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финансов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F2693B">
        <w:rPr>
          <w:rFonts w:ascii="Times New Roman" w:hAnsi="Times New Roman" w:cs="Times New Roman"/>
          <w:b/>
          <w:sz w:val="28"/>
          <w:szCs w:val="28"/>
        </w:rPr>
        <w:t>19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F2693B">
        <w:rPr>
          <w:rFonts w:ascii="Times New Roman" w:hAnsi="Times New Roman" w:cs="Times New Roman"/>
          <w:b/>
          <w:sz w:val="28"/>
          <w:szCs w:val="28"/>
        </w:rPr>
        <w:t>19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0214B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FF6BAC" w:rsidRPr="000214B3" w:rsidRDefault="00FF6BAC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FF6BAC" w:rsidRDefault="00FF6BAC" w:rsidP="005769D7">
            <w:pPr>
              <w:rPr>
                <w:rFonts w:ascii="Arial Narrow" w:hAnsi="Arial Narrow"/>
                <w:sz w:val="22"/>
                <w:szCs w:val="22"/>
              </w:rPr>
            </w:pPr>
          </w:p>
          <w:p w:rsidR="00FF6BAC" w:rsidRPr="000214B3" w:rsidRDefault="00FF6BAC" w:rsidP="005769D7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КИВИКО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И.В.</w:t>
            </w:r>
          </w:p>
          <w:p w:rsidR="00FF6BAC" w:rsidRPr="000214B3" w:rsidRDefault="00FF6BAC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FF6BAC" w:rsidRDefault="00FF6BAC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D15071">
              <w:rPr>
                <w:rFonts w:ascii="Arial Narrow" w:hAnsi="Arial Narrow"/>
                <w:sz w:val="22"/>
                <w:szCs w:val="22"/>
              </w:rPr>
              <w:t>Заместитель Председателя Совета министров Республики Крым – министр</w:t>
            </w:r>
            <w:r w:rsidR="00A5358C">
              <w:rPr>
                <w:rFonts w:ascii="Arial Narrow" w:hAnsi="Arial Narrow"/>
                <w:sz w:val="22"/>
                <w:szCs w:val="22"/>
              </w:rPr>
              <w:t xml:space="preserve"> финансов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Qashqai</w:t>
            </w:r>
          </w:p>
        </w:tc>
        <w:tc>
          <w:tcPr>
            <w:tcW w:w="2014" w:type="dxa"/>
            <w:vMerge w:val="restart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6BAC">
              <w:rPr>
                <w:rFonts w:ascii="Arial Narrow" w:hAnsi="Arial Narrow" w:cs="Times New Roman"/>
                <w:sz w:val="22"/>
                <w:szCs w:val="22"/>
              </w:rPr>
              <w:t>4 744 362,13</w:t>
            </w:r>
          </w:p>
        </w:tc>
        <w:tc>
          <w:tcPr>
            <w:tcW w:w="2496" w:type="dxa"/>
            <w:vMerge w:val="restart"/>
          </w:tcPr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Default="00FF6BAC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Default="00FF6BAC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Default="00FF6BAC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F6BAC" w:rsidRDefault="00FF6BAC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97" w:type="dxa"/>
            <w:shd w:val="clear" w:color="auto" w:fill="auto"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F6BAC" w:rsidRDefault="00FF6BAC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6BAC" w:rsidRDefault="00FF6BAC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F6BAC" w:rsidRDefault="00FF6BAC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</w:t>
            </w:r>
            <w:r w:rsidRPr="005919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Trail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5919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Creta</w:t>
            </w:r>
          </w:p>
          <w:p w:rsidR="00FF6BAC" w:rsidRPr="000214B3" w:rsidRDefault="00FF6BAC" w:rsidP="005919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FF6BAC" w:rsidRDefault="00FF6BAC" w:rsidP="00FF6B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F6B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6BAC">
              <w:rPr>
                <w:rFonts w:ascii="Arial Narrow" w:hAnsi="Arial Narrow" w:cs="Times New Roman"/>
                <w:sz w:val="22"/>
                <w:szCs w:val="22"/>
              </w:rPr>
              <w:t>23 472 847,38</w:t>
            </w:r>
          </w:p>
        </w:tc>
        <w:tc>
          <w:tcPr>
            <w:tcW w:w="2496" w:type="dxa"/>
            <w:vMerge w:val="restart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863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655,0</w:t>
            </w:r>
          </w:p>
        </w:tc>
        <w:tc>
          <w:tcPr>
            <w:tcW w:w="1863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863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217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63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863" w:type="dxa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63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863" w:type="dxa"/>
            <w:shd w:val="clear" w:color="auto" w:fill="auto"/>
          </w:tcPr>
          <w:p w:rsidR="00FF6BAC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0D6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BAC" w:rsidRPr="000214B3" w:rsidTr="00A5358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FF6BAC" w:rsidRPr="000214B3" w:rsidRDefault="00FF6BAC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F6BAC" w:rsidRPr="000214B3" w:rsidRDefault="00FF6BAC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F6BAC" w:rsidRDefault="00FF6BAC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BAC" w:rsidRPr="000214B3" w:rsidRDefault="00FF6BAC" w:rsidP="000D6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6BAC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6BAC" w:rsidRPr="000214B3" w:rsidRDefault="00FF6BAC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A5358C">
        <w:trPr>
          <w:cantSplit/>
          <w:trHeight w:val="744"/>
        </w:trPr>
        <w:tc>
          <w:tcPr>
            <w:tcW w:w="50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7706BB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ГУБЕРНАТОРОВА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О.Ю.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7706BB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4C237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Первый </w:t>
            </w:r>
            <w:r w:rsidR="00D15071" w:rsidRPr="00D15071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816BB" w:rsidP="00D15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D15071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D15071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RENAULT Sandero </w:t>
            </w:r>
          </w:p>
        </w:tc>
        <w:tc>
          <w:tcPr>
            <w:tcW w:w="2014" w:type="dxa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253D6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53D66">
              <w:rPr>
                <w:rFonts w:ascii="Arial Narrow" w:hAnsi="Arial Narrow" w:cs="Times New Roman"/>
                <w:sz w:val="22"/>
                <w:szCs w:val="22"/>
              </w:rPr>
              <w:t>2 232 690,14</w:t>
            </w:r>
          </w:p>
        </w:tc>
        <w:tc>
          <w:tcPr>
            <w:tcW w:w="2496" w:type="dxa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A5358C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C97880" w:rsidP="00D15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D15071"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7722" w:rsidRPr="000214B3" w:rsidRDefault="00447722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7722" w:rsidRPr="000214B3" w:rsidRDefault="00253D6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53D66">
              <w:rPr>
                <w:rFonts w:ascii="Arial Narrow" w:hAnsi="Arial Narrow" w:cs="Times New Roman"/>
                <w:sz w:val="22"/>
                <w:szCs w:val="22"/>
              </w:rPr>
              <w:t>34 933,00</w:t>
            </w:r>
          </w:p>
        </w:tc>
        <w:tc>
          <w:tcPr>
            <w:tcW w:w="2496" w:type="dxa"/>
            <w:vMerge w:val="restart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A5358C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190"/>
        </w:trPr>
        <w:tc>
          <w:tcPr>
            <w:tcW w:w="506" w:type="dxa"/>
            <w:vMerge w:val="restart"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3B3213" w:rsidRDefault="003B321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ДАВЫДЧЕНКО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1223,0</w:t>
            </w:r>
          </w:p>
        </w:tc>
        <w:tc>
          <w:tcPr>
            <w:tcW w:w="1863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1284,0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3 542 511,99</w:t>
            </w:r>
          </w:p>
        </w:tc>
        <w:tc>
          <w:tcPr>
            <w:tcW w:w="2496" w:type="dxa"/>
            <w:vMerge w:val="restart"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3B3213" w:rsidRDefault="003B321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76E6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3B3213" w:rsidRDefault="003B321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</w:tc>
        <w:tc>
          <w:tcPr>
            <w:tcW w:w="1863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251,0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3B3213" w:rsidRDefault="003B321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69,7</w:t>
            </w:r>
          </w:p>
        </w:tc>
        <w:tc>
          <w:tcPr>
            <w:tcW w:w="1863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169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3B3213" w:rsidRPr="00F66B89" w:rsidRDefault="003B3213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3213" w:rsidRDefault="003B3213" w:rsidP="00F76E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3B3213" w:rsidRPr="000214B3" w:rsidRDefault="003B3213" w:rsidP="00F76E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251,0</w:t>
            </w:r>
          </w:p>
        </w:tc>
        <w:tc>
          <w:tcPr>
            <w:tcW w:w="1863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1284,0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C813D0" w:rsidRDefault="00C813D0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автобус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IVECO 3510</w:t>
            </w:r>
          </w:p>
        </w:tc>
        <w:tc>
          <w:tcPr>
            <w:tcW w:w="2014" w:type="dxa"/>
            <w:vMerge w:val="restart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326 293,52</w:t>
            </w:r>
          </w:p>
        </w:tc>
        <w:tc>
          <w:tcPr>
            <w:tcW w:w="2496" w:type="dxa"/>
            <w:vMerge w:val="restart"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169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3B3213" w:rsidRPr="00F66B89" w:rsidRDefault="003B3213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69,7</w:t>
            </w:r>
          </w:p>
        </w:tc>
        <w:tc>
          <w:tcPr>
            <w:tcW w:w="1863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169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3B3213" w:rsidRPr="00F66B89" w:rsidRDefault="003B3213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63" w:type="dxa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3B3213" w:rsidRPr="00F66B89" w:rsidRDefault="003B3213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1284,0</w:t>
            </w:r>
          </w:p>
        </w:tc>
        <w:tc>
          <w:tcPr>
            <w:tcW w:w="1397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3B3213" w:rsidRPr="00F66B89" w:rsidRDefault="003B3213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16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251,0</w:t>
            </w:r>
          </w:p>
        </w:tc>
        <w:tc>
          <w:tcPr>
            <w:tcW w:w="1397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1284,0</w:t>
            </w:r>
          </w:p>
        </w:tc>
        <w:tc>
          <w:tcPr>
            <w:tcW w:w="1397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213">
              <w:rPr>
                <w:rFonts w:ascii="Arial Narrow" w:hAnsi="Arial Narrow" w:cs="Times New Roman"/>
                <w:sz w:val="22"/>
                <w:szCs w:val="22"/>
              </w:rPr>
              <w:t>125 665,92</w:t>
            </w:r>
          </w:p>
        </w:tc>
        <w:tc>
          <w:tcPr>
            <w:tcW w:w="2496" w:type="dxa"/>
            <w:vMerge w:val="restart"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16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251,0</w:t>
            </w:r>
          </w:p>
        </w:tc>
        <w:tc>
          <w:tcPr>
            <w:tcW w:w="1397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1284,0</w:t>
            </w:r>
          </w:p>
        </w:tc>
        <w:tc>
          <w:tcPr>
            <w:tcW w:w="1397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B3213" w:rsidRDefault="003B3213" w:rsidP="003B32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3B32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3213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B3213" w:rsidRPr="000214B3" w:rsidRDefault="003B321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B3213" w:rsidRPr="00F76E60" w:rsidRDefault="003B3213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3213" w:rsidRDefault="003B3213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16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251,0</w:t>
            </w:r>
          </w:p>
        </w:tc>
        <w:tc>
          <w:tcPr>
            <w:tcW w:w="1397" w:type="dxa"/>
            <w:shd w:val="clear" w:color="auto" w:fill="auto"/>
          </w:tcPr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321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B3213" w:rsidRPr="000214B3" w:rsidRDefault="003B3213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3B321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3213" w:rsidRDefault="003B3213" w:rsidP="003B32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3213" w:rsidRPr="000214B3" w:rsidRDefault="003B32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336D" w:rsidRPr="000214B3" w:rsidTr="00A5358C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8B336D" w:rsidRPr="000214B3" w:rsidRDefault="008B336D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B336D" w:rsidRDefault="008B336D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Default="008B336D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ЗАГОРОДНЯЯ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B336D" w:rsidRPr="00D15071" w:rsidRDefault="008B336D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B336D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B336D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auto"/>
          </w:tcPr>
          <w:p w:rsidR="008B336D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863" w:type="dxa"/>
            <w:shd w:val="clear" w:color="auto" w:fill="auto"/>
          </w:tcPr>
          <w:p w:rsidR="008B336D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8B336D" w:rsidRDefault="008B336D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r w:rsidRPr="008B336D">
              <w:rPr>
                <w:rFonts w:ascii="Arial Narrow" w:hAnsi="Arial Narrow" w:cs="Times New Roman"/>
                <w:sz w:val="22"/>
                <w:szCs w:val="22"/>
              </w:rPr>
              <w:t>коммунальной</w:t>
            </w:r>
          </w:p>
          <w:p w:rsidR="008B336D" w:rsidRPr="000214B3" w:rsidRDefault="008B336D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336D">
              <w:rPr>
                <w:rFonts w:ascii="Arial Narrow" w:hAnsi="Arial Narrow" w:cs="Times New Roman"/>
                <w:sz w:val="22"/>
                <w:szCs w:val="22"/>
              </w:rPr>
              <w:t>квартире</w:t>
            </w:r>
          </w:p>
          <w:p w:rsidR="008B336D" w:rsidRPr="000214B3" w:rsidRDefault="008B336D" w:rsidP="008B33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11,8</w:t>
            </w:r>
          </w:p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B336D" w:rsidRPr="000214B3" w:rsidRDefault="008B336D" w:rsidP="008B33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336D">
              <w:rPr>
                <w:rFonts w:ascii="Arial Narrow" w:hAnsi="Arial Narrow" w:cs="Times New Roman"/>
                <w:sz w:val="22"/>
                <w:szCs w:val="22"/>
              </w:rPr>
              <w:t>1 960 980,04</w:t>
            </w:r>
          </w:p>
        </w:tc>
        <w:tc>
          <w:tcPr>
            <w:tcW w:w="2496" w:type="dxa"/>
            <w:vMerge w:val="restart"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336D" w:rsidRPr="000214B3" w:rsidTr="00A5358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B336D" w:rsidRPr="000214B3" w:rsidRDefault="008B336D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B336D" w:rsidRDefault="008B336D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B336D" w:rsidRPr="00D15071" w:rsidRDefault="008B336D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B336D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B336D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B336D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8B336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61,1</w:t>
            </w:r>
          </w:p>
        </w:tc>
        <w:tc>
          <w:tcPr>
            <w:tcW w:w="1863" w:type="dxa"/>
            <w:shd w:val="clear" w:color="auto" w:fill="auto"/>
          </w:tcPr>
          <w:p w:rsidR="008B336D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B336D" w:rsidRPr="000214B3" w:rsidRDefault="008B336D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336D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B336D" w:rsidRPr="000214B3" w:rsidRDefault="008B336D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B336D" w:rsidRPr="00D15071" w:rsidRDefault="008B336D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Default="008B336D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B336D" w:rsidRPr="000214B3" w:rsidRDefault="008B336D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shd w:val="clear" w:color="auto" w:fill="auto"/>
          </w:tcPr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336D" w:rsidRPr="000214B3" w:rsidTr="00A5358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B336D" w:rsidRPr="000214B3" w:rsidRDefault="008B336D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B336D" w:rsidRPr="00D15071" w:rsidRDefault="008B336D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B336D" w:rsidRPr="000214B3" w:rsidRDefault="008B336D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r w:rsidRPr="008B336D">
              <w:rPr>
                <w:rFonts w:ascii="Arial Narrow" w:hAnsi="Arial Narrow" w:cs="Times New Roman"/>
                <w:sz w:val="22"/>
                <w:szCs w:val="22"/>
              </w:rPr>
              <w:t>коммунальной</w:t>
            </w:r>
          </w:p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336D">
              <w:rPr>
                <w:rFonts w:ascii="Arial Narrow" w:hAnsi="Arial Narrow" w:cs="Times New Roman"/>
                <w:sz w:val="22"/>
                <w:szCs w:val="22"/>
              </w:rPr>
              <w:t>квартире</w:t>
            </w:r>
          </w:p>
          <w:p w:rsidR="008B336D" w:rsidRPr="000214B3" w:rsidRDefault="008B336D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11,8</w:t>
            </w:r>
          </w:p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B336D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336D" w:rsidRPr="000214B3" w:rsidRDefault="008B336D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B336D" w:rsidRPr="000214B3" w:rsidRDefault="008B336D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B336D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B336D" w:rsidRPr="000214B3" w:rsidRDefault="008B336D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6FD4" w:rsidRPr="000214B3" w:rsidTr="00A5358C">
        <w:trPr>
          <w:cantSplit/>
          <w:trHeight w:val="862"/>
        </w:trPr>
        <w:tc>
          <w:tcPr>
            <w:tcW w:w="506" w:type="dxa"/>
            <w:vMerge w:val="restart"/>
            <w:shd w:val="clear" w:color="auto" w:fill="auto"/>
          </w:tcPr>
          <w:p w:rsidR="00936FD4" w:rsidRPr="000214B3" w:rsidRDefault="00936F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936FD4" w:rsidRDefault="00936FD4" w:rsidP="007706BB">
            <w:pPr>
              <w:rPr>
                <w:rFonts w:ascii="Arial Narrow" w:hAnsi="Arial Narrow"/>
                <w:sz w:val="22"/>
                <w:szCs w:val="22"/>
              </w:rPr>
            </w:pPr>
          </w:p>
          <w:p w:rsidR="00936FD4" w:rsidRPr="000214B3" w:rsidRDefault="00936FD4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ФУРС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И.И.</w:t>
            </w:r>
          </w:p>
          <w:p w:rsidR="00936FD4" w:rsidRPr="000214B3" w:rsidRDefault="00936FD4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936FD4" w:rsidRDefault="00936FD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863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16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1397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2234" w:rsidRDefault="00792234" w:rsidP="007706B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7922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936FD4" w:rsidRPr="007816BB" w:rsidRDefault="00792234" w:rsidP="007706B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7922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VOLKSWAGEN Polo</w:t>
            </w:r>
          </w:p>
        </w:tc>
        <w:tc>
          <w:tcPr>
            <w:tcW w:w="2014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0720C2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20C2">
              <w:rPr>
                <w:rFonts w:ascii="Arial Narrow" w:hAnsi="Arial Narrow" w:cs="Times New Roman"/>
                <w:sz w:val="22"/>
                <w:szCs w:val="22"/>
              </w:rPr>
              <w:t>1 910 187,54</w:t>
            </w:r>
          </w:p>
        </w:tc>
        <w:tc>
          <w:tcPr>
            <w:tcW w:w="2496" w:type="dxa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6FD4" w:rsidRPr="000214B3" w:rsidTr="00A5358C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936FD4" w:rsidRPr="000214B3" w:rsidRDefault="00936F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936FD4" w:rsidRDefault="00936F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44,0</w:t>
            </w:r>
          </w:p>
        </w:tc>
        <w:tc>
          <w:tcPr>
            <w:tcW w:w="1397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0720C2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20C2">
              <w:rPr>
                <w:rFonts w:ascii="Arial Narrow" w:hAnsi="Arial Narrow" w:cs="Times New Roman"/>
                <w:sz w:val="22"/>
                <w:szCs w:val="22"/>
              </w:rPr>
              <w:t>6 000,00</w:t>
            </w:r>
          </w:p>
        </w:tc>
        <w:tc>
          <w:tcPr>
            <w:tcW w:w="2496" w:type="dxa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6FD4" w:rsidRPr="000214B3" w:rsidTr="00A5358C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936FD4" w:rsidRPr="000214B3" w:rsidRDefault="00936F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936FD4" w:rsidRDefault="00936F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936FD4" w:rsidRPr="000214B3" w:rsidRDefault="00936F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FD4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36FD4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36FD4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6FD4"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97" w:type="dxa"/>
            <w:shd w:val="clear" w:color="auto" w:fill="auto"/>
          </w:tcPr>
          <w:p w:rsidR="00936FD4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36FD4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36FD4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936FD4" w:rsidRPr="000214B3" w:rsidRDefault="00936F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6B89" w:rsidRPr="000214B3" w:rsidTr="00A5358C">
        <w:trPr>
          <w:cantSplit/>
          <w:trHeight w:val="540"/>
        </w:trPr>
        <w:tc>
          <w:tcPr>
            <w:tcW w:w="506" w:type="dxa"/>
            <w:vMerge w:val="restart"/>
            <w:shd w:val="clear" w:color="auto" w:fill="auto"/>
          </w:tcPr>
          <w:p w:rsidR="00F66B89" w:rsidRPr="000214B3" w:rsidRDefault="00F66B89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F66B89" w:rsidRDefault="00F66B89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ЧЕРНОБАЙ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66B89" w:rsidRPr="00F66B89" w:rsidRDefault="00F66B89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482,0</w:t>
            </w:r>
          </w:p>
        </w:tc>
        <w:tc>
          <w:tcPr>
            <w:tcW w:w="1863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CHEVROLET Aveo</w:t>
            </w:r>
          </w:p>
        </w:tc>
        <w:tc>
          <w:tcPr>
            <w:tcW w:w="2014" w:type="dxa"/>
            <w:vMerge w:val="restart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525 863,06</w:t>
            </w:r>
          </w:p>
        </w:tc>
        <w:tc>
          <w:tcPr>
            <w:tcW w:w="2496" w:type="dxa"/>
            <w:vMerge w:val="restart"/>
          </w:tcPr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6B89" w:rsidRPr="000214B3" w:rsidTr="00A5358C">
        <w:trPr>
          <w:cantSplit/>
          <w:trHeight w:val="540"/>
        </w:trPr>
        <w:tc>
          <w:tcPr>
            <w:tcW w:w="506" w:type="dxa"/>
            <w:vMerge/>
            <w:shd w:val="clear" w:color="auto" w:fill="auto"/>
          </w:tcPr>
          <w:p w:rsidR="00F66B89" w:rsidRPr="000214B3" w:rsidRDefault="00F66B89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66B89" w:rsidRDefault="00F66B89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66B89" w:rsidRPr="00F66B89" w:rsidRDefault="00F66B89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66B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63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6B89" w:rsidRPr="000214B3" w:rsidTr="00A5358C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F66B89" w:rsidRPr="000214B3" w:rsidRDefault="00F66B89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F66B89" w:rsidRPr="00F66B89" w:rsidRDefault="00F66B89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shd w:val="clear" w:color="auto" w:fill="auto"/>
          </w:tcPr>
          <w:p w:rsidR="00F66B89" w:rsidRPr="000214B3" w:rsidRDefault="00F66B89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66B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35,2</w:t>
            </w:r>
          </w:p>
        </w:tc>
        <w:tc>
          <w:tcPr>
            <w:tcW w:w="1863" w:type="dxa"/>
            <w:shd w:val="clear" w:color="auto" w:fill="auto"/>
          </w:tcPr>
          <w:p w:rsidR="00F66B89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108 000,00</w:t>
            </w:r>
          </w:p>
        </w:tc>
        <w:tc>
          <w:tcPr>
            <w:tcW w:w="2496" w:type="dxa"/>
          </w:tcPr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6B89" w:rsidRPr="000214B3" w:rsidTr="00A5358C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F66B89" w:rsidRPr="000214B3" w:rsidRDefault="00F66B89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F66B89" w:rsidRPr="00F66B89" w:rsidRDefault="00F66B89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F66B89" w:rsidRPr="000214B3" w:rsidRDefault="00F66B89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6B89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F66B89" w:rsidRPr="000214B3" w:rsidRDefault="00F66B89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0D6108">
      <w:pgSz w:w="23814" w:h="16839" w:orient="landscape" w:code="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14B3"/>
    <w:rsid w:val="00027898"/>
    <w:rsid w:val="00032A1F"/>
    <w:rsid w:val="00033C7F"/>
    <w:rsid w:val="00041E50"/>
    <w:rsid w:val="0004241E"/>
    <w:rsid w:val="000562F4"/>
    <w:rsid w:val="00060287"/>
    <w:rsid w:val="00063231"/>
    <w:rsid w:val="000720C2"/>
    <w:rsid w:val="00081FD3"/>
    <w:rsid w:val="00097496"/>
    <w:rsid w:val="000A25AF"/>
    <w:rsid w:val="000C431F"/>
    <w:rsid w:val="000C59E9"/>
    <w:rsid w:val="000D3813"/>
    <w:rsid w:val="000D6108"/>
    <w:rsid w:val="000E44FF"/>
    <w:rsid w:val="000F63B3"/>
    <w:rsid w:val="00104872"/>
    <w:rsid w:val="001164E1"/>
    <w:rsid w:val="00150011"/>
    <w:rsid w:val="001A3A3C"/>
    <w:rsid w:val="001C1DCF"/>
    <w:rsid w:val="001E17A4"/>
    <w:rsid w:val="001F499B"/>
    <w:rsid w:val="002002E1"/>
    <w:rsid w:val="00222C7F"/>
    <w:rsid w:val="00252E56"/>
    <w:rsid w:val="00253D66"/>
    <w:rsid w:val="00283300"/>
    <w:rsid w:val="00283AC5"/>
    <w:rsid w:val="002A31F8"/>
    <w:rsid w:val="002A7D94"/>
    <w:rsid w:val="002D366E"/>
    <w:rsid w:val="002D4F3D"/>
    <w:rsid w:val="003318F8"/>
    <w:rsid w:val="00334E94"/>
    <w:rsid w:val="00342E0F"/>
    <w:rsid w:val="003A680E"/>
    <w:rsid w:val="003A7369"/>
    <w:rsid w:val="003B194A"/>
    <w:rsid w:val="003B3213"/>
    <w:rsid w:val="003C0E0C"/>
    <w:rsid w:val="003C6538"/>
    <w:rsid w:val="003D4649"/>
    <w:rsid w:val="003F2B3A"/>
    <w:rsid w:val="00406B60"/>
    <w:rsid w:val="00416B19"/>
    <w:rsid w:val="00431FAA"/>
    <w:rsid w:val="00447722"/>
    <w:rsid w:val="0045603E"/>
    <w:rsid w:val="004A42F4"/>
    <w:rsid w:val="004B2E22"/>
    <w:rsid w:val="004C2374"/>
    <w:rsid w:val="004D02E5"/>
    <w:rsid w:val="004D3E4A"/>
    <w:rsid w:val="004E79C8"/>
    <w:rsid w:val="004F21BB"/>
    <w:rsid w:val="00500314"/>
    <w:rsid w:val="00516897"/>
    <w:rsid w:val="00521100"/>
    <w:rsid w:val="005374CE"/>
    <w:rsid w:val="00551D41"/>
    <w:rsid w:val="00557AEE"/>
    <w:rsid w:val="005769D7"/>
    <w:rsid w:val="00582DF6"/>
    <w:rsid w:val="00591938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7516"/>
    <w:rsid w:val="00671C86"/>
    <w:rsid w:val="00691369"/>
    <w:rsid w:val="00691476"/>
    <w:rsid w:val="00696A59"/>
    <w:rsid w:val="006A67F3"/>
    <w:rsid w:val="006B23ED"/>
    <w:rsid w:val="006C294C"/>
    <w:rsid w:val="006C50DC"/>
    <w:rsid w:val="006E0570"/>
    <w:rsid w:val="006E6E42"/>
    <w:rsid w:val="006F2608"/>
    <w:rsid w:val="006F731F"/>
    <w:rsid w:val="00700E10"/>
    <w:rsid w:val="00712B3F"/>
    <w:rsid w:val="00720E50"/>
    <w:rsid w:val="007355FF"/>
    <w:rsid w:val="0074377D"/>
    <w:rsid w:val="007706BB"/>
    <w:rsid w:val="007816BB"/>
    <w:rsid w:val="00792234"/>
    <w:rsid w:val="007E61E4"/>
    <w:rsid w:val="007F3A5B"/>
    <w:rsid w:val="00801FED"/>
    <w:rsid w:val="008206C4"/>
    <w:rsid w:val="0085173D"/>
    <w:rsid w:val="0086389F"/>
    <w:rsid w:val="00892830"/>
    <w:rsid w:val="00894C67"/>
    <w:rsid w:val="008B336D"/>
    <w:rsid w:val="008C5BAA"/>
    <w:rsid w:val="00930340"/>
    <w:rsid w:val="00936FD4"/>
    <w:rsid w:val="00953670"/>
    <w:rsid w:val="0097266B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358C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67519"/>
    <w:rsid w:val="00B83433"/>
    <w:rsid w:val="00B929F6"/>
    <w:rsid w:val="00BA5A89"/>
    <w:rsid w:val="00BB3057"/>
    <w:rsid w:val="00BD1A14"/>
    <w:rsid w:val="00C12907"/>
    <w:rsid w:val="00C21C2A"/>
    <w:rsid w:val="00C409C0"/>
    <w:rsid w:val="00C41B26"/>
    <w:rsid w:val="00C56A9F"/>
    <w:rsid w:val="00C813D0"/>
    <w:rsid w:val="00C853AE"/>
    <w:rsid w:val="00C97880"/>
    <w:rsid w:val="00CD169A"/>
    <w:rsid w:val="00CE5170"/>
    <w:rsid w:val="00CF7CFE"/>
    <w:rsid w:val="00D15071"/>
    <w:rsid w:val="00D31FD9"/>
    <w:rsid w:val="00D33CD4"/>
    <w:rsid w:val="00D5097A"/>
    <w:rsid w:val="00D553E5"/>
    <w:rsid w:val="00D70938"/>
    <w:rsid w:val="00D80E46"/>
    <w:rsid w:val="00D950E0"/>
    <w:rsid w:val="00DA3276"/>
    <w:rsid w:val="00DA60F8"/>
    <w:rsid w:val="00DB3890"/>
    <w:rsid w:val="00DE025B"/>
    <w:rsid w:val="00DF28E0"/>
    <w:rsid w:val="00E27C3B"/>
    <w:rsid w:val="00E32AEE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12E6"/>
    <w:rsid w:val="00F07E39"/>
    <w:rsid w:val="00F106C0"/>
    <w:rsid w:val="00F15D8C"/>
    <w:rsid w:val="00F15F64"/>
    <w:rsid w:val="00F20DD1"/>
    <w:rsid w:val="00F22041"/>
    <w:rsid w:val="00F257ED"/>
    <w:rsid w:val="00F2693B"/>
    <w:rsid w:val="00F5442F"/>
    <w:rsid w:val="00F560DB"/>
    <w:rsid w:val="00F66B89"/>
    <w:rsid w:val="00F6732B"/>
    <w:rsid w:val="00F721B5"/>
    <w:rsid w:val="00F76E60"/>
    <w:rsid w:val="00F90BE4"/>
    <w:rsid w:val="00FA1B4D"/>
    <w:rsid w:val="00FA4861"/>
    <w:rsid w:val="00FC1D75"/>
    <w:rsid w:val="00FE7D83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54</cp:revision>
  <cp:lastPrinted>2015-04-29T06:41:00Z</cp:lastPrinted>
  <dcterms:created xsi:type="dcterms:W3CDTF">2016-04-27T07:55:00Z</dcterms:created>
  <dcterms:modified xsi:type="dcterms:W3CDTF">2020-07-27T07:22:00Z</dcterms:modified>
</cp:coreProperties>
</file>