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34" w:rsidRPr="006B0ACC" w:rsidRDefault="00214334" w:rsidP="006B0AC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72121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лиц,</w:t>
      </w:r>
    </w:p>
    <w:p w:rsidR="00E72121" w:rsidRPr="002A40DE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замещающих </w:t>
      </w:r>
      <w:r w:rsidRPr="002A40DE">
        <w:rPr>
          <w:rFonts w:ascii="Times New Roman" w:hAnsi="Times New Roman" w:cs="Times New Roman"/>
          <w:b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sz w:val="24"/>
          <w:szCs w:val="24"/>
        </w:rPr>
        <w:t>ые должности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округа </w:t>
      </w:r>
      <w:proofErr w:type="spellStart"/>
      <w:r w:rsidRPr="002A40DE">
        <w:rPr>
          <w:rFonts w:ascii="Times New Roman" w:hAnsi="Times New Roman" w:cs="Times New Roman"/>
          <w:b/>
          <w:sz w:val="24"/>
          <w:szCs w:val="24"/>
        </w:rPr>
        <w:t>Чертаново</w:t>
      </w:r>
      <w:proofErr w:type="spellEnd"/>
      <w:r w:rsidRPr="002A40DE">
        <w:rPr>
          <w:rFonts w:ascii="Times New Roman" w:hAnsi="Times New Roman" w:cs="Times New Roman"/>
          <w:b/>
          <w:sz w:val="24"/>
          <w:szCs w:val="24"/>
        </w:rPr>
        <w:t xml:space="preserve"> Северное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E72121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о доходах, расходах,  об имуществе и обязательствах имущественного характера своих супруги (супруга)</w:t>
      </w:r>
    </w:p>
    <w:p w:rsidR="00E72121" w:rsidRPr="002A40DE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4B7DC3" w:rsidRDefault="00E72121" w:rsidP="00E72121">
      <w:pPr>
        <w:spacing w:line="240" w:lineRule="auto"/>
        <w:jc w:val="center"/>
      </w:pPr>
      <w:r w:rsidRPr="002A40D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8C023A">
        <w:rPr>
          <w:rFonts w:ascii="Times New Roman" w:hAnsi="Times New Roman" w:cs="Times New Roman"/>
          <w:b/>
          <w:sz w:val="24"/>
          <w:szCs w:val="24"/>
        </w:rPr>
        <w:t>9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8C023A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2A40DE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W w:w="15856" w:type="dxa"/>
        <w:tblInd w:w="-601" w:type="dxa"/>
        <w:tblLayout w:type="fixed"/>
        <w:tblLook w:val="04A0"/>
      </w:tblPr>
      <w:tblGrid>
        <w:gridCol w:w="530"/>
        <w:gridCol w:w="1455"/>
        <w:gridCol w:w="1559"/>
        <w:gridCol w:w="1560"/>
        <w:gridCol w:w="1701"/>
        <w:gridCol w:w="850"/>
        <w:gridCol w:w="992"/>
        <w:gridCol w:w="1276"/>
        <w:gridCol w:w="992"/>
        <w:gridCol w:w="993"/>
        <w:gridCol w:w="1417"/>
        <w:gridCol w:w="1276"/>
        <w:gridCol w:w="1255"/>
      </w:tblGrid>
      <w:tr w:rsidR="0089157E" w:rsidTr="00924C6E">
        <w:tc>
          <w:tcPr>
            <w:tcW w:w="530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 xml:space="preserve">№ </w:t>
            </w:r>
            <w:proofErr w:type="spellStart"/>
            <w:r w:rsidRPr="00924C6E">
              <w:rPr>
                <w:sz w:val="18"/>
                <w:szCs w:val="18"/>
              </w:rPr>
              <w:t>п</w:t>
            </w:r>
            <w:proofErr w:type="spellEnd"/>
            <w:r w:rsidRPr="00924C6E">
              <w:rPr>
                <w:sz w:val="18"/>
                <w:szCs w:val="18"/>
              </w:rPr>
              <w:t>/</w:t>
            </w:r>
            <w:proofErr w:type="spellStart"/>
            <w:r w:rsidRPr="00924C6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55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559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 собственности</w:t>
            </w:r>
          </w:p>
        </w:tc>
        <w:tc>
          <w:tcPr>
            <w:tcW w:w="3261" w:type="dxa"/>
            <w:gridSpan w:val="3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 пользовании</w:t>
            </w:r>
          </w:p>
        </w:tc>
        <w:tc>
          <w:tcPr>
            <w:tcW w:w="1417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55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</w:t>
            </w: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средств, за счет которых совершена сделка</w:t>
            </w: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24C6E" w:rsidTr="00924C6E">
        <w:tc>
          <w:tcPr>
            <w:tcW w:w="530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</w:tr>
      <w:tr w:rsidR="00924C6E" w:rsidTr="00924C6E">
        <w:tc>
          <w:tcPr>
            <w:tcW w:w="530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1</w:t>
            </w:r>
          </w:p>
        </w:tc>
        <w:tc>
          <w:tcPr>
            <w:tcW w:w="1455" w:type="dxa"/>
            <w:vMerge w:val="restart"/>
          </w:tcPr>
          <w:p w:rsidR="0089157E" w:rsidRPr="00A55937" w:rsidRDefault="0089157E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Абрамова</w:t>
            </w:r>
          </w:p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Елена Ивановна</w:t>
            </w:r>
          </w:p>
        </w:tc>
        <w:tc>
          <w:tcPr>
            <w:tcW w:w="1559" w:type="dxa"/>
            <w:vMerge w:val="restart"/>
          </w:tcPr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89157E" w:rsidRPr="00A55937" w:rsidRDefault="0042224C" w:rsidP="00A55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  <w:r w:rsidR="00A55937">
              <w:rPr>
                <w:rFonts w:ascii="Times New Roman" w:hAnsi="Times New Roman" w:cs="Times New Roman"/>
                <w:sz w:val="18"/>
                <w:szCs w:val="18"/>
              </w:rPr>
              <w:t>677 132</w:t>
            </w:r>
          </w:p>
        </w:tc>
        <w:tc>
          <w:tcPr>
            <w:tcW w:w="1255" w:type="dxa"/>
            <w:vMerge w:val="restart"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992" w:type="dxa"/>
          </w:tcPr>
          <w:p w:rsidR="0089157E" w:rsidRPr="00FC7FE3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3412" w:rsidTr="00B22A74">
        <w:trPr>
          <w:trHeight w:val="755"/>
        </w:trPr>
        <w:tc>
          <w:tcPr>
            <w:tcW w:w="530" w:type="dxa"/>
            <w:vMerge w:val="restart"/>
          </w:tcPr>
          <w:p w:rsidR="002F3412" w:rsidRPr="00FC7FE3" w:rsidRDefault="002F3412">
            <w:pPr>
              <w:rPr>
                <w:color w:val="000000" w:themeColor="text1"/>
                <w:sz w:val="18"/>
                <w:szCs w:val="18"/>
              </w:rPr>
            </w:pPr>
            <w:r w:rsidRPr="00FC7FE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55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Абрамов-Бубненков</w:t>
            </w:r>
            <w:proofErr w:type="spellEnd"/>
          </w:p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Борис Борисович</w:t>
            </w:r>
          </w:p>
        </w:tc>
        <w:tc>
          <w:tcPr>
            <w:tcW w:w="1559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глава муниципального округа </w:t>
            </w:r>
            <w:proofErr w:type="spellStart"/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Чертаново</w:t>
            </w:r>
            <w:proofErr w:type="spellEnd"/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Северное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F3412" w:rsidRPr="00FC7FE3" w:rsidRDefault="002F3412" w:rsidP="00A62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F3412" w:rsidRPr="00FC7FE3" w:rsidRDefault="002F3412" w:rsidP="00A62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F3412" w:rsidRPr="00FC7FE3" w:rsidRDefault="002F3412" w:rsidP="00A62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Фольксваген </w:t>
            </w: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COLD</w:t>
            </w: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PLUS</w:t>
            </w:r>
          </w:p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3412" w:rsidRPr="00FC7FE3" w:rsidRDefault="002F3412" w:rsidP="00A627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F3412" w:rsidRPr="00A55937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</w:t>
            </w:r>
            <w:r w:rsidR="00A55937">
              <w:rPr>
                <w:rFonts w:ascii="Times New Roman" w:hAnsi="Times New Roman" w:cs="Times New Roman"/>
                <w:sz w:val="18"/>
                <w:szCs w:val="18"/>
              </w:rPr>
              <w:t>944 109</w:t>
            </w:r>
          </w:p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3412" w:rsidRPr="00924C6E" w:rsidRDefault="002F3412" w:rsidP="00A627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5" w:type="dxa"/>
            <w:vMerge w:val="restart"/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</w:p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2F3412" w:rsidRPr="00924C6E" w:rsidRDefault="002F3412" w:rsidP="00A627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F3412" w:rsidTr="00B22A74">
        <w:trPr>
          <w:trHeight w:val="274"/>
        </w:trPr>
        <w:tc>
          <w:tcPr>
            <w:tcW w:w="530" w:type="dxa"/>
            <w:vMerge/>
          </w:tcPr>
          <w:p w:rsidR="002F3412" w:rsidRPr="00924C6E" w:rsidRDefault="002F3412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F3412" w:rsidRPr="00924C6E" w:rsidRDefault="002F3412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3412" w:rsidRPr="00924C6E" w:rsidRDefault="002F3412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3412" w:rsidRPr="00924C6E" w:rsidRDefault="002F3412" w:rsidP="006366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3412" w:rsidRPr="00924C6E" w:rsidRDefault="002F3412" w:rsidP="00A62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3412" w:rsidTr="00856F0C">
        <w:trPr>
          <w:trHeight w:val="274"/>
        </w:trPr>
        <w:tc>
          <w:tcPr>
            <w:tcW w:w="530" w:type="dxa"/>
            <w:vMerge/>
          </w:tcPr>
          <w:p w:rsidR="002F3412" w:rsidRPr="00924C6E" w:rsidRDefault="002F3412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F3412" w:rsidRPr="00A55937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593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3412" w:rsidRPr="00A55937" w:rsidRDefault="002F3412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3412" w:rsidRPr="00A55937" w:rsidRDefault="002F3412" w:rsidP="006366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593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3412" w:rsidRPr="00A55937" w:rsidRDefault="002F3412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3412" w:rsidRPr="00924C6E" w:rsidRDefault="002F3412" w:rsidP="00A62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1BEB" w:rsidTr="008D244E">
        <w:trPr>
          <w:trHeight w:val="666"/>
        </w:trPr>
        <w:tc>
          <w:tcPr>
            <w:tcW w:w="530" w:type="dxa"/>
          </w:tcPr>
          <w:p w:rsidR="000E1BEB" w:rsidRPr="00924C6E" w:rsidRDefault="000E1BEB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3</w:t>
            </w:r>
          </w:p>
        </w:tc>
        <w:tc>
          <w:tcPr>
            <w:tcW w:w="1455" w:type="dxa"/>
          </w:tcPr>
          <w:p w:rsidR="000E1BEB" w:rsidRPr="00924C6E" w:rsidRDefault="000E1BEB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Бондаренко</w:t>
            </w:r>
          </w:p>
          <w:p w:rsidR="000E1BEB" w:rsidRPr="00924C6E" w:rsidRDefault="000E1BEB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Алексей Алексеевич</w:t>
            </w:r>
          </w:p>
        </w:tc>
        <w:tc>
          <w:tcPr>
            <w:tcW w:w="1559" w:type="dxa"/>
          </w:tcPr>
          <w:p w:rsidR="000E1BEB" w:rsidRPr="00924C6E" w:rsidRDefault="000E1BEB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E1BEB" w:rsidRPr="00924C6E" w:rsidRDefault="000E1BEB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E1BEB" w:rsidRPr="000E1BEB" w:rsidRDefault="00F32AFE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989 753</w:t>
            </w:r>
          </w:p>
        </w:tc>
        <w:tc>
          <w:tcPr>
            <w:tcW w:w="1255" w:type="dxa"/>
          </w:tcPr>
          <w:p w:rsidR="000E1BEB" w:rsidRPr="000E1BEB" w:rsidRDefault="000E1BEB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C6E" w:rsidTr="00924C6E">
        <w:tc>
          <w:tcPr>
            <w:tcW w:w="530" w:type="dxa"/>
            <w:vMerge w:val="restart"/>
          </w:tcPr>
          <w:p w:rsidR="005424A6" w:rsidRPr="00924C6E" w:rsidRDefault="005424A6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4</w:t>
            </w:r>
          </w:p>
        </w:tc>
        <w:tc>
          <w:tcPr>
            <w:tcW w:w="1455" w:type="dxa"/>
            <w:vMerge w:val="restart"/>
          </w:tcPr>
          <w:p w:rsidR="005424A6" w:rsidRPr="008C023A" w:rsidRDefault="005424A6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02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Зайцева</w:t>
            </w:r>
          </w:p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02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Лариса Александровна</w:t>
            </w:r>
          </w:p>
        </w:tc>
        <w:tc>
          <w:tcPr>
            <w:tcW w:w="1559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24A6" w:rsidRPr="000B698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5424A6" w:rsidRPr="000B698E" w:rsidRDefault="005424A6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424A6" w:rsidRPr="000B698E" w:rsidRDefault="008C023A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2 771 221</w:t>
            </w:r>
          </w:p>
        </w:tc>
        <w:tc>
          <w:tcPr>
            <w:tcW w:w="1255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/>
          </w:tcPr>
          <w:p w:rsidR="005424A6" w:rsidRPr="00924C6E" w:rsidRDefault="005424A6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424A6" w:rsidRPr="000E1BEB" w:rsidRDefault="005424A6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24A6" w:rsidRPr="000E1BEB" w:rsidRDefault="005424A6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5424A6" w:rsidRPr="00FC7FE3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424A6" w:rsidRPr="00FC7FE3" w:rsidRDefault="0063666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24A6" w:rsidRPr="00FC7FE3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5424A6" w:rsidRPr="00FC7FE3" w:rsidRDefault="005424A6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24A6" w:rsidRPr="000E1BEB" w:rsidRDefault="005424A6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24A6" w:rsidRPr="000E1BEB" w:rsidRDefault="005424A6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24A6" w:rsidRPr="000E1BEB" w:rsidRDefault="005424A6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24A6" w:rsidRPr="000E1BEB" w:rsidRDefault="005424A6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24A6" w:rsidRPr="000E1BEB" w:rsidRDefault="005424A6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24C6E" w:rsidTr="0072476C">
        <w:trPr>
          <w:trHeight w:val="816"/>
        </w:trPr>
        <w:tc>
          <w:tcPr>
            <w:tcW w:w="530" w:type="dxa"/>
            <w:vMerge w:val="restart"/>
          </w:tcPr>
          <w:p w:rsidR="005424A6" w:rsidRPr="00924C6E" w:rsidRDefault="005424A6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5</w:t>
            </w:r>
          </w:p>
        </w:tc>
        <w:tc>
          <w:tcPr>
            <w:tcW w:w="1455" w:type="dxa"/>
          </w:tcPr>
          <w:p w:rsidR="005424A6" w:rsidRPr="00A55937" w:rsidRDefault="005424A6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Ильина</w:t>
            </w:r>
          </w:p>
          <w:p w:rsidR="005424A6" w:rsidRPr="00A55937" w:rsidRDefault="005424A6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Евгения Владимировна</w:t>
            </w:r>
          </w:p>
        </w:tc>
        <w:tc>
          <w:tcPr>
            <w:tcW w:w="1559" w:type="dxa"/>
          </w:tcPr>
          <w:p w:rsidR="005424A6" w:rsidRPr="00F71CB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3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424A6" w:rsidRPr="009C2EFD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Шевроле</w:t>
            </w:r>
            <w:proofErr w:type="spellEnd"/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CHVROLET</w:t>
            </w:r>
            <w:r w:rsidR="009C2EFD" w:rsidRPr="009C2E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2E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KLAN</w:t>
            </w:r>
            <w:r w:rsidR="009C2EFD" w:rsidRPr="009C2E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2E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J</w:t>
            </w:r>
            <w:r w:rsidR="009C2EFD" w:rsidRPr="009C2E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  <w:r w:rsidR="009C2E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LACETTI</w:t>
            </w:r>
          </w:p>
          <w:p w:rsidR="00523027" w:rsidRPr="009C2EFD" w:rsidRDefault="00523027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24A6" w:rsidRPr="00F71CBE" w:rsidRDefault="00F71CBE" w:rsidP="00A26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="00A26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353 612</w:t>
            </w:r>
          </w:p>
        </w:tc>
        <w:tc>
          <w:tcPr>
            <w:tcW w:w="1255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/>
          </w:tcPr>
          <w:p w:rsidR="005424A6" w:rsidRPr="00924C6E" w:rsidRDefault="005424A6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:rsidR="005424A6" w:rsidRPr="00A55937" w:rsidRDefault="00924C6E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</w:t>
            </w:r>
            <w:r w:rsidR="005424A6"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есовершенно</w:t>
            </w:r>
            <w:r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="005424A6"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летний</w:t>
            </w:r>
            <w:proofErr w:type="spellEnd"/>
            <w:r w:rsidR="005424A6"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5424A6" w:rsidRPr="00F71CB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3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424A6" w:rsidRPr="00F71CBE" w:rsidRDefault="0063666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24A6" w:rsidRPr="00F71CBE" w:rsidRDefault="0063666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5" w:type="dxa"/>
          </w:tcPr>
          <w:p w:rsidR="005424A6" w:rsidRPr="00F71CBE" w:rsidRDefault="0063666E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 w:val="restart"/>
          </w:tcPr>
          <w:p w:rsidR="00957ADF" w:rsidRPr="00924C6E" w:rsidRDefault="00957ADF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6</w:t>
            </w:r>
          </w:p>
        </w:tc>
        <w:tc>
          <w:tcPr>
            <w:tcW w:w="1455" w:type="dxa"/>
            <w:vMerge w:val="restart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Киркова</w:t>
            </w:r>
            <w:proofErr w:type="spellEnd"/>
          </w:p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Татьяна Григорьевна</w:t>
            </w:r>
          </w:p>
        </w:tc>
        <w:tc>
          <w:tcPr>
            <w:tcW w:w="1559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</w:t>
            </w: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ВАЗ 21114</w:t>
            </w:r>
          </w:p>
        </w:tc>
        <w:tc>
          <w:tcPr>
            <w:tcW w:w="1276" w:type="dxa"/>
            <w:vMerge w:val="restart"/>
          </w:tcPr>
          <w:p w:rsidR="00957ADF" w:rsidRPr="00FF23CE" w:rsidRDefault="00F32AF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6 077 618</w:t>
            </w:r>
          </w:p>
        </w:tc>
        <w:tc>
          <w:tcPr>
            <w:tcW w:w="12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СИТРОЕН</w:t>
            </w:r>
          </w:p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EL</w:t>
            </w: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YSSE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57ADF">
        <w:trPr>
          <w:trHeight w:val="294"/>
        </w:trPr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</w:t>
            </w: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FF23CE" w:rsidRDefault="006B279B" w:rsidP="0065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344 737</w:t>
            </w:r>
          </w:p>
        </w:tc>
        <w:tc>
          <w:tcPr>
            <w:tcW w:w="1255" w:type="dxa"/>
            <w:vMerge w:val="restart"/>
            <w:vAlign w:val="center"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7ADF" w:rsidTr="00957ADF">
        <w:trPr>
          <w:trHeight w:val="133"/>
        </w:trPr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7ADF" w:rsidRPr="00924C6E" w:rsidRDefault="00957ADF" w:rsidP="00A678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</w:t>
            </w: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57ADF" w:rsidRPr="00924C6E" w:rsidRDefault="00957ADF" w:rsidP="00A678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7ADF" w:rsidRPr="00924C6E" w:rsidRDefault="00957ADF" w:rsidP="00A6787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</w:tcPr>
          <w:p w:rsidR="00957ADF" w:rsidRPr="00924C6E" w:rsidRDefault="00957ADF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7</w:t>
            </w:r>
          </w:p>
        </w:tc>
        <w:tc>
          <w:tcPr>
            <w:tcW w:w="1455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Лукоянов</w:t>
            </w:r>
            <w:proofErr w:type="spellEnd"/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1559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93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RAVON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57ADF" w:rsidRPr="00F32AFE" w:rsidRDefault="00F32AFE" w:rsidP="00654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590 119</w:t>
            </w:r>
          </w:p>
        </w:tc>
        <w:tc>
          <w:tcPr>
            <w:tcW w:w="1255" w:type="dxa"/>
            <w:vAlign w:val="center"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57ADF" w:rsidRPr="000E1BEB" w:rsidTr="000E1BEB">
        <w:trPr>
          <w:trHeight w:val="54"/>
        </w:trPr>
        <w:tc>
          <w:tcPr>
            <w:tcW w:w="530" w:type="dxa"/>
            <w:vMerge w:val="restart"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  <w:r w:rsidRPr="0072476C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55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Петухов</w:t>
            </w:r>
          </w:p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Евгений Борисович</w:t>
            </w:r>
          </w:p>
        </w:tc>
        <w:tc>
          <w:tcPr>
            <w:tcW w:w="1559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8C023A" w:rsidRDefault="008C023A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965 200</w:t>
            </w:r>
          </w:p>
        </w:tc>
        <w:tc>
          <w:tcPr>
            <w:tcW w:w="1255" w:type="dxa"/>
            <w:vMerge w:val="restart"/>
          </w:tcPr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1BE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</w:t>
            </w:r>
          </w:p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4B5571" w:rsidRDefault="004B5571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2 438 382</w:t>
            </w:r>
          </w:p>
        </w:tc>
        <w:tc>
          <w:tcPr>
            <w:tcW w:w="1255" w:type="dxa"/>
            <w:vMerge w:val="restart"/>
          </w:tcPr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1BE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</w:t>
            </w:r>
          </w:p>
        </w:tc>
      </w:tr>
      <w:tr w:rsidR="004B5571" w:rsidRPr="000E1BEB" w:rsidTr="00AD5ADC">
        <w:trPr>
          <w:trHeight w:val="424"/>
        </w:trPr>
        <w:tc>
          <w:tcPr>
            <w:tcW w:w="530" w:type="dxa"/>
            <w:vMerge/>
          </w:tcPr>
          <w:p w:rsidR="004B5571" w:rsidRPr="0072476C" w:rsidRDefault="004B55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4B5571" w:rsidRPr="0072476C" w:rsidRDefault="004B5571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5571" w:rsidRPr="0072476C" w:rsidRDefault="004B5571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5571" w:rsidRPr="0072476C" w:rsidRDefault="004B5571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4B5571" w:rsidRPr="0072476C" w:rsidRDefault="004B5571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5571" w:rsidRPr="0072476C" w:rsidRDefault="004B5571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4B5571" w:rsidRPr="0072476C" w:rsidRDefault="004B5571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B5571" w:rsidRPr="0072476C" w:rsidRDefault="004B5571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5571" w:rsidRPr="0072476C" w:rsidRDefault="004B5571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5571" w:rsidRPr="0072476C" w:rsidRDefault="004B5571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5571" w:rsidRPr="0072476C" w:rsidRDefault="004B5571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B5571" w:rsidRPr="0072476C" w:rsidRDefault="004B5571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4B5571" w:rsidRPr="000E1BEB" w:rsidRDefault="004B5571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 w:val="restart"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  <w:r w:rsidRPr="0072476C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55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Смирнов Валерий Николаевич</w:t>
            </w:r>
          </w:p>
        </w:tc>
        <w:tc>
          <w:tcPr>
            <w:tcW w:w="1559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140,6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476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72476C" w:rsidRDefault="00957ADF" w:rsidP="00FF2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MEPCE</w:t>
            </w: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EC</w:t>
            </w: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БЕНС </w:t>
            </w:r>
            <w:r w:rsidR="00FF23CE"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GLE</w:t>
            </w:r>
            <w:r w:rsidR="00FF23CE"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400</w:t>
            </w: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57ADF" w:rsidRPr="0072476C" w:rsidRDefault="00F6143A" w:rsidP="00F61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2 362 354</w:t>
            </w:r>
          </w:p>
        </w:tc>
        <w:tc>
          <w:tcPr>
            <w:tcW w:w="1255" w:type="dxa"/>
            <w:vMerge w:val="restart"/>
          </w:tcPr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1BE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</w:t>
            </w: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</w:t>
            </w:r>
          </w:p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5781,0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складское помещение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складское помещение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117,1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навес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594,0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 (проходная старой фабрики)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27,2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3412" w:rsidRPr="000E1BEB" w:rsidTr="00924C6E">
        <w:tc>
          <w:tcPr>
            <w:tcW w:w="530" w:type="dxa"/>
            <w:vMerge/>
          </w:tcPr>
          <w:p w:rsidR="002F3412" w:rsidRPr="000E1BEB" w:rsidRDefault="002F34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2F3412" w:rsidRPr="00FF23CE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F3412" w:rsidRPr="00FF23CE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992" w:type="dxa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140,6</w:t>
            </w:r>
          </w:p>
        </w:tc>
        <w:tc>
          <w:tcPr>
            <w:tcW w:w="993" w:type="dxa"/>
            <w:vMerge w:val="restart"/>
          </w:tcPr>
          <w:p w:rsidR="002F3412" w:rsidRPr="00FF23CE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3412" w:rsidRPr="002F3412" w:rsidRDefault="002F3412" w:rsidP="00523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F3412" w:rsidRPr="002F3412" w:rsidRDefault="002F3412" w:rsidP="00523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Grand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Santa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vMerge w:val="restart"/>
          </w:tcPr>
          <w:p w:rsidR="002F3412" w:rsidRPr="006B279B" w:rsidRDefault="006B279B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3 283 338</w:t>
            </w:r>
          </w:p>
          <w:p w:rsidR="002F3412" w:rsidRPr="002F3412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  <w:vMerge w:val="restart"/>
          </w:tcPr>
          <w:p w:rsidR="002F3412" w:rsidRPr="000E1BEB" w:rsidRDefault="002F3412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1BE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</w:t>
            </w:r>
          </w:p>
        </w:tc>
      </w:tr>
      <w:tr w:rsidR="002F3412" w:rsidRPr="000E1BEB" w:rsidTr="00924C6E">
        <w:tc>
          <w:tcPr>
            <w:tcW w:w="530" w:type="dxa"/>
            <w:vMerge/>
          </w:tcPr>
          <w:p w:rsidR="002F3412" w:rsidRPr="000E1BEB" w:rsidRDefault="002F34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3412" w:rsidRPr="000E1BEB" w:rsidTr="00924C6E">
        <w:tc>
          <w:tcPr>
            <w:tcW w:w="530" w:type="dxa"/>
            <w:vMerge/>
          </w:tcPr>
          <w:p w:rsidR="002F3412" w:rsidRPr="000E1BEB" w:rsidRDefault="002F34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3412" w:rsidRPr="000E1BEB" w:rsidTr="006D3C38">
        <w:trPr>
          <w:trHeight w:val="414"/>
        </w:trPr>
        <w:tc>
          <w:tcPr>
            <w:tcW w:w="530" w:type="dxa"/>
            <w:vMerge/>
            <w:tcBorders>
              <w:bottom w:val="single" w:sz="4" w:space="0" w:color="000000" w:themeColor="text1"/>
            </w:tcBorders>
          </w:tcPr>
          <w:p w:rsidR="002F3412" w:rsidRPr="000E1BEB" w:rsidRDefault="002F34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2093,0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000000" w:themeColor="text1"/>
            </w:tcBorders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2F3412" w:rsidTr="00924C6E">
        <w:tc>
          <w:tcPr>
            <w:tcW w:w="530" w:type="dxa"/>
            <w:vMerge w:val="restart"/>
          </w:tcPr>
          <w:p w:rsidR="00957ADF" w:rsidRPr="002F3412" w:rsidRDefault="00957ADF">
            <w:pPr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55" w:type="dxa"/>
            <w:vMerge w:val="restart"/>
          </w:tcPr>
          <w:p w:rsidR="00957ADF" w:rsidRPr="00A55937" w:rsidRDefault="00957ADF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Тозик</w:t>
            </w:r>
            <w:proofErr w:type="spellEnd"/>
            <w:r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Александр Михайлович</w:t>
            </w:r>
          </w:p>
          <w:p w:rsidR="00957ADF" w:rsidRPr="00A55937" w:rsidRDefault="00957ADF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57ADF" w:rsidRPr="00A55937" w:rsidRDefault="00957ADF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992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57ADF" w:rsidRPr="002F3412" w:rsidRDefault="00FC7FE3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vMerge w:val="restart"/>
          </w:tcPr>
          <w:p w:rsidR="00957ADF" w:rsidRPr="002F3412" w:rsidRDefault="00A55937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1 710 327</w:t>
            </w:r>
          </w:p>
        </w:tc>
        <w:tc>
          <w:tcPr>
            <w:tcW w:w="1255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57ADF" w:rsidRPr="002F3412" w:rsidTr="00924C6E">
        <w:tc>
          <w:tcPr>
            <w:tcW w:w="530" w:type="dxa"/>
            <w:vMerge/>
          </w:tcPr>
          <w:p w:rsidR="00957ADF" w:rsidRPr="002F3412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A55937" w:rsidRDefault="00957ADF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</w:t>
            </w:r>
          </w:p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637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7ADF" w:rsidRPr="002F3412" w:rsidTr="00924C6E">
        <w:tc>
          <w:tcPr>
            <w:tcW w:w="530" w:type="dxa"/>
            <w:vMerge/>
          </w:tcPr>
          <w:p w:rsidR="00957ADF" w:rsidRPr="002F3412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57ADF" w:rsidRPr="00A55937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  <w:r w:rsidRPr="00A559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992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2F3412" w:rsidRDefault="00A55937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228 686</w:t>
            </w:r>
          </w:p>
        </w:tc>
        <w:tc>
          <w:tcPr>
            <w:tcW w:w="1255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57ADF" w:rsidRPr="002F3412" w:rsidTr="00924C6E">
        <w:tc>
          <w:tcPr>
            <w:tcW w:w="530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455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57ADF" w:rsidRPr="002F3412" w:rsidRDefault="00957ADF" w:rsidP="0065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4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2F3412" w:rsidRDefault="00957ADF" w:rsidP="0065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957ADF" w:rsidRPr="002F3412" w:rsidRDefault="00957ADF" w:rsidP="0065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992" w:type="dxa"/>
            <w:vAlign w:val="center"/>
          </w:tcPr>
          <w:p w:rsidR="00957ADF" w:rsidRPr="002F3412" w:rsidRDefault="00957ADF" w:rsidP="0065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255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</w:tr>
    </w:tbl>
    <w:p w:rsidR="00250609" w:rsidRPr="002F3412" w:rsidRDefault="00250609">
      <w:pPr>
        <w:rPr>
          <w:color w:val="000000" w:themeColor="text1"/>
        </w:rPr>
      </w:pPr>
    </w:p>
    <w:sectPr w:rsidR="00250609" w:rsidRPr="002F3412" w:rsidSect="006B279B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40DE"/>
    <w:rsid w:val="00007CCB"/>
    <w:rsid w:val="00065B9B"/>
    <w:rsid w:val="000908C7"/>
    <w:rsid w:val="00092FFD"/>
    <w:rsid w:val="000B549C"/>
    <w:rsid w:val="000B698E"/>
    <w:rsid w:val="000E1BEB"/>
    <w:rsid w:val="001422AC"/>
    <w:rsid w:val="0015528A"/>
    <w:rsid w:val="001571D0"/>
    <w:rsid w:val="00182085"/>
    <w:rsid w:val="001845D6"/>
    <w:rsid w:val="00187BC0"/>
    <w:rsid w:val="001D16F5"/>
    <w:rsid w:val="001D4F6E"/>
    <w:rsid w:val="00214334"/>
    <w:rsid w:val="00250609"/>
    <w:rsid w:val="002A3CE1"/>
    <w:rsid w:val="002A40DE"/>
    <w:rsid w:val="002C4AFF"/>
    <w:rsid w:val="002F3412"/>
    <w:rsid w:val="002F68FA"/>
    <w:rsid w:val="003108BF"/>
    <w:rsid w:val="003468B0"/>
    <w:rsid w:val="003A768D"/>
    <w:rsid w:val="003D4A96"/>
    <w:rsid w:val="00405F81"/>
    <w:rsid w:val="0042224C"/>
    <w:rsid w:val="004B5571"/>
    <w:rsid w:val="004B7DC3"/>
    <w:rsid w:val="004C717A"/>
    <w:rsid w:val="004D266E"/>
    <w:rsid w:val="004D4A0B"/>
    <w:rsid w:val="00523027"/>
    <w:rsid w:val="00531C08"/>
    <w:rsid w:val="005325A7"/>
    <w:rsid w:val="005424A6"/>
    <w:rsid w:val="00544018"/>
    <w:rsid w:val="00572258"/>
    <w:rsid w:val="00573A23"/>
    <w:rsid w:val="005831FC"/>
    <w:rsid w:val="005B3D5D"/>
    <w:rsid w:val="005C0B29"/>
    <w:rsid w:val="0063666E"/>
    <w:rsid w:val="00686C4C"/>
    <w:rsid w:val="00690300"/>
    <w:rsid w:val="006B0ACC"/>
    <w:rsid w:val="006B279B"/>
    <w:rsid w:val="006B7FB1"/>
    <w:rsid w:val="006C3B87"/>
    <w:rsid w:val="0072314F"/>
    <w:rsid w:val="0072476C"/>
    <w:rsid w:val="007446B3"/>
    <w:rsid w:val="00772560"/>
    <w:rsid w:val="007A7CCC"/>
    <w:rsid w:val="007B4DBE"/>
    <w:rsid w:val="00805E3E"/>
    <w:rsid w:val="008474DB"/>
    <w:rsid w:val="0086198D"/>
    <w:rsid w:val="0089157E"/>
    <w:rsid w:val="008A3CBB"/>
    <w:rsid w:val="008C023A"/>
    <w:rsid w:val="008F62DB"/>
    <w:rsid w:val="00924C6E"/>
    <w:rsid w:val="00930DB5"/>
    <w:rsid w:val="00957ADF"/>
    <w:rsid w:val="009C2EFD"/>
    <w:rsid w:val="00A0576C"/>
    <w:rsid w:val="00A069A1"/>
    <w:rsid w:val="00A22BDC"/>
    <w:rsid w:val="00A2633F"/>
    <w:rsid w:val="00A31F27"/>
    <w:rsid w:val="00A55937"/>
    <w:rsid w:val="00AA6FBF"/>
    <w:rsid w:val="00AF1A68"/>
    <w:rsid w:val="00B07EB8"/>
    <w:rsid w:val="00B76009"/>
    <w:rsid w:val="00BC666F"/>
    <w:rsid w:val="00C35392"/>
    <w:rsid w:val="00CA2400"/>
    <w:rsid w:val="00CA3C9D"/>
    <w:rsid w:val="00CA41E8"/>
    <w:rsid w:val="00CE544A"/>
    <w:rsid w:val="00CF342A"/>
    <w:rsid w:val="00D20687"/>
    <w:rsid w:val="00D22442"/>
    <w:rsid w:val="00D92523"/>
    <w:rsid w:val="00DD6F92"/>
    <w:rsid w:val="00E72121"/>
    <w:rsid w:val="00EA76C9"/>
    <w:rsid w:val="00EB1277"/>
    <w:rsid w:val="00EC3D0F"/>
    <w:rsid w:val="00F32AFE"/>
    <w:rsid w:val="00F32E8B"/>
    <w:rsid w:val="00F46F26"/>
    <w:rsid w:val="00F6143A"/>
    <w:rsid w:val="00F66A0A"/>
    <w:rsid w:val="00F71CBE"/>
    <w:rsid w:val="00FC7FE3"/>
    <w:rsid w:val="00FF23CE"/>
    <w:rsid w:val="00F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ЧС</cp:lastModifiedBy>
  <cp:revision>2</cp:revision>
  <cp:lastPrinted>2020-03-18T06:47:00Z</cp:lastPrinted>
  <dcterms:created xsi:type="dcterms:W3CDTF">2020-03-18T06:47:00Z</dcterms:created>
  <dcterms:modified xsi:type="dcterms:W3CDTF">2020-03-18T06:47:00Z</dcterms:modified>
</cp:coreProperties>
</file>