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14" w:rsidRPr="008D107B" w:rsidRDefault="00BE4514" w:rsidP="00BE4514">
      <w:pPr>
        <w:tabs>
          <w:tab w:val="left" w:pos="9747"/>
        </w:tabs>
        <w:spacing w:after="0" w:line="240" w:lineRule="auto"/>
        <w:ind w:left="9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514">
        <w:rPr>
          <w:rFonts w:ascii="Times New Roman" w:eastAsia="Times New Roman" w:hAnsi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4514" w:rsidRPr="008D107B" w:rsidRDefault="00BE4514" w:rsidP="00BE4514">
      <w:pPr>
        <w:tabs>
          <w:tab w:val="left" w:pos="9747"/>
        </w:tabs>
        <w:spacing w:after="0" w:line="240" w:lineRule="auto"/>
        <w:ind w:left="9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514">
        <w:rPr>
          <w:rFonts w:ascii="Times New Roman" w:eastAsia="Times New Roman" w:hAnsi="Times New Roman"/>
          <w:sz w:val="24"/>
          <w:szCs w:val="24"/>
          <w:lang w:eastAsia="ru-RU"/>
        </w:rPr>
        <w:t>руководителя федерального государственного учреждения</w:t>
      </w:r>
    </w:p>
    <w:p w:rsidR="00BE4514" w:rsidRPr="008D107B" w:rsidRDefault="00BE4514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45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федеральное государственное автономное образовательное учреждение высшего  образования </w:t>
      </w:r>
      <w:r w:rsidRPr="008D107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br/>
      </w:r>
      <w:r w:rsidRPr="00BE45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"Национальный исследовательский</w:t>
      </w:r>
      <w:r w:rsidRPr="008D107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BE45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университет "Московский институт электронной техники",</w:t>
      </w:r>
    </w:p>
    <w:p w:rsidR="00BE4514" w:rsidRPr="00D12F8F" w:rsidRDefault="00BE4514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D12F8F">
        <w:rPr>
          <w:rFonts w:ascii="Times New Roman" w:eastAsia="Times New Roman" w:hAnsi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BE4514" w:rsidRPr="008D107B" w:rsidRDefault="00BE4514" w:rsidP="00BE4514">
      <w:pPr>
        <w:tabs>
          <w:tab w:val="left" w:pos="9747"/>
        </w:tabs>
        <w:spacing w:after="0" w:line="240" w:lineRule="auto"/>
        <w:ind w:left="9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514">
        <w:rPr>
          <w:rFonts w:ascii="Times New Roman" w:eastAsia="Times New Roman" w:hAnsi="Times New Roman"/>
          <w:sz w:val="24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BE4514" w:rsidRPr="008D107B" w:rsidRDefault="00BE4514" w:rsidP="00BE4514">
      <w:pPr>
        <w:tabs>
          <w:tab w:val="left" w:pos="9747"/>
        </w:tabs>
        <w:spacing w:after="0" w:line="240" w:lineRule="auto"/>
        <w:ind w:left="9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514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 детей</w:t>
      </w:r>
    </w:p>
    <w:p w:rsidR="00BE4514" w:rsidRPr="008D107B" w:rsidRDefault="00BE4514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45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 период с 1 января 201</w:t>
      </w:r>
      <w:r w:rsidR="003740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Pr="00BE45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 по 31 декабря 201</w:t>
      </w:r>
      <w:r w:rsidR="003740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Pr="00BE45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г.</w:t>
      </w:r>
    </w:p>
    <w:p w:rsidR="00BE4514" w:rsidRPr="008D107B" w:rsidRDefault="00BE4514">
      <w:pPr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8"/>
        <w:gridCol w:w="1843"/>
        <w:gridCol w:w="1550"/>
        <w:gridCol w:w="992"/>
        <w:gridCol w:w="1701"/>
        <w:gridCol w:w="998"/>
        <w:gridCol w:w="986"/>
        <w:gridCol w:w="1560"/>
        <w:gridCol w:w="1701"/>
        <w:gridCol w:w="2126"/>
      </w:tblGrid>
      <w:tr w:rsidR="008D107B" w:rsidRPr="00BE4514" w:rsidTr="00522960">
        <w:trPr>
          <w:trHeight w:val="780"/>
        </w:trPr>
        <w:tc>
          <w:tcPr>
            <w:tcW w:w="2278" w:type="dxa"/>
            <w:vMerge w:val="restart"/>
            <w:shd w:val="clear" w:color="auto" w:fill="auto"/>
            <w:hideMark/>
          </w:tcPr>
          <w:p w:rsidR="008D107B" w:rsidRPr="00BE4514" w:rsidRDefault="008D107B" w:rsidP="00BE4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86" w:type="dxa"/>
            <w:gridSpan w:val="4"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ascii="Times New Roman" w:eastAsia="Times New Roman" w:hAnsi="Times New Roman"/>
                <w:lang w:eastAsia="ru-RU"/>
              </w:rPr>
              <w:br/>
              <w:t>в собственности</w:t>
            </w:r>
          </w:p>
        </w:tc>
        <w:tc>
          <w:tcPr>
            <w:tcW w:w="3544" w:type="dxa"/>
            <w:gridSpan w:val="3"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D107B" w:rsidRPr="00BE4514" w:rsidRDefault="008D107B" w:rsidP="008D1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="00D12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рублей</w:t>
            </w:r>
          </w:p>
        </w:tc>
      </w:tr>
      <w:tr w:rsidR="008D107B" w:rsidRPr="00BE4514" w:rsidTr="00522960">
        <w:trPr>
          <w:trHeight w:val="562"/>
        </w:trPr>
        <w:tc>
          <w:tcPr>
            <w:tcW w:w="2278" w:type="dxa"/>
            <w:vMerge/>
            <w:hideMark/>
          </w:tcPr>
          <w:p w:rsidR="008D107B" w:rsidRPr="00BE4514" w:rsidRDefault="008D107B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8D107B" w:rsidRPr="00BE4514" w:rsidRDefault="008D107B" w:rsidP="00D12F8F">
            <w:pPr>
              <w:spacing w:after="0" w:line="240" w:lineRule="auto"/>
              <w:ind w:left="-117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8D107B" w:rsidRPr="00BE4514" w:rsidRDefault="008D107B" w:rsidP="002C24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701" w:type="dxa"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98" w:type="dxa"/>
            <w:shd w:val="clear" w:color="auto" w:fill="auto"/>
            <w:hideMark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986" w:type="dxa"/>
            <w:shd w:val="clear" w:color="auto" w:fill="auto"/>
            <w:hideMark/>
          </w:tcPr>
          <w:p w:rsidR="008D107B" w:rsidRPr="00BE4514" w:rsidRDefault="008D107B" w:rsidP="002C2473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560" w:type="dxa"/>
            <w:shd w:val="clear" w:color="auto" w:fill="auto"/>
            <w:hideMark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8D107B" w:rsidRPr="00BE4514" w:rsidRDefault="008D107B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D107B" w:rsidRPr="00BE4514" w:rsidRDefault="008D107B" w:rsidP="00BE4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 w:val="restart"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Беспалов</w:t>
            </w:r>
            <w:r w:rsidRPr="00BE45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BE4514">
              <w:rPr>
                <w:rFonts w:ascii="Times New Roman" w:eastAsia="Times New Roman" w:hAnsi="Times New Roman"/>
                <w:lang w:eastAsia="ru-RU"/>
              </w:rPr>
              <w:t>.А.</w:t>
            </w:r>
          </w:p>
        </w:tc>
        <w:tc>
          <w:tcPr>
            <w:tcW w:w="1843" w:type="dxa"/>
          </w:tcPr>
          <w:p w:rsidR="00D12F8F" w:rsidRPr="00D12F8F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участок, приусадебный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1713,0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986" w:type="dxa"/>
            <w:vMerge w:val="restart"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76,0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легковой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Ланд-Крузер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200</w:t>
            </w:r>
          </w:p>
        </w:tc>
        <w:tc>
          <w:tcPr>
            <w:tcW w:w="2126" w:type="dxa"/>
            <w:vMerge w:val="restart"/>
          </w:tcPr>
          <w:p w:rsidR="00D12F8F" w:rsidRPr="00BE4514" w:rsidRDefault="003740F5" w:rsidP="00D5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14052997,27 (в том числе по основному месту работы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6846853,70)</w:t>
            </w: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участок, приусадебный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4000,0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участок, приусадебный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1092,0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550" w:type="dxa"/>
          </w:tcPr>
          <w:p w:rsidR="00D12F8F" w:rsidRPr="00BE4514" w:rsidRDefault="00D12F8F" w:rsidP="0052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</w:t>
            </w:r>
            <w:r w:rsidR="0052296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510,0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Испания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участок, приусадебный</w:t>
            </w:r>
          </w:p>
        </w:tc>
        <w:tc>
          <w:tcPr>
            <w:tcW w:w="1550" w:type="dxa"/>
          </w:tcPr>
          <w:p w:rsidR="00D12F8F" w:rsidRPr="00BE4514" w:rsidRDefault="00522960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2F8F" w:rsidRPr="00BE4514" w:rsidRDefault="00D12F8F" w:rsidP="00522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</w:t>
            </w:r>
            <w:r w:rsidR="0052296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99,1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492,5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178,0</w:t>
            </w:r>
          </w:p>
        </w:tc>
        <w:tc>
          <w:tcPr>
            <w:tcW w:w="1701" w:type="dxa"/>
          </w:tcPr>
          <w:p w:rsidR="00D12F8F" w:rsidRPr="00BE4514" w:rsidRDefault="00522960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Испания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48,9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2A0E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8D2A0E" w:rsidRPr="00BE4514" w:rsidRDefault="008D2A0E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8D2A0E" w:rsidRDefault="008D2A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8D2A0E" w:rsidRPr="00BE4514" w:rsidRDefault="008D2A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D2A0E" w:rsidRDefault="00F55B1D" w:rsidP="00F55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5B1D">
              <w:rPr>
                <w:rFonts w:ascii="Times New Roman" w:eastAsia="Times New Roman" w:hAnsi="Times New Roman"/>
                <w:lang w:eastAsia="ru-RU"/>
              </w:rPr>
              <w:t>146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8D2A0E" w:rsidRPr="00BE4514" w:rsidRDefault="008D2A0E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8D2A0E" w:rsidRPr="00BE4514" w:rsidRDefault="008D2A0E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8D2A0E" w:rsidRPr="00BE4514" w:rsidRDefault="008D2A0E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8D2A0E" w:rsidRPr="00BE4514" w:rsidRDefault="008D2A0E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8D2A0E" w:rsidRPr="00BE4514" w:rsidRDefault="008D2A0E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D2A0E" w:rsidRPr="00BE4514" w:rsidRDefault="008D2A0E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6084" w:rsidRPr="00BE4514" w:rsidTr="00522960">
        <w:trPr>
          <w:trHeight w:val="373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E76084" w:rsidRPr="00BE4514" w:rsidRDefault="00E76084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E76084" w:rsidRPr="00E76084" w:rsidRDefault="00E76084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Гостевой дом</w:t>
            </w:r>
          </w:p>
        </w:tc>
        <w:tc>
          <w:tcPr>
            <w:tcW w:w="1550" w:type="dxa"/>
          </w:tcPr>
          <w:p w:rsidR="00E76084" w:rsidRPr="00BE4514" w:rsidRDefault="00E76084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7608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92,9</w:t>
            </w:r>
          </w:p>
        </w:tc>
        <w:tc>
          <w:tcPr>
            <w:tcW w:w="1701" w:type="dxa"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6084" w:rsidRPr="00BE4514" w:rsidTr="00522960">
        <w:trPr>
          <w:trHeight w:val="373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E76084" w:rsidRPr="00BE4514" w:rsidRDefault="00E76084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E76084" w:rsidRDefault="003D367F" w:rsidP="003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Хозяйственная постройка</w:t>
            </w:r>
          </w:p>
        </w:tc>
        <w:tc>
          <w:tcPr>
            <w:tcW w:w="1550" w:type="dxa"/>
          </w:tcPr>
          <w:p w:rsidR="00E76084" w:rsidRPr="00BE4514" w:rsidRDefault="00E76084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7608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85,0</w:t>
            </w:r>
          </w:p>
        </w:tc>
        <w:tc>
          <w:tcPr>
            <w:tcW w:w="1701" w:type="dxa"/>
          </w:tcPr>
          <w:p w:rsidR="00E7608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E76084" w:rsidRPr="00BE4514" w:rsidRDefault="00E76084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4560E" w:rsidRPr="00BE4514" w:rsidTr="00522960">
        <w:trPr>
          <w:trHeight w:val="373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34560E" w:rsidRPr="00BE4514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34560E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BE4514">
              <w:rPr>
                <w:rFonts w:ascii="Times New Roman" w:eastAsia="Times New Roman" w:hAnsi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34560E" w:rsidRPr="00BE4514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34560E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162,8</w:t>
            </w:r>
          </w:p>
        </w:tc>
        <w:tc>
          <w:tcPr>
            <w:tcW w:w="1701" w:type="dxa"/>
          </w:tcPr>
          <w:p w:rsidR="0034560E" w:rsidRPr="00BE4514" w:rsidRDefault="0034560E" w:rsidP="006B5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4560E" w:rsidRPr="00BE4514" w:rsidTr="00522960">
        <w:trPr>
          <w:trHeight w:val="373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34560E" w:rsidRPr="00BE4514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34560E" w:rsidRPr="00BE4514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550" w:type="dxa"/>
          </w:tcPr>
          <w:p w:rsidR="0034560E" w:rsidRPr="00BE4514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82,9</w:t>
            </w:r>
          </w:p>
        </w:tc>
        <w:tc>
          <w:tcPr>
            <w:tcW w:w="1701" w:type="dxa"/>
          </w:tcPr>
          <w:p w:rsidR="0034560E" w:rsidRPr="00BE4514" w:rsidRDefault="0034560E" w:rsidP="006B5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4560E" w:rsidRPr="00BE4514" w:rsidTr="00522960">
        <w:trPr>
          <w:trHeight w:val="373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34560E" w:rsidRPr="00BE4514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34560E" w:rsidRPr="00BE4514" w:rsidRDefault="0034560E" w:rsidP="006B5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550" w:type="dxa"/>
          </w:tcPr>
          <w:p w:rsidR="0034560E" w:rsidRPr="00BE4514" w:rsidRDefault="0034560E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4560E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116,5</w:t>
            </w:r>
          </w:p>
        </w:tc>
        <w:tc>
          <w:tcPr>
            <w:tcW w:w="1701" w:type="dxa"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34560E" w:rsidRPr="00BE4514" w:rsidRDefault="0034560E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12,8</w:t>
            </w:r>
          </w:p>
        </w:tc>
        <w:tc>
          <w:tcPr>
            <w:tcW w:w="1701" w:type="dxa"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EE2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EE27F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 w:val="restart"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участок, приусадебный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 w:rsidR="002B175C"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701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 w:val="restart"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а/</w:t>
            </w:r>
            <w:proofErr w:type="gramStart"/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E4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легковой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А3</w:t>
            </w:r>
          </w:p>
        </w:tc>
        <w:tc>
          <w:tcPr>
            <w:tcW w:w="2126" w:type="dxa"/>
            <w:vMerge w:val="restart"/>
          </w:tcPr>
          <w:p w:rsidR="00D12F8F" w:rsidRPr="00BE4514" w:rsidRDefault="003740F5" w:rsidP="003740F5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6576433,48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="00D535C5">
              <w:rPr>
                <w:rFonts w:ascii="Times New Roman" w:eastAsia="Times New Roman" w:hAnsi="Times New Roman"/>
                <w:lang w:eastAsia="ru-RU"/>
              </w:rPr>
              <w:t xml:space="preserve">(в том числе по основному месту работы </w:t>
            </w:r>
            <w:r w:rsidR="00D535C5">
              <w:rPr>
                <w:rFonts w:ascii="Times New Roman" w:eastAsia="Times New Roman" w:hAnsi="Times New Roman"/>
                <w:lang w:eastAsia="ru-RU"/>
              </w:rPr>
              <w:br/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216225</w:t>
            </w:r>
            <w:r w:rsidR="00D535C5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44</w:t>
            </w:r>
            <w:r w:rsidR="00D535C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участок, приусадебный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1200,0</w:t>
            </w:r>
          </w:p>
        </w:tc>
        <w:tc>
          <w:tcPr>
            <w:tcW w:w="1701" w:type="dxa"/>
          </w:tcPr>
          <w:p w:rsidR="00D12F8F" w:rsidRPr="002C2473" w:rsidRDefault="00D12F8F" w:rsidP="002C2473">
            <w:pPr>
              <w:jc w:val="center"/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510,0</w:t>
            </w:r>
          </w:p>
        </w:tc>
        <w:tc>
          <w:tcPr>
            <w:tcW w:w="1701" w:type="dxa"/>
          </w:tcPr>
          <w:p w:rsidR="00D12F8F" w:rsidRPr="002C2473" w:rsidRDefault="00D12F8F" w:rsidP="002C2473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Испания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492,5</w:t>
            </w:r>
          </w:p>
        </w:tc>
        <w:tc>
          <w:tcPr>
            <w:tcW w:w="1701" w:type="dxa"/>
          </w:tcPr>
          <w:p w:rsidR="00D12F8F" w:rsidRPr="002C2473" w:rsidRDefault="00D12F8F" w:rsidP="002C2473">
            <w:pPr>
              <w:jc w:val="center"/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178,0</w:t>
            </w:r>
          </w:p>
        </w:tc>
        <w:tc>
          <w:tcPr>
            <w:tcW w:w="1701" w:type="dxa"/>
          </w:tcPr>
          <w:p w:rsidR="00D12F8F" w:rsidRPr="002C2473" w:rsidRDefault="00522960" w:rsidP="002C2473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Испания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62,0</w:t>
            </w:r>
          </w:p>
        </w:tc>
        <w:tc>
          <w:tcPr>
            <w:tcW w:w="1701" w:type="dxa"/>
          </w:tcPr>
          <w:p w:rsidR="00D12F8F" w:rsidRDefault="00D12F8F" w:rsidP="00D12F8F">
            <w:pPr>
              <w:jc w:val="center"/>
            </w:pPr>
            <w:r w:rsidRPr="00074BB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48,9</w:t>
            </w:r>
          </w:p>
        </w:tc>
        <w:tc>
          <w:tcPr>
            <w:tcW w:w="1701" w:type="dxa"/>
          </w:tcPr>
          <w:p w:rsidR="00D12F8F" w:rsidRDefault="00D12F8F" w:rsidP="00D12F8F">
            <w:pPr>
              <w:jc w:val="center"/>
            </w:pPr>
            <w:r w:rsidRPr="00074BB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BE4514">
              <w:rPr>
                <w:rFonts w:ascii="Times New Roman" w:eastAsia="Times New Roman" w:hAnsi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162,8</w:t>
            </w:r>
          </w:p>
        </w:tc>
        <w:tc>
          <w:tcPr>
            <w:tcW w:w="1701" w:type="dxa"/>
          </w:tcPr>
          <w:p w:rsidR="00D12F8F" w:rsidRDefault="00D12F8F" w:rsidP="00D12F8F">
            <w:pPr>
              <w:jc w:val="center"/>
            </w:pPr>
            <w:r w:rsidRPr="00074BB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BE4514">
              <w:rPr>
                <w:rFonts w:ascii="Times New Roman" w:eastAsia="Times New Roman" w:hAnsi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76,0</w:t>
            </w:r>
          </w:p>
        </w:tc>
        <w:tc>
          <w:tcPr>
            <w:tcW w:w="1701" w:type="dxa"/>
          </w:tcPr>
          <w:p w:rsidR="00D12F8F" w:rsidRDefault="00D12F8F" w:rsidP="00D12F8F">
            <w:pPr>
              <w:jc w:val="center"/>
            </w:pPr>
            <w:r w:rsidRPr="00074BB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12F8F" w:rsidRPr="00BE4514" w:rsidTr="00522960">
        <w:trPr>
          <w:trHeight w:val="20"/>
        </w:trPr>
        <w:tc>
          <w:tcPr>
            <w:tcW w:w="2278" w:type="dxa"/>
            <w:vMerge/>
            <w:shd w:val="clear" w:color="auto" w:fill="auto"/>
            <w:noWrap/>
            <w:hideMark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D12F8F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Офисная площадь</w:t>
            </w:r>
          </w:p>
        </w:tc>
        <w:tc>
          <w:tcPr>
            <w:tcW w:w="1550" w:type="dxa"/>
          </w:tcPr>
          <w:p w:rsidR="00D12F8F" w:rsidRPr="00BE4514" w:rsidRDefault="00D12F8F" w:rsidP="00D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514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701" w:type="dxa"/>
          </w:tcPr>
          <w:p w:rsidR="00D12F8F" w:rsidRDefault="00D12F8F" w:rsidP="00D12F8F">
            <w:pPr>
              <w:jc w:val="center"/>
            </w:pPr>
            <w:r w:rsidRPr="00074BB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8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12F8F" w:rsidRPr="00BE4514" w:rsidRDefault="00D12F8F" w:rsidP="002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D12F8F" w:rsidRPr="00BE4514" w:rsidRDefault="00D12F8F" w:rsidP="00BE4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C2473" w:rsidRDefault="002C2473" w:rsidP="008D107B"/>
    <w:sectPr w:rsidR="002C2473" w:rsidSect="008D10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514"/>
    <w:rsid w:val="001E1787"/>
    <w:rsid w:val="00297008"/>
    <w:rsid w:val="002B175C"/>
    <w:rsid w:val="002C2473"/>
    <w:rsid w:val="0034560E"/>
    <w:rsid w:val="00350AA3"/>
    <w:rsid w:val="003740F5"/>
    <w:rsid w:val="003D367F"/>
    <w:rsid w:val="00401177"/>
    <w:rsid w:val="00427C27"/>
    <w:rsid w:val="00522960"/>
    <w:rsid w:val="006263E3"/>
    <w:rsid w:val="006A7AC7"/>
    <w:rsid w:val="006B5037"/>
    <w:rsid w:val="007E5A70"/>
    <w:rsid w:val="00804231"/>
    <w:rsid w:val="008421EB"/>
    <w:rsid w:val="008A3780"/>
    <w:rsid w:val="008D107B"/>
    <w:rsid w:val="008D2A0E"/>
    <w:rsid w:val="009118BE"/>
    <w:rsid w:val="009F5ABA"/>
    <w:rsid w:val="00BE4514"/>
    <w:rsid w:val="00C17BBA"/>
    <w:rsid w:val="00D009C0"/>
    <w:rsid w:val="00D12F8F"/>
    <w:rsid w:val="00D535C5"/>
    <w:rsid w:val="00E76084"/>
    <w:rsid w:val="00EC5843"/>
    <w:rsid w:val="00EE27FB"/>
    <w:rsid w:val="00F5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2017-06-14T07:16:00Z</cp:lastPrinted>
  <dcterms:created xsi:type="dcterms:W3CDTF">2020-06-10T14:10:00Z</dcterms:created>
  <dcterms:modified xsi:type="dcterms:W3CDTF">2020-06-10T14:10:00Z</dcterms:modified>
</cp:coreProperties>
</file>