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D946B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Базанова Ольга 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77E2" w:rsidRDefault="006D4B38" w:rsidP="0072375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77E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20286,96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11084">
            <w:pPr>
              <w:tabs>
                <w:tab w:val="left" w:pos="510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земельный участок </w:t>
            </w:r>
          </w:p>
          <w:p w:rsidR="006D4B38" w:rsidRDefault="006D4B38" w:rsidP="00AB6191">
            <w:pPr>
              <w:tabs>
                <w:tab w:val="left" w:pos="510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6D4B38" w:rsidRDefault="006D4B38" w:rsidP="00811084">
            <w:pPr>
              <w:tabs>
                <w:tab w:val="left" w:pos="510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977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D4B38" w:rsidRDefault="006D4B38" w:rsidP="006977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6D4B38" w:rsidRPr="00811084" w:rsidRDefault="006D4B38" w:rsidP="0081108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978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428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110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8110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8110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110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237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237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237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237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7237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Грузовой автомобиль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ФОТОН 38786-0000010-50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CE6C0B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7237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7237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64728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110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056041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76353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C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(1/6 общая долевая собственность)</w:t>
            </w:r>
          </w:p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2C4D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C4D6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2C4D6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2C4D6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574B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574B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574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574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(1/6 общая долевая собственность)</w:t>
            </w:r>
          </w:p>
          <w:p w:rsidR="006D4B38" w:rsidRDefault="006D4B38" w:rsidP="008574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574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574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8574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574B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8574BF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2C4D60" w:rsidRDefault="006D4B38" w:rsidP="008574B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4A0C0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Благов Алексей Евгеньевич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264374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Старший юрисконсульт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506119,81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EE3BD5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1/2 доли)</w:t>
            </w:r>
          </w:p>
          <w:p w:rsidR="006D4B38" w:rsidRPr="00EE3BD5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2643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EE3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EE3BD5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2F5BE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312007,05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4A0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056041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26437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F5BE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4A0C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6437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E02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Боброва Наталья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447F0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450482,79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12E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1/2)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447F0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449369,25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E3FD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4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Букин Антон 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468D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480977,00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E3F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D4B38" w:rsidRPr="00A9371C" w:rsidRDefault="006D4B38" w:rsidP="00BE3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- 21053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692CCA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 w:val="20"/>
          <w:szCs w:val="20"/>
          <w:lang w:eastAsia="ru-RU"/>
        </w:rPr>
      </w:pPr>
      <w:r w:rsidRPr="00692CC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Сведения </w:t>
      </w:r>
      <w:r w:rsidRPr="00692CCA">
        <w:rPr>
          <w:rFonts w:eastAsia="Times New Roman"/>
          <w:b/>
          <w:bCs/>
          <w:color w:val="333333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замещающими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7</w:t>
      </w:r>
      <w:r w:rsidRPr="00692CC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0"/>
          <w:szCs w:val="20"/>
          <w:lang w:eastAsia="ru-RU"/>
        </w:rPr>
        <w:t>7</w:t>
      </w:r>
      <w:r w:rsidRPr="00692CCA">
        <w:rPr>
          <w:rFonts w:eastAsia="Times New Roman"/>
          <w:b/>
          <w:bCs/>
          <w:color w:val="333333"/>
          <w:sz w:val="20"/>
          <w:szCs w:val="20"/>
          <w:lang w:eastAsia="ru-RU"/>
        </w:rPr>
        <w:t xml:space="preserve"> года </w:t>
      </w:r>
    </w:p>
    <w:p w:rsidR="006D4B38" w:rsidRPr="00692CCA" w:rsidRDefault="006D4B38" w:rsidP="003A58A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692CCA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4D25D4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7</w:t>
            </w: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 xml:space="preserve"> г. (руб.)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692CCA">
              <w:rPr>
                <w:rStyle w:val="a7"/>
                <w:rFonts w:eastAsia="Times New Roman"/>
                <w:color w:val="333333"/>
                <w:sz w:val="20"/>
                <w:szCs w:val="20"/>
                <w:lang w:eastAsia="ru-RU"/>
              </w:rPr>
              <w:footnoteReference w:id="5"/>
            </w:r>
          </w:p>
        </w:tc>
      </w:tr>
      <w:tr w:rsidR="006D4B38" w:rsidRPr="00692CCA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692CCA" w:rsidRDefault="006D4B38" w:rsidP="003A58A3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692CCA" w:rsidRDefault="006D4B38" w:rsidP="003A58A3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692CCA" w:rsidRDefault="006D4B38" w:rsidP="003A58A3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br/>
              <w:t>(кв.м)</w:t>
            </w: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692CCA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692CCA" w:rsidRDefault="006D4B38" w:rsidP="003A58A3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692CCA" w:rsidRDefault="006D4B38" w:rsidP="003A58A3">
            <w:pPr>
              <w:spacing w:after="0" w:line="240" w:lineRule="auto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6D4B38" w:rsidRPr="00692CCA" w:rsidRDefault="006D4B38" w:rsidP="000A6BE8">
      <w:pPr>
        <w:spacing w:after="0" w:line="240" w:lineRule="auto"/>
        <w:rPr>
          <w:sz w:val="20"/>
          <w:szCs w:val="20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692CCA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0A6BE8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bCs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  <w:tr w:rsidR="006D4B38" w:rsidRPr="00692CCA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692CCA">
            <w:pPr>
              <w:spacing w:after="0" w:line="240" w:lineRule="auto"/>
              <w:rPr>
                <w:rFonts w:eastAsia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Бутрюмова Светлана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9944A3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92CCA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692CC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496606,21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692CCA">
              <w:rPr>
                <w:sz w:val="20"/>
                <w:szCs w:val="20"/>
              </w:rPr>
              <w:t>)</w:t>
            </w: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Россия</w:t>
            </w: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92CCA" w:rsidRDefault="006D4B38" w:rsidP="00692CCA">
            <w:pPr>
              <w:jc w:val="center"/>
              <w:rPr>
                <w:sz w:val="20"/>
                <w:szCs w:val="20"/>
              </w:rPr>
            </w:pPr>
            <w:r w:rsidRPr="00692CCA">
              <w:rPr>
                <w:sz w:val="20"/>
                <w:szCs w:val="20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92CCA" w:rsidRDefault="006D4B38" w:rsidP="00692C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</w:pPr>
            <w:r w:rsidRPr="00692CCA"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6D4B38" w:rsidRPr="004530AC" w:rsidRDefault="006D4B38" w:rsidP="00692CCA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F063F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6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Быкова Оксана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9D6DFD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3B0A0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513520,32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1/2 доли)</w:t>
            </w: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55580F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2333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A937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A937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2F5BE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BC5B5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777336,88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1/2 доли)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 индивидуальная)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A2C6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 1/10 доли)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18,9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19,8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523,9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2F5BE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DD3DB2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NISSAN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террано</w:t>
            </w:r>
          </w:p>
          <w:p w:rsidR="006D4B38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DD3DB2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6D4B38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NISSAN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патфайндер</w:t>
            </w:r>
          </w:p>
          <w:p w:rsidR="006D4B38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Прицеп ММ3 81021А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1E61B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056041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1E61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603F36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1E61B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E61B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1E61B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2A511C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DA16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DA16A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  <w:p w:rsidR="006D4B38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DA16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DA16A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DA16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E02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7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Галеева Екатерина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1214467,77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(индивидуальная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63,1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63,1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30,2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17,4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702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228,8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8697440,5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гараж (индивидуальная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4B38" w:rsidRPr="00623F77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702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228,8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17,4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LAND ROVER FREELANDER 2</w:t>
            </w:r>
          </w:p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4B38" w:rsidRPr="00942DC4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Lexus RX200t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47F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047F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6D4B38" w:rsidRDefault="006D4B38" w:rsidP="00942DC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42DC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84278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8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7F07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Герасенкова Алена</w:t>
            </w:r>
          </w:p>
          <w:p w:rsidR="006D4B38" w:rsidRPr="0055580F" w:rsidRDefault="006D4B38" w:rsidP="007F070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D22C8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Старший юрисконсульт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514970,37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Хозяйственная постройка </w:t>
            </w: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702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 4/10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Pr="00F00076" w:rsidRDefault="006D4B38" w:rsidP="00702A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6D4B38" w:rsidRDefault="006D4B38" w:rsidP="007F07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18,0  </w:t>
            </w:r>
          </w:p>
          <w:p w:rsidR="006D4B38" w:rsidRDefault="006D4B38" w:rsidP="007F0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02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  <w:p w:rsidR="006D4B38" w:rsidRDefault="006D4B38" w:rsidP="00702A57">
            <w:pPr>
              <w:rPr>
                <w:rFonts w:ascii="Verdana" w:hAnsi="Verdana"/>
                <w:sz w:val="16"/>
                <w:szCs w:val="16"/>
              </w:rPr>
            </w:pPr>
          </w:p>
          <w:p w:rsidR="006D4B38" w:rsidRPr="001F6B38" w:rsidRDefault="006D4B38" w:rsidP="00702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02A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F00076" w:rsidRDefault="006D4B38" w:rsidP="00702A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F6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702A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734846,87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 индивидуальная)</w:t>
            </w: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8427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4/10)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1610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1026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52,9 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4278F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Легковой автомобиль</w:t>
            </w:r>
          </w:p>
          <w:p w:rsidR="006D4B38" w:rsidRPr="0084278F" w:rsidRDefault="006D4B38" w:rsidP="0084278F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3C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 1/10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B12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12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B1264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C957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427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 1/10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8427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427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70EF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702A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B1264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_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1D76B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9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Горячев Иван Павлович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</w:t>
            </w:r>
          </w:p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511008,12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C17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BC17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D76B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Default="006D4B38" w:rsidP="001D76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MITSUBISHI LANCER</w:t>
            </w:r>
          </w:p>
          <w:p w:rsidR="006D4B38" w:rsidRPr="005C7E59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507719,63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доля в долевой собственности)</w:t>
            </w: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76,7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5C7E59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A3606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0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5C7E59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Горячева Алена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507719,63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доля в долевой собственности)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76,7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279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D4B38" w:rsidRDefault="006D4B38" w:rsidP="0092793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 Корса</w:t>
            </w:r>
          </w:p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6D4B38" w:rsidRPr="005C7E59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511008,12 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61,2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Default="006D4B38" w:rsidP="005C7E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MITSUBISHI LANCER</w:t>
            </w:r>
          </w:p>
          <w:p w:rsidR="006D4B38" w:rsidRDefault="006D4B38" w:rsidP="005C7E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5C7E59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84278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1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7F070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Гуськова Татьяна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D22C8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B658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655235,91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DD3FD6" w:rsidRDefault="006D4B38" w:rsidP="00DD3F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Кладовка </w:t>
            </w: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81,3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F07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6D4B38" w:rsidRDefault="006D4B38" w:rsidP="007F07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4,8  </w:t>
            </w:r>
          </w:p>
          <w:p w:rsidR="006D4B38" w:rsidRDefault="006D4B38" w:rsidP="007F0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F6B38" w:rsidRDefault="006D4B38" w:rsidP="007F07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F00076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F6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288605,62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84278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81,3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7F07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84278F" w:rsidRDefault="006D4B38" w:rsidP="0084278F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9A74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2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Дейцева Ольга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7D602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7D602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2516767,66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141ED6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141ED6" w:rsidRDefault="006D4B38" w:rsidP="00141ED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6B3B5E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141ED6" w:rsidRDefault="006D4B38" w:rsidP="00141ED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Pr="00C63A3C" w:rsidRDefault="006D4B38" w:rsidP="00950D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7D602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щающими государственных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>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8F25D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3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Долгова Марина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647511,84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1673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4443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4443A7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8D6B3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4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Домнина Ирина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924799,98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82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482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482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38,1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702296,79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1011,0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D6B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Default="006D4B38" w:rsidP="008D6B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Кашкай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70333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5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Емельянова Любовь Алексеевна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432FE2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623590,81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F05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(собственность 2/3 доли)</w:t>
            </w:r>
          </w:p>
          <w:p w:rsidR="006D4B38" w:rsidRDefault="006D4B38" w:rsidP="008F05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8F05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646F69">
            <w:pPr>
              <w:tabs>
                <w:tab w:val="left" w:pos="450"/>
                <w:tab w:val="center" w:pos="776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Россия</w:t>
            </w:r>
          </w:p>
          <w:p w:rsidR="006D4B38" w:rsidRPr="00107D2D" w:rsidRDefault="006D4B38" w:rsidP="008F05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A937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6D4B38" w:rsidRDefault="006D4B38" w:rsidP="00A937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703333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14A9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6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681"/>
        <w:gridCol w:w="2441"/>
        <w:gridCol w:w="2383"/>
        <w:gridCol w:w="1281"/>
        <w:gridCol w:w="1834"/>
        <w:gridCol w:w="1834"/>
        <w:gridCol w:w="3508"/>
      </w:tblGrid>
      <w:tr w:rsidR="006D4B38" w:rsidRPr="000A6BE8" w:rsidTr="00071E7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DB188E">
        <w:trPr>
          <w:trHeight w:val="110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F5C9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Еремина Елена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257385,85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собственность  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38,6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B18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DB18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C43FF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DB188E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1475441,74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Квартира(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71E7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(3/5 долевая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2139E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– 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GFL</w:t>
            </w:r>
            <w:r w:rsidRPr="0052139E">
              <w:rPr>
                <w:rFonts w:ascii="Verdana" w:hAnsi="Verdana"/>
                <w:sz w:val="16"/>
                <w:szCs w:val="16"/>
              </w:rPr>
              <w:t xml:space="preserve"> 120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52139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</w:p>
          <w:p w:rsidR="006D4B38" w:rsidRPr="0052139E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Хундай Солярис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45D31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(1/2 долевая собственность)</w:t>
            </w:r>
          </w:p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CA2D1A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7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Замараев Денис Иванович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E57207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Председатель комитета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1143576,98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18,3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A937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5868F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491308,63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совместная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4B38" w:rsidRPr="005868FA" w:rsidRDefault="006D4B38" w:rsidP="005868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056041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6D4B38" w:rsidRPr="005868FA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KIA SOUL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868F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13456,69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(пользование)</w:t>
            </w:r>
          </w:p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18,3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A174A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174A0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A174A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C74F2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1407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1407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140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140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4F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74F2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174A0" w:rsidRDefault="006D4B38" w:rsidP="0061407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A174A0" w:rsidRDefault="006D4B38" w:rsidP="0061407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C74F2B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6D4B38" w:rsidRPr="00C77763" w:rsidRDefault="006D4B38" w:rsidP="00360B0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Default="006D4B38" w:rsidP="00763842">
      <w:pPr>
        <w:spacing w:after="0" w:line="240" w:lineRule="auto"/>
        <w:jc w:val="center"/>
        <w:rPr>
          <w:bCs/>
          <w:color w:val="333333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983"/>
        <w:gridCol w:w="1499"/>
        <w:gridCol w:w="2127"/>
        <w:gridCol w:w="1701"/>
        <w:gridCol w:w="1417"/>
        <w:gridCol w:w="1985"/>
        <w:gridCol w:w="3402"/>
      </w:tblGrid>
      <w:tr w:rsidR="006D4B38" w:rsidRPr="004F645B" w:rsidTr="00833709">
        <w:tc>
          <w:tcPr>
            <w:tcW w:w="1729" w:type="dxa"/>
            <w:vMerge w:val="restart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Фамилия, имя, отчес</w:t>
            </w:r>
            <w:r w:rsidRPr="004F645B">
              <w:rPr>
                <w:bCs/>
                <w:color w:val="333333"/>
                <w:sz w:val="20"/>
                <w:szCs w:val="20"/>
              </w:rPr>
              <w:t>т</w:t>
            </w:r>
            <w:r w:rsidRPr="004F645B">
              <w:rPr>
                <w:bCs/>
                <w:color w:val="333333"/>
                <w:sz w:val="20"/>
                <w:szCs w:val="20"/>
              </w:rPr>
              <w:t>во</w:t>
            </w:r>
          </w:p>
        </w:tc>
        <w:tc>
          <w:tcPr>
            <w:tcW w:w="1983" w:type="dxa"/>
            <w:vMerge w:val="restart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499" w:type="dxa"/>
            <w:vMerge w:val="restart"/>
          </w:tcPr>
          <w:p w:rsidR="006D4B38" w:rsidRPr="004F645B" w:rsidRDefault="006D4B38" w:rsidP="00CA12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F645B">
              <w:rPr>
                <w:bCs/>
                <w:sz w:val="20"/>
                <w:szCs w:val="20"/>
              </w:rPr>
              <w:t>Общая сумма декларир</w:t>
            </w:r>
            <w:r w:rsidRPr="004F645B">
              <w:rPr>
                <w:bCs/>
                <w:sz w:val="20"/>
                <w:szCs w:val="20"/>
              </w:rPr>
              <w:t>о</w:t>
            </w:r>
            <w:r w:rsidRPr="004F645B">
              <w:rPr>
                <w:bCs/>
                <w:sz w:val="20"/>
                <w:szCs w:val="20"/>
              </w:rPr>
              <w:t>ванного годового дох</w:t>
            </w:r>
            <w:r w:rsidRPr="004F645B">
              <w:rPr>
                <w:bCs/>
                <w:sz w:val="20"/>
                <w:szCs w:val="20"/>
              </w:rPr>
              <w:t>о</w:t>
            </w:r>
            <w:r w:rsidRPr="004F645B">
              <w:rPr>
                <w:bCs/>
                <w:sz w:val="20"/>
                <w:szCs w:val="20"/>
              </w:rPr>
              <w:t>да за 201</w:t>
            </w:r>
            <w:r>
              <w:rPr>
                <w:bCs/>
                <w:sz w:val="20"/>
                <w:szCs w:val="20"/>
              </w:rPr>
              <w:t>7</w:t>
            </w:r>
            <w:r w:rsidRPr="004F645B">
              <w:rPr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4F645B">
              <w:rPr>
                <w:bCs/>
                <w:color w:val="333333"/>
                <w:sz w:val="20"/>
                <w:szCs w:val="20"/>
              </w:rPr>
              <w:br/>
              <w:t>принадлежащих на праве собственности или нах</w:t>
            </w:r>
            <w:r w:rsidRPr="004F645B">
              <w:rPr>
                <w:bCs/>
                <w:color w:val="333333"/>
                <w:sz w:val="20"/>
                <w:szCs w:val="20"/>
              </w:rPr>
              <w:t>о</w:t>
            </w:r>
            <w:r w:rsidRPr="004F645B">
              <w:rPr>
                <w:bCs/>
                <w:color w:val="333333"/>
                <w:sz w:val="20"/>
                <w:szCs w:val="20"/>
              </w:rPr>
              <w:t>дящихся в пользовании</w:t>
            </w:r>
          </w:p>
        </w:tc>
        <w:tc>
          <w:tcPr>
            <w:tcW w:w="1985" w:type="dxa"/>
            <w:vMerge w:val="restart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Перечень транспор</w:t>
            </w:r>
            <w:r w:rsidRPr="004F645B">
              <w:rPr>
                <w:bCs/>
                <w:color w:val="333333"/>
                <w:sz w:val="20"/>
                <w:szCs w:val="20"/>
              </w:rPr>
              <w:t>т</w:t>
            </w:r>
            <w:r w:rsidRPr="004F645B">
              <w:rPr>
                <w:bCs/>
                <w:color w:val="333333"/>
                <w:sz w:val="20"/>
                <w:szCs w:val="20"/>
              </w:rPr>
              <w:t>ных средств, прина</w:t>
            </w:r>
            <w:r w:rsidRPr="004F645B">
              <w:rPr>
                <w:bCs/>
                <w:color w:val="333333"/>
                <w:sz w:val="20"/>
                <w:szCs w:val="20"/>
              </w:rPr>
              <w:t>д</w:t>
            </w:r>
            <w:r w:rsidRPr="004F645B">
              <w:rPr>
                <w:bCs/>
                <w:color w:val="333333"/>
                <w:sz w:val="20"/>
                <w:szCs w:val="20"/>
              </w:rPr>
              <w:t>лежащих на праве собственн</w:t>
            </w:r>
            <w:r w:rsidRPr="004F645B">
              <w:rPr>
                <w:bCs/>
                <w:color w:val="333333"/>
                <w:sz w:val="20"/>
                <w:szCs w:val="20"/>
              </w:rPr>
              <w:t>о</w:t>
            </w:r>
            <w:r w:rsidRPr="004F645B">
              <w:rPr>
                <w:bCs/>
                <w:color w:val="333333"/>
                <w:sz w:val="20"/>
                <w:szCs w:val="20"/>
              </w:rPr>
              <w:t>сти</w:t>
            </w:r>
            <w:r w:rsidRPr="004F645B">
              <w:rPr>
                <w:bCs/>
                <w:color w:val="333333"/>
                <w:sz w:val="20"/>
                <w:szCs w:val="20"/>
              </w:rPr>
              <w:br/>
              <w:t>(вид, марка)</w:t>
            </w:r>
          </w:p>
        </w:tc>
        <w:tc>
          <w:tcPr>
            <w:tcW w:w="3402" w:type="dxa"/>
            <w:vMerge w:val="restart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Сведения об источниках получ</w:t>
            </w:r>
            <w:r w:rsidRPr="004F645B">
              <w:rPr>
                <w:bCs/>
                <w:color w:val="333333"/>
                <w:sz w:val="20"/>
                <w:szCs w:val="20"/>
              </w:rPr>
              <w:t>е</w:t>
            </w:r>
            <w:r w:rsidRPr="004F645B">
              <w:rPr>
                <w:bCs/>
                <w:color w:val="333333"/>
                <w:sz w:val="20"/>
                <w:szCs w:val="20"/>
              </w:rPr>
              <w:t>ния средств, за счет которых совершена сделка по пр</w:t>
            </w:r>
            <w:r w:rsidRPr="004F645B">
              <w:rPr>
                <w:bCs/>
                <w:color w:val="333333"/>
                <w:sz w:val="20"/>
                <w:szCs w:val="20"/>
              </w:rPr>
              <w:t>и</w:t>
            </w:r>
            <w:r w:rsidRPr="004F645B">
              <w:rPr>
                <w:bCs/>
                <w:color w:val="333333"/>
                <w:sz w:val="20"/>
                <w:szCs w:val="20"/>
              </w:rPr>
              <w:t>обретению объектов недвижимого имущес</w:t>
            </w:r>
            <w:r w:rsidRPr="004F645B">
              <w:rPr>
                <w:bCs/>
                <w:color w:val="333333"/>
                <w:sz w:val="20"/>
                <w:szCs w:val="20"/>
              </w:rPr>
              <w:t>т</w:t>
            </w:r>
            <w:r w:rsidRPr="004F645B">
              <w:rPr>
                <w:bCs/>
                <w:color w:val="333333"/>
                <w:sz w:val="20"/>
                <w:szCs w:val="20"/>
              </w:rPr>
              <w:t>ва, транспортных средств, це</w:t>
            </w:r>
            <w:r w:rsidRPr="004F645B">
              <w:rPr>
                <w:bCs/>
                <w:color w:val="333333"/>
                <w:sz w:val="20"/>
                <w:szCs w:val="20"/>
              </w:rPr>
              <w:t>н</w:t>
            </w:r>
            <w:r w:rsidRPr="004F645B">
              <w:rPr>
                <w:bCs/>
                <w:color w:val="333333"/>
                <w:sz w:val="20"/>
                <w:szCs w:val="20"/>
              </w:rPr>
              <w:t>ных бумаг, акций (д</w:t>
            </w:r>
            <w:r w:rsidRPr="004F645B">
              <w:rPr>
                <w:bCs/>
                <w:color w:val="333333"/>
                <w:sz w:val="20"/>
                <w:szCs w:val="20"/>
              </w:rPr>
              <w:t>о</w:t>
            </w:r>
            <w:r w:rsidRPr="004F645B">
              <w:rPr>
                <w:bCs/>
                <w:color w:val="333333"/>
                <w:sz w:val="20"/>
                <w:szCs w:val="20"/>
              </w:rPr>
              <w:t>лей участия, паев в уставных (складо</w:t>
            </w:r>
            <w:r w:rsidRPr="004F645B">
              <w:rPr>
                <w:bCs/>
                <w:color w:val="333333"/>
                <w:sz w:val="20"/>
                <w:szCs w:val="20"/>
              </w:rPr>
              <w:t>ч</w:t>
            </w:r>
            <w:r w:rsidRPr="004F645B">
              <w:rPr>
                <w:bCs/>
                <w:color w:val="333333"/>
                <w:sz w:val="20"/>
                <w:szCs w:val="20"/>
              </w:rPr>
              <w:t>ных) капиталах организ</w:t>
            </w:r>
            <w:r w:rsidRPr="004F645B">
              <w:rPr>
                <w:bCs/>
                <w:color w:val="333333"/>
                <w:sz w:val="20"/>
                <w:szCs w:val="20"/>
              </w:rPr>
              <w:t>а</w:t>
            </w:r>
            <w:r w:rsidRPr="004F645B">
              <w:rPr>
                <w:bCs/>
                <w:color w:val="333333"/>
                <w:sz w:val="20"/>
                <w:szCs w:val="20"/>
              </w:rPr>
              <w:t>ций)*</w:t>
            </w:r>
          </w:p>
        </w:tc>
      </w:tr>
      <w:tr w:rsidR="006D4B38" w:rsidRPr="004F645B" w:rsidTr="00763842">
        <w:tc>
          <w:tcPr>
            <w:tcW w:w="1729" w:type="dxa"/>
            <w:vMerge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Вид объектов недвижим</w:t>
            </w:r>
            <w:r w:rsidRPr="004F645B">
              <w:rPr>
                <w:bCs/>
                <w:color w:val="333333"/>
                <w:sz w:val="20"/>
                <w:szCs w:val="20"/>
              </w:rPr>
              <w:t>о</w:t>
            </w:r>
            <w:r w:rsidRPr="004F645B">
              <w:rPr>
                <w:bCs/>
                <w:color w:val="333333"/>
                <w:sz w:val="20"/>
                <w:szCs w:val="20"/>
              </w:rPr>
              <w:t>сти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Площадь</w:t>
            </w:r>
            <w:r w:rsidRPr="004F645B">
              <w:rPr>
                <w:bCs/>
                <w:color w:val="333333"/>
                <w:sz w:val="20"/>
                <w:szCs w:val="20"/>
              </w:rPr>
              <w:br/>
              <w:t>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Страна распол</w:t>
            </w:r>
            <w:r w:rsidRPr="004F645B">
              <w:rPr>
                <w:bCs/>
                <w:color w:val="333333"/>
                <w:sz w:val="20"/>
                <w:szCs w:val="20"/>
              </w:rPr>
              <w:t>о</w:t>
            </w:r>
            <w:r w:rsidRPr="004F645B">
              <w:rPr>
                <w:bCs/>
                <w:color w:val="333333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000000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6D4B38" w:rsidRPr="004F645B" w:rsidTr="00A27124">
        <w:tc>
          <w:tcPr>
            <w:tcW w:w="1729" w:type="dxa"/>
            <w:tcBorders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</w:p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Кишко</w:t>
            </w:r>
          </w:p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  <w:r w:rsidRPr="004F645B">
              <w:rPr>
                <w:sz w:val="20"/>
                <w:szCs w:val="20"/>
              </w:rPr>
              <w:t xml:space="preserve">Ирина </w:t>
            </w:r>
            <w:r w:rsidRPr="004F645B">
              <w:rPr>
                <w:sz w:val="20"/>
                <w:szCs w:val="20"/>
              </w:rPr>
              <w:lastRenderedPageBreak/>
              <w:t xml:space="preserve">Андреевна </w:t>
            </w:r>
          </w:p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6D4B38" w:rsidRDefault="006D4B38" w:rsidP="00DB6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Default="006D4B38" w:rsidP="00DB6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4F645B" w:rsidRDefault="006D4B38" w:rsidP="00DB6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45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99" w:type="dxa"/>
            <w:tcBorders>
              <w:bottom w:val="nil"/>
            </w:tcBorders>
            <w:vAlign w:val="center"/>
          </w:tcPr>
          <w:p w:rsidR="006D4B38" w:rsidRPr="004F645B" w:rsidRDefault="006D4B38" w:rsidP="0088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520024,76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645B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общая долевая собственность, 1/2</w:t>
            </w:r>
            <w:r w:rsidRPr="004F645B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45B">
              <w:rPr>
                <w:sz w:val="20"/>
                <w:szCs w:val="20"/>
              </w:rPr>
              <w:t>52,6</w:t>
            </w:r>
          </w:p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45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4F645B" w:rsidRDefault="006D4B38" w:rsidP="00127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6D4B38" w:rsidRPr="004F645B" w:rsidRDefault="006D4B38" w:rsidP="00A2712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D4B38" w:rsidRPr="004F645B" w:rsidTr="00763842"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D4B38" w:rsidRPr="00AE7D56" w:rsidRDefault="006D4B38" w:rsidP="00453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6D4B38" w:rsidRPr="004F645B" w:rsidTr="00A27124">
        <w:tc>
          <w:tcPr>
            <w:tcW w:w="1729" w:type="dxa"/>
            <w:tcBorders>
              <w:top w:val="single" w:sz="4" w:space="0" w:color="auto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4F645B" w:rsidRDefault="006D4B38" w:rsidP="0088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45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6D4B38" w:rsidRPr="004F645B" w:rsidRDefault="006D4B38" w:rsidP="00A27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45B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:rsidR="006D4B38" w:rsidRPr="004F645B" w:rsidRDefault="006D4B38" w:rsidP="00A27124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 w:rsidRPr="004F645B"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D4B38" w:rsidRPr="004F645B" w:rsidTr="00763842">
        <w:tc>
          <w:tcPr>
            <w:tcW w:w="1729" w:type="dxa"/>
            <w:tcBorders>
              <w:top w:val="nil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4B38" w:rsidRPr="004F645B" w:rsidRDefault="006D4B38" w:rsidP="004F64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6D4B38" w:rsidRPr="004F645B" w:rsidTr="00763842"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115E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6D4B38" w:rsidRPr="004F645B" w:rsidRDefault="006D4B38" w:rsidP="00833709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6D4B38" w:rsidRDefault="006D4B38" w:rsidP="00C07C6B">
      <w:pPr>
        <w:spacing w:after="0"/>
        <w:jc w:val="center"/>
        <w:rPr>
          <w:szCs w:val="24"/>
        </w:rPr>
      </w:pPr>
    </w:p>
    <w:p w:rsidR="006D4B38" w:rsidRPr="00C07C6B" w:rsidRDefault="006D4B38" w:rsidP="00C07C6B">
      <w:pPr>
        <w:spacing w:after="0"/>
        <w:jc w:val="center"/>
        <w:rPr>
          <w:szCs w:val="24"/>
        </w:rPr>
      </w:pPr>
    </w:p>
    <w:p w:rsidR="006D4B38" w:rsidRPr="00C07C6B" w:rsidRDefault="006D4B38" w:rsidP="00C07C6B">
      <w:pPr>
        <w:jc w:val="center"/>
        <w:rPr>
          <w:sz w:val="16"/>
          <w:szCs w:val="16"/>
        </w:rPr>
      </w:pP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6963B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8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Коркина Евгения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FB3C5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282372,97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401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квартира  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1/4 доли в общей собственности)</w:t>
            </w:r>
          </w:p>
          <w:p w:rsidR="006D4B38" w:rsidRDefault="006D4B38" w:rsidP="00C401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401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квартира  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1/2 доли в общей собственности)</w:t>
            </w:r>
          </w:p>
          <w:p w:rsidR="006D4B38" w:rsidRDefault="006D4B38" w:rsidP="00C401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401FA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31613C" w:rsidRDefault="006D4B38" w:rsidP="00D656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A3269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  <w:p w:rsidR="006D4B38" w:rsidRDefault="006D4B38" w:rsidP="00C401FA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401FA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  <w:p w:rsidR="006D4B38" w:rsidRDefault="006D4B38" w:rsidP="00C401FA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6D4B38" w:rsidRPr="0031613C" w:rsidRDefault="006D4B38" w:rsidP="00C401FA">
            <w:pPr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31613C" w:rsidRDefault="006D4B38" w:rsidP="00316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6D4B38" w:rsidRPr="0031613C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31613C" w:rsidRDefault="006D4B38" w:rsidP="0031613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5A326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181327,08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55580F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31613C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423F26" w:rsidRDefault="006D4B38" w:rsidP="00662F4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Легковой автомобиль Шкода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Rapid</w:t>
            </w:r>
          </w:p>
          <w:p w:rsidR="006D4B38" w:rsidRPr="0055580F" w:rsidRDefault="006D4B38" w:rsidP="00662F4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5A326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27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квартира (пользование)</w:t>
            </w: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Россия</w:t>
            </w: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  <w:p w:rsidR="006D4B38" w:rsidRPr="0061273B" w:rsidRDefault="006D4B38" w:rsidP="00AD14C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61273B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</w:pPr>
            <w:r w:rsidRPr="0061273B"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700C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6700C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27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квартира (пользование)</w:t>
            </w: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Россия</w:t>
            </w: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D4B38" w:rsidRPr="0061273B" w:rsidRDefault="006D4B38" w:rsidP="0067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273B">
              <w:rPr>
                <w:sz w:val="20"/>
                <w:szCs w:val="20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61273B" w:rsidRDefault="006D4B38" w:rsidP="00AD14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val="en-US" w:eastAsia="ru-RU"/>
              </w:rPr>
            </w:pPr>
          </w:p>
        </w:tc>
      </w:tr>
    </w:tbl>
    <w:p w:rsidR="006D4B38" w:rsidRPr="0055580F" w:rsidRDefault="006D4B38" w:rsidP="00662F4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14A9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9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681"/>
        <w:gridCol w:w="2441"/>
        <w:gridCol w:w="2383"/>
        <w:gridCol w:w="1281"/>
        <w:gridCol w:w="1834"/>
        <w:gridCol w:w="1834"/>
        <w:gridCol w:w="3508"/>
      </w:tblGrid>
      <w:tr w:rsidR="006D4B38" w:rsidRPr="000A6BE8" w:rsidTr="00071E73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F5C9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Кузнецова Вера Васильевна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459745,69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собственность  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35,7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927,0</w:t>
            </w: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C43FF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91800,0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71E7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(7/10 долевая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927,0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- Ниссан Альмера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45D31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071E73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Квартира(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1/4 долевая собственность)</w:t>
            </w:r>
          </w:p>
          <w:p w:rsidR="006D4B38" w:rsidRDefault="006D4B38" w:rsidP="00886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886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66,2</w:t>
            </w: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886F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6F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886F9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14A9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0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1419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141958">
        <w:trPr>
          <w:trHeight w:val="110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F5C9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Кулешова Галина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Старший юрисконсульт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699739,43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(1/5 долевая собственность)</w:t>
            </w:r>
          </w:p>
          <w:p w:rsidR="006D4B38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Pr="0055580F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B18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232119">
              <w:rPr>
                <w:rFonts w:ascii="Verdana" w:hAnsi="Verdana"/>
                <w:sz w:val="16"/>
                <w:szCs w:val="16"/>
              </w:rPr>
              <w:t>HYUNDAI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232119">
              <w:rPr>
                <w:rFonts w:ascii="Verdana" w:hAnsi="Verdana"/>
                <w:sz w:val="16"/>
                <w:szCs w:val="16"/>
              </w:rPr>
              <w:t>20</w:t>
            </w:r>
          </w:p>
          <w:p w:rsidR="006D4B38" w:rsidRPr="000C43FF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DB188E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D4B38" w:rsidRPr="0055580F" w:rsidTr="001419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326857,14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321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(1/4 долевая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(1/4 долевая собственность)</w:t>
            </w:r>
          </w:p>
          <w:p w:rsidR="006D4B38" w:rsidRDefault="006D4B38" w:rsidP="00071E7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2139E" w:rsidRDefault="006D4B38" w:rsidP="00865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45D31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1419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321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Default="006D4B38" w:rsidP="002321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C761C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1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Кутузова Юлия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618879,2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(собственность индивидуальная) 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38,3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61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Pr="00A9371C" w:rsidRDefault="006D4B38" w:rsidP="00C761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761C4">
        <w:trPr>
          <w:trHeight w:val="2477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729600,57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1600,0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38,3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DC2108" w:rsidRDefault="006D4B38" w:rsidP="004443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4443A7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38,3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F01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4A7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A7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DC2108" w:rsidRDefault="006D4B38" w:rsidP="004A720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4443A7" w:rsidRDefault="006D4B38" w:rsidP="004A720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8F25D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2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C43F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Лазарева Елена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327153,17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(1/5 долевой собственности)</w:t>
            </w:r>
          </w:p>
          <w:p w:rsidR="006D4B38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344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94,5,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C43FF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81B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F585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3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8A0AD8">
        <w:trPr>
          <w:trHeight w:val="2806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Лебедева Ирина Дмитриевна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B40E40" w:rsidRDefault="006D4B38" w:rsidP="001016DE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A376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645580,61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A0A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помещения (1/8 общей долевой собственности)</w:t>
            </w:r>
          </w:p>
          <w:p w:rsidR="006D4B38" w:rsidRDefault="006D4B38" w:rsidP="008A0A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A0A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помещения (47/8000 общей долевой собственности)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44,0</w:t>
            </w:r>
          </w:p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520,8</w:t>
            </w:r>
          </w:p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4189,1</w:t>
            </w:r>
          </w:p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A0A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A0AD8">
            <w:pPr>
              <w:rPr>
                <w:rFonts w:ascii="Verdana" w:hAnsi="Verdana"/>
                <w:sz w:val="16"/>
                <w:szCs w:val="16"/>
              </w:rPr>
            </w:pPr>
          </w:p>
          <w:p w:rsidR="006D4B38" w:rsidRPr="00D74C41" w:rsidRDefault="006D4B38" w:rsidP="008A0A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A0A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01B0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Россия</w:t>
            </w:r>
          </w:p>
          <w:p w:rsidR="006D4B38" w:rsidRDefault="006D4B38" w:rsidP="00701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70F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70F72" w:rsidRDefault="006D4B38" w:rsidP="008D58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B40E40" w:rsidRDefault="006D4B38" w:rsidP="006E13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8A0AD8" w:rsidRDefault="006D4B38" w:rsidP="008A0AD8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A4450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4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Малкин Дмитрий Валерьевич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1329542,03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(1/2 долевая собственность)</w:t>
            </w:r>
          </w:p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 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1167,0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66,9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473975,45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C21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(1/2 долевая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1461,0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DC2108" w:rsidRDefault="006D4B38" w:rsidP="00A4450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- Мицубиси Аутлендер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4443A7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14A9E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5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14195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141958">
        <w:trPr>
          <w:trHeight w:val="110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F5C9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Моисеев Евгений Анатольевич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1350902,83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Машиноместо (индивидуальная собственность)</w:t>
            </w: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Машиноместо (индивидуальная собственность)</w:t>
            </w: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93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55580F" w:rsidRDefault="006D4B38" w:rsidP="000F5C9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13,5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B188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13,5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78,5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B93083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Инфинити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Q50</w:t>
            </w:r>
          </w:p>
          <w:p w:rsidR="006D4B38" w:rsidRPr="000C43FF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DB188E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D4B38" w:rsidRPr="0055580F" w:rsidTr="00D50DA6">
        <w:trPr>
          <w:trHeight w:val="488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  <w:p w:rsidR="006D4B38" w:rsidRDefault="006D4B38" w:rsidP="000F5C9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BD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D50D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(1/3 долевая собственность)</w:t>
            </w:r>
          </w:p>
          <w:p w:rsidR="006D4B38" w:rsidRDefault="006D4B38" w:rsidP="00D50DA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78,5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D50DA6" w:rsidRDefault="006D4B38" w:rsidP="00D50D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Ауди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45D31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14195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D50D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D50D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50D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C73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3211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50D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50DA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526FC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6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Назаров Лев Федорович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E57207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1491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1317470,22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(пользование)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972CC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1223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972CC" w:rsidRDefault="006D4B38" w:rsidP="00A9371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Хонда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Civic</w:t>
            </w:r>
          </w:p>
          <w:p w:rsidR="006D4B38" w:rsidRPr="00A9371C" w:rsidRDefault="006D4B38" w:rsidP="005972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616780,00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2A67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45,1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056041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97059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7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3B0B3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3B0B3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F5C9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Писарченко Александр 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884201,2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A21B6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(1/4долевая собственность)</w:t>
            </w:r>
          </w:p>
          <w:p w:rsidR="006D4B38" w:rsidRDefault="006D4B38" w:rsidP="00A21B6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8B3A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  <w:p w:rsidR="006D4B38" w:rsidRPr="0055580F" w:rsidRDefault="006D4B38" w:rsidP="00A21B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A21B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21093</w:t>
            </w:r>
          </w:p>
          <w:p w:rsidR="006D4B38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Pr="0097059B" w:rsidRDefault="006D4B38" w:rsidP="00C738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Вольво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>-40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3B0B3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C4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B3A32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367878,76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B3A3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(1/4 долевая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A21B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67,0</w:t>
            </w:r>
          </w:p>
          <w:p w:rsidR="006D4B38" w:rsidRDefault="006D4B38" w:rsidP="00A21B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8B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21B60" w:rsidRDefault="006D4B38" w:rsidP="00A21B6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45D31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01730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8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Салихова Ольга Модестовна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AF5F8D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1069237,10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6D4B38" w:rsidRPr="0055580F" w:rsidRDefault="006D4B38" w:rsidP="00ED4B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A937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ED4B97" w:rsidRDefault="006D4B38" w:rsidP="0036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1060648,57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842B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1654,0</w:t>
            </w:r>
          </w:p>
          <w:p w:rsidR="006D4B38" w:rsidRPr="0055580F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ED4B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6D4B38" w:rsidRDefault="006D4B38" w:rsidP="003634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3634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634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634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3634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3634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363404">
            <w:pPr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Tiguan</w:t>
            </w:r>
          </w:p>
          <w:p w:rsidR="006D4B38" w:rsidRDefault="006D4B38" w:rsidP="00363404">
            <w:pPr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Автоприцеп МЗСА 817702</w:t>
            </w:r>
          </w:p>
          <w:p w:rsidR="006D4B38" w:rsidRDefault="006D4B38" w:rsidP="00842B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</w:p>
          <w:p w:rsidR="006D4B38" w:rsidRPr="00363404" w:rsidRDefault="006D4B38" w:rsidP="00842B2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ATV</w:t>
            </w:r>
            <w:r>
              <w:rPr>
                <w:rFonts w:ascii="Verdana" w:hAnsi="Verdana"/>
                <w:sz w:val="16"/>
                <w:szCs w:val="16"/>
              </w:rPr>
              <w:t xml:space="preserve"> 500Н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9845CB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9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Сахарова Надежда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83624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684435,13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(3388/100000 долевая собственность)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 индивидуальная)</w:t>
            </w: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550,0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1562,0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62,7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29,8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C90413" w:rsidRDefault="006D4B38" w:rsidP="00950D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CC279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0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Семянникова Анна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D22C8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Старший юрисконсульт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560167,33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C12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F00076" w:rsidRDefault="006D4B38" w:rsidP="000C12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1116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43,2  </w:t>
            </w:r>
          </w:p>
          <w:p w:rsidR="006D4B38" w:rsidRPr="001F6B38" w:rsidRDefault="006D4B38" w:rsidP="00CC27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F00076" w:rsidRDefault="006D4B38" w:rsidP="00B126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F6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755338,55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(2/3 общая долевая собственность)</w:t>
            </w:r>
          </w:p>
          <w:p w:rsidR="006D4B38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1116 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C27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C27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C27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CC27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C12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6D4B38" w:rsidRPr="0055580F" w:rsidRDefault="006D4B38" w:rsidP="000C12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3C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Pr="0055580F" w:rsidRDefault="006D4B38" w:rsidP="00B12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B1264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C957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AC7C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AC7C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AC7C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AC7C1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126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B1264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_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E02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1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Сизова Татьяна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422626,56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12E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1/2)</w:t>
            </w:r>
          </w:p>
          <w:p w:rsidR="006D4B38" w:rsidRDefault="006D4B38" w:rsidP="00C12E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12EA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8F7F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2E0212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2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Смыслов Михаил Васильевич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414934,19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A9371C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306030,55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(14/60, долевая собственность) 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59,5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47F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Default="006D4B38" w:rsidP="00047F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47F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  <w:p w:rsidR="006D4B38" w:rsidRPr="0055580F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047F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300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662F4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3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Соколов Евгений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FB3C5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894837,09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участок  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индивидуальная собственность)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422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6D4B38" w:rsidRDefault="006D4B38" w:rsidP="00D656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31613C" w:rsidRDefault="006D4B38" w:rsidP="00D656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392,0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31613C" w:rsidRDefault="006D4B38" w:rsidP="006F28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41,1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31613C" w:rsidRDefault="006D4B38" w:rsidP="00316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111730</w:t>
            </w:r>
          </w:p>
          <w:p w:rsidR="006D4B38" w:rsidRPr="0031613C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31613C" w:rsidRDefault="006D4B38" w:rsidP="0031613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376361,25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316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6D4B38" w:rsidRDefault="006D4B38" w:rsidP="005B01C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6D4B38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6D4B38" w:rsidRPr="0055580F" w:rsidRDefault="006D4B38" w:rsidP="00662F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5B01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1051,0</w:t>
            </w:r>
          </w:p>
          <w:p w:rsidR="006D4B38" w:rsidRDefault="006D4B38" w:rsidP="005B01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B01C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B01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37,5</w:t>
            </w:r>
          </w:p>
          <w:p w:rsidR="006D4B38" w:rsidRDefault="006D4B38" w:rsidP="003161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392,0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662F4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31613C" w:rsidRDefault="006D4B38" w:rsidP="003161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662F4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6D4B38" w:rsidRDefault="006D4B38" w:rsidP="00662F4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662F4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662F49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E1770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4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Степанова Татьяна 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DE06D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784344,99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E74C1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DE06D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E74C1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C90413" w:rsidRDefault="006D4B38" w:rsidP="00DE06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автомобиль-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4E2B91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5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C43F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Толелева Ольга Евгеньевна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1002129,99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C17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(1/4 общая долевая собственность)</w:t>
            </w:r>
          </w:p>
          <w:p w:rsidR="006D4B38" w:rsidRDefault="006D4B38" w:rsidP="00BC179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(1/4 общая долевая собственность)</w:t>
            </w:r>
          </w:p>
          <w:p w:rsidR="006D4B38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5C7E5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145,9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Pr="00107D2D" w:rsidRDefault="006D4B38" w:rsidP="0056320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C43FF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D22C89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6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Фомина Нина Михайловна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D22C8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669601,33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F6B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6D4B38" w:rsidRDefault="006D4B38" w:rsidP="001F6B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(6/70 общая долевая собственность)</w:t>
            </w:r>
          </w:p>
          <w:p w:rsidR="006D4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D4B38" w:rsidRPr="00F00076" w:rsidRDefault="006D4B38" w:rsidP="00D22C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A356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32,8</w:t>
            </w:r>
          </w:p>
          <w:p w:rsidR="006D4B38" w:rsidRDefault="006D4B38" w:rsidP="00A356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6D4B38" w:rsidRDefault="006D4B38" w:rsidP="001F6B38">
            <w:pPr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D22C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  <w:p w:rsidR="006D4B38" w:rsidRDefault="006D4B38" w:rsidP="00D22C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77,4   </w:t>
            </w:r>
          </w:p>
          <w:p w:rsidR="006D4B38" w:rsidRPr="001F6B38" w:rsidRDefault="006D4B38" w:rsidP="001F6B3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07D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00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000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00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F00076" w:rsidRDefault="006D4B38" w:rsidP="00D22C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F6B3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4B38" w:rsidRDefault="006D4B38" w:rsidP="001F6B3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D4B38" w:rsidRPr="001F6B38" w:rsidRDefault="006D4B38" w:rsidP="001F6B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314391,68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43,5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56041" w:rsidRDefault="006D4B38" w:rsidP="00D641A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(6/70 общая долевая собственность)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FB3C5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FB3C59" w:rsidRDefault="006D4B38" w:rsidP="00C957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(6/70 общая долевая собственность)</w:t>
            </w: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1321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C957B3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13088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7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Храпова Татьяна Николаевна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B552E7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412189,05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долевая, 1/2 доли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B007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078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долевая, 1/2 доли)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110,6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552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552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B552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B552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977A92" w:rsidRDefault="006D4B38" w:rsidP="00977A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977A9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</w:t>
            </w: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5380905,07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долевая, 1/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2  доли</w:t>
            </w:r>
            <w:proofErr w:type="gramEnd"/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общая долевая, 1/2 доли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 индивидуальная)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110,6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20,6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D4B38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  <w:p w:rsidR="006D4B38" w:rsidRPr="00B00786" w:rsidRDefault="006D4B38" w:rsidP="00B007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 Шевроле Авео</w:t>
            </w:r>
          </w:p>
          <w:p w:rsidR="006D4B38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B068AA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 Вольво ХС60</w:t>
            </w:r>
          </w:p>
          <w:p w:rsidR="006D4B38" w:rsidRPr="0055580F" w:rsidRDefault="006D4B38" w:rsidP="00B068AA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357B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FB3C5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1308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357BC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13088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Default="006D4B38" w:rsidP="00FB3C5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060DC7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8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0C43F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>Чернова Любовь Васильевна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88569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984162,56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796EF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(2/3 долевой собственности)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B0253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E6C0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107D2D" w:rsidRDefault="006D4B38" w:rsidP="00796EF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0C43FF" w:rsidRDefault="006D4B38" w:rsidP="00950D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6D4B38" w:rsidRPr="00C77763" w:rsidRDefault="006D4B38" w:rsidP="003A58A3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характера, представленные лицами, зам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е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>щающими государственных должности Ярославской области, государственными гражданскими служащими Ярославской области за отчетный период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7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D4B38" w:rsidRPr="0055580F" w:rsidRDefault="006D4B38" w:rsidP="003A58A3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55580F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DD11B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2017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B0253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9"/>
            </w:r>
          </w:p>
        </w:tc>
      </w:tr>
      <w:tr w:rsidR="006D4B38" w:rsidRPr="000A6BE8" w:rsidTr="0055580F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B38" w:rsidRPr="000A6BE8" w:rsidRDefault="006D4B38" w:rsidP="003A58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B38" w:rsidRPr="000A6BE8" w:rsidRDefault="006D4B38" w:rsidP="003A58A3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D4B38" w:rsidRPr="000A6BE8" w:rsidRDefault="006D4B38" w:rsidP="000A6BE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D4B38" w:rsidRPr="000A6BE8" w:rsidTr="0062656E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A6BE8" w:rsidRDefault="006D4B38" w:rsidP="000A6BE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D4B38" w:rsidRPr="0055580F" w:rsidTr="00CE6C0B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Штин Ольга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AB46EC" w:rsidRDefault="006D4B38" w:rsidP="00FB3C5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843234,13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00076" w:rsidRDefault="006D4B38" w:rsidP="00F00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1F6B38" w:rsidRDefault="006D4B38" w:rsidP="00553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00076" w:rsidRDefault="006D4B38" w:rsidP="005536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133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6D4B38" w:rsidRPr="00FB133B" w:rsidRDefault="006D4B38" w:rsidP="00FB13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RIO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553617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1386772,82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2/3 доли общей долевой собственности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Pr="0055580F" w:rsidRDefault="006D4B38" w:rsidP="00F0007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92,5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D4B38" w:rsidRPr="00056041" w:rsidRDefault="006D4B38" w:rsidP="00E572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311F5B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55580F" w:rsidRDefault="006D4B38" w:rsidP="00E87E3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031E80" w:rsidRDefault="006D4B38" w:rsidP="000872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133B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13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FB3C59" w:rsidRDefault="006D4B38" w:rsidP="00FB13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1/3 доли общей долевой собственности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5536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1/3 доли общей долевой собственности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92,5</w:t>
            </w: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5536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FB3C5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B38" w:rsidRPr="0055580F" w:rsidRDefault="006D4B38" w:rsidP="00FC0BD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FB3C5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FB3C59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FB3C5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  <w:tr w:rsidR="006D4B38" w:rsidRPr="0055580F" w:rsidTr="000872E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133B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FB3C59" w:rsidRDefault="006D4B38" w:rsidP="00FB13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D4B38" w:rsidRDefault="006D4B38" w:rsidP="00C95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Pr="0055580F" w:rsidRDefault="006D4B38" w:rsidP="00C95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B38" w:rsidRPr="0055580F" w:rsidRDefault="006D4B38" w:rsidP="00C957B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8" w:rsidRDefault="006D4B38" w:rsidP="00C957B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D4B38" w:rsidRPr="00FB3C59" w:rsidRDefault="006D4B38" w:rsidP="00C957B3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B38" w:rsidRPr="00FB3C59" w:rsidRDefault="006D4B38" w:rsidP="00C957B3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 xml:space="preserve">                           _</w:t>
            </w:r>
          </w:p>
        </w:tc>
      </w:tr>
    </w:tbl>
    <w:p w:rsidR="006D4B38" w:rsidRPr="0055580F" w:rsidRDefault="006D4B38" w:rsidP="00003E3D">
      <w:pPr>
        <w:spacing w:after="0" w:line="240" w:lineRule="auto"/>
        <w:rPr>
          <w:rFonts w:ascii="Verdana" w:hAnsi="Verdana"/>
          <w:color w:val="FF0000"/>
          <w:sz w:val="16"/>
          <w:szCs w:val="16"/>
        </w:rPr>
      </w:pPr>
      <w:r w:rsidRPr="0055580F">
        <w:rPr>
          <w:rFonts w:ascii="Verdana" w:hAnsi="Verdana"/>
          <w:color w:val="FF0000"/>
          <w:sz w:val="16"/>
          <w:szCs w:val="16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B32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7A" w:rsidRDefault="00693A7A" w:rsidP="006D4B38">
      <w:pPr>
        <w:spacing w:after="0" w:line="240" w:lineRule="auto"/>
      </w:pPr>
      <w:r>
        <w:separator/>
      </w:r>
    </w:p>
  </w:endnote>
  <w:endnote w:type="continuationSeparator" w:id="0">
    <w:p w:rsidR="00693A7A" w:rsidRDefault="00693A7A" w:rsidP="006D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7A" w:rsidRDefault="00693A7A" w:rsidP="006D4B38">
      <w:pPr>
        <w:spacing w:after="0" w:line="240" w:lineRule="auto"/>
      </w:pPr>
      <w:r>
        <w:separator/>
      </w:r>
    </w:p>
  </w:footnote>
  <w:footnote w:type="continuationSeparator" w:id="0">
    <w:p w:rsidR="00693A7A" w:rsidRDefault="00693A7A" w:rsidP="006D4B38">
      <w:pPr>
        <w:spacing w:after="0" w:line="240" w:lineRule="auto"/>
      </w:pPr>
      <w:r>
        <w:continuationSeparator/>
      </w:r>
    </w:p>
  </w:footnote>
  <w:footnote w:id="1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4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5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6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7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8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9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0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1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2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3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4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5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6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7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8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19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0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1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2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3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4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5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6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7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8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29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0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1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2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3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4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5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6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7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8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  <w:footnote w:id="39">
    <w:p w:rsidR="006D4B38" w:rsidRDefault="006D4B38" w:rsidP="00B0253D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3A7A"/>
    <w:rsid w:val="006D4B3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75B57-547D-4109-B977-ECE33084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7921</Words>
  <Characters>45152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2020-07-02T06:31:00Z</dcterms:modified>
</cp:coreProperties>
</file>