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C7E" w:rsidRDefault="00904E6C" w:rsidP="003D5E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3C7E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904E6C" w:rsidRPr="001C3C7E" w:rsidRDefault="00904E6C" w:rsidP="003D5E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3C7E">
        <w:rPr>
          <w:rFonts w:ascii="Times New Roman" w:hAnsi="Times New Roman" w:cs="Times New Roman"/>
          <w:b/>
          <w:sz w:val="28"/>
          <w:szCs w:val="28"/>
        </w:rPr>
        <w:t>о доходах, об имуществе и обязательствах имущественного характера</w:t>
      </w:r>
      <w:r w:rsidR="003D5E29" w:rsidRPr="001C3C7E">
        <w:rPr>
          <w:rFonts w:ascii="Times New Roman" w:hAnsi="Times New Roman" w:cs="Times New Roman"/>
          <w:b/>
          <w:sz w:val="28"/>
          <w:szCs w:val="28"/>
        </w:rPr>
        <w:t xml:space="preserve"> лиц</w:t>
      </w:r>
      <w:r w:rsidR="00032376" w:rsidRPr="001C3C7E">
        <w:rPr>
          <w:rFonts w:ascii="Times New Roman" w:hAnsi="Times New Roman" w:cs="Times New Roman"/>
          <w:b/>
          <w:sz w:val="28"/>
          <w:szCs w:val="28"/>
        </w:rPr>
        <w:t>а</w:t>
      </w:r>
      <w:r w:rsidR="003D5E29" w:rsidRPr="001C3C7E">
        <w:rPr>
          <w:rFonts w:ascii="Times New Roman" w:hAnsi="Times New Roman" w:cs="Times New Roman"/>
          <w:b/>
          <w:sz w:val="28"/>
          <w:szCs w:val="28"/>
        </w:rPr>
        <w:t>, замещающ</w:t>
      </w:r>
      <w:r w:rsidR="00032376" w:rsidRPr="001C3C7E">
        <w:rPr>
          <w:rFonts w:ascii="Times New Roman" w:hAnsi="Times New Roman" w:cs="Times New Roman"/>
          <w:b/>
          <w:sz w:val="28"/>
          <w:szCs w:val="28"/>
        </w:rPr>
        <w:t>его</w:t>
      </w:r>
      <w:r w:rsidR="003D5E29" w:rsidRPr="001C3C7E">
        <w:rPr>
          <w:rFonts w:ascii="Times New Roman" w:hAnsi="Times New Roman" w:cs="Times New Roman"/>
          <w:b/>
          <w:sz w:val="28"/>
          <w:szCs w:val="28"/>
        </w:rPr>
        <w:t xml:space="preserve"> государственн</w:t>
      </w:r>
      <w:r w:rsidR="00032376" w:rsidRPr="001C3C7E">
        <w:rPr>
          <w:rFonts w:ascii="Times New Roman" w:hAnsi="Times New Roman" w:cs="Times New Roman"/>
          <w:b/>
          <w:sz w:val="28"/>
          <w:szCs w:val="28"/>
        </w:rPr>
        <w:t xml:space="preserve">ую </w:t>
      </w:r>
      <w:r w:rsidR="003D5E29" w:rsidRPr="001C3C7E">
        <w:rPr>
          <w:rFonts w:ascii="Times New Roman" w:hAnsi="Times New Roman" w:cs="Times New Roman"/>
          <w:b/>
          <w:sz w:val="28"/>
          <w:szCs w:val="28"/>
        </w:rPr>
        <w:t>должност</w:t>
      </w:r>
      <w:r w:rsidR="00032376" w:rsidRPr="001C3C7E">
        <w:rPr>
          <w:rFonts w:ascii="Times New Roman" w:hAnsi="Times New Roman" w:cs="Times New Roman"/>
          <w:b/>
          <w:sz w:val="28"/>
          <w:szCs w:val="28"/>
        </w:rPr>
        <w:t>ь</w:t>
      </w:r>
      <w:r w:rsidR="003D5E29" w:rsidRPr="001C3C7E">
        <w:rPr>
          <w:rFonts w:ascii="Times New Roman" w:hAnsi="Times New Roman" w:cs="Times New Roman"/>
          <w:b/>
          <w:sz w:val="28"/>
          <w:szCs w:val="28"/>
        </w:rPr>
        <w:t xml:space="preserve"> Тверской области</w:t>
      </w:r>
    </w:p>
    <w:p w:rsidR="00722A5C" w:rsidRPr="001C3C7E" w:rsidRDefault="00904E6C" w:rsidP="003D5E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3C7E">
        <w:rPr>
          <w:rFonts w:ascii="Times New Roman" w:hAnsi="Times New Roman" w:cs="Times New Roman"/>
          <w:b/>
          <w:sz w:val="28"/>
          <w:szCs w:val="28"/>
        </w:rPr>
        <w:t>за период с 01 января 201</w:t>
      </w:r>
      <w:r w:rsidR="00C20F1F">
        <w:rPr>
          <w:rFonts w:ascii="Times New Roman" w:hAnsi="Times New Roman" w:cs="Times New Roman"/>
          <w:b/>
          <w:sz w:val="28"/>
          <w:szCs w:val="28"/>
        </w:rPr>
        <w:t>7</w:t>
      </w:r>
      <w:r w:rsidRPr="001C3C7E">
        <w:rPr>
          <w:rFonts w:ascii="Times New Roman" w:hAnsi="Times New Roman" w:cs="Times New Roman"/>
          <w:b/>
          <w:sz w:val="28"/>
          <w:szCs w:val="28"/>
        </w:rPr>
        <w:t xml:space="preserve"> по 31 декабря 201</w:t>
      </w:r>
      <w:r w:rsidR="00C20F1F">
        <w:rPr>
          <w:rFonts w:ascii="Times New Roman" w:hAnsi="Times New Roman" w:cs="Times New Roman"/>
          <w:b/>
          <w:sz w:val="28"/>
          <w:szCs w:val="28"/>
        </w:rPr>
        <w:t>7</w:t>
      </w:r>
      <w:r w:rsidR="007E36D4" w:rsidRPr="001C3C7E">
        <w:rPr>
          <w:rFonts w:ascii="Times New Roman" w:hAnsi="Times New Roman" w:cs="Times New Roman"/>
          <w:b/>
          <w:sz w:val="28"/>
          <w:szCs w:val="28"/>
        </w:rPr>
        <w:t>г.</w:t>
      </w:r>
    </w:p>
    <w:p w:rsidR="003D5E29" w:rsidRDefault="003D5E29" w:rsidP="003D5E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8"/>
        <w:gridCol w:w="1700"/>
        <w:gridCol w:w="1418"/>
        <w:gridCol w:w="1275"/>
        <w:gridCol w:w="993"/>
        <w:gridCol w:w="1275"/>
        <w:gridCol w:w="1276"/>
        <w:gridCol w:w="850"/>
        <w:gridCol w:w="993"/>
        <w:gridCol w:w="1559"/>
        <w:gridCol w:w="1559"/>
        <w:gridCol w:w="1276"/>
      </w:tblGrid>
      <w:tr w:rsidR="00E82C7C" w:rsidRPr="00EF7959" w:rsidTr="00723194">
        <w:tc>
          <w:tcPr>
            <w:tcW w:w="426" w:type="dxa"/>
            <w:vMerge w:val="restart"/>
            <w:shd w:val="clear" w:color="auto" w:fill="auto"/>
          </w:tcPr>
          <w:p w:rsidR="00E82C7C" w:rsidRPr="00EF7959" w:rsidRDefault="00E82C7C" w:rsidP="002828C4">
            <w:pPr>
              <w:ind w:left="-1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E82C7C" w:rsidRPr="00EF7959" w:rsidRDefault="00E82C7C" w:rsidP="002828C4">
            <w:pPr>
              <w:ind w:left="-1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82C7C" w:rsidRPr="00EF7959" w:rsidRDefault="00E82C7C" w:rsidP="00282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82C7C" w:rsidRPr="00EF7959" w:rsidRDefault="00E82C7C" w:rsidP="00282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E82C7C" w:rsidRPr="00EF7959" w:rsidRDefault="00E82C7C" w:rsidP="00282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E82C7C" w:rsidRPr="00EF7959" w:rsidRDefault="00E82C7C" w:rsidP="00282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82C7C" w:rsidRPr="00EF7959" w:rsidRDefault="00E82C7C" w:rsidP="00282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E82C7C" w:rsidRPr="00EF7959" w:rsidRDefault="00E82C7C" w:rsidP="00282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  <w:proofErr w:type="gramEnd"/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, марка)</w:t>
            </w:r>
          </w:p>
        </w:tc>
        <w:tc>
          <w:tcPr>
            <w:tcW w:w="1559" w:type="dxa"/>
            <w:vMerge w:val="restart"/>
          </w:tcPr>
          <w:p w:rsidR="00E82C7C" w:rsidRPr="00EF7959" w:rsidRDefault="00E82C7C" w:rsidP="00282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proofErr w:type="spellEnd"/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-ванный</w:t>
            </w:r>
            <w:proofErr w:type="gramEnd"/>
            <w:r w:rsidRPr="00EF7959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  <w:r w:rsidRPr="00EF7959">
              <w:rPr>
                <w:rStyle w:val="a6"/>
                <w:rFonts w:ascii="Times New Roman" w:hAnsi="Times New Roman" w:cs="Times New Roman"/>
                <w:sz w:val="18"/>
                <w:szCs w:val="18"/>
              </w:rPr>
              <w:t>1</w:t>
            </w:r>
            <w:r w:rsidRPr="00EF7959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276" w:type="dxa"/>
            <w:vMerge w:val="restart"/>
          </w:tcPr>
          <w:p w:rsidR="00E82C7C" w:rsidRPr="00EF7959" w:rsidRDefault="00E82C7C" w:rsidP="00282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EF7959">
              <w:rPr>
                <w:rStyle w:val="a6"/>
                <w:rFonts w:ascii="Times New Roman" w:hAnsi="Times New Roman" w:cs="Times New Roman"/>
                <w:sz w:val="18"/>
                <w:szCs w:val="18"/>
              </w:rPr>
              <w:t>2</w:t>
            </w:r>
            <w:r w:rsidRPr="00EF7959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E82C7C" w:rsidRPr="00EF7959" w:rsidTr="00723194">
        <w:tc>
          <w:tcPr>
            <w:tcW w:w="426" w:type="dxa"/>
            <w:vMerge/>
            <w:shd w:val="clear" w:color="auto" w:fill="auto"/>
          </w:tcPr>
          <w:p w:rsidR="00E82C7C" w:rsidRPr="00EF7959" w:rsidRDefault="00E82C7C" w:rsidP="002828C4">
            <w:pPr>
              <w:ind w:left="-1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82C7C" w:rsidRPr="00EF7959" w:rsidRDefault="00E82C7C" w:rsidP="002828C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E82C7C" w:rsidRPr="00EF7959" w:rsidRDefault="00E82C7C" w:rsidP="002828C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82C7C" w:rsidRPr="00EF7959" w:rsidRDefault="00E82C7C" w:rsidP="00282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  <w:proofErr w:type="gramEnd"/>
            <w:r w:rsidRPr="00EF7959">
              <w:rPr>
                <w:rFonts w:ascii="Times New Roman" w:hAnsi="Times New Roman" w:cs="Times New Roman"/>
                <w:sz w:val="18"/>
                <w:szCs w:val="18"/>
              </w:rPr>
              <w:t xml:space="preserve"> объекта</w:t>
            </w:r>
          </w:p>
        </w:tc>
        <w:tc>
          <w:tcPr>
            <w:tcW w:w="1275" w:type="dxa"/>
            <w:shd w:val="clear" w:color="auto" w:fill="auto"/>
          </w:tcPr>
          <w:p w:rsidR="00E82C7C" w:rsidRPr="00EF7959" w:rsidRDefault="00E82C7C" w:rsidP="00282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  <w:proofErr w:type="gramEnd"/>
            <w:r w:rsidRPr="00EF79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собствен-ности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E82C7C" w:rsidRPr="00EF7959" w:rsidRDefault="00E82C7C" w:rsidP="00282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пло</w:t>
            </w:r>
            <w:proofErr w:type="gramEnd"/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-щадь</w:t>
            </w:r>
            <w:proofErr w:type="spellEnd"/>
            <w:r w:rsidRPr="00EF7959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E82C7C" w:rsidRPr="00EF7959" w:rsidRDefault="00E82C7C" w:rsidP="00282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страна</w:t>
            </w:r>
            <w:proofErr w:type="gramEnd"/>
            <w:r w:rsidRPr="00EF79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распо-ложения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E82C7C" w:rsidRPr="00EF7959" w:rsidRDefault="00E82C7C" w:rsidP="00282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  <w:proofErr w:type="gramEnd"/>
            <w:r w:rsidRPr="00EF7959">
              <w:rPr>
                <w:rFonts w:ascii="Times New Roman" w:hAnsi="Times New Roman" w:cs="Times New Roman"/>
                <w:sz w:val="18"/>
                <w:szCs w:val="18"/>
              </w:rPr>
              <w:t xml:space="preserve"> объекта</w:t>
            </w:r>
          </w:p>
        </w:tc>
        <w:tc>
          <w:tcPr>
            <w:tcW w:w="850" w:type="dxa"/>
            <w:shd w:val="clear" w:color="auto" w:fill="auto"/>
          </w:tcPr>
          <w:p w:rsidR="00E82C7C" w:rsidRPr="00EF7959" w:rsidRDefault="00E82C7C" w:rsidP="00282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пло</w:t>
            </w:r>
            <w:proofErr w:type="gramEnd"/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-щадь</w:t>
            </w:r>
            <w:proofErr w:type="spellEnd"/>
            <w:r w:rsidRPr="00EF7959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E82C7C" w:rsidRPr="00EF7959" w:rsidRDefault="00E82C7C" w:rsidP="00282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страна</w:t>
            </w:r>
            <w:proofErr w:type="gramEnd"/>
            <w:r w:rsidRPr="00EF79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распо-ложения</w:t>
            </w:r>
            <w:proofErr w:type="spellEnd"/>
          </w:p>
        </w:tc>
        <w:tc>
          <w:tcPr>
            <w:tcW w:w="1559" w:type="dxa"/>
            <w:vMerge/>
            <w:shd w:val="clear" w:color="auto" w:fill="auto"/>
          </w:tcPr>
          <w:p w:rsidR="00E82C7C" w:rsidRPr="00EF7959" w:rsidRDefault="00E82C7C" w:rsidP="00282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82C7C" w:rsidRPr="00EF7959" w:rsidRDefault="00E82C7C" w:rsidP="00282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82C7C" w:rsidRPr="00EF7959" w:rsidRDefault="00E82C7C" w:rsidP="00282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54C6" w:rsidRPr="00EF7959" w:rsidTr="00723194">
        <w:tc>
          <w:tcPr>
            <w:tcW w:w="426" w:type="dxa"/>
            <w:vMerge w:val="restart"/>
            <w:shd w:val="clear" w:color="auto" w:fill="auto"/>
          </w:tcPr>
          <w:p w:rsidR="009154C6" w:rsidRPr="00EF7959" w:rsidRDefault="009154C6" w:rsidP="002828C4">
            <w:pPr>
              <w:ind w:left="-1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154C6" w:rsidRPr="00EF7959" w:rsidRDefault="00FE1574" w:rsidP="002828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Егорова Н.А.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9154C6" w:rsidRPr="00EF7959" w:rsidRDefault="009154C6" w:rsidP="00EF79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Уполномоченный по правам человека в Тверской области</w:t>
            </w:r>
          </w:p>
        </w:tc>
        <w:tc>
          <w:tcPr>
            <w:tcW w:w="1418" w:type="dxa"/>
            <w:shd w:val="clear" w:color="auto" w:fill="auto"/>
          </w:tcPr>
          <w:p w:rsidR="009154C6" w:rsidRPr="00EF7959" w:rsidRDefault="009154C6" w:rsidP="00282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959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9154C6" w:rsidRPr="00EF7959" w:rsidRDefault="009154C6" w:rsidP="009154C6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  <w:proofErr w:type="gramStart"/>
            <w:r w:rsidRPr="00EF7959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индивиду</w:t>
            </w:r>
            <w:proofErr w:type="gramEnd"/>
            <w:r w:rsidRPr="00EF7959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-</w:t>
            </w:r>
          </w:p>
          <w:p w:rsidR="009154C6" w:rsidRPr="00EF7959" w:rsidRDefault="009154C6" w:rsidP="009154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F7959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альная</w:t>
            </w:r>
            <w:proofErr w:type="spellEnd"/>
            <w:proofErr w:type="gramEnd"/>
          </w:p>
        </w:tc>
        <w:tc>
          <w:tcPr>
            <w:tcW w:w="993" w:type="dxa"/>
            <w:shd w:val="clear" w:color="auto" w:fill="auto"/>
          </w:tcPr>
          <w:p w:rsidR="009154C6" w:rsidRPr="00EF7959" w:rsidRDefault="00FE1574" w:rsidP="00282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1 243,0</w:t>
            </w:r>
          </w:p>
        </w:tc>
        <w:tc>
          <w:tcPr>
            <w:tcW w:w="1275" w:type="dxa"/>
            <w:shd w:val="clear" w:color="auto" w:fill="auto"/>
          </w:tcPr>
          <w:p w:rsidR="009154C6" w:rsidRPr="00EF7959" w:rsidRDefault="009154C6" w:rsidP="00282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959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154C6" w:rsidRPr="00EF7959" w:rsidRDefault="009154C6" w:rsidP="00282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959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-</w:t>
            </w:r>
          </w:p>
          <w:p w:rsidR="009154C6" w:rsidRPr="00EF7959" w:rsidRDefault="009154C6" w:rsidP="00282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54C6" w:rsidRPr="00EF7959" w:rsidRDefault="009154C6" w:rsidP="00282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154C6" w:rsidRPr="00EF7959" w:rsidRDefault="009154C6" w:rsidP="002828C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F7959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-</w:t>
            </w:r>
          </w:p>
          <w:p w:rsidR="009154C6" w:rsidRPr="00EF7959" w:rsidRDefault="009154C6" w:rsidP="002828C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9154C6" w:rsidRPr="00EF7959" w:rsidRDefault="009154C6" w:rsidP="002828C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F7959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-</w:t>
            </w:r>
          </w:p>
          <w:p w:rsidR="009154C6" w:rsidRPr="00EF7959" w:rsidRDefault="009154C6" w:rsidP="002828C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154C6" w:rsidRPr="003D5E29" w:rsidRDefault="003D5E29" w:rsidP="003D5E2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FE1574" w:rsidRPr="001A0A56" w:rsidRDefault="001A0A56" w:rsidP="00282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2 466 919,00</w:t>
            </w:r>
          </w:p>
        </w:tc>
        <w:tc>
          <w:tcPr>
            <w:tcW w:w="1276" w:type="dxa"/>
            <w:vMerge w:val="restart"/>
          </w:tcPr>
          <w:p w:rsidR="009154C6" w:rsidRPr="00EF7959" w:rsidRDefault="009154C6" w:rsidP="00282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154C6" w:rsidRPr="00EF7959" w:rsidTr="00723194">
        <w:tc>
          <w:tcPr>
            <w:tcW w:w="426" w:type="dxa"/>
            <w:vMerge/>
            <w:shd w:val="clear" w:color="auto" w:fill="auto"/>
          </w:tcPr>
          <w:p w:rsidR="009154C6" w:rsidRPr="00EF7959" w:rsidRDefault="009154C6" w:rsidP="002828C4">
            <w:pPr>
              <w:ind w:left="-1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154C6" w:rsidRPr="00EF7959" w:rsidRDefault="009154C6" w:rsidP="002828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9154C6" w:rsidRPr="00EF7959" w:rsidRDefault="009154C6" w:rsidP="002828C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154C6" w:rsidRPr="00EF7959" w:rsidRDefault="009154C6" w:rsidP="002828C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F7959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9154C6" w:rsidRPr="00EF7959" w:rsidRDefault="009154C6" w:rsidP="009154C6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  <w:proofErr w:type="gramStart"/>
            <w:r w:rsidRPr="00EF7959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индивиду</w:t>
            </w:r>
            <w:proofErr w:type="gramEnd"/>
            <w:r w:rsidRPr="00EF7959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-</w:t>
            </w:r>
          </w:p>
          <w:p w:rsidR="009154C6" w:rsidRPr="00EF7959" w:rsidRDefault="009154C6" w:rsidP="009154C6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  <w:proofErr w:type="spellStart"/>
            <w:proofErr w:type="gramStart"/>
            <w:r w:rsidRPr="00EF7959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альная</w:t>
            </w:r>
            <w:proofErr w:type="spellEnd"/>
            <w:proofErr w:type="gramEnd"/>
          </w:p>
        </w:tc>
        <w:tc>
          <w:tcPr>
            <w:tcW w:w="993" w:type="dxa"/>
            <w:shd w:val="clear" w:color="auto" w:fill="auto"/>
            <w:vAlign w:val="center"/>
          </w:tcPr>
          <w:p w:rsidR="009154C6" w:rsidRPr="00EF7959" w:rsidRDefault="00FE1574" w:rsidP="009154C6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130,0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154C6" w:rsidRPr="00EF7959" w:rsidRDefault="009154C6" w:rsidP="002828C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F7959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9154C6" w:rsidRPr="00EF7959" w:rsidRDefault="009154C6" w:rsidP="00282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154C6" w:rsidRPr="00EF7959" w:rsidRDefault="009154C6" w:rsidP="00282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154C6" w:rsidRPr="00EF7959" w:rsidRDefault="009154C6" w:rsidP="00282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154C6" w:rsidRPr="00EF7959" w:rsidRDefault="009154C6" w:rsidP="00282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154C6" w:rsidRPr="00EF7959" w:rsidRDefault="009154C6" w:rsidP="00282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154C6" w:rsidRPr="00EF7959" w:rsidRDefault="009154C6" w:rsidP="002828C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  <w:tr w:rsidR="00723194" w:rsidRPr="00EF7959" w:rsidTr="00723194">
        <w:tc>
          <w:tcPr>
            <w:tcW w:w="426" w:type="dxa"/>
            <w:vMerge w:val="restart"/>
            <w:shd w:val="clear" w:color="auto" w:fill="auto"/>
          </w:tcPr>
          <w:p w:rsidR="00723194" w:rsidRPr="00EF7959" w:rsidRDefault="00723194" w:rsidP="00FE1574">
            <w:pPr>
              <w:ind w:left="-1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9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23194" w:rsidRPr="00EF7959" w:rsidRDefault="00723194" w:rsidP="00FE157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723194" w:rsidRPr="00EF7959" w:rsidRDefault="00723194" w:rsidP="00FE157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23194" w:rsidRPr="00EF7959" w:rsidRDefault="00723194" w:rsidP="00FE15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959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723194" w:rsidRPr="00EF7959" w:rsidRDefault="00723194" w:rsidP="00FE157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  <w:proofErr w:type="gramStart"/>
            <w:r w:rsidRPr="00EF7959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индивиду</w:t>
            </w:r>
            <w:proofErr w:type="gramEnd"/>
            <w:r w:rsidRPr="00EF7959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-</w:t>
            </w:r>
          </w:p>
          <w:p w:rsidR="00723194" w:rsidRPr="00EF7959" w:rsidRDefault="00723194" w:rsidP="00FE15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F7959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альная</w:t>
            </w:r>
            <w:proofErr w:type="spellEnd"/>
            <w:proofErr w:type="gramEnd"/>
          </w:p>
        </w:tc>
        <w:tc>
          <w:tcPr>
            <w:tcW w:w="993" w:type="dxa"/>
            <w:shd w:val="clear" w:color="auto" w:fill="auto"/>
          </w:tcPr>
          <w:p w:rsidR="00723194" w:rsidRPr="00EF7959" w:rsidRDefault="00723194" w:rsidP="00FE15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3 155,0</w:t>
            </w:r>
          </w:p>
        </w:tc>
        <w:tc>
          <w:tcPr>
            <w:tcW w:w="1275" w:type="dxa"/>
            <w:shd w:val="clear" w:color="auto" w:fill="auto"/>
          </w:tcPr>
          <w:p w:rsidR="00723194" w:rsidRPr="00EF7959" w:rsidRDefault="00723194" w:rsidP="00FE15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7959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23194" w:rsidRPr="00EF7959" w:rsidRDefault="00723194" w:rsidP="00723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23194" w:rsidRPr="00EF7959" w:rsidRDefault="00723194" w:rsidP="0072319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23194" w:rsidRPr="00EF7959" w:rsidRDefault="00723194" w:rsidP="0072319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23194" w:rsidRPr="00EF7959" w:rsidRDefault="00723194" w:rsidP="00FE15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gramStart"/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gramEnd"/>
            <w:r w:rsidRPr="00EF79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EF79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Mitsubishi </w:t>
            </w:r>
            <w:proofErr w:type="spellStart"/>
            <w:r w:rsidRPr="00EF79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Pajero</w:t>
            </w:r>
            <w:proofErr w:type="spellEnd"/>
            <w:r w:rsidRPr="00EF79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Sport</w:t>
            </w:r>
          </w:p>
          <w:p w:rsidR="00723194" w:rsidRPr="00EF7959" w:rsidRDefault="00723194" w:rsidP="009154C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723194" w:rsidRPr="00EF7959" w:rsidRDefault="00723194" w:rsidP="00FE15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A0A56">
              <w:rPr>
                <w:rFonts w:ascii="Times New Roman" w:hAnsi="Times New Roman" w:cs="Times New Roman"/>
                <w:sz w:val="18"/>
                <w:szCs w:val="18"/>
              </w:rPr>
              <w:t> 132 754,34</w:t>
            </w:r>
            <w:bookmarkStart w:id="0" w:name="_GoBack"/>
            <w:bookmarkEnd w:id="0"/>
          </w:p>
          <w:p w:rsidR="00723194" w:rsidRPr="00EF7959" w:rsidRDefault="00723194" w:rsidP="009154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723194" w:rsidRPr="00EF7959" w:rsidRDefault="00723194" w:rsidP="00FE15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23194" w:rsidRPr="00EF7959" w:rsidRDefault="00723194" w:rsidP="009154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3194" w:rsidRPr="00EF7959" w:rsidTr="00723194">
        <w:tc>
          <w:tcPr>
            <w:tcW w:w="426" w:type="dxa"/>
            <w:vMerge/>
            <w:shd w:val="clear" w:color="auto" w:fill="auto"/>
          </w:tcPr>
          <w:p w:rsidR="00723194" w:rsidRPr="00EF7959" w:rsidRDefault="00723194" w:rsidP="009154C6">
            <w:pPr>
              <w:ind w:left="-1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23194" w:rsidRPr="00EF7959" w:rsidRDefault="00723194" w:rsidP="009154C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723194" w:rsidRPr="00EF7959" w:rsidRDefault="00723194" w:rsidP="009154C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23194" w:rsidRPr="00EF7959" w:rsidRDefault="00723194" w:rsidP="009154C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</w:tc>
        <w:tc>
          <w:tcPr>
            <w:tcW w:w="1275" w:type="dxa"/>
            <w:shd w:val="clear" w:color="auto" w:fill="auto"/>
          </w:tcPr>
          <w:p w:rsidR="00723194" w:rsidRPr="00EF7959" w:rsidRDefault="00723194" w:rsidP="00FE157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  <w:proofErr w:type="gramStart"/>
            <w:r w:rsidRPr="00EF7959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индивиду</w:t>
            </w:r>
            <w:proofErr w:type="gramEnd"/>
            <w:r w:rsidRPr="00EF7959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-</w:t>
            </w:r>
          </w:p>
          <w:p w:rsidR="00723194" w:rsidRPr="00EF7959" w:rsidRDefault="00723194" w:rsidP="00FE15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EF7959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альная</w:t>
            </w:r>
            <w:proofErr w:type="spellEnd"/>
            <w:proofErr w:type="gramEnd"/>
          </w:p>
        </w:tc>
        <w:tc>
          <w:tcPr>
            <w:tcW w:w="993" w:type="dxa"/>
            <w:shd w:val="clear" w:color="auto" w:fill="auto"/>
          </w:tcPr>
          <w:p w:rsidR="00723194" w:rsidRPr="00EF7959" w:rsidRDefault="00723194" w:rsidP="009154C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114,3</w:t>
            </w:r>
          </w:p>
        </w:tc>
        <w:tc>
          <w:tcPr>
            <w:tcW w:w="1275" w:type="dxa"/>
            <w:shd w:val="clear" w:color="auto" w:fill="auto"/>
          </w:tcPr>
          <w:p w:rsidR="00723194" w:rsidRPr="00EF7959" w:rsidRDefault="00723194" w:rsidP="009154C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7959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23194" w:rsidRPr="00EF7959" w:rsidRDefault="00723194" w:rsidP="009154C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23194" w:rsidRPr="00EF7959" w:rsidRDefault="00723194" w:rsidP="009154C6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23194" w:rsidRPr="00EF7959" w:rsidRDefault="00723194" w:rsidP="009154C6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23194" w:rsidRPr="00EF7959" w:rsidRDefault="00723194" w:rsidP="009154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23194" w:rsidRPr="00EF7959" w:rsidRDefault="00723194" w:rsidP="009154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23194" w:rsidRPr="00EF7959" w:rsidRDefault="00723194" w:rsidP="009154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82C7C" w:rsidRDefault="00E82C7C" w:rsidP="00E82C7C">
      <w:pPr>
        <w:jc w:val="center"/>
      </w:pPr>
    </w:p>
    <w:p w:rsidR="00E82C7C" w:rsidRDefault="00E82C7C" w:rsidP="00904E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2C7C" w:rsidRPr="00904E6C" w:rsidRDefault="00E82C7C" w:rsidP="00904E6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82C7C" w:rsidRPr="00904E6C" w:rsidSect="00040E6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E63"/>
    <w:rsid w:val="00032376"/>
    <w:rsid w:val="00040E63"/>
    <w:rsid w:val="001A0A56"/>
    <w:rsid w:val="001C3C7E"/>
    <w:rsid w:val="003A2CE9"/>
    <w:rsid w:val="003A4027"/>
    <w:rsid w:val="003D5E29"/>
    <w:rsid w:val="00654090"/>
    <w:rsid w:val="00722A5C"/>
    <w:rsid w:val="00723194"/>
    <w:rsid w:val="007D3606"/>
    <w:rsid w:val="007E36D4"/>
    <w:rsid w:val="00877FC0"/>
    <w:rsid w:val="00904E6C"/>
    <w:rsid w:val="009154C6"/>
    <w:rsid w:val="00B8310D"/>
    <w:rsid w:val="00BA4F8A"/>
    <w:rsid w:val="00BA71B2"/>
    <w:rsid w:val="00C20F1F"/>
    <w:rsid w:val="00C70F1B"/>
    <w:rsid w:val="00E51457"/>
    <w:rsid w:val="00E82C7C"/>
    <w:rsid w:val="00EF7959"/>
    <w:rsid w:val="00FE1574"/>
    <w:rsid w:val="00FF0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68BCA0-41DB-4CFF-BE9F-3346336CF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0E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04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82C7C"/>
    <w:rPr>
      <w:b/>
      <w:bCs/>
    </w:rPr>
  </w:style>
  <w:style w:type="character" w:styleId="a6">
    <w:name w:val="footnote reference"/>
    <w:basedOn w:val="a0"/>
    <w:uiPriority w:val="99"/>
    <w:rsid w:val="00E82C7C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EF79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F79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61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84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8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8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6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6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2017-04-03T06:39:00Z</cp:lastPrinted>
  <dcterms:created xsi:type="dcterms:W3CDTF">2018-03-28T14:57:00Z</dcterms:created>
  <dcterms:modified xsi:type="dcterms:W3CDTF">2018-03-29T08:11:00Z</dcterms:modified>
</cp:coreProperties>
</file>