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56F" w:rsidRPr="004F12E6" w:rsidRDefault="0024656F" w:rsidP="0024656F">
      <w:pPr>
        <w:jc w:val="center"/>
        <w:rPr>
          <w:b/>
          <w:bCs/>
          <w:sz w:val="22"/>
          <w:szCs w:val="22"/>
        </w:rPr>
      </w:pPr>
      <w:r w:rsidRPr="004F12E6">
        <w:rPr>
          <w:b/>
          <w:bCs/>
          <w:sz w:val="22"/>
          <w:szCs w:val="22"/>
        </w:rPr>
        <w:t xml:space="preserve">Сведения о доходах, расходах, об имуществе и обязательствах имущественного характера </w:t>
      </w:r>
    </w:p>
    <w:p w:rsidR="0024656F" w:rsidRPr="004F12E6" w:rsidRDefault="0024656F" w:rsidP="0024656F">
      <w:pPr>
        <w:jc w:val="center"/>
        <w:rPr>
          <w:b/>
          <w:bCs/>
          <w:sz w:val="22"/>
          <w:szCs w:val="22"/>
        </w:rPr>
      </w:pPr>
      <w:r w:rsidRPr="004F12E6">
        <w:rPr>
          <w:b/>
          <w:bCs/>
          <w:sz w:val="22"/>
          <w:szCs w:val="22"/>
        </w:rPr>
        <w:t xml:space="preserve">федеральных государственных служащих, замещающих должности в Главном управлении  МЧС России по Калининградской области </w:t>
      </w:r>
    </w:p>
    <w:p w:rsidR="0024656F" w:rsidRPr="004F12E6" w:rsidRDefault="0024656F" w:rsidP="0024656F">
      <w:pPr>
        <w:jc w:val="center"/>
        <w:rPr>
          <w:b/>
          <w:bCs/>
          <w:sz w:val="22"/>
          <w:szCs w:val="22"/>
        </w:rPr>
      </w:pPr>
      <w:r w:rsidRPr="004F12E6">
        <w:rPr>
          <w:b/>
          <w:bCs/>
          <w:sz w:val="22"/>
          <w:szCs w:val="22"/>
        </w:rPr>
        <w:t xml:space="preserve">и подведомственных </w:t>
      </w:r>
      <w:proofErr w:type="gramStart"/>
      <w:r w:rsidRPr="004F12E6">
        <w:rPr>
          <w:b/>
          <w:bCs/>
          <w:sz w:val="22"/>
          <w:szCs w:val="22"/>
        </w:rPr>
        <w:t>учреждениях</w:t>
      </w:r>
      <w:proofErr w:type="gramEnd"/>
      <w:r w:rsidRPr="004F12E6">
        <w:rPr>
          <w:b/>
          <w:bCs/>
          <w:sz w:val="22"/>
          <w:szCs w:val="22"/>
        </w:rPr>
        <w:t>,  и членов их семей за период с 1 января 2019 года по 31 декабря 2019 года</w:t>
      </w:r>
    </w:p>
    <w:p w:rsidR="0024656F" w:rsidRPr="004F12E6" w:rsidRDefault="0024656F" w:rsidP="0024656F">
      <w:pPr>
        <w:rPr>
          <w:b/>
          <w:sz w:val="28"/>
          <w:szCs w:val="28"/>
          <w:highlight w:val="yellow"/>
        </w:rPr>
      </w:pPr>
    </w:p>
    <w:tbl>
      <w:tblPr>
        <w:tblW w:w="15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3"/>
        <w:gridCol w:w="1743"/>
        <w:gridCol w:w="919"/>
        <w:gridCol w:w="1058"/>
        <w:gridCol w:w="1080"/>
        <w:gridCol w:w="1080"/>
        <w:gridCol w:w="1175"/>
        <w:gridCol w:w="1143"/>
        <w:gridCol w:w="1134"/>
        <w:gridCol w:w="1126"/>
        <w:gridCol w:w="1700"/>
        <w:gridCol w:w="1426"/>
        <w:gridCol w:w="1484"/>
      </w:tblGrid>
      <w:tr w:rsidR="0024656F" w:rsidRPr="004F12E6" w:rsidTr="004A1944">
        <w:trPr>
          <w:tblHeader/>
          <w:jc w:val="center"/>
        </w:trPr>
        <w:tc>
          <w:tcPr>
            <w:tcW w:w="563" w:type="dxa"/>
            <w:vMerge w:val="restart"/>
          </w:tcPr>
          <w:p w:rsidR="0024656F" w:rsidRPr="004F12E6" w:rsidRDefault="0024656F" w:rsidP="0024656F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 xml:space="preserve">№ </w:t>
            </w:r>
            <w:proofErr w:type="spellStart"/>
            <w:r w:rsidRPr="004F12E6">
              <w:rPr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743" w:type="dxa"/>
            <w:vMerge w:val="restart"/>
          </w:tcPr>
          <w:p w:rsidR="0024656F" w:rsidRPr="004F12E6" w:rsidRDefault="0024656F" w:rsidP="0024656F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19" w:type="dxa"/>
            <w:vMerge w:val="restart"/>
          </w:tcPr>
          <w:p w:rsidR="0024656F" w:rsidRPr="004F12E6" w:rsidRDefault="0024656F" w:rsidP="0024656F">
            <w:pPr>
              <w:jc w:val="center"/>
              <w:rPr>
                <w:bCs/>
                <w:sz w:val="20"/>
                <w:szCs w:val="20"/>
              </w:rPr>
            </w:pPr>
          </w:p>
          <w:p w:rsidR="0024656F" w:rsidRPr="004F12E6" w:rsidRDefault="0024656F" w:rsidP="0024656F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4F12E6">
              <w:rPr>
                <w:bCs/>
                <w:sz w:val="20"/>
                <w:szCs w:val="20"/>
              </w:rPr>
              <w:t>Долж-ность</w:t>
            </w:r>
            <w:proofErr w:type="spellEnd"/>
            <w:proofErr w:type="gramEnd"/>
          </w:p>
        </w:tc>
        <w:tc>
          <w:tcPr>
            <w:tcW w:w="4393" w:type="dxa"/>
            <w:gridSpan w:val="4"/>
          </w:tcPr>
          <w:p w:rsidR="0024656F" w:rsidRPr="004F12E6" w:rsidRDefault="0024656F" w:rsidP="0024656F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</w:tcPr>
          <w:p w:rsidR="0024656F" w:rsidRPr="004F12E6" w:rsidRDefault="0024656F" w:rsidP="0024656F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vMerge w:val="restart"/>
          </w:tcPr>
          <w:p w:rsidR="0024656F" w:rsidRPr="004F12E6" w:rsidRDefault="0024656F" w:rsidP="0024656F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Транспортные средства</w:t>
            </w:r>
          </w:p>
          <w:p w:rsidR="0024656F" w:rsidRPr="004F12E6" w:rsidRDefault="0024656F" w:rsidP="0024656F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 xml:space="preserve">(вид, марка) </w:t>
            </w:r>
          </w:p>
        </w:tc>
        <w:tc>
          <w:tcPr>
            <w:tcW w:w="1426" w:type="dxa"/>
            <w:vMerge w:val="restart"/>
          </w:tcPr>
          <w:p w:rsidR="0024656F" w:rsidRPr="004F12E6" w:rsidRDefault="0024656F" w:rsidP="0024656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4F12E6">
                <w:rPr>
                  <w:bCs/>
                  <w:sz w:val="20"/>
                  <w:szCs w:val="20"/>
                </w:rPr>
                <w:t>&lt;1&gt;</w:t>
              </w:r>
            </w:hyperlink>
            <w:r w:rsidRPr="004F12E6">
              <w:rPr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1484" w:type="dxa"/>
            <w:vMerge w:val="restart"/>
          </w:tcPr>
          <w:p w:rsidR="0024656F" w:rsidRPr="004F12E6" w:rsidRDefault="0024656F" w:rsidP="0024656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4F12E6">
                <w:rPr>
                  <w:bCs/>
                  <w:sz w:val="20"/>
                  <w:szCs w:val="20"/>
                </w:rPr>
                <w:t>&lt;2&gt;</w:t>
              </w:r>
            </w:hyperlink>
            <w:r w:rsidRPr="004F12E6">
              <w:rPr>
                <w:bCs/>
                <w:sz w:val="20"/>
                <w:szCs w:val="20"/>
              </w:rPr>
              <w:t xml:space="preserve"> (вид </w:t>
            </w:r>
            <w:proofErr w:type="spellStart"/>
            <w:proofErr w:type="gramStart"/>
            <w:r w:rsidRPr="004F12E6">
              <w:rPr>
                <w:bCs/>
                <w:sz w:val="20"/>
                <w:szCs w:val="20"/>
              </w:rPr>
              <w:t>приобретен-ного</w:t>
            </w:r>
            <w:proofErr w:type="spellEnd"/>
            <w:proofErr w:type="gramEnd"/>
            <w:r w:rsidRPr="004F12E6">
              <w:rPr>
                <w:bCs/>
                <w:sz w:val="20"/>
                <w:szCs w:val="20"/>
              </w:rPr>
              <w:t xml:space="preserve"> имущества, источники)</w:t>
            </w:r>
          </w:p>
        </w:tc>
      </w:tr>
      <w:tr w:rsidR="0024656F" w:rsidRPr="004F12E6" w:rsidTr="004A1944">
        <w:trPr>
          <w:tblHeader/>
          <w:jc w:val="center"/>
        </w:trPr>
        <w:tc>
          <w:tcPr>
            <w:tcW w:w="563" w:type="dxa"/>
            <w:vMerge/>
          </w:tcPr>
          <w:p w:rsidR="0024656F" w:rsidRPr="004F12E6" w:rsidRDefault="0024656F" w:rsidP="00246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43" w:type="dxa"/>
            <w:vMerge/>
          </w:tcPr>
          <w:p w:rsidR="0024656F" w:rsidRPr="004F12E6" w:rsidRDefault="0024656F" w:rsidP="00246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:rsidR="0024656F" w:rsidRPr="004F12E6" w:rsidRDefault="0024656F" w:rsidP="00246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8" w:type="dxa"/>
          </w:tcPr>
          <w:p w:rsidR="0024656F" w:rsidRPr="004F12E6" w:rsidRDefault="0024656F" w:rsidP="0024656F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</w:tcPr>
          <w:p w:rsidR="0024656F" w:rsidRPr="004F12E6" w:rsidRDefault="0024656F" w:rsidP="0024656F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</w:tcPr>
          <w:p w:rsidR="0024656F" w:rsidRPr="004F12E6" w:rsidRDefault="0024656F" w:rsidP="0024656F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Площадь</w:t>
            </w:r>
          </w:p>
          <w:p w:rsidR="0024656F" w:rsidRPr="004F12E6" w:rsidRDefault="0024656F" w:rsidP="0024656F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(кв. м.)</w:t>
            </w:r>
          </w:p>
        </w:tc>
        <w:tc>
          <w:tcPr>
            <w:tcW w:w="1175" w:type="dxa"/>
          </w:tcPr>
          <w:p w:rsidR="0024656F" w:rsidRPr="004F12E6" w:rsidRDefault="0024656F" w:rsidP="0024656F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 xml:space="preserve">Страна </w:t>
            </w:r>
          </w:p>
          <w:p w:rsidR="0024656F" w:rsidRPr="004F12E6" w:rsidRDefault="0024656F" w:rsidP="0024656F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4F12E6">
              <w:rPr>
                <w:bCs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143" w:type="dxa"/>
          </w:tcPr>
          <w:p w:rsidR="0024656F" w:rsidRPr="004F12E6" w:rsidRDefault="0024656F" w:rsidP="0024656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24656F" w:rsidRPr="004F12E6" w:rsidRDefault="0024656F" w:rsidP="0024656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126" w:type="dxa"/>
          </w:tcPr>
          <w:p w:rsidR="0024656F" w:rsidRPr="004F12E6" w:rsidRDefault="0024656F" w:rsidP="0024656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F12E6">
              <w:rPr>
                <w:bCs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700" w:type="dxa"/>
            <w:vMerge/>
          </w:tcPr>
          <w:p w:rsidR="0024656F" w:rsidRPr="004F12E6" w:rsidRDefault="0024656F" w:rsidP="00246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  <w:vMerge/>
          </w:tcPr>
          <w:p w:rsidR="0024656F" w:rsidRPr="004F12E6" w:rsidRDefault="0024656F" w:rsidP="00246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4656F" w:rsidRPr="004F12E6" w:rsidRDefault="0024656F" w:rsidP="002465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656F" w:rsidRPr="004F12E6" w:rsidTr="004A1944">
        <w:trPr>
          <w:jc w:val="center"/>
        </w:trPr>
        <w:tc>
          <w:tcPr>
            <w:tcW w:w="563" w:type="dxa"/>
          </w:tcPr>
          <w:p w:rsidR="0024656F" w:rsidRPr="004F12E6" w:rsidRDefault="0024656F" w:rsidP="0024656F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743" w:type="dxa"/>
          </w:tcPr>
          <w:p w:rsidR="0024656F" w:rsidRPr="004F12E6" w:rsidRDefault="0024656F" w:rsidP="0024656F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19" w:type="dxa"/>
          </w:tcPr>
          <w:p w:rsidR="0024656F" w:rsidRPr="004F12E6" w:rsidRDefault="0024656F" w:rsidP="0024656F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58" w:type="dxa"/>
          </w:tcPr>
          <w:p w:rsidR="0024656F" w:rsidRPr="004F12E6" w:rsidRDefault="0024656F" w:rsidP="0024656F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24656F" w:rsidRPr="004F12E6" w:rsidRDefault="0024656F" w:rsidP="0024656F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24656F" w:rsidRPr="004F12E6" w:rsidRDefault="0024656F" w:rsidP="0024656F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175" w:type="dxa"/>
          </w:tcPr>
          <w:p w:rsidR="0024656F" w:rsidRPr="004F12E6" w:rsidRDefault="0024656F" w:rsidP="0024656F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143" w:type="dxa"/>
          </w:tcPr>
          <w:p w:rsidR="0024656F" w:rsidRPr="004F12E6" w:rsidRDefault="0024656F" w:rsidP="0024656F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24656F" w:rsidRPr="004F12E6" w:rsidRDefault="0024656F" w:rsidP="0024656F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26" w:type="dxa"/>
          </w:tcPr>
          <w:p w:rsidR="0024656F" w:rsidRPr="004F12E6" w:rsidRDefault="0024656F" w:rsidP="0024656F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700" w:type="dxa"/>
          </w:tcPr>
          <w:p w:rsidR="0024656F" w:rsidRPr="004F12E6" w:rsidRDefault="0024656F" w:rsidP="0024656F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426" w:type="dxa"/>
          </w:tcPr>
          <w:p w:rsidR="0024656F" w:rsidRPr="004F12E6" w:rsidRDefault="0024656F" w:rsidP="0024656F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484" w:type="dxa"/>
          </w:tcPr>
          <w:p w:rsidR="0024656F" w:rsidRPr="004F12E6" w:rsidRDefault="0024656F" w:rsidP="0024656F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14</w:t>
            </w:r>
          </w:p>
        </w:tc>
      </w:tr>
      <w:tr w:rsidR="0024656F" w:rsidRPr="004F12E6" w:rsidTr="0024656F">
        <w:trPr>
          <w:jc w:val="center"/>
        </w:trPr>
        <w:tc>
          <w:tcPr>
            <w:tcW w:w="15631" w:type="dxa"/>
            <w:gridSpan w:val="13"/>
          </w:tcPr>
          <w:p w:rsidR="0024656F" w:rsidRPr="004F12E6" w:rsidRDefault="0024656F" w:rsidP="0024656F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4F12E6">
              <w:rPr>
                <w:b/>
                <w:bCs/>
                <w:sz w:val="20"/>
                <w:szCs w:val="20"/>
              </w:rPr>
              <w:t>Военнослужащие</w:t>
            </w:r>
          </w:p>
        </w:tc>
      </w:tr>
      <w:tr w:rsidR="0024656F" w:rsidRPr="004F12E6" w:rsidTr="004A1944">
        <w:trPr>
          <w:trHeight w:val="58"/>
          <w:jc w:val="center"/>
        </w:trPr>
        <w:tc>
          <w:tcPr>
            <w:tcW w:w="563" w:type="dxa"/>
          </w:tcPr>
          <w:p w:rsidR="0024656F" w:rsidRPr="004F12E6" w:rsidRDefault="0024656F" w:rsidP="0024656F">
            <w:pPr>
              <w:widowControl w:val="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24656F" w:rsidRPr="004F12E6" w:rsidRDefault="0024656F" w:rsidP="0024656F">
            <w:pPr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ПАСЕЧНИК Ю.С.</w:t>
            </w:r>
          </w:p>
        </w:tc>
        <w:tc>
          <w:tcPr>
            <w:tcW w:w="919" w:type="dxa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Пер. зам. НГУ</w:t>
            </w:r>
          </w:p>
        </w:tc>
        <w:tc>
          <w:tcPr>
            <w:tcW w:w="1058" w:type="dxa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индивид.</w:t>
            </w:r>
          </w:p>
        </w:tc>
        <w:tc>
          <w:tcPr>
            <w:tcW w:w="1080" w:type="dxa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53,7</w:t>
            </w:r>
          </w:p>
        </w:tc>
        <w:tc>
          <w:tcPr>
            <w:tcW w:w="1175" w:type="dxa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51,0</w:t>
            </w:r>
          </w:p>
        </w:tc>
        <w:tc>
          <w:tcPr>
            <w:tcW w:w="1126" w:type="dxa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Автомобиль легковой – </w:t>
            </w:r>
          </w:p>
          <w:p w:rsidR="0024656F" w:rsidRPr="004F12E6" w:rsidRDefault="0024656F" w:rsidP="0024656F">
            <w:pPr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4F12E6">
              <w:rPr>
                <w:sz w:val="20"/>
                <w:szCs w:val="20"/>
              </w:rPr>
              <w:t>Chevrolet</w:t>
            </w:r>
            <w:proofErr w:type="spellEnd"/>
            <w:r w:rsidRPr="004F12E6">
              <w:rPr>
                <w:sz w:val="20"/>
                <w:szCs w:val="20"/>
              </w:rPr>
              <w:t xml:space="preserve"> GMT900 (</w:t>
            </w:r>
            <w:proofErr w:type="spellStart"/>
            <w:r w:rsidRPr="004F12E6">
              <w:rPr>
                <w:sz w:val="20"/>
                <w:szCs w:val="20"/>
              </w:rPr>
              <w:t>Tahoe</w:t>
            </w:r>
            <w:proofErr w:type="spellEnd"/>
            <w:r w:rsidRPr="004F12E6">
              <w:rPr>
                <w:sz w:val="20"/>
                <w:szCs w:val="20"/>
              </w:rPr>
              <w:t>)</w:t>
            </w:r>
          </w:p>
        </w:tc>
        <w:tc>
          <w:tcPr>
            <w:tcW w:w="1426" w:type="dxa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  <w:highlight w:val="yellow"/>
              </w:rPr>
            </w:pPr>
            <w:r w:rsidRPr="004F12E6">
              <w:rPr>
                <w:sz w:val="20"/>
                <w:szCs w:val="20"/>
              </w:rPr>
              <w:t>1745154,63</w:t>
            </w:r>
          </w:p>
        </w:tc>
        <w:tc>
          <w:tcPr>
            <w:tcW w:w="1484" w:type="dxa"/>
          </w:tcPr>
          <w:p w:rsidR="0024656F" w:rsidRPr="004F12E6" w:rsidRDefault="007A7FF5" w:rsidP="0024656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925275" w:rsidRPr="004F12E6" w:rsidTr="004A1944">
        <w:trPr>
          <w:trHeight w:val="1380"/>
          <w:jc w:val="center"/>
        </w:trPr>
        <w:tc>
          <w:tcPr>
            <w:tcW w:w="563" w:type="dxa"/>
            <w:vMerge w:val="restart"/>
          </w:tcPr>
          <w:p w:rsidR="00925275" w:rsidRPr="004F12E6" w:rsidRDefault="00925275" w:rsidP="0024656F">
            <w:pPr>
              <w:widowControl w:val="0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2.</w:t>
            </w:r>
          </w:p>
        </w:tc>
        <w:tc>
          <w:tcPr>
            <w:tcW w:w="1743" w:type="dxa"/>
          </w:tcPr>
          <w:p w:rsidR="00925275" w:rsidRPr="004F12E6" w:rsidRDefault="00925275" w:rsidP="0024656F">
            <w:pPr>
              <w:ind w:right="-45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ТРОЯНОВСКИЙ В.А.</w:t>
            </w:r>
          </w:p>
        </w:tc>
        <w:tc>
          <w:tcPr>
            <w:tcW w:w="919" w:type="dxa"/>
          </w:tcPr>
          <w:p w:rsidR="00925275" w:rsidRPr="004F12E6" w:rsidRDefault="00925275" w:rsidP="00925275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Зам. </w:t>
            </w:r>
            <w:proofErr w:type="spellStart"/>
            <w:r w:rsidRPr="004F12E6">
              <w:rPr>
                <w:sz w:val="20"/>
                <w:szCs w:val="20"/>
              </w:rPr>
              <w:t>нач</w:t>
            </w:r>
            <w:proofErr w:type="gramStart"/>
            <w:r w:rsidRPr="004F12E6">
              <w:rPr>
                <w:sz w:val="20"/>
                <w:szCs w:val="20"/>
              </w:rPr>
              <w:t>.Г</w:t>
            </w:r>
            <w:proofErr w:type="gramEnd"/>
            <w:r w:rsidRPr="004F12E6">
              <w:rPr>
                <w:sz w:val="20"/>
                <w:szCs w:val="20"/>
              </w:rPr>
              <w:t>У</w:t>
            </w:r>
            <w:proofErr w:type="spellEnd"/>
            <w:r w:rsidRPr="004F12E6">
              <w:rPr>
                <w:sz w:val="20"/>
                <w:szCs w:val="20"/>
              </w:rPr>
              <w:t xml:space="preserve"> (по ГО и ЗН.)</w:t>
            </w:r>
          </w:p>
        </w:tc>
        <w:tc>
          <w:tcPr>
            <w:tcW w:w="1058" w:type="dxa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</w:p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</w:p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Общая долевая 1/5</w:t>
            </w:r>
          </w:p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080" w:type="dxa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75,9</w:t>
            </w:r>
          </w:p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</w:p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</w:p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37,2</w:t>
            </w:r>
          </w:p>
        </w:tc>
        <w:tc>
          <w:tcPr>
            <w:tcW w:w="1175" w:type="dxa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Россия</w:t>
            </w:r>
          </w:p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</w:p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</w:p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</w:tcPr>
          <w:p w:rsidR="00925275" w:rsidRPr="004F12E6" w:rsidRDefault="007A7FF5" w:rsidP="0024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Автомобиль легковой – </w:t>
            </w:r>
          </w:p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ВАЗ 21074 ЛАДА 2107</w:t>
            </w:r>
          </w:p>
        </w:tc>
        <w:tc>
          <w:tcPr>
            <w:tcW w:w="1426" w:type="dxa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1707773,66</w:t>
            </w:r>
          </w:p>
        </w:tc>
        <w:tc>
          <w:tcPr>
            <w:tcW w:w="1484" w:type="dxa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</w:tr>
      <w:tr w:rsidR="00925275" w:rsidRPr="004F12E6" w:rsidTr="004A1944">
        <w:trPr>
          <w:trHeight w:val="460"/>
          <w:jc w:val="center"/>
        </w:trPr>
        <w:tc>
          <w:tcPr>
            <w:tcW w:w="563" w:type="dxa"/>
            <w:vMerge/>
          </w:tcPr>
          <w:p w:rsidR="00925275" w:rsidRPr="004F12E6" w:rsidRDefault="00925275" w:rsidP="0024656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925275" w:rsidRPr="004F12E6" w:rsidRDefault="00925275" w:rsidP="0024656F">
            <w:pPr>
              <w:ind w:right="-45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супруга</w:t>
            </w:r>
          </w:p>
        </w:tc>
        <w:tc>
          <w:tcPr>
            <w:tcW w:w="919" w:type="dxa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</w:tcPr>
          <w:p w:rsidR="00925275" w:rsidRPr="004F12E6" w:rsidRDefault="00BE77C4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</w:t>
            </w:r>
            <w:r w:rsidR="00925275" w:rsidRPr="004F12E6">
              <w:rPr>
                <w:sz w:val="20"/>
                <w:szCs w:val="20"/>
              </w:rPr>
              <w:t>вартира</w:t>
            </w:r>
          </w:p>
          <w:p w:rsidR="00BE77C4" w:rsidRPr="004F12E6" w:rsidRDefault="00BE77C4" w:rsidP="0024656F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24656F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  <w:p w:rsidR="00BE77C4" w:rsidRPr="004F12E6" w:rsidRDefault="00BE77C4" w:rsidP="00246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Общая долевая 1/5</w:t>
            </w:r>
          </w:p>
          <w:p w:rsidR="00925275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080" w:type="dxa"/>
          </w:tcPr>
          <w:p w:rsidR="00925275" w:rsidRPr="004F12E6" w:rsidRDefault="00BE77C4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75,9</w:t>
            </w:r>
          </w:p>
          <w:p w:rsidR="00BE77C4" w:rsidRPr="004F12E6" w:rsidRDefault="00BE77C4" w:rsidP="0024656F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24656F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37,2</w:t>
            </w:r>
          </w:p>
        </w:tc>
        <w:tc>
          <w:tcPr>
            <w:tcW w:w="1175" w:type="dxa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Россия</w:t>
            </w:r>
          </w:p>
          <w:p w:rsidR="00BE77C4" w:rsidRPr="004F12E6" w:rsidRDefault="00BE77C4" w:rsidP="0024656F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24656F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3" w:type="dxa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  <w:p w:rsidR="00BE77C4" w:rsidRPr="004F12E6" w:rsidRDefault="00BE77C4" w:rsidP="0024656F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24656F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  <w:p w:rsidR="00BE77C4" w:rsidRPr="004F12E6" w:rsidRDefault="00BE77C4" w:rsidP="0024656F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24656F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  <w:p w:rsidR="00BE77C4" w:rsidRPr="004F12E6" w:rsidRDefault="00BE77C4" w:rsidP="0024656F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24656F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  <w:p w:rsidR="00BE77C4" w:rsidRPr="004F12E6" w:rsidRDefault="00BE77C4" w:rsidP="0024656F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24656F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786293,85</w:t>
            </w:r>
          </w:p>
          <w:p w:rsidR="00BE77C4" w:rsidRPr="004F12E6" w:rsidRDefault="00BE77C4" w:rsidP="0024656F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24656F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  <w:p w:rsidR="00BE77C4" w:rsidRPr="004F12E6" w:rsidRDefault="00BE77C4" w:rsidP="0024656F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24656F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</w:tr>
      <w:tr w:rsidR="00BE77C4" w:rsidRPr="004F12E6" w:rsidTr="004A1944">
        <w:trPr>
          <w:trHeight w:val="318"/>
          <w:jc w:val="center"/>
        </w:trPr>
        <w:tc>
          <w:tcPr>
            <w:tcW w:w="563" w:type="dxa"/>
            <w:vMerge/>
            <w:shd w:val="clear" w:color="auto" w:fill="auto"/>
          </w:tcPr>
          <w:p w:rsidR="00BE77C4" w:rsidRPr="004F12E6" w:rsidRDefault="00BE77C4" w:rsidP="0024656F">
            <w:pPr>
              <w:widowControl w:val="0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BE77C4" w:rsidRPr="004F12E6" w:rsidRDefault="00BE77C4" w:rsidP="0024656F">
            <w:pPr>
              <w:ind w:right="-45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сын</w:t>
            </w:r>
          </w:p>
        </w:tc>
        <w:tc>
          <w:tcPr>
            <w:tcW w:w="919" w:type="dxa"/>
            <w:shd w:val="clear" w:color="auto" w:fill="auto"/>
          </w:tcPr>
          <w:p w:rsidR="00BE77C4" w:rsidRPr="004F12E6" w:rsidRDefault="00BE77C4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shd w:val="clear" w:color="auto" w:fill="auto"/>
          </w:tcPr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Общая долевая 1/5</w:t>
            </w: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080" w:type="dxa"/>
            <w:shd w:val="clear" w:color="auto" w:fill="auto"/>
          </w:tcPr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75,9</w:t>
            </w: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37,2</w:t>
            </w:r>
          </w:p>
        </w:tc>
        <w:tc>
          <w:tcPr>
            <w:tcW w:w="1175" w:type="dxa"/>
            <w:shd w:val="clear" w:color="auto" w:fill="auto"/>
          </w:tcPr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Россия</w:t>
            </w: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3" w:type="dxa"/>
            <w:shd w:val="clear" w:color="auto" w:fill="auto"/>
          </w:tcPr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shd w:val="clear" w:color="auto" w:fill="auto"/>
          </w:tcPr>
          <w:p w:rsidR="00BE77C4" w:rsidRPr="004F12E6" w:rsidRDefault="00BE77C4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  <w:p w:rsidR="00BE77C4" w:rsidRPr="004F12E6" w:rsidRDefault="00BE77C4" w:rsidP="0024656F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24656F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BE77C4" w:rsidRPr="004F12E6" w:rsidRDefault="00BE77C4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  <w:p w:rsidR="00BE77C4" w:rsidRPr="004F12E6" w:rsidRDefault="00BE77C4" w:rsidP="0024656F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24656F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</w:tr>
      <w:tr w:rsidR="00BE77C4" w:rsidRPr="004F12E6" w:rsidTr="004A1944">
        <w:trPr>
          <w:trHeight w:val="318"/>
          <w:jc w:val="center"/>
        </w:trPr>
        <w:tc>
          <w:tcPr>
            <w:tcW w:w="563" w:type="dxa"/>
            <w:vMerge/>
            <w:shd w:val="clear" w:color="auto" w:fill="auto"/>
          </w:tcPr>
          <w:p w:rsidR="00BE77C4" w:rsidRPr="004F12E6" w:rsidRDefault="00BE77C4" w:rsidP="00925275">
            <w:pPr>
              <w:widowControl w:val="0"/>
              <w:ind w:left="360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BE77C4" w:rsidRPr="004F12E6" w:rsidRDefault="00BE77C4" w:rsidP="0024656F">
            <w:pPr>
              <w:ind w:right="-45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сын</w:t>
            </w:r>
          </w:p>
        </w:tc>
        <w:tc>
          <w:tcPr>
            <w:tcW w:w="919" w:type="dxa"/>
            <w:shd w:val="clear" w:color="auto" w:fill="auto"/>
          </w:tcPr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shd w:val="clear" w:color="auto" w:fill="auto"/>
          </w:tcPr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lastRenderedPageBreak/>
              <w:t>Общая долевая 1/5</w:t>
            </w: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Общая </w:t>
            </w:r>
            <w:r w:rsidRPr="004F12E6">
              <w:rPr>
                <w:sz w:val="20"/>
                <w:szCs w:val="20"/>
              </w:rPr>
              <w:lastRenderedPageBreak/>
              <w:t>долевая 1/5</w:t>
            </w:r>
          </w:p>
        </w:tc>
        <w:tc>
          <w:tcPr>
            <w:tcW w:w="1080" w:type="dxa"/>
            <w:shd w:val="clear" w:color="auto" w:fill="auto"/>
          </w:tcPr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lastRenderedPageBreak/>
              <w:t>75,9</w:t>
            </w: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37,2</w:t>
            </w:r>
          </w:p>
        </w:tc>
        <w:tc>
          <w:tcPr>
            <w:tcW w:w="1175" w:type="dxa"/>
            <w:shd w:val="clear" w:color="auto" w:fill="auto"/>
          </w:tcPr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Россия</w:t>
            </w: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3" w:type="dxa"/>
            <w:shd w:val="clear" w:color="auto" w:fill="auto"/>
          </w:tcPr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shd w:val="clear" w:color="auto" w:fill="auto"/>
          </w:tcPr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</w:tr>
      <w:tr w:rsidR="00BE77C4" w:rsidRPr="004F12E6" w:rsidTr="004A1944">
        <w:trPr>
          <w:trHeight w:val="318"/>
          <w:jc w:val="center"/>
        </w:trPr>
        <w:tc>
          <w:tcPr>
            <w:tcW w:w="563" w:type="dxa"/>
            <w:vMerge/>
            <w:shd w:val="clear" w:color="auto" w:fill="auto"/>
          </w:tcPr>
          <w:p w:rsidR="00BE77C4" w:rsidRPr="004F12E6" w:rsidRDefault="00BE77C4" w:rsidP="00925275">
            <w:pPr>
              <w:widowControl w:val="0"/>
              <w:ind w:left="360"/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BE77C4" w:rsidRPr="004F12E6" w:rsidRDefault="00BE77C4" w:rsidP="0024656F">
            <w:pPr>
              <w:ind w:right="-45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сын</w:t>
            </w:r>
          </w:p>
        </w:tc>
        <w:tc>
          <w:tcPr>
            <w:tcW w:w="919" w:type="dxa"/>
            <w:shd w:val="clear" w:color="auto" w:fill="auto"/>
          </w:tcPr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shd w:val="clear" w:color="auto" w:fill="auto"/>
          </w:tcPr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Общая долевая 1/5</w:t>
            </w: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080" w:type="dxa"/>
            <w:shd w:val="clear" w:color="auto" w:fill="auto"/>
          </w:tcPr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75,9</w:t>
            </w: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37,2</w:t>
            </w:r>
          </w:p>
        </w:tc>
        <w:tc>
          <w:tcPr>
            <w:tcW w:w="1175" w:type="dxa"/>
            <w:shd w:val="clear" w:color="auto" w:fill="auto"/>
          </w:tcPr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Россия</w:t>
            </w: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3" w:type="dxa"/>
            <w:shd w:val="clear" w:color="auto" w:fill="auto"/>
          </w:tcPr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shd w:val="clear" w:color="auto" w:fill="auto"/>
          </w:tcPr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</w:tr>
      <w:tr w:rsidR="0024656F" w:rsidRPr="004F12E6" w:rsidTr="0024656F">
        <w:trPr>
          <w:trHeight w:val="318"/>
          <w:jc w:val="center"/>
        </w:trPr>
        <w:tc>
          <w:tcPr>
            <w:tcW w:w="15631" w:type="dxa"/>
            <w:gridSpan w:val="13"/>
            <w:shd w:val="clear" w:color="auto" w:fill="auto"/>
          </w:tcPr>
          <w:p w:rsidR="0024656F" w:rsidRPr="007A7FF5" w:rsidRDefault="0024656F" w:rsidP="0024656F">
            <w:pPr>
              <w:jc w:val="center"/>
              <w:rPr>
                <w:b/>
                <w:sz w:val="20"/>
                <w:szCs w:val="20"/>
              </w:rPr>
            </w:pPr>
            <w:r w:rsidRPr="007A7FF5">
              <w:rPr>
                <w:b/>
                <w:sz w:val="20"/>
                <w:szCs w:val="20"/>
              </w:rPr>
              <w:t>Федеральная противопожарная служба</w:t>
            </w:r>
          </w:p>
        </w:tc>
      </w:tr>
      <w:tr w:rsidR="0024656F" w:rsidRPr="004F12E6" w:rsidTr="004A1944">
        <w:trPr>
          <w:trHeight w:val="580"/>
          <w:jc w:val="center"/>
        </w:trPr>
        <w:tc>
          <w:tcPr>
            <w:tcW w:w="563" w:type="dxa"/>
            <w:vMerge w:val="restart"/>
            <w:shd w:val="clear" w:color="auto" w:fill="auto"/>
          </w:tcPr>
          <w:p w:rsidR="0024656F" w:rsidRPr="004F12E6" w:rsidRDefault="0024656F" w:rsidP="0024656F">
            <w:pPr>
              <w:widowControl w:val="0"/>
              <w:tabs>
                <w:tab w:val="left" w:pos="139"/>
              </w:tabs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3.</w:t>
            </w:r>
          </w:p>
        </w:tc>
        <w:tc>
          <w:tcPr>
            <w:tcW w:w="1743" w:type="dxa"/>
            <w:shd w:val="clear" w:color="auto" w:fill="auto"/>
          </w:tcPr>
          <w:p w:rsidR="0024656F" w:rsidRPr="004F12E6" w:rsidRDefault="0024656F" w:rsidP="0024656F">
            <w:pPr>
              <w:ind w:right="-45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ЖУКОВ А.О.</w:t>
            </w:r>
          </w:p>
          <w:p w:rsidR="0024656F" w:rsidRPr="004F12E6" w:rsidRDefault="0024656F" w:rsidP="0024656F">
            <w:pPr>
              <w:rPr>
                <w:sz w:val="20"/>
                <w:szCs w:val="20"/>
              </w:rPr>
            </w:pPr>
          </w:p>
          <w:p w:rsidR="0024656F" w:rsidRPr="004F12E6" w:rsidRDefault="0024656F" w:rsidP="0024656F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24656F" w:rsidRPr="004F12E6" w:rsidRDefault="0024656F" w:rsidP="0024656F">
            <w:pPr>
              <w:ind w:left="-51" w:right="-100"/>
              <w:jc w:val="center"/>
              <w:rPr>
                <w:sz w:val="20"/>
                <w:szCs w:val="20"/>
              </w:rPr>
            </w:pPr>
            <w:proofErr w:type="gramStart"/>
            <w:r w:rsidRPr="004F12E6">
              <w:rPr>
                <w:sz w:val="20"/>
                <w:szCs w:val="20"/>
              </w:rPr>
              <w:t>Зам. НГУ (по ГПС</w:t>
            </w:r>
            <w:proofErr w:type="gramEnd"/>
          </w:p>
        </w:tc>
        <w:tc>
          <w:tcPr>
            <w:tcW w:w="1058" w:type="dxa"/>
            <w:shd w:val="clear" w:color="auto" w:fill="auto"/>
          </w:tcPr>
          <w:p w:rsidR="0024656F" w:rsidRPr="004F12E6" w:rsidRDefault="007A7FF5" w:rsidP="0024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4656F" w:rsidRPr="004F12E6" w:rsidRDefault="007A7FF5" w:rsidP="0024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4656F" w:rsidRPr="004F12E6" w:rsidRDefault="007A7FF5" w:rsidP="0024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24656F" w:rsidRPr="004F12E6" w:rsidRDefault="007A7FF5" w:rsidP="00246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134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59,1</w:t>
            </w:r>
          </w:p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25.0</w:t>
            </w:r>
          </w:p>
        </w:tc>
        <w:tc>
          <w:tcPr>
            <w:tcW w:w="1126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  <w:lang w:val="en-US"/>
              </w:rPr>
            </w:pPr>
            <w:r w:rsidRPr="004F12E6">
              <w:rPr>
                <w:sz w:val="20"/>
                <w:szCs w:val="20"/>
              </w:rPr>
              <w:t xml:space="preserve">Автомобиль легковой – </w:t>
            </w:r>
            <w:proofErr w:type="gramStart"/>
            <w:r w:rsidRPr="004F12E6">
              <w:rPr>
                <w:sz w:val="20"/>
                <w:szCs w:val="20"/>
              </w:rPr>
              <w:t>Шкода</w:t>
            </w:r>
            <w:proofErr w:type="gramEnd"/>
            <w:r w:rsidRPr="004F12E6">
              <w:rPr>
                <w:sz w:val="20"/>
                <w:szCs w:val="20"/>
              </w:rPr>
              <w:t xml:space="preserve"> </w:t>
            </w:r>
            <w:proofErr w:type="spellStart"/>
            <w:r w:rsidRPr="004F12E6">
              <w:rPr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426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1195885,29</w:t>
            </w:r>
          </w:p>
        </w:tc>
        <w:tc>
          <w:tcPr>
            <w:tcW w:w="1484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</w:tr>
      <w:tr w:rsidR="0024656F" w:rsidRPr="004F12E6" w:rsidTr="004A1944">
        <w:trPr>
          <w:trHeight w:val="320"/>
          <w:jc w:val="center"/>
        </w:trPr>
        <w:tc>
          <w:tcPr>
            <w:tcW w:w="563" w:type="dxa"/>
            <w:vMerge/>
            <w:shd w:val="clear" w:color="auto" w:fill="auto"/>
          </w:tcPr>
          <w:p w:rsidR="0024656F" w:rsidRPr="004F12E6" w:rsidRDefault="0024656F" w:rsidP="0024656F">
            <w:pPr>
              <w:widowControl w:val="0"/>
              <w:tabs>
                <w:tab w:val="left" w:pos="139"/>
              </w:tabs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24656F" w:rsidRPr="004F12E6" w:rsidRDefault="0024656F" w:rsidP="0024656F">
            <w:pPr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супруга</w:t>
            </w:r>
          </w:p>
        </w:tc>
        <w:tc>
          <w:tcPr>
            <w:tcW w:w="919" w:type="dxa"/>
            <w:shd w:val="clear" w:color="auto" w:fill="auto"/>
          </w:tcPr>
          <w:p w:rsidR="0024656F" w:rsidRPr="004F12E6" w:rsidRDefault="0024656F" w:rsidP="0024656F">
            <w:pPr>
              <w:ind w:left="-51" w:right="-100"/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59,1</w:t>
            </w:r>
          </w:p>
        </w:tc>
        <w:tc>
          <w:tcPr>
            <w:tcW w:w="1126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1126120,36</w:t>
            </w:r>
          </w:p>
        </w:tc>
        <w:tc>
          <w:tcPr>
            <w:tcW w:w="1484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</w:p>
        </w:tc>
      </w:tr>
      <w:tr w:rsidR="0024656F" w:rsidRPr="004F12E6" w:rsidTr="004A1944">
        <w:trPr>
          <w:trHeight w:val="860"/>
          <w:jc w:val="center"/>
        </w:trPr>
        <w:tc>
          <w:tcPr>
            <w:tcW w:w="563" w:type="dxa"/>
            <w:vMerge w:val="restart"/>
            <w:shd w:val="clear" w:color="auto" w:fill="auto"/>
          </w:tcPr>
          <w:p w:rsidR="0024656F" w:rsidRPr="004F12E6" w:rsidRDefault="0024656F" w:rsidP="0024656F">
            <w:pPr>
              <w:widowControl w:val="0"/>
              <w:tabs>
                <w:tab w:val="left" w:pos="139"/>
              </w:tabs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4.</w:t>
            </w:r>
          </w:p>
        </w:tc>
        <w:tc>
          <w:tcPr>
            <w:tcW w:w="1743" w:type="dxa"/>
            <w:shd w:val="clear" w:color="auto" w:fill="auto"/>
          </w:tcPr>
          <w:p w:rsidR="0024656F" w:rsidRPr="004F12E6" w:rsidRDefault="0024656F" w:rsidP="0024656F">
            <w:pPr>
              <w:ind w:right="-45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ЯНИН С.А.</w:t>
            </w:r>
          </w:p>
          <w:p w:rsidR="0024656F" w:rsidRPr="004F12E6" w:rsidRDefault="0024656F" w:rsidP="0024656F">
            <w:pPr>
              <w:rPr>
                <w:sz w:val="20"/>
                <w:szCs w:val="20"/>
              </w:rPr>
            </w:pPr>
          </w:p>
          <w:p w:rsidR="0024656F" w:rsidRPr="004F12E6" w:rsidRDefault="0024656F" w:rsidP="0024656F">
            <w:pPr>
              <w:rPr>
                <w:sz w:val="20"/>
                <w:szCs w:val="20"/>
              </w:rPr>
            </w:pPr>
          </w:p>
          <w:p w:rsidR="0024656F" w:rsidRPr="004F12E6" w:rsidRDefault="0024656F" w:rsidP="0024656F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24656F" w:rsidRPr="004F12E6" w:rsidRDefault="0024656F" w:rsidP="0024656F">
            <w:pPr>
              <w:ind w:left="-51" w:right="-100"/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Зам. НГУ – </w:t>
            </w:r>
            <w:proofErr w:type="spellStart"/>
            <w:r w:rsidRPr="004F12E6">
              <w:rPr>
                <w:sz w:val="20"/>
                <w:szCs w:val="20"/>
              </w:rPr>
              <w:t>нач</w:t>
            </w:r>
            <w:proofErr w:type="spellEnd"/>
            <w:r w:rsidRPr="004F12E6">
              <w:rPr>
                <w:sz w:val="20"/>
                <w:szCs w:val="20"/>
              </w:rPr>
              <w:t xml:space="preserve">. УНД и </w:t>
            </w:r>
            <w:proofErr w:type="gramStart"/>
            <w:r w:rsidRPr="004F12E6">
              <w:rPr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058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индивид.</w:t>
            </w:r>
          </w:p>
        </w:tc>
        <w:tc>
          <w:tcPr>
            <w:tcW w:w="1080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60,5</w:t>
            </w:r>
          </w:p>
        </w:tc>
        <w:tc>
          <w:tcPr>
            <w:tcW w:w="1175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3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988031,47</w:t>
            </w:r>
          </w:p>
        </w:tc>
        <w:tc>
          <w:tcPr>
            <w:tcW w:w="1484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</w:tr>
      <w:tr w:rsidR="0024656F" w:rsidRPr="004F12E6" w:rsidTr="004A1944">
        <w:trPr>
          <w:trHeight w:val="270"/>
          <w:jc w:val="center"/>
        </w:trPr>
        <w:tc>
          <w:tcPr>
            <w:tcW w:w="563" w:type="dxa"/>
            <w:vMerge/>
            <w:shd w:val="clear" w:color="auto" w:fill="auto"/>
          </w:tcPr>
          <w:p w:rsidR="0024656F" w:rsidRPr="004F12E6" w:rsidRDefault="0024656F" w:rsidP="0024656F">
            <w:pPr>
              <w:widowControl w:val="0"/>
              <w:tabs>
                <w:tab w:val="left" w:pos="139"/>
              </w:tabs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24656F" w:rsidRPr="004F12E6" w:rsidRDefault="0024656F" w:rsidP="0024656F">
            <w:pPr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сын</w:t>
            </w:r>
          </w:p>
        </w:tc>
        <w:tc>
          <w:tcPr>
            <w:tcW w:w="919" w:type="dxa"/>
            <w:shd w:val="clear" w:color="auto" w:fill="auto"/>
          </w:tcPr>
          <w:p w:rsidR="0024656F" w:rsidRPr="004F12E6" w:rsidRDefault="0024656F" w:rsidP="0024656F">
            <w:pPr>
              <w:ind w:left="-51" w:right="-100"/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61,5</w:t>
            </w:r>
          </w:p>
        </w:tc>
        <w:tc>
          <w:tcPr>
            <w:tcW w:w="1126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24656F" w:rsidRPr="004F12E6" w:rsidRDefault="0024656F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</w:tr>
      <w:tr w:rsidR="00780D4D" w:rsidRPr="004F12E6" w:rsidTr="004A1944">
        <w:trPr>
          <w:trHeight w:val="1020"/>
          <w:jc w:val="center"/>
        </w:trPr>
        <w:tc>
          <w:tcPr>
            <w:tcW w:w="563" w:type="dxa"/>
            <w:vMerge w:val="restart"/>
            <w:shd w:val="clear" w:color="auto" w:fill="auto"/>
          </w:tcPr>
          <w:p w:rsidR="00780D4D" w:rsidRPr="004F12E6" w:rsidRDefault="00780D4D" w:rsidP="0024656F">
            <w:pPr>
              <w:widowControl w:val="0"/>
              <w:tabs>
                <w:tab w:val="left" w:pos="139"/>
              </w:tabs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5.</w:t>
            </w:r>
          </w:p>
        </w:tc>
        <w:tc>
          <w:tcPr>
            <w:tcW w:w="1743" w:type="dxa"/>
            <w:shd w:val="clear" w:color="auto" w:fill="auto"/>
          </w:tcPr>
          <w:p w:rsidR="00780D4D" w:rsidRPr="004F12E6" w:rsidRDefault="00780D4D" w:rsidP="0024656F">
            <w:pPr>
              <w:ind w:right="-45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ЗАВАЦКАЯ Е.А.</w:t>
            </w:r>
          </w:p>
        </w:tc>
        <w:tc>
          <w:tcPr>
            <w:tcW w:w="919" w:type="dxa"/>
            <w:shd w:val="clear" w:color="auto" w:fill="auto"/>
          </w:tcPr>
          <w:p w:rsidR="00780D4D" w:rsidRPr="004F12E6" w:rsidRDefault="00780D4D" w:rsidP="0024656F">
            <w:pPr>
              <w:ind w:left="-51" w:right="-100"/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Начальник ФЭУ</w:t>
            </w:r>
          </w:p>
          <w:p w:rsidR="00780D4D" w:rsidRPr="004F12E6" w:rsidRDefault="00780D4D" w:rsidP="00915384">
            <w:pPr>
              <w:ind w:left="-182" w:right="-100"/>
              <w:jc w:val="center"/>
              <w:rPr>
                <w:sz w:val="20"/>
                <w:szCs w:val="20"/>
              </w:rPr>
            </w:pPr>
            <w:proofErr w:type="gramStart"/>
            <w:r w:rsidRPr="004F12E6">
              <w:rPr>
                <w:sz w:val="20"/>
                <w:szCs w:val="20"/>
              </w:rPr>
              <w:t>(главный бухгалтер</w:t>
            </w:r>
            <w:proofErr w:type="gramEnd"/>
          </w:p>
          <w:p w:rsidR="00780D4D" w:rsidRPr="004F12E6" w:rsidRDefault="00780D4D" w:rsidP="00915384">
            <w:pPr>
              <w:ind w:left="-182" w:right="-100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)</w:t>
            </w:r>
          </w:p>
        </w:tc>
        <w:tc>
          <w:tcPr>
            <w:tcW w:w="1058" w:type="dxa"/>
            <w:shd w:val="clear" w:color="auto" w:fill="auto"/>
          </w:tcPr>
          <w:p w:rsidR="00780D4D" w:rsidRPr="004F12E6" w:rsidRDefault="00780D4D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80D4D" w:rsidRPr="004F12E6" w:rsidRDefault="00780D4D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индивид.</w:t>
            </w:r>
          </w:p>
        </w:tc>
        <w:tc>
          <w:tcPr>
            <w:tcW w:w="1080" w:type="dxa"/>
            <w:shd w:val="clear" w:color="auto" w:fill="auto"/>
          </w:tcPr>
          <w:p w:rsidR="00780D4D" w:rsidRPr="004F12E6" w:rsidRDefault="00780D4D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47,2</w:t>
            </w:r>
          </w:p>
        </w:tc>
        <w:tc>
          <w:tcPr>
            <w:tcW w:w="1175" w:type="dxa"/>
            <w:shd w:val="clear" w:color="auto" w:fill="auto"/>
          </w:tcPr>
          <w:p w:rsidR="00780D4D" w:rsidRPr="004F12E6" w:rsidRDefault="00780D4D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3" w:type="dxa"/>
            <w:shd w:val="clear" w:color="auto" w:fill="auto"/>
          </w:tcPr>
          <w:p w:rsidR="00780D4D" w:rsidRPr="004F12E6" w:rsidRDefault="00780D4D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0D4D" w:rsidRPr="004F12E6" w:rsidRDefault="00780D4D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  <w:lang w:val="en-US"/>
              </w:rPr>
              <w:t>75</w:t>
            </w:r>
            <w:r w:rsidRPr="004F12E6">
              <w:rPr>
                <w:sz w:val="20"/>
                <w:szCs w:val="20"/>
              </w:rPr>
              <w:t>,3</w:t>
            </w:r>
          </w:p>
        </w:tc>
        <w:tc>
          <w:tcPr>
            <w:tcW w:w="1126" w:type="dxa"/>
            <w:shd w:val="clear" w:color="auto" w:fill="auto"/>
          </w:tcPr>
          <w:p w:rsidR="00780D4D" w:rsidRPr="004F12E6" w:rsidRDefault="00780D4D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shd w:val="clear" w:color="auto" w:fill="auto"/>
          </w:tcPr>
          <w:p w:rsidR="00780D4D" w:rsidRPr="004F12E6" w:rsidRDefault="00780D4D" w:rsidP="0024656F">
            <w:pPr>
              <w:jc w:val="center"/>
              <w:rPr>
                <w:sz w:val="20"/>
                <w:szCs w:val="20"/>
                <w:lang w:val="en-US"/>
              </w:rPr>
            </w:pPr>
            <w:r w:rsidRPr="004F12E6">
              <w:rPr>
                <w:sz w:val="20"/>
                <w:szCs w:val="20"/>
              </w:rPr>
              <w:t xml:space="preserve">Автомобиль легковой – НИССАН </w:t>
            </w:r>
            <w:r w:rsidRPr="004F12E6">
              <w:rPr>
                <w:sz w:val="20"/>
                <w:szCs w:val="20"/>
                <w:lang w:val="en-US"/>
              </w:rPr>
              <w:t>QASHQIA</w:t>
            </w:r>
          </w:p>
        </w:tc>
        <w:tc>
          <w:tcPr>
            <w:tcW w:w="1426" w:type="dxa"/>
            <w:shd w:val="clear" w:color="auto" w:fill="auto"/>
          </w:tcPr>
          <w:p w:rsidR="00780D4D" w:rsidRPr="004F12E6" w:rsidRDefault="00780D4D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897409,83</w:t>
            </w:r>
          </w:p>
        </w:tc>
        <w:tc>
          <w:tcPr>
            <w:tcW w:w="1484" w:type="dxa"/>
            <w:shd w:val="clear" w:color="auto" w:fill="auto"/>
          </w:tcPr>
          <w:p w:rsidR="00780D4D" w:rsidRPr="004F12E6" w:rsidRDefault="00780D4D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</w:tr>
      <w:tr w:rsidR="00780D4D" w:rsidRPr="004F12E6" w:rsidTr="004A1944">
        <w:trPr>
          <w:trHeight w:val="920"/>
          <w:jc w:val="center"/>
        </w:trPr>
        <w:tc>
          <w:tcPr>
            <w:tcW w:w="563" w:type="dxa"/>
            <w:vMerge/>
            <w:shd w:val="clear" w:color="auto" w:fill="auto"/>
          </w:tcPr>
          <w:p w:rsidR="00780D4D" w:rsidRPr="004F12E6" w:rsidRDefault="00780D4D" w:rsidP="0024656F">
            <w:pPr>
              <w:widowControl w:val="0"/>
              <w:tabs>
                <w:tab w:val="left" w:pos="139"/>
              </w:tabs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780D4D" w:rsidRPr="004F12E6" w:rsidRDefault="00780D4D" w:rsidP="0024656F">
            <w:pPr>
              <w:ind w:right="-45"/>
              <w:rPr>
                <w:sz w:val="20"/>
                <w:szCs w:val="20"/>
                <w:lang w:val="en-US"/>
              </w:rPr>
            </w:pPr>
            <w:r w:rsidRPr="004F12E6">
              <w:rPr>
                <w:sz w:val="20"/>
                <w:szCs w:val="20"/>
              </w:rPr>
              <w:t>Супруг</w:t>
            </w:r>
          </w:p>
          <w:p w:rsidR="00780D4D" w:rsidRPr="004F12E6" w:rsidRDefault="00780D4D" w:rsidP="0024656F">
            <w:pPr>
              <w:ind w:right="-45"/>
              <w:rPr>
                <w:sz w:val="20"/>
                <w:szCs w:val="20"/>
                <w:lang w:val="en-US"/>
              </w:rPr>
            </w:pPr>
          </w:p>
          <w:p w:rsidR="00780D4D" w:rsidRPr="004F12E6" w:rsidRDefault="00780D4D" w:rsidP="0024656F">
            <w:pPr>
              <w:ind w:right="-45"/>
              <w:rPr>
                <w:sz w:val="20"/>
                <w:szCs w:val="20"/>
                <w:lang w:val="en-US"/>
              </w:rPr>
            </w:pPr>
          </w:p>
          <w:p w:rsidR="00780D4D" w:rsidRPr="004F12E6" w:rsidRDefault="00780D4D" w:rsidP="0024656F">
            <w:pPr>
              <w:ind w:right="-45"/>
              <w:rPr>
                <w:sz w:val="20"/>
                <w:szCs w:val="20"/>
                <w:lang w:val="en-US"/>
              </w:rPr>
            </w:pPr>
          </w:p>
        </w:tc>
        <w:tc>
          <w:tcPr>
            <w:tcW w:w="919" w:type="dxa"/>
            <w:shd w:val="clear" w:color="auto" w:fill="auto"/>
          </w:tcPr>
          <w:p w:rsidR="00780D4D" w:rsidRPr="004F12E6" w:rsidRDefault="00780D4D" w:rsidP="00915384">
            <w:pPr>
              <w:ind w:left="-182" w:right="-100"/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shd w:val="clear" w:color="auto" w:fill="auto"/>
          </w:tcPr>
          <w:p w:rsidR="00780D4D" w:rsidRPr="004F12E6" w:rsidRDefault="00780D4D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  <w:p w:rsidR="00780D4D" w:rsidRPr="004F12E6" w:rsidRDefault="00780D4D" w:rsidP="002465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80D4D" w:rsidRPr="004F12E6" w:rsidRDefault="00780D4D" w:rsidP="00915384">
            <w:pPr>
              <w:jc w:val="both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80" w:type="dxa"/>
            <w:shd w:val="clear" w:color="auto" w:fill="auto"/>
          </w:tcPr>
          <w:p w:rsidR="00780D4D" w:rsidRPr="004F12E6" w:rsidRDefault="00780D4D" w:rsidP="0024656F">
            <w:pPr>
              <w:jc w:val="center"/>
              <w:rPr>
                <w:sz w:val="20"/>
                <w:szCs w:val="20"/>
                <w:lang w:val="en-US"/>
              </w:rPr>
            </w:pPr>
            <w:r w:rsidRPr="004F12E6">
              <w:rPr>
                <w:sz w:val="20"/>
                <w:szCs w:val="20"/>
              </w:rPr>
              <w:t xml:space="preserve">индивид. </w:t>
            </w:r>
          </w:p>
          <w:p w:rsidR="00780D4D" w:rsidRPr="004F12E6" w:rsidRDefault="00780D4D" w:rsidP="002465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80D4D" w:rsidRPr="004F12E6" w:rsidRDefault="00780D4D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индивид.</w:t>
            </w:r>
          </w:p>
        </w:tc>
        <w:tc>
          <w:tcPr>
            <w:tcW w:w="1080" w:type="dxa"/>
            <w:shd w:val="clear" w:color="auto" w:fill="auto"/>
          </w:tcPr>
          <w:p w:rsidR="00780D4D" w:rsidRPr="004F12E6" w:rsidRDefault="00780D4D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75,3</w:t>
            </w:r>
          </w:p>
          <w:p w:rsidR="00780D4D" w:rsidRPr="004F12E6" w:rsidRDefault="00780D4D" w:rsidP="002465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80D4D" w:rsidRPr="004F12E6" w:rsidRDefault="00780D4D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28,0</w:t>
            </w:r>
          </w:p>
        </w:tc>
        <w:tc>
          <w:tcPr>
            <w:tcW w:w="1175" w:type="dxa"/>
            <w:shd w:val="clear" w:color="auto" w:fill="auto"/>
          </w:tcPr>
          <w:p w:rsidR="00780D4D" w:rsidRPr="004F12E6" w:rsidRDefault="00780D4D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  <w:p w:rsidR="00780D4D" w:rsidRPr="004F12E6" w:rsidRDefault="00780D4D" w:rsidP="002465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80D4D" w:rsidRPr="004F12E6" w:rsidRDefault="00780D4D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3" w:type="dxa"/>
            <w:shd w:val="clear" w:color="auto" w:fill="auto"/>
          </w:tcPr>
          <w:p w:rsidR="00780D4D" w:rsidRPr="004F12E6" w:rsidRDefault="00780D4D" w:rsidP="0024656F">
            <w:pPr>
              <w:jc w:val="center"/>
              <w:rPr>
                <w:sz w:val="20"/>
                <w:szCs w:val="20"/>
                <w:lang w:val="en-US"/>
              </w:rPr>
            </w:pPr>
            <w:r w:rsidRPr="004F12E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0D4D" w:rsidRPr="004F12E6" w:rsidRDefault="00780D4D" w:rsidP="0024656F">
            <w:pPr>
              <w:jc w:val="center"/>
              <w:rPr>
                <w:sz w:val="20"/>
                <w:szCs w:val="20"/>
                <w:lang w:val="en-US"/>
              </w:rPr>
            </w:pPr>
            <w:r w:rsidRPr="004F12E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780D4D" w:rsidRPr="004F12E6" w:rsidRDefault="00780D4D" w:rsidP="0024656F">
            <w:pPr>
              <w:jc w:val="center"/>
              <w:rPr>
                <w:sz w:val="20"/>
                <w:szCs w:val="20"/>
                <w:lang w:val="en-US"/>
              </w:rPr>
            </w:pPr>
            <w:r w:rsidRPr="004F12E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780D4D" w:rsidRPr="004F12E6" w:rsidRDefault="00780D4D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Автомобиль легковой – ХУНДАЙ </w:t>
            </w:r>
            <w:r w:rsidRPr="004F12E6">
              <w:rPr>
                <w:sz w:val="20"/>
                <w:szCs w:val="20"/>
                <w:lang w:val="en-US"/>
              </w:rPr>
              <w:t>SANTA</w:t>
            </w:r>
            <w:r w:rsidRPr="004F12E6">
              <w:rPr>
                <w:sz w:val="20"/>
                <w:szCs w:val="20"/>
              </w:rPr>
              <w:t xml:space="preserve"> </w:t>
            </w:r>
            <w:r w:rsidRPr="004F12E6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1426" w:type="dxa"/>
            <w:shd w:val="clear" w:color="auto" w:fill="auto"/>
          </w:tcPr>
          <w:p w:rsidR="00780D4D" w:rsidRPr="004F12E6" w:rsidRDefault="00780D4D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629434,92</w:t>
            </w:r>
          </w:p>
        </w:tc>
        <w:tc>
          <w:tcPr>
            <w:tcW w:w="1484" w:type="dxa"/>
            <w:shd w:val="clear" w:color="auto" w:fill="auto"/>
          </w:tcPr>
          <w:p w:rsidR="00780D4D" w:rsidRPr="004F12E6" w:rsidRDefault="00780D4D" w:rsidP="0024656F">
            <w:pPr>
              <w:jc w:val="center"/>
              <w:rPr>
                <w:sz w:val="20"/>
                <w:szCs w:val="20"/>
                <w:lang w:val="en-US"/>
              </w:rPr>
            </w:pPr>
            <w:r w:rsidRPr="004F12E6">
              <w:rPr>
                <w:sz w:val="20"/>
                <w:szCs w:val="20"/>
                <w:lang w:val="en-US"/>
              </w:rPr>
              <w:t>-</w:t>
            </w:r>
          </w:p>
        </w:tc>
      </w:tr>
      <w:tr w:rsidR="00780D4D" w:rsidRPr="004F12E6" w:rsidTr="004A1944">
        <w:trPr>
          <w:trHeight w:val="210"/>
          <w:jc w:val="center"/>
        </w:trPr>
        <w:tc>
          <w:tcPr>
            <w:tcW w:w="563" w:type="dxa"/>
            <w:vMerge/>
            <w:shd w:val="clear" w:color="auto" w:fill="auto"/>
          </w:tcPr>
          <w:p w:rsidR="00780D4D" w:rsidRPr="004F12E6" w:rsidRDefault="00780D4D" w:rsidP="0024656F">
            <w:pPr>
              <w:widowControl w:val="0"/>
              <w:tabs>
                <w:tab w:val="left" w:pos="139"/>
              </w:tabs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780D4D" w:rsidRPr="004F12E6" w:rsidRDefault="00780D4D" w:rsidP="0024656F">
            <w:pPr>
              <w:ind w:right="-45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сын</w:t>
            </w:r>
          </w:p>
        </w:tc>
        <w:tc>
          <w:tcPr>
            <w:tcW w:w="919" w:type="dxa"/>
            <w:shd w:val="clear" w:color="auto" w:fill="auto"/>
          </w:tcPr>
          <w:p w:rsidR="00780D4D" w:rsidRPr="004F12E6" w:rsidRDefault="00780D4D" w:rsidP="00915384">
            <w:pPr>
              <w:ind w:left="-182" w:right="-100"/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shd w:val="clear" w:color="auto" w:fill="auto"/>
          </w:tcPr>
          <w:p w:rsidR="00780D4D" w:rsidRPr="004F12E6" w:rsidRDefault="00780D4D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80D4D" w:rsidRPr="004F12E6" w:rsidRDefault="00780D4D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780D4D" w:rsidRPr="004F12E6" w:rsidRDefault="00780D4D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780D4D" w:rsidRPr="004F12E6" w:rsidRDefault="00780D4D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780D4D" w:rsidRPr="004F12E6" w:rsidRDefault="00780D4D" w:rsidP="00780D4D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80D4D" w:rsidRPr="004F12E6" w:rsidRDefault="00780D4D" w:rsidP="00780D4D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  <w:lang w:val="en-US"/>
              </w:rPr>
              <w:t>75</w:t>
            </w:r>
            <w:r w:rsidRPr="004F12E6">
              <w:rPr>
                <w:sz w:val="20"/>
                <w:szCs w:val="20"/>
              </w:rPr>
              <w:t>,3</w:t>
            </w:r>
          </w:p>
        </w:tc>
        <w:tc>
          <w:tcPr>
            <w:tcW w:w="1126" w:type="dxa"/>
            <w:shd w:val="clear" w:color="auto" w:fill="auto"/>
          </w:tcPr>
          <w:p w:rsidR="00780D4D" w:rsidRPr="004F12E6" w:rsidRDefault="00780D4D" w:rsidP="00780D4D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shd w:val="clear" w:color="auto" w:fill="auto"/>
          </w:tcPr>
          <w:p w:rsidR="00780D4D" w:rsidRPr="004F12E6" w:rsidRDefault="00780D4D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shd w:val="clear" w:color="auto" w:fill="auto"/>
          </w:tcPr>
          <w:p w:rsidR="00780D4D" w:rsidRPr="004F12E6" w:rsidRDefault="00780D4D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780D4D" w:rsidRPr="004F12E6" w:rsidRDefault="00780D4D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  <w:p w:rsidR="00BE77C4" w:rsidRPr="004F12E6" w:rsidRDefault="00BE77C4" w:rsidP="0024656F">
            <w:pPr>
              <w:jc w:val="center"/>
              <w:rPr>
                <w:sz w:val="20"/>
                <w:szCs w:val="20"/>
              </w:rPr>
            </w:pPr>
          </w:p>
        </w:tc>
      </w:tr>
      <w:tr w:rsidR="00780D4D" w:rsidRPr="004F12E6" w:rsidTr="00780D4D">
        <w:trPr>
          <w:trHeight w:val="210"/>
          <w:jc w:val="center"/>
        </w:trPr>
        <w:tc>
          <w:tcPr>
            <w:tcW w:w="15631" w:type="dxa"/>
            <w:gridSpan w:val="13"/>
            <w:shd w:val="clear" w:color="auto" w:fill="auto"/>
          </w:tcPr>
          <w:p w:rsidR="004F12E6" w:rsidRDefault="004F12E6" w:rsidP="007A7FF5">
            <w:pPr>
              <w:rPr>
                <w:b/>
                <w:bCs/>
                <w:sz w:val="20"/>
                <w:szCs w:val="20"/>
              </w:rPr>
            </w:pPr>
          </w:p>
          <w:p w:rsidR="007A7FF5" w:rsidRPr="004F12E6" w:rsidRDefault="007A7FF5" w:rsidP="007A7FF5">
            <w:pPr>
              <w:rPr>
                <w:b/>
                <w:bCs/>
                <w:sz w:val="20"/>
                <w:szCs w:val="20"/>
              </w:rPr>
            </w:pPr>
          </w:p>
          <w:p w:rsidR="00780D4D" w:rsidRPr="004F12E6" w:rsidRDefault="00780D4D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b/>
                <w:bCs/>
                <w:sz w:val="20"/>
                <w:szCs w:val="20"/>
              </w:rPr>
              <w:lastRenderedPageBreak/>
              <w:t>Федеральные государственные гражданские служащие</w:t>
            </w:r>
          </w:p>
        </w:tc>
      </w:tr>
      <w:tr w:rsidR="00925275" w:rsidRPr="004F12E6" w:rsidTr="004A1944">
        <w:trPr>
          <w:trHeight w:val="1340"/>
          <w:jc w:val="center"/>
        </w:trPr>
        <w:tc>
          <w:tcPr>
            <w:tcW w:w="563" w:type="dxa"/>
            <w:vMerge w:val="restart"/>
            <w:shd w:val="clear" w:color="auto" w:fill="auto"/>
          </w:tcPr>
          <w:p w:rsidR="00925275" w:rsidRPr="004F12E6" w:rsidRDefault="00925275" w:rsidP="0024656F">
            <w:pPr>
              <w:widowControl w:val="0"/>
              <w:tabs>
                <w:tab w:val="left" w:pos="139"/>
              </w:tabs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743" w:type="dxa"/>
            <w:shd w:val="clear" w:color="auto" w:fill="auto"/>
          </w:tcPr>
          <w:p w:rsidR="00925275" w:rsidRPr="004F12E6" w:rsidRDefault="00925275" w:rsidP="0024656F">
            <w:pPr>
              <w:ind w:right="-45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КОЗЛОВ С.</w:t>
            </w:r>
            <w:proofErr w:type="gramStart"/>
            <w:r w:rsidRPr="004F12E6">
              <w:rPr>
                <w:sz w:val="20"/>
                <w:szCs w:val="20"/>
              </w:rPr>
              <w:t>В</w:t>
            </w:r>
            <w:proofErr w:type="gramEnd"/>
          </w:p>
          <w:p w:rsidR="00925275" w:rsidRPr="004F12E6" w:rsidRDefault="00925275" w:rsidP="0024656F">
            <w:pPr>
              <w:ind w:right="-45"/>
              <w:rPr>
                <w:sz w:val="20"/>
                <w:szCs w:val="20"/>
              </w:rPr>
            </w:pPr>
          </w:p>
          <w:p w:rsidR="00925275" w:rsidRPr="004F12E6" w:rsidRDefault="00925275" w:rsidP="0024656F">
            <w:pPr>
              <w:ind w:right="-45"/>
              <w:rPr>
                <w:sz w:val="20"/>
                <w:szCs w:val="20"/>
              </w:rPr>
            </w:pPr>
          </w:p>
          <w:p w:rsidR="00925275" w:rsidRPr="004F12E6" w:rsidRDefault="00925275" w:rsidP="0024656F">
            <w:pPr>
              <w:ind w:right="-45"/>
              <w:rPr>
                <w:sz w:val="20"/>
                <w:szCs w:val="20"/>
              </w:rPr>
            </w:pPr>
          </w:p>
          <w:p w:rsidR="00925275" w:rsidRPr="004F12E6" w:rsidRDefault="00925275" w:rsidP="0024656F">
            <w:pPr>
              <w:ind w:right="-45"/>
              <w:rPr>
                <w:sz w:val="20"/>
                <w:szCs w:val="20"/>
              </w:rPr>
            </w:pPr>
          </w:p>
          <w:p w:rsidR="00925275" w:rsidRPr="004F12E6" w:rsidRDefault="00925275" w:rsidP="0024656F">
            <w:pPr>
              <w:ind w:right="-45"/>
              <w:rPr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925275" w:rsidRPr="004F12E6" w:rsidRDefault="00925275" w:rsidP="00915384">
            <w:pPr>
              <w:ind w:left="-182" w:right="-100"/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Зам. </w:t>
            </w:r>
            <w:proofErr w:type="spellStart"/>
            <w:r w:rsidRPr="004F12E6">
              <w:rPr>
                <w:sz w:val="20"/>
                <w:szCs w:val="20"/>
              </w:rPr>
              <w:t>руков.-гл</w:t>
            </w:r>
            <w:proofErr w:type="spellEnd"/>
            <w:r w:rsidRPr="004F12E6">
              <w:rPr>
                <w:sz w:val="20"/>
                <w:szCs w:val="20"/>
              </w:rPr>
              <w:t xml:space="preserve">. </w:t>
            </w:r>
            <w:proofErr w:type="spellStart"/>
            <w:r w:rsidRPr="004F12E6">
              <w:rPr>
                <w:sz w:val="20"/>
                <w:szCs w:val="20"/>
              </w:rPr>
              <w:t>гос</w:t>
            </w:r>
            <w:proofErr w:type="spellEnd"/>
            <w:r w:rsidRPr="004F12E6">
              <w:rPr>
                <w:sz w:val="20"/>
                <w:szCs w:val="20"/>
              </w:rPr>
              <w:t xml:space="preserve">. </w:t>
            </w:r>
            <w:proofErr w:type="spellStart"/>
            <w:r w:rsidRPr="004F12E6">
              <w:rPr>
                <w:sz w:val="20"/>
                <w:szCs w:val="20"/>
              </w:rPr>
              <w:t>инсп</w:t>
            </w:r>
            <w:proofErr w:type="gramStart"/>
            <w:r w:rsidRPr="004F12E6">
              <w:rPr>
                <w:sz w:val="20"/>
                <w:szCs w:val="20"/>
              </w:rPr>
              <w:t>.п</w:t>
            </w:r>
            <w:proofErr w:type="gramEnd"/>
            <w:r w:rsidRPr="004F12E6">
              <w:rPr>
                <w:sz w:val="20"/>
                <w:szCs w:val="20"/>
              </w:rPr>
              <w:t>о</w:t>
            </w:r>
            <w:proofErr w:type="spellEnd"/>
            <w:r w:rsidRPr="004F12E6">
              <w:rPr>
                <w:sz w:val="20"/>
                <w:szCs w:val="20"/>
              </w:rPr>
              <w:t xml:space="preserve"> маломерным судам</w:t>
            </w:r>
          </w:p>
        </w:tc>
        <w:tc>
          <w:tcPr>
            <w:tcW w:w="1058" w:type="dxa"/>
            <w:shd w:val="clear" w:color="auto" w:fill="auto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925275" w:rsidRPr="004F12E6" w:rsidRDefault="00925275" w:rsidP="00780D4D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25275" w:rsidRPr="004F12E6" w:rsidRDefault="00925275" w:rsidP="00780D4D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66.6</w:t>
            </w:r>
          </w:p>
        </w:tc>
        <w:tc>
          <w:tcPr>
            <w:tcW w:w="1126" w:type="dxa"/>
            <w:shd w:val="clear" w:color="auto" w:fill="auto"/>
          </w:tcPr>
          <w:p w:rsidR="00925275" w:rsidRPr="004F12E6" w:rsidRDefault="00925275" w:rsidP="00780D4D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shd w:val="clear" w:color="auto" w:fill="auto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shd w:val="clear" w:color="auto" w:fill="auto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1594719,91</w:t>
            </w:r>
          </w:p>
        </w:tc>
        <w:tc>
          <w:tcPr>
            <w:tcW w:w="1484" w:type="dxa"/>
            <w:shd w:val="clear" w:color="auto" w:fill="auto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</w:tr>
      <w:tr w:rsidR="00925275" w:rsidRPr="004F12E6" w:rsidTr="004A1944">
        <w:trPr>
          <w:trHeight w:val="250"/>
          <w:jc w:val="center"/>
        </w:trPr>
        <w:tc>
          <w:tcPr>
            <w:tcW w:w="563" w:type="dxa"/>
            <w:vMerge/>
            <w:shd w:val="clear" w:color="auto" w:fill="auto"/>
          </w:tcPr>
          <w:p w:rsidR="00925275" w:rsidRPr="004F12E6" w:rsidRDefault="00925275" w:rsidP="0024656F">
            <w:pPr>
              <w:widowControl w:val="0"/>
              <w:tabs>
                <w:tab w:val="left" w:pos="139"/>
              </w:tabs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925275" w:rsidRPr="004F12E6" w:rsidRDefault="00925275" w:rsidP="0024656F">
            <w:pPr>
              <w:ind w:right="-45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дочь</w:t>
            </w:r>
          </w:p>
        </w:tc>
        <w:tc>
          <w:tcPr>
            <w:tcW w:w="919" w:type="dxa"/>
            <w:shd w:val="clear" w:color="auto" w:fill="auto"/>
          </w:tcPr>
          <w:p w:rsidR="00925275" w:rsidRPr="004F12E6" w:rsidRDefault="00925275" w:rsidP="00915384">
            <w:pPr>
              <w:ind w:left="-182" w:right="-100"/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shd w:val="clear" w:color="auto" w:fill="auto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925275" w:rsidRPr="004F12E6" w:rsidRDefault="00925275" w:rsidP="00780D4D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25275" w:rsidRPr="004F12E6" w:rsidRDefault="00925275" w:rsidP="00780D4D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58,0</w:t>
            </w:r>
          </w:p>
        </w:tc>
        <w:tc>
          <w:tcPr>
            <w:tcW w:w="1126" w:type="dxa"/>
            <w:shd w:val="clear" w:color="auto" w:fill="auto"/>
          </w:tcPr>
          <w:p w:rsidR="00925275" w:rsidRPr="004F12E6" w:rsidRDefault="00925275" w:rsidP="00780D4D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shd w:val="clear" w:color="auto" w:fill="auto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shd w:val="clear" w:color="auto" w:fill="auto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</w:tr>
      <w:tr w:rsidR="00925275" w:rsidRPr="004F12E6" w:rsidTr="004A1944">
        <w:trPr>
          <w:trHeight w:val="250"/>
          <w:jc w:val="center"/>
        </w:trPr>
        <w:tc>
          <w:tcPr>
            <w:tcW w:w="563" w:type="dxa"/>
            <w:vMerge/>
            <w:shd w:val="clear" w:color="auto" w:fill="auto"/>
          </w:tcPr>
          <w:p w:rsidR="00925275" w:rsidRPr="004F12E6" w:rsidRDefault="00925275" w:rsidP="0024656F">
            <w:pPr>
              <w:widowControl w:val="0"/>
              <w:tabs>
                <w:tab w:val="left" w:pos="139"/>
              </w:tabs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925275" w:rsidRPr="004F12E6" w:rsidRDefault="00925275" w:rsidP="0024656F">
            <w:pPr>
              <w:ind w:right="-45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919" w:type="dxa"/>
            <w:shd w:val="clear" w:color="auto" w:fill="auto"/>
          </w:tcPr>
          <w:p w:rsidR="00925275" w:rsidRPr="004F12E6" w:rsidRDefault="00925275" w:rsidP="00915384">
            <w:pPr>
              <w:ind w:left="-182" w:right="-100"/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shd w:val="clear" w:color="auto" w:fill="auto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925275" w:rsidRPr="004F12E6" w:rsidRDefault="00925275" w:rsidP="00780D4D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25275" w:rsidRPr="004F12E6" w:rsidRDefault="00925275" w:rsidP="00780D4D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68,0</w:t>
            </w:r>
          </w:p>
        </w:tc>
        <w:tc>
          <w:tcPr>
            <w:tcW w:w="1126" w:type="dxa"/>
            <w:shd w:val="clear" w:color="auto" w:fill="auto"/>
          </w:tcPr>
          <w:p w:rsidR="00925275" w:rsidRPr="004F12E6" w:rsidRDefault="00925275" w:rsidP="00780D4D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shd w:val="clear" w:color="auto" w:fill="auto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shd w:val="clear" w:color="auto" w:fill="auto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925275" w:rsidRPr="004F12E6" w:rsidRDefault="00925275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</w:tr>
      <w:tr w:rsidR="00BE77C4" w:rsidRPr="004F12E6" w:rsidTr="00BE77C4">
        <w:trPr>
          <w:trHeight w:val="250"/>
          <w:jc w:val="center"/>
        </w:trPr>
        <w:tc>
          <w:tcPr>
            <w:tcW w:w="15631" w:type="dxa"/>
            <w:gridSpan w:val="13"/>
            <w:shd w:val="clear" w:color="auto" w:fill="auto"/>
          </w:tcPr>
          <w:p w:rsidR="00BE77C4" w:rsidRPr="004F12E6" w:rsidRDefault="00BE77C4" w:rsidP="00BE77C4">
            <w:pPr>
              <w:ind w:left="-51"/>
              <w:jc w:val="center"/>
              <w:rPr>
                <w:b/>
                <w:sz w:val="20"/>
                <w:szCs w:val="20"/>
              </w:rPr>
            </w:pPr>
            <w:r w:rsidRPr="004F12E6">
              <w:rPr>
                <w:b/>
                <w:sz w:val="20"/>
                <w:szCs w:val="20"/>
              </w:rPr>
              <w:t xml:space="preserve">Федеральное государственное бюджетное учреждение «Судебно-экспертное учреждение федеральной противопожарной службы </w:t>
            </w:r>
          </w:p>
          <w:p w:rsidR="00BE77C4" w:rsidRPr="004F12E6" w:rsidRDefault="00BE77C4" w:rsidP="00BE77C4">
            <w:pPr>
              <w:jc w:val="center"/>
              <w:rPr>
                <w:sz w:val="20"/>
                <w:szCs w:val="20"/>
              </w:rPr>
            </w:pPr>
            <w:r w:rsidRPr="004F12E6">
              <w:rPr>
                <w:b/>
                <w:sz w:val="20"/>
                <w:szCs w:val="20"/>
              </w:rPr>
              <w:t xml:space="preserve"> «Испытательная пожарная лаборатория» по Калининградской области»</w:t>
            </w:r>
          </w:p>
        </w:tc>
      </w:tr>
      <w:tr w:rsidR="004A1944" w:rsidRPr="004F12E6" w:rsidTr="004A1944">
        <w:trPr>
          <w:trHeight w:val="400"/>
          <w:jc w:val="center"/>
        </w:trPr>
        <w:tc>
          <w:tcPr>
            <w:tcW w:w="563" w:type="dxa"/>
            <w:vMerge w:val="restart"/>
            <w:shd w:val="clear" w:color="auto" w:fill="auto"/>
          </w:tcPr>
          <w:p w:rsidR="004A1944" w:rsidRPr="004F12E6" w:rsidRDefault="004A1944" w:rsidP="0024656F">
            <w:pPr>
              <w:widowControl w:val="0"/>
              <w:tabs>
                <w:tab w:val="left" w:pos="139"/>
              </w:tabs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7</w:t>
            </w:r>
          </w:p>
        </w:tc>
        <w:tc>
          <w:tcPr>
            <w:tcW w:w="1743" w:type="dxa"/>
            <w:shd w:val="clear" w:color="auto" w:fill="auto"/>
          </w:tcPr>
          <w:p w:rsidR="004A1944" w:rsidRPr="004F12E6" w:rsidRDefault="004A1944" w:rsidP="0024656F">
            <w:pPr>
              <w:ind w:right="-45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ЛЕВЧЕНКО А.В.</w:t>
            </w:r>
          </w:p>
          <w:p w:rsidR="004A1944" w:rsidRPr="004F12E6" w:rsidRDefault="004A1944" w:rsidP="0024656F">
            <w:pPr>
              <w:ind w:right="-45"/>
              <w:rPr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4A1944" w:rsidRPr="004F12E6" w:rsidRDefault="004A1944" w:rsidP="00915384">
            <w:pPr>
              <w:ind w:left="-182" w:right="-100"/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начальник</w:t>
            </w:r>
          </w:p>
        </w:tc>
        <w:tc>
          <w:tcPr>
            <w:tcW w:w="1058" w:type="dxa"/>
            <w:shd w:val="clear" w:color="auto" w:fill="auto"/>
          </w:tcPr>
          <w:p w:rsidR="004A1944" w:rsidRPr="004F12E6" w:rsidRDefault="004A1944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A1944" w:rsidRPr="004F12E6" w:rsidRDefault="004A1944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A1944" w:rsidRPr="004F12E6" w:rsidRDefault="004A1944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4A1944" w:rsidRPr="004F12E6" w:rsidRDefault="004A1944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4A1944" w:rsidRPr="004F12E6" w:rsidRDefault="004A1944" w:rsidP="00780D4D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A1944" w:rsidRPr="004F12E6" w:rsidRDefault="004A1944" w:rsidP="00780D4D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17,6</w:t>
            </w:r>
          </w:p>
        </w:tc>
        <w:tc>
          <w:tcPr>
            <w:tcW w:w="1126" w:type="dxa"/>
            <w:shd w:val="clear" w:color="auto" w:fill="auto"/>
          </w:tcPr>
          <w:p w:rsidR="004A1944" w:rsidRPr="004F12E6" w:rsidRDefault="004A1944" w:rsidP="00780D4D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shd w:val="clear" w:color="auto" w:fill="auto"/>
          </w:tcPr>
          <w:p w:rsidR="004A1944" w:rsidRPr="004F12E6" w:rsidRDefault="004A1944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shd w:val="clear" w:color="auto" w:fill="auto"/>
          </w:tcPr>
          <w:p w:rsidR="004A1944" w:rsidRPr="004F12E6" w:rsidRDefault="004A1944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890363,76</w:t>
            </w:r>
          </w:p>
        </w:tc>
        <w:tc>
          <w:tcPr>
            <w:tcW w:w="1484" w:type="dxa"/>
            <w:shd w:val="clear" w:color="auto" w:fill="auto"/>
          </w:tcPr>
          <w:p w:rsidR="004A1944" w:rsidRPr="004F12E6" w:rsidRDefault="004A1944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</w:tr>
      <w:tr w:rsidR="004A1944" w:rsidRPr="004F12E6" w:rsidTr="004A1944">
        <w:trPr>
          <w:trHeight w:val="270"/>
          <w:jc w:val="center"/>
        </w:trPr>
        <w:tc>
          <w:tcPr>
            <w:tcW w:w="563" w:type="dxa"/>
            <w:vMerge/>
            <w:shd w:val="clear" w:color="auto" w:fill="auto"/>
          </w:tcPr>
          <w:p w:rsidR="004A1944" w:rsidRPr="004F12E6" w:rsidRDefault="004A1944" w:rsidP="0024656F">
            <w:pPr>
              <w:widowControl w:val="0"/>
              <w:tabs>
                <w:tab w:val="left" w:pos="139"/>
              </w:tabs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4A1944" w:rsidRPr="004F12E6" w:rsidRDefault="004A1944" w:rsidP="0024656F">
            <w:pPr>
              <w:ind w:right="-45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супруга</w:t>
            </w:r>
          </w:p>
        </w:tc>
        <w:tc>
          <w:tcPr>
            <w:tcW w:w="919" w:type="dxa"/>
            <w:shd w:val="clear" w:color="auto" w:fill="auto"/>
          </w:tcPr>
          <w:p w:rsidR="004A1944" w:rsidRPr="004F12E6" w:rsidRDefault="004A1944" w:rsidP="00915384">
            <w:pPr>
              <w:ind w:left="-182" w:right="-100"/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shd w:val="clear" w:color="auto" w:fill="auto"/>
          </w:tcPr>
          <w:p w:rsidR="004A1944" w:rsidRPr="004F12E6" w:rsidRDefault="004A1944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A1944" w:rsidRPr="004F12E6" w:rsidRDefault="004A1944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A1944" w:rsidRPr="004F12E6" w:rsidRDefault="004A1944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4A1944" w:rsidRPr="004F12E6" w:rsidRDefault="004A1944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4A1944" w:rsidRPr="004F12E6" w:rsidRDefault="004A1944" w:rsidP="004A194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A1944" w:rsidRPr="004F12E6" w:rsidRDefault="004A1944" w:rsidP="004A194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17,6</w:t>
            </w:r>
          </w:p>
        </w:tc>
        <w:tc>
          <w:tcPr>
            <w:tcW w:w="1126" w:type="dxa"/>
            <w:shd w:val="clear" w:color="auto" w:fill="auto"/>
          </w:tcPr>
          <w:p w:rsidR="004A1944" w:rsidRPr="004F12E6" w:rsidRDefault="004A1944" w:rsidP="004A194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shd w:val="clear" w:color="auto" w:fill="auto"/>
          </w:tcPr>
          <w:p w:rsidR="004A1944" w:rsidRPr="004F12E6" w:rsidRDefault="004A1944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Автомобиль легковой – ХУНДАЙ </w:t>
            </w:r>
            <w:r w:rsidRPr="004F12E6">
              <w:rPr>
                <w:sz w:val="20"/>
                <w:szCs w:val="20"/>
                <w:lang w:val="en-US"/>
              </w:rPr>
              <w:t>SANTA</w:t>
            </w:r>
            <w:r w:rsidRPr="004F12E6">
              <w:rPr>
                <w:sz w:val="20"/>
                <w:szCs w:val="20"/>
              </w:rPr>
              <w:t xml:space="preserve"> </w:t>
            </w:r>
            <w:r w:rsidRPr="004F12E6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1426" w:type="dxa"/>
            <w:shd w:val="clear" w:color="auto" w:fill="auto"/>
          </w:tcPr>
          <w:p w:rsidR="004A1944" w:rsidRPr="004F12E6" w:rsidRDefault="004A1944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620832,58</w:t>
            </w:r>
          </w:p>
        </w:tc>
        <w:tc>
          <w:tcPr>
            <w:tcW w:w="1484" w:type="dxa"/>
            <w:shd w:val="clear" w:color="auto" w:fill="auto"/>
          </w:tcPr>
          <w:p w:rsidR="004A1944" w:rsidRPr="004F12E6" w:rsidRDefault="004A1944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  <w:p w:rsidR="004A1944" w:rsidRPr="004F12E6" w:rsidRDefault="004A1944" w:rsidP="0024656F">
            <w:pPr>
              <w:jc w:val="center"/>
              <w:rPr>
                <w:sz w:val="20"/>
                <w:szCs w:val="20"/>
              </w:rPr>
            </w:pPr>
          </w:p>
        </w:tc>
      </w:tr>
      <w:tr w:rsidR="004A1944" w:rsidRPr="004F12E6" w:rsidTr="004A1944">
        <w:trPr>
          <w:trHeight w:val="270"/>
          <w:jc w:val="center"/>
        </w:trPr>
        <w:tc>
          <w:tcPr>
            <w:tcW w:w="563" w:type="dxa"/>
            <w:vMerge/>
            <w:shd w:val="clear" w:color="auto" w:fill="auto"/>
          </w:tcPr>
          <w:p w:rsidR="004A1944" w:rsidRPr="004F12E6" w:rsidRDefault="004A1944" w:rsidP="0024656F">
            <w:pPr>
              <w:widowControl w:val="0"/>
              <w:tabs>
                <w:tab w:val="left" w:pos="139"/>
              </w:tabs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4A1944" w:rsidRPr="004F12E6" w:rsidRDefault="004A1944" w:rsidP="0024656F">
            <w:pPr>
              <w:ind w:right="-45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дочь</w:t>
            </w:r>
          </w:p>
        </w:tc>
        <w:tc>
          <w:tcPr>
            <w:tcW w:w="919" w:type="dxa"/>
            <w:shd w:val="clear" w:color="auto" w:fill="auto"/>
          </w:tcPr>
          <w:p w:rsidR="004A1944" w:rsidRPr="004F12E6" w:rsidRDefault="004A1944" w:rsidP="00915384">
            <w:pPr>
              <w:ind w:left="-182" w:right="-100"/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shd w:val="clear" w:color="auto" w:fill="auto"/>
          </w:tcPr>
          <w:p w:rsidR="004A1944" w:rsidRPr="004F12E6" w:rsidRDefault="004A1944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A1944" w:rsidRPr="004F12E6" w:rsidRDefault="004A1944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A1944" w:rsidRPr="004F12E6" w:rsidRDefault="004A1944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4A1944" w:rsidRPr="004F12E6" w:rsidRDefault="004A1944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4A1944" w:rsidRPr="004F12E6" w:rsidRDefault="004A1944" w:rsidP="004A194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A1944" w:rsidRPr="004F12E6" w:rsidRDefault="004A1944" w:rsidP="004A194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17,6</w:t>
            </w:r>
          </w:p>
        </w:tc>
        <w:tc>
          <w:tcPr>
            <w:tcW w:w="1126" w:type="dxa"/>
            <w:shd w:val="clear" w:color="auto" w:fill="auto"/>
          </w:tcPr>
          <w:p w:rsidR="004A1944" w:rsidRPr="004F12E6" w:rsidRDefault="004A1944" w:rsidP="004A194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shd w:val="clear" w:color="auto" w:fill="auto"/>
          </w:tcPr>
          <w:p w:rsidR="004A1944" w:rsidRPr="004F12E6" w:rsidRDefault="004A1944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shd w:val="clear" w:color="auto" w:fill="auto"/>
          </w:tcPr>
          <w:p w:rsidR="004A1944" w:rsidRPr="004F12E6" w:rsidRDefault="004A1944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4A1944" w:rsidRPr="004F12E6" w:rsidRDefault="004A1944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</w:tr>
      <w:tr w:rsidR="00C73436" w:rsidRPr="004F12E6" w:rsidTr="004A1944">
        <w:trPr>
          <w:trHeight w:val="270"/>
          <w:jc w:val="center"/>
        </w:trPr>
        <w:tc>
          <w:tcPr>
            <w:tcW w:w="563" w:type="dxa"/>
            <w:vMerge w:val="restart"/>
            <w:shd w:val="clear" w:color="auto" w:fill="auto"/>
          </w:tcPr>
          <w:p w:rsidR="00C73436" w:rsidRPr="004F12E6" w:rsidRDefault="00C73436" w:rsidP="0024656F">
            <w:pPr>
              <w:widowControl w:val="0"/>
              <w:tabs>
                <w:tab w:val="left" w:pos="139"/>
              </w:tabs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8</w:t>
            </w:r>
          </w:p>
        </w:tc>
        <w:tc>
          <w:tcPr>
            <w:tcW w:w="1743" w:type="dxa"/>
            <w:shd w:val="clear" w:color="auto" w:fill="auto"/>
          </w:tcPr>
          <w:p w:rsidR="00C73436" w:rsidRPr="004F12E6" w:rsidRDefault="00C73436" w:rsidP="0024656F">
            <w:pPr>
              <w:ind w:right="-45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МИНАЙЛОВ Д.А</w:t>
            </w:r>
          </w:p>
        </w:tc>
        <w:tc>
          <w:tcPr>
            <w:tcW w:w="919" w:type="dxa"/>
            <w:shd w:val="clear" w:color="auto" w:fill="auto"/>
          </w:tcPr>
          <w:p w:rsidR="00C73436" w:rsidRPr="004F12E6" w:rsidRDefault="00C73436" w:rsidP="00915384">
            <w:pPr>
              <w:ind w:left="-182" w:right="-100"/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058" w:type="dxa"/>
            <w:shd w:val="clear" w:color="auto" w:fill="auto"/>
          </w:tcPr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</w:p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</w:p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Общая долевая 1/3</w:t>
            </w:r>
          </w:p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Индивид.</w:t>
            </w:r>
          </w:p>
        </w:tc>
        <w:tc>
          <w:tcPr>
            <w:tcW w:w="1080" w:type="dxa"/>
            <w:shd w:val="clear" w:color="auto" w:fill="auto"/>
          </w:tcPr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44,8</w:t>
            </w:r>
          </w:p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</w:p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</w:p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46,4</w:t>
            </w:r>
          </w:p>
        </w:tc>
        <w:tc>
          <w:tcPr>
            <w:tcW w:w="1175" w:type="dxa"/>
            <w:shd w:val="clear" w:color="auto" w:fill="auto"/>
          </w:tcPr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</w:p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</w:p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3" w:type="dxa"/>
            <w:shd w:val="clear" w:color="auto" w:fill="auto"/>
          </w:tcPr>
          <w:p w:rsidR="00C73436" w:rsidRPr="004F12E6" w:rsidRDefault="00C73436" w:rsidP="004A194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73436" w:rsidRPr="004F12E6" w:rsidRDefault="00C73436" w:rsidP="004A194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C73436" w:rsidRPr="004F12E6" w:rsidRDefault="00C73436" w:rsidP="004A194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Автомобиль легковой – ФОЛЬГСВАГЕН ПОЛО</w:t>
            </w:r>
          </w:p>
        </w:tc>
        <w:tc>
          <w:tcPr>
            <w:tcW w:w="1426" w:type="dxa"/>
            <w:shd w:val="clear" w:color="auto" w:fill="auto"/>
          </w:tcPr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1274006,67</w:t>
            </w:r>
          </w:p>
        </w:tc>
        <w:tc>
          <w:tcPr>
            <w:tcW w:w="1484" w:type="dxa"/>
            <w:shd w:val="clear" w:color="auto" w:fill="auto"/>
          </w:tcPr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</w:tr>
      <w:tr w:rsidR="00C73436" w:rsidRPr="004F12E6" w:rsidTr="004A1944">
        <w:trPr>
          <w:trHeight w:val="270"/>
          <w:jc w:val="center"/>
        </w:trPr>
        <w:tc>
          <w:tcPr>
            <w:tcW w:w="563" w:type="dxa"/>
            <w:vMerge/>
            <w:shd w:val="clear" w:color="auto" w:fill="auto"/>
          </w:tcPr>
          <w:p w:rsidR="00C73436" w:rsidRPr="004F12E6" w:rsidRDefault="00C73436" w:rsidP="0024656F">
            <w:pPr>
              <w:widowControl w:val="0"/>
              <w:tabs>
                <w:tab w:val="left" w:pos="139"/>
              </w:tabs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C73436" w:rsidRPr="004F12E6" w:rsidRDefault="00C73436" w:rsidP="0024656F">
            <w:pPr>
              <w:ind w:right="-45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супруга</w:t>
            </w:r>
          </w:p>
        </w:tc>
        <w:tc>
          <w:tcPr>
            <w:tcW w:w="919" w:type="dxa"/>
            <w:shd w:val="clear" w:color="auto" w:fill="auto"/>
          </w:tcPr>
          <w:p w:rsidR="00C73436" w:rsidRPr="004F12E6" w:rsidRDefault="00C73436" w:rsidP="00915384">
            <w:pPr>
              <w:ind w:left="-182" w:right="-100"/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shd w:val="clear" w:color="auto" w:fill="auto"/>
          </w:tcPr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C73436" w:rsidRPr="004F12E6" w:rsidRDefault="00C73436" w:rsidP="004A194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73436" w:rsidRPr="004F12E6" w:rsidRDefault="00C73436" w:rsidP="004A194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46,4</w:t>
            </w:r>
          </w:p>
        </w:tc>
        <w:tc>
          <w:tcPr>
            <w:tcW w:w="1126" w:type="dxa"/>
            <w:shd w:val="clear" w:color="auto" w:fill="auto"/>
          </w:tcPr>
          <w:p w:rsidR="00C73436" w:rsidRPr="004F12E6" w:rsidRDefault="00C73436" w:rsidP="004A194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shd w:val="clear" w:color="auto" w:fill="auto"/>
          </w:tcPr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shd w:val="clear" w:color="auto" w:fill="auto"/>
          </w:tcPr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1646,94</w:t>
            </w:r>
          </w:p>
        </w:tc>
        <w:tc>
          <w:tcPr>
            <w:tcW w:w="1484" w:type="dxa"/>
            <w:shd w:val="clear" w:color="auto" w:fill="auto"/>
          </w:tcPr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</w:tr>
      <w:tr w:rsidR="00C73436" w:rsidRPr="004F12E6" w:rsidTr="004A1944">
        <w:trPr>
          <w:trHeight w:val="270"/>
          <w:jc w:val="center"/>
        </w:trPr>
        <w:tc>
          <w:tcPr>
            <w:tcW w:w="563" w:type="dxa"/>
            <w:vMerge/>
            <w:shd w:val="clear" w:color="auto" w:fill="auto"/>
          </w:tcPr>
          <w:p w:rsidR="00C73436" w:rsidRPr="004F12E6" w:rsidRDefault="00C73436" w:rsidP="0024656F">
            <w:pPr>
              <w:widowControl w:val="0"/>
              <w:tabs>
                <w:tab w:val="left" w:pos="139"/>
              </w:tabs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C73436" w:rsidRPr="004F12E6" w:rsidRDefault="00C73436" w:rsidP="0024656F">
            <w:pPr>
              <w:ind w:right="-45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сын</w:t>
            </w:r>
          </w:p>
        </w:tc>
        <w:tc>
          <w:tcPr>
            <w:tcW w:w="919" w:type="dxa"/>
            <w:shd w:val="clear" w:color="auto" w:fill="auto"/>
          </w:tcPr>
          <w:p w:rsidR="00C73436" w:rsidRPr="004F12E6" w:rsidRDefault="00C73436" w:rsidP="00915384">
            <w:pPr>
              <w:ind w:left="-182" w:right="-100"/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shd w:val="clear" w:color="auto" w:fill="auto"/>
          </w:tcPr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C73436" w:rsidRPr="004F12E6" w:rsidRDefault="00C73436" w:rsidP="00C7343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73436" w:rsidRPr="004F12E6" w:rsidRDefault="00C73436" w:rsidP="00C7343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46,4</w:t>
            </w:r>
          </w:p>
        </w:tc>
        <w:tc>
          <w:tcPr>
            <w:tcW w:w="1126" w:type="dxa"/>
            <w:shd w:val="clear" w:color="auto" w:fill="auto"/>
          </w:tcPr>
          <w:p w:rsidR="00C73436" w:rsidRPr="004F12E6" w:rsidRDefault="00C73436" w:rsidP="00C7343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shd w:val="clear" w:color="auto" w:fill="auto"/>
          </w:tcPr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shd w:val="clear" w:color="auto" w:fill="auto"/>
          </w:tcPr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C73436" w:rsidRPr="004F12E6" w:rsidRDefault="00C7343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</w:tr>
      <w:tr w:rsidR="004F12E6" w:rsidRPr="004F12E6" w:rsidTr="004A1944">
        <w:trPr>
          <w:trHeight w:val="270"/>
          <w:jc w:val="center"/>
        </w:trPr>
        <w:tc>
          <w:tcPr>
            <w:tcW w:w="563" w:type="dxa"/>
            <w:vMerge w:val="restart"/>
            <w:shd w:val="clear" w:color="auto" w:fill="auto"/>
          </w:tcPr>
          <w:p w:rsidR="004F12E6" w:rsidRPr="004F12E6" w:rsidRDefault="004F12E6" w:rsidP="0024656F">
            <w:pPr>
              <w:widowControl w:val="0"/>
              <w:tabs>
                <w:tab w:val="left" w:pos="139"/>
              </w:tabs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9</w:t>
            </w:r>
          </w:p>
        </w:tc>
        <w:tc>
          <w:tcPr>
            <w:tcW w:w="1743" w:type="dxa"/>
            <w:shd w:val="clear" w:color="auto" w:fill="auto"/>
          </w:tcPr>
          <w:p w:rsidR="004F12E6" w:rsidRPr="004F12E6" w:rsidRDefault="004F12E6" w:rsidP="0024656F">
            <w:pPr>
              <w:ind w:right="-45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БУРКОВСКАЯ И.Г.</w:t>
            </w:r>
          </w:p>
        </w:tc>
        <w:tc>
          <w:tcPr>
            <w:tcW w:w="919" w:type="dxa"/>
            <w:shd w:val="clear" w:color="auto" w:fill="auto"/>
          </w:tcPr>
          <w:p w:rsidR="004F12E6" w:rsidRPr="004F12E6" w:rsidRDefault="004F12E6" w:rsidP="00915384">
            <w:pPr>
              <w:ind w:left="-182" w:right="-100"/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058" w:type="dxa"/>
            <w:shd w:val="clear" w:color="auto" w:fill="auto"/>
          </w:tcPr>
          <w:p w:rsidR="004F12E6" w:rsidRPr="004F12E6" w:rsidRDefault="004F12E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F12E6" w:rsidRPr="004F12E6" w:rsidRDefault="004F12E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F12E6" w:rsidRPr="004F12E6" w:rsidRDefault="004F12E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4F12E6" w:rsidRPr="004F12E6" w:rsidRDefault="004F12E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4F12E6" w:rsidRPr="004F12E6" w:rsidRDefault="004F12E6" w:rsidP="004A194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F12E6" w:rsidRPr="004F12E6" w:rsidRDefault="004F12E6" w:rsidP="004A194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118,5</w:t>
            </w:r>
          </w:p>
        </w:tc>
        <w:tc>
          <w:tcPr>
            <w:tcW w:w="1126" w:type="dxa"/>
            <w:shd w:val="clear" w:color="auto" w:fill="auto"/>
          </w:tcPr>
          <w:p w:rsidR="004F12E6" w:rsidRPr="004F12E6" w:rsidRDefault="004F12E6" w:rsidP="004A1944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shd w:val="clear" w:color="auto" w:fill="auto"/>
          </w:tcPr>
          <w:p w:rsidR="004F12E6" w:rsidRPr="004F12E6" w:rsidRDefault="004F12E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shd w:val="clear" w:color="auto" w:fill="auto"/>
          </w:tcPr>
          <w:p w:rsidR="004F12E6" w:rsidRPr="004F12E6" w:rsidRDefault="004F12E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1287556,11</w:t>
            </w:r>
          </w:p>
        </w:tc>
        <w:tc>
          <w:tcPr>
            <w:tcW w:w="1484" w:type="dxa"/>
            <w:shd w:val="clear" w:color="auto" w:fill="auto"/>
          </w:tcPr>
          <w:p w:rsidR="004F12E6" w:rsidRPr="004F12E6" w:rsidRDefault="004F12E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</w:tr>
      <w:tr w:rsidR="004F12E6" w:rsidRPr="004F12E6" w:rsidTr="004A1944">
        <w:trPr>
          <w:trHeight w:val="270"/>
          <w:jc w:val="center"/>
        </w:trPr>
        <w:tc>
          <w:tcPr>
            <w:tcW w:w="563" w:type="dxa"/>
            <w:vMerge/>
            <w:shd w:val="clear" w:color="auto" w:fill="auto"/>
          </w:tcPr>
          <w:p w:rsidR="004F12E6" w:rsidRPr="004F12E6" w:rsidRDefault="004F12E6" w:rsidP="0024656F">
            <w:pPr>
              <w:widowControl w:val="0"/>
              <w:tabs>
                <w:tab w:val="left" w:pos="139"/>
              </w:tabs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4F12E6" w:rsidRPr="004F12E6" w:rsidRDefault="004F12E6" w:rsidP="0024656F">
            <w:pPr>
              <w:ind w:right="-45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супруг</w:t>
            </w:r>
          </w:p>
        </w:tc>
        <w:tc>
          <w:tcPr>
            <w:tcW w:w="919" w:type="dxa"/>
            <w:shd w:val="clear" w:color="auto" w:fill="auto"/>
          </w:tcPr>
          <w:p w:rsidR="004F12E6" w:rsidRPr="004F12E6" w:rsidRDefault="004F12E6" w:rsidP="00915384">
            <w:pPr>
              <w:ind w:left="-182" w:right="-100"/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shd w:val="clear" w:color="auto" w:fill="auto"/>
          </w:tcPr>
          <w:p w:rsidR="004F12E6" w:rsidRPr="004F12E6" w:rsidRDefault="004F12E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F12E6" w:rsidRPr="004F12E6" w:rsidRDefault="004F12E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F12E6" w:rsidRPr="004F12E6" w:rsidRDefault="004F12E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4F12E6" w:rsidRPr="004F12E6" w:rsidRDefault="004F12E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4F12E6" w:rsidRPr="004F12E6" w:rsidRDefault="004F12E6" w:rsidP="004F12E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  <w:p w:rsidR="004F12E6" w:rsidRPr="004F12E6" w:rsidRDefault="004F12E6" w:rsidP="004F12E6">
            <w:pPr>
              <w:ind w:right="-100"/>
              <w:jc w:val="both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F12E6" w:rsidRPr="004F12E6" w:rsidRDefault="004F12E6" w:rsidP="004F12E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118,5</w:t>
            </w:r>
          </w:p>
          <w:p w:rsidR="004F12E6" w:rsidRPr="004F12E6" w:rsidRDefault="004F12E6" w:rsidP="004F12E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163,0</w:t>
            </w:r>
          </w:p>
        </w:tc>
        <w:tc>
          <w:tcPr>
            <w:tcW w:w="1126" w:type="dxa"/>
            <w:shd w:val="clear" w:color="auto" w:fill="auto"/>
          </w:tcPr>
          <w:p w:rsidR="004F12E6" w:rsidRPr="004F12E6" w:rsidRDefault="004F12E6" w:rsidP="004F12E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  <w:p w:rsidR="004F12E6" w:rsidRPr="004F12E6" w:rsidRDefault="004F12E6" w:rsidP="004F12E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shd w:val="clear" w:color="auto" w:fill="auto"/>
          </w:tcPr>
          <w:p w:rsidR="004F12E6" w:rsidRPr="004F12E6" w:rsidRDefault="004F12E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Автомобиль легковой </w:t>
            </w:r>
            <w:proofErr w:type="gramStart"/>
            <w:r w:rsidRPr="004F12E6">
              <w:rPr>
                <w:sz w:val="20"/>
                <w:szCs w:val="20"/>
              </w:rPr>
              <w:t>–М</w:t>
            </w:r>
            <w:proofErr w:type="gramEnd"/>
            <w:r w:rsidRPr="004F12E6">
              <w:rPr>
                <w:sz w:val="20"/>
                <w:szCs w:val="20"/>
              </w:rPr>
              <w:t xml:space="preserve">АЗДА </w:t>
            </w:r>
            <w:r w:rsidRPr="004F12E6">
              <w:rPr>
                <w:sz w:val="20"/>
                <w:szCs w:val="20"/>
                <w:lang w:val="en-US"/>
              </w:rPr>
              <w:t>Titan</w:t>
            </w:r>
          </w:p>
          <w:p w:rsidR="004F12E6" w:rsidRPr="004F12E6" w:rsidRDefault="004F12E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Автомобиль легковой – МИЦУБИСИ </w:t>
            </w:r>
            <w:r w:rsidRPr="004F12E6">
              <w:rPr>
                <w:sz w:val="20"/>
                <w:szCs w:val="20"/>
                <w:lang w:val="en-US"/>
              </w:rPr>
              <w:lastRenderedPageBreak/>
              <w:t>Canter</w:t>
            </w:r>
          </w:p>
          <w:p w:rsidR="004F12E6" w:rsidRPr="004F12E6" w:rsidRDefault="004F12E6" w:rsidP="004F12E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Автомобиль легковой – МЕРСЕДЕС БЕНС </w:t>
            </w:r>
            <w:r w:rsidRPr="004F12E6">
              <w:rPr>
                <w:sz w:val="20"/>
                <w:szCs w:val="20"/>
                <w:lang w:val="en-US"/>
              </w:rPr>
              <w:t>D</w:t>
            </w:r>
            <w:r w:rsidRPr="004F12E6">
              <w:rPr>
                <w:sz w:val="20"/>
                <w:szCs w:val="20"/>
              </w:rPr>
              <w:t>609</w:t>
            </w:r>
          </w:p>
        </w:tc>
        <w:tc>
          <w:tcPr>
            <w:tcW w:w="1426" w:type="dxa"/>
            <w:shd w:val="clear" w:color="auto" w:fill="auto"/>
          </w:tcPr>
          <w:p w:rsidR="004F12E6" w:rsidRPr="004F12E6" w:rsidRDefault="004F12E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84" w:type="dxa"/>
            <w:shd w:val="clear" w:color="auto" w:fill="auto"/>
          </w:tcPr>
          <w:p w:rsidR="004F12E6" w:rsidRPr="004F12E6" w:rsidRDefault="004F12E6" w:rsidP="0024656F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</w:tr>
      <w:tr w:rsidR="004F12E6" w:rsidRPr="007A7FF5" w:rsidTr="004A1944">
        <w:trPr>
          <w:trHeight w:val="270"/>
          <w:jc w:val="center"/>
        </w:trPr>
        <w:tc>
          <w:tcPr>
            <w:tcW w:w="563" w:type="dxa"/>
            <w:shd w:val="clear" w:color="auto" w:fill="auto"/>
          </w:tcPr>
          <w:p w:rsidR="004F12E6" w:rsidRPr="007A7FF5" w:rsidRDefault="004F12E6" w:rsidP="0024656F">
            <w:pPr>
              <w:widowControl w:val="0"/>
              <w:tabs>
                <w:tab w:val="left" w:pos="139"/>
              </w:tabs>
              <w:rPr>
                <w:sz w:val="20"/>
                <w:szCs w:val="20"/>
              </w:rPr>
            </w:pPr>
          </w:p>
        </w:tc>
        <w:tc>
          <w:tcPr>
            <w:tcW w:w="1743" w:type="dxa"/>
            <w:shd w:val="clear" w:color="auto" w:fill="auto"/>
          </w:tcPr>
          <w:p w:rsidR="004F12E6" w:rsidRPr="007A7FF5" w:rsidRDefault="004F12E6" w:rsidP="0024656F">
            <w:pPr>
              <w:ind w:right="-45"/>
              <w:rPr>
                <w:sz w:val="20"/>
                <w:szCs w:val="20"/>
              </w:rPr>
            </w:pPr>
            <w:r w:rsidRPr="007A7FF5">
              <w:rPr>
                <w:sz w:val="20"/>
                <w:szCs w:val="20"/>
              </w:rPr>
              <w:t>сын</w:t>
            </w:r>
          </w:p>
        </w:tc>
        <w:tc>
          <w:tcPr>
            <w:tcW w:w="919" w:type="dxa"/>
            <w:shd w:val="clear" w:color="auto" w:fill="auto"/>
          </w:tcPr>
          <w:p w:rsidR="004F12E6" w:rsidRPr="007A7FF5" w:rsidRDefault="004F12E6" w:rsidP="00915384">
            <w:pPr>
              <w:ind w:left="-182" w:right="-100"/>
              <w:jc w:val="center"/>
              <w:rPr>
                <w:sz w:val="20"/>
                <w:szCs w:val="20"/>
              </w:rPr>
            </w:pPr>
            <w:r w:rsidRPr="007A7FF5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shd w:val="clear" w:color="auto" w:fill="auto"/>
          </w:tcPr>
          <w:p w:rsidR="004F12E6" w:rsidRPr="007A7FF5" w:rsidRDefault="004F12E6" w:rsidP="0024656F">
            <w:pPr>
              <w:jc w:val="center"/>
              <w:rPr>
                <w:sz w:val="20"/>
                <w:szCs w:val="20"/>
              </w:rPr>
            </w:pPr>
            <w:r w:rsidRPr="007A7FF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F12E6" w:rsidRPr="007A7FF5" w:rsidRDefault="004F12E6" w:rsidP="0024656F">
            <w:pPr>
              <w:jc w:val="center"/>
              <w:rPr>
                <w:sz w:val="20"/>
                <w:szCs w:val="20"/>
              </w:rPr>
            </w:pPr>
            <w:r w:rsidRPr="007A7FF5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4F12E6" w:rsidRPr="007A7FF5" w:rsidRDefault="004F12E6" w:rsidP="0024656F">
            <w:pPr>
              <w:jc w:val="center"/>
              <w:rPr>
                <w:sz w:val="20"/>
                <w:szCs w:val="20"/>
              </w:rPr>
            </w:pPr>
            <w:r w:rsidRPr="007A7FF5"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4F12E6" w:rsidRPr="007A7FF5" w:rsidRDefault="004F12E6" w:rsidP="0024656F">
            <w:pPr>
              <w:jc w:val="center"/>
              <w:rPr>
                <w:sz w:val="20"/>
                <w:szCs w:val="20"/>
              </w:rPr>
            </w:pPr>
            <w:r w:rsidRPr="007A7FF5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4F12E6" w:rsidRPr="007A7FF5" w:rsidRDefault="004F12E6" w:rsidP="004F12E6">
            <w:pPr>
              <w:jc w:val="center"/>
              <w:rPr>
                <w:sz w:val="20"/>
                <w:szCs w:val="20"/>
              </w:rPr>
            </w:pPr>
            <w:r w:rsidRPr="007A7FF5">
              <w:rPr>
                <w:sz w:val="20"/>
                <w:szCs w:val="20"/>
              </w:rPr>
              <w:t>квартира</w:t>
            </w:r>
          </w:p>
          <w:p w:rsidR="004F12E6" w:rsidRPr="007A7FF5" w:rsidRDefault="004F12E6" w:rsidP="004F12E6">
            <w:pPr>
              <w:ind w:right="-100"/>
              <w:jc w:val="both"/>
              <w:rPr>
                <w:sz w:val="20"/>
                <w:szCs w:val="20"/>
              </w:rPr>
            </w:pPr>
            <w:r w:rsidRPr="007A7FF5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F12E6" w:rsidRPr="007A7FF5" w:rsidRDefault="004F12E6" w:rsidP="004F12E6">
            <w:pPr>
              <w:jc w:val="center"/>
              <w:rPr>
                <w:sz w:val="20"/>
                <w:szCs w:val="20"/>
              </w:rPr>
            </w:pPr>
            <w:r w:rsidRPr="007A7FF5">
              <w:rPr>
                <w:sz w:val="20"/>
                <w:szCs w:val="20"/>
              </w:rPr>
              <w:t>118,5</w:t>
            </w:r>
          </w:p>
          <w:p w:rsidR="004F12E6" w:rsidRPr="007A7FF5" w:rsidRDefault="004F12E6" w:rsidP="004F12E6">
            <w:pPr>
              <w:jc w:val="center"/>
              <w:rPr>
                <w:sz w:val="20"/>
                <w:szCs w:val="20"/>
              </w:rPr>
            </w:pPr>
            <w:r w:rsidRPr="007A7FF5">
              <w:rPr>
                <w:sz w:val="20"/>
                <w:szCs w:val="20"/>
              </w:rPr>
              <w:t>163,0</w:t>
            </w:r>
          </w:p>
        </w:tc>
        <w:tc>
          <w:tcPr>
            <w:tcW w:w="1126" w:type="dxa"/>
            <w:shd w:val="clear" w:color="auto" w:fill="auto"/>
          </w:tcPr>
          <w:p w:rsidR="004F12E6" w:rsidRPr="007A7FF5" w:rsidRDefault="004F12E6" w:rsidP="004F12E6">
            <w:pPr>
              <w:jc w:val="center"/>
              <w:rPr>
                <w:sz w:val="20"/>
                <w:szCs w:val="20"/>
              </w:rPr>
            </w:pPr>
            <w:r w:rsidRPr="007A7FF5">
              <w:rPr>
                <w:sz w:val="20"/>
                <w:szCs w:val="20"/>
              </w:rPr>
              <w:t xml:space="preserve">Россия </w:t>
            </w:r>
          </w:p>
          <w:p w:rsidR="004F12E6" w:rsidRPr="007A7FF5" w:rsidRDefault="004F12E6" w:rsidP="004F12E6">
            <w:pPr>
              <w:jc w:val="center"/>
              <w:rPr>
                <w:sz w:val="20"/>
                <w:szCs w:val="20"/>
              </w:rPr>
            </w:pPr>
            <w:r w:rsidRPr="007A7FF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0" w:type="dxa"/>
            <w:shd w:val="clear" w:color="auto" w:fill="auto"/>
          </w:tcPr>
          <w:p w:rsidR="004F12E6" w:rsidRPr="007A7FF5" w:rsidRDefault="004F12E6" w:rsidP="0024656F">
            <w:pPr>
              <w:jc w:val="center"/>
              <w:rPr>
                <w:sz w:val="20"/>
                <w:szCs w:val="20"/>
              </w:rPr>
            </w:pPr>
            <w:r w:rsidRPr="007A7FF5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shd w:val="clear" w:color="auto" w:fill="auto"/>
          </w:tcPr>
          <w:p w:rsidR="004F12E6" w:rsidRPr="007A7FF5" w:rsidRDefault="004F12E6" w:rsidP="0024656F">
            <w:pPr>
              <w:jc w:val="center"/>
              <w:rPr>
                <w:sz w:val="20"/>
                <w:szCs w:val="20"/>
              </w:rPr>
            </w:pPr>
            <w:r w:rsidRPr="007A7FF5">
              <w:rPr>
                <w:sz w:val="20"/>
                <w:szCs w:val="20"/>
              </w:rPr>
              <w:t>-</w:t>
            </w:r>
          </w:p>
        </w:tc>
        <w:tc>
          <w:tcPr>
            <w:tcW w:w="1484" w:type="dxa"/>
            <w:shd w:val="clear" w:color="auto" w:fill="auto"/>
          </w:tcPr>
          <w:p w:rsidR="004F12E6" w:rsidRPr="007A7FF5" w:rsidRDefault="004F12E6" w:rsidP="0024656F">
            <w:pPr>
              <w:jc w:val="center"/>
              <w:rPr>
                <w:sz w:val="20"/>
                <w:szCs w:val="20"/>
              </w:rPr>
            </w:pPr>
            <w:r w:rsidRPr="007A7FF5">
              <w:rPr>
                <w:sz w:val="20"/>
                <w:szCs w:val="20"/>
              </w:rPr>
              <w:t>-</w:t>
            </w:r>
          </w:p>
        </w:tc>
      </w:tr>
    </w:tbl>
    <w:p w:rsidR="00ED21D9" w:rsidRPr="007A7FF5" w:rsidRDefault="00ED21D9">
      <w:pPr>
        <w:rPr>
          <w:sz w:val="20"/>
          <w:szCs w:val="20"/>
        </w:rPr>
      </w:pPr>
    </w:p>
    <w:sectPr w:rsidR="00ED21D9" w:rsidRPr="007A7FF5" w:rsidSect="007A7FF5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D7CD4"/>
    <w:multiLevelType w:val="hybridMultilevel"/>
    <w:tmpl w:val="995CD5FA"/>
    <w:lvl w:ilvl="0" w:tplc="877E8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656F"/>
    <w:rsid w:val="0024656F"/>
    <w:rsid w:val="003F1275"/>
    <w:rsid w:val="004A1944"/>
    <w:rsid w:val="004F12E6"/>
    <w:rsid w:val="00780D4D"/>
    <w:rsid w:val="007A7FF5"/>
    <w:rsid w:val="00915384"/>
    <w:rsid w:val="00925275"/>
    <w:rsid w:val="00BE77C4"/>
    <w:rsid w:val="00C73436"/>
    <w:rsid w:val="00ED2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ogarkov</dc:creator>
  <cp:keywords/>
  <dc:description/>
  <cp:lastModifiedBy>ogarkov</cp:lastModifiedBy>
  <cp:revision>3</cp:revision>
  <cp:lastPrinted>2020-04-20T10:43:00Z</cp:lastPrinted>
  <dcterms:created xsi:type="dcterms:W3CDTF">2020-04-20T06:52:00Z</dcterms:created>
  <dcterms:modified xsi:type="dcterms:W3CDTF">2020-04-20T10:48:00Z</dcterms:modified>
</cp:coreProperties>
</file>