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EA" w:rsidRPr="004A44D5" w:rsidRDefault="008A5FEA" w:rsidP="008A5F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4D5">
        <w:rPr>
          <w:rFonts w:ascii="Times New Roman" w:hAnsi="Times New Roman"/>
          <w:b/>
          <w:sz w:val="24"/>
          <w:szCs w:val="24"/>
        </w:rPr>
        <w:t>СВЕДЕНИЯ</w:t>
      </w:r>
    </w:p>
    <w:p w:rsidR="008A5FEA" w:rsidRDefault="008A5FEA" w:rsidP="008A5F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5AA6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 xml:space="preserve">лиц, замещающих должности государственной гражданской службы в  Министерстве сельского хозяйства Калининградской области </w:t>
      </w:r>
      <w:r w:rsidRPr="006A5AA6">
        <w:rPr>
          <w:rFonts w:ascii="Times New Roman" w:hAnsi="Times New Roman"/>
          <w:sz w:val="24"/>
          <w:szCs w:val="24"/>
        </w:rPr>
        <w:t xml:space="preserve">и членов </w:t>
      </w:r>
      <w:r>
        <w:rPr>
          <w:rFonts w:ascii="Times New Roman" w:hAnsi="Times New Roman"/>
          <w:sz w:val="24"/>
          <w:szCs w:val="24"/>
        </w:rPr>
        <w:t>их</w:t>
      </w:r>
      <w:r w:rsidR="0071324C">
        <w:rPr>
          <w:rFonts w:ascii="Times New Roman" w:hAnsi="Times New Roman"/>
          <w:sz w:val="24"/>
          <w:szCs w:val="24"/>
        </w:rPr>
        <w:t xml:space="preserve"> семей</w:t>
      </w:r>
      <w:r w:rsidRPr="006A5AA6">
        <w:rPr>
          <w:rFonts w:ascii="Times New Roman" w:hAnsi="Times New Roman"/>
          <w:sz w:val="24"/>
          <w:szCs w:val="24"/>
        </w:rPr>
        <w:t xml:space="preserve"> за период с </w:t>
      </w:r>
      <w:r>
        <w:rPr>
          <w:rFonts w:ascii="Times New Roman" w:hAnsi="Times New Roman"/>
          <w:sz w:val="24"/>
          <w:szCs w:val="24"/>
        </w:rPr>
        <w:t>0</w:t>
      </w:r>
      <w:r w:rsidRPr="006A5AA6">
        <w:rPr>
          <w:rFonts w:ascii="Times New Roman" w:hAnsi="Times New Roman"/>
          <w:sz w:val="24"/>
          <w:szCs w:val="24"/>
        </w:rPr>
        <w:t>1 января 201</w:t>
      </w:r>
      <w:r w:rsidR="00BB34CE">
        <w:rPr>
          <w:rFonts w:ascii="Times New Roman" w:hAnsi="Times New Roman"/>
          <w:sz w:val="24"/>
          <w:szCs w:val="24"/>
        </w:rPr>
        <w:t>8</w:t>
      </w:r>
      <w:r w:rsidRPr="006A5AA6">
        <w:rPr>
          <w:rFonts w:ascii="Times New Roman" w:hAnsi="Times New Roman"/>
          <w:sz w:val="24"/>
          <w:szCs w:val="24"/>
        </w:rPr>
        <w:t xml:space="preserve"> г. по 31 декабря 201</w:t>
      </w:r>
      <w:r w:rsidR="00BB34CE">
        <w:rPr>
          <w:rFonts w:ascii="Times New Roman" w:hAnsi="Times New Roman"/>
          <w:sz w:val="24"/>
          <w:szCs w:val="24"/>
        </w:rPr>
        <w:t>8</w:t>
      </w:r>
      <w:r w:rsidRPr="006A5AA6">
        <w:rPr>
          <w:rFonts w:ascii="Times New Roman" w:hAnsi="Times New Roman"/>
          <w:sz w:val="24"/>
          <w:szCs w:val="24"/>
        </w:rPr>
        <w:t xml:space="preserve"> г., </w:t>
      </w:r>
    </w:p>
    <w:p w:rsidR="008A5FEA" w:rsidRPr="00053B8C" w:rsidRDefault="008A5FEA" w:rsidP="008A5F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AA6">
        <w:rPr>
          <w:rFonts w:ascii="Times New Roman" w:hAnsi="Times New Roman"/>
          <w:sz w:val="24"/>
          <w:szCs w:val="24"/>
        </w:rPr>
        <w:t xml:space="preserve">размещаемые </w:t>
      </w:r>
      <w:r>
        <w:rPr>
          <w:rFonts w:ascii="Times New Roman" w:hAnsi="Times New Roman"/>
          <w:sz w:val="24"/>
          <w:szCs w:val="24"/>
        </w:rPr>
        <w:t xml:space="preserve">в порядке, </w:t>
      </w:r>
      <w:r w:rsidRPr="00456CF3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</w:t>
      </w:r>
      <w:r w:rsidRPr="003B04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Калининградской области</w:t>
      </w:r>
      <w:r w:rsidRPr="003B04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3B8C">
        <w:rPr>
          <w:rFonts w:ascii="Times New Roman" w:eastAsia="Times New Roman" w:hAnsi="Times New Roman"/>
          <w:sz w:val="24"/>
          <w:szCs w:val="24"/>
          <w:lang w:eastAsia="ru-RU"/>
        </w:rPr>
        <w:t>от 24 марта 2017 года №  134</w:t>
      </w:r>
      <w:r w:rsidR="00053B8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A5FEA" w:rsidRPr="00783B40" w:rsidRDefault="008A5FEA" w:rsidP="008A5FEA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992"/>
        <w:gridCol w:w="1559"/>
        <w:gridCol w:w="1134"/>
        <w:gridCol w:w="993"/>
        <w:gridCol w:w="1134"/>
        <w:gridCol w:w="850"/>
        <w:gridCol w:w="1276"/>
        <w:gridCol w:w="1417"/>
        <w:gridCol w:w="1276"/>
        <w:gridCol w:w="1418"/>
      </w:tblGrid>
      <w:tr w:rsidR="008A5FEA" w:rsidRPr="00CD5C66" w:rsidTr="00EC1B48">
        <w:tc>
          <w:tcPr>
            <w:tcW w:w="1844" w:type="dxa"/>
            <w:vMerge w:val="restart"/>
          </w:tcPr>
          <w:p w:rsidR="007B5765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Фамилия и </w:t>
            </w:r>
          </w:p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инициалы</w:t>
            </w:r>
          </w:p>
        </w:tc>
        <w:tc>
          <w:tcPr>
            <w:tcW w:w="1559" w:type="dxa"/>
            <w:vMerge w:val="restart"/>
          </w:tcPr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Транспорт-</w:t>
            </w:r>
          </w:p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ные</w:t>
            </w:r>
            <w:proofErr w:type="spellEnd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средства</w:t>
            </w:r>
          </w:p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ванный годовой доход</w:t>
            </w:r>
          </w:p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</w:tcPr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</w:t>
            </w:r>
          </w:p>
          <w:p w:rsidR="007B5765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за </w:t>
            </w:r>
            <w:proofErr w:type="gram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счет</w:t>
            </w:r>
            <w:proofErr w:type="gramEnd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которых совершена сделка (вид приобретенного </w:t>
            </w:r>
          </w:p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имущества,</w:t>
            </w:r>
            <w:r w:rsidR="007B5765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источники)</w:t>
            </w:r>
          </w:p>
        </w:tc>
      </w:tr>
      <w:tr w:rsidR="008A5FEA" w:rsidRPr="00CD5C66" w:rsidTr="00EC1B48">
        <w:tc>
          <w:tcPr>
            <w:tcW w:w="1844" w:type="dxa"/>
            <w:vMerge/>
          </w:tcPr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</w:t>
            </w:r>
          </w:p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1134" w:type="dxa"/>
          </w:tcPr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</w:p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993" w:type="dxa"/>
          </w:tcPr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располо</w:t>
            </w:r>
            <w:proofErr w:type="spellEnd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жения</w:t>
            </w:r>
            <w:proofErr w:type="spellEnd"/>
          </w:p>
        </w:tc>
        <w:tc>
          <w:tcPr>
            <w:tcW w:w="1134" w:type="dxa"/>
          </w:tcPr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</w:p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276" w:type="dxa"/>
          </w:tcPr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A5FEA" w:rsidRPr="00CD5C66" w:rsidRDefault="008A5FEA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8A5FEA" w:rsidRPr="00CD5C66" w:rsidTr="00EC1B48">
        <w:trPr>
          <w:trHeight w:val="436"/>
        </w:trPr>
        <w:tc>
          <w:tcPr>
            <w:tcW w:w="1844" w:type="dxa"/>
            <w:vMerge w:val="restart"/>
          </w:tcPr>
          <w:p w:rsidR="008A5FEA" w:rsidRPr="00F866D2" w:rsidRDefault="00453BDB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 xml:space="preserve">Соболева </w:t>
            </w:r>
            <w:r w:rsidR="008A5FEA" w:rsidRPr="00F866D2">
              <w:rPr>
                <w:rFonts w:ascii="Times New Roman" w:hAnsi="Times New Roman"/>
                <w:sz w:val="16"/>
                <w:szCs w:val="16"/>
              </w:rPr>
              <w:t>С.Н.</w:t>
            </w:r>
          </w:p>
        </w:tc>
        <w:tc>
          <w:tcPr>
            <w:tcW w:w="1559" w:type="dxa"/>
            <w:vMerge w:val="restart"/>
          </w:tcPr>
          <w:p w:rsidR="008A5FEA" w:rsidRPr="00A47D1C" w:rsidRDefault="008A5FEA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Заместитель министра сельского хозяйства </w:t>
            </w:r>
          </w:p>
        </w:tc>
        <w:tc>
          <w:tcPr>
            <w:tcW w:w="992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640</w:t>
            </w:r>
            <w:r w:rsidR="007B5765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76" w:type="dxa"/>
            <w:vMerge w:val="restart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C7F6A" w:rsidRDefault="008A5FEA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8A5FEA" w:rsidRPr="00CD5C66" w:rsidRDefault="00EC7F6A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="008A5FEA" w:rsidRPr="00CD5C66">
              <w:rPr>
                <w:rFonts w:ascii="Times New Roman" w:hAnsi="Times New Roman"/>
                <w:sz w:val="16"/>
                <w:szCs w:val="16"/>
              </w:rPr>
              <w:t>Тойота</w:t>
            </w:r>
          </w:p>
          <w:p w:rsidR="008A5FEA" w:rsidRPr="00EC7F6A" w:rsidRDefault="008A5FEA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  <w:lang w:val="en-US"/>
              </w:rPr>
              <w:t>RAV-4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8A5FEA" w:rsidRPr="00CD5C66" w:rsidRDefault="00EC7F6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5F6B65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423299,90</w:t>
            </w:r>
          </w:p>
        </w:tc>
        <w:tc>
          <w:tcPr>
            <w:tcW w:w="1418" w:type="dxa"/>
            <w:vMerge w:val="restart"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A5FEA" w:rsidRPr="00CD5C66" w:rsidTr="00EC1B48">
        <w:trPr>
          <w:trHeight w:val="430"/>
        </w:trPr>
        <w:tc>
          <w:tcPr>
            <w:tcW w:w="1844" w:type="dxa"/>
            <w:vMerge/>
          </w:tcPr>
          <w:p w:rsidR="008A5FEA" w:rsidRPr="00F866D2" w:rsidRDefault="008A5FEA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5FEA" w:rsidRPr="00A47D1C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46200</w:t>
            </w:r>
            <w:r w:rsidR="00A47D1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A5FEA" w:rsidRPr="00CD5C66" w:rsidTr="00EC1B48">
        <w:trPr>
          <w:trHeight w:val="411"/>
        </w:trPr>
        <w:tc>
          <w:tcPr>
            <w:tcW w:w="1844" w:type="dxa"/>
            <w:vMerge/>
          </w:tcPr>
          <w:p w:rsidR="008A5FEA" w:rsidRPr="00F866D2" w:rsidRDefault="008A5FEA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5FEA" w:rsidRPr="00A47D1C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8A5FEA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5F6B65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бщая </w:t>
            </w:r>
            <w:r w:rsidR="008A5FEA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</w:t>
            </w:r>
          </w:p>
          <w:p w:rsidR="008A5FEA" w:rsidRPr="00CD5C66" w:rsidRDefault="005F6B65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993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A5FEA" w:rsidRPr="00CD5C66" w:rsidTr="00EC1B48">
        <w:trPr>
          <w:trHeight w:val="334"/>
        </w:trPr>
        <w:tc>
          <w:tcPr>
            <w:tcW w:w="1844" w:type="dxa"/>
            <w:vMerge w:val="restart"/>
          </w:tcPr>
          <w:p w:rsidR="008A5FEA" w:rsidRPr="00F866D2" w:rsidRDefault="008A5FEA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A5FEA" w:rsidRPr="00A47D1C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545</w:t>
            </w:r>
            <w:r w:rsidR="007B5765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76" w:type="dxa"/>
            <w:vMerge w:val="restart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proofErr w:type="spellStart"/>
            <w:r w:rsidRPr="00CD5C66">
              <w:rPr>
                <w:rFonts w:ascii="Times New Roman" w:hAnsi="Times New Roman"/>
                <w:sz w:val="16"/>
                <w:szCs w:val="16"/>
              </w:rPr>
              <w:t>Мультивэн</w:t>
            </w:r>
            <w:proofErr w:type="spellEnd"/>
            <w:r w:rsidR="00EC7F6A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8A5FEA" w:rsidRPr="00CD5C66" w:rsidRDefault="005F6B6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2324523,09</w:t>
            </w:r>
          </w:p>
          <w:p w:rsidR="005F6B65" w:rsidRPr="00CD5C66" w:rsidRDefault="005F6B6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 том числе от продажи имущества)</w:t>
            </w:r>
          </w:p>
          <w:p w:rsidR="005F6B65" w:rsidRPr="00CD5C66" w:rsidRDefault="005F6B6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A5FEA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A5FEA" w:rsidRPr="00CD5C66" w:rsidTr="00EC1B48">
        <w:trPr>
          <w:trHeight w:val="206"/>
        </w:trPr>
        <w:tc>
          <w:tcPr>
            <w:tcW w:w="1844" w:type="dxa"/>
            <w:vMerge/>
          </w:tcPr>
          <w:p w:rsidR="008A5FEA" w:rsidRPr="00F866D2" w:rsidRDefault="008A5FEA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5FEA" w:rsidRPr="00A47D1C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216400</w:t>
            </w:r>
            <w:r w:rsidR="00A47D1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Фольксваген Кадди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F6B65" w:rsidRPr="00CD5C66" w:rsidTr="00EC1B48">
        <w:trPr>
          <w:trHeight w:val="419"/>
        </w:trPr>
        <w:tc>
          <w:tcPr>
            <w:tcW w:w="1844" w:type="dxa"/>
            <w:vMerge/>
          </w:tcPr>
          <w:p w:rsidR="005F6B65" w:rsidRPr="00F866D2" w:rsidRDefault="005F6B65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F6B65" w:rsidRPr="00A47D1C" w:rsidRDefault="005F6B6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F6B65" w:rsidRPr="00CD5C66" w:rsidRDefault="005F6B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F6B65" w:rsidRDefault="004C275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общая </w:t>
            </w:r>
            <w:r w:rsidR="005F6B65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</w:t>
            </w:r>
          </w:p>
          <w:p w:rsidR="004C275B" w:rsidRPr="00CD5C66" w:rsidRDefault="004C275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  <w:p w:rsidR="005F6B65" w:rsidRPr="00CD5C66" w:rsidRDefault="005F6B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F6B65" w:rsidRPr="00CD5C66" w:rsidRDefault="005F6B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993" w:type="dxa"/>
            <w:vMerge w:val="restart"/>
          </w:tcPr>
          <w:p w:rsidR="005F6B65" w:rsidRPr="00CD5C66" w:rsidRDefault="005F6B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F6B65" w:rsidRPr="00CD5C66" w:rsidRDefault="005F6B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F6B65" w:rsidRPr="00CD5C66" w:rsidRDefault="005F6B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F6B65" w:rsidRPr="00CD5C66" w:rsidRDefault="005F6B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F6B65" w:rsidRPr="00CD5C66" w:rsidRDefault="005F6B65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F6B65" w:rsidRPr="00CD5C66" w:rsidRDefault="005F6B6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F6B65" w:rsidRPr="00CD5C66" w:rsidRDefault="005F6B6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F6B65" w:rsidRPr="00CD5C66" w:rsidTr="00EC7F6A">
        <w:trPr>
          <w:trHeight w:val="49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F6B65" w:rsidRPr="00F866D2" w:rsidRDefault="005F6B65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6B65" w:rsidRPr="00A47D1C" w:rsidRDefault="005F6B6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F6B65" w:rsidRPr="00CD5C66" w:rsidRDefault="005F6B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6B65" w:rsidRPr="00CD5C66" w:rsidRDefault="005F6B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6B65" w:rsidRPr="00CD5C66" w:rsidRDefault="005F6B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6B65" w:rsidRPr="00CD5C66" w:rsidRDefault="005F6B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6B65" w:rsidRPr="00CD5C66" w:rsidRDefault="005F6B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6B65" w:rsidRPr="00CD5C66" w:rsidRDefault="005F6B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F6B65" w:rsidRPr="00CD5C66" w:rsidRDefault="005F6B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6B65" w:rsidRPr="00CD5C66" w:rsidRDefault="009C2060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5F6B65" w:rsidRPr="00CD5C66" w:rsidRDefault="00EC7F6A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="005F6B65" w:rsidRPr="00CD5C66">
              <w:rPr>
                <w:rFonts w:ascii="Times New Roman" w:hAnsi="Times New Roman"/>
                <w:sz w:val="16"/>
                <w:szCs w:val="16"/>
              </w:rPr>
              <w:t>Мерседес Спринтер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F6B65" w:rsidRPr="00CD5C66" w:rsidRDefault="005F6B6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F6B65" w:rsidRPr="00CD5C66" w:rsidRDefault="005F6B6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A5FEA" w:rsidRPr="00CD5C66" w:rsidTr="00EC7F6A">
        <w:trPr>
          <w:trHeight w:val="897"/>
        </w:trPr>
        <w:tc>
          <w:tcPr>
            <w:tcW w:w="1844" w:type="dxa"/>
            <w:vMerge w:val="restart"/>
          </w:tcPr>
          <w:p w:rsidR="008A5FEA" w:rsidRPr="00F866D2" w:rsidRDefault="006B68AB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 xml:space="preserve">Бусуркин </w:t>
            </w:r>
            <w:r w:rsidR="008A5FEA" w:rsidRPr="00F866D2">
              <w:rPr>
                <w:rFonts w:ascii="Times New Roman" w:hAnsi="Times New Roman"/>
                <w:sz w:val="16"/>
                <w:szCs w:val="16"/>
              </w:rPr>
              <w:t>С.В.</w:t>
            </w:r>
          </w:p>
        </w:tc>
        <w:tc>
          <w:tcPr>
            <w:tcW w:w="1559" w:type="dxa"/>
            <w:vMerge w:val="restart"/>
          </w:tcPr>
          <w:p w:rsidR="008A5FEA" w:rsidRPr="00A47D1C" w:rsidRDefault="008A5FEA" w:rsidP="00EC1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Заместитель министра сельского хозяйства </w:t>
            </w:r>
          </w:p>
        </w:tc>
        <w:tc>
          <w:tcPr>
            <w:tcW w:w="992" w:type="dxa"/>
            <w:vMerge w:val="restart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A5FEA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6B68AB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бщая </w:t>
            </w:r>
            <w:r w:rsidR="008A5FEA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</w:t>
            </w:r>
          </w:p>
          <w:p w:rsidR="006B68AB" w:rsidRPr="00CD5C66" w:rsidRDefault="006B68A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vMerge w:val="restart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  <w:p w:rsidR="002609B7" w:rsidRPr="00CD5C66" w:rsidRDefault="002609B7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609B7" w:rsidRDefault="002609B7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C7F6A" w:rsidRDefault="00EC7F6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C7F6A" w:rsidRDefault="00EC7F6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C7F6A" w:rsidRDefault="00EC7F6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C7F6A" w:rsidRPr="00CD5C66" w:rsidRDefault="00EC7F6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</w:t>
            </w:r>
            <w:r w:rsidR="00EC7F6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1094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C7F6A" w:rsidRDefault="00EC7F6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C7F6A" w:rsidRDefault="00EC7F6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C7F6A" w:rsidRDefault="00EC7F6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C7F6A" w:rsidRPr="00CD5C66" w:rsidRDefault="00EC7F6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1094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C7F6A" w:rsidRDefault="00EC7F6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C7F6A" w:rsidRDefault="00EC7F6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C7F6A" w:rsidRDefault="00EC7F6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C7F6A" w:rsidRPr="00CD5C66" w:rsidRDefault="00EC7F6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5FEA" w:rsidRPr="00CD5C66" w:rsidRDefault="006B68AB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Хендэ</w:t>
            </w:r>
            <w:r w:rsidR="008A5FEA" w:rsidRPr="00CD5C66">
              <w:rPr>
                <w:rFonts w:ascii="Times New Roman" w:hAnsi="Times New Roman"/>
                <w:sz w:val="16"/>
                <w:szCs w:val="16"/>
              </w:rPr>
              <w:t xml:space="preserve"> Санта Фе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8A5FEA" w:rsidRPr="00CD5C66" w:rsidRDefault="006B68A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1140372,14</w:t>
            </w:r>
          </w:p>
        </w:tc>
        <w:tc>
          <w:tcPr>
            <w:tcW w:w="1418" w:type="dxa"/>
            <w:vMerge w:val="restart"/>
          </w:tcPr>
          <w:p w:rsidR="008A5FEA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A5FEA" w:rsidRPr="00CD5C66" w:rsidTr="00EC7F6A">
        <w:trPr>
          <w:trHeight w:val="212"/>
        </w:trPr>
        <w:tc>
          <w:tcPr>
            <w:tcW w:w="1844" w:type="dxa"/>
            <w:vMerge/>
          </w:tcPr>
          <w:p w:rsidR="008A5FEA" w:rsidRPr="00F866D2" w:rsidRDefault="008A5FEA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5FEA" w:rsidRPr="00A47D1C" w:rsidRDefault="008A5FEA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EC7F6A" w:rsidRDefault="002609B7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л</w:t>
            </w:r>
            <w:r w:rsidR="008A5FEA" w:rsidRPr="00CD5C66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8A5FEA" w:rsidRPr="00CD5C66" w:rsidRDefault="00EC7F6A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="008A5FEA" w:rsidRPr="00CD5C66">
              <w:rPr>
                <w:rFonts w:ascii="Times New Roman" w:hAnsi="Times New Roman"/>
                <w:sz w:val="16"/>
                <w:szCs w:val="16"/>
              </w:rPr>
              <w:t>Ауди 80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A5FEA" w:rsidRPr="00CD5C66" w:rsidTr="00EC7F6A">
        <w:trPr>
          <w:trHeight w:val="685"/>
        </w:trPr>
        <w:tc>
          <w:tcPr>
            <w:tcW w:w="1844" w:type="dxa"/>
            <w:vMerge/>
          </w:tcPr>
          <w:p w:rsidR="008A5FEA" w:rsidRPr="00F866D2" w:rsidRDefault="008A5FEA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5FEA" w:rsidRPr="00A47D1C" w:rsidRDefault="008A5FEA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8A5FEA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="008A5FEA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ежилое помещение (подвал)</w:t>
            </w:r>
          </w:p>
        </w:tc>
        <w:tc>
          <w:tcPr>
            <w:tcW w:w="1559" w:type="dxa"/>
          </w:tcPr>
          <w:p w:rsidR="008A5FEA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6B68AB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бщая </w:t>
            </w:r>
            <w:r w:rsidR="008A5FEA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</w:t>
            </w:r>
          </w:p>
          <w:p w:rsidR="006B68AB" w:rsidRPr="00CD5C66" w:rsidRDefault="006B68A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A5FEA" w:rsidRPr="00CD5C66" w:rsidTr="00EC7F6A">
        <w:trPr>
          <w:trHeight w:val="685"/>
        </w:trPr>
        <w:tc>
          <w:tcPr>
            <w:tcW w:w="1844" w:type="dxa"/>
            <w:vMerge/>
          </w:tcPr>
          <w:p w:rsidR="008A5FEA" w:rsidRPr="00F866D2" w:rsidRDefault="008A5FEA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5FEA" w:rsidRPr="00A47D1C" w:rsidRDefault="008A5FEA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8A5FEA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="008A5FEA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ежилое помещение (подвал)</w:t>
            </w:r>
          </w:p>
        </w:tc>
        <w:tc>
          <w:tcPr>
            <w:tcW w:w="1559" w:type="dxa"/>
          </w:tcPr>
          <w:p w:rsidR="008A5FEA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6B68AB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бщая </w:t>
            </w:r>
            <w:r w:rsidR="008A5FEA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</w:t>
            </w:r>
          </w:p>
          <w:p w:rsidR="006B68AB" w:rsidRPr="00CD5C66" w:rsidRDefault="006B68A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A5FEA" w:rsidRPr="00CD5C66" w:rsidTr="00EC7F6A">
        <w:trPr>
          <w:trHeight w:val="685"/>
        </w:trPr>
        <w:tc>
          <w:tcPr>
            <w:tcW w:w="1844" w:type="dxa"/>
            <w:vMerge/>
          </w:tcPr>
          <w:p w:rsidR="008A5FEA" w:rsidRPr="00F866D2" w:rsidRDefault="008A5FEA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5FEA" w:rsidRPr="00A47D1C" w:rsidRDefault="008A5FEA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8A5FEA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="008A5FEA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ежилое помещение (кладовка)</w:t>
            </w:r>
          </w:p>
        </w:tc>
        <w:tc>
          <w:tcPr>
            <w:tcW w:w="1559" w:type="dxa"/>
          </w:tcPr>
          <w:p w:rsidR="008A5FEA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6B68AB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бщая </w:t>
            </w:r>
            <w:r w:rsidR="008A5FEA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</w:t>
            </w:r>
          </w:p>
          <w:p w:rsidR="006B68AB" w:rsidRPr="00CD5C66" w:rsidRDefault="006B68A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A5FEA" w:rsidRPr="00CD5C66" w:rsidTr="00EC7F6A">
        <w:trPr>
          <w:trHeight w:val="344"/>
        </w:trPr>
        <w:tc>
          <w:tcPr>
            <w:tcW w:w="1844" w:type="dxa"/>
            <w:vMerge w:val="restart"/>
          </w:tcPr>
          <w:p w:rsidR="008A5FEA" w:rsidRPr="00F866D2" w:rsidRDefault="008A5FEA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8A5FEA" w:rsidRPr="00A47D1C" w:rsidRDefault="008A5FEA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993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A5FEA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556325,68</w:t>
            </w:r>
          </w:p>
        </w:tc>
        <w:tc>
          <w:tcPr>
            <w:tcW w:w="1418" w:type="dxa"/>
            <w:vMerge w:val="restart"/>
          </w:tcPr>
          <w:p w:rsidR="008A5FEA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A5FEA" w:rsidRPr="00CD5C66" w:rsidTr="00EC1B48">
        <w:trPr>
          <w:trHeight w:val="344"/>
        </w:trPr>
        <w:tc>
          <w:tcPr>
            <w:tcW w:w="1844" w:type="dxa"/>
            <w:vMerge/>
          </w:tcPr>
          <w:p w:rsidR="008A5FEA" w:rsidRPr="00F866D2" w:rsidRDefault="008A5FEA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5FEA" w:rsidRPr="00A47D1C" w:rsidRDefault="008A5FEA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8A5FEA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бщая </w:t>
            </w:r>
            <w:r w:rsidR="008A5FEA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</w:t>
            </w:r>
          </w:p>
          <w:p w:rsidR="00210946" w:rsidRPr="00CD5C66" w:rsidRDefault="00C95D8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½</w:t>
            </w:r>
          </w:p>
        </w:tc>
        <w:tc>
          <w:tcPr>
            <w:tcW w:w="1134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93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A5FEA" w:rsidRPr="00CD5C66" w:rsidTr="00EC1B48">
        <w:trPr>
          <w:trHeight w:val="344"/>
        </w:trPr>
        <w:tc>
          <w:tcPr>
            <w:tcW w:w="1844" w:type="dxa"/>
            <w:vMerge/>
          </w:tcPr>
          <w:p w:rsidR="008A5FEA" w:rsidRPr="00F866D2" w:rsidRDefault="008A5FEA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5FEA" w:rsidRPr="00A47D1C" w:rsidRDefault="008A5FEA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8A5FEA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="008A5FEA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ежилое помещение (подвал)</w:t>
            </w:r>
          </w:p>
        </w:tc>
        <w:tc>
          <w:tcPr>
            <w:tcW w:w="1559" w:type="dxa"/>
          </w:tcPr>
          <w:p w:rsidR="008A5FEA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бщая </w:t>
            </w:r>
            <w:r w:rsidR="008A5FEA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</w:t>
            </w:r>
          </w:p>
          <w:p w:rsidR="00210946" w:rsidRPr="00CD5C66" w:rsidRDefault="00C95D8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½</w:t>
            </w:r>
          </w:p>
        </w:tc>
        <w:tc>
          <w:tcPr>
            <w:tcW w:w="1134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993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A5FEA" w:rsidRPr="00CD5C66" w:rsidTr="00EC1B48">
        <w:trPr>
          <w:trHeight w:val="344"/>
        </w:trPr>
        <w:tc>
          <w:tcPr>
            <w:tcW w:w="1844" w:type="dxa"/>
            <w:vMerge/>
          </w:tcPr>
          <w:p w:rsidR="008A5FEA" w:rsidRPr="00F866D2" w:rsidRDefault="008A5FEA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5FEA" w:rsidRPr="00A47D1C" w:rsidRDefault="008A5FEA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8A5FEA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="008A5FEA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ежилое помещение (подвал)</w:t>
            </w:r>
          </w:p>
        </w:tc>
        <w:tc>
          <w:tcPr>
            <w:tcW w:w="1559" w:type="dxa"/>
          </w:tcPr>
          <w:p w:rsidR="008A5FEA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бщая </w:t>
            </w:r>
            <w:r w:rsidR="008A5FEA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</w:t>
            </w:r>
          </w:p>
          <w:p w:rsidR="00210946" w:rsidRPr="00CD5C66" w:rsidRDefault="00C95D8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½</w:t>
            </w:r>
          </w:p>
        </w:tc>
        <w:tc>
          <w:tcPr>
            <w:tcW w:w="1134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993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A5FEA" w:rsidRPr="00CD5C66" w:rsidTr="00EC1B48">
        <w:trPr>
          <w:trHeight w:val="344"/>
        </w:trPr>
        <w:tc>
          <w:tcPr>
            <w:tcW w:w="1844" w:type="dxa"/>
            <w:vMerge/>
          </w:tcPr>
          <w:p w:rsidR="008A5FEA" w:rsidRPr="00F866D2" w:rsidRDefault="008A5FEA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5FEA" w:rsidRPr="00A47D1C" w:rsidRDefault="008A5FEA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8A5FEA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="008A5FEA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ежилое помещение (кладовка)</w:t>
            </w:r>
          </w:p>
        </w:tc>
        <w:tc>
          <w:tcPr>
            <w:tcW w:w="1559" w:type="dxa"/>
          </w:tcPr>
          <w:p w:rsidR="008A5FEA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бщая </w:t>
            </w:r>
            <w:r w:rsidR="008A5FEA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</w:t>
            </w:r>
          </w:p>
          <w:p w:rsidR="00210946" w:rsidRPr="00CD5C66" w:rsidRDefault="00C95D8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½</w:t>
            </w:r>
          </w:p>
        </w:tc>
        <w:tc>
          <w:tcPr>
            <w:tcW w:w="1134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993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A5FEA" w:rsidRPr="00CD5C66" w:rsidTr="00EC1B48">
        <w:trPr>
          <w:trHeight w:val="449"/>
        </w:trPr>
        <w:tc>
          <w:tcPr>
            <w:tcW w:w="1844" w:type="dxa"/>
          </w:tcPr>
          <w:p w:rsidR="008A5FEA" w:rsidRPr="00F866D2" w:rsidRDefault="007B5765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несовершеннол</w:t>
            </w:r>
            <w:r w:rsidR="008A5FEA" w:rsidRPr="00F866D2">
              <w:rPr>
                <w:rFonts w:ascii="Times New Roman" w:hAnsi="Times New Roman"/>
                <w:sz w:val="16"/>
                <w:szCs w:val="16"/>
              </w:rPr>
              <w:t>етний ребенок</w:t>
            </w:r>
          </w:p>
        </w:tc>
        <w:tc>
          <w:tcPr>
            <w:tcW w:w="1559" w:type="dxa"/>
          </w:tcPr>
          <w:p w:rsidR="008A5FEA" w:rsidRPr="00A47D1C" w:rsidRDefault="008A5FEA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A5FEA" w:rsidRPr="00CD5C66" w:rsidRDefault="008A5FEA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8A5FEA" w:rsidRPr="00CD5C66" w:rsidRDefault="008A5FE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449"/>
        </w:trPr>
        <w:tc>
          <w:tcPr>
            <w:tcW w:w="1844" w:type="dxa"/>
          </w:tcPr>
          <w:p w:rsidR="00210946" w:rsidRPr="00F866D2" w:rsidRDefault="00983BD8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н</w:t>
            </w:r>
            <w:r w:rsidR="00210946" w:rsidRPr="00F866D2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609B7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705"/>
        </w:trPr>
        <w:tc>
          <w:tcPr>
            <w:tcW w:w="1844" w:type="dxa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Измайлова Н.В.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департамента </w:t>
            </w:r>
            <w:bookmarkStart w:id="0" w:name="_Toc408828396"/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административ</w:t>
            </w:r>
            <w:bookmarkEnd w:id="0"/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но-правовой работы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93,6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EC7F6A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210946" w:rsidRPr="00EC7F6A" w:rsidRDefault="00EC7F6A" w:rsidP="00EC7F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="00210946" w:rsidRPr="00CD5C66">
              <w:rPr>
                <w:rFonts w:ascii="Times New Roman" w:hAnsi="Times New Roman"/>
                <w:sz w:val="16"/>
                <w:szCs w:val="16"/>
              </w:rPr>
              <w:t>БМВ 318</w:t>
            </w:r>
            <w:r w:rsidR="00210946" w:rsidRPr="00CD5C66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1170658,60</w:t>
            </w:r>
          </w:p>
        </w:tc>
        <w:tc>
          <w:tcPr>
            <w:tcW w:w="1418" w:type="dxa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520"/>
        </w:trPr>
        <w:tc>
          <w:tcPr>
            <w:tcW w:w="1844" w:type="dxa"/>
            <w:vMerge w:val="restart"/>
          </w:tcPr>
          <w:p w:rsidR="00210946" w:rsidRPr="00F866D2" w:rsidRDefault="00427894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Чалкова</w:t>
            </w:r>
            <w:r w:rsidR="00210946" w:rsidRPr="00F866D2">
              <w:rPr>
                <w:rFonts w:ascii="Times New Roman" w:hAnsi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559" w:type="dxa"/>
            <w:vMerge w:val="restart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департамента адми</w:t>
            </w:r>
            <w:r w:rsidR="00427894"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нистративно-правовой </w:t>
            </w: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работы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  <w:r w:rsidR="007B5765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10946" w:rsidRPr="00EC7F6A" w:rsidRDefault="002609B7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л</w:t>
            </w:r>
            <w:r w:rsidR="00210946" w:rsidRPr="00CD5C66">
              <w:rPr>
                <w:rFonts w:ascii="Times New Roman" w:hAnsi="Times New Roman"/>
                <w:sz w:val="16"/>
                <w:szCs w:val="16"/>
              </w:rPr>
              <w:t xml:space="preserve">егковой автомобиль 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«</w:t>
            </w:r>
            <w:r w:rsidR="00210946" w:rsidRPr="00CD5C66"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r w:rsidR="00210946" w:rsidRPr="00CD5C66">
              <w:rPr>
                <w:rFonts w:ascii="Times New Roman" w:hAnsi="Times New Roman"/>
                <w:sz w:val="16"/>
                <w:szCs w:val="16"/>
                <w:lang w:val="en-US"/>
              </w:rPr>
              <w:t>concerto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210946" w:rsidRPr="00CD5C66" w:rsidRDefault="00427894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708591,93</w:t>
            </w:r>
          </w:p>
        </w:tc>
        <w:tc>
          <w:tcPr>
            <w:tcW w:w="1418" w:type="dxa"/>
            <w:vMerge w:val="restart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542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686</w:t>
            </w:r>
            <w:r w:rsidR="007B5765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598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598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598"/>
        </w:trPr>
        <w:tc>
          <w:tcPr>
            <w:tcW w:w="1844" w:type="dxa"/>
          </w:tcPr>
          <w:p w:rsidR="00210946" w:rsidRPr="00F866D2" w:rsidRDefault="00BC18C3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Ведьгун</w:t>
            </w:r>
            <w:r w:rsidR="00210946" w:rsidRPr="00F866D2">
              <w:rPr>
                <w:rFonts w:ascii="Times New Roman" w:hAnsi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департамента адми</w:t>
            </w:r>
            <w:r w:rsidR="00BC18C3"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нистративно-правовой </w:t>
            </w: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работы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609B7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л</w:t>
            </w:r>
            <w:r w:rsidR="00044ABD" w:rsidRPr="00CD5C66">
              <w:rPr>
                <w:rFonts w:ascii="Times New Roman" w:hAnsi="Times New Roman"/>
                <w:sz w:val="16"/>
                <w:szCs w:val="16"/>
              </w:rPr>
              <w:t xml:space="preserve">егковой автомобиль 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«</w:t>
            </w:r>
            <w:r w:rsidR="00044ABD" w:rsidRPr="00CD5C66">
              <w:rPr>
                <w:rFonts w:ascii="Times New Roman" w:hAnsi="Times New Roman"/>
                <w:sz w:val="16"/>
                <w:szCs w:val="16"/>
              </w:rPr>
              <w:t>То</w:t>
            </w:r>
            <w:r w:rsidR="00210946" w:rsidRPr="00CD5C66">
              <w:rPr>
                <w:rFonts w:ascii="Times New Roman" w:hAnsi="Times New Roman"/>
                <w:sz w:val="16"/>
                <w:szCs w:val="16"/>
              </w:rPr>
              <w:t xml:space="preserve">йота </w:t>
            </w:r>
            <w:proofErr w:type="spellStart"/>
            <w:r w:rsidR="00210946" w:rsidRPr="00CD5C66"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  <w:r w:rsidR="00EC7F6A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 w:rsidR="00BC18C3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35980,39</w:t>
            </w:r>
          </w:p>
        </w:tc>
        <w:tc>
          <w:tcPr>
            <w:tcW w:w="1418" w:type="dxa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598"/>
        </w:trPr>
        <w:tc>
          <w:tcPr>
            <w:tcW w:w="1844" w:type="dxa"/>
          </w:tcPr>
          <w:p w:rsidR="00210946" w:rsidRPr="00F866D2" w:rsidRDefault="007B5765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несовершеннол</w:t>
            </w:r>
            <w:r w:rsidR="00210946" w:rsidRPr="00F866D2">
              <w:rPr>
                <w:rFonts w:ascii="Times New Roman" w:hAnsi="Times New Roman"/>
                <w:sz w:val="16"/>
                <w:szCs w:val="16"/>
              </w:rPr>
              <w:t>етний ребенок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268"/>
        </w:trPr>
        <w:tc>
          <w:tcPr>
            <w:tcW w:w="1844" w:type="dxa"/>
          </w:tcPr>
          <w:p w:rsidR="00210946" w:rsidRPr="00F866D2" w:rsidRDefault="00427894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 xml:space="preserve">Кошельник </w:t>
            </w:r>
            <w:r w:rsidR="00210946" w:rsidRPr="00F866D2">
              <w:rPr>
                <w:rFonts w:ascii="Times New Roman" w:hAnsi="Times New Roman"/>
                <w:sz w:val="16"/>
                <w:szCs w:val="16"/>
              </w:rPr>
              <w:t>А.С.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</w:t>
            </w:r>
            <w:r w:rsidR="00427894"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к отдела </w:t>
            </w:r>
            <w:proofErr w:type="gramStart"/>
            <w:r w:rsidR="00427894"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юридической</w:t>
            </w:r>
            <w:proofErr w:type="gramEnd"/>
            <w:r w:rsidR="00427894"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работы департамента адми</w:t>
            </w:r>
            <w:r w:rsidR="00427894"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нистративно-правовой </w:t>
            </w: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работы</w:t>
            </w:r>
          </w:p>
        </w:tc>
        <w:tc>
          <w:tcPr>
            <w:tcW w:w="992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</w:t>
            </w:r>
            <w:r w:rsidR="00427894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210946" w:rsidRPr="00CD5C66" w:rsidRDefault="0042789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42789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622</w:t>
            </w:r>
            <w:r w:rsidR="007B5765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210946" w:rsidRPr="00CD5C66" w:rsidRDefault="0042789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</w:t>
            </w:r>
            <w:r w:rsidR="00EC7F6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427894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829179,92</w:t>
            </w:r>
          </w:p>
        </w:tc>
        <w:tc>
          <w:tcPr>
            <w:tcW w:w="1418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1275"/>
        </w:trPr>
        <w:tc>
          <w:tcPr>
            <w:tcW w:w="1844" w:type="dxa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lastRenderedPageBreak/>
              <w:t>Ваняткина Л.А.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190,2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1511925,05</w:t>
            </w:r>
          </w:p>
        </w:tc>
        <w:tc>
          <w:tcPr>
            <w:tcW w:w="1418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430"/>
        </w:trPr>
        <w:tc>
          <w:tcPr>
            <w:tcW w:w="1844" w:type="dxa"/>
            <w:vMerge w:val="restart"/>
          </w:tcPr>
          <w:p w:rsidR="00210946" w:rsidRPr="00F866D2" w:rsidRDefault="00983BD8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с</w:t>
            </w:r>
            <w:r w:rsidR="00210946" w:rsidRPr="00F866D2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1298</w:t>
            </w:r>
            <w:r w:rsidR="007B5765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Фольксваген Пассат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1400364,26</w:t>
            </w:r>
          </w:p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от продажи имущества)</w:t>
            </w:r>
          </w:p>
        </w:tc>
        <w:tc>
          <w:tcPr>
            <w:tcW w:w="1418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464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Фольксваген Пассат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948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  <w:r w:rsidR="007B5765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Start"/>
            <w:r w:rsidRPr="00CD5C66">
              <w:rPr>
                <w:rFonts w:ascii="Times New Roman" w:hAnsi="Times New Roman"/>
                <w:sz w:val="16"/>
                <w:szCs w:val="16"/>
              </w:rPr>
              <w:t>Шкода</w:t>
            </w:r>
            <w:proofErr w:type="gramEnd"/>
            <w:r w:rsidRPr="00CD5C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D5C66">
              <w:rPr>
                <w:rFonts w:ascii="Times New Roman" w:hAnsi="Times New Roman"/>
                <w:sz w:val="16"/>
                <w:szCs w:val="16"/>
              </w:rPr>
              <w:t>Октавия</w:t>
            </w:r>
            <w:proofErr w:type="spellEnd"/>
            <w:r w:rsidR="00EC7F6A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707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190,2</w:t>
            </w:r>
          </w:p>
        </w:tc>
        <w:tc>
          <w:tcPr>
            <w:tcW w:w="993" w:type="dxa"/>
            <w:vMerge w:val="restart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10946" w:rsidRPr="00CD5C66" w:rsidRDefault="0021094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микроавтобус 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proofErr w:type="spellStart"/>
            <w:r w:rsidRPr="00CD5C66">
              <w:rPr>
                <w:rFonts w:ascii="Times New Roman" w:hAnsi="Times New Roman"/>
                <w:sz w:val="16"/>
                <w:szCs w:val="16"/>
              </w:rPr>
              <w:t>Бенс</w:t>
            </w:r>
            <w:proofErr w:type="spellEnd"/>
            <w:r w:rsidRPr="00CD5C66">
              <w:rPr>
                <w:rFonts w:ascii="Times New Roman" w:hAnsi="Times New Roman"/>
                <w:sz w:val="16"/>
                <w:szCs w:val="16"/>
              </w:rPr>
              <w:t xml:space="preserve"> Спринтер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785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10946" w:rsidRPr="00CD5C66" w:rsidRDefault="0021094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резиновая лодка «Нырок»</w:t>
            </w: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411"/>
        </w:trPr>
        <w:tc>
          <w:tcPr>
            <w:tcW w:w="1844" w:type="dxa"/>
          </w:tcPr>
          <w:p w:rsidR="00210946" w:rsidRPr="00F866D2" w:rsidRDefault="00427894" w:rsidP="007B576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866D2">
              <w:rPr>
                <w:rFonts w:ascii="Times New Roman" w:hAnsi="Times New Roman"/>
                <w:sz w:val="16"/>
                <w:szCs w:val="16"/>
              </w:rPr>
              <w:t>Сёмкина</w:t>
            </w:r>
            <w:proofErr w:type="spellEnd"/>
            <w:r w:rsidR="00210946" w:rsidRPr="00F866D2">
              <w:rPr>
                <w:rFonts w:ascii="Times New Roman" w:hAnsi="Times New Roman"/>
                <w:sz w:val="16"/>
                <w:szCs w:val="16"/>
              </w:rPr>
              <w:t xml:space="preserve"> О.И.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427894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бщая </w:t>
            </w:r>
            <w:r w:rsidR="00210946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</w:t>
            </w:r>
          </w:p>
          <w:p w:rsidR="00427894" w:rsidRPr="00CD5C66" w:rsidRDefault="0042789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6</w:t>
            </w:r>
            <w:r w:rsidR="00427894" w:rsidRPr="00CD5C66">
              <w:rPr>
                <w:rFonts w:ascii="Times New Roman" w:hAnsi="Times New Roman"/>
                <w:sz w:val="16"/>
                <w:szCs w:val="16"/>
              </w:rPr>
              <w:t>46864,45</w:t>
            </w:r>
          </w:p>
        </w:tc>
        <w:tc>
          <w:tcPr>
            <w:tcW w:w="1418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411"/>
        </w:trPr>
        <w:tc>
          <w:tcPr>
            <w:tcW w:w="1844" w:type="dxa"/>
          </w:tcPr>
          <w:p w:rsidR="00210946" w:rsidRPr="00F866D2" w:rsidRDefault="00210946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Донова С.В.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бщая долевая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38/100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569325,18</w:t>
            </w:r>
          </w:p>
        </w:tc>
        <w:tc>
          <w:tcPr>
            <w:tcW w:w="1418" w:type="dxa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411"/>
        </w:trPr>
        <w:tc>
          <w:tcPr>
            <w:tcW w:w="1844" w:type="dxa"/>
            <w:vMerge w:val="restart"/>
          </w:tcPr>
          <w:p w:rsidR="00210946" w:rsidRPr="00F866D2" w:rsidRDefault="00983BD8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с</w:t>
            </w:r>
            <w:r w:rsidR="00210946" w:rsidRPr="00F866D2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  <w:r w:rsidR="007B5765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10946" w:rsidRPr="00CD5C66" w:rsidRDefault="002609B7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л</w:t>
            </w:r>
            <w:r w:rsidR="00210946" w:rsidRPr="00CD5C66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210946" w:rsidRPr="00CD5C66" w:rsidRDefault="00EC7F6A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="00210946" w:rsidRPr="00CD5C66">
              <w:rPr>
                <w:rFonts w:ascii="Times New Roman" w:hAnsi="Times New Roman"/>
                <w:sz w:val="16"/>
                <w:szCs w:val="16"/>
              </w:rPr>
              <w:t>Мерседес С200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312000</w:t>
            </w:r>
            <w:r w:rsidR="002609B7" w:rsidRPr="00CD5C66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418" w:type="dxa"/>
            <w:vMerge w:val="restart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411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бщая долевая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38/100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10946" w:rsidRPr="00CD5C66" w:rsidRDefault="0021094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микроавтобус 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proofErr w:type="spellStart"/>
            <w:r w:rsidRPr="00CD5C66">
              <w:rPr>
                <w:rFonts w:ascii="Times New Roman" w:hAnsi="Times New Roman"/>
                <w:sz w:val="16"/>
                <w:szCs w:val="16"/>
              </w:rPr>
              <w:t>Бенс</w:t>
            </w:r>
            <w:proofErr w:type="spellEnd"/>
            <w:r w:rsidRPr="00CD5C66">
              <w:rPr>
                <w:rFonts w:ascii="Times New Roman" w:hAnsi="Times New Roman"/>
                <w:sz w:val="16"/>
                <w:szCs w:val="16"/>
              </w:rPr>
              <w:t xml:space="preserve"> Вито11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411"/>
        </w:trPr>
        <w:tc>
          <w:tcPr>
            <w:tcW w:w="1844" w:type="dxa"/>
          </w:tcPr>
          <w:p w:rsidR="00210946" w:rsidRPr="00F866D2" w:rsidRDefault="007B5765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несовершенно</w:t>
            </w:r>
            <w:r w:rsidR="00210946" w:rsidRPr="00F866D2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бщая долевая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12/100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1010"/>
        </w:trPr>
        <w:tc>
          <w:tcPr>
            <w:tcW w:w="1844" w:type="dxa"/>
            <w:vMerge w:val="restart"/>
          </w:tcPr>
          <w:p w:rsidR="00210946" w:rsidRPr="00F866D2" w:rsidRDefault="00210946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lastRenderedPageBreak/>
              <w:t>Гладких Ю.О.</w:t>
            </w:r>
          </w:p>
        </w:tc>
        <w:tc>
          <w:tcPr>
            <w:tcW w:w="1559" w:type="dxa"/>
            <w:vMerge w:val="restart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10946" w:rsidRPr="00CD5C66" w:rsidRDefault="0021094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530856,78</w:t>
            </w:r>
          </w:p>
        </w:tc>
        <w:tc>
          <w:tcPr>
            <w:tcW w:w="1418" w:type="dxa"/>
            <w:vMerge w:val="restart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1009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подвал</w:t>
            </w:r>
          </w:p>
        </w:tc>
        <w:tc>
          <w:tcPr>
            <w:tcW w:w="1559" w:type="dxa"/>
          </w:tcPr>
          <w:p w:rsidR="007B5765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½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486"/>
        </w:trPr>
        <w:tc>
          <w:tcPr>
            <w:tcW w:w="1844" w:type="dxa"/>
          </w:tcPr>
          <w:p w:rsidR="00210946" w:rsidRPr="00F866D2" w:rsidRDefault="00210946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Киценко В.А.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отдела бухгалтерского учета и бюджетного финансирования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</w:tcPr>
          <w:p w:rsidR="00210946" w:rsidRPr="00CD5C66" w:rsidRDefault="007B5765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  <w:r w:rsidR="00210946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бщая совместная</w:t>
            </w:r>
          </w:p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</w:t>
            </w:r>
            <w:r w:rsidR="002609B7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885720,68</w:t>
            </w:r>
          </w:p>
        </w:tc>
        <w:tc>
          <w:tcPr>
            <w:tcW w:w="1418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374"/>
        </w:trPr>
        <w:tc>
          <w:tcPr>
            <w:tcW w:w="1844" w:type="dxa"/>
            <w:vMerge w:val="restart"/>
          </w:tcPr>
          <w:p w:rsidR="00210946" w:rsidRPr="00F866D2" w:rsidRDefault="00983BD8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с</w:t>
            </w:r>
            <w:r w:rsidR="00210946" w:rsidRPr="00F866D2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1222,0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10946" w:rsidRPr="00EC7F6A" w:rsidRDefault="002609B7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л</w:t>
            </w:r>
            <w:r w:rsidR="00210946" w:rsidRPr="00CD5C66">
              <w:rPr>
                <w:rFonts w:ascii="Times New Roman" w:hAnsi="Times New Roman"/>
                <w:sz w:val="16"/>
                <w:szCs w:val="16"/>
              </w:rPr>
              <w:t xml:space="preserve">егковой автомобиль 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«</w:t>
            </w:r>
            <w:r w:rsidR="00210946" w:rsidRPr="00CD5C66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 w:rsidR="00210946" w:rsidRPr="00CD5C66">
              <w:rPr>
                <w:rFonts w:ascii="Times New Roman" w:hAnsi="Times New Roman"/>
                <w:sz w:val="16"/>
                <w:szCs w:val="16"/>
              </w:rPr>
              <w:t>лэнд</w:t>
            </w:r>
            <w:proofErr w:type="spellEnd"/>
            <w:r w:rsidR="00210946" w:rsidRPr="00CD5C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10946" w:rsidRPr="00CD5C66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  <w:r w:rsidR="00210946" w:rsidRPr="00CD5C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10946" w:rsidRPr="00CD5C66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="00210946" w:rsidRPr="00CD5C66">
              <w:rPr>
                <w:rFonts w:ascii="Times New Roman" w:hAnsi="Times New Roman"/>
                <w:sz w:val="16"/>
                <w:szCs w:val="16"/>
              </w:rPr>
              <w:t>-4</w:t>
            </w:r>
            <w:r w:rsidR="00210946" w:rsidRPr="00CD5C66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60000</w:t>
            </w:r>
            <w:r w:rsidR="002609B7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418" w:type="dxa"/>
            <w:vMerge w:val="restart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318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145,3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464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10946" w:rsidRPr="00CD5C66" w:rsidRDefault="007B5765" w:rsidP="00A4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бщая совместная</w:t>
            </w:r>
          </w:p>
        </w:tc>
        <w:tc>
          <w:tcPr>
            <w:tcW w:w="1134" w:type="dxa"/>
            <w:vMerge w:val="restart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993" w:type="dxa"/>
            <w:vMerge w:val="restart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A47D1C">
        <w:trPr>
          <w:trHeight w:val="412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10946" w:rsidRPr="00CD5C66" w:rsidRDefault="002609B7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р</w:t>
            </w:r>
            <w:r w:rsidR="00210946" w:rsidRPr="00CD5C66">
              <w:rPr>
                <w:rFonts w:ascii="Times New Roman" w:hAnsi="Times New Roman"/>
                <w:sz w:val="16"/>
                <w:szCs w:val="16"/>
              </w:rPr>
              <w:t>езиновая лодка с мотором «</w:t>
            </w:r>
            <w:proofErr w:type="gramStart"/>
            <w:r w:rsidR="00210946" w:rsidRPr="00CD5C66">
              <w:rPr>
                <w:rFonts w:ascii="Times New Roman" w:hAnsi="Times New Roman"/>
                <w:sz w:val="16"/>
                <w:szCs w:val="16"/>
              </w:rPr>
              <w:t>Н</w:t>
            </w:r>
            <w:proofErr w:type="spellStart"/>
            <w:proofErr w:type="gramEnd"/>
            <w:r w:rsidR="00210946" w:rsidRPr="00CD5C66">
              <w:rPr>
                <w:rFonts w:ascii="Times New Roman" w:hAnsi="Times New Roman"/>
                <w:sz w:val="16"/>
                <w:szCs w:val="16"/>
                <w:lang w:val="en-US"/>
              </w:rPr>
              <w:t>onda</w:t>
            </w:r>
            <w:proofErr w:type="spellEnd"/>
            <w:r w:rsidR="00210946" w:rsidRPr="00CD5C66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210946" w:rsidRPr="00CD5C66" w:rsidRDefault="0021094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449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бщая долевая</w:t>
            </w:r>
          </w:p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2/4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541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недостроенный дом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541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7B5765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988,0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541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7B5765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981,0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557"/>
        </w:trPr>
        <w:tc>
          <w:tcPr>
            <w:tcW w:w="1844" w:type="dxa"/>
          </w:tcPr>
          <w:p w:rsidR="00210946" w:rsidRPr="00F866D2" w:rsidRDefault="007B5765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несовершенно</w:t>
            </w:r>
            <w:r w:rsidR="00210946" w:rsidRPr="00F866D2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A47D1C">
        <w:trPr>
          <w:trHeight w:val="1401"/>
        </w:trPr>
        <w:tc>
          <w:tcPr>
            <w:tcW w:w="1844" w:type="dxa"/>
            <w:vMerge w:val="restart"/>
          </w:tcPr>
          <w:p w:rsidR="00210946" w:rsidRPr="00F866D2" w:rsidRDefault="00210946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Митрохина Н.Ю.</w:t>
            </w:r>
          </w:p>
        </w:tc>
        <w:tc>
          <w:tcPr>
            <w:tcW w:w="1559" w:type="dxa"/>
            <w:vMerge w:val="restart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Ведущий консультант отдела бухгалтерского учета и бюджетного финансирования департамента бухгалтерского учета, финансирования и </w:t>
            </w: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координации государственной поддержки АПК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10946" w:rsidRPr="00CD5C66" w:rsidRDefault="0021094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664265,82</w:t>
            </w:r>
          </w:p>
        </w:tc>
        <w:tc>
          <w:tcPr>
            <w:tcW w:w="1418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3497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44ABD" w:rsidRPr="00CD5C66" w:rsidTr="00A47D1C">
        <w:trPr>
          <w:trHeight w:val="741"/>
        </w:trPr>
        <w:tc>
          <w:tcPr>
            <w:tcW w:w="1844" w:type="dxa"/>
            <w:vMerge w:val="restart"/>
          </w:tcPr>
          <w:p w:rsidR="00044ABD" w:rsidRPr="00F866D2" w:rsidRDefault="00044ABD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Шляхтина С.А. </w:t>
            </w:r>
          </w:p>
        </w:tc>
        <w:tc>
          <w:tcPr>
            <w:tcW w:w="1559" w:type="dxa"/>
            <w:vMerge w:val="restart"/>
          </w:tcPr>
          <w:p w:rsidR="00044ABD" w:rsidRPr="00A47D1C" w:rsidRDefault="00044ABD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бухгалтерского учета и бюджетного финансирования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</w:tcPr>
          <w:p w:rsidR="00044ABD" w:rsidRPr="00CD5C66" w:rsidRDefault="00044ABD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044ABD" w:rsidRPr="00CD5C66" w:rsidRDefault="00044ABD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044ABD" w:rsidRPr="00CD5C66" w:rsidRDefault="00044ABD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993" w:type="dxa"/>
          </w:tcPr>
          <w:p w:rsidR="00044ABD" w:rsidRPr="00CD5C66" w:rsidRDefault="00044ABD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44ABD" w:rsidRPr="00CD5C66" w:rsidRDefault="00044AB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044ABD" w:rsidRPr="00CD5C66" w:rsidRDefault="00044AB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44ABD" w:rsidRPr="00CD5C66" w:rsidRDefault="00044AB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044ABD" w:rsidRPr="00CD5C66" w:rsidRDefault="00044ABD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44ABD" w:rsidRPr="00CD5C66" w:rsidRDefault="00044AB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622361,66</w:t>
            </w:r>
          </w:p>
        </w:tc>
        <w:tc>
          <w:tcPr>
            <w:tcW w:w="1418" w:type="dxa"/>
            <w:vMerge w:val="restart"/>
          </w:tcPr>
          <w:p w:rsidR="00044ABD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44ABD" w:rsidRPr="00CD5C66" w:rsidTr="00A47D1C">
        <w:trPr>
          <w:trHeight w:val="539"/>
        </w:trPr>
        <w:tc>
          <w:tcPr>
            <w:tcW w:w="1844" w:type="dxa"/>
            <w:vMerge/>
          </w:tcPr>
          <w:p w:rsidR="00044ABD" w:rsidRPr="00F866D2" w:rsidRDefault="00044ABD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44ABD" w:rsidRPr="00A47D1C" w:rsidRDefault="00044ABD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044ABD" w:rsidRPr="00CD5C66" w:rsidRDefault="00044ABD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044ABD" w:rsidRPr="00CD5C66" w:rsidRDefault="00044ABD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044ABD" w:rsidRPr="00CD5C66" w:rsidRDefault="00044ABD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993" w:type="dxa"/>
          </w:tcPr>
          <w:p w:rsidR="00044ABD" w:rsidRPr="00CD5C66" w:rsidRDefault="00044ABD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44ABD" w:rsidRPr="00CD5C66" w:rsidRDefault="00044AB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44ABD" w:rsidRPr="00CD5C66" w:rsidRDefault="00044AB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44ABD" w:rsidRPr="00CD5C66" w:rsidRDefault="00044AB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44ABD" w:rsidRPr="00CD5C66" w:rsidRDefault="00044ABD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44ABD" w:rsidRPr="00CD5C66" w:rsidRDefault="00044AB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44ABD" w:rsidRPr="00CD5C66" w:rsidRDefault="00044AB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905"/>
        </w:trPr>
        <w:tc>
          <w:tcPr>
            <w:tcW w:w="1844" w:type="dxa"/>
          </w:tcPr>
          <w:p w:rsidR="00210946" w:rsidRPr="00F866D2" w:rsidRDefault="00983BD8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с</w:t>
            </w:r>
            <w:r w:rsidR="00210946" w:rsidRPr="00F866D2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609B7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л</w:t>
            </w:r>
            <w:r w:rsidR="00210946" w:rsidRPr="00CD5C66">
              <w:rPr>
                <w:rFonts w:ascii="Times New Roman" w:hAnsi="Times New Roman"/>
                <w:sz w:val="16"/>
                <w:szCs w:val="16"/>
              </w:rPr>
              <w:t xml:space="preserve">егковой автомобиль 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«</w:t>
            </w:r>
            <w:r w:rsidR="00210946" w:rsidRPr="00CD5C66">
              <w:rPr>
                <w:rFonts w:ascii="Times New Roman" w:hAnsi="Times New Roman"/>
                <w:sz w:val="16"/>
                <w:szCs w:val="16"/>
              </w:rPr>
              <w:t>Форд Фокус</w:t>
            </w:r>
            <w:r w:rsidR="00EC7F6A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210946" w:rsidRPr="00CD5C66" w:rsidRDefault="00044AB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43250</w:t>
            </w:r>
            <w:r w:rsidR="002609B7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418" w:type="dxa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A47D1C">
        <w:trPr>
          <w:trHeight w:val="453"/>
        </w:trPr>
        <w:tc>
          <w:tcPr>
            <w:tcW w:w="1844" w:type="dxa"/>
          </w:tcPr>
          <w:p w:rsidR="00210946" w:rsidRPr="00F866D2" w:rsidRDefault="007B5765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несовершенно</w:t>
            </w:r>
            <w:r w:rsidR="00210946" w:rsidRPr="00F866D2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006642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905"/>
        </w:trPr>
        <w:tc>
          <w:tcPr>
            <w:tcW w:w="1844" w:type="dxa"/>
          </w:tcPr>
          <w:p w:rsidR="00210946" w:rsidRPr="00F866D2" w:rsidRDefault="00210946" w:rsidP="007B576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866D2">
              <w:rPr>
                <w:rFonts w:ascii="Times New Roman" w:hAnsi="Times New Roman"/>
                <w:sz w:val="16"/>
                <w:szCs w:val="16"/>
              </w:rPr>
              <w:t>Боровкова</w:t>
            </w:r>
            <w:proofErr w:type="spellEnd"/>
            <w:r w:rsidRPr="00F866D2">
              <w:rPr>
                <w:rFonts w:ascii="Times New Roman" w:hAnsi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департамента мелиорации, мониторинга земель сельскохозяйственного назначения и социального развития территории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231,9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969980,24</w:t>
            </w:r>
          </w:p>
        </w:tc>
        <w:tc>
          <w:tcPr>
            <w:tcW w:w="1418" w:type="dxa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905"/>
        </w:trPr>
        <w:tc>
          <w:tcPr>
            <w:tcW w:w="1844" w:type="dxa"/>
            <w:vMerge w:val="restart"/>
          </w:tcPr>
          <w:p w:rsidR="00210946" w:rsidRPr="00F866D2" w:rsidRDefault="002D7786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Демков</w:t>
            </w:r>
            <w:r w:rsidR="00210946" w:rsidRPr="00F866D2">
              <w:rPr>
                <w:rFonts w:ascii="Times New Roman" w:hAnsi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1559" w:type="dxa"/>
            <w:vMerge w:val="restart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отдела мелиорации департамента мелиорации, мониторинга земель сельскохозяйственного назначения и социального развития </w:t>
            </w: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территории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47D1C" w:rsidRDefault="007B5765" w:rsidP="00A4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2D7786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бщая </w:t>
            </w:r>
            <w:r w:rsidR="00210946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</w:t>
            </w:r>
          </w:p>
          <w:p w:rsidR="002D7786" w:rsidRPr="00CD5C66" w:rsidRDefault="00C95D86" w:rsidP="00A4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½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85,3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0946" w:rsidRPr="00CD5C66" w:rsidRDefault="0021094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</w:t>
            </w:r>
            <w:r w:rsidR="002609B7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C7F6A" w:rsidRDefault="002609B7" w:rsidP="00EC7F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л</w:t>
            </w:r>
            <w:r w:rsidR="00210946" w:rsidRPr="00CD5C66">
              <w:rPr>
                <w:rFonts w:ascii="Times New Roman" w:hAnsi="Times New Roman"/>
                <w:sz w:val="16"/>
                <w:szCs w:val="16"/>
              </w:rPr>
              <w:t xml:space="preserve">егковой автомобиль </w:t>
            </w:r>
          </w:p>
          <w:p w:rsidR="00210946" w:rsidRPr="00CD5C66" w:rsidRDefault="00EC7F6A" w:rsidP="00EC7F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="00210946" w:rsidRPr="00CD5C66">
              <w:rPr>
                <w:rFonts w:ascii="Times New Roman" w:hAnsi="Times New Roman"/>
                <w:sz w:val="16"/>
                <w:szCs w:val="16"/>
              </w:rPr>
              <w:t>БМВ 520</w:t>
            </w:r>
            <w:r w:rsidR="00210946" w:rsidRPr="00CD5C66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2D7786" w:rsidRPr="00CD5C66" w:rsidRDefault="00EC7F6A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="002D7786" w:rsidRPr="00CD5C66">
              <w:rPr>
                <w:rFonts w:ascii="Times New Roman" w:hAnsi="Times New Roman"/>
                <w:sz w:val="16"/>
                <w:szCs w:val="16"/>
              </w:rPr>
              <w:t>АУДИ А</w:t>
            </w:r>
            <w:proofErr w:type="gramStart"/>
            <w:r w:rsidR="002D7786" w:rsidRPr="00CD5C66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210946" w:rsidRPr="00CD5C66" w:rsidRDefault="002D778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774610</w:t>
            </w:r>
            <w:r w:rsidR="002609B7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418" w:type="dxa"/>
            <w:vMerge w:val="restart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894" w:rsidRPr="00CD5C66" w:rsidTr="00A47D1C">
        <w:trPr>
          <w:trHeight w:val="437"/>
        </w:trPr>
        <w:tc>
          <w:tcPr>
            <w:tcW w:w="1844" w:type="dxa"/>
            <w:vMerge/>
          </w:tcPr>
          <w:p w:rsidR="00427894" w:rsidRPr="00F866D2" w:rsidRDefault="00427894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27894" w:rsidRPr="00A47D1C" w:rsidRDefault="00427894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427894" w:rsidRPr="00CD5C66" w:rsidRDefault="00427894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427894" w:rsidRPr="00CD5C66" w:rsidRDefault="00427894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427894" w:rsidRPr="00CD5C66" w:rsidRDefault="00427894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27894" w:rsidRPr="00CD5C66" w:rsidRDefault="00427894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894" w:rsidRPr="00CD5C66" w:rsidRDefault="0042789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427894" w:rsidRPr="00CD5C66" w:rsidRDefault="0042789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1276" w:type="dxa"/>
            <w:vMerge w:val="restart"/>
          </w:tcPr>
          <w:p w:rsidR="00427894" w:rsidRPr="00CD5C66" w:rsidRDefault="0042789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427894" w:rsidRPr="00CD5C66" w:rsidRDefault="00427894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7894" w:rsidRPr="00CD5C66" w:rsidRDefault="00427894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27894" w:rsidRPr="00CD5C66" w:rsidRDefault="00427894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27894" w:rsidRPr="00CD5C66" w:rsidTr="00EC1B48">
        <w:trPr>
          <w:trHeight w:val="801"/>
        </w:trPr>
        <w:tc>
          <w:tcPr>
            <w:tcW w:w="1844" w:type="dxa"/>
            <w:vMerge/>
          </w:tcPr>
          <w:p w:rsidR="00427894" w:rsidRPr="00F866D2" w:rsidRDefault="00427894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27894" w:rsidRPr="00A47D1C" w:rsidRDefault="00427894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427894" w:rsidRPr="00CD5C66" w:rsidRDefault="00427894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(хозяйственная кладовая)</w:t>
            </w:r>
          </w:p>
        </w:tc>
        <w:tc>
          <w:tcPr>
            <w:tcW w:w="1559" w:type="dxa"/>
          </w:tcPr>
          <w:p w:rsidR="00427894" w:rsidRPr="00CD5C66" w:rsidRDefault="00427894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427894" w:rsidRPr="00CD5C66" w:rsidRDefault="00427894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27894" w:rsidRPr="00CD5C66" w:rsidRDefault="00427894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94" w:rsidRPr="00CD5C66" w:rsidRDefault="0042789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427894" w:rsidRPr="00CD5C66" w:rsidRDefault="0042789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27894" w:rsidRPr="00CD5C66" w:rsidRDefault="0042789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27894" w:rsidRPr="00CD5C66" w:rsidRDefault="00427894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7894" w:rsidRPr="00CD5C66" w:rsidRDefault="00427894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27894" w:rsidRPr="00CD5C66" w:rsidRDefault="00427894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205"/>
        </w:trPr>
        <w:tc>
          <w:tcPr>
            <w:tcW w:w="1844" w:type="dxa"/>
            <w:vMerge w:val="restart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lastRenderedPageBreak/>
              <w:t>Евсеева Т.И.</w:t>
            </w:r>
          </w:p>
        </w:tc>
        <w:tc>
          <w:tcPr>
            <w:tcW w:w="1559" w:type="dxa"/>
            <w:vMerge w:val="restart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</w:t>
            </w:r>
            <w:proofErr w:type="gramStart"/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мониторинга земель сельскохозяйственного назначения департамента</w:t>
            </w:r>
            <w:proofErr w:type="gramEnd"/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мелиорации, мониторинга земель сельскохозяйственного назначения и социального развития территорий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</w:t>
            </w:r>
            <w:r w:rsidR="002609B7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180</w:t>
            </w:r>
            <w:r w:rsidR="002609B7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1071336,72</w:t>
            </w:r>
          </w:p>
        </w:tc>
        <w:tc>
          <w:tcPr>
            <w:tcW w:w="1418" w:type="dxa"/>
            <w:vMerge w:val="restart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205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</w:t>
            </w:r>
            <w:r w:rsidR="002609B7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205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  <w:r w:rsidR="002609B7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205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205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строение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  <w:r w:rsidR="002609B7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205"/>
        </w:trPr>
        <w:tc>
          <w:tcPr>
            <w:tcW w:w="1844" w:type="dxa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Шарапова А.А.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Ведущий консультант </w:t>
            </w:r>
            <w:proofErr w:type="gramStart"/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мониторинга земель сельскохозяйственного назначения департамента</w:t>
            </w:r>
            <w:proofErr w:type="gramEnd"/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мелиорации, мониторинга земель сельскохозяйственного назначения и социального развития территорий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509709,24</w:t>
            </w:r>
          </w:p>
        </w:tc>
        <w:tc>
          <w:tcPr>
            <w:tcW w:w="1418" w:type="dxa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A47D1C">
        <w:trPr>
          <w:trHeight w:val="676"/>
        </w:trPr>
        <w:tc>
          <w:tcPr>
            <w:tcW w:w="1844" w:type="dxa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Бардаш В.В.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Начальник отдела </w:t>
            </w:r>
            <w:bookmarkStart w:id="1" w:name="_Toc138064896"/>
            <w:bookmarkStart w:id="2" w:name="_Toc305416506"/>
            <w:bookmarkStart w:id="3" w:name="_Toc305674078"/>
            <w:bookmarkStart w:id="4" w:name="_Toc305678760"/>
            <w:bookmarkStart w:id="5" w:name="_Toc305679053"/>
            <w:bookmarkStart w:id="6" w:name="_Toc408828398"/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регулирования агропродовольственного рынка </w:t>
            </w:r>
            <w:r w:rsidRPr="00A47D1C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 xml:space="preserve">и </w:t>
            </w:r>
            <w:bookmarkEnd w:id="1"/>
            <w:bookmarkEnd w:id="2"/>
            <w:bookmarkEnd w:id="3"/>
            <w:bookmarkEnd w:id="4"/>
            <w:bookmarkEnd w:id="5"/>
            <w:bookmarkEnd w:id="6"/>
            <w:r w:rsidRPr="00A47D1C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>маркетинга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703945,26</w:t>
            </w:r>
          </w:p>
        </w:tc>
        <w:tc>
          <w:tcPr>
            <w:tcW w:w="1418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547"/>
        </w:trPr>
        <w:tc>
          <w:tcPr>
            <w:tcW w:w="1844" w:type="dxa"/>
          </w:tcPr>
          <w:p w:rsidR="00210946" w:rsidRPr="00F866D2" w:rsidRDefault="007B5765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</w:t>
            </w:r>
            <w:r w:rsidR="00210946"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197"/>
        </w:trPr>
        <w:tc>
          <w:tcPr>
            <w:tcW w:w="1844" w:type="dxa"/>
          </w:tcPr>
          <w:p w:rsidR="00210946" w:rsidRPr="00F866D2" w:rsidRDefault="00006642" w:rsidP="007B57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Миновская </w:t>
            </w:r>
            <w:r w:rsidR="00210946"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Н.В.</w:t>
            </w:r>
          </w:p>
        </w:tc>
        <w:tc>
          <w:tcPr>
            <w:tcW w:w="1559" w:type="dxa"/>
          </w:tcPr>
          <w:p w:rsidR="00210946" w:rsidRPr="00A47D1C" w:rsidRDefault="00006642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Ведущий консультант департамента мелиорации, мониторинга земель сельскохозяйственного назначения и социального развития территорий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006642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бщая д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олевая</w:t>
            </w:r>
          </w:p>
          <w:p w:rsidR="00006642" w:rsidRPr="00CD5C66" w:rsidRDefault="0000664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¼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00664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591947,84</w:t>
            </w:r>
          </w:p>
        </w:tc>
        <w:tc>
          <w:tcPr>
            <w:tcW w:w="1418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197"/>
        </w:trPr>
        <w:tc>
          <w:tcPr>
            <w:tcW w:w="1844" w:type="dxa"/>
          </w:tcPr>
          <w:p w:rsidR="00210946" w:rsidRPr="00F866D2" w:rsidRDefault="00983BD8" w:rsidP="007B57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r w:rsidR="00210946"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упруг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F31A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бщая д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олевая</w:t>
            </w:r>
          </w:p>
          <w:p w:rsidR="00F31A46" w:rsidRPr="00CD5C66" w:rsidRDefault="00F31A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EC7F6A" w:rsidRDefault="002609B7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л</w:t>
            </w:r>
            <w:r w:rsidR="00210946"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егковой автомобиль </w:t>
            </w:r>
            <w:r w:rsidR="00EC7F6A"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="00210946"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Ниссан 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D5C6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Qashqai</w:t>
            </w:r>
            <w:proofErr w:type="spellEnd"/>
            <w:r w:rsidRPr="00CD5C6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 2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  <w:r w:rsidR="00EC7F6A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210946" w:rsidRPr="00CD5C66" w:rsidRDefault="0000664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481975,41</w:t>
            </w:r>
          </w:p>
        </w:tc>
        <w:tc>
          <w:tcPr>
            <w:tcW w:w="1418" w:type="dxa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A47D1C">
        <w:trPr>
          <w:trHeight w:val="371"/>
        </w:trPr>
        <w:tc>
          <w:tcPr>
            <w:tcW w:w="1844" w:type="dxa"/>
          </w:tcPr>
          <w:p w:rsidR="00210946" w:rsidRPr="00F866D2" w:rsidRDefault="00210946" w:rsidP="007B57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197"/>
        </w:trPr>
        <w:tc>
          <w:tcPr>
            <w:tcW w:w="1844" w:type="dxa"/>
          </w:tcPr>
          <w:p w:rsidR="00210946" w:rsidRPr="00F866D2" w:rsidRDefault="00210946" w:rsidP="007B57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F31A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бщая д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олевая</w:t>
            </w:r>
          </w:p>
          <w:p w:rsidR="00F31A46" w:rsidRPr="00CD5C66" w:rsidRDefault="00F31A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197"/>
        </w:trPr>
        <w:tc>
          <w:tcPr>
            <w:tcW w:w="1844" w:type="dxa"/>
          </w:tcPr>
          <w:p w:rsidR="00210946" w:rsidRPr="00F866D2" w:rsidRDefault="00210946" w:rsidP="007B57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несовершеннолетний </w:t>
            </w: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F31A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бщая д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олевая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261"/>
        </w:trPr>
        <w:tc>
          <w:tcPr>
            <w:tcW w:w="1844" w:type="dxa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Доманская Е.А.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Начальник отдела развития растениеводства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873696,17</w:t>
            </w:r>
          </w:p>
        </w:tc>
        <w:tc>
          <w:tcPr>
            <w:tcW w:w="1418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261"/>
        </w:trPr>
        <w:tc>
          <w:tcPr>
            <w:tcW w:w="1844" w:type="dxa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Маальс К.М.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Начальник отдела развития малых форм хозяйствования и научного обеспечения АПК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A47D1C" w:rsidRDefault="00A47D1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долевая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½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575347,04</w:t>
            </w:r>
          </w:p>
        </w:tc>
        <w:tc>
          <w:tcPr>
            <w:tcW w:w="1418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1032"/>
        </w:trPr>
        <w:tc>
          <w:tcPr>
            <w:tcW w:w="1844" w:type="dxa"/>
            <w:vMerge w:val="restart"/>
          </w:tcPr>
          <w:p w:rsidR="00210946" w:rsidRPr="00F866D2" w:rsidRDefault="00983BD8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r w:rsidR="00210946"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93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609B7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л</w:t>
            </w:r>
            <w:r w:rsidR="00210946"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егковой автомобиль </w:t>
            </w:r>
            <w:r w:rsidR="00EC7F6A"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="00210946"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Хонда Аккорд</w:t>
            </w:r>
            <w:r w:rsidR="00EC7F6A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564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10946" w:rsidRPr="00EC7F6A" w:rsidRDefault="002609B7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л</w:t>
            </w:r>
            <w:r w:rsidR="00210946"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егковой автомобиль </w:t>
            </w:r>
            <w:r w:rsidR="00EC7F6A"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="00210946"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Форд Транзит </w:t>
            </w:r>
            <w:r w:rsidR="00210946" w:rsidRPr="00CD5C6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FT</w:t>
            </w:r>
            <w:r w:rsidR="00EC7F6A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211"/>
        </w:trPr>
        <w:tc>
          <w:tcPr>
            <w:tcW w:w="1844" w:type="dxa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Родина Э.С.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Начальник отдела развития животноводства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695208,61</w:t>
            </w:r>
          </w:p>
        </w:tc>
        <w:tc>
          <w:tcPr>
            <w:tcW w:w="1418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455"/>
        </w:trPr>
        <w:tc>
          <w:tcPr>
            <w:tcW w:w="1844" w:type="dxa"/>
            <w:vMerge w:val="restart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Рыбкина А.В.</w:t>
            </w:r>
          </w:p>
        </w:tc>
        <w:tc>
          <w:tcPr>
            <w:tcW w:w="1559" w:type="dxa"/>
            <w:vMerge w:val="restart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Консультант отдела развития растениеводства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972</w:t>
            </w:r>
            <w:r w:rsidR="002609B7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10946" w:rsidRPr="00CD5C66" w:rsidRDefault="002609B7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л</w:t>
            </w:r>
            <w:r w:rsidR="00210946"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егковой автомобиль </w:t>
            </w:r>
            <w:r w:rsidR="00EC7F6A"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="00210946"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Пежо 3008</w:t>
            </w:r>
            <w:r w:rsidR="00EC7F6A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45952,09</w:t>
            </w:r>
          </w:p>
        </w:tc>
        <w:tc>
          <w:tcPr>
            <w:tcW w:w="1418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454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801</w:t>
            </w:r>
            <w:r w:rsidR="002609B7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454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299"/>
        </w:trPr>
        <w:tc>
          <w:tcPr>
            <w:tcW w:w="1844" w:type="dxa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501499,43</w:t>
            </w:r>
          </w:p>
        </w:tc>
        <w:tc>
          <w:tcPr>
            <w:tcW w:w="1418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211"/>
        </w:trPr>
        <w:tc>
          <w:tcPr>
            <w:tcW w:w="1844" w:type="dxa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280"/>
        </w:trPr>
        <w:tc>
          <w:tcPr>
            <w:tcW w:w="1844" w:type="dxa"/>
            <w:vMerge w:val="restart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Балендор</w:t>
            </w:r>
            <w:proofErr w:type="spellEnd"/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Е.В.</w:t>
            </w:r>
          </w:p>
        </w:tc>
        <w:tc>
          <w:tcPr>
            <w:tcW w:w="1559" w:type="dxa"/>
            <w:vMerge w:val="restart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Заместитель министра - начальник департамента – главный государственный ветеринарный инспектор Калининградской области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бщая долевая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10946" w:rsidRPr="00EC7F6A" w:rsidRDefault="002609B7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л</w:t>
            </w:r>
            <w:r w:rsidR="00210946"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егковой автомобиль </w:t>
            </w:r>
            <w:r w:rsidR="00EC7F6A"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="00210946"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Тойота </w:t>
            </w:r>
            <w:r w:rsidR="00210946" w:rsidRPr="00CD5C6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Prado</w:t>
            </w:r>
            <w:r w:rsidR="00EC7F6A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949047,93</w:t>
            </w:r>
          </w:p>
        </w:tc>
        <w:tc>
          <w:tcPr>
            <w:tcW w:w="1418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318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бщая долевая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30/100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1126,0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505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бщая долевая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30/100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200,1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0946" w:rsidRPr="00CD5C66" w:rsidTr="00A47D1C">
        <w:trPr>
          <w:trHeight w:val="397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168"/>
        </w:trPr>
        <w:tc>
          <w:tcPr>
            <w:tcW w:w="1844" w:type="dxa"/>
            <w:vMerge w:val="restart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бщая долевая</w:t>
            </w:r>
          </w:p>
          <w:p w:rsidR="00210946" w:rsidRPr="00CD5C66" w:rsidRDefault="00A47D1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208628,27</w:t>
            </w:r>
          </w:p>
        </w:tc>
        <w:tc>
          <w:tcPr>
            <w:tcW w:w="1418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174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бщая долевая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34/100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1126,0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206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бщая долевая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34/100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200,1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298"/>
        </w:trPr>
        <w:tc>
          <w:tcPr>
            <w:tcW w:w="1844" w:type="dxa"/>
            <w:vMerge w:val="restart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бщая долевая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18/100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1126,0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249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бщая долевая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18/100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200,1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269"/>
        </w:trPr>
        <w:tc>
          <w:tcPr>
            <w:tcW w:w="1844" w:type="dxa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Кловак</w:t>
            </w:r>
            <w:proofErr w:type="spellEnd"/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А.Н.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Ведущий консультант – ветеринарный </w:t>
            </w: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инспектор департамента ветеринарии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-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609B7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150,3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EC7F6A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="00EC7F6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«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Мерседес </w:t>
            </w:r>
            <w:proofErr w:type="spellStart"/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Бенц</w:t>
            </w:r>
            <w:proofErr w:type="spellEnd"/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CDI</w:t>
            </w:r>
            <w:r w:rsidR="00EC7F6A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867817,69</w:t>
            </w:r>
          </w:p>
        </w:tc>
        <w:tc>
          <w:tcPr>
            <w:tcW w:w="1418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A47D1C">
        <w:trPr>
          <w:trHeight w:val="283"/>
        </w:trPr>
        <w:tc>
          <w:tcPr>
            <w:tcW w:w="1844" w:type="dxa"/>
            <w:vMerge w:val="restart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Хлоптов А.Г.</w:t>
            </w:r>
          </w:p>
        </w:tc>
        <w:tc>
          <w:tcPr>
            <w:tcW w:w="1559" w:type="dxa"/>
            <w:vMerge w:val="restart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Ведущий консультан</w:t>
            </w:r>
            <w:proofErr w:type="gramStart"/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т–</w:t>
            </w:r>
            <w:proofErr w:type="gramEnd"/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ветеринарный инспектор департамента ветеринарии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бщая долевая</w:t>
            </w:r>
          </w:p>
          <w:p w:rsidR="00210946" w:rsidRPr="00CD5C66" w:rsidRDefault="00C95D8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¼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529203,56</w:t>
            </w:r>
          </w:p>
        </w:tc>
        <w:tc>
          <w:tcPr>
            <w:tcW w:w="1418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A47D1C">
        <w:trPr>
          <w:trHeight w:val="332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131"/>
        </w:trPr>
        <w:tc>
          <w:tcPr>
            <w:tcW w:w="1844" w:type="dxa"/>
            <w:vMerge w:val="restart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  <w:r w:rsidR="002609B7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433264,34</w:t>
            </w:r>
          </w:p>
        </w:tc>
        <w:tc>
          <w:tcPr>
            <w:tcW w:w="1418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210946" w:rsidRPr="00CD5C66" w:rsidTr="00EC1B48">
        <w:trPr>
          <w:trHeight w:val="80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704</w:t>
            </w:r>
            <w:r w:rsidR="002609B7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61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бщая долевая</w:t>
            </w:r>
          </w:p>
          <w:p w:rsidR="00210946" w:rsidRPr="00CD5C66" w:rsidRDefault="00C95D8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¼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150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114"/>
        </w:trPr>
        <w:tc>
          <w:tcPr>
            <w:tcW w:w="1844" w:type="dxa"/>
          </w:tcPr>
          <w:p w:rsidR="00210946" w:rsidRPr="00F866D2" w:rsidRDefault="00983BD8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="00210946"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бщая долевая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131"/>
        </w:trPr>
        <w:tc>
          <w:tcPr>
            <w:tcW w:w="1844" w:type="dxa"/>
          </w:tcPr>
          <w:p w:rsidR="00210946" w:rsidRPr="00F866D2" w:rsidRDefault="00983BD8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="00210946"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бщая долевая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¼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248"/>
        </w:trPr>
        <w:tc>
          <w:tcPr>
            <w:tcW w:w="1844" w:type="dxa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Земляных С.В.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Консультант </w:t>
            </w:r>
            <w:proofErr w:type="gramStart"/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-в</w:t>
            </w:r>
            <w:proofErr w:type="gramEnd"/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етеринарный инспектор департамента ветеринарии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бщая долевая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½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  <w:r w:rsidR="002609B7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="00EC7F6A"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Тойота </w:t>
            </w:r>
            <w:proofErr w:type="spellStart"/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Аурис</w:t>
            </w:r>
            <w:proofErr w:type="spellEnd"/>
            <w:r w:rsidR="00EC7F6A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509135,06</w:t>
            </w:r>
          </w:p>
        </w:tc>
        <w:tc>
          <w:tcPr>
            <w:tcW w:w="1418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515"/>
        </w:trPr>
        <w:tc>
          <w:tcPr>
            <w:tcW w:w="1844" w:type="dxa"/>
            <w:vMerge w:val="restart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Шишкова Ю.Н.</w:t>
            </w:r>
          </w:p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Начальник департамента рыбного хозяйства</w:t>
            </w:r>
          </w:p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1052397,87</w:t>
            </w:r>
          </w:p>
        </w:tc>
        <w:tc>
          <w:tcPr>
            <w:tcW w:w="1418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514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0946" w:rsidRPr="00CD5C66" w:rsidTr="00EC1B48">
        <w:trPr>
          <w:trHeight w:val="1195"/>
        </w:trPr>
        <w:tc>
          <w:tcPr>
            <w:tcW w:w="1844" w:type="dxa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Каплунова</w:t>
            </w:r>
            <w:proofErr w:type="spellEnd"/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Н.М.</w:t>
            </w:r>
          </w:p>
        </w:tc>
        <w:tc>
          <w:tcPr>
            <w:tcW w:w="1559" w:type="dxa"/>
          </w:tcPr>
          <w:p w:rsidR="00210946" w:rsidRPr="00A47D1C" w:rsidRDefault="00210946" w:rsidP="002F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Заместитель начальника департамента ветеринарии – заместитель главного </w:t>
            </w:r>
            <w:r w:rsidR="000436B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государственного </w:t>
            </w: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ветеринарного инспектора </w:t>
            </w:r>
            <w:r w:rsidR="000436B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Калининградской области</w:t>
            </w:r>
            <w:bookmarkStart w:id="7" w:name="_GoBack"/>
            <w:bookmarkEnd w:id="7"/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B5765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бщая долевая 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¾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85,2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650750,01</w:t>
            </w:r>
          </w:p>
        </w:tc>
        <w:tc>
          <w:tcPr>
            <w:tcW w:w="1418" w:type="dxa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1195"/>
        </w:trPr>
        <w:tc>
          <w:tcPr>
            <w:tcW w:w="1844" w:type="dxa"/>
          </w:tcPr>
          <w:p w:rsidR="00210946" w:rsidRPr="00F866D2" w:rsidRDefault="007B5765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</w:t>
            </w:r>
            <w:r w:rsidR="00210946"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B5765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бщая долевая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¾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85,2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1195"/>
        </w:trPr>
        <w:tc>
          <w:tcPr>
            <w:tcW w:w="1844" w:type="dxa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Балабат Ю.А.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Ведущий консультант отдела регулирования агропродовольственного рынка и маркетинга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7B576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="00210946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бщая долевая</w:t>
            </w:r>
          </w:p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594641,96</w:t>
            </w:r>
          </w:p>
        </w:tc>
        <w:tc>
          <w:tcPr>
            <w:tcW w:w="1418" w:type="dxa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EC1B48">
        <w:trPr>
          <w:trHeight w:val="926"/>
        </w:trPr>
        <w:tc>
          <w:tcPr>
            <w:tcW w:w="1844" w:type="dxa"/>
            <w:vMerge w:val="restart"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Кажека О.Г.</w:t>
            </w:r>
          </w:p>
        </w:tc>
        <w:tc>
          <w:tcPr>
            <w:tcW w:w="1559" w:type="dxa"/>
            <w:vMerge w:val="restart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Ведущий консультант отдела </w:t>
            </w:r>
            <w:proofErr w:type="gramStart"/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юридической</w:t>
            </w:r>
            <w:proofErr w:type="gramEnd"/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работы департамента административно-правовой работы</w:t>
            </w: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565252,07</w:t>
            </w:r>
          </w:p>
        </w:tc>
        <w:tc>
          <w:tcPr>
            <w:tcW w:w="1418" w:type="dxa"/>
            <w:vMerge w:val="restart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10946" w:rsidRPr="00CD5C66" w:rsidTr="00A47D1C">
        <w:trPr>
          <w:trHeight w:val="679"/>
        </w:trPr>
        <w:tc>
          <w:tcPr>
            <w:tcW w:w="1844" w:type="dxa"/>
            <w:vMerge/>
          </w:tcPr>
          <w:p w:rsidR="00210946" w:rsidRPr="00F866D2" w:rsidRDefault="00210946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нежилое помещение подвал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0946" w:rsidRPr="00CD5C66" w:rsidTr="00A47D1C">
        <w:trPr>
          <w:trHeight w:val="715"/>
        </w:trPr>
        <w:tc>
          <w:tcPr>
            <w:tcW w:w="1844" w:type="dxa"/>
          </w:tcPr>
          <w:p w:rsidR="00210946" w:rsidRPr="00F866D2" w:rsidRDefault="00983BD8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="00210946"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9" w:type="dxa"/>
          </w:tcPr>
          <w:p w:rsidR="00210946" w:rsidRPr="00A47D1C" w:rsidRDefault="002109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10946" w:rsidRPr="00CD5C66" w:rsidRDefault="002109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46" w:rsidRPr="00CD5C66" w:rsidRDefault="002109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210946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18C3" w:rsidRPr="00CD5C66" w:rsidTr="00A47D1C">
        <w:trPr>
          <w:trHeight w:val="1060"/>
        </w:trPr>
        <w:tc>
          <w:tcPr>
            <w:tcW w:w="1844" w:type="dxa"/>
          </w:tcPr>
          <w:p w:rsidR="00BC18C3" w:rsidRPr="00F866D2" w:rsidRDefault="00BC18C3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Семикопенко Т.Ю.</w:t>
            </w:r>
          </w:p>
        </w:tc>
        <w:tc>
          <w:tcPr>
            <w:tcW w:w="1559" w:type="dxa"/>
          </w:tcPr>
          <w:p w:rsidR="00BC18C3" w:rsidRPr="00A47D1C" w:rsidRDefault="00BC18C3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Начальник отдела реализации государственных программ департамента рыбного хозяйства</w:t>
            </w:r>
          </w:p>
        </w:tc>
        <w:tc>
          <w:tcPr>
            <w:tcW w:w="992" w:type="dxa"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</w:t>
            </w:r>
            <w:r w:rsidR="00EC7F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C18C3" w:rsidRPr="00CD5C66" w:rsidRDefault="00BC18C3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934890,86</w:t>
            </w:r>
          </w:p>
          <w:p w:rsidR="00BC18C3" w:rsidRPr="00CD5C66" w:rsidRDefault="00BC18C3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том числе от продажи имущества)</w:t>
            </w:r>
          </w:p>
        </w:tc>
        <w:tc>
          <w:tcPr>
            <w:tcW w:w="1418" w:type="dxa"/>
          </w:tcPr>
          <w:p w:rsidR="00BC18C3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18C3" w:rsidRPr="00CD5C66" w:rsidTr="00EC1B48">
        <w:trPr>
          <w:trHeight w:val="227"/>
        </w:trPr>
        <w:tc>
          <w:tcPr>
            <w:tcW w:w="1844" w:type="dxa"/>
            <w:vMerge w:val="restart"/>
          </w:tcPr>
          <w:p w:rsidR="00BC18C3" w:rsidRPr="00F866D2" w:rsidRDefault="00983BD8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="00BC18C3"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9" w:type="dxa"/>
            <w:vMerge w:val="restart"/>
          </w:tcPr>
          <w:p w:rsidR="00BC18C3" w:rsidRPr="00A47D1C" w:rsidRDefault="00BC18C3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</w:t>
            </w:r>
            <w:r w:rsidR="00EC7F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C18C3" w:rsidRPr="00CD5C66" w:rsidRDefault="002609B7" w:rsidP="002609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C18C3" w:rsidRPr="00CD5C66" w:rsidRDefault="00BC18C3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22166,05</w:t>
            </w:r>
          </w:p>
        </w:tc>
        <w:tc>
          <w:tcPr>
            <w:tcW w:w="1418" w:type="dxa"/>
            <w:vMerge w:val="restart"/>
          </w:tcPr>
          <w:p w:rsidR="00BC18C3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18C3" w:rsidRPr="00CD5C66" w:rsidTr="00EC1B48">
        <w:trPr>
          <w:trHeight w:val="227"/>
        </w:trPr>
        <w:tc>
          <w:tcPr>
            <w:tcW w:w="1844" w:type="dxa"/>
            <w:vMerge/>
          </w:tcPr>
          <w:p w:rsidR="00BC18C3" w:rsidRPr="00F866D2" w:rsidRDefault="00BC18C3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C18C3" w:rsidRPr="00A47D1C" w:rsidRDefault="00BC18C3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C18C3" w:rsidRPr="00CD5C66" w:rsidRDefault="002609B7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="00BC18C3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омната в общежитии</w:t>
            </w:r>
          </w:p>
        </w:tc>
        <w:tc>
          <w:tcPr>
            <w:tcW w:w="850" w:type="dxa"/>
          </w:tcPr>
          <w:p w:rsidR="00BC18C3" w:rsidRPr="00CD5C66" w:rsidRDefault="004424C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18C3" w:rsidRPr="00CD5C66" w:rsidRDefault="00BC18C3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C18C3" w:rsidRPr="00CD5C66" w:rsidRDefault="00BC18C3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C18C3" w:rsidRPr="00CD5C66" w:rsidTr="00EC1B48">
        <w:trPr>
          <w:trHeight w:val="471"/>
        </w:trPr>
        <w:tc>
          <w:tcPr>
            <w:tcW w:w="1844" w:type="dxa"/>
          </w:tcPr>
          <w:p w:rsidR="00BC18C3" w:rsidRPr="00F866D2" w:rsidRDefault="00983BD8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="00BC18C3"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9" w:type="dxa"/>
          </w:tcPr>
          <w:p w:rsidR="00BC18C3" w:rsidRPr="00A47D1C" w:rsidRDefault="00BC18C3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BC18C3" w:rsidRPr="00CD5C66" w:rsidRDefault="002609B7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BC18C3" w:rsidRPr="00CD5C66" w:rsidRDefault="002609B7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BC18C3" w:rsidRPr="00CD5C66" w:rsidRDefault="002609B7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BC18C3" w:rsidRPr="00CD5C66" w:rsidRDefault="002609B7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</w:t>
            </w:r>
            <w:r w:rsidR="00EC7F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</w:tcPr>
          <w:p w:rsidR="00BC18C3" w:rsidRPr="00CD5C66" w:rsidRDefault="00BC18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C18C3" w:rsidRPr="00CD5C66" w:rsidRDefault="002609B7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C18C3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BC18C3" w:rsidRPr="00CD5C66" w:rsidRDefault="002609B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8A5FEA" w:rsidRPr="00CD5C66" w:rsidRDefault="008A5FEA" w:rsidP="008A5FEA">
      <w:pPr>
        <w:rPr>
          <w:color w:val="000000"/>
          <w:sz w:val="16"/>
          <w:szCs w:val="16"/>
        </w:rPr>
      </w:pPr>
    </w:p>
    <w:p w:rsidR="001A44CB" w:rsidRPr="00CD5C66" w:rsidRDefault="001A44CB">
      <w:pPr>
        <w:rPr>
          <w:sz w:val="16"/>
          <w:szCs w:val="16"/>
        </w:rPr>
      </w:pPr>
    </w:p>
    <w:p w:rsidR="009B544C" w:rsidRPr="00CD5C66" w:rsidRDefault="009B544C">
      <w:pPr>
        <w:rPr>
          <w:sz w:val="16"/>
          <w:szCs w:val="16"/>
        </w:rPr>
      </w:pPr>
    </w:p>
    <w:p w:rsidR="009B544C" w:rsidRPr="00CD5C66" w:rsidRDefault="009B544C">
      <w:pPr>
        <w:rPr>
          <w:sz w:val="16"/>
          <w:szCs w:val="16"/>
        </w:rPr>
      </w:pPr>
    </w:p>
    <w:p w:rsidR="009B544C" w:rsidRPr="00CD5C66" w:rsidRDefault="009B544C">
      <w:pPr>
        <w:rPr>
          <w:sz w:val="16"/>
          <w:szCs w:val="16"/>
        </w:rPr>
      </w:pPr>
    </w:p>
    <w:sectPr w:rsidR="009B544C" w:rsidRPr="00CD5C66" w:rsidSect="00BB34CE">
      <w:pgSz w:w="16838" w:h="11906" w:orient="landscape"/>
      <w:pgMar w:top="567" w:right="28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69CE"/>
    <w:rsid w:val="00006642"/>
    <w:rsid w:val="000436B5"/>
    <w:rsid w:val="00044ABD"/>
    <w:rsid w:val="00053B8C"/>
    <w:rsid w:val="000F339E"/>
    <w:rsid w:val="00101207"/>
    <w:rsid w:val="001533ED"/>
    <w:rsid w:val="00163328"/>
    <w:rsid w:val="001A44CB"/>
    <w:rsid w:val="00210946"/>
    <w:rsid w:val="002609B7"/>
    <w:rsid w:val="002D7786"/>
    <w:rsid w:val="002F3812"/>
    <w:rsid w:val="00314E2B"/>
    <w:rsid w:val="003E167F"/>
    <w:rsid w:val="00427894"/>
    <w:rsid w:val="004424CD"/>
    <w:rsid w:val="00453BDB"/>
    <w:rsid w:val="004A44E1"/>
    <w:rsid w:val="004B6571"/>
    <w:rsid w:val="004C275B"/>
    <w:rsid w:val="00504C9F"/>
    <w:rsid w:val="005F6B65"/>
    <w:rsid w:val="0062485D"/>
    <w:rsid w:val="006B68AB"/>
    <w:rsid w:val="0071324C"/>
    <w:rsid w:val="0076350E"/>
    <w:rsid w:val="00764FA5"/>
    <w:rsid w:val="0079430E"/>
    <w:rsid w:val="007B5765"/>
    <w:rsid w:val="008469CE"/>
    <w:rsid w:val="008629E6"/>
    <w:rsid w:val="008A5FEA"/>
    <w:rsid w:val="008E78FC"/>
    <w:rsid w:val="00983BD8"/>
    <w:rsid w:val="009B544C"/>
    <w:rsid w:val="009C2060"/>
    <w:rsid w:val="009F1703"/>
    <w:rsid w:val="00A47D1C"/>
    <w:rsid w:val="00AB7F86"/>
    <w:rsid w:val="00AD3265"/>
    <w:rsid w:val="00AE4258"/>
    <w:rsid w:val="00B47738"/>
    <w:rsid w:val="00BB100B"/>
    <w:rsid w:val="00BB34CE"/>
    <w:rsid w:val="00BC18C3"/>
    <w:rsid w:val="00C521CA"/>
    <w:rsid w:val="00C93BE7"/>
    <w:rsid w:val="00C95D86"/>
    <w:rsid w:val="00CD5C66"/>
    <w:rsid w:val="00D12F32"/>
    <w:rsid w:val="00D5092A"/>
    <w:rsid w:val="00EC1B48"/>
    <w:rsid w:val="00EC682E"/>
    <w:rsid w:val="00EC768C"/>
    <w:rsid w:val="00EC7F6A"/>
    <w:rsid w:val="00F31A46"/>
    <w:rsid w:val="00F74CD5"/>
    <w:rsid w:val="00F8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0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9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Гуляшина Татьяна Геннадьевна</dc:creator>
  <cp:keywords/>
  <dc:description/>
  <cp:lastModifiedBy>Кажека Ольга Геннадьевна</cp:lastModifiedBy>
  <cp:revision>37</cp:revision>
  <cp:lastPrinted>2019-05-08T10:00:00Z</cp:lastPrinted>
  <dcterms:created xsi:type="dcterms:W3CDTF">2019-03-14T14:30:00Z</dcterms:created>
  <dcterms:modified xsi:type="dcterms:W3CDTF">2019-05-17T10:11:00Z</dcterms:modified>
</cp:coreProperties>
</file>