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C8" w:rsidRPr="00BE31C8" w:rsidRDefault="00BE31C8" w:rsidP="00BE31C8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E31C8" w:rsidRPr="00BE31C8" w:rsidRDefault="00BE31C8" w:rsidP="00BE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7936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31 декабря 201</w:t>
      </w:r>
      <w:r w:rsidR="007936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134"/>
        <w:gridCol w:w="1559"/>
        <w:gridCol w:w="1193"/>
        <w:gridCol w:w="1276"/>
        <w:gridCol w:w="850"/>
        <w:gridCol w:w="1134"/>
        <w:gridCol w:w="1418"/>
        <w:gridCol w:w="850"/>
        <w:gridCol w:w="1135"/>
        <w:gridCol w:w="1276"/>
        <w:gridCol w:w="1275"/>
        <w:gridCol w:w="1460"/>
      </w:tblGrid>
      <w:tr w:rsidR="00BE31C8" w:rsidRPr="00BE31C8" w:rsidTr="00A22E3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31C8" w:rsidRPr="00BE31C8" w:rsidRDefault="00BE31C8" w:rsidP="00BE3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BE31C8">
              <w:rPr>
                <w:rFonts w:ascii="Calibri" w:eastAsia="Times New Roman" w:hAnsi="Calibri" w:cs="Times New Roman"/>
                <w:vertAlign w:val="superscript"/>
                <w:lang w:eastAsia="ru-RU"/>
              </w:rPr>
              <w:footnoteReference w:id="1"/>
            </w: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31C8">
              <w:rPr>
                <w:rFonts w:ascii="Calibri" w:eastAsia="Times New Roman" w:hAnsi="Calibri" w:cs="Times New Roman"/>
                <w:vertAlign w:val="superscript"/>
                <w:lang w:eastAsia="ru-RU"/>
              </w:rPr>
              <w:footnoteReference w:id="2"/>
            </w: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E31C8" w:rsidRPr="00BE31C8" w:rsidTr="00A22E3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департамента – начальник управления организационно-контрольной и кадровой работы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47280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908791,92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автомобильФорд</w:t>
            </w:r>
            <w:proofErr w:type="spellEnd"/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Mondeo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47280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Бабак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proofErr w:type="gramStart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мобилизацион-ного</w:t>
            </w:r>
            <w:proofErr w:type="spellEnd"/>
            <w:proofErr w:type="gramEnd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1A1610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  <w:r w:rsidR="001A1610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501283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A1610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772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472806" w:rsidP="007C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75D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0022,64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96192,0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BE31C8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28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Боброва </w:t>
            </w:r>
          </w:p>
          <w:p w:rsidR="00501283" w:rsidRPr="006B6A48" w:rsidRDefault="0050128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планирования и анализа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5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434341,53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BE31C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28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BE31C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Бондарен-ко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кадровой работы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B3EB9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583618,39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Бредихина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3B3EB9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Губернатора области – начальника департамента здравоохранения и социальной защиты населения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 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537468,66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101267,37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A91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Бригида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proofErr w:type="gramStart"/>
            <w:r w:rsidRPr="00446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2545837,04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BE31C8" w:rsidRDefault="00BF6A91" w:rsidP="00472806">
            <w:pPr>
              <w:spacing w:after="0" w:line="240" w:lineRule="auto"/>
              <w:ind w:left="-25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A91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A91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гаражей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автостоянок</w:t>
            </w:r>
          </w:p>
          <w:p w:rsidR="00BF6A91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61,3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0C0384" w:rsidP="000C03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0C0384" w:rsidP="000C03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BE31C8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Василиу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закупок медицинского оборудования и услуг 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814A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578100,50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217853,88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CF273D">
        <w:trPr>
          <w:trHeight w:val="2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казначейского учета и финансового контроля 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814AFD" w:rsidP="00814AF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814AFD" w:rsidRDefault="00814AFD" w:rsidP="00814AF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C0384" w:rsidRPr="00C70AF8" w:rsidRDefault="000C0384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814AFD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Pr="00814AFD" w:rsidRDefault="00CF273D" w:rsidP="00CF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Default="00814AFD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CF273D" w:rsidRDefault="00CF273D" w:rsidP="00CF2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Default="00814AFD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CF273D" w:rsidRDefault="00CF273D" w:rsidP="00CF2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CF273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337339,03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</w:t>
            </w: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 организационно-контрольной работы и ресурсного обеспечения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A770A">
            <w:pPr>
              <w:shd w:val="clear" w:color="auto" w:fill="FFFFFF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A770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625628,39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037C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037C51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BC51DB" w:rsidRPr="00037C51" w:rsidRDefault="00BC51DB" w:rsidP="0003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EA3180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624792,40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3767E3" w:rsidRDefault="003767E3" w:rsidP="003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767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Голоперов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финансового планирования и анализа 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C70AF8" w:rsidRDefault="003767E3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3767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AF21F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0C12" w:rsidRDefault="007C0C1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C0C12" w:rsidRDefault="007C0C1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AF21F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  <w:p w:rsidR="007C0C12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  <w:p w:rsidR="007C0C12" w:rsidRPr="007A6D5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0C12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0C12" w:rsidRPr="007A6D5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A22E31" w:rsidRDefault="007C0C1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7C0C1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598360,47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BE31C8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C70AF8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  <w:p w:rsidR="002C0BD6" w:rsidRPr="007A6D5B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7A6D5B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A22E31" w:rsidRDefault="002C0BD6" w:rsidP="002C0BD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156703,15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C0B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  <w:proofErr w:type="spellEnd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877CF4" w:rsidRDefault="002C0BD6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567155,17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</w:t>
            </w: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635287,</w:t>
            </w:r>
            <w:r w:rsidR="00DD6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DD6C0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DD6C09" w:rsidP="00DD6C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DD6C0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DD6C09" w:rsidP="00DD6C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организационно-фармацевтического отдела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513169,74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6C09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  <w:p w:rsidR="00DD6C09" w:rsidRDefault="00DD6C09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 w:rsid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</w:p>
          <w:p w:rsidR="00DD6C09" w:rsidRPr="00720585" w:rsidRDefault="00037C51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="00DD6C09"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D6C09" w:rsidRDefault="00DD6C0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21124,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megan</w:t>
            </w:r>
            <w:proofErr w:type="spellEnd"/>
            <w:r w:rsid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37C51" w:rsidRPr="00037C51" w:rsidRDefault="00037C51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220292,18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E3A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C0BD6" w:rsidRDefault="00514E3A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6B6A48" w:rsidRDefault="00514E3A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юридического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417127,59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BE31C8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E3A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C0BD6" w:rsidRDefault="00514E3A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118676,30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BE31C8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D7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C0BD6" w:rsidRDefault="00957D7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ведомственного контроля качества медицинской помощи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организационно-контрольной 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hd w:val="clear" w:color="auto" w:fill="FFFFFF"/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застройки</w:t>
            </w:r>
          </w:p>
          <w:p w:rsidR="00957D7B" w:rsidRPr="00811611" w:rsidRDefault="00957D7B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10263" w:rsidRDefault="00520F5D" w:rsidP="0052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95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520F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651066,47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BE31C8" w:rsidRDefault="00957D7B" w:rsidP="00472806">
            <w:pPr>
              <w:spacing w:after="0" w:line="240" w:lineRule="auto"/>
              <w:ind w:left="-25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D7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C0BD6" w:rsidRDefault="00957D7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57D7B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размещения домов </w:t>
            </w:r>
            <w:proofErr w:type="spellStart"/>
            <w:proofErr w:type="gramStart"/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застройки</w:t>
            </w:r>
          </w:p>
          <w:p w:rsidR="00957D7B" w:rsidRPr="00811611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BE31C8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2C0BD6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Косовцова</w:t>
            </w:r>
            <w:proofErr w:type="spellEnd"/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юридического отдела</w:t>
            </w:r>
            <w:r w:rsid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общая долевая, 1/3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A3F13" w:rsidRDefault="00EA3F13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EA3F13" w:rsidRDefault="00EA3F1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3F13" w:rsidRDefault="00EA3F1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9D00F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439672,85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096E98">
        <w:trPr>
          <w:trHeight w:val="28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1/5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6356FE" w:rsidRPr="009D00F2" w:rsidRDefault="00DD3207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DD3207" w:rsidRPr="009D00F2" w:rsidRDefault="00DD3207" w:rsidP="00DD320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DD3207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</w:t>
            </w:r>
            <w:r w:rsid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АЗДА</w:t>
            </w: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9D00F2" w:rsidP="009D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884143,45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начальника департамента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720585" w:rsidRDefault="006356FE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1159353,08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BE31C8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DA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департамента – начальник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1620E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1620E" w:rsidRDefault="00D1620E" w:rsidP="00D162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20E" w:rsidRPr="00D15F02" w:rsidRDefault="00D1620E" w:rsidP="00D162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97DA9" w:rsidRPr="00D1620E" w:rsidRDefault="00D97DA9" w:rsidP="00D162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20E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  <w:p w:rsidR="00D1620E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930334,35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BE31C8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DA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97DA9" w:rsidRPr="00D15F02" w:rsidRDefault="00D97DA9" w:rsidP="00472806">
            <w:pPr>
              <w:spacing w:before="7" w:after="0" w:line="240" w:lineRule="auto"/>
              <w:ind w:right="-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Рено </w:t>
            </w:r>
            <w:proofErr w:type="spellStart"/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Флюенс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1450837,48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BE31C8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866391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="0061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1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hd w:val="clear" w:color="auto" w:fill="FFFFFF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 доли;</w:t>
            </w:r>
          </w:p>
          <w:p w:rsidR="00615B13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 доли</w:t>
            </w:r>
          </w:p>
          <w:p w:rsidR="00615B13" w:rsidRPr="00971458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15B13" w:rsidRPr="00971458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D304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825500,33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</w:p>
          <w:p w:rsidR="00615B13" w:rsidRDefault="00615B13" w:rsidP="0086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F83DEE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15B13"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F176CC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451EAF" w:rsidP="00451E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451EAF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1314295,09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C70AF8" w:rsidRDefault="00615B13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671" w:rsidRDefault="008F3671" w:rsidP="008F36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Pr="007A6D5B" w:rsidRDefault="008F3671" w:rsidP="008F36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Pr="007A6D5B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A22E31" w:rsidRDefault="00615B13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Петелин</w:t>
            </w:r>
            <w:proofErr w:type="spellEnd"/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 отдела организационно-контрольной работы и ресурсного обеспечения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EB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471797,55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EB09B3" w:rsidRPr="00EB09B3" w:rsidRDefault="00EB09B3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B09B3" w:rsidRPr="00EB09B3" w:rsidRDefault="00F51410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EB09B3" w:rsidRPr="00EB0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="00EB09B3" w:rsidRPr="00F5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B09B3" w:rsidRPr="00EB0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305828,28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Русина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организации медицинской помощи взрослому населению управления организации медицинской помощи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B09B3" w:rsidRPr="00C846A1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252,9</w:t>
            </w:r>
          </w:p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436390,57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BE31C8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F176CC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финансового планирования и анализа бюджетного управления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370592,05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A6" w:rsidRPr="00720585" w:rsidRDefault="00F659A6" w:rsidP="00F659A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</w:p>
          <w:p w:rsidR="00F659A6" w:rsidRPr="00720585" w:rsidRDefault="00F659A6" w:rsidP="00F659A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B0A5C" w:rsidRDefault="00F51410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="00F65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АЗДА </w:t>
            </w:r>
          </w:p>
          <w:p w:rsidR="00F51410" w:rsidRPr="004B04C5" w:rsidRDefault="00F659A6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 5,</w:t>
            </w:r>
            <w:r w:rsidR="00F5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ХУНДАЙ </w:t>
            </w:r>
            <w:proofErr w:type="spellStart"/>
            <w:r w:rsidR="00F514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Solyaris</w:t>
            </w:r>
            <w:proofErr w:type="spellEnd"/>
          </w:p>
          <w:p w:rsidR="00F51410" w:rsidRDefault="00F51410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1918442,77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1B0A5C" w:rsidP="001B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транспортного средства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 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полученный от продажи легкового автомобиля, доход, полученный в порядке дарения, накопления за предыдущие годы</w:t>
            </w: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F176CC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DE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управления здоровьем и проектной деятельности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F" w:rsidRPr="00EB09B3" w:rsidRDefault="002E368F" w:rsidP="002E368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E368F" w:rsidRPr="00EB09B3" w:rsidRDefault="002E368F" w:rsidP="002E368F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83DEE" w:rsidRPr="002E368F" w:rsidRDefault="002E368F" w:rsidP="002E368F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722704,59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BE31C8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DE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C70AF8" w:rsidRDefault="00F83DEE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56482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56482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A22E31" w:rsidRDefault="00F83DEE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BE31C8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82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Собакина </w:t>
            </w:r>
          </w:p>
          <w:p w:rsidR="0056482E" w:rsidRPr="00C846A1" w:rsidRDefault="0056482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ind w:left="-108"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бухгалтерского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бюджетного управления 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главный бухгалтер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555918,44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BE31C8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82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2C0BD6" w:rsidRDefault="0056482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56482E" w:rsidRPr="00C846A1" w:rsidRDefault="0056482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5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482E" w:rsidRPr="00C846A1" w:rsidRDefault="0056482E" w:rsidP="005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6482E" w:rsidRPr="00C846A1" w:rsidRDefault="0056482E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124766,78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BE31C8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A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2C0BD6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72F77" w:rsidRDefault="006230A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 отдела закупок лекарственных препаратов и изделий медицинского назначения 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6230A0" w:rsidRPr="00D72F77" w:rsidRDefault="006230A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30A0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30A0" w:rsidRPr="00D72F77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614884,37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BE31C8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A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2C0BD6" w:rsidRDefault="00271A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отдела управления здоровьем и проектной деятельности управления организации медицинской помощи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C70AF8" w:rsidRDefault="006230A0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71AFE" w:rsidRDefault="00271AF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271AFE" w:rsidRPr="007A6D5B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AFE" w:rsidRPr="007A6D5B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A22E31" w:rsidRDefault="006230A0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506568,08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BE31C8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846A1" w:rsidRDefault="00546832" w:rsidP="002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46832" w:rsidRDefault="00546832" w:rsidP="00271AFE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46832" w:rsidRPr="00A22E31" w:rsidRDefault="00546832" w:rsidP="00271AFE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470351,10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C306D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83,1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A22E31" w:rsidRDefault="0054683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68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медицинской помощи детям, службы родовспоможения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C306D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A22E31" w:rsidRDefault="0054683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521185,37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68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D62FD6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752510,83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D62FD6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1D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546832" w:rsidRDefault="00F211D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F176CC" w:rsidRDefault="00F211D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Щибрик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F211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611871,09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BE31C8" w:rsidRDefault="00F211D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180" w:rsidRDefault="00EA3180" w:rsidP="008C04D5">
      <w:pPr>
        <w:rPr>
          <w:rFonts w:ascii="Times New Roman" w:hAnsi="Times New Roman" w:cs="Times New Roman"/>
        </w:rPr>
      </w:pPr>
    </w:p>
    <w:p w:rsidR="00EA3180" w:rsidRPr="0059676D" w:rsidRDefault="00EA3180" w:rsidP="00EA3180">
      <w:pPr>
        <w:rPr>
          <w:rFonts w:ascii="Times New Roman" w:hAnsi="Times New Roman" w:cs="Times New Roman"/>
        </w:rPr>
      </w:pPr>
      <w:r w:rsidRPr="0059676D">
        <w:rPr>
          <w:rFonts w:ascii="Times New Roman" w:hAnsi="Times New Roman" w:cs="Times New Roman"/>
        </w:rPr>
        <w:t xml:space="preserve">*Уточненные сведения представлены </w:t>
      </w:r>
      <w:r>
        <w:rPr>
          <w:rFonts w:ascii="Times New Roman" w:hAnsi="Times New Roman" w:cs="Times New Roman"/>
        </w:rPr>
        <w:t>Глазуновой Е.С</w:t>
      </w:r>
      <w:r>
        <w:rPr>
          <w:rFonts w:ascii="Times New Roman" w:hAnsi="Times New Roman" w:cs="Times New Roman"/>
        </w:rPr>
        <w:t>.</w:t>
      </w:r>
      <w:r w:rsidRPr="0059676D">
        <w:rPr>
          <w:rFonts w:ascii="Times New Roman" w:hAnsi="Times New Roman" w:cs="Times New Roman"/>
        </w:rPr>
        <w:t xml:space="preserve"> 25.05.201</w:t>
      </w:r>
      <w:r>
        <w:rPr>
          <w:rFonts w:ascii="Times New Roman" w:hAnsi="Times New Roman" w:cs="Times New Roman"/>
        </w:rPr>
        <w:t>8</w:t>
      </w:r>
      <w:r w:rsidRPr="0059676D">
        <w:rPr>
          <w:rFonts w:ascii="Times New Roman" w:hAnsi="Times New Roman" w:cs="Times New Roman"/>
        </w:rPr>
        <w:t xml:space="preserve"> года</w:t>
      </w:r>
    </w:p>
    <w:p w:rsidR="00AF05E4" w:rsidRPr="00EA3180" w:rsidRDefault="00AF05E4" w:rsidP="00EA3180">
      <w:pPr>
        <w:rPr>
          <w:rFonts w:ascii="Times New Roman" w:hAnsi="Times New Roman" w:cs="Times New Roman"/>
        </w:rPr>
      </w:pPr>
    </w:p>
    <w:sectPr w:rsidR="00AF05E4" w:rsidRPr="00EA3180" w:rsidSect="00BE31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49" w:rsidRDefault="00CA0F49" w:rsidP="00BE31C8">
      <w:pPr>
        <w:spacing w:after="0" w:line="240" w:lineRule="auto"/>
      </w:pPr>
      <w:r>
        <w:separator/>
      </w:r>
    </w:p>
  </w:endnote>
  <w:endnote w:type="continuationSeparator" w:id="0">
    <w:p w:rsidR="00CA0F49" w:rsidRDefault="00CA0F49" w:rsidP="00BE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49" w:rsidRDefault="00CA0F49" w:rsidP="00BE31C8">
      <w:pPr>
        <w:spacing w:after="0" w:line="240" w:lineRule="auto"/>
      </w:pPr>
      <w:r>
        <w:separator/>
      </w:r>
    </w:p>
  </w:footnote>
  <w:footnote w:type="continuationSeparator" w:id="0">
    <w:p w:rsidR="00CA0F49" w:rsidRDefault="00CA0F49" w:rsidP="00BE31C8">
      <w:pPr>
        <w:spacing w:after="0" w:line="240" w:lineRule="auto"/>
      </w:pPr>
      <w:r>
        <w:continuationSeparator/>
      </w:r>
    </w:p>
  </w:footnote>
  <w:footnote w:id="1">
    <w:p w:rsidR="009D00F2" w:rsidRDefault="009D00F2" w:rsidP="00BE31C8">
      <w:pPr>
        <w:pStyle w:val="a3"/>
        <w:ind w:firstLine="709"/>
        <w:jc w:val="both"/>
        <w:rPr>
          <w:rFonts w:ascii="Times New Roman" w:hAnsi="Times New Roman"/>
        </w:rPr>
      </w:pPr>
      <w:r w:rsidRPr="00086650">
        <w:rPr>
          <w:rStyle w:val="a5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D00F2" w:rsidRDefault="009D00F2" w:rsidP="00BE31C8">
      <w:pPr>
        <w:pStyle w:val="a3"/>
        <w:ind w:firstLine="709"/>
        <w:jc w:val="both"/>
        <w:rPr>
          <w:rFonts w:ascii="Times New Roman" w:hAnsi="Times New Roman"/>
        </w:rPr>
      </w:pPr>
      <w:r w:rsidRPr="00086650">
        <w:rPr>
          <w:rStyle w:val="a5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C8"/>
    <w:rsid w:val="00037C51"/>
    <w:rsid w:val="0004247D"/>
    <w:rsid w:val="0004475B"/>
    <w:rsid w:val="00062946"/>
    <w:rsid w:val="00096E98"/>
    <w:rsid w:val="000A770A"/>
    <w:rsid w:val="000C0384"/>
    <w:rsid w:val="000F6820"/>
    <w:rsid w:val="00134ACC"/>
    <w:rsid w:val="00142F99"/>
    <w:rsid w:val="00150A7E"/>
    <w:rsid w:val="00181190"/>
    <w:rsid w:val="001A1610"/>
    <w:rsid w:val="001A3C18"/>
    <w:rsid w:val="001B0A5C"/>
    <w:rsid w:val="001E71E6"/>
    <w:rsid w:val="001F1949"/>
    <w:rsid w:val="00210263"/>
    <w:rsid w:val="00271AFE"/>
    <w:rsid w:val="0027519F"/>
    <w:rsid w:val="002B5C71"/>
    <w:rsid w:val="002C0BD6"/>
    <w:rsid w:val="002E368F"/>
    <w:rsid w:val="00357484"/>
    <w:rsid w:val="003767E3"/>
    <w:rsid w:val="00377694"/>
    <w:rsid w:val="003B3EB9"/>
    <w:rsid w:val="003C716D"/>
    <w:rsid w:val="003F2888"/>
    <w:rsid w:val="00406817"/>
    <w:rsid w:val="004348E4"/>
    <w:rsid w:val="0043791E"/>
    <w:rsid w:val="00446AE7"/>
    <w:rsid w:val="00451EAF"/>
    <w:rsid w:val="00472806"/>
    <w:rsid w:val="00474716"/>
    <w:rsid w:val="004B04C5"/>
    <w:rsid w:val="00501283"/>
    <w:rsid w:val="00501E60"/>
    <w:rsid w:val="00504382"/>
    <w:rsid w:val="00514E3A"/>
    <w:rsid w:val="00520F5D"/>
    <w:rsid w:val="00546832"/>
    <w:rsid w:val="0056482E"/>
    <w:rsid w:val="00595E66"/>
    <w:rsid w:val="0059676D"/>
    <w:rsid w:val="00611EA0"/>
    <w:rsid w:val="0061275D"/>
    <w:rsid w:val="00615B13"/>
    <w:rsid w:val="006230A0"/>
    <w:rsid w:val="006356FE"/>
    <w:rsid w:val="0064245B"/>
    <w:rsid w:val="00696580"/>
    <w:rsid w:val="006B358C"/>
    <w:rsid w:val="00726407"/>
    <w:rsid w:val="007702AB"/>
    <w:rsid w:val="00793626"/>
    <w:rsid w:val="007C0C12"/>
    <w:rsid w:val="00814AFD"/>
    <w:rsid w:val="00866391"/>
    <w:rsid w:val="00877CF4"/>
    <w:rsid w:val="008A65ED"/>
    <w:rsid w:val="008C04D5"/>
    <w:rsid w:val="008C3E8F"/>
    <w:rsid w:val="008F3671"/>
    <w:rsid w:val="00957D7B"/>
    <w:rsid w:val="00984034"/>
    <w:rsid w:val="009A1A0C"/>
    <w:rsid w:val="009A7EBC"/>
    <w:rsid w:val="009B3602"/>
    <w:rsid w:val="009D00F2"/>
    <w:rsid w:val="00A22E31"/>
    <w:rsid w:val="00A4228F"/>
    <w:rsid w:val="00A460B7"/>
    <w:rsid w:val="00AA390C"/>
    <w:rsid w:val="00AD698B"/>
    <w:rsid w:val="00AF05E4"/>
    <w:rsid w:val="00AF21F2"/>
    <w:rsid w:val="00B0553D"/>
    <w:rsid w:val="00B63E77"/>
    <w:rsid w:val="00BC51DB"/>
    <w:rsid w:val="00BE20DE"/>
    <w:rsid w:val="00BE31C8"/>
    <w:rsid w:val="00BF6A91"/>
    <w:rsid w:val="00C306D1"/>
    <w:rsid w:val="00C73FB7"/>
    <w:rsid w:val="00CA0F49"/>
    <w:rsid w:val="00CD6B1F"/>
    <w:rsid w:val="00CF273D"/>
    <w:rsid w:val="00CF494E"/>
    <w:rsid w:val="00D02B1F"/>
    <w:rsid w:val="00D15F02"/>
    <w:rsid w:val="00D1620E"/>
    <w:rsid w:val="00D30409"/>
    <w:rsid w:val="00D46845"/>
    <w:rsid w:val="00D62FD6"/>
    <w:rsid w:val="00D97DA9"/>
    <w:rsid w:val="00DD3207"/>
    <w:rsid w:val="00DD6C09"/>
    <w:rsid w:val="00EA3180"/>
    <w:rsid w:val="00EA3F13"/>
    <w:rsid w:val="00EB09B3"/>
    <w:rsid w:val="00EC4102"/>
    <w:rsid w:val="00ED6C79"/>
    <w:rsid w:val="00F211D3"/>
    <w:rsid w:val="00F51410"/>
    <w:rsid w:val="00F659A6"/>
    <w:rsid w:val="00F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31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1C8"/>
    <w:rPr>
      <w:sz w:val="20"/>
      <w:szCs w:val="20"/>
    </w:rPr>
  </w:style>
  <w:style w:type="character" w:styleId="a5">
    <w:name w:val="footnote reference"/>
    <w:semiHidden/>
    <w:unhideWhenUsed/>
    <w:rsid w:val="00BE3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31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1C8"/>
    <w:rPr>
      <w:sz w:val="20"/>
      <w:szCs w:val="20"/>
    </w:rPr>
  </w:style>
  <w:style w:type="character" w:styleId="a5">
    <w:name w:val="footnote reference"/>
    <w:semiHidden/>
    <w:unhideWhenUsed/>
    <w:rsid w:val="00BE3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3698-E32C-4A7C-B855-9CBFCB46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2018-05-07T12:23:00Z</cp:lastPrinted>
  <dcterms:created xsi:type="dcterms:W3CDTF">2018-06-01T14:41:00Z</dcterms:created>
  <dcterms:modified xsi:type="dcterms:W3CDTF">2018-06-01T14:41:00Z</dcterms:modified>
</cp:coreProperties>
</file>