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2BE" w:rsidRDefault="00FC52BE"/>
    <w:p w:rsidR="002D7065" w:rsidRDefault="002D7065"/>
    <w:p w:rsidR="002D7065" w:rsidRPr="002D7065" w:rsidRDefault="002D7065" w:rsidP="00CB6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065">
        <w:rPr>
          <w:rFonts w:ascii="Times New Roman" w:hAnsi="Times New Roman" w:cs="Times New Roman"/>
          <w:b/>
          <w:sz w:val="28"/>
          <w:szCs w:val="28"/>
        </w:rPr>
        <w:t>Информация о среднемесячной заработной плате</w:t>
      </w:r>
    </w:p>
    <w:p w:rsidR="002D7065" w:rsidRDefault="002D7065" w:rsidP="00CB66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7065">
        <w:rPr>
          <w:rFonts w:ascii="Times New Roman" w:hAnsi="Times New Roman" w:cs="Times New Roman"/>
          <w:b/>
          <w:sz w:val="28"/>
          <w:szCs w:val="28"/>
        </w:rPr>
        <w:t>ФГУП НТЦ «Информрегистр»</w:t>
      </w:r>
    </w:p>
    <w:p w:rsidR="002D7065" w:rsidRDefault="002D7065" w:rsidP="00CB66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2730"/>
        <w:gridCol w:w="3651"/>
      </w:tblGrid>
      <w:tr w:rsidR="002D7065" w:rsidTr="002D7065">
        <w:tc>
          <w:tcPr>
            <w:tcW w:w="3190" w:type="dxa"/>
          </w:tcPr>
          <w:p w:rsidR="002D7065" w:rsidRPr="002D7065" w:rsidRDefault="002D7065" w:rsidP="00CB661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730" w:type="dxa"/>
          </w:tcPr>
          <w:p w:rsidR="002D7065" w:rsidRPr="002D7065" w:rsidRDefault="002D7065" w:rsidP="00CB661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51" w:type="dxa"/>
          </w:tcPr>
          <w:p w:rsidR="002D7065" w:rsidRPr="002D7065" w:rsidRDefault="002D7065" w:rsidP="007A33E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рассчитанная за 2017 год</w:t>
            </w:r>
            <w:r w:rsidR="007A33E6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2D7065" w:rsidTr="002D7065">
        <w:tc>
          <w:tcPr>
            <w:tcW w:w="3190" w:type="dxa"/>
          </w:tcPr>
          <w:p w:rsidR="002D7065" w:rsidRDefault="002D7065" w:rsidP="00CB661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Плескачева </w:t>
            </w:r>
          </w:p>
          <w:p w:rsidR="002D7065" w:rsidRPr="002D7065" w:rsidRDefault="002D7065" w:rsidP="00CB661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2730" w:type="dxa"/>
          </w:tcPr>
          <w:p w:rsidR="002D7065" w:rsidRPr="002D7065" w:rsidRDefault="002D7065" w:rsidP="00CB661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директора</w:t>
            </w:r>
          </w:p>
        </w:tc>
        <w:tc>
          <w:tcPr>
            <w:tcW w:w="3651" w:type="dxa"/>
          </w:tcPr>
          <w:p w:rsidR="002D7065" w:rsidRPr="002D7065" w:rsidRDefault="002D7065" w:rsidP="003F159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3F1592">
              <w:rPr>
                <w:rFonts w:ascii="Times New Roman" w:hAnsi="Times New Roman" w:cs="Times New Roman"/>
                <w:sz w:val="24"/>
                <w:szCs w:val="24"/>
              </w:rPr>
              <w:t> 957,00</w:t>
            </w:r>
          </w:p>
        </w:tc>
      </w:tr>
      <w:tr w:rsidR="002D7065" w:rsidTr="002D7065">
        <w:tc>
          <w:tcPr>
            <w:tcW w:w="3190" w:type="dxa"/>
          </w:tcPr>
          <w:p w:rsidR="002D7065" w:rsidRDefault="002D7065" w:rsidP="00CB661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Базарова</w:t>
            </w:r>
          </w:p>
          <w:p w:rsidR="002D7065" w:rsidRPr="002D7065" w:rsidRDefault="002D7065" w:rsidP="00CB661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730" w:type="dxa"/>
          </w:tcPr>
          <w:p w:rsidR="002D7065" w:rsidRPr="002D7065" w:rsidRDefault="00B30E73" w:rsidP="00CB661D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651" w:type="dxa"/>
          </w:tcPr>
          <w:p w:rsidR="002D7065" w:rsidRPr="002D7065" w:rsidRDefault="00B30E73" w:rsidP="003F159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3F1592">
              <w:rPr>
                <w:rFonts w:ascii="Times New Roman" w:hAnsi="Times New Roman" w:cs="Times New Roman"/>
                <w:sz w:val="24"/>
                <w:szCs w:val="24"/>
              </w:rPr>
              <w:t> 425,00</w:t>
            </w:r>
          </w:p>
        </w:tc>
      </w:tr>
    </w:tbl>
    <w:p w:rsidR="002D7065" w:rsidRPr="002D7065" w:rsidRDefault="002D7065" w:rsidP="00CB661D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D7065" w:rsidRPr="002D7065" w:rsidSect="008754B2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040"/>
    <w:rsid w:val="00057722"/>
    <w:rsid w:val="00190AD2"/>
    <w:rsid w:val="00205202"/>
    <w:rsid w:val="002D7065"/>
    <w:rsid w:val="003F1592"/>
    <w:rsid w:val="00420F70"/>
    <w:rsid w:val="00477CA6"/>
    <w:rsid w:val="00534170"/>
    <w:rsid w:val="00593C38"/>
    <w:rsid w:val="006E4C4D"/>
    <w:rsid w:val="007A33E6"/>
    <w:rsid w:val="00822D2A"/>
    <w:rsid w:val="008754B2"/>
    <w:rsid w:val="00AC5040"/>
    <w:rsid w:val="00B30E73"/>
    <w:rsid w:val="00B3480B"/>
    <w:rsid w:val="00CB661D"/>
    <w:rsid w:val="00DE4845"/>
    <w:rsid w:val="00FC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0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04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D7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0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04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D7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Плескачева</dc:creator>
  <cp:lastModifiedBy>Козак Виктория Вячеславовна</cp:lastModifiedBy>
  <cp:revision>13</cp:revision>
  <cp:lastPrinted>2018-04-10T11:16:00Z</cp:lastPrinted>
  <dcterms:created xsi:type="dcterms:W3CDTF">2018-03-23T10:48:00Z</dcterms:created>
  <dcterms:modified xsi:type="dcterms:W3CDTF">2018-04-23T14:09:00Z</dcterms:modified>
</cp:coreProperties>
</file>