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CE" w:rsidRDefault="005A1ACE" w:rsidP="00AB3354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5A1ACE" w:rsidRDefault="005A1ACE" w:rsidP="00AB3354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 Елец, его супруги (супруга) и несовершеннолетних детей за период с 01 января по 31 декабря 2018 года</w:t>
      </w:r>
    </w:p>
    <w:p w:rsidR="005A1ACE" w:rsidRDefault="005A1ACE" w:rsidP="00AB3354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843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5A1ACE" w:rsidTr="0066495D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5A1ACE" w:rsidRDefault="005A1ACE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 Совете депутатов городского округа город Елец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</w:p>
        </w:tc>
      </w:tr>
      <w:tr w:rsidR="005A1ACE" w:rsidTr="00B664E8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B3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B335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B335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B3354">
            <w:pPr>
              <w:rPr>
                <w:sz w:val="20"/>
                <w:szCs w:val="20"/>
              </w:rPr>
            </w:pPr>
          </w:p>
        </w:tc>
      </w:tr>
      <w:tr w:rsidR="005A1ACE" w:rsidTr="00B664E8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Майя Игоревна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5A1ACE" w:rsidRDefault="005A1ACE" w:rsidP="006C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организационного отдела Совета депутатов 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841253,59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1ACE" w:rsidRDefault="005A1ACE" w:rsidP="006521B9">
            <w:pPr>
              <w:rPr>
                <w:sz w:val="20"/>
                <w:szCs w:val="20"/>
              </w:rPr>
            </w:pPr>
          </w:p>
          <w:p w:rsidR="005A1ACE" w:rsidRDefault="005A1ACE" w:rsidP="006521B9">
            <w:pPr>
              <w:rPr>
                <w:sz w:val="20"/>
                <w:szCs w:val="20"/>
              </w:rPr>
            </w:pPr>
          </w:p>
          <w:p w:rsidR="005A1ACE" w:rsidRDefault="005A1ACE" w:rsidP="00B6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5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350/1067  доли от 106,7</w:t>
            </w:r>
          </w:p>
          <w:p w:rsidR="005A1ACE" w:rsidRDefault="005A1ACE" w:rsidP="006521B9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B3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AB33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Форд Фьюжн)</w:t>
            </w:r>
          </w:p>
          <w:p w:rsidR="005A1ACE" w:rsidRPr="00AB3354" w:rsidRDefault="005A1ACE" w:rsidP="00AB3354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B664E8">
        <w:trPr>
          <w:trHeight w:val="101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88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615362,45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 от 63,2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350/1067  доли от </w:t>
            </w:r>
            <w:r>
              <w:rPr>
                <w:sz w:val="20"/>
                <w:szCs w:val="20"/>
              </w:rPr>
              <w:lastRenderedPageBreak/>
              <w:t>106,7</w:t>
            </w: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ГРАНТА</w:t>
            </w:r>
          </w:p>
        </w:tc>
      </w:tr>
      <w:tr w:rsidR="005A1ACE" w:rsidTr="00B664E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5A1ACE" w:rsidRDefault="005A1ACE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63,2 </w:t>
            </w:r>
          </w:p>
          <w:p w:rsidR="005A1ACE" w:rsidRDefault="005A1ACE" w:rsidP="007F736F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8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350/1067  доли от 106,7</w:t>
            </w:r>
          </w:p>
          <w:p w:rsidR="005A1ACE" w:rsidRDefault="005A1ACE" w:rsidP="00857896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5A1ACE" w:rsidRDefault="005A1ACE" w:rsidP="00AB33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1ACE" w:rsidRDefault="005A1ACE" w:rsidP="00AB3354">
      <w:pPr>
        <w:rPr>
          <w:sz w:val="28"/>
        </w:rPr>
      </w:pPr>
    </w:p>
    <w:p w:rsidR="005A1ACE" w:rsidRDefault="005A1ACE" w:rsidP="00AD1F3D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5A1ACE" w:rsidRDefault="005A1ACE" w:rsidP="00AD1F3D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2018 года</w:t>
      </w:r>
    </w:p>
    <w:p w:rsidR="005A1ACE" w:rsidRDefault="005A1ACE" w:rsidP="00AD1F3D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560"/>
        <w:gridCol w:w="1724"/>
        <w:gridCol w:w="1394"/>
        <w:gridCol w:w="708"/>
        <w:gridCol w:w="1372"/>
        <w:gridCol w:w="1565"/>
        <w:gridCol w:w="1098"/>
        <w:gridCol w:w="1096"/>
        <w:gridCol w:w="1621"/>
      </w:tblGrid>
      <w:tr w:rsidR="005A1ACE" w:rsidTr="002651E5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5A1ACE" w:rsidRDefault="005A1ACE" w:rsidP="0026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</w:p>
        </w:tc>
      </w:tr>
      <w:tr w:rsidR="005A1ACE" w:rsidTr="002651E5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BE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</w:tr>
      <w:tr w:rsidR="005A1ACE" w:rsidTr="002651E5">
        <w:trPr>
          <w:trHeight w:val="281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Ланцева Ирина Георгиевна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4F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организационного отдела Совета депутатов городского округа город Елец 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3B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414025,90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3A2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5A1ACE" w:rsidRDefault="005A1ACE" w:rsidP="00DC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55,2 </w:t>
            </w:r>
          </w:p>
          <w:p w:rsidR="005A1ACE" w:rsidRDefault="005A1ACE" w:rsidP="00DC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26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ACE" w:rsidRDefault="005A1ACE" w:rsidP="002651E5">
            <w:pPr>
              <w:rPr>
                <w:sz w:val="20"/>
                <w:szCs w:val="20"/>
              </w:rPr>
            </w:pPr>
          </w:p>
          <w:p w:rsidR="005A1ACE" w:rsidRDefault="005A1ACE" w:rsidP="0026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многоквартирную застройку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780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5A1ACE" w:rsidRDefault="005A1ACE" w:rsidP="0078081B">
            <w:pPr>
              <w:rPr>
                <w:sz w:val="20"/>
                <w:szCs w:val="20"/>
              </w:rPr>
            </w:pPr>
          </w:p>
          <w:p w:rsidR="005A1ACE" w:rsidRDefault="005A1ACE" w:rsidP="00780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26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ACE" w:rsidRDefault="005A1ACE" w:rsidP="002651E5">
            <w:pPr>
              <w:rPr>
                <w:sz w:val="20"/>
                <w:szCs w:val="20"/>
              </w:rPr>
            </w:pPr>
          </w:p>
          <w:p w:rsidR="005A1ACE" w:rsidRDefault="005A1ACE" w:rsidP="0026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2651E5">
        <w:trPr>
          <w:trHeight w:val="281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F1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DC4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651E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78081B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651E5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651E5">
            <w:pPr>
              <w:rPr>
                <w:sz w:val="20"/>
                <w:szCs w:val="20"/>
              </w:rPr>
            </w:pPr>
          </w:p>
        </w:tc>
      </w:tr>
      <w:tr w:rsidR="005A1ACE" w:rsidTr="002651E5">
        <w:trPr>
          <w:trHeight w:val="101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6F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5A1ACE" w:rsidTr="002651E5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      (без указания Ф.И.О.)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D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5A1ACE" w:rsidRDefault="005A1ACE" w:rsidP="00AD1F3D">
      <w:pPr>
        <w:rPr>
          <w:sz w:val="28"/>
        </w:rPr>
      </w:pPr>
    </w:p>
    <w:p w:rsidR="005A1ACE" w:rsidRDefault="005A1ACE" w:rsidP="00AD1F3D"/>
    <w:p w:rsidR="005A1ACE" w:rsidRDefault="005A1ACE" w:rsidP="00AD1F3D"/>
    <w:p w:rsidR="005A1ACE" w:rsidRDefault="005A1ACE"/>
    <w:p w:rsidR="005A1ACE" w:rsidRDefault="005A1ACE" w:rsidP="008F36E0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5A1ACE" w:rsidRDefault="005A1ACE" w:rsidP="008F36E0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2018 года</w:t>
      </w:r>
    </w:p>
    <w:p w:rsidR="005A1ACE" w:rsidRDefault="005A1ACE" w:rsidP="008F36E0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9"/>
        <w:gridCol w:w="1336"/>
        <w:gridCol w:w="1417"/>
        <w:gridCol w:w="1418"/>
        <w:gridCol w:w="991"/>
        <w:gridCol w:w="1372"/>
        <w:gridCol w:w="1606"/>
        <w:gridCol w:w="1057"/>
        <w:gridCol w:w="1096"/>
        <w:gridCol w:w="1621"/>
      </w:tblGrid>
      <w:tr w:rsidR="005A1ACE" w:rsidTr="0030601B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5A1ACE" w:rsidRDefault="005A1ACE" w:rsidP="0056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Замещающего  должность муниципальной службы в Совете </w:t>
            </w:r>
            <w:r>
              <w:rPr>
                <w:sz w:val="20"/>
                <w:szCs w:val="20"/>
              </w:rPr>
              <w:lastRenderedPageBreak/>
              <w:t>депутатов городского округа город Елец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</w:t>
            </w:r>
            <w:r>
              <w:rPr>
                <w:sz w:val="20"/>
                <w:szCs w:val="20"/>
              </w:rPr>
              <w:lastRenderedPageBreak/>
              <w:t>ного годового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sz w:val="20"/>
                <w:szCs w:val="20"/>
              </w:rPr>
              <w:lastRenderedPageBreak/>
              <w:t xml:space="preserve">принадлежащих на праве собственности (вид, марка) 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Оксана Владимировна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A80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–эксперт  по юридическим вопросам Совета депутатов городского округа город Елец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405824,13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06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5A1ACE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88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88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583937,69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373,0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5A1ACE" w:rsidTr="0030601B">
        <w:trPr>
          <w:trHeight w:val="1018"/>
        </w:trPr>
        <w:tc>
          <w:tcPr>
            <w:tcW w:w="30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Pr="00A444F7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A444F7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г.р.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rPr>
          <w:trHeight w:val="450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5A1ACE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5A1ACE" w:rsidTr="0030601B"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0F43B5">
            <w:pPr>
              <w:jc w:val="center"/>
              <w:rPr>
                <w:sz w:val="20"/>
                <w:szCs w:val="20"/>
              </w:rPr>
            </w:pP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F43B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5A1ACE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6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5A1ACE" w:rsidTr="0030601B">
        <w:tc>
          <w:tcPr>
            <w:tcW w:w="3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5966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1ACE" w:rsidRDefault="005A1ACE" w:rsidP="008F36E0">
      <w:pPr>
        <w:rPr>
          <w:sz w:val="28"/>
        </w:rPr>
      </w:pPr>
    </w:p>
    <w:p w:rsidR="005A1ACE" w:rsidRDefault="005A1ACE" w:rsidP="008F36E0"/>
    <w:p w:rsidR="005A1ACE" w:rsidRDefault="005A1ACE" w:rsidP="008F36E0"/>
    <w:p w:rsidR="005A1ACE" w:rsidRDefault="005A1ACE"/>
    <w:p w:rsidR="005A1ACE" w:rsidRPr="00760021" w:rsidRDefault="005A1ACE" w:rsidP="0018387E">
      <w:pPr>
        <w:jc w:val="center"/>
      </w:pPr>
      <w:r w:rsidRPr="00760021">
        <w:t>Сведения  о  доходах,  об  имуществе  и  обязательствах  имущественного</w:t>
      </w:r>
    </w:p>
    <w:p w:rsidR="005A1ACE" w:rsidRPr="00760021" w:rsidRDefault="005A1ACE" w:rsidP="0018387E">
      <w:pPr>
        <w:jc w:val="center"/>
      </w:pPr>
      <w:r w:rsidRPr="00760021">
        <w:t>характера  л</w:t>
      </w:r>
      <w:r>
        <w:t xml:space="preserve">ица,  замещающего </w:t>
      </w:r>
      <w:r w:rsidRPr="00760021">
        <w:t>должность муниципальной службы</w:t>
      </w:r>
      <w:r>
        <w:t xml:space="preserve"> в Совете депутатов городского округа город Елец</w:t>
      </w:r>
      <w:r w:rsidRPr="00760021">
        <w:t>, его супруги (супруга) и несовершеннолетних детей за период с 01 января по 31 декабря 201</w:t>
      </w:r>
      <w:r>
        <w:t>8</w:t>
      </w:r>
      <w:r w:rsidRPr="00760021">
        <w:t xml:space="preserve"> года</w:t>
      </w:r>
    </w:p>
    <w:p w:rsidR="005A1ACE" w:rsidRPr="007E6743" w:rsidRDefault="005A1ACE" w:rsidP="0018387E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560"/>
        <w:gridCol w:w="1724"/>
        <w:gridCol w:w="1081"/>
        <w:gridCol w:w="1021"/>
        <w:gridCol w:w="1372"/>
        <w:gridCol w:w="1565"/>
        <w:gridCol w:w="1098"/>
        <w:gridCol w:w="1096"/>
        <w:gridCol w:w="1674"/>
      </w:tblGrid>
      <w:tr w:rsidR="005A1ACE" w:rsidRPr="007E6743" w:rsidTr="00760021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Ф.И.О. лица,   </w:t>
            </w:r>
          </w:p>
          <w:p w:rsidR="005A1ACE" w:rsidRPr="007E6743" w:rsidRDefault="005A1ACE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замещающего должность муниципальной службы в Совете депутатов горо</w:t>
            </w:r>
            <w:r>
              <w:rPr>
                <w:sz w:val="22"/>
                <w:szCs w:val="22"/>
              </w:rPr>
              <w:t>дского округа город Елец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Общая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сумма декларированного годового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дохода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7E6743">
              <w:rPr>
                <w:sz w:val="22"/>
                <w:szCs w:val="22"/>
              </w:rPr>
              <w:t xml:space="preserve"> год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</w:tr>
      <w:tr w:rsidR="005A1ACE" w:rsidRPr="007E6743" w:rsidTr="00760021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жения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</w:tr>
      <w:tr w:rsidR="005A1ACE" w:rsidRPr="007E6743" w:rsidTr="00760021">
        <w:trPr>
          <w:trHeight w:val="28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Мандрова Анна Алексеевна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Главный специалист-эксперт по экономике и финансам Совета депутатов </w:t>
            </w:r>
            <w:r>
              <w:rPr>
                <w:sz w:val="22"/>
                <w:szCs w:val="22"/>
              </w:rPr>
              <w:t>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8E6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396058,75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BA3545" w:rsidRDefault="005A1ACE" w:rsidP="0018387E">
            <w:pPr>
              <w:jc w:val="center"/>
              <w:rPr>
                <w:sz w:val="20"/>
                <w:szCs w:val="20"/>
              </w:rPr>
            </w:pPr>
            <w:r w:rsidRPr="006B4BA3">
              <w:rPr>
                <w:sz w:val="28"/>
              </w:rPr>
              <w:t>¼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5A1ACE" w:rsidRPr="007E6743" w:rsidRDefault="005A1ACE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C973C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Легковой автомобиль: </w:t>
            </w:r>
          </w:p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</w:t>
            </w:r>
            <w:r w:rsidRPr="007E6743">
              <w:rPr>
                <w:sz w:val="22"/>
                <w:szCs w:val="22"/>
                <w:lang w:val="en-US"/>
              </w:rPr>
              <w:t>LADA</w:t>
            </w:r>
            <w:r w:rsidRPr="00BA3545">
              <w:rPr>
                <w:sz w:val="22"/>
                <w:szCs w:val="22"/>
              </w:rPr>
              <w:t xml:space="preserve"> </w:t>
            </w:r>
            <w:r w:rsidRPr="007E6743">
              <w:rPr>
                <w:sz w:val="22"/>
                <w:szCs w:val="22"/>
              </w:rPr>
              <w:t>Калина</w:t>
            </w:r>
            <w:r w:rsidRPr="00BA3545">
              <w:rPr>
                <w:sz w:val="22"/>
                <w:szCs w:val="22"/>
              </w:rPr>
              <w:t xml:space="preserve"> 111960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</w:tr>
      <w:tr w:rsidR="005A1ACE" w:rsidRPr="007E6743" w:rsidTr="00760021">
        <w:trPr>
          <w:trHeight w:val="16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7E6743">
            <w:pPr>
              <w:rPr>
                <w:sz w:val="22"/>
                <w:szCs w:val="22"/>
              </w:rPr>
            </w:pPr>
          </w:p>
          <w:p w:rsidR="005A1ACE" w:rsidRPr="007E6743" w:rsidRDefault="005A1ACE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8E6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311633,07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BA3545" w:rsidRDefault="005A1ACE" w:rsidP="006B4BA3">
            <w:pPr>
              <w:jc w:val="center"/>
              <w:rPr>
                <w:sz w:val="20"/>
                <w:szCs w:val="20"/>
              </w:rPr>
            </w:pP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A1ACE" w:rsidRPr="007E6743" w:rsidRDefault="005A1ACE" w:rsidP="006B4BA3">
            <w:pPr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C973C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Легковой автомобиль:</w:t>
            </w:r>
          </w:p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Лада </w:t>
            </w:r>
            <w:r w:rsidRPr="007E6743">
              <w:rPr>
                <w:sz w:val="22"/>
                <w:szCs w:val="22"/>
              </w:rPr>
              <w:t>-21070</w:t>
            </w:r>
          </w:p>
        </w:tc>
      </w:tr>
      <w:tr w:rsidR="005A1ACE" w:rsidRPr="007E6743" w:rsidTr="00760021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C06F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7E6743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8E6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6B4BA3" w:rsidRDefault="005A1ACE" w:rsidP="00BA3545">
            <w:pPr>
              <w:rPr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C973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5A1ACE" w:rsidRPr="007E6743" w:rsidTr="00760021">
        <w:trPr>
          <w:trHeight w:val="65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5934A5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6B4BA3" w:rsidRDefault="005A1ACE" w:rsidP="006B4BA3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A1ACE" w:rsidRPr="007E6743" w:rsidRDefault="005A1ACE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  <w:tr w:rsidR="005A1ACE" w:rsidRPr="007E6743" w:rsidTr="00760021"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AA0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593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5A1ACE" w:rsidRPr="007E6743" w:rsidTr="00760021"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6B4BA3" w:rsidRDefault="005A1ACE" w:rsidP="006B4BA3">
            <w:pPr>
              <w:jc w:val="center"/>
              <w:rPr>
                <w:sz w:val="28"/>
              </w:rPr>
            </w:pP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A1ACE" w:rsidRPr="007E6743" w:rsidRDefault="005A1ACE" w:rsidP="00706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Pr="007E6743" w:rsidRDefault="005A1ACE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</w:tbl>
    <w:p w:rsidR="005A1ACE" w:rsidRPr="007E6743" w:rsidRDefault="005A1ACE" w:rsidP="0018387E">
      <w:pPr>
        <w:rPr>
          <w:sz w:val="22"/>
          <w:szCs w:val="22"/>
        </w:rPr>
      </w:pPr>
    </w:p>
    <w:p w:rsidR="005A1ACE" w:rsidRPr="007E6743" w:rsidRDefault="005A1ACE" w:rsidP="0018387E">
      <w:pPr>
        <w:rPr>
          <w:sz w:val="22"/>
          <w:szCs w:val="22"/>
        </w:rPr>
      </w:pPr>
    </w:p>
    <w:p w:rsidR="005A1ACE" w:rsidRPr="007E6743" w:rsidRDefault="005A1ACE" w:rsidP="0018387E">
      <w:pPr>
        <w:rPr>
          <w:sz w:val="22"/>
          <w:szCs w:val="22"/>
        </w:rPr>
      </w:pPr>
    </w:p>
    <w:p w:rsidR="005A1ACE" w:rsidRPr="007E6743" w:rsidRDefault="005A1ACE">
      <w:pPr>
        <w:rPr>
          <w:sz w:val="22"/>
          <w:szCs w:val="22"/>
        </w:rPr>
      </w:pPr>
    </w:p>
    <w:p w:rsidR="005A1ACE" w:rsidRDefault="005A1ACE" w:rsidP="002F7CAC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5A1ACE" w:rsidRDefault="005A1ACE" w:rsidP="002F7CAC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2018 года</w:t>
      </w:r>
    </w:p>
    <w:p w:rsidR="005A1ACE" w:rsidRDefault="005A1ACE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985"/>
        <w:gridCol w:w="1724"/>
        <w:gridCol w:w="1081"/>
        <w:gridCol w:w="1021"/>
        <w:gridCol w:w="1372"/>
        <w:gridCol w:w="1565"/>
        <w:gridCol w:w="1098"/>
        <w:gridCol w:w="1096"/>
        <w:gridCol w:w="1621"/>
      </w:tblGrid>
      <w:tr w:rsidR="005A1ACE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5A1ACE" w:rsidRDefault="005A1ACE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замещающего должность муниципальной службы в </w:t>
            </w:r>
            <w:r>
              <w:rPr>
                <w:sz w:val="20"/>
                <w:szCs w:val="20"/>
              </w:rPr>
              <w:lastRenderedPageBreak/>
              <w:t>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декларированного </w:t>
            </w:r>
            <w:r>
              <w:rPr>
                <w:sz w:val="20"/>
                <w:szCs w:val="20"/>
              </w:rPr>
              <w:lastRenderedPageBreak/>
              <w:t>годового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sz w:val="20"/>
                <w:szCs w:val="20"/>
              </w:rPr>
              <w:lastRenderedPageBreak/>
              <w:t xml:space="preserve">принадлежащих на праве собственности (вид, марка) 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</w:p>
        </w:tc>
      </w:tr>
      <w:tr w:rsidR="005A1ACE" w:rsidTr="00282646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2F7CA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ACE" w:rsidRDefault="005A1ACE" w:rsidP="002F7CAC">
            <w:pPr>
              <w:rPr>
                <w:sz w:val="20"/>
                <w:szCs w:val="20"/>
              </w:rPr>
            </w:pPr>
          </w:p>
        </w:tc>
      </w:tr>
      <w:tr w:rsidR="005A1ACE" w:rsidTr="00282646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Поваляева Светлана Анатольевна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организационного отдела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381032,80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5A1ACE" w:rsidTr="00282646">
        <w:trPr>
          <w:trHeight w:val="125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25224,0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80,4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</w:tc>
      </w:tr>
      <w:tr w:rsidR="005A1ACE" w:rsidTr="00282646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ACE" w:rsidRDefault="005A1ACE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5A1ACE" w:rsidRDefault="005A1ACE" w:rsidP="002F7CAC">
      <w:pPr>
        <w:rPr>
          <w:sz w:val="28"/>
        </w:rPr>
      </w:pPr>
    </w:p>
    <w:p w:rsidR="005A1ACE" w:rsidRDefault="005A1ACE" w:rsidP="002F7CAC"/>
    <w:p w:rsidR="005A1ACE" w:rsidRDefault="005A1ACE" w:rsidP="002F7CAC"/>
    <w:p w:rsidR="005A1ACE" w:rsidRDefault="005A1ACE"/>
    <w:p w:rsidR="00243221" w:rsidRPr="001C34A2" w:rsidRDefault="00243221" w:rsidP="001C34A2"/>
    <w:sectPr w:rsidR="00243221" w:rsidRPr="001C34A2" w:rsidSect="003A4F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299"/>
    <w:rsid w:val="00595A02"/>
    <w:rsid w:val="005A1AC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2020-01-16T05:11:00Z</dcterms:modified>
</cp:coreProperties>
</file>