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599" w:rsidRDefault="00F93599" w:rsidP="00F93599">
      <w:pPr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F93599" w:rsidRPr="00CC06E2" w:rsidRDefault="00F93599" w:rsidP="00F93599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>муниципальными служащими Администрации Чамзинского муниципального района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</w:t>
      </w:r>
      <w:r w:rsidR="00FC2FF9">
        <w:rPr>
          <w:rFonts w:ascii="Times New Roman" w:hAnsi="Times New Roman" w:cs="Times New Roman"/>
          <w:sz w:val="25"/>
          <w:szCs w:val="25"/>
        </w:rPr>
        <w:t>8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F93599" w:rsidRPr="00CC06E2" w:rsidRDefault="00F93599" w:rsidP="00F93599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F93599" w:rsidRPr="00CC06E2" w:rsidRDefault="00F93599" w:rsidP="00F93599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F93599" w:rsidRPr="00CC06E2" w:rsidRDefault="00F93599" w:rsidP="00F93599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54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701"/>
        <w:gridCol w:w="1328"/>
        <w:gridCol w:w="1649"/>
        <w:gridCol w:w="709"/>
        <w:gridCol w:w="760"/>
        <w:gridCol w:w="1134"/>
        <w:gridCol w:w="709"/>
        <w:gridCol w:w="850"/>
        <w:gridCol w:w="1134"/>
        <w:gridCol w:w="1276"/>
        <w:gridCol w:w="1603"/>
      </w:tblGrid>
      <w:tr w:rsidR="00F93599" w:rsidRPr="00753FD3" w:rsidTr="003C416B"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44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599" w:rsidRPr="00753FD3" w:rsidTr="003C416B">
        <w:trPr>
          <w:cantSplit/>
          <w:trHeight w:val="221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93599" w:rsidRPr="00753FD3" w:rsidRDefault="00F93599" w:rsidP="004A62E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753FD3" w:rsidRDefault="00F93599" w:rsidP="004A62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599" w:rsidRPr="003C416B" w:rsidTr="003C416B"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Криулькин Иван Маркеевич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Главы</w:t>
            </w:r>
            <w:r w:rsidR="009000B8">
              <w:rPr>
                <w:rFonts w:ascii="Times New Roman" w:hAnsi="Times New Roman" w:cs="Times New Roman"/>
              </w:rPr>
              <w:t xml:space="preserve"> Чамзинского муниципального района</w:t>
            </w: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F93599" w:rsidRPr="003C416B" w:rsidRDefault="009000B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93599" w:rsidRPr="003C416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1108</w:t>
            </w:r>
            <w:r w:rsidR="001C5559" w:rsidRPr="003C416B">
              <w:rPr>
                <w:rFonts w:ascii="Times New Roman" w:hAnsi="Times New Roman" w:cs="Times New Roman"/>
              </w:rPr>
              <w:t>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169,4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легкая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КИА «Спортаж»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9000B8" w:rsidRDefault="009000B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745 423,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46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F93599" w:rsidRPr="003C416B" w:rsidRDefault="009000B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93599" w:rsidRPr="003C416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1108</w:t>
            </w:r>
            <w:r w:rsidR="001C5559" w:rsidRPr="003C416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C5559" w:rsidRPr="003C416B">
              <w:rPr>
                <w:rFonts w:ascii="Times New Roman" w:hAnsi="Times New Roman" w:cs="Times New Roman"/>
              </w:rPr>
              <w:t>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169,4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2</w:t>
            </w:r>
            <w:r w:rsidR="009000B8">
              <w:rPr>
                <w:rFonts w:ascii="Times New Roman" w:hAnsi="Times New Roman" w:cs="Times New Roman"/>
              </w:rPr>
              <w:t>76 018,82</w:t>
            </w: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/>
        </w:tc>
      </w:tr>
      <w:tr w:rsidR="00F93599" w:rsidRPr="003C416B" w:rsidTr="003C416B"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9000B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456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</w:t>
            </w:r>
            <w:r w:rsidRPr="003C41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Тюрякин Алексей Юрьевич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Главы</w:t>
            </w:r>
            <w:r w:rsidR="001F5FC5">
              <w:rPr>
                <w:rFonts w:ascii="Times New Roman" w:hAnsi="Times New Roman" w:cs="Times New Roman"/>
              </w:rPr>
              <w:t xml:space="preserve"> Чамзинского мунципального района</w:t>
            </w: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1F5FC5" w:rsidRDefault="001F5FC5" w:rsidP="004A62E9">
            <w:pPr>
              <w:rPr>
                <w:rFonts w:ascii="Times New Roman" w:hAnsi="Times New Roman" w:cs="Times New Roman"/>
              </w:rPr>
            </w:pPr>
          </w:p>
          <w:p w:rsidR="001F5FC5" w:rsidRPr="003C416B" w:rsidRDefault="001F5FC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AF3C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0F0789" w:rsidRPr="003C416B">
              <w:rPr>
                <w:rFonts w:ascii="Times New Roman" w:hAnsi="Times New Roman" w:cs="Times New Roman"/>
              </w:rPr>
              <w:t>81,1</w:t>
            </w:r>
          </w:p>
          <w:p w:rsidR="001F5FC5" w:rsidRDefault="001F5FC5" w:rsidP="004A62E9">
            <w:pPr>
              <w:rPr>
                <w:rFonts w:ascii="Times New Roman" w:hAnsi="Times New Roman" w:cs="Times New Roman"/>
              </w:rPr>
            </w:pPr>
          </w:p>
          <w:p w:rsidR="001F5FC5" w:rsidRPr="003C416B" w:rsidRDefault="001F5FC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1F5FC5" w:rsidRDefault="001F5FC5" w:rsidP="004A62E9">
            <w:pPr>
              <w:rPr>
                <w:rFonts w:ascii="Times New Roman" w:hAnsi="Times New Roman" w:cs="Times New Roman"/>
              </w:rPr>
            </w:pPr>
          </w:p>
          <w:p w:rsidR="001F5FC5" w:rsidRPr="003C416B" w:rsidRDefault="001F5FC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1F5FC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696 283,04</w:t>
            </w: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820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0F078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181</w:t>
            </w:r>
            <w:r w:rsidR="00BB4C33" w:rsidRPr="003C416B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7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1F5FC5" w:rsidRDefault="001F5FC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589 681,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6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482"/>
        </w:trPr>
        <w:tc>
          <w:tcPr>
            <w:tcW w:w="568" w:type="dxa"/>
          </w:tcPr>
          <w:p w:rsidR="00F93599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Храмова Мария Павловна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 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Главы</w:t>
            </w:r>
            <w:r w:rsidR="005C45AC">
              <w:rPr>
                <w:rFonts w:ascii="Times New Roman" w:hAnsi="Times New Roman" w:cs="Times New Roman"/>
              </w:rPr>
              <w:t xml:space="preserve"> Чамзинского муниципального района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5C45AC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3C416B">
              <w:rPr>
                <w:rFonts w:ascii="Times New Roman" w:hAnsi="Times New Roman" w:cs="Times New Roman"/>
              </w:rPr>
              <w:t xml:space="preserve"> доли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3C416B">
              <w:rPr>
                <w:rFonts w:ascii="Times New Roman" w:hAnsi="Times New Roman" w:cs="Times New Roman"/>
              </w:rPr>
              <w:t xml:space="preserve"> доли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119,9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5C45AC" w:rsidRDefault="005C45A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786 757,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313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6</w:t>
            </w:r>
            <w:r w:rsidR="00A20C4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Настина Светлана Михайловна</w:t>
            </w:r>
          </w:p>
        </w:tc>
        <w:tc>
          <w:tcPr>
            <w:tcW w:w="1701" w:type="dxa"/>
          </w:tcPr>
          <w:p w:rsidR="003C416B" w:rsidRPr="003C416B" w:rsidRDefault="00B5381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аппарата администрации </w:t>
            </w:r>
          </w:p>
        </w:tc>
        <w:tc>
          <w:tcPr>
            <w:tcW w:w="1328" w:type="dxa"/>
          </w:tcPr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B53814" w:rsidRPr="003C416B" w:rsidRDefault="00B53814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B53814" w:rsidRPr="003C416B" w:rsidRDefault="00B53814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B53814" w:rsidRPr="003C416B" w:rsidRDefault="00B53814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B53814" w:rsidRPr="003C416B" w:rsidRDefault="00B53814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B5381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417 750,46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B53814" w:rsidRDefault="00B53814" w:rsidP="004A62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Шевроле В15</w:t>
            </w:r>
            <w:r>
              <w:rPr>
                <w:rFonts w:ascii="Times New Roman" w:hAnsi="Times New Roman" w:cs="Times New Roman"/>
                <w:lang w:val="en-US"/>
              </w:rPr>
              <w:t>D2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11132612</w:t>
            </w:r>
            <w:r w:rsidRPr="003C416B">
              <w:rPr>
                <w:rFonts w:ascii="Times New Roman" w:hAnsi="Times New Roman" w:cs="Times New Roman"/>
                <w:lang w:val="en-US"/>
              </w:rPr>
              <w:t>AUYX</w:t>
            </w:r>
            <w:r w:rsidRPr="003C416B">
              <w:rPr>
                <w:rFonts w:ascii="Times New Roman" w:hAnsi="Times New Roman" w:cs="Times New Roman"/>
              </w:rPr>
              <w:t>0051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416B" w:rsidRPr="003C416B" w:rsidRDefault="00B5381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741 725, 86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lang w:val="en-US"/>
              </w:rPr>
            </w:pP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7</w:t>
            </w:r>
            <w:r w:rsidR="00A20C4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Саулина Светлана Александровна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214297" w:rsidRPr="003C416B" w:rsidRDefault="00214297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214297" w:rsidRDefault="00214297" w:rsidP="004A62E9">
            <w:pPr>
              <w:rPr>
                <w:rFonts w:ascii="Times New Roman" w:hAnsi="Times New Roman" w:cs="Times New Roman"/>
              </w:rPr>
            </w:pPr>
          </w:p>
          <w:p w:rsidR="00214297" w:rsidRPr="003C416B" w:rsidRDefault="0021429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21429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C416B" w:rsidRPr="003C416B">
              <w:rPr>
                <w:rFonts w:ascii="Times New Roman" w:hAnsi="Times New Roman" w:cs="Times New Roman"/>
              </w:rPr>
              <w:t>ндивидуальная</w:t>
            </w:r>
          </w:p>
          <w:p w:rsidR="00214297" w:rsidRDefault="00214297" w:rsidP="004A62E9">
            <w:pPr>
              <w:rPr>
                <w:rFonts w:ascii="Times New Roman" w:hAnsi="Times New Roman" w:cs="Times New Roman"/>
              </w:rPr>
            </w:pPr>
          </w:p>
          <w:p w:rsidR="00214297" w:rsidRPr="003C416B" w:rsidRDefault="0021429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306/14616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38,3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34,</w:t>
            </w:r>
            <w:r w:rsidR="00214297">
              <w:rPr>
                <w:rFonts w:ascii="Times New Roman" w:hAnsi="Times New Roman" w:cs="Times New Roman"/>
              </w:rPr>
              <w:t>4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30,6</w:t>
            </w:r>
          </w:p>
          <w:p w:rsidR="00214297" w:rsidRDefault="00214297" w:rsidP="004A62E9">
            <w:pPr>
              <w:rPr>
                <w:rFonts w:ascii="Times New Roman" w:hAnsi="Times New Roman" w:cs="Times New Roman"/>
              </w:rPr>
            </w:pPr>
          </w:p>
          <w:p w:rsidR="00214297" w:rsidRDefault="00214297" w:rsidP="004A62E9">
            <w:pPr>
              <w:rPr>
                <w:rFonts w:ascii="Times New Roman" w:hAnsi="Times New Roman" w:cs="Times New Roman"/>
              </w:rPr>
            </w:pPr>
          </w:p>
          <w:p w:rsidR="00214297" w:rsidRPr="003C416B" w:rsidRDefault="0021429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214297" w:rsidRDefault="00214297" w:rsidP="004A62E9">
            <w:pPr>
              <w:rPr>
                <w:rFonts w:ascii="Times New Roman" w:hAnsi="Times New Roman" w:cs="Times New Roman"/>
              </w:rPr>
            </w:pPr>
          </w:p>
          <w:p w:rsidR="00214297" w:rsidRDefault="00214297" w:rsidP="004A62E9">
            <w:pPr>
              <w:rPr>
                <w:rFonts w:ascii="Times New Roman" w:hAnsi="Times New Roman" w:cs="Times New Roman"/>
              </w:rPr>
            </w:pPr>
          </w:p>
          <w:p w:rsidR="00214297" w:rsidRPr="003C416B" w:rsidRDefault="0021429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276" w:type="dxa"/>
          </w:tcPr>
          <w:p w:rsidR="003C416B" w:rsidRPr="003C416B" w:rsidRDefault="0021429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206 449,15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здание склада</w:t>
            </w: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3C416B" w:rsidRPr="003C416B" w:rsidRDefault="003C416B" w:rsidP="00BB4C33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5845,0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1650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38,3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62,6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16,5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590,1</w:t>
            </w: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94272" w:rsidRDefault="00394272" w:rsidP="004A62E9">
            <w:pPr>
              <w:rPr>
                <w:rFonts w:ascii="Times New Roman" w:hAnsi="Times New Roman" w:cs="Times New Roman"/>
              </w:rPr>
            </w:pPr>
          </w:p>
          <w:p w:rsidR="00394272" w:rsidRPr="003C416B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Ауди </w:t>
            </w:r>
            <w:r w:rsidRPr="003C416B">
              <w:rPr>
                <w:rFonts w:ascii="Times New Roman" w:hAnsi="Times New Roman" w:cs="Times New Roman"/>
                <w:lang w:val="en-US"/>
              </w:rPr>
              <w:t>Q</w:t>
            </w:r>
            <w:r w:rsidRPr="003C416B">
              <w:rPr>
                <w:rFonts w:ascii="Times New Roman" w:hAnsi="Times New Roman" w:cs="Times New Roman"/>
              </w:rPr>
              <w:t>3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ГАЗ 2705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276" w:type="dxa"/>
          </w:tcPr>
          <w:p w:rsidR="003C416B" w:rsidRPr="003C416B" w:rsidRDefault="0039427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184 958,78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394272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3914D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FC2FF9" w:rsidRPr="003C416B" w:rsidRDefault="00FC2FF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394272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50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D52831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9</w:t>
            </w:r>
            <w:r w:rsidR="00A20C4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Долгов Виталий Иванович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специальных программ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0F575E" w:rsidRPr="003C416B" w:rsidRDefault="000F575E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1000,0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100,0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0F575E" w:rsidRPr="003C416B" w:rsidRDefault="000F575E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0F575E" w:rsidRPr="003C416B" w:rsidRDefault="000F575E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F575E" w:rsidRPr="003C416B" w:rsidRDefault="000F575E" w:rsidP="000F575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</w:t>
            </w:r>
          </w:p>
          <w:p w:rsidR="003C416B" w:rsidRPr="000F575E" w:rsidRDefault="000F575E" w:rsidP="000F575E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ХЭНДЭ </w:t>
            </w:r>
            <w:r>
              <w:rPr>
                <w:rFonts w:ascii="Times New Roman" w:hAnsi="Times New Roman" w:cs="Times New Roman"/>
                <w:lang w:val="en-US"/>
              </w:rPr>
              <w:t>ix35</w:t>
            </w:r>
          </w:p>
        </w:tc>
        <w:tc>
          <w:tcPr>
            <w:tcW w:w="1276" w:type="dxa"/>
          </w:tcPr>
          <w:p w:rsidR="003C416B" w:rsidRPr="003C416B" w:rsidRDefault="000F575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681 955,84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квартира   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     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гараж         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51,0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32,3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100,0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1000, 0</w:t>
            </w:r>
          </w:p>
        </w:tc>
        <w:tc>
          <w:tcPr>
            <w:tcW w:w="850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0F575E" w:rsidRDefault="000F575E" w:rsidP="00E557CE">
            <w:pPr>
              <w:rPr>
                <w:rFonts w:ascii="Times New Roman" w:hAnsi="Times New Roman" w:cs="Times New Roman"/>
                <w:lang w:val="en-US"/>
              </w:rPr>
            </w:pPr>
            <w:r w:rsidRPr="000F57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0F575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773 544,67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646210">
        <w:trPr>
          <w:trHeight w:val="92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1000, 0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A20C4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Розова Татьяна Александровна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</w:t>
            </w:r>
            <w:r w:rsidR="00646210">
              <w:rPr>
                <w:rFonts w:ascii="Times New Roman" w:hAnsi="Times New Roman" w:cs="Times New Roman"/>
              </w:rPr>
              <w:t>ник отдела по управлению муници</w:t>
            </w:r>
            <w:r w:rsidRPr="003C416B">
              <w:rPr>
                <w:rFonts w:ascii="Times New Roman" w:hAnsi="Times New Roman" w:cs="Times New Roman"/>
              </w:rPr>
              <w:t>пальным имуществом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1619,0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2956,0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109,9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21429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392 644,58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Форд Мондео                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ЗИЛ (самосвал) ММЗ 554</w:t>
            </w:r>
          </w:p>
          <w:p w:rsidR="00F04AEF" w:rsidRPr="003C416B" w:rsidRDefault="00F04AEF" w:rsidP="004A62E9">
            <w:pPr>
              <w:rPr>
                <w:rFonts w:ascii="Times New Roman" w:hAnsi="Times New Roman" w:cs="Times New Roman"/>
              </w:rPr>
            </w:pPr>
          </w:p>
          <w:p w:rsidR="00F04AEF" w:rsidRPr="003C416B" w:rsidRDefault="00F04AE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Машина самодельная</w:t>
            </w:r>
          </w:p>
          <w:p w:rsidR="00F04AEF" w:rsidRPr="003C416B" w:rsidRDefault="00F04AE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колесеая на базе Т-25 </w:t>
            </w:r>
          </w:p>
        </w:tc>
        <w:tc>
          <w:tcPr>
            <w:tcW w:w="1276" w:type="dxa"/>
          </w:tcPr>
          <w:p w:rsidR="00F93599" w:rsidRPr="003C416B" w:rsidRDefault="0021429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83,24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  <w:highlight w:val="yellow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3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5E25FE" w:rsidRPr="003C416B" w:rsidRDefault="005E25FE" w:rsidP="004A62E9">
            <w:pPr>
              <w:rPr>
                <w:lang w:val="en-US"/>
              </w:rPr>
            </w:pP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A20C4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 xml:space="preserve">Богомолова Ирина Валерьевна 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A20C40" w:rsidRDefault="00A20C40" w:rsidP="004A62E9">
            <w:pPr>
              <w:rPr>
                <w:rFonts w:ascii="Times New Roman" w:hAnsi="Times New Roman" w:cs="Times New Roman"/>
              </w:rPr>
            </w:pPr>
          </w:p>
          <w:p w:rsidR="00A20C40" w:rsidRPr="003C416B" w:rsidRDefault="00A20C40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1585,0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 w:rsidR="003E0421">
              <w:rPr>
                <w:rFonts w:ascii="Times New Roman" w:hAnsi="Times New Roman" w:cs="Times New Roman"/>
              </w:rPr>
              <w:t>42 037,57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Козырева Наталья Васильевна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по работе по осуществлению взаимодействия с представительным органом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совместная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850,0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48,5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760" w:type="dxa"/>
          </w:tcPr>
          <w:p w:rsidR="00F93599" w:rsidRPr="003C416B" w:rsidRDefault="0045477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45477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395 947,76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2949"/>
        </w:trPr>
        <w:tc>
          <w:tcPr>
            <w:tcW w:w="568" w:type="dxa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11</w:t>
            </w:r>
            <w:r w:rsidR="00A20C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Зеленова Ольга Анатольевна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Начальник отдела по торговле, бытовому обслуживанию </w:t>
            </w:r>
            <w:r w:rsidR="001C0B3B">
              <w:rPr>
                <w:rFonts w:ascii="Times New Roman" w:hAnsi="Times New Roman" w:cs="Times New Roman"/>
              </w:rPr>
              <w:t>и защите прав потребителей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1C555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1-комнатная квартира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1C0B3B" w:rsidRPr="003C416B" w:rsidRDefault="001C0B3B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853,0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26,0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16,0</w:t>
            </w: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77,4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35,5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1C0B3B" w:rsidRPr="003C416B" w:rsidRDefault="001C0B3B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24,2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1C555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1C5559" w:rsidRPr="003C416B" w:rsidRDefault="001C555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1C0B3B" w:rsidRPr="003C416B" w:rsidRDefault="001C0B3B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6" w:type="dxa"/>
          </w:tcPr>
          <w:p w:rsidR="00F93599" w:rsidRPr="003C416B" w:rsidRDefault="001C0B3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589 475,84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F93599" w:rsidRPr="003C416B" w:rsidRDefault="00E2504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>
            <w:pPr>
              <w:rPr>
                <w:rFonts w:ascii="Times New Roman" w:hAnsi="Times New Roman" w:cs="Times New Roman"/>
              </w:rPr>
            </w:pPr>
          </w:p>
          <w:p w:rsidR="00E25043" w:rsidRPr="003C416B" w:rsidRDefault="00E25043" w:rsidP="004A62E9"/>
        </w:tc>
      </w:tr>
      <w:tr w:rsidR="00F93599" w:rsidRPr="003C416B" w:rsidTr="003C416B">
        <w:trPr>
          <w:trHeight w:val="188"/>
        </w:trPr>
        <w:tc>
          <w:tcPr>
            <w:tcW w:w="568" w:type="dxa"/>
          </w:tcPr>
          <w:p w:rsidR="00F93599" w:rsidRPr="003C416B" w:rsidRDefault="00F93599" w:rsidP="00A20C40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A20C4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Новикова Ольга Васильевна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328" w:type="dxa"/>
          </w:tcPr>
          <w:p w:rsidR="00F93599" w:rsidRPr="003C416B" w:rsidRDefault="00F93599" w:rsidP="00A20C4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78262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370 447,08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5B7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5B7B" w:rsidRPr="003C416B" w:rsidRDefault="00F95B7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F95B7B" w:rsidRPr="00FC2FF9" w:rsidRDefault="00F95B7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Игайкина Юлия Борисовна</w:t>
            </w:r>
          </w:p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3C416B">
              <w:rPr>
                <w:rFonts w:ascii="Times New Roman" w:hAnsi="Times New Roman" w:cs="Times New Roman"/>
              </w:rPr>
              <w:t>общего отдела</w:t>
            </w:r>
          </w:p>
        </w:tc>
        <w:tc>
          <w:tcPr>
            <w:tcW w:w="1328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</w:p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2FF9" w:rsidRDefault="00FC2FF9" w:rsidP="004A62E9">
            <w:pPr>
              <w:rPr>
                <w:rFonts w:ascii="Times New Roman" w:hAnsi="Times New Roman" w:cs="Times New Roman"/>
              </w:rPr>
            </w:pPr>
          </w:p>
          <w:p w:rsidR="00FC2FF9" w:rsidRPr="003C416B" w:rsidRDefault="00FC2FF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</w:p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</w:p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1096,0</w:t>
            </w:r>
          </w:p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</w:p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</w:p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760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</w:p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</w:p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427 630,45</w:t>
            </w:r>
          </w:p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F95B7B" w:rsidRPr="003C416B" w:rsidRDefault="00F95B7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5B7B" w:rsidRPr="003C416B" w:rsidTr="003C416B">
        <w:trPr>
          <w:trHeight w:val="188"/>
        </w:trPr>
        <w:tc>
          <w:tcPr>
            <w:tcW w:w="568" w:type="dxa"/>
            <w:vMerge/>
          </w:tcPr>
          <w:p w:rsidR="00F95B7B" w:rsidRPr="003C416B" w:rsidRDefault="00F95B7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5B7B" w:rsidRPr="00F95B7B" w:rsidRDefault="00F95B7B" w:rsidP="004A62E9">
            <w:pPr>
              <w:rPr>
                <w:rFonts w:ascii="Times New Roman" w:hAnsi="Times New Roman" w:cs="Times New Roman"/>
              </w:rPr>
            </w:pPr>
            <w:r w:rsidRPr="00F95B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760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МАЗ 5440</w:t>
            </w:r>
          </w:p>
        </w:tc>
        <w:tc>
          <w:tcPr>
            <w:tcW w:w="1276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150 000,00</w:t>
            </w:r>
          </w:p>
        </w:tc>
        <w:tc>
          <w:tcPr>
            <w:tcW w:w="1603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5B7B" w:rsidRPr="003C416B" w:rsidTr="003C416B">
        <w:trPr>
          <w:trHeight w:val="188"/>
        </w:trPr>
        <w:tc>
          <w:tcPr>
            <w:tcW w:w="568" w:type="dxa"/>
            <w:vMerge/>
          </w:tcPr>
          <w:p w:rsidR="00F95B7B" w:rsidRPr="003C416B" w:rsidRDefault="00F95B7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5B7B" w:rsidRPr="00F95B7B" w:rsidRDefault="00F95B7B" w:rsidP="004A62E9">
            <w:pPr>
              <w:rPr>
                <w:rFonts w:ascii="Times New Roman" w:hAnsi="Times New Roman" w:cs="Times New Roman"/>
              </w:rPr>
            </w:pPr>
            <w:r w:rsidRPr="00F95B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760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5B7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5B7B" w:rsidRPr="003C416B" w:rsidRDefault="00F95B7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Суняева Альбина Викторовна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жилищно- коммунального хозяйства</w:t>
            </w:r>
          </w:p>
        </w:tc>
        <w:tc>
          <w:tcPr>
            <w:tcW w:w="1328" w:type="dxa"/>
          </w:tcPr>
          <w:p w:rsidR="00F93599" w:rsidRPr="003C416B" w:rsidRDefault="00F93599" w:rsidP="00D02A1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398 053,49</w:t>
            </w:r>
          </w:p>
        </w:tc>
        <w:tc>
          <w:tcPr>
            <w:tcW w:w="1603" w:type="dxa"/>
          </w:tcPr>
          <w:p w:rsidR="00F93599" w:rsidRPr="003C416B" w:rsidRDefault="00755B6C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20C40" w:rsidRPr="003C416B" w:rsidRDefault="00A20C40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11</w:t>
            </w:r>
            <w:r w:rsidR="00A20C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Лобанова Оксана Михайловна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муниципального архива</w:t>
            </w:r>
          </w:p>
        </w:tc>
        <w:tc>
          <w:tcPr>
            <w:tcW w:w="1328" w:type="dxa"/>
          </w:tcPr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1D36D7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17/50 доли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1022,0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2930,0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48,9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48,0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66,7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52831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3C416B" w:rsidRDefault="00D5283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Хонда </w:t>
            </w:r>
            <w:r w:rsidRPr="003C416B">
              <w:rPr>
                <w:rFonts w:ascii="Times New Roman" w:hAnsi="Times New Roman" w:cs="Times New Roman"/>
                <w:lang w:val="en-US"/>
              </w:rPr>
              <w:t>CR</w:t>
            </w:r>
            <w:r w:rsidRPr="003C416B">
              <w:rPr>
                <w:rFonts w:ascii="Times New Roman" w:hAnsi="Times New Roman" w:cs="Times New Roman"/>
              </w:rPr>
              <w:t>-</w:t>
            </w:r>
            <w:r w:rsidRPr="003C416B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</w:tcPr>
          <w:p w:rsidR="00F93599" w:rsidRPr="003C416B" w:rsidRDefault="001D36D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30 593,85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D02A1E">
        <w:trPr>
          <w:trHeight w:val="20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C2FF9" w:rsidRPr="003C416B" w:rsidRDefault="00FC2FF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C2FF9" w:rsidRPr="003C416B" w:rsidRDefault="00FC2FF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308500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249070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101930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409000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C2FF9" w:rsidRPr="003C416B" w:rsidRDefault="00FC2FF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231500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338000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144000</w:t>
            </w:r>
            <w:r w:rsidRPr="003C416B">
              <w:rPr>
                <w:rFonts w:ascii="Times New Roman" w:hAnsi="Times New Roman" w:cs="Times New Roman"/>
              </w:rPr>
              <w:t>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3895</w:t>
            </w:r>
            <w:r w:rsidR="00070A5E" w:rsidRPr="003C416B">
              <w:rPr>
                <w:rFonts w:ascii="Times New Roman" w:hAnsi="Times New Roman" w:cs="Times New Roman"/>
              </w:rPr>
              <w:t>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C2FF9" w:rsidRPr="003C416B" w:rsidRDefault="00FC2FF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66,7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990,0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D02A1E" w:rsidRDefault="001D36D7" w:rsidP="004A62E9">
            <w:pPr>
              <w:rPr>
                <w:rFonts w:ascii="Times New Roman" w:hAnsi="Times New Roman" w:cs="Times New Roman"/>
              </w:rPr>
            </w:pPr>
            <w:r w:rsidRPr="00D02A1E">
              <w:rPr>
                <w:rFonts w:ascii="Times New Roman" w:hAnsi="Times New Roman" w:cs="Times New Roman"/>
              </w:rPr>
              <w:t xml:space="preserve"> Ссанг Йонг </w:t>
            </w:r>
            <w:r w:rsidR="00F93599" w:rsidRPr="003C416B">
              <w:rPr>
                <w:rFonts w:ascii="Times New Roman" w:hAnsi="Times New Roman" w:cs="Times New Roman"/>
                <w:lang w:val="en-US"/>
              </w:rPr>
              <w:t>Kyron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Pr="00D02A1E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Honda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93599" w:rsidRPr="003C416B">
              <w:rPr>
                <w:rFonts w:ascii="Times New Roman" w:hAnsi="Times New Roman" w:cs="Times New Roman"/>
              </w:rPr>
              <w:t>ельско-хозяйствен-ная техника</w:t>
            </w:r>
          </w:p>
          <w:p w:rsidR="00D02A1E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D02A1E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Зерноубо-рочный комбайн</w:t>
            </w:r>
          </w:p>
          <w:p w:rsidR="00070A5E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 -1500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Трактор 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Беларус -1221.2</w:t>
            </w:r>
          </w:p>
          <w:p w:rsidR="00070A5E" w:rsidRPr="003C416B" w:rsidRDefault="00070A5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Колесный трактор</w:t>
            </w:r>
          </w:p>
          <w:p w:rsidR="00D02A1E" w:rsidRDefault="00070A5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Беларус -1221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 – 4</w:t>
            </w:r>
          </w:p>
        </w:tc>
        <w:tc>
          <w:tcPr>
            <w:tcW w:w="1276" w:type="dxa"/>
          </w:tcPr>
          <w:p w:rsidR="00F93599" w:rsidRPr="003C416B" w:rsidRDefault="001D36D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682 256,00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2B688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Несовершеннолети</w:t>
            </w:r>
            <w:r w:rsidR="00F93599" w:rsidRPr="003C416B"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BB4C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</w:t>
            </w:r>
            <w:r w:rsidR="00F93599" w:rsidRPr="003C416B">
              <w:rPr>
                <w:rFonts w:ascii="Times New Roman" w:hAnsi="Times New Roman" w:cs="Times New Roman"/>
              </w:rPr>
              <w:t>ме</w:t>
            </w:r>
            <w:r w:rsidRPr="003C416B">
              <w:rPr>
                <w:rFonts w:ascii="Times New Roman" w:hAnsi="Times New Roman" w:cs="Times New Roman"/>
              </w:rPr>
              <w:t>е</w:t>
            </w:r>
            <w:r w:rsidR="00F93599" w:rsidRPr="003C416B">
              <w:rPr>
                <w:rFonts w:ascii="Times New Roman" w:hAnsi="Times New Roman" w:cs="Times New Roman"/>
              </w:rPr>
              <w:t>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66,7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599" w:rsidRPr="003C416B" w:rsidRDefault="00D248F4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11</w:t>
            </w:r>
            <w:r w:rsidR="00A20C4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Кочеватова Валентина Анатольевна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экономики и прогнозирования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AC24BE" w:rsidRDefault="00AC24BE" w:rsidP="004A62E9">
            <w:pPr>
              <w:rPr>
                <w:rFonts w:ascii="Times New Roman" w:hAnsi="Times New Roman" w:cs="Times New Roman"/>
              </w:rPr>
            </w:pPr>
          </w:p>
          <w:p w:rsidR="00AC24BE" w:rsidRPr="003C416B" w:rsidRDefault="00AC24BE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9/25 доля</w:t>
            </w:r>
          </w:p>
          <w:p w:rsidR="00AC24BE" w:rsidRPr="003C416B" w:rsidRDefault="00AC24BE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400,0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55,6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72,6</w:t>
            </w: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</w:p>
          <w:p w:rsidR="00F93E33" w:rsidRPr="003C416B" w:rsidRDefault="00F93E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AC24B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620 472,82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AC24B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AC24B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716 685,55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</w:t>
            </w:r>
            <w:r w:rsidR="00A20C40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Лыткина Ирина Александровна</w:t>
            </w:r>
          </w:p>
        </w:tc>
        <w:tc>
          <w:tcPr>
            <w:tcW w:w="1701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="00F93599" w:rsidRPr="003C416B">
              <w:rPr>
                <w:rFonts w:ascii="Times New Roman" w:hAnsi="Times New Roman" w:cs="Times New Roman"/>
                <w:sz w:val="18"/>
                <w:szCs w:val="18"/>
              </w:rPr>
              <w:t>отделом по реализации целевых программ Управления сельского хозяйства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344 995,71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Лада Ларгус</w:t>
            </w:r>
          </w:p>
          <w:p w:rsidR="00FC2FF9" w:rsidRDefault="00FC2FF9" w:rsidP="004A62E9">
            <w:pPr>
              <w:rPr>
                <w:rFonts w:ascii="Times New Roman" w:hAnsi="Times New Roman" w:cs="Times New Roman"/>
              </w:rPr>
            </w:pPr>
          </w:p>
          <w:p w:rsidR="00FC2FF9" w:rsidRPr="003C416B" w:rsidRDefault="00FC2FF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599" w:rsidRPr="003C416B" w:rsidRDefault="00F93599" w:rsidP="00401FFB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</w:t>
            </w:r>
            <w:r w:rsidR="00912D53" w:rsidRPr="003C416B">
              <w:rPr>
                <w:rFonts w:ascii="Times New Roman" w:hAnsi="Times New Roman" w:cs="Times New Roman"/>
              </w:rPr>
              <w:t>7</w:t>
            </w:r>
            <w:r w:rsidR="00401FFB">
              <w:rPr>
                <w:rFonts w:ascii="Times New Roman" w:hAnsi="Times New Roman" w:cs="Times New Roman"/>
              </w:rPr>
              <w:t>8 004,26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2</w:t>
            </w:r>
            <w:r w:rsidR="00A20C40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126" w:type="dxa"/>
          </w:tcPr>
          <w:p w:rsidR="00F93599" w:rsidRPr="00FC2FF9" w:rsidRDefault="00F93599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Матюшкина Людмила Николаевна</w:t>
            </w:r>
          </w:p>
        </w:tc>
        <w:tc>
          <w:tcPr>
            <w:tcW w:w="1701" w:type="dxa"/>
          </w:tcPr>
          <w:p w:rsidR="00F93599" w:rsidRPr="003C416B" w:rsidRDefault="00646210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</w:t>
            </w:r>
            <w:r w:rsidR="00F93599" w:rsidRPr="003C416B">
              <w:rPr>
                <w:rFonts w:ascii="Times New Roman" w:hAnsi="Times New Roman" w:cs="Times New Roman"/>
              </w:rPr>
              <w:t>ционного отдела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A934A8" w:rsidRPr="003C416B" w:rsidRDefault="00A934A8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A934A8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93599" w:rsidRPr="003C416B" w:rsidRDefault="001C6ACD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93599" w:rsidRPr="003C416B">
              <w:rPr>
                <w:rFonts w:ascii="Times New Roman" w:hAnsi="Times New Roman" w:cs="Times New Roman"/>
              </w:rPr>
              <w:t>совместная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70,2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1C6ACD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619 025,91</w:t>
            </w:r>
          </w:p>
        </w:tc>
        <w:tc>
          <w:tcPr>
            <w:tcW w:w="1603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>
            <w:pPr>
              <w:rPr>
                <w:rFonts w:ascii="Times New Roman" w:hAnsi="Times New Roman" w:cs="Times New Roman"/>
              </w:rPr>
            </w:pPr>
          </w:p>
          <w:p w:rsidR="00BB4C33" w:rsidRPr="003C416B" w:rsidRDefault="00BB4C33" w:rsidP="004A62E9"/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1C6ACD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1C6ACD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93599" w:rsidRPr="003C416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600,0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A934A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452 329,55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</w:t>
            </w:r>
            <w:r w:rsidR="00A20C40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126" w:type="dxa"/>
          </w:tcPr>
          <w:p w:rsidR="00F93599" w:rsidRPr="00FC2FF9" w:rsidRDefault="00F93599" w:rsidP="00646210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 xml:space="preserve">Мешочкова Елена Викторовна </w:t>
            </w:r>
          </w:p>
        </w:tc>
        <w:tc>
          <w:tcPr>
            <w:tcW w:w="1701" w:type="dxa"/>
          </w:tcPr>
          <w:p w:rsidR="00F93599" w:rsidRPr="003C416B" w:rsidRDefault="00F93599" w:rsidP="000A4662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="000A4662" w:rsidRPr="003C416B">
              <w:rPr>
                <w:rFonts w:ascii="Times New Roman" w:hAnsi="Times New Roman" w:cs="Times New Roman"/>
              </w:rPr>
              <w:t>Г</w:t>
            </w:r>
            <w:r w:rsidRPr="003C416B">
              <w:rPr>
                <w:rFonts w:ascii="Times New Roman" w:hAnsi="Times New Roman" w:cs="Times New Roman"/>
              </w:rPr>
              <w:t>лавный специалист организационного отдела</w:t>
            </w: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F93599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5B6EFE" w:rsidRPr="003C416B" w:rsidRDefault="005B6EFE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21,0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58,2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755B6C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599" w:rsidRPr="003C416B" w:rsidRDefault="005B6EF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272 877,79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5B6EF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755B6C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  <w:r w:rsidR="00755B6C" w:rsidRPr="003C416B">
              <w:rPr>
                <w:rFonts w:ascii="Times New Roman" w:hAnsi="Times New Roman" w:cs="Times New Roman"/>
              </w:rPr>
              <w:t xml:space="preserve"> Форд  Фокус</w:t>
            </w:r>
          </w:p>
        </w:tc>
        <w:tc>
          <w:tcPr>
            <w:tcW w:w="1276" w:type="dxa"/>
          </w:tcPr>
          <w:p w:rsidR="00F93599" w:rsidRPr="003C416B" w:rsidRDefault="005B6EF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726 839,66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5B6EF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F93599" w:rsidP="005B6EF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02A1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D02A1E" w:rsidRPr="003C416B" w:rsidRDefault="00D02A1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126" w:type="dxa"/>
          </w:tcPr>
          <w:p w:rsidR="00D02A1E" w:rsidRPr="00FC2FF9" w:rsidRDefault="00D02A1E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Андряшин Олег Викторович</w:t>
            </w:r>
          </w:p>
        </w:tc>
        <w:tc>
          <w:tcPr>
            <w:tcW w:w="1701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промышленности, строительства и архитектуры</w:t>
            </w:r>
          </w:p>
        </w:tc>
        <w:tc>
          <w:tcPr>
            <w:tcW w:w="1328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59,7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50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D02A1E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219410 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276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65 886,73</w:t>
            </w:r>
          </w:p>
        </w:tc>
        <w:tc>
          <w:tcPr>
            <w:tcW w:w="1603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lang w:val="en-US"/>
              </w:rPr>
            </w:pPr>
          </w:p>
        </w:tc>
      </w:tr>
      <w:tr w:rsidR="00D02A1E" w:rsidRPr="003C416B" w:rsidTr="003C416B">
        <w:trPr>
          <w:trHeight w:val="188"/>
        </w:trPr>
        <w:tc>
          <w:tcPr>
            <w:tcW w:w="568" w:type="dxa"/>
            <w:vMerge/>
          </w:tcPr>
          <w:p w:rsidR="00D02A1E" w:rsidRPr="003C416B" w:rsidRDefault="00D02A1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D02A1E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709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59,7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32,7</w:t>
            </w:r>
          </w:p>
          <w:p w:rsidR="00FC2FF9" w:rsidRDefault="00FC2FF9" w:rsidP="004A62E9">
            <w:pPr>
              <w:rPr>
                <w:rFonts w:ascii="Times New Roman" w:hAnsi="Times New Roman" w:cs="Times New Roman"/>
              </w:rPr>
            </w:pPr>
          </w:p>
          <w:p w:rsidR="00FC2FF9" w:rsidRPr="003C416B" w:rsidRDefault="00FC2FF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295 086,41</w:t>
            </w:r>
          </w:p>
        </w:tc>
        <w:tc>
          <w:tcPr>
            <w:tcW w:w="1603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4A62E9"/>
        </w:tc>
      </w:tr>
      <w:tr w:rsidR="00D02A1E" w:rsidRPr="003C416B" w:rsidTr="003C416B">
        <w:trPr>
          <w:trHeight w:val="188"/>
        </w:trPr>
        <w:tc>
          <w:tcPr>
            <w:tcW w:w="568" w:type="dxa"/>
            <w:vMerge/>
          </w:tcPr>
          <w:p w:rsidR="00D02A1E" w:rsidRPr="003C416B" w:rsidRDefault="00D02A1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2A1E" w:rsidRPr="00D02A1E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D02A1E" w:rsidRDefault="00D02A1E" w:rsidP="00D02A1E">
            <w:pPr>
              <w:rPr>
                <w:rFonts w:ascii="Times New Roman" w:hAnsi="Times New Roman" w:cs="Times New Roman"/>
              </w:rPr>
            </w:pPr>
          </w:p>
          <w:p w:rsidR="00D02A1E" w:rsidRDefault="00D02A1E" w:rsidP="00D02A1E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709" w:type="dxa"/>
          </w:tcPr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59,7</w:t>
            </w:r>
          </w:p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50" w:type="dxa"/>
          </w:tcPr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</w:p>
          <w:p w:rsidR="00D02A1E" w:rsidRPr="003C416B" w:rsidRDefault="00D02A1E" w:rsidP="00D02A1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D02A1E" w:rsidRPr="003C416B" w:rsidRDefault="00D02A1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 w:val="restart"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22</w:t>
            </w:r>
            <w:r w:rsidR="00A20C4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6" w:type="dxa"/>
          </w:tcPr>
          <w:p w:rsidR="00F93599" w:rsidRPr="00FC2FF9" w:rsidRDefault="00A20C40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Федулкина Мария Сергеевна</w:t>
            </w:r>
          </w:p>
        </w:tc>
        <w:tc>
          <w:tcPr>
            <w:tcW w:w="1701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A20C40">
              <w:rPr>
                <w:rFonts w:ascii="Times New Roman" w:hAnsi="Times New Roman" w:cs="Times New Roman"/>
              </w:rPr>
              <w:t>администрации Чамзинского муниципального района</w:t>
            </w:r>
          </w:p>
        </w:tc>
        <w:tc>
          <w:tcPr>
            <w:tcW w:w="1328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F93599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01FFB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760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850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401FFB" w:rsidRDefault="00401FFB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22 261,63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  <w:p w:rsidR="00F93599" w:rsidRPr="003C416B" w:rsidRDefault="00F93599" w:rsidP="004A62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8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401FF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850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01FF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</w:t>
            </w:r>
          </w:p>
          <w:p w:rsidR="00401FFB" w:rsidRDefault="00401FFB" w:rsidP="004A62E9">
            <w:pPr>
              <w:rPr>
                <w:rFonts w:ascii="Times New Roman" w:hAnsi="Times New Roman" w:cs="Times New Roman"/>
              </w:rPr>
            </w:pPr>
          </w:p>
          <w:p w:rsidR="00401FF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401FFB" w:rsidRPr="00D02A1E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D02A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hd</w:t>
            </w:r>
            <w:r w:rsidRPr="00D02A1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6" w:type="dxa"/>
          </w:tcPr>
          <w:p w:rsidR="00F93599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84 144,00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B5381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93599" w:rsidRPr="003C416B" w:rsidRDefault="00B5381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93599" w:rsidRPr="003C416B" w:rsidTr="003C416B">
        <w:trPr>
          <w:trHeight w:val="188"/>
        </w:trPr>
        <w:tc>
          <w:tcPr>
            <w:tcW w:w="568" w:type="dxa"/>
            <w:vMerge/>
          </w:tcPr>
          <w:p w:rsidR="00F93599" w:rsidRPr="003C416B" w:rsidRDefault="00F93599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599" w:rsidRPr="003C416B" w:rsidRDefault="00B5381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F93599" w:rsidRPr="003C416B" w:rsidRDefault="00B5381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850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F93599" w:rsidRPr="003C416B" w:rsidRDefault="00F9359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F93599" w:rsidRPr="003C416B" w:rsidRDefault="00F93599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 w:val="restart"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22</w:t>
            </w:r>
            <w:r w:rsidR="00A20C4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</w:tcPr>
          <w:p w:rsidR="00947891" w:rsidRPr="00FC2FF9" w:rsidRDefault="00947891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Белоус Светлана Вячеславовна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по бухгалтерскому учету</w:t>
            </w: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31159B" w:rsidRDefault="0031159B" w:rsidP="004A62E9">
            <w:pPr>
              <w:rPr>
                <w:rFonts w:ascii="Times New Roman" w:hAnsi="Times New Roman" w:cs="Times New Roman"/>
              </w:rPr>
            </w:pPr>
          </w:p>
          <w:p w:rsidR="0031159B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31159B" w:rsidRDefault="0031159B" w:rsidP="00311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31159B" w:rsidP="00311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88/100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93,7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1 780 622,56</w:t>
            </w:r>
          </w:p>
        </w:tc>
        <w:tc>
          <w:tcPr>
            <w:tcW w:w="1603" w:type="dxa"/>
          </w:tcPr>
          <w:p w:rsidR="00947891" w:rsidRPr="003C416B" w:rsidRDefault="00947891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1159B" w:rsidRDefault="0031159B" w:rsidP="004A62E9">
            <w:pPr>
              <w:rPr>
                <w:rFonts w:ascii="Times New Roman" w:hAnsi="Times New Roman" w:cs="Times New Roman"/>
              </w:rPr>
            </w:pPr>
          </w:p>
          <w:p w:rsidR="0031159B" w:rsidRDefault="0031159B" w:rsidP="004A62E9">
            <w:pPr>
              <w:rPr>
                <w:rFonts w:ascii="Times New Roman" w:hAnsi="Times New Roman" w:cs="Times New Roman"/>
              </w:rPr>
            </w:pPr>
          </w:p>
          <w:p w:rsidR="0031159B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65AE2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31159B" w:rsidRDefault="0031159B" w:rsidP="004A62E9">
            <w:pPr>
              <w:rPr>
                <w:rFonts w:ascii="Times New Roman" w:hAnsi="Times New Roman" w:cs="Times New Roman"/>
              </w:rPr>
            </w:pPr>
          </w:p>
          <w:p w:rsidR="0031159B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6/100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1500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93,7</w:t>
            </w:r>
          </w:p>
          <w:p w:rsidR="0031159B" w:rsidRDefault="0031159B" w:rsidP="004A62E9">
            <w:pPr>
              <w:rPr>
                <w:rFonts w:ascii="Times New Roman" w:hAnsi="Times New Roman" w:cs="Times New Roman"/>
              </w:rPr>
            </w:pPr>
          </w:p>
          <w:p w:rsidR="0031159B" w:rsidRDefault="0031159B" w:rsidP="004A62E9">
            <w:pPr>
              <w:rPr>
                <w:rFonts w:ascii="Times New Roman" w:hAnsi="Times New Roman" w:cs="Times New Roman"/>
              </w:rPr>
            </w:pPr>
          </w:p>
          <w:p w:rsidR="0031159B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1159B" w:rsidRDefault="0031159B" w:rsidP="004A62E9">
            <w:pPr>
              <w:rPr>
                <w:rFonts w:ascii="Times New Roman" w:hAnsi="Times New Roman" w:cs="Times New Roman"/>
              </w:rPr>
            </w:pPr>
          </w:p>
          <w:p w:rsidR="0031159B" w:rsidRDefault="0031159B" w:rsidP="004A62E9">
            <w:pPr>
              <w:rPr>
                <w:rFonts w:ascii="Times New Roman" w:hAnsi="Times New Roman" w:cs="Times New Roman"/>
              </w:rPr>
            </w:pPr>
          </w:p>
          <w:p w:rsidR="0031159B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947891" w:rsidRPr="003C416B" w:rsidRDefault="00947891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65AE2" w:rsidRPr="003C416B" w:rsidTr="003C416B">
        <w:trPr>
          <w:trHeight w:val="1150"/>
        </w:trPr>
        <w:tc>
          <w:tcPr>
            <w:tcW w:w="568" w:type="dxa"/>
            <w:vMerge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65AE2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65AE2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1159B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6/100</w:t>
            </w:r>
          </w:p>
        </w:tc>
        <w:tc>
          <w:tcPr>
            <w:tcW w:w="709" w:type="dxa"/>
          </w:tcPr>
          <w:p w:rsidR="00365AE2" w:rsidRPr="003C416B" w:rsidRDefault="0031159B" w:rsidP="004A62E9">
            <w:r>
              <w:t>33,6</w:t>
            </w:r>
          </w:p>
        </w:tc>
        <w:tc>
          <w:tcPr>
            <w:tcW w:w="760" w:type="dxa"/>
          </w:tcPr>
          <w:p w:rsidR="00365AE2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65AE2" w:rsidRPr="003C416B" w:rsidRDefault="00365AE2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65AE2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65AE2" w:rsidRPr="003C416B" w:rsidRDefault="00365AE2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</w:t>
            </w:r>
            <w:r w:rsidR="00A20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65AE2" w:rsidRPr="00FC2FF9" w:rsidRDefault="00365AE2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Казакова Марина Владимировна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информатизации</w:t>
            </w:r>
          </w:p>
        </w:tc>
        <w:tc>
          <w:tcPr>
            <w:tcW w:w="1328" w:type="dxa"/>
          </w:tcPr>
          <w:p w:rsidR="00365AE2" w:rsidRPr="003C416B" w:rsidRDefault="00AC798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</w:tcPr>
          <w:p w:rsidR="00365AE2" w:rsidRPr="003C416B" w:rsidRDefault="00AC798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65AE2" w:rsidRPr="003C416B" w:rsidRDefault="002903A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1359,0</w:t>
            </w:r>
          </w:p>
        </w:tc>
        <w:tc>
          <w:tcPr>
            <w:tcW w:w="760" w:type="dxa"/>
          </w:tcPr>
          <w:p w:rsidR="00365AE2" w:rsidRPr="003C416B" w:rsidRDefault="002903A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2903A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475 319,09</w:t>
            </w:r>
          </w:p>
        </w:tc>
        <w:tc>
          <w:tcPr>
            <w:tcW w:w="1603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/>
        </w:tc>
      </w:tr>
      <w:tr w:rsidR="00365AE2" w:rsidRPr="003C416B" w:rsidTr="003C416B">
        <w:trPr>
          <w:trHeight w:val="188"/>
        </w:trPr>
        <w:tc>
          <w:tcPr>
            <w:tcW w:w="568" w:type="dxa"/>
            <w:vMerge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1776,0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115,9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76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AC798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30 680,00</w:t>
            </w:r>
          </w:p>
        </w:tc>
        <w:tc>
          <w:tcPr>
            <w:tcW w:w="1603" w:type="dxa"/>
          </w:tcPr>
          <w:p w:rsidR="00365AE2" w:rsidRPr="003C416B" w:rsidRDefault="00365AE2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65AE2" w:rsidRPr="003C416B" w:rsidTr="003C416B">
        <w:trPr>
          <w:trHeight w:val="188"/>
        </w:trPr>
        <w:tc>
          <w:tcPr>
            <w:tcW w:w="568" w:type="dxa"/>
            <w:vMerge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65AE2" w:rsidRPr="003C416B" w:rsidRDefault="00365AE2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65AE2" w:rsidRPr="003C416B" w:rsidTr="003C416B">
        <w:trPr>
          <w:trHeight w:val="188"/>
        </w:trPr>
        <w:tc>
          <w:tcPr>
            <w:tcW w:w="568" w:type="dxa"/>
            <w:vMerge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/>
        </w:tc>
      </w:tr>
      <w:tr w:rsidR="00365AE2" w:rsidRPr="003C416B" w:rsidTr="003C416B">
        <w:trPr>
          <w:trHeight w:val="188"/>
        </w:trPr>
        <w:tc>
          <w:tcPr>
            <w:tcW w:w="568" w:type="dxa"/>
            <w:vMerge/>
          </w:tcPr>
          <w:p w:rsidR="00365AE2" w:rsidRPr="003C416B" w:rsidRDefault="00365AE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0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65AE2" w:rsidRPr="003C416B" w:rsidRDefault="00365AE2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65AE2" w:rsidRPr="003C416B" w:rsidRDefault="00365AE2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</w:t>
            </w:r>
            <w:r w:rsidR="00A20C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Волкова Надежда Андреевна</w:t>
            </w:r>
          </w:p>
        </w:tc>
        <w:tc>
          <w:tcPr>
            <w:tcW w:w="1701" w:type="dxa"/>
          </w:tcPr>
          <w:p w:rsidR="003C416B" w:rsidRPr="003C416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401FFB" w:rsidRDefault="00401FF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ALMERA</w:t>
            </w:r>
            <w:r w:rsidRPr="00401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</w:p>
        </w:tc>
        <w:tc>
          <w:tcPr>
            <w:tcW w:w="1276" w:type="dxa"/>
          </w:tcPr>
          <w:p w:rsidR="003C416B" w:rsidRPr="003C416B" w:rsidRDefault="00A20C40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629 535,23</w:t>
            </w:r>
          </w:p>
        </w:tc>
        <w:tc>
          <w:tcPr>
            <w:tcW w:w="1603" w:type="dxa"/>
          </w:tcPr>
          <w:p w:rsidR="003C416B" w:rsidRDefault="00B33510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510" w:rsidRPr="00B33510" w:rsidRDefault="00B33510" w:rsidP="004A62E9">
            <w:pPr>
              <w:rPr>
                <w:rFonts w:ascii="Times New Roman" w:hAnsi="Times New Roman" w:cs="Times New Roman"/>
              </w:rPr>
            </w:pPr>
            <w:r w:rsidRPr="00B33510">
              <w:rPr>
                <w:rFonts w:ascii="Times New Roman" w:hAnsi="Times New Roman" w:cs="Times New Roman"/>
              </w:rPr>
              <w:t>(договор участия в долевом строительстве жилого 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62E7">
              <w:rPr>
                <w:rFonts w:ascii="Times New Roman" w:hAnsi="Times New Roman" w:cs="Times New Roman"/>
              </w:rPr>
              <w:t>, кредит и накопления за предыдущие годы)</w:t>
            </w:r>
          </w:p>
        </w:tc>
      </w:tr>
      <w:tr w:rsidR="003C416B" w:rsidRPr="003C416B" w:rsidTr="003C416B">
        <w:trPr>
          <w:trHeight w:val="82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1200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401FFB" w:rsidRDefault="00401FF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401FFB">
              <w:rPr>
                <w:rFonts w:ascii="Times New Roman" w:hAnsi="Times New Roman" w:cs="Times New Roman"/>
              </w:rPr>
              <w:t>249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943,00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</w:t>
            </w:r>
            <w:r w:rsidR="00A20C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Мангушова Софья Хашиновна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1910,0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1125,0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5608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393 951,87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5608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5608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129 855,13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</w:t>
            </w:r>
            <w:r w:rsidR="00A20C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Додайкина Наталья Михайловна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28" w:type="dxa"/>
          </w:tcPr>
          <w:p w:rsidR="003C416B" w:rsidRPr="003C416B" w:rsidRDefault="003C416B" w:rsidP="00BF622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BF6220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BF6220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431 051,96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BF622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 w:val="restart"/>
          </w:tcPr>
          <w:p w:rsidR="00947891" w:rsidRPr="003C416B" w:rsidRDefault="00365AE2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</w:t>
            </w:r>
            <w:r w:rsidR="00A20C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947891" w:rsidRPr="00FC2FF9" w:rsidRDefault="00947891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Ерошкина Светлана Валерьяновна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3/10 доли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3/10 доли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1977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D702CD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414 786,82</w:t>
            </w:r>
          </w:p>
        </w:tc>
        <w:tc>
          <w:tcPr>
            <w:tcW w:w="1603" w:type="dxa"/>
          </w:tcPr>
          <w:p w:rsidR="00947891" w:rsidRPr="003C416B" w:rsidRDefault="00947891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3/10 доли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3/10 доли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1977</w:t>
            </w:r>
            <w:r w:rsidR="00D702CD">
              <w:rPr>
                <w:rFonts w:ascii="Times New Roman" w:hAnsi="Times New Roman" w:cs="Times New Roman"/>
              </w:rPr>
              <w:t>,0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C416B">
              <w:rPr>
                <w:rFonts w:ascii="Times New Roman" w:hAnsi="Times New Roman" w:cs="Times New Roman"/>
                <w:lang w:val="en-US"/>
              </w:rPr>
              <w:t>KIA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Sportage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Pr="003C416B" w:rsidRDefault="00FE2598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891" w:rsidRPr="003C416B" w:rsidRDefault="00D702CD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1 228 792,03</w:t>
            </w:r>
          </w:p>
        </w:tc>
        <w:tc>
          <w:tcPr>
            <w:tcW w:w="1603" w:type="dxa"/>
          </w:tcPr>
          <w:p w:rsidR="00947891" w:rsidRPr="003C416B" w:rsidRDefault="002212B9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(средства полученные от продажи автомобиля, кредит)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</w:t>
            </w:r>
            <w:r w:rsidR="00A20C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Николаева Татьяна Николаевна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отдела ЗАГС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852,0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3C416B" w:rsidRPr="003C416B" w:rsidRDefault="00040BF9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040BF9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259 619,57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0B440B">
        <w:trPr>
          <w:trHeight w:val="2005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Pr="003C416B" w:rsidRDefault="00D6717D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852,0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83,1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40,1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21099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52,0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040BF9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040BF9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14 400,00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852,0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83,1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040BF9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</w:t>
            </w:r>
            <w:r w:rsidR="00A20C40">
              <w:rPr>
                <w:rFonts w:ascii="Times New Roman" w:hAnsi="Times New Roman" w:cs="Times New Roman"/>
              </w:rPr>
              <w:t>8</w:t>
            </w:r>
          </w:p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Сергеева Елена Геннадьевна</w:t>
            </w:r>
          </w:p>
        </w:tc>
        <w:tc>
          <w:tcPr>
            <w:tcW w:w="1701" w:type="dxa"/>
          </w:tcPr>
          <w:p w:rsidR="003C416B" w:rsidRPr="003C416B" w:rsidRDefault="0021063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="003C416B" w:rsidRPr="003C416B">
              <w:rPr>
                <w:rFonts w:ascii="Times New Roman" w:hAnsi="Times New Roman" w:cs="Times New Roman"/>
              </w:rPr>
              <w:t xml:space="preserve"> отдела ЗАГС</w:t>
            </w:r>
          </w:p>
        </w:tc>
        <w:tc>
          <w:tcPr>
            <w:tcW w:w="1328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1/6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705,0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21063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243 356,46</w:t>
            </w:r>
          </w:p>
        </w:tc>
        <w:tc>
          <w:tcPr>
            <w:tcW w:w="1603" w:type="dxa"/>
          </w:tcPr>
          <w:p w:rsidR="003C416B" w:rsidRPr="00210634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="0021063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1/6 доля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709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705,0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760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D02A1E" w:rsidRDefault="0021063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210634">
              <w:rPr>
                <w:rFonts w:ascii="Times New Roman" w:hAnsi="Times New Roman" w:cs="Times New Roman"/>
              </w:rPr>
              <w:t>200/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D02A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</w:p>
        </w:tc>
        <w:tc>
          <w:tcPr>
            <w:tcW w:w="1276" w:type="dxa"/>
          </w:tcPr>
          <w:p w:rsidR="003C416B" w:rsidRPr="003C416B" w:rsidRDefault="0021063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535 799,43</w:t>
            </w:r>
          </w:p>
        </w:tc>
        <w:tc>
          <w:tcPr>
            <w:tcW w:w="1603" w:type="dxa"/>
          </w:tcPr>
          <w:p w:rsidR="00FE2598" w:rsidRDefault="00210634" w:rsidP="00A4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E2598" w:rsidRPr="003C416B" w:rsidRDefault="00FE2598" w:rsidP="00A46556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1/3доля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1/3доля</w:t>
            </w:r>
          </w:p>
        </w:tc>
        <w:tc>
          <w:tcPr>
            <w:tcW w:w="709" w:type="dxa"/>
          </w:tcPr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705,0</w:t>
            </w: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A4655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210634" w:rsidP="00210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210634" w:rsidRDefault="00210634" w:rsidP="00A4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0634">
              <w:rPr>
                <w:rFonts w:ascii="Times New Roman" w:hAnsi="Times New Roman" w:cs="Times New Roman"/>
              </w:rPr>
              <w:t>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1/3доля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1/3доля</w:t>
            </w:r>
          </w:p>
        </w:tc>
        <w:tc>
          <w:tcPr>
            <w:tcW w:w="709" w:type="dxa"/>
          </w:tcPr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705,0</w:t>
            </w: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D5283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210634" w:rsidP="00210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210634" w:rsidRDefault="00210634" w:rsidP="00A4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0634">
              <w:rPr>
                <w:rFonts w:ascii="Times New Roman" w:hAnsi="Times New Roman" w:cs="Times New Roman"/>
              </w:rPr>
              <w:t>е имеет</w:t>
            </w:r>
          </w:p>
        </w:tc>
      </w:tr>
      <w:tr w:rsidR="00947891" w:rsidRPr="003C416B" w:rsidTr="003C416B">
        <w:trPr>
          <w:trHeight w:val="188"/>
        </w:trPr>
        <w:tc>
          <w:tcPr>
            <w:tcW w:w="568" w:type="dxa"/>
          </w:tcPr>
          <w:p w:rsidR="00947891" w:rsidRPr="003C416B" w:rsidRDefault="00947891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 w:rsidR="00A20C4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:rsidR="00947891" w:rsidRPr="00FC2FF9" w:rsidRDefault="00947891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Махаева Татьяна Васильевна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Начальник Управления по социальной работе </w:t>
            </w: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1000</w:t>
            </w:r>
            <w:r w:rsidR="00E557CE" w:rsidRPr="003C416B">
              <w:rPr>
                <w:rFonts w:ascii="Times New Roman" w:hAnsi="Times New Roman" w:cs="Times New Roman"/>
              </w:rPr>
              <w:t>,0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188,5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56,5</w:t>
            </w: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</w:p>
          <w:p w:rsidR="00E557CE" w:rsidRPr="003C416B" w:rsidRDefault="00E557C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947891" w:rsidRPr="003C416B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</w:t>
            </w:r>
            <w:r w:rsidR="00947891" w:rsidRPr="003C416B">
              <w:rPr>
                <w:rFonts w:ascii="Times New Roman" w:hAnsi="Times New Roman" w:cs="Times New Roman"/>
              </w:rPr>
              <w:t>оролла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891" w:rsidRPr="003C416B" w:rsidRDefault="0034052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705 570,67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lang w:val="en-US"/>
              </w:rPr>
            </w:pPr>
          </w:p>
        </w:tc>
      </w:tr>
      <w:tr w:rsidR="00947891" w:rsidRPr="003C416B" w:rsidTr="003C416B">
        <w:trPr>
          <w:trHeight w:val="188"/>
        </w:trPr>
        <w:tc>
          <w:tcPr>
            <w:tcW w:w="568" w:type="dxa"/>
            <w:vMerge w:val="restart"/>
          </w:tcPr>
          <w:p w:rsidR="00947891" w:rsidRPr="003C416B" w:rsidRDefault="00947891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3</w:t>
            </w:r>
            <w:r w:rsidR="00365AE2" w:rsidRPr="003C416B">
              <w:rPr>
                <w:rFonts w:ascii="Times New Roman" w:hAnsi="Times New Roman" w:cs="Times New Roman"/>
              </w:rPr>
              <w:t>3</w:t>
            </w:r>
            <w:r w:rsidR="00A20C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Разуваева Ольга Николаевна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управления по работе с учреждениями образования, культуры и спорта, заведующая отделом по работе с учреждениями образования</w:t>
            </w: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348 152,02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947891" w:rsidRPr="003C416B" w:rsidRDefault="00947891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</w:tcPr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0" w:type="dxa"/>
          </w:tcPr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–</w:t>
            </w: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- </w:t>
            </w:r>
            <w:r w:rsidRPr="003C416B">
              <w:rPr>
                <w:rFonts w:ascii="Times New Roman" w:hAnsi="Times New Roman" w:cs="Times New Roman"/>
                <w:lang w:val="en-US"/>
              </w:rPr>
              <w:t>VESTA</w:t>
            </w:r>
            <w:r w:rsidR="00947891" w:rsidRPr="003C4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947891" w:rsidRPr="003C416B" w:rsidRDefault="00361918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712 276,21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Default="00947891" w:rsidP="004A62E9"/>
          <w:p w:rsidR="00FE2598" w:rsidRPr="003C416B" w:rsidRDefault="00FE2598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 w:val="restart"/>
          </w:tcPr>
          <w:p w:rsidR="00947891" w:rsidRPr="003C416B" w:rsidRDefault="00365AE2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</w:t>
            </w:r>
            <w:r w:rsidR="00A20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47891" w:rsidRPr="00FC2FF9" w:rsidRDefault="00947891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Великанова Ольга Николаевна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отдела по работе с учреждениями образования Управления по работе с учреждениями</w:t>
            </w: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63,0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DC709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114 798,20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/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УАЗ 31514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276" w:type="dxa"/>
          </w:tcPr>
          <w:p w:rsidR="00947891" w:rsidRPr="003C416B" w:rsidRDefault="00DC709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166 090,54</w:t>
            </w:r>
            <w:r w:rsidR="00947891" w:rsidRPr="003C416B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603" w:type="dxa"/>
          </w:tcPr>
          <w:p w:rsidR="00947891" w:rsidRPr="003C416B" w:rsidRDefault="00947891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47891" w:rsidRPr="003C416B" w:rsidTr="003C416B">
        <w:trPr>
          <w:trHeight w:val="188"/>
        </w:trPr>
        <w:tc>
          <w:tcPr>
            <w:tcW w:w="568" w:type="dxa"/>
            <w:vMerge/>
          </w:tcPr>
          <w:p w:rsidR="00947891" w:rsidRPr="003C416B" w:rsidRDefault="00947891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76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947891" w:rsidRPr="003C416B" w:rsidRDefault="00947891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947891" w:rsidRPr="003C416B" w:rsidRDefault="00947891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</w:t>
            </w:r>
            <w:r w:rsidR="00A20C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Филягина Лариса Викторовна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Главный специалист по работе с учреждениями </w:t>
            </w:r>
            <w:r w:rsidRPr="003C416B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½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700,0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4052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4052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383 552,03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2226,0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4052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3C416B" w:rsidRPr="003C416B" w:rsidRDefault="0034052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50" w:type="dxa"/>
          </w:tcPr>
          <w:p w:rsidR="003C416B" w:rsidRPr="003C416B" w:rsidRDefault="0034052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ГАЗ 33021</w:t>
            </w:r>
          </w:p>
          <w:p w:rsidR="003C416B" w:rsidRPr="003C416B" w:rsidRDefault="009F0ACA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РЕНО</w:t>
            </w:r>
            <w:r w:rsidR="003C416B" w:rsidRPr="003C416B">
              <w:rPr>
                <w:rFonts w:ascii="Times New Roman" w:hAnsi="Times New Roman" w:cs="Times New Roman"/>
              </w:rPr>
              <w:t xml:space="preserve"> Логан</w:t>
            </w:r>
          </w:p>
        </w:tc>
        <w:tc>
          <w:tcPr>
            <w:tcW w:w="1276" w:type="dxa"/>
          </w:tcPr>
          <w:p w:rsidR="003C416B" w:rsidRPr="003C416B" w:rsidRDefault="0034052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355 165,92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770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3C416B" w:rsidRPr="003C416B" w:rsidRDefault="00340523" w:rsidP="00646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50" w:type="dxa"/>
          </w:tcPr>
          <w:p w:rsidR="003C416B" w:rsidRPr="003C416B" w:rsidRDefault="00340523" w:rsidP="00646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646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3C416B" w:rsidRPr="003C416B" w:rsidRDefault="0034052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81215" w:rsidRPr="003C416B" w:rsidTr="003C416B">
        <w:trPr>
          <w:trHeight w:val="908"/>
        </w:trPr>
        <w:tc>
          <w:tcPr>
            <w:tcW w:w="568" w:type="dxa"/>
            <w:vMerge w:val="restart"/>
          </w:tcPr>
          <w:p w:rsidR="00281215" w:rsidRPr="003C416B" w:rsidRDefault="00281215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</w:t>
            </w:r>
            <w:r w:rsidR="00A20C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81215" w:rsidRPr="00FC2FF9" w:rsidRDefault="00281215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Акишева Ольга Дмитриевна</w:t>
            </w:r>
          </w:p>
        </w:tc>
        <w:tc>
          <w:tcPr>
            <w:tcW w:w="1701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Заведующая отделом опеки и попечительства</w:t>
            </w:r>
            <w:r w:rsidR="00EB7CE5">
              <w:rPr>
                <w:rFonts w:ascii="Times New Roman" w:hAnsi="Times New Roman" w:cs="Times New Roman"/>
              </w:rPr>
              <w:t xml:space="preserve"> управления по социальной работе</w:t>
            </w:r>
          </w:p>
        </w:tc>
        <w:tc>
          <w:tcPr>
            <w:tcW w:w="1328" w:type="dxa"/>
          </w:tcPr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281215" w:rsidRPr="003C416B" w:rsidRDefault="00281215" w:rsidP="00281215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994,0</w:t>
            </w:r>
          </w:p>
          <w:p w:rsidR="00281215" w:rsidRPr="003C416B" w:rsidRDefault="00281215" w:rsidP="00281215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281215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281215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760" w:type="dxa"/>
          </w:tcPr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</w:p>
          <w:p w:rsidR="00281215" w:rsidRPr="003C416B" w:rsidRDefault="00281215" w:rsidP="00646210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281215" w:rsidRPr="003C416B" w:rsidRDefault="00281215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Рено Сандеро </w:t>
            </w:r>
          </w:p>
        </w:tc>
        <w:tc>
          <w:tcPr>
            <w:tcW w:w="1276" w:type="dxa"/>
          </w:tcPr>
          <w:p w:rsidR="00281215" w:rsidRPr="003C416B" w:rsidRDefault="00EB7CE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332 076,32</w:t>
            </w:r>
          </w:p>
        </w:tc>
        <w:tc>
          <w:tcPr>
            <w:tcW w:w="1603" w:type="dxa"/>
          </w:tcPr>
          <w:p w:rsidR="00281215" w:rsidRPr="003C416B" w:rsidRDefault="00281215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23452</w:t>
            </w:r>
          </w:p>
        </w:tc>
        <w:tc>
          <w:tcPr>
            <w:tcW w:w="1276" w:type="dxa"/>
          </w:tcPr>
          <w:p w:rsidR="00533D7E" w:rsidRPr="003C416B" w:rsidRDefault="00EB7CE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357 412,85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</w:t>
            </w:r>
            <w:r w:rsidR="00A20C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C416B" w:rsidRPr="00FC2FF9" w:rsidRDefault="003C416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Костин Виктор Фёдорович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Заведующий отделом по делам молодежи и спорта</w:t>
            </w:r>
            <w:r w:rsidR="0041570C">
              <w:rPr>
                <w:rFonts w:ascii="Times New Roman" w:hAnsi="Times New Roman" w:cs="Times New Roman"/>
              </w:rPr>
              <w:t xml:space="preserve"> Управления по социаьной работе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1625,0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41570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3C416B" w:rsidRPr="003C416B" w:rsidRDefault="0041570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850" w:type="dxa"/>
          </w:tcPr>
          <w:p w:rsidR="003C416B" w:rsidRPr="003C416B" w:rsidRDefault="0041570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41570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352 304,60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3C416B" w:rsidRPr="000B440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земельный 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участок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1625,0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55,6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1213,0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41570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41570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308 658,60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F1EDB" w:rsidRPr="003C416B" w:rsidTr="00FC2FF9">
        <w:trPr>
          <w:trHeight w:val="61"/>
        </w:trPr>
        <w:tc>
          <w:tcPr>
            <w:tcW w:w="568" w:type="dxa"/>
            <w:vMerge w:val="restart"/>
          </w:tcPr>
          <w:p w:rsidR="00BF1EDB" w:rsidRPr="003C416B" w:rsidRDefault="00BF1EDB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33</w:t>
            </w:r>
            <w:r w:rsidR="00A20C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BF1EDB" w:rsidRPr="00FC2FF9" w:rsidRDefault="00BF1EDB" w:rsidP="004A62E9">
            <w:pPr>
              <w:rPr>
                <w:rFonts w:ascii="Times New Roman" w:hAnsi="Times New Roman" w:cs="Times New Roman"/>
              </w:rPr>
            </w:pPr>
            <w:r w:rsidRPr="00FC2FF9">
              <w:rPr>
                <w:rFonts w:ascii="Times New Roman" w:hAnsi="Times New Roman" w:cs="Times New Roman"/>
              </w:rPr>
              <w:t>Пигарев Александр Петрович</w:t>
            </w:r>
          </w:p>
        </w:tc>
        <w:tc>
          <w:tcPr>
            <w:tcW w:w="1701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Заведующий отделом культуры</w:t>
            </w:r>
            <w:r w:rsidR="00E869B3">
              <w:rPr>
                <w:rFonts w:ascii="Times New Roman" w:hAnsi="Times New Roman" w:cs="Times New Roman"/>
              </w:rPr>
              <w:t xml:space="preserve"> управления по социальной работе</w:t>
            </w:r>
          </w:p>
        </w:tc>
        <w:tc>
          <w:tcPr>
            <w:tcW w:w="1328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BF1ED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E869B3" w:rsidRPr="003C416B" w:rsidRDefault="00E869B3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</w:t>
            </w:r>
            <w:r w:rsidR="00E869B3">
              <w:rPr>
                <w:rFonts w:ascii="Times New Roman" w:hAnsi="Times New Roman" w:cs="Times New Roman"/>
              </w:rPr>
              <w:t>аж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подсобная постройка</w:t>
            </w:r>
          </w:p>
        </w:tc>
        <w:tc>
          <w:tcPr>
            <w:tcW w:w="164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 ¾ доли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BF1ED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¾ доли</w:t>
            </w:r>
          </w:p>
          <w:p w:rsidR="00E869B3" w:rsidRPr="003C416B" w:rsidRDefault="00E869B3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1580,0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73,4</w:t>
            </w:r>
          </w:p>
          <w:p w:rsidR="00BF1ED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E869B3" w:rsidRPr="003C416B" w:rsidRDefault="00E869B3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E869B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F1EDB" w:rsidRPr="003C416B">
              <w:rPr>
                <w:rFonts w:ascii="Times New Roman" w:hAnsi="Times New Roman" w:cs="Times New Roman"/>
              </w:rPr>
              <w:t>,0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E869B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60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E869B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 легковой ВАЗ 21074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1EDB" w:rsidRPr="003C416B" w:rsidRDefault="00E869B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391 265,24</w:t>
            </w:r>
          </w:p>
        </w:tc>
        <w:tc>
          <w:tcPr>
            <w:tcW w:w="1603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  <w:p w:rsidR="00BF1EDB" w:rsidRPr="003C416B" w:rsidRDefault="00BF1EDB" w:rsidP="004A62E9"/>
        </w:tc>
      </w:tr>
      <w:tr w:rsidR="00BF1EDB" w:rsidRPr="003C416B" w:rsidTr="003C416B">
        <w:trPr>
          <w:trHeight w:val="188"/>
        </w:trPr>
        <w:tc>
          <w:tcPr>
            <w:tcW w:w="568" w:type="dxa"/>
            <w:vMerge/>
          </w:tcPr>
          <w:p w:rsidR="00BF1EDB" w:rsidRPr="003C416B" w:rsidRDefault="00BF1ED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50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BF1EDB" w:rsidRPr="000B440B" w:rsidRDefault="00BF1ED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1EDB" w:rsidRPr="003C416B" w:rsidRDefault="00BF1ED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BF1EDB" w:rsidRPr="003C416B" w:rsidRDefault="00E869B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389 604,14</w:t>
            </w:r>
          </w:p>
        </w:tc>
        <w:tc>
          <w:tcPr>
            <w:tcW w:w="1603" w:type="dxa"/>
          </w:tcPr>
          <w:p w:rsidR="00BF1EDB" w:rsidRPr="00912CA1" w:rsidRDefault="00912CA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A20C40" w:rsidRDefault="00533D7E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</w:t>
            </w:r>
            <w:r w:rsidRPr="003C416B">
              <w:rPr>
                <w:rFonts w:ascii="Times New Roman" w:hAnsi="Times New Roman" w:cs="Times New Roman"/>
                <w:lang w:val="en-US"/>
              </w:rPr>
              <w:t>3</w:t>
            </w:r>
            <w:r w:rsidR="00A20C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Лямзин Александр Иванович</w:t>
            </w:r>
          </w:p>
        </w:tc>
        <w:tc>
          <w:tcPr>
            <w:tcW w:w="1701" w:type="dxa"/>
          </w:tcPr>
          <w:p w:rsidR="00533D7E" w:rsidRPr="003C416B" w:rsidRDefault="005E74C6" w:rsidP="002B688B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главы Чамзинского муниципального района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30</w:t>
            </w:r>
            <w:r w:rsidR="00281215" w:rsidRPr="003C416B">
              <w:rPr>
                <w:rFonts w:ascii="Times New Roman" w:hAnsi="Times New Roman" w:cs="Times New Roman"/>
              </w:rPr>
              <w:t>0</w:t>
            </w:r>
            <w:r w:rsidR="000F575E">
              <w:rPr>
                <w:rFonts w:ascii="Times New Roman" w:hAnsi="Times New Roman" w:cs="Times New Roman"/>
              </w:rPr>
              <w:t>2,0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36,1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47,1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19,3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42,3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2378</w:t>
            </w:r>
            <w:r w:rsidR="005E74C6" w:rsidRPr="003C416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Default="00912CA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 Шеврале</w:t>
            </w:r>
          </w:p>
          <w:p w:rsidR="00912CA1" w:rsidRPr="003C416B" w:rsidRDefault="00912CA1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912CA1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HYNDAI</w:t>
            </w:r>
            <w:r w:rsidR="00912CA1">
              <w:rPr>
                <w:rFonts w:ascii="Times New Roman" w:hAnsi="Times New Roman" w:cs="Times New Roman"/>
              </w:rPr>
              <w:t xml:space="preserve"> </w:t>
            </w:r>
            <w:r w:rsidR="00912CA1">
              <w:rPr>
                <w:rFonts w:ascii="Times New Roman" w:hAnsi="Times New Roman" w:cs="Times New Roman"/>
                <w:lang w:val="en-US"/>
              </w:rPr>
              <w:t>X35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912C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3D7E" w:rsidRPr="003C416B" w:rsidRDefault="000F575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722 380,02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770E22">
        <w:trPr>
          <w:trHeight w:val="1400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912CA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533D7E"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26</w:t>
            </w:r>
            <w:r w:rsidR="00F93E33" w:rsidRPr="003C416B">
              <w:rPr>
                <w:rFonts w:ascii="Times New Roman" w:hAnsi="Times New Roman" w:cs="Times New Roman"/>
              </w:rPr>
              <w:t>00</w:t>
            </w:r>
            <w:r w:rsidRPr="003C416B">
              <w:rPr>
                <w:rFonts w:ascii="Times New Roman" w:hAnsi="Times New Roman" w:cs="Times New Roman"/>
              </w:rPr>
              <w:t>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912CA1" w:rsidRDefault="00912CA1" w:rsidP="004A62E9">
            <w:pPr>
              <w:rPr>
                <w:rFonts w:ascii="Times New Roman" w:hAnsi="Times New Roman" w:cs="Times New Roman"/>
              </w:rPr>
            </w:pPr>
          </w:p>
          <w:p w:rsidR="00912CA1" w:rsidRPr="003C416B" w:rsidRDefault="00912CA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Default="00F93E33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36,1</w:t>
            </w:r>
          </w:p>
          <w:p w:rsidR="00912CA1" w:rsidRDefault="00912CA1" w:rsidP="004A62E9">
            <w:pPr>
              <w:rPr>
                <w:rFonts w:ascii="Times New Roman" w:hAnsi="Times New Roman" w:cs="Times New Roman"/>
              </w:rPr>
            </w:pPr>
          </w:p>
          <w:p w:rsidR="00912CA1" w:rsidRPr="003C416B" w:rsidRDefault="00912CA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3002,0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912CA1" w:rsidRPr="003C416B" w:rsidRDefault="00912CA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912CA1" w:rsidRDefault="005E74C6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1</w:t>
            </w:r>
            <w:r w:rsidR="002B688B">
              <w:rPr>
                <w:rFonts w:ascii="Times New Roman" w:hAnsi="Times New Roman" w:cs="Times New Roman"/>
              </w:rPr>
              <w:t xml:space="preserve"> </w:t>
            </w:r>
            <w:r w:rsidR="00912CA1" w:rsidRPr="00912CA1">
              <w:rPr>
                <w:rFonts w:ascii="Times New Roman" w:hAnsi="Times New Roman" w:cs="Times New Roman"/>
              </w:rPr>
              <w:t xml:space="preserve"> 081</w:t>
            </w:r>
            <w:r w:rsidR="00912CA1">
              <w:rPr>
                <w:rFonts w:ascii="Times New Roman" w:hAnsi="Times New Roman" w:cs="Times New Roman"/>
                <w:lang w:val="en-US"/>
              </w:rPr>
              <w:t> </w:t>
            </w:r>
            <w:r w:rsidR="00912CA1">
              <w:rPr>
                <w:rFonts w:ascii="Times New Roman" w:hAnsi="Times New Roman" w:cs="Times New Roman"/>
              </w:rPr>
              <w:t>015, 05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912CA1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533D7E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</w:t>
            </w:r>
            <w:r w:rsidRPr="00FE2598">
              <w:rPr>
                <w:rFonts w:ascii="Times New Roman" w:hAnsi="Times New Roman" w:cs="Times New Roman"/>
              </w:rPr>
              <w:t>3</w:t>
            </w:r>
            <w:r w:rsidR="00A20C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 xml:space="preserve">Рыжов Олег Витальевич 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1718,0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139,5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1450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F95B7B" w:rsidP="00F80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291 391,00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533D7E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43</w:t>
            </w:r>
            <w:r w:rsidR="00A20C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Паулова Олеся Владимировна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сводно-аналитического отдела Управления сельского хозяйства</w:t>
            </w:r>
          </w:p>
        </w:tc>
        <w:tc>
          <w:tcPr>
            <w:tcW w:w="1328" w:type="dxa"/>
          </w:tcPr>
          <w:p w:rsidR="00533D7E" w:rsidRPr="003C416B" w:rsidRDefault="00533D7E" w:rsidP="004C2D3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533D7E" w:rsidRPr="003C416B" w:rsidRDefault="004C2D3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533D7E" w:rsidRPr="003C416B">
              <w:rPr>
                <w:rFonts w:ascii="Times New Roman" w:hAnsi="Times New Roman" w:cs="Times New Roman"/>
              </w:rPr>
              <w:t>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95,6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3D7E" w:rsidRPr="003C416B" w:rsidRDefault="004C2D3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348 452,59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4C2D36" w:rsidRPr="003C416B" w:rsidRDefault="004C2D36" w:rsidP="004A62E9">
            <w:pPr>
              <w:rPr>
                <w:rFonts w:ascii="Times New Roman" w:hAnsi="Times New Roman" w:cs="Times New Roman"/>
              </w:rPr>
            </w:pP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4C2D36" w:rsidRDefault="004C2D36" w:rsidP="004A62E9">
            <w:pPr>
              <w:rPr>
                <w:rFonts w:ascii="Times New Roman" w:hAnsi="Times New Roman" w:cs="Times New Roman"/>
              </w:rPr>
            </w:pPr>
          </w:p>
          <w:p w:rsidR="004C2D36" w:rsidRPr="003C416B" w:rsidRDefault="004C2D36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4C2D3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533D7E" w:rsidRPr="003C416B">
              <w:rPr>
                <w:rFonts w:ascii="Times New Roman" w:hAnsi="Times New Roman" w:cs="Times New Roman"/>
              </w:rPr>
              <w:t>долевая,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770E2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533D7E" w:rsidRPr="003C416B">
              <w:rPr>
                <w:rFonts w:ascii="Times New Roman" w:hAnsi="Times New Roman" w:cs="Times New Roman"/>
              </w:rPr>
              <w:t xml:space="preserve">долевая, </w:t>
            </w: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4C2D36" w:rsidRPr="003C416B" w:rsidRDefault="004C2D36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2800</w:t>
            </w:r>
            <w:r w:rsidR="004C2D36">
              <w:rPr>
                <w:rFonts w:ascii="Times New Roman" w:hAnsi="Times New Roman" w:cs="Times New Roman"/>
              </w:rPr>
              <w:t>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95,6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34,0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46,0</w:t>
            </w:r>
          </w:p>
          <w:p w:rsidR="004C2D36" w:rsidRDefault="004C2D36" w:rsidP="004A62E9">
            <w:pPr>
              <w:rPr>
                <w:rFonts w:ascii="Times New Roman" w:hAnsi="Times New Roman" w:cs="Times New Roman"/>
              </w:rPr>
            </w:pPr>
          </w:p>
          <w:p w:rsidR="004C2D36" w:rsidRPr="003C416B" w:rsidRDefault="004C2D36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1700</w:t>
            </w:r>
            <w:r w:rsidR="00FE259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4C2D36" w:rsidRDefault="004C2D36" w:rsidP="004A62E9">
            <w:pPr>
              <w:rPr>
                <w:rFonts w:ascii="Times New Roman" w:hAnsi="Times New Roman" w:cs="Times New Roman"/>
              </w:rPr>
            </w:pPr>
          </w:p>
          <w:p w:rsidR="004C2D36" w:rsidRPr="003C416B" w:rsidRDefault="004C2D36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Volksvagen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Pol</w:t>
            </w:r>
            <w:r w:rsidRPr="003C416B">
              <w:rPr>
                <w:rFonts w:ascii="Times New Roman" w:hAnsi="Times New Roman" w:cs="Times New Roman"/>
              </w:rPr>
              <w:t>о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21065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Kalina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мотоцикл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Днепр -16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мотоцикл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ИЖ –Планета 5</w:t>
            </w:r>
          </w:p>
        </w:tc>
        <w:tc>
          <w:tcPr>
            <w:tcW w:w="1276" w:type="dxa"/>
          </w:tcPr>
          <w:p w:rsidR="00533D7E" w:rsidRPr="003C416B" w:rsidRDefault="004C2D3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812 140,52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C2D3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4C2D36" w:rsidRDefault="004C2D36" w:rsidP="00D60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D6098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60" w:type="dxa"/>
          </w:tcPr>
          <w:p w:rsidR="00533D7E" w:rsidRPr="003C416B" w:rsidRDefault="00533D7E" w:rsidP="00D6098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4C2D3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D6098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4C2D36" w:rsidRDefault="004C2D36" w:rsidP="00D60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D6098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60" w:type="dxa"/>
          </w:tcPr>
          <w:p w:rsidR="00533D7E" w:rsidRPr="003C416B" w:rsidRDefault="00533D7E" w:rsidP="00D6098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4C2D3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533D7E" w:rsidP="00A20C40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</w:t>
            </w:r>
            <w:r w:rsidR="00A20C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Мартьянова Елена Анатольевна</w:t>
            </w:r>
          </w:p>
        </w:tc>
        <w:tc>
          <w:tcPr>
            <w:tcW w:w="1701" w:type="dxa"/>
          </w:tcPr>
          <w:p w:rsidR="00533D7E" w:rsidRPr="003C416B" w:rsidRDefault="003B550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="00533D7E" w:rsidRPr="003C416B">
              <w:rPr>
                <w:rFonts w:ascii="Times New Roman" w:hAnsi="Times New Roman" w:cs="Times New Roman"/>
              </w:rPr>
              <w:t>сводно-аналитическим отделом управления сельского хозяйства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B5508" w:rsidRDefault="003B5508" w:rsidP="004A62E9">
            <w:pPr>
              <w:rPr>
                <w:rFonts w:ascii="Times New Roman" w:hAnsi="Times New Roman" w:cs="Times New Roman"/>
              </w:rPr>
            </w:pPr>
          </w:p>
          <w:p w:rsidR="003B5508" w:rsidRDefault="003B5508" w:rsidP="004A62E9">
            <w:pPr>
              <w:rPr>
                <w:rFonts w:ascii="Times New Roman" w:hAnsi="Times New Roman" w:cs="Times New Roman"/>
              </w:rPr>
            </w:pPr>
          </w:p>
          <w:p w:rsidR="003B5508" w:rsidRPr="003C416B" w:rsidRDefault="003B550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66.3</w:t>
            </w:r>
          </w:p>
          <w:p w:rsidR="003B5508" w:rsidRDefault="003B5508" w:rsidP="004A62E9">
            <w:pPr>
              <w:rPr>
                <w:rFonts w:ascii="Times New Roman" w:hAnsi="Times New Roman" w:cs="Times New Roman"/>
              </w:rPr>
            </w:pPr>
          </w:p>
          <w:p w:rsidR="003B5508" w:rsidRDefault="003B5508" w:rsidP="004A62E9">
            <w:pPr>
              <w:rPr>
                <w:rFonts w:ascii="Times New Roman" w:hAnsi="Times New Roman" w:cs="Times New Roman"/>
              </w:rPr>
            </w:pPr>
          </w:p>
          <w:p w:rsidR="003B5508" w:rsidRPr="003C416B" w:rsidRDefault="003B550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850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B5508" w:rsidRDefault="003B5508" w:rsidP="004A62E9">
            <w:pPr>
              <w:rPr>
                <w:rFonts w:ascii="Times New Roman" w:hAnsi="Times New Roman" w:cs="Times New Roman"/>
              </w:rPr>
            </w:pPr>
          </w:p>
          <w:p w:rsidR="003B5508" w:rsidRDefault="003B5508" w:rsidP="004A62E9">
            <w:pPr>
              <w:rPr>
                <w:rFonts w:ascii="Times New Roman" w:hAnsi="Times New Roman" w:cs="Times New Roman"/>
              </w:rPr>
            </w:pPr>
          </w:p>
          <w:p w:rsidR="003B5508" w:rsidRPr="003C416B" w:rsidRDefault="003B550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3B550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481 833,02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3B5508" w:rsidRDefault="003B5508" w:rsidP="004A62E9">
            <w:pPr>
              <w:rPr>
                <w:rFonts w:ascii="Times New Roman" w:hAnsi="Times New Roman" w:cs="Times New Roman"/>
              </w:rPr>
            </w:pPr>
          </w:p>
          <w:p w:rsidR="003B5508" w:rsidRPr="003C416B" w:rsidRDefault="003B550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66,3</w:t>
            </w:r>
          </w:p>
          <w:p w:rsidR="003B5508" w:rsidRDefault="003B5508" w:rsidP="004A62E9">
            <w:pPr>
              <w:rPr>
                <w:rFonts w:ascii="Times New Roman" w:hAnsi="Times New Roman" w:cs="Times New Roman"/>
              </w:rPr>
            </w:pPr>
          </w:p>
          <w:p w:rsidR="003B5508" w:rsidRPr="003C416B" w:rsidRDefault="003B550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850" w:type="dxa"/>
          </w:tcPr>
          <w:p w:rsidR="00533D7E" w:rsidRDefault="00533D7E" w:rsidP="003B5508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B5508" w:rsidRDefault="003B5508" w:rsidP="003B5508">
            <w:pPr>
              <w:rPr>
                <w:rFonts w:ascii="Times New Roman" w:hAnsi="Times New Roman" w:cs="Times New Roman"/>
              </w:rPr>
            </w:pPr>
          </w:p>
          <w:p w:rsidR="003B5508" w:rsidRPr="003C416B" w:rsidRDefault="003B5508" w:rsidP="003B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Pr="003C416B" w:rsidRDefault="000B440B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44</w:t>
            </w:r>
            <w:r w:rsidR="00A20C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Девяткина Наталья Викторовна</w:t>
            </w:r>
          </w:p>
        </w:tc>
        <w:tc>
          <w:tcPr>
            <w:tcW w:w="1701" w:type="dxa"/>
          </w:tcPr>
          <w:p w:rsidR="00533D7E" w:rsidRPr="003C416B" w:rsidRDefault="00533D7E" w:rsidP="005B6EF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и.о.</w:t>
            </w:r>
            <w:r w:rsidR="005B6EFE">
              <w:rPr>
                <w:rFonts w:ascii="Times New Roman" w:hAnsi="Times New Roman" w:cs="Times New Roman"/>
              </w:rPr>
              <w:t xml:space="preserve"> начальника юридического отдела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5B6EFE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B6EFE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293 478,30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FE2598" w:rsidRDefault="00533D7E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jc w:val="center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</w:t>
            </w:r>
            <w:r w:rsidR="00A20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Еремкина Ольга Михайловна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и.о. начальника муниципального архива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964EF5" w:rsidRDefault="00964EF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64EF5" w:rsidRPr="003C416B" w:rsidRDefault="00964EF5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964EF5" w:rsidRDefault="00964EF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64EF5" w:rsidRDefault="00964EF5" w:rsidP="004A62E9">
            <w:pPr>
              <w:rPr>
                <w:rFonts w:ascii="Times New Roman" w:hAnsi="Times New Roman" w:cs="Times New Roman"/>
              </w:rPr>
            </w:pPr>
          </w:p>
          <w:p w:rsidR="00964EF5" w:rsidRPr="003C416B" w:rsidRDefault="00964EF5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4000,0</w:t>
            </w: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964EF5" w:rsidRDefault="00964EF5" w:rsidP="004A62E9">
            <w:pPr>
              <w:rPr>
                <w:rFonts w:ascii="Times New Roman" w:hAnsi="Times New Roman" w:cs="Times New Roman"/>
              </w:rPr>
            </w:pPr>
          </w:p>
          <w:p w:rsidR="00964EF5" w:rsidRDefault="00964EF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964EF5" w:rsidRPr="003C416B" w:rsidRDefault="00964EF5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51,7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964EF5" w:rsidRDefault="00964EF5" w:rsidP="004A62E9">
            <w:pPr>
              <w:rPr>
                <w:rFonts w:ascii="Times New Roman" w:hAnsi="Times New Roman" w:cs="Times New Roman"/>
              </w:rPr>
            </w:pPr>
          </w:p>
          <w:p w:rsidR="00964EF5" w:rsidRDefault="00964EF5" w:rsidP="004A62E9">
            <w:pPr>
              <w:rPr>
                <w:rFonts w:ascii="Times New Roman" w:hAnsi="Times New Roman" w:cs="Times New Roman"/>
              </w:rPr>
            </w:pPr>
          </w:p>
          <w:p w:rsidR="00533D7E" w:rsidRDefault="00964EF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4EF5" w:rsidRDefault="00964EF5" w:rsidP="004A62E9">
            <w:pPr>
              <w:rPr>
                <w:rFonts w:ascii="Times New Roman" w:hAnsi="Times New Roman" w:cs="Times New Roman"/>
              </w:rPr>
            </w:pPr>
          </w:p>
          <w:p w:rsidR="00964EF5" w:rsidRPr="003C416B" w:rsidRDefault="00964EF5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3B550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375 104,98</w:t>
            </w:r>
          </w:p>
        </w:tc>
        <w:tc>
          <w:tcPr>
            <w:tcW w:w="1603" w:type="dxa"/>
          </w:tcPr>
          <w:p w:rsidR="00533D7E" w:rsidRPr="003C416B" w:rsidRDefault="00770E22" w:rsidP="008C2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дома и земельный участок (</w:t>
            </w:r>
            <w:r w:rsidR="008C2420">
              <w:rPr>
                <w:rFonts w:ascii="Times New Roman" w:hAnsi="Times New Roman" w:cs="Times New Roman"/>
              </w:rPr>
              <w:t xml:space="preserve">накопления за предыдущие годы и </w:t>
            </w:r>
            <w:r w:rsidR="003B5508">
              <w:rPr>
                <w:rFonts w:ascii="Times New Roman" w:hAnsi="Times New Roman" w:cs="Times New Roman"/>
              </w:rPr>
              <w:t xml:space="preserve"> кредит для приобретения недвижимости)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1/4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4000,0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51,7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ВАЗ </w:t>
            </w:r>
            <w:r w:rsidRPr="003C416B">
              <w:rPr>
                <w:rFonts w:ascii="Times New Roman" w:hAnsi="Times New Roman" w:cs="Times New Roman"/>
                <w:lang w:val="en-US"/>
              </w:rPr>
              <w:t>LADA</w:t>
            </w:r>
            <w:r w:rsidRPr="003C416B">
              <w:rPr>
                <w:rFonts w:ascii="Times New Roman" w:hAnsi="Times New Roman" w:cs="Times New Roman"/>
              </w:rPr>
              <w:t>, 219210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FE2598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ГАЗ 3009АЗ</w:t>
            </w:r>
          </w:p>
          <w:p w:rsidR="00533D7E" w:rsidRPr="00FE2598" w:rsidRDefault="00405BF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прицеп К</w:t>
            </w:r>
            <w:r w:rsidR="00533D7E" w:rsidRPr="003C416B">
              <w:rPr>
                <w:rFonts w:ascii="Times New Roman" w:hAnsi="Times New Roman" w:cs="Times New Roman"/>
              </w:rPr>
              <w:t>М381021</w:t>
            </w:r>
          </w:p>
        </w:tc>
        <w:tc>
          <w:tcPr>
            <w:tcW w:w="1276" w:type="dxa"/>
          </w:tcPr>
          <w:p w:rsidR="00533D7E" w:rsidRPr="003C416B" w:rsidRDefault="00405BF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4000,0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51,7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0B440B">
        <w:trPr>
          <w:trHeight w:val="553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33D7E" w:rsidRPr="003C416B">
              <w:rPr>
                <w:rFonts w:ascii="Times New Roman" w:hAnsi="Times New Roman" w:cs="Times New Roman"/>
              </w:rPr>
              <w:t>вартира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0B440B" w:rsidRDefault="00533D7E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40B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Pr="003C416B" w:rsidRDefault="00FE2598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0B440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0B440B" w:rsidRPr="003C416B" w:rsidRDefault="00A20C40" w:rsidP="003C416B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442</w:t>
            </w:r>
          </w:p>
        </w:tc>
        <w:tc>
          <w:tcPr>
            <w:tcW w:w="2126" w:type="dxa"/>
          </w:tcPr>
          <w:p w:rsidR="000B440B" w:rsidRPr="00770E22" w:rsidRDefault="000B440B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Сыркина Елена Геннадьевна</w:t>
            </w:r>
          </w:p>
        </w:tc>
        <w:tc>
          <w:tcPr>
            <w:tcW w:w="1701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начальника отдела по бухгалтерскому учету </w:t>
            </w:r>
          </w:p>
        </w:tc>
        <w:tc>
          <w:tcPr>
            <w:tcW w:w="1328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760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B440B" w:rsidRPr="003C416B" w:rsidRDefault="00AF1D8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365 540,28</w:t>
            </w:r>
          </w:p>
        </w:tc>
        <w:tc>
          <w:tcPr>
            <w:tcW w:w="1603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B440B" w:rsidRPr="003C416B" w:rsidTr="003C416B">
        <w:trPr>
          <w:trHeight w:val="188"/>
        </w:trPr>
        <w:tc>
          <w:tcPr>
            <w:tcW w:w="568" w:type="dxa"/>
            <w:vMerge/>
          </w:tcPr>
          <w:p w:rsidR="000B440B" w:rsidRDefault="000B440B" w:rsidP="003C416B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1D86" w:rsidRDefault="00AF1D8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AF1D86" w:rsidRDefault="00AF1D8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B440B">
              <w:rPr>
                <w:rFonts w:ascii="Times New Roman" w:hAnsi="Times New Roman" w:cs="Times New Roman"/>
              </w:rPr>
              <w:t>ндивидуальная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E2598" w:rsidRDefault="00AF1D8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F1D86" w:rsidRDefault="00AF1D8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AF1D86" w:rsidRDefault="00AF1D86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</w:p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3800,0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FE2598" w:rsidRDefault="00AF1D8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AF1D86" w:rsidRDefault="00AF1D86" w:rsidP="004A62E9">
            <w:pPr>
              <w:rPr>
                <w:rFonts w:ascii="Times New Roman" w:hAnsi="Times New Roman" w:cs="Times New Roman"/>
              </w:rPr>
            </w:pPr>
          </w:p>
          <w:p w:rsidR="00AF1D86" w:rsidRDefault="00AF1D86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60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598" w:rsidRDefault="00AF1D8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1D86" w:rsidRDefault="00AF1D86" w:rsidP="004A62E9">
            <w:pPr>
              <w:rPr>
                <w:rFonts w:ascii="Times New Roman" w:hAnsi="Times New Roman" w:cs="Times New Roman"/>
              </w:rPr>
            </w:pPr>
          </w:p>
          <w:p w:rsidR="00AF1D86" w:rsidRDefault="00AF1D86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B440B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709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440B" w:rsidRPr="003C416B" w:rsidRDefault="000B440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440B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E2598" w:rsidRPr="00646210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 w:rsidRPr="006462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CEDIA</w:t>
            </w:r>
          </w:p>
          <w:p w:rsidR="00FE2598" w:rsidRPr="00646210" w:rsidRDefault="00FE2598" w:rsidP="004A62E9">
            <w:pPr>
              <w:rPr>
                <w:rFonts w:ascii="Times New Roman" w:hAnsi="Times New Roman" w:cs="Times New Roman"/>
              </w:rPr>
            </w:pPr>
          </w:p>
          <w:p w:rsid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.трактор колесный</w:t>
            </w:r>
          </w:p>
          <w:p w:rsidR="00FE2598" w:rsidRPr="00FE2598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Т-25 А</w:t>
            </w:r>
          </w:p>
        </w:tc>
        <w:tc>
          <w:tcPr>
            <w:tcW w:w="1276" w:type="dxa"/>
          </w:tcPr>
          <w:p w:rsidR="000B440B" w:rsidRDefault="00AF1D8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753 228,79</w:t>
            </w:r>
          </w:p>
        </w:tc>
        <w:tc>
          <w:tcPr>
            <w:tcW w:w="1603" w:type="dxa"/>
          </w:tcPr>
          <w:p w:rsidR="000B440B" w:rsidRDefault="000B44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D7F0F" w:rsidRPr="003C416B" w:rsidTr="003C416B">
        <w:trPr>
          <w:trHeight w:val="188"/>
        </w:trPr>
        <w:tc>
          <w:tcPr>
            <w:tcW w:w="568" w:type="dxa"/>
            <w:vMerge w:val="restart"/>
          </w:tcPr>
          <w:p w:rsidR="006D7F0F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2126" w:type="dxa"/>
          </w:tcPr>
          <w:p w:rsidR="006D7F0F" w:rsidRPr="00770E22" w:rsidRDefault="006D7F0F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Вяткина Юлия Александровна</w:t>
            </w:r>
          </w:p>
        </w:tc>
        <w:tc>
          <w:tcPr>
            <w:tcW w:w="1701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Заместитель </w:t>
            </w:r>
            <w:r w:rsidR="002B688B" w:rsidRPr="003C416B">
              <w:rPr>
                <w:rFonts w:ascii="Times New Roman" w:hAnsi="Times New Roman" w:cs="Times New Roman"/>
              </w:rPr>
              <w:t>Главы Чамзинского</w:t>
            </w:r>
            <w:r w:rsidR="00A26D5F" w:rsidRPr="003C416B">
              <w:rPr>
                <w:rFonts w:ascii="Times New Roman" w:hAnsi="Times New Roman" w:cs="Times New Roman"/>
              </w:rPr>
              <w:t xml:space="preserve"> муниципального района, </w:t>
            </w:r>
            <w:r w:rsidRPr="003C416B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328" w:type="dxa"/>
          </w:tcPr>
          <w:p w:rsidR="006D7F0F" w:rsidRPr="003C416B" w:rsidRDefault="006D7F0F" w:rsidP="006A3B61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FE2598" w:rsidRDefault="006A3B6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E2598">
              <w:rPr>
                <w:rFonts w:ascii="Times New Roman" w:hAnsi="Times New Roman" w:cs="Times New Roman"/>
              </w:rPr>
              <w:t xml:space="preserve">долевая </w:t>
            </w:r>
          </w:p>
          <w:p w:rsidR="006D7F0F" w:rsidRPr="003C416B" w:rsidRDefault="00FE2598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D07C5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709" w:type="dxa"/>
          </w:tcPr>
          <w:p w:rsidR="006D7F0F" w:rsidRPr="003C416B" w:rsidRDefault="00D07C5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1188,0</w:t>
            </w:r>
          </w:p>
        </w:tc>
        <w:tc>
          <w:tcPr>
            <w:tcW w:w="850" w:type="dxa"/>
          </w:tcPr>
          <w:p w:rsidR="006D7F0F" w:rsidRPr="003C416B" w:rsidRDefault="00D07C54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6D7F0F" w:rsidRPr="003C416B" w:rsidRDefault="006A3B6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 w:rsidR="006D7F0F" w:rsidRPr="003C416B">
              <w:rPr>
                <w:rFonts w:ascii="Times New Roman" w:hAnsi="Times New Roman" w:cs="Times New Roman"/>
                <w:lang w:val="en-US"/>
              </w:rPr>
              <w:t>malibu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7F0F" w:rsidRPr="003C416B" w:rsidRDefault="006A3B6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473 805,09</w:t>
            </w:r>
          </w:p>
        </w:tc>
        <w:tc>
          <w:tcPr>
            <w:tcW w:w="1603" w:type="dxa"/>
          </w:tcPr>
          <w:p w:rsidR="006D7F0F" w:rsidRPr="003C416B" w:rsidRDefault="006D7F0F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D7F0F" w:rsidRPr="003C416B" w:rsidTr="003C416B">
        <w:trPr>
          <w:trHeight w:val="775"/>
        </w:trPr>
        <w:tc>
          <w:tcPr>
            <w:tcW w:w="568" w:type="dxa"/>
            <w:vMerge/>
          </w:tcPr>
          <w:p w:rsidR="006D7F0F" w:rsidRPr="003C416B" w:rsidRDefault="006D7F0F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85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4C5A9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D7F0F" w:rsidRPr="003C416B" w:rsidRDefault="006A3B6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136 000,00</w:t>
            </w:r>
          </w:p>
        </w:tc>
        <w:tc>
          <w:tcPr>
            <w:tcW w:w="1603" w:type="dxa"/>
          </w:tcPr>
          <w:p w:rsidR="006D7F0F" w:rsidRPr="003C416B" w:rsidRDefault="006D7F0F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D7F0F" w:rsidRPr="003C416B" w:rsidTr="003C416B">
        <w:trPr>
          <w:trHeight w:val="188"/>
        </w:trPr>
        <w:tc>
          <w:tcPr>
            <w:tcW w:w="568" w:type="dxa"/>
            <w:vMerge/>
          </w:tcPr>
          <w:p w:rsidR="006D7F0F" w:rsidRPr="003C416B" w:rsidRDefault="006D7F0F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D7F0F" w:rsidRPr="003C416B" w:rsidRDefault="006D7F0F" w:rsidP="00457BE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6D7F0F" w:rsidRPr="003C416B" w:rsidRDefault="006A3B6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D7F0F" w:rsidRPr="003C416B">
              <w:rPr>
                <w:rFonts w:ascii="Times New Roman" w:hAnsi="Times New Roman" w:cs="Times New Roman"/>
              </w:rPr>
              <w:t>долевая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</w:t>
            </w:r>
            <w:r w:rsidR="006A3B61">
              <w:rPr>
                <w:rFonts w:ascii="Times New Roman" w:hAnsi="Times New Roman" w:cs="Times New Roman"/>
              </w:rPr>
              <w:t xml:space="preserve"> 080,17</w:t>
            </w:r>
          </w:p>
        </w:tc>
        <w:tc>
          <w:tcPr>
            <w:tcW w:w="1603" w:type="dxa"/>
          </w:tcPr>
          <w:p w:rsidR="006D7F0F" w:rsidRPr="003C416B" w:rsidRDefault="006D7F0F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D7F0F" w:rsidRPr="003C416B" w:rsidTr="003C416B">
        <w:trPr>
          <w:trHeight w:val="188"/>
        </w:trPr>
        <w:tc>
          <w:tcPr>
            <w:tcW w:w="568" w:type="dxa"/>
            <w:vMerge/>
          </w:tcPr>
          <w:p w:rsidR="006D7F0F" w:rsidRPr="003C416B" w:rsidRDefault="006D7F0F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D7F0F" w:rsidRPr="003C416B" w:rsidRDefault="006D7F0F" w:rsidP="00457BE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6D7F0F" w:rsidRPr="003C416B" w:rsidRDefault="006A3B6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6D7F0F" w:rsidRPr="003C416B">
              <w:rPr>
                <w:rFonts w:ascii="Times New Roman" w:hAnsi="Times New Roman" w:cs="Times New Roman"/>
              </w:rPr>
              <w:t>долевая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D7F0F" w:rsidRPr="003C416B" w:rsidRDefault="006A3B61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2 809,33</w:t>
            </w:r>
          </w:p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6D7F0F" w:rsidRPr="003C416B" w:rsidRDefault="006D7F0F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D7F0F" w:rsidRPr="003C416B" w:rsidTr="003C416B">
        <w:trPr>
          <w:trHeight w:val="188"/>
        </w:trPr>
        <w:tc>
          <w:tcPr>
            <w:tcW w:w="568" w:type="dxa"/>
            <w:vMerge/>
          </w:tcPr>
          <w:p w:rsidR="006D7F0F" w:rsidRPr="003C416B" w:rsidRDefault="006D7F0F" w:rsidP="004A62E9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709" w:type="dxa"/>
          </w:tcPr>
          <w:p w:rsidR="006D7F0F" w:rsidRPr="003C416B" w:rsidRDefault="004C5A9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="006D7F0F" w:rsidRPr="003C416B">
              <w:rPr>
                <w:rFonts w:ascii="Times New Roman" w:hAnsi="Times New Roman" w:cs="Times New Roman"/>
              </w:rPr>
              <w:t>56.6</w:t>
            </w:r>
          </w:p>
        </w:tc>
        <w:tc>
          <w:tcPr>
            <w:tcW w:w="850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6D7F0F" w:rsidRPr="003C416B" w:rsidRDefault="006D7F0F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Паунькина Елена Николаевна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16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управления, главный бухгалтер, финансового управления</w:t>
            </w:r>
          </w:p>
        </w:tc>
        <w:tc>
          <w:tcPr>
            <w:tcW w:w="1328" w:type="dxa"/>
          </w:tcPr>
          <w:p w:rsidR="00533D7E" w:rsidRPr="003C416B" w:rsidRDefault="00533D7E" w:rsidP="00457BE6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533D7E" w:rsidRPr="003C416B" w:rsidRDefault="00457BE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</w:t>
            </w:r>
            <w:r w:rsidR="00533D7E" w:rsidRPr="003C416B">
              <w:rPr>
                <w:rFonts w:ascii="Times New Roman" w:hAnsi="Times New Roman" w:cs="Times New Roman"/>
              </w:rPr>
              <w:t>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457BE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411 931,02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lang w:val="en-US"/>
              </w:rPr>
            </w:pP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1/3 доля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42,5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lastRenderedPageBreak/>
              <w:t>ВАЗ 2112</w:t>
            </w:r>
          </w:p>
        </w:tc>
        <w:tc>
          <w:tcPr>
            <w:tcW w:w="1276" w:type="dxa"/>
          </w:tcPr>
          <w:p w:rsidR="00533D7E" w:rsidRPr="003C416B" w:rsidRDefault="00457BE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526 698,28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 w:val="restart"/>
          </w:tcPr>
          <w:p w:rsidR="00533D7E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445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Столярова Ольга Николаевна</w:t>
            </w:r>
          </w:p>
        </w:tc>
        <w:tc>
          <w:tcPr>
            <w:tcW w:w="1701" w:type="dxa"/>
          </w:tcPr>
          <w:p w:rsidR="00533D7E" w:rsidRPr="003C416B" w:rsidRDefault="00FC15EF" w:rsidP="00DF4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доходов финансового управления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770E22" w:rsidRPr="003C416B" w:rsidRDefault="00770E22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68,9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770E22" w:rsidRPr="003C416B" w:rsidRDefault="00770E22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1009,0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770E22" w:rsidRPr="003C416B" w:rsidRDefault="00770E22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FC15EF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323 291,42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1009,0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FC15EF" w:rsidRDefault="00FC15EF" w:rsidP="004A62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</w:p>
        </w:tc>
        <w:tc>
          <w:tcPr>
            <w:tcW w:w="1276" w:type="dxa"/>
          </w:tcPr>
          <w:p w:rsidR="00533D7E" w:rsidRPr="003C416B" w:rsidRDefault="00FC15EF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576 988,97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  <w:vMerge/>
          </w:tcPr>
          <w:p w:rsidR="00533D7E" w:rsidRPr="003C416B" w:rsidRDefault="00533D7E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жилой дом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68,9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1009,0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Волкова Елена Петровна</w:t>
            </w:r>
          </w:p>
        </w:tc>
        <w:tc>
          <w:tcPr>
            <w:tcW w:w="1701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заведующего бюджетным отделом финансового управления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1D4E0B" w:rsidRPr="003C416B" w:rsidRDefault="001D4E0B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500,0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48,3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813C02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1D4E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299 793,16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  <w:lang w:val="en-US"/>
              </w:rPr>
            </w:pPr>
          </w:p>
          <w:p w:rsidR="00533D7E" w:rsidRPr="00813C02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Наумкина Тамара Петровна</w:t>
            </w:r>
          </w:p>
        </w:tc>
        <w:tc>
          <w:tcPr>
            <w:tcW w:w="1701" w:type="dxa"/>
          </w:tcPr>
          <w:p w:rsidR="00533D7E" w:rsidRPr="003C416B" w:rsidRDefault="002B688B" w:rsidP="00A26D5F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заведующего</w:t>
            </w:r>
            <w:r w:rsidR="00A26D5F" w:rsidRPr="003C416B">
              <w:rPr>
                <w:rFonts w:ascii="Times New Roman" w:hAnsi="Times New Roman" w:cs="Times New Roman"/>
              </w:rPr>
              <w:t xml:space="preserve"> отделом по бухгалтерскому учету ф</w:t>
            </w:r>
            <w:r w:rsidR="00DF4E88" w:rsidRPr="003C416B">
              <w:rPr>
                <w:rFonts w:ascii="Times New Roman" w:hAnsi="Times New Roman" w:cs="Times New Roman"/>
              </w:rPr>
              <w:t xml:space="preserve">инансового управления </w:t>
            </w:r>
          </w:p>
        </w:tc>
        <w:tc>
          <w:tcPr>
            <w:tcW w:w="1328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  <w:p w:rsidR="00F92D46" w:rsidRPr="003C416B" w:rsidRDefault="00F92D46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гараж</w:t>
            </w: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Pr="003C416B" w:rsidRDefault="00D6717D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2/3 доли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Default="00F92D4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F92D46" w:rsidRPr="003C416B" w:rsidRDefault="00F92D46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77,4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F92D4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276" w:type="dxa"/>
          </w:tcPr>
          <w:p w:rsidR="00533D7E" w:rsidRPr="003C416B" w:rsidRDefault="00F92D46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361 409,77</w:t>
            </w:r>
          </w:p>
        </w:tc>
        <w:tc>
          <w:tcPr>
            <w:tcW w:w="1603" w:type="dxa"/>
          </w:tcPr>
          <w:p w:rsidR="00533D7E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548</w:t>
            </w:r>
          </w:p>
        </w:tc>
        <w:tc>
          <w:tcPr>
            <w:tcW w:w="2126" w:type="dxa"/>
          </w:tcPr>
          <w:p w:rsidR="00533D7E" w:rsidRPr="00770E22" w:rsidRDefault="00533D7E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Баринова Ольга Юрьевна</w:t>
            </w:r>
          </w:p>
        </w:tc>
        <w:tc>
          <w:tcPr>
            <w:tcW w:w="1701" w:type="dxa"/>
          </w:tcPr>
          <w:p w:rsidR="00533D7E" w:rsidRPr="003C416B" w:rsidRDefault="00533D7E" w:rsidP="00A26D5F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 ВАЗ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21124</w:t>
            </w:r>
          </w:p>
        </w:tc>
        <w:tc>
          <w:tcPr>
            <w:tcW w:w="1276" w:type="dxa"/>
          </w:tcPr>
          <w:p w:rsidR="00533D7E" w:rsidRPr="003C416B" w:rsidRDefault="00550B57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241 414,04</w:t>
            </w:r>
          </w:p>
        </w:tc>
        <w:tc>
          <w:tcPr>
            <w:tcW w:w="1603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813C02" w:rsidRDefault="00533D7E" w:rsidP="004A62E9"/>
        </w:tc>
      </w:tr>
      <w:tr w:rsidR="00533D7E" w:rsidRPr="003C416B" w:rsidTr="003C416B">
        <w:trPr>
          <w:trHeight w:val="188"/>
        </w:trPr>
        <w:tc>
          <w:tcPr>
            <w:tcW w:w="568" w:type="dxa"/>
          </w:tcPr>
          <w:p w:rsidR="00533D7E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2126" w:type="dxa"/>
          </w:tcPr>
          <w:p w:rsidR="00533D7E" w:rsidRPr="00770E22" w:rsidRDefault="005E74C6" w:rsidP="005E74C6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Иошина Ирина Александровна</w:t>
            </w:r>
          </w:p>
        </w:tc>
        <w:tc>
          <w:tcPr>
            <w:tcW w:w="1701" w:type="dxa"/>
          </w:tcPr>
          <w:p w:rsidR="00533D7E" w:rsidRPr="003C416B" w:rsidRDefault="000831B9" w:rsidP="002B688B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управления, заведующий бюджетным отделом</w:t>
            </w:r>
          </w:p>
        </w:tc>
        <w:tc>
          <w:tcPr>
            <w:tcW w:w="1328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533D7E" w:rsidRPr="003C416B" w:rsidRDefault="000831B9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60</w:t>
            </w:r>
            <w:r w:rsidR="00533D7E" w:rsidRPr="003C416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33D7E" w:rsidRPr="003C416B" w:rsidRDefault="00533D7E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33D7E" w:rsidRPr="003C416B" w:rsidRDefault="001D4E0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364 834,84</w:t>
            </w:r>
          </w:p>
        </w:tc>
        <w:tc>
          <w:tcPr>
            <w:tcW w:w="1603" w:type="dxa"/>
          </w:tcPr>
          <w:p w:rsidR="00533D7E" w:rsidRPr="003C416B" w:rsidRDefault="00533D7E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</w:t>
            </w:r>
            <w:r w:rsidRPr="003C416B">
              <w:rPr>
                <w:rFonts w:ascii="Times New Roman" w:hAnsi="Times New Roman" w:cs="Times New Roman"/>
                <w:lang w:val="en-US"/>
              </w:rPr>
              <w:t>5</w:t>
            </w:r>
            <w:r w:rsidR="00A20C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3C416B" w:rsidRPr="00770E22" w:rsidRDefault="003C416B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Кудрявкина Ирина Александровна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фина</w:t>
            </w:r>
            <w:r w:rsidR="002B688B">
              <w:rPr>
                <w:rFonts w:ascii="Times New Roman" w:hAnsi="Times New Roman" w:cs="Times New Roman"/>
              </w:rPr>
              <w:t>н</w:t>
            </w:r>
            <w:r w:rsidRPr="003C416B">
              <w:rPr>
                <w:rFonts w:ascii="Times New Roman" w:hAnsi="Times New Roman" w:cs="Times New Roman"/>
              </w:rPr>
              <w:t xml:space="preserve">сового </w:t>
            </w:r>
            <w:r w:rsidR="002B688B" w:rsidRPr="003C416B">
              <w:rPr>
                <w:rFonts w:ascii="Times New Roman" w:hAnsi="Times New Roman" w:cs="Times New Roman"/>
              </w:rPr>
              <w:t>управления, заведующий</w:t>
            </w:r>
            <w:r w:rsidRPr="003C416B">
              <w:rPr>
                <w:rFonts w:ascii="Times New Roman" w:hAnsi="Times New Roman" w:cs="Times New Roman"/>
              </w:rPr>
              <w:t xml:space="preserve"> отделом доходов</w:t>
            </w:r>
          </w:p>
        </w:tc>
        <w:tc>
          <w:tcPr>
            <w:tcW w:w="1328" w:type="dxa"/>
          </w:tcPr>
          <w:p w:rsidR="003C416B" w:rsidRPr="003C416B" w:rsidRDefault="003C416B" w:rsidP="00F101D5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F101D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803 200,99</w:t>
            </w:r>
          </w:p>
        </w:tc>
        <w:tc>
          <w:tcPr>
            <w:tcW w:w="1603" w:type="dxa"/>
          </w:tcPr>
          <w:p w:rsidR="003C416B" w:rsidRDefault="00770E2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70E22">
              <w:rPr>
                <w:rFonts w:ascii="Times New Roman" w:hAnsi="Times New Roman" w:cs="Times New Roman"/>
              </w:rPr>
              <w:t>вартира</w:t>
            </w:r>
          </w:p>
          <w:p w:rsidR="00770E22" w:rsidRPr="00770E22" w:rsidRDefault="00770E2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 долевого участия в строительстве жилого дома, кредит Приобретение строящегося жилья)</w:t>
            </w:r>
          </w:p>
          <w:p w:rsidR="00770E22" w:rsidRPr="003C416B" w:rsidRDefault="00770E22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  <w:lang w:val="en-US"/>
              </w:rPr>
            </w:pPr>
            <w:r w:rsidRPr="003C416B">
              <w:rPr>
                <w:rFonts w:ascii="Times New Roman" w:hAnsi="Times New Roman" w:cs="Times New Roman"/>
                <w:lang w:val="en-US"/>
              </w:rPr>
              <w:t>56.7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ФИАТ 178 </w:t>
            </w:r>
            <w:r w:rsidRPr="003C416B">
              <w:rPr>
                <w:rFonts w:ascii="Times New Roman" w:hAnsi="Times New Roman" w:cs="Times New Roman"/>
                <w:lang w:val="en-US"/>
              </w:rPr>
              <w:t>CYNIA</w:t>
            </w:r>
            <w:r w:rsidRPr="003C416B">
              <w:rPr>
                <w:rFonts w:ascii="Times New Roman" w:hAnsi="Times New Roman" w:cs="Times New Roman"/>
              </w:rPr>
              <w:t xml:space="preserve"> </w:t>
            </w:r>
            <w:r w:rsidRPr="003C416B">
              <w:rPr>
                <w:rFonts w:ascii="Times New Roman" w:hAnsi="Times New Roman" w:cs="Times New Roman"/>
                <w:lang w:val="en-US"/>
              </w:rPr>
              <w:t>Albea</w:t>
            </w:r>
          </w:p>
        </w:tc>
        <w:tc>
          <w:tcPr>
            <w:tcW w:w="1276" w:type="dxa"/>
          </w:tcPr>
          <w:p w:rsidR="003C416B" w:rsidRPr="003C416B" w:rsidRDefault="00F101D5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484 776,70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770E22" w:rsidRDefault="00770E22" w:rsidP="00770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70E22">
              <w:rPr>
                <w:rFonts w:ascii="Times New Roman" w:hAnsi="Times New Roman" w:cs="Times New Roman"/>
              </w:rPr>
              <w:t>вартира</w:t>
            </w:r>
          </w:p>
          <w:p w:rsidR="003C416B" w:rsidRPr="00770E22" w:rsidRDefault="00770E2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 долевого участия в строительстве жилого дома, кредит Приобретение строящегося жилья)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 w:val="restart"/>
          </w:tcPr>
          <w:p w:rsidR="003C416B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2126" w:type="dxa"/>
          </w:tcPr>
          <w:p w:rsidR="003C416B" w:rsidRPr="00770E22" w:rsidRDefault="003C416B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Гавричева Мария Александровна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начальника отдела по бухгалтерскому учету</w:t>
            </w: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Pr="003C416B" w:rsidRDefault="00D6717D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3C416B" w:rsidRDefault="00952C3A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52C3A" w:rsidRPr="003C416B" w:rsidRDefault="00952C3A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59,8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952C3A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332 334,12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</w:p>
          <w:p w:rsidR="00AE1CF4" w:rsidRDefault="00AE1CF4" w:rsidP="004A62E9">
            <w:pPr>
              <w:rPr>
                <w:rFonts w:ascii="Times New Roman" w:hAnsi="Times New Roman" w:cs="Times New Roman"/>
              </w:rPr>
            </w:pPr>
          </w:p>
          <w:p w:rsidR="00AE1CF4" w:rsidRPr="003C416B" w:rsidRDefault="00AE1CF4" w:rsidP="004A62E9">
            <w:pPr>
              <w:rPr>
                <w:rFonts w:ascii="Times New Roman" w:hAnsi="Times New Roman" w:cs="Times New Roman"/>
              </w:rPr>
            </w:pPr>
          </w:p>
          <w:p w:rsidR="003C416B" w:rsidRPr="003C416B" w:rsidRDefault="003C416B" w:rsidP="004A62E9"/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952C3A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3C416B"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41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1276" w:type="dxa"/>
          </w:tcPr>
          <w:p w:rsidR="003C416B" w:rsidRPr="003C416B" w:rsidRDefault="00952C3A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474 753,85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952C3A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3C416B" w:rsidRPr="003C416B" w:rsidRDefault="003C416B" w:rsidP="004A62E9"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C416B" w:rsidRPr="003C416B" w:rsidTr="003C416B">
        <w:trPr>
          <w:trHeight w:val="188"/>
        </w:trPr>
        <w:tc>
          <w:tcPr>
            <w:tcW w:w="568" w:type="dxa"/>
            <w:vMerge/>
          </w:tcPr>
          <w:p w:rsidR="003C416B" w:rsidRPr="003C416B" w:rsidRDefault="003C416B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256C3" w:rsidRPr="003C416B" w:rsidRDefault="00B256C3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долевая</w:t>
            </w:r>
          </w:p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76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C416B" w:rsidRPr="003C416B" w:rsidRDefault="0031159B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52C3A">
              <w:rPr>
                <w:rFonts w:ascii="Times New Roman" w:hAnsi="Times New Roman" w:cs="Times New Roman"/>
              </w:rPr>
              <w:t xml:space="preserve">е имеет </w:t>
            </w:r>
          </w:p>
        </w:tc>
        <w:tc>
          <w:tcPr>
            <w:tcW w:w="1603" w:type="dxa"/>
          </w:tcPr>
          <w:p w:rsidR="003C416B" w:rsidRPr="003C416B" w:rsidRDefault="003C416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3C416B" w:rsidRPr="003C416B" w:rsidRDefault="003C416B" w:rsidP="004A62E9"/>
        </w:tc>
      </w:tr>
      <w:tr w:rsidR="00813C02" w:rsidRPr="003C416B" w:rsidTr="003C416B">
        <w:trPr>
          <w:trHeight w:val="188"/>
        </w:trPr>
        <w:tc>
          <w:tcPr>
            <w:tcW w:w="568" w:type="dxa"/>
            <w:vMerge w:val="restart"/>
          </w:tcPr>
          <w:p w:rsidR="00813C02" w:rsidRPr="003C416B" w:rsidRDefault="00A20C40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2126" w:type="dxa"/>
          </w:tcPr>
          <w:p w:rsidR="00813C02" w:rsidRPr="00770E22" w:rsidRDefault="00813C02" w:rsidP="004A62E9">
            <w:pPr>
              <w:rPr>
                <w:rFonts w:ascii="Times New Roman" w:hAnsi="Times New Roman" w:cs="Times New Roman"/>
              </w:rPr>
            </w:pPr>
            <w:r w:rsidRPr="00770E22">
              <w:rPr>
                <w:rFonts w:ascii="Times New Roman" w:hAnsi="Times New Roman" w:cs="Times New Roman"/>
              </w:rPr>
              <w:t>Рахманкуллова Светлана Сергеевна</w:t>
            </w:r>
          </w:p>
        </w:tc>
        <w:tc>
          <w:tcPr>
            <w:tcW w:w="1701" w:type="dxa"/>
          </w:tcPr>
          <w:p w:rsidR="00813C02" w:rsidRPr="003C416B" w:rsidRDefault="002B688B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заместитель заведующего</w:t>
            </w:r>
            <w:r w:rsidR="00813C02" w:rsidRPr="003C416B">
              <w:rPr>
                <w:rFonts w:ascii="Times New Roman" w:hAnsi="Times New Roman" w:cs="Times New Roman"/>
              </w:rPr>
              <w:t xml:space="preserve"> бюджетным отделом Финансового управления</w:t>
            </w:r>
          </w:p>
        </w:tc>
        <w:tc>
          <w:tcPr>
            <w:tcW w:w="1328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земельный участок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B256C3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индивидуальная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B256C3" w:rsidRPr="003C416B" w:rsidRDefault="00B256C3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¼ доля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1200,0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B256C3" w:rsidRPr="003C416B" w:rsidRDefault="00B256C3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6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B256C3" w:rsidRPr="003C416B" w:rsidRDefault="00B256C3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13C02" w:rsidRPr="00B256C3" w:rsidRDefault="00B256C3" w:rsidP="004A62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305 724,17</w:t>
            </w:r>
          </w:p>
        </w:tc>
        <w:tc>
          <w:tcPr>
            <w:tcW w:w="1603" w:type="dxa"/>
          </w:tcPr>
          <w:p w:rsidR="00813C02" w:rsidRPr="00B256C3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813C02" w:rsidRPr="00B256C3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B256C3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B256C3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B256C3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813C02" w:rsidRDefault="00813C02" w:rsidP="004A62E9">
            <w:pPr>
              <w:rPr>
                <w:rFonts w:ascii="Times New Roman" w:hAnsi="Times New Roman" w:cs="Times New Roman"/>
              </w:rPr>
            </w:pPr>
          </w:p>
        </w:tc>
      </w:tr>
      <w:tr w:rsidR="00813C02" w:rsidRPr="003C416B" w:rsidTr="003C416B">
        <w:trPr>
          <w:trHeight w:val="188"/>
        </w:trPr>
        <w:tc>
          <w:tcPr>
            <w:tcW w:w="568" w:type="dxa"/>
            <w:vMerge/>
          </w:tcPr>
          <w:p w:rsidR="00813C02" w:rsidRPr="003C416B" w:rsidRDefault="00813C0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общая долевая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4/9 доли</w:t>
            </w: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76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2109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легковой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ВАЗ 21120</w:t>
            </w:r>
          </w:p>
          <w:p w:rsidR="00813C02" w:rsidRPr="00813C02" w:rsidRDefault="00813C02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416B">
              <w:rPr>
                <w:rFonts w:ascii="Times New Roman" w:hAnsi="Times New Roman" w:cs="Times New Roman"/>
              </w:rPr>
              <w:t xml:space="preserve">втомобиль легковой  </w:t>
            </w:r>
            <w:r w:rsidRPr="003C416B">
              <w:rPr>
                <w:rFonts w:ascii="Times New Roman" w:hAnsi="Times New Roman" w:cs="Times New Roman"/>
                <w:lang w:val="en-US"/>
              </w:rPr>
              <w:t>CEA</w:t>
            </w:r>
            <w:r w:rsidRPr="00813C02">
              <w:rPr>
                <w:rFonts w:ascii="Times New Roman" w:hAnsi="Times New Roman" w:cs="Times New Roman"/>
              </w:rPr>
              <w:t>3 11113-01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813C02" w:rsidRPr="00813C02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ГАЗ 33021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автомобиль грузовой</w:t>
            </w:r>
          </w:p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ЗИЛ 4502</w:t>
            </w:r>
          </w:p>
        </w:tc>
        <w:tc>
          <w:tcPr>
            <w:tcW w:w="1276" w:type="dxa"/>
          </w:tcPr>
          <w:p w:rsidR="00813C02" w:rsidRPr="003C416B" w:rsidRDefault="00B256C3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13C02" w:rsidRPr="003C416B" w:rsidTr="003C416B">
        <w:trPr>
          <w:trHeight w:val="188"/>
        </w:trPr>
        <w:tc>
          <w:tcPr>
            <w:tcW w:w="568" w:type="dxa"/>
            <w:vMerge/>
          </w:tcPr>
          <w:p w:rsidR="00813C02" w:rsidRPr="003C416B" w:rsidRDefault="00813C0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13C02" w:rsidRPr="003C416B" w:rsidTr="003C416B">
        <w:trPr>
          <w:trHeight w:val="188"/>
        </w:trPr>
        <w:tc>
          <w:tcPr>
            <w:tcW w:w="568" w:type="dxa"/>
            <w:vMerge/>
          </w:tcPr>
          <w:p w:rsidR="00813C02" w:rsidRPr="003C416B" w:rsidRDefault="00813C02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Несовереннолетний ребенок</w:t>
            </w:r>
          </w:p>
        </w:tc>
        <w:tc>
          <w:tcPr>
            <w:tcW w:w="1701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813C02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Default="00D6717D" w:rsidP="004A62E9">
            <w:pPr>
              <w:rPr>
                <w:rFonts w:ascii="Times New Roman" w:hAnsi="Times New Roman" w:cs="Times New Roman"/>
              </w:rPr>
            </w:pPr>
          </w:p>
          <w:p w:rsidR="00D6717D" w:rsidRPr="003C416B" w:rsidRDefault="00D6717D" w:rsidP="004A62E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64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813C02" w:rsidRPr="003C416B" w:rsidRDefault="00813C02" w:rsidP="004A62E9">
            <w:pPr>
              <w:rPr>
                <w:rFonts w:ascii="Times New Roman" w:hAnsi="Times New Roman" w:cs="Times New Roman"/>
              </w:rPr>
            </w:pPr>
            <w:r w:rsidRPr="003C416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6325C" w:rsidRPr="003C416B" w:rsidTr="003C416B">
        <w:trPr>
          <w:trHeight w:val="188"/>
        </w:trPr>
        <w:tc>
          <w:tcPr>
            <w:tcW w:w="568" w:type="dxa"/>
            <w:vMerge w:val="restart"/>
          </w:tcPr>
          <w:p w:rsidR="0066325C" w:rsidRPr="00770E22" w:rsidRDefault="00770E22" w:rsidP="00770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126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Михалева Елена Александровна</w:t>
            </w:r>
          </w:p>
        </w:tc>
        <w:tc>
          <w:tcPr>
            <w:tcW w:w="1701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контроль-ревизионного отдела Финансового управления</w:t>
            </w:r>
          </w:p>
        </w:tc>
        <w:tc>
          <w:tcPr>
            <w:tcW w:w="1328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49" w:type="dxa"/>
          </w:tcPr>
          <w:p w:rsidR="0066325C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760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349 551,10</w:t>
            </w:r>
          </w:p>
        </w:tc>
        <w:tc>
          <w:tcPr>
            <w:tcW w:w="1603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6325C" w:rsidRPr="003C416B" w:rsidTr="003C416B">
        <w:trPr>
          <w:trHeight w:val="188"/>
        </w:trPr>
        <w:tc>
          <w:tcPr>
            <w:tcW w:w="568" w:type="dxa"/>
            <w:vMerge/>
          </w:tcPr>
          <w:p w:rsidR="0066325C" w:rsidRPr="003C416B" w:rsidRDefault="0066325C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9" w:type="dxa"/>
          </w:tcPr>
          <w:p w:rsidR="0066325C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09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760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282 572,50</w:t>
            </w:r>
          </w:p>
        </w:tc>
        <w:tc>
          <w:tcPr>
            <w:tcW w:w="1603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6325C" w:rsidRPr="003C416B" w:rsidTr="003C416B">
        <w:trPr>
          <w:trHeight w:val="188"/>
        </w:trPr>
        <w:tc>
          <w:tcPr>
            <w:tcW w:w="568" w:type="dxa"/>
            <w:vMerge/>
          </w:tcPr>
          <w:p w:rsidR="0066325C" w:rsidRPr="003C416B" w:rsidRDefault="0066325C" w:rsidP="004A62E9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9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0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134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</w:tcPr>
          <w:p w:rsidR="0066325C" w:rsidRPr="003C416B" w:rsidRDefault="0066325C" w:rsidP="004A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F93599" w:rsidRPr="003C416B" w:rsidRDefault="00F93599" w:rsidP="00F93599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sectPr w:rsidR="00F93599" w:rsidRPr="003C416B" w:rsidSect="005E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99"/>
    <w:rsid w:val="000326AE"/>
    <w:rsid w:val="00040BF9"/>
    <w:rsid w:val="00070A5E"/>
    <w:rsid w:val="000831B9"/>
    <w:rsid w:val="000A4662"/>
    <w:rsid w:val="000B440B"/>
    <w:rsid w:val="000F0789"/>
    <w:rsid w:val="000F575E"/>
    <w:rsid w:val="00135B3D"/>
    <w:rsid w:val="00142208"/>
    <w:rsid w:val="001C0B3B"/>
    <w:rsid w:val="001C5559"/>
    <w:rsid w:val="001C6ACD"/>
    <w:rsid w:val="001D36D7"/>
    <w:rsid w:val="001D4E0B"/>
    <w:rsid w:val="001F5FC5"/>
    <w:rsid w:val="00210634"/>
    <w:rsid w:val="00214297"/>
    <w:rsid w:val="002212B9"/>
    <w:rsid w:val="00234A44"/>
    <w:rsid w:val="00281215"/>
    <w:rsid w:val="002903A2"/>
    <w:rsid w:val="002B688B"/>
    <w:rsid w:val="0031159B"/>
    <w:rsid w:val="00340523"/>
    <w:rsid w:val="003421A3"/>
    <w:rsid w:val="00361918"/>
    <w:rsid w:val="00365AE2"/>
    <w:rsid w:val="003914D9"/>
    <w:rsid w:val="00394272"/>
    <w:rsid w:val="003B5508"/>
    <w:rsid w:val="003C416B"/>
    <w:rsid w:val="003E0421"/>
    <w:rsid w:val="003F1E00"/>
    <w:rsid w:val="003F4B99"/>
    <w:rsid w:val="00401FFB"/>
    <w:rsid w:val="00405BF1"/>
    <w:rsid w:val="0041570C"/>
    <w:rsid w:val="004165D8"/>
    <w:rsid w:val="00454777"/>
    <w:rsid w:val="00457BE6"/>
    <w:rsid w:val="00464ACB"/>
    <w:rsid w:val="0048619D"/>
    <w:rsid w:val="00492918"/>
    <w:rsid w:val="004A62E9"/>
    <w:rsid w:val="004C2D36"/>
    <w:rsid w:val="004C5A92"/>
    <w:rsid w:val="00506FF0"/>
    <w:rsid w:val="0052560E"/>
    <w:rsid w:val="00533D7E"/>
    <w:rsid w:val="00550B57"/>
    <w:rsid w:val="00560898"/>
    <w:rsid w:val="005B6EFE"/>
    <w:rsid w:val="005C45AC"/>
    <w:rsid w:val="005E25FE"/>
    <w:rsid w:val="005E74C6"/>
    <w:rsid w:val="00646210"/>
    <w:rsid w:val="0066325C"/>
    <w:rsid w:val="0068339E"/>
    <w:rsid w:val="006A1EEB"/>
    <w:rsid w:val="006A3B61"/>
    <w:rsid w:val="006D7F0F"/>
    <w:rsid w:val="006F0D5B"/>
    <w:rsid w:val="006F15C7"/>
    <w:rsid w:val="006F1D84"/>
    <w:rsid w:val="006F4635"/>
    <w:rsid w:val="00724F81"/>
    <w:rsid w:val="00755B6C"/>
    <w:rsid w:val="00770E22"/>
    <w:rsid w:val="00772A3F"/>
    <w:rsid w:val="00777185"/>
    <w:rsid w:val="00782626"/>
    <w:rsid w:val="00813C02"/>
    <w:rsid w:val="008C2420"/>
    <w:rsid w:val="008C7836"/>
    <w:rsid w:val="008E2A6B"/>
    <w:rsid w:val="008E5E45"/>
    <w:rsid w:val="009000B8"/>
    <w:rsid w:val="00906724"/>
    <w:rsid w:val="00912CA1"/>
    <w:rsid w:val="00912D53"/>
    <w:rsid w:val="00944E9E"/>
    <w:rsid w:val="00947891"/>
    <w:rsid w:val="009513F5"/>
    <w:rsid w:val="00952C3A"/>
    <w:rsid w:val="00964EF5"/>
    <w:rsid w:val="00990D1A"/>
    <w:rsid w:val="009A5834"/>
    <w:rsid w:val="009A5FA3"/>
    <w:rsid w:val="009A7BD4"/>
    <w:rsid w:val="009B4294"/>
    <w:rsid w:val="009F0ACA"/>
    <w:rsid w:val="00A20C40"/>
    <w:rsid w:val="00A25531"/>
    <w:rsid w:val="00A26D5F"/>
    <w:rsid w:val="00A46556"/>
    <w:rsid w:val="00A54555"/>
    <w:rsid w:val="00A60D6B"/>
    <w:rsid w:val="00A67D34"/>
    <w:rsid w:val="00A76715"/>
    <w:rsid w:val="00A934A8"/>
    <w:rsid w:val="00AB72D6"/>
    <w:rsid w:val="00AC24BE"/>
    <w:rsid w:val="00AC7987"/>
    <w:rsid w:val="00AE1CF4"/>
    <w:rsid w:val="00AF1D86"/>
    <w:rsid w:val="00AF3C31"/>
    <w:rsid w:val="00B256C3"/>
    <w:rsid w:val="00B33510"/>
    <w:rsid w:val="00B53814"/>
    <w:rsid w:val="00BA6E66"/>
    <w:rsid w:val="00BB4C33"/>
    <w:rsid w:val="00BD051A"/>
    <w:rsid w:val="00BF1806"/>
    <w:rsid w:val="00BF1EDB"/>
    <w:rsid w:val="00BF6220"/>
    <w:rsid w:val="00C02EE3"/>
    <w:rsid w:val="00C63BC4"/>
    <w:rsid w:val="00C662E7"/>
    <w:rsid w:val="00CC72E6"/>
    <w:rsid w:val="00CE0161"/>
    <w:rsid w:val="00D02A1E"/>
    <w:rsid w:val="00D07C54"/>
    <w:rsid w:val="00D248F4"/>
    <w:rsid w:val="00D52831"/>
    <w:rsid w:val="00D6098E"/>
    <w:rsid w:val="00D637E0"/>
    <w:rsid w:val="00D6717D"/>
    <w:rsid w:val="00D702CD"/>
    <w:rsid w:val="00DC360C"/>
    <w:rsid w:val="00DC7093"/>
    <w:rsid w:val="00DE304C"/>
    <w:rsid w:val="00DF4E88"/>
    <w:rsid w:val="00E04AD3"/>
    <w:rsid w:val="00E25043"/>
    <w:rsid w:val="00E557CE"/>
    <w:rsid w:val="00E6369B"/>
    <w:rsid w:val="00E869B3"/>
    <w:rsid w:val="00EB7CE5"/>
    <w:rsid w:val="00ED3972"/>
    <w:rsid w:val="00EE4C9F"/>
    <w:rsid w:val="00EE765D"/>
    <w:rsid w:val="00F04AEF"/>
    <w:rsid w:val="00F101D5"/>
    <w:rsid w:val="00F27281"/>
    <w:rsid w:val="00F80891"/>
    <w:rsid w:val="00F92D46"/>
    <w:rsid w:val="00F93599"/>
    <w:rsid w:val="00F93E33"/>
    <w:rsid w:val="00F95B7B"/>
    <w:rsid w:val="00FC15EF"/>
    <w:rsid w:val="00FC2FF9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B8FF7-7F98-4F85-83B5-6312513D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9359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93599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35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35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F93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935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F93599"/>
    <w:rPr>
      <w:color w:val="0000FF"/>
      <w:u w:val="single"/>
    </w:rPr>
  </w:style>
  <w:style w:type="character" w:customStyle="1" w:styleId="a5">
    <w:name w:val="Основной текст Знак"/>
    <w:link w:val="a6"/>
    <w:rsid w:val="00F93599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F93599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9359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F935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9359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F93599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F9359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F935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935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935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02CA9-935F-43D1-8CF2-41C06820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4030</Words>
  <Characters>22975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Ольга Новикова</cp:lastModifiedBy>
  <cp:revision>2</cp:revision>
  <cp:lastPrinted>2018-05-21T13:25:00Z</cp:lastPrinted>
  <dcterms:created xsi:type="dcterms:W3CDTF">2019-05-27T13:23:00Z</dcterms:created>
  <dcterms:modified xsi:type="dcterms:W3CDTF">2019-05-27T13:23:00Z</dcterms:modified>
</cp:coreProperties>
</file>