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BB" w:rsidRDefault="003677BB" w:rsidP="003677BB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  <w:r w:rsidRPr="007B685D">
        <w:rPr>
          <w:b/>
          <w:bCs/>
          <w:sz w:val="24"/>
          <w:szCs w:val="24"/>
        </w:rPr>
        <w:t>Свед</w:t>
      </w:r>
      <w:r>
        <w:rPr>
          <w:b/>
          <w:bCs/>
          <w:sz w:val="24"/>
          <w:szCs w:val="24"/>
        </w:rPr>
        <w:t>ения о доходах, расходах за 201</w:t>
      </w:r>
      <w:r w:rsidR="00A2493D">
        <w:rPr>
          <w:b/>
          <w:bCs/>
          <w:sz w:val="24"/>
          <w:szCs w:val="24"/>
        </w:rPr>
        <w:t>8</w:t>
      </w:r>
      <w:r w:rsidRPr="007B685D">
        <w:rPr>
          <w:b/>
          <w:bCs/>
          <w:sz w:val="24"/>
          <w:szCs w:val="24"/>
        </w:rPr>
        <w:t xml:space="preserve"> год, об имуществе и обязательствах имущественного хара</w:t>
      </w:r>
      <w:r w:rsidR="00A2493D">
        <w:rPr>
          <w:b/>
          <w:bCs/>
          <w:sz w:val="24"/>
          <w:szCs w:val="24"/>
        </w:rPr>
        <w:t>ктера по состоянию на 31.12.2018</w:t>
      </w:r>
      <w:r w:rsidRPr="007B685D">
        <w:rPr>
          <w:b/>
          <w:bCs/>
          <w:sz w:val="24"/>
          <w:szCs w:val="24"/>
        </w:rPr>
        <w:t xml:space="preserve"> года, лиц, замещающих муниципальные должности в Симферопольском р</w:t>
      </w:r>
      <w:r>
        <w:rPr>
          <w:b/>
          <w:bCs/>
          <w:sz w:val="24"/>
          <w:szCs w:val="24"/>
        </w:rPr>
        <w:t>айонном совете Республики Крым</w:t>
      </w:r>
      <w:r w:rsidRPr="007B685D">
        <w:rPr>
          <w:b/>
          <w:bCs/>
          <w:sz w:val="24"/>
          <w:szCs w:val="24"/>
        </w:rPr>
        <w:t xml:space="preserve"> и их супр</w:t>
      </w:r>
      <w:r>
        <w:rPr>
          <w:b/>
          <w:bCs/>
          <w:sz w:val="24"/>
          <w:szCs w:val="24"/>
        </w:rPr>
        <w:t>угов и несовершеннолетних детей</w:t>
      </w:r>
    </w:p>
    <w:p w:rsidR="003677BB" w:rsidRPr="007B685D" w:rsidRDefault="003677BB" w:rsidP="003677BB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1560"/>
        <w:gridCol w:w="850"/>
        <w:gridCol w:w="1418"/>
        <w:gridCol w:w="1134"/>
        <w:gridCol w:w="1275"/>
        <w:gridCol w:w="851"/>
        <w:gridCol w:w="1315"/>
        <w:gridCol w:w="1024"/>
        <w:gridCol w:w="715"/>
      </w:tblGrid>
      <w:tr w:rsidR="003677BB" w:rsidRPr="00EC2A9C" w:rsidTr="00A2493D">
        <w:trPr>
          <w:trHeight w:val="540"/>
        </w:trPr>
        <w:tc>
          <w:tcPr>
            <w:tcW w:w="529" w:type="dxa"/>
            <w:vMerge w:val="restart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№</w:t>
            </w:r>
          </w:p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C2A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C2A9C">
              <w:rPr>
                <w:sz w:val="22"/>
                <w:szCs w:val="22"/>
              </w:rPr>
              <w:t>/</w:t>
            </w:r>
            <w:proofErr w:type="spellStart"/>
            <w:r w:rsidRPr="00EC2A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Годовой доход</w:t>
            </w:r>
          </w:p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</w:t>
            </w:r>
            <w:r w:rsidR="00A2493D">
              <w:rPr>
                <w:sz w:val="22"/>
                <w:szCs w:val="22"/>
              </w:rPr>
              <w:t>8</w:t>
            </w:r>
            <w:r w:rsidRPr="00EC2A9C">
              <w:rPr>
                <w:sz w:val="22"/>
                <w:szCs w:val="22"/>
              </w:rPr>
              <w:t xml:space="preserve"> (</w:t>
            </w:r>
            <w:proofErr w:type="spellStart"/>
            <w:r w:rsidRPr="00EC2A9C">
              <w:rPr>
                <w:sz w:val="22"/>
                <w:szCs w:val="22"/>
              </w:rPr>
              <w:t>руб</w:t>
            </w:r>
            <w:proofErr w:type="spellEnd"/>
            <w:r w:rsidRPr="00EC2A9C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9" w:type="dxa"/>
            <w:gridSpan w:val="2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677BB" w:rsidRPr="00EC2A9C" w:rsidTr="00A2493D">
        <w:trPr>
          <w:trHeight w:val="570"/>
        </w:trPr>
        <w:tc>
          <w:tcPr>
            <w:tcW w:w="529" w:type="dxa"/>
            <w:vMerge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18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315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4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677BB" w:rsidRPr="00EC2A9C" w:rsidTr="000827BB">
        <w:trPr>
          <w:trHeight w:val="1949"/>
        </w:trPr>
        <w:tc>
          <w:tcPr>
            <w:tcW w:w="529" w:type="dxa"/>
            <w:vMerge w:val="restart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Макеев Михаил Андреевич,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председатель Симферопольского районного совета Республики Крым</w:t>
            </w:r>
          </w:p>
        </w:tc>
        <w:tc>
          <w:tcPr>
            <w:tcW w:w="992" w:type="dxa"/>
          </w:tcPr>
          <w:p w:rsidR="003677BB" w:rsidRPr="000827BB" w:rsidRDefault="00D74E51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891507,59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999,0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49,6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64,6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49,6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49,6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 w:val="restart"/>
            <w:vAlign w:val="center"/>
          </w:tcPr>
          <w:p w:rsidR="003677BB" w:rsidRPr="00EC2A9C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Макухин Александр Николаевич, заместитель председателя Симферопольского районного совета Республики Крым</w:t>
            </w:r>
          </w:p>
        </w:tc>
        <w:tc>
          <w:tcPr>
            <w:tcW w:w="992" w:type="dxa"/>
          </w:tcPr>
          <w:p w:rsidR="003677BB" w:rsidRPr="000827BB" w:rsidRDefault="00E46E8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888370,36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80637,0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/>
            <w:vAlign w:val="center"/>
          </w:tcPr>
          <w:p w:rsidR="003677BB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3677BB" w:rsidRPr="000827BB" w:rsidRDefault="00E46E8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150000,0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257287,0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/>
            <w:vAlign w:val="center"/>
          </w:tcPr>
          <w:p w:rsidR="003677BB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Align w:val="center"/>
          </w:tcPr>
          <w:p w:rsidR="003677BB" w:rsidRDefault="00493A14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Акимова </w:t>
            </w:r>
            <w:proofErr w:type="spellStart"/>
            <w:r w:rsidRPr="000827BB">
              <w:rPr>
                <w:sz w:val="24"/>
                <w:szCs w:val="24"/>
              </w:rPr>
              <w:t>Айше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Ульвиевна</w:t>
            </w:r>
            <w:proofErr w:type="spellEnd"/>
            <w:r w:rsidRPr="000827BB">
              <w:rPr>
                <w:sz w:val="24"/>
                <w:szCs w:val="24"/>
              </w:rPr>
              <w:t xml:space="preserve">, директор </w:t>
            </w:r>
            <w:proofErr w:type="spellStart"/>
            <w:r w:rsidRPr="000827BB">
              <w:rPr>
                <w:sz w:val="24"/>
                <w:szCs w:val="24"/>
              </w:rPr>
              <w:t>Мазанского</w:t>
            </w:r>
            <w:proofErr w:type="spellEnd"/>
            <w:r w:rsidRPr="000827BB">
              <w:rPr>
                <w:sz w:val="24"/>
                <w:szCs w:val="24"/>
              </w:rPr>
              <w:t xml:space="preserve"> муниципального бюджетного учреждения культуры «Централизованная клубная система Симферопольского района»,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Мазанского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lastRenderedPageBreak/>
              <w:t>сельского совета</w:t>
            </w:r>
          </w:p>
        </w:tc>
        <w:tc>
          <w:tcPr>
            <w:tcW w:w="992" w:type="dxa"/>
          </w:tcPr>
          <w:p w:rsidR="003677BB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492993,58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совместная;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совместная;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850" w:type="dxa"/>
          </w:tcPr>
          <w:p w:rsidR="000827BB" w:rsidRDefault="000827BB" w:rsidP="000827BB">
            <w:pPr>
              <w:spacing w:line="240" w:lineRule="auto"/>
              <w:rPr>
                <w:sz w:val="24"/>
                <w:szCs w:val="24"/>
              </w:rPr>
            </w:pPr>
          </w:p>
          <w:p w:rsidR="003677BB" w:rsidRPr="000827BB" w:rsidRDefault="00CA7F04" w:rsidP="000827BB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1368,0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1024,0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92.9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84,3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КИА </w:t>
            </w:r>
            <w:r w:rsidRPr="000827BB">
              <w:rPr>
                <w:sz w:val="24"/>
                <w:szCs w:val="24"/>
                <w:lang w:val="en-US"/>
              </w:rPr>
              <w:t>PS (Soul)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 ½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92,9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1368,0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84,3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1024,0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 w:val="restart"/>
            <w:vAlign w:val="center"/>
          </w:tcPr>
          <w:p w:rsidR="003677BB" w:rsidRDefault="00493A14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Александрова Светлана Яковлевна, врач </w:t>
            </w:r>
            <w:r w:rsidR="005F3DCA" w:rsidRPr="000827BB">
              <w:rPr>
                <w:sz w:val="24"/>
                <w:szCs w:val="24"/>
              </w:rPr>
              <w:t>ГБУ ЗРК «Симферопольская Центральная районная клиническая больница»</w:t>
            </w:r>
            <w:r w:rsidRPr="000827BB">
              <w:rPr>
                <w:sz w:val="24"/>
                <w:szCs w:val="24"/>
              </w:rPr>
              <w:t>, депутат Симферопольского районного совета, избранный из состава депутатов Родниковского сельского поселения</w:t>
            </w:r>
          </w:p>
        </w:tc>
        <w:tc>
          <w:tcPr>
            <w:tcW w:w="992" w:type="dxa"/>
          </w:tcPr>
          <w:p w:rsidR="003677BB" w:rsidRPr="000827BB" w:rsidRDefault="005F3DCA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329121,87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="000827BB">
              <w:rPr>
                <w:sz w:val="24"/>
                <w:szCs w:val="24"/>
              </w:rPr>
              <w:t>;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134,5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Фольксваген </w:t>
            </w:r>
            <w:proofErr w:type="spellStart"/>
            <w:r w:rsidRPr="000827BB">
              <w:rPr>
                <w:sz w:val="24"/>
                <w:szCs w:val="24"/>
              </w:rPr>
              <w:t>кад</w:t>
            </w:r>
            <w:r w:rsidR="005F3DCA" w:rsidRPr="000827BB">
              <w:rPr>
                <w:sz w:val="24"/>
                <w:szCs w:val="24"/>
              </w:rPr>
              <w:t>д</w:t>
            </w:r>
            <w:r w:rsidRPr="000827BB">
              <w:rPr>
                <w:sz w:val="24"/>
                <w:szCs w:val="24"/>
              </w:rPr>
              <w:t>и</w:t>
            </w:r>
            <w:proofErr w:type="spellEnd"/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21063</w:t>
            </w:r>
            <w:r w:rsidR="005F3DCA" w:rsidRPr="000827BB">
              <w:rPr>
                <w:sz w:val="24"/>
                <w:szCs w:val="24"/>
              </w:rPr>
              <w:t>;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Форд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Curier</w:t>
            </w:r>
            <w:proofErr w:type="spellEnd"/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70"/>
        </w:trPr>
        <w:tc>
          <w:tcPr>
            <w:tcW w:w="529" w:type="dxa"/>
            <w:vMerge/>
            <w:vAlign w:val="center"/>
          </w:tcPr>
          <w:p w:rsidR="003677BB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3677BB" w:rsidRPr="000827BB" w:rsidRDefault="005F3DCA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640416,06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30,4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ФОРД </w:t>
            </w:r>
            <w:r w:rsidRPr="000827BB">
              <w:rPr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</w:t>
            </w:r>
            <w:r w:rsidR="00E41158" w:rsidRPr="000827BB">
              <w:rPr>
                <w:sz w:val="24"/>
                <w:szCs w:val="24"/>
              </w:rPr>
              <w:t>д</w:t>
            </w:r>
            <w:r w:rsidRPr="000827BB">
              <w:rPr>
                <w:sz w:val="24"/>
                <w:szCs w:val="24"/>
              </w:rPr>
              <w:t>ом</w:t>
            </w:r>
            <w:r w:rsidR="00E41158" w:rsidRPr="000827BB">
              <w:rPr>
                <w:sz w:val="24"/>
                <w:szCs w:val="24"/>
              </w:rPr>
              <w:t>;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134,5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2370"/>
        </w:trPr>
        <w:tc>
          <w:tcPr>
            <w:tcW w:w="529" w:type="dxa"/>
            <w:vMerge w:val="restart"/>
            <w:vAlign w:val="center"/>
          </w:tcPr>
          <w:p w:rsidR="003677BB" w:rsidRDefault="00493A14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Алексанов Дионис </w:t>
            </w:r>
            <w:proofErr w:type="spellStart"/>
            <w:r w:rsidRPr="000827BB">
              <w:rPr>
                <w:sz w:val="24"/>
                <w:szCs w:val="24"/>
              </w:rPr>
              <w:t>Самсонович</w:t>
            </w:r>
            <w:proofErr w:type="spellEnd"/>
            <w:r w:rsidRPr="000827BB">
              <w:rPr>
                <w:sz w:val="24"/>
                <w:szCs w:val="24"/>
              </w:rPr>
              <w:t>, генеральный директор ООО «</w:t>
            </w:r>
            <w:proofErr w:type="spellStart"/>
            <w:r w:rsidRPr="000827BB">
              <w:rPr>
                <w:sz w:val="24"/>
                <w:szCs w:val="24"/>
              </w:rPr>
              <w:t>Агрокомпания</w:t>
            </w:r>
            <w:proofErr w:type="spellEnd"/>
            <w:r w:rsidRPr="000827BB">
              <w:rPr>
                <w:sz w:val="24"/>
                <w:szCs w:val="24"/>
              </w:rPr>
              <w:t xml:space="preserve"> Заря», депутат Симферопольского районного совета, избранный из состава депутатов Первомайского  сельского поселения</w:t>
            </w:r>
          </w:p>
        </w:tc>
        <w:tc>
          <w:tcPr>
            <w:tcW w:w="992" w:type="dxa"/>
          </w:tcPr>
          <w:p w:rsidR="003677BB" w:rsidRPr="000827BB" w:rsidRDefault="0082612C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7808952,89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1096,0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19977,0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213,6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МЕРСЕДЕС БЕНЦ </w:t>
            </w:r>
            <w:r w:rsidR="0082612C" w:rsidRPr="000827BB">
              <w:rPr>
                <w:sz w:val="24"/>
                <w:szCs w:val="24"/>
                <w:lang w:val="en-US"/>
              </w:rPr>
              <w:t>G</w:t>
            </w:r>
            <w:r w:rsidRPr="000827BB">
              <w:rPr>
                <w:sz w:val="24"/>
                <w:szCs w:val="24"/>
                <w:lang w:val="en-US"/>
              </w:rPr>
              <w:t>L</w:t>
            </w:r>
            <w:r w:rsidRPr="000827BB">
              <w:rPr>
                <w:sz w:val="24"/>
                <w:szCs w:val="24"/>
              </w:rPr>
              <w:t xml:space="preserve"> 350</w:t>
            </w:r>
            <w:r w:rsidR="0082612C" w:rsidRPr="000827BB">
              <w:rPr>
                <w:sz w:val="24"/>
                <w:szCs w:val="24"/>
              </w:rPr>
              <w:t>$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Прицеп легковой КРКЗ 210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Экскаватор </w:t>
            </w:r>
            <w:proofErr w:type="spellStart"/>
            <w:r w:rsidRPr="000827BB">
              <w:rPr>
                <w:sz w:val="24"/>
                <w:szCs w:val="24"/>
              </w:rPr>
              <w:t>Борекс</w:t>
            </w:r>
            <w:proofErr w:type="spellEnd"/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557"/>
        </w:trPr>
        <w:tc>
          <w:tcPr>
            <w:tcW w:w="529" w:type="dxa"/>
            <w:vMerge/>
            <w:vAlign w:val="center"/>
          </w:tcPr>
          <w:p w:rsidR="003677BB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3677BB" w:rsidRP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24343,</w:t>
            </w:r>
            <w:r w:rsidR="0082612C" w:rsidRPr="000827BB">
              <w:rPr>
                <w:sz w:val="24"/>
                <w:szCs w:val="24"/>
              </w:rPr>
              <w:t>6</w:t>
            </w:r>
            <w:r w:rsidR="0082612C" w:rsidRPr="000827B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213,6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3677BB" w:rsidRPr="00EC2A9C" w:rsidTr="000827BB">
        <w:trPr>
          <w:trHeight w:val="444"/>
        </w:trPr>
        <w:tc>
          <w:tcPr>
            <w:tcW w:w="529" w:type="dxa"/>
            <w:vMerge/>
            <w:vAlign w:val="center"/>
          </w:tcPr>
          <w:p w:rsidR="003677BB" w:rsidRDefault="003677BB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213,6</w:t>
            </w:r>
          </w:p>
        </w:tc>
        <w:tc>
          <w:tcPr>
            <w:tcW w:w="13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3677BB" w:rsidRPr="000827BB" w:rsidRDefault="00367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592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Анисимова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Ксения Олеговна, председатель </w:t>
            </w:r>
            <w:proofErr w:type="spellStart"/>
            <w:r w:rsidRPr="000827BB">
              <w:rPr>
                <w:sz w:val="24"/>
                <w:szCs w:val="24"/>
              </w:rPr>
              <w:t>Мазанского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Мазанского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1141563,85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Шевроле</w:t>
            </w:r>
            <w:proofErr w:type="spellEnd"/>
            <w:r w:rsidRPr="000827BB">
              <w:rPr>
                <w:sz w:val="24"/>
                <w:szCs w:val="24"/>
              </w:rPr>
              <w:t xml:space="preserve"> Нива 212300-55;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21063</w:t>
            </w:r>
          </w:p>
        </w:tc>
        <w:tc>
          <w:tcPr>
            <w:tcW w:w="1275" w:type="dxa"/>
          </w:tcPr>
          <w:p w:rsidR="007E5D66" w:rsidRPr="000827BB" w:rsidRDefault="000A3EE1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0A3EE1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1200,0</w:t>
            </w:r>
          </w:p>
        </w:tc>
        <w:tc>
          <w:tcPr>
            <w:tcW w:w="1315" w:type="dxa"/>
          </w:tcPr>
          <w:p w:rsidR="007E5D66" w:rsidRPr="000827BB" w:rsidRDefault="000A3EE1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7E5D66" w:rsidRPr="00EC2A9C" w:rsidTr="000827BB">
        <w:trPr>
          <w:trHeight w:val="431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1073525,80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Лада Веста</w:t>
            </w:r>
            <w:r w:rsidRPr="000827BB">
              <w:rPr>
                <w:sz w:val="24"/>
                <w:szCs w:val="24"/>
                <w:lang w:val="en-US"/>
              </w:rPr>
              <w:t xml:space="preserve"> GFL 110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1500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41,7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Накопления за предыдущие годы, кредиты</w:t>
            </w:r>
          </w:p>
        </w:tc>
      </w:tr>
      <w:tr w:rsidR="007E5D66" w:rsidRPr="00EC2A9C" w:rsidTr="000827BB">
        <w:trPr>
          <w:trHeight w:val="405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Арлашова</w:t>
            </w:r>
            <w:proofErr w:type="spellEnd"/>
            <w:r w:rsidRPr="000827BB">
              <w:rPr>
                <w:sz w:val="24"/>
                <w:szCs w:val="24"/>
              </w:rPr>
              <w:t xml:space="preserve"> Людмила Викторовна, заместитель заведующего по воспитательно-методической работе Муниципального бюджетного дошкольного образовательного учреждения «Детский сад «Сказка», депутат Симферопольского районного совета, избранный из состава депутатов Пожарского  сельского поселения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573395,17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40,7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46,1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501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345748,43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1004,0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2109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89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Атаянц</w:t>
            </w:r>
            <w:proofErr w:type="spellEnd"/>
            <w:r w:rsidRPr="000827BB">
              <w:rPr>
                <w:sz w:val="24"/>
                <w:szCs w:val="24"/>
              </w:rPr>
              <w:t xml:space="preserve"> Сергей </w:t>
            </w:r>
            <w:proofErr w:type="spellStart"/>
            <w:r w:rsidRPr="000827BB">
              <w:rPr>
                <w:sz w:val="24"/>
                <w:szCs w:val="24"/>
              </w:rPr>
              <w:t>Арташевич</w:t>
            </w:r>
            <w:proofErr w:type="spellEnd"/>
            <w:r w:rsidRPr="000827BB">
              <w:rPr>
                <w:sz w:val="24"/>
                <w:szCs w:val="24"/>
              </w:rPr>
              <w:t xml:space="preserve">, пенсионер,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Добровского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92" w:type="dxa"/>
          </w:tcPr>
          <w:p w:rsidR="007E5D66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572640,00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СЕАТ </w:t>
            </w:r>
            <w:r w:rsidRPr="000827BB">
              <w:rPr>
                <w:sz w:val="24"/>
                <w:szCs w:val="24"/>
                <w:lang w:val="en-US"/>
              </w:rPr>
              <w:t>CORDOBA</w:t>
            </w:r>
            <w:r w:rsidR="006A66E3" w:rsidRPr="000827BB">
              <w:rPr>
                <w:sz w:val="24"/>
                <w:szCs w:val="24"/>
              </w:rPr>
              <w:t>;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Lexus ES 350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  <w:r w:rsidR="006A66E3" w:rsidRPr="000827BB">
              <w:rPr>
                <w:sz w:val="24"/>
                <w:szCs w:val="24"/>
              </w:rPr>
              <w:t>;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200,0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85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540800,00</w:t>
            </w:r>
          </w:p>
        </w:tc>
        <w:tc>
          <w:tcPr>
            <w:tcW w:w="1560" w:type="dxa"/>
          </w:tcPr>
          <w:p w:rsidR="007E5D66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  <w:r w:rsidR="006A66E3" w:rsidRPr="000827BB">
              <w:rPr>
                <w:sz w:val="24"/>
                <w:szCs w:val="24"/>
              </w:rPr>
              <w:t>;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</w:t>
            </w:r>
            <w:r w:rsidRPr="000827BB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200,0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1600,</w:t>
            </w:r>
            <w:r w:rsidRPr="000827BB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A66E3" w:rsidRPr="000827BB" w:rsidRDefault="006A66E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505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Банарь</w:t>
            </w:r>
            <w:proofErr w:type="spellEnd"/>
            <w:r w:rsidRPr="000827BB">
              <w:rPr>
                <w:sz w:val="24"/>
                <w:szCs w:val="24"/>
              </w:rPr>
              <w:t xml:space="preserve"> Светлана Петровна, заместитель председателя </w:t>
            </w:r>
            <w:proofErr w:type="spellStart"/>
            <w:r w:rsidRPr="000827BB">
              <w:rPr>
                <w:sz w:val="24"/>
                <w:szCs w:val="24"/>
              </w:rPr>
              <w:t>Чистенского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селького</w:t>
            </w:r>
            <w:proofErr w:type="spellEnd"/>
            <w:r w:rsidRPr="000827BB">
              <w:rPr>
                <w:sz w:val="24"/>
                <w:szCs w:val="24"/>
              </w:rPr>
              <w:t xml:space="preserve"> совета,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Чистенского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92" w:type="dxa"/>
          </w:tcPr>
          <w:p w:rsidR="007E5D66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478659,70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1141,0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  <w:r w:rsidR="007939B2">
              <w:rPr>
                <w:sz w:val="24"/>
                <w:szCs w:val="24"/>
              </w:rPr>
              <w:t>;</w:t>
            </w:r>
          </w:p>
          <w:p w:rsidR="007939B2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197,4</w:t>
            </w: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31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179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67752,33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  <w:r w:rsidR="007939B2">
              <w:rPr>
                <w:sz w:val="24"/>
                <w:szCs w:val="24"/>
              </w:rPr>
              <w:t>;</w:t>
            </w:r>
          </w:p>
          <w:p w:rsidR="007939B2" w:rsidRPr="000827BB" w:rsidRDefault="007939B2" w:rsidP="007939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528,0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197,4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44,1</w:t>
            </w: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939B2" w:rsidP="007939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7939B2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939B2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9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 w:rsidR="000827BB"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197,4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C61D69">
        <w:trPr>
          <w:trHeight w:val="2516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Басенко</w:t>
            </w:r>
            <w:proofErr w:type="spellEnd"/>
            <w:r w:rsidRPr="000827BB">
              <w:rPr>
                <w:sz w:val="24"/>
                <w:szCs w:val="24"/>
              </w:rPr>
              <w:t xml:space="preserve"> Ольга Леонидовна, председатель </w:t>
            </w:r>
            <w:proofErr w:type="spellStart"/>
            <w:r w:rsidRPr="000827BB">
              <w:rPr>
                <w:sz w:val="24"/>
                <w:szCs w:val="24"/>
              </w:rPr>
              <w:t>Молодежненского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Молодежненского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920850,27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042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149191,56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1070,0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49,7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94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Бехтольд</w:t>
            </w:r>
            <w:proofErr w:type="spellEnd"/>
            <w:r w:rsidRPr="000827BB">
              <w:rPr>
                <w:sz w:val="24"/>
                <w:szCs w:val="24"/>
              </w:rPr>
              <w:t xml:space="preserve"> Владимир Анатольевич,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Укромновского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Укромновского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1499166,59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825,0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124,4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GEELY</w:t>
            </w:r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  <w:lang w:val="en-US"/>
              </w:rPr>
              <w:t>ATLAS</w:t>
            </w:r>
            <w:r w:rsidRPr="000827BB">
              <w:rPr>
                <w:sz w:val="24"/>
                <w:szCs w:val="24"/>
              </w:rPr>
              <w:t xml:space="preserve">, </w:t>
            </w:r>
            <w:r w:rsidRPr="000827BB"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C61D69">
        <w:trPr>
          <w:trHeight w:val="109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446842,08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827BB">
              <w:rPr>
                <w:sz w:val="24"/>
                <w:szCs w:val="24"/>
              </w:rPr>
              <w:t>Шкода</w:t>
            </w:r>
            <w:proofErr w:type="gramEnd"/>
            <w:r w:rsidRPr="000827BB">
              <w:rPr>
                <w:sz w:val="24"/>
                <w:szCs w:val="24"/>
              </w:rPr>
              <w:t xml:space="preserve"> Фабия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124,4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825,0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2F6472" w:rsidRPr="00EC2A9C" w:rsidTr="000827BB">
        <w:trPr>
          <w:trHeight w:val="2592"/>
        </w:trPr>
        <w:tc>
          <w:tcPr>
            <w:tcW w:w="529" w:type="dxa"/>
            <w:vMerge w:val="restart"/>
            <w:vAlign w:val="center"/>
          </w:tcPr>
          <w:p w:rsidR="002F6472" w:rsidRDefault="002F6472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23" w:type="dxa"/>
          </w:tcPr>
          <w:p w:rsidR="002F6472" w:rsidRPr="000827BB" w:rsidRDefault="002F6472" w:rsidP="00C61D6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Буць</w:t>
            </w:r>
            <w:proofErr w:type="spellEnd"/>
            <w:r w:rsidRPr="000827BB">
              <w:rPr>
                <w:sz w:val="24"/>
                <w:szCs w:val="24"/>
              </w:rPr>
              <w:t xml:space="preserve"> Наталья Павловна, председатель Николаевского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Николаевского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610779,41</w:t>
            </w:r>
          </w:p>
        </w:tc>
        <w:tc>
          <w:tcPr>
            <w:tcW w:w="1560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16,5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2F6472" w:rsidRPr="00EC2A9C" w:rsidTr="000827BB">
        <w:trPr>
          <w:trHeight w:val="1265"/>
        </w:trPr>
        <w:tc>
          <w:tcPr>
            <w:tcW w:w="529" w:type="dxa"/>
            <w:vMerge/>
            <w:vAlign w:val="center"/>
          </w:tcPr>
          <w:p w:rsidR="002F6472" w:rsidRDefault="002F6472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10600,00</w:t>
            </w:r>
          </w:p>
        </w:tc>
        <w:tc>
          <w:tcPr>
            <w:tcW w:w="1560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51756,0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2F6472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2505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Вайсбейн</w:t>
            </w:r>
            <w:proofErr w:type="spellEnd"/>
            <w:r w:rsidRPr="000827BB">
              <w:rPr>
                <w:sz w:val="24"/>
                <w:szCs w:val="24"/>
              </w:rPr>
              <w:t xml:space="preserve"> Вячеслав Юрьевич,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Новоандреевского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Новаандреевского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562130,87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ССАНГ ЙОНГ </w:t>
            </w:r>
            <w:proofErr w:type="spellStart"/>
            <w:r w:rsidRPr="000827BB">
              <w:rPr>
                <w:sz w:val="24"/>
                <w:szCs w:val="24"/>
              </w:rPr>
              <w:t>рекстон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81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283829,08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73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83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69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Васильев Александр Модестович, генеральный директор ООО «</w:t>
            </w:r>
            <w:proofErr w:type="spellStart"/>
            <w:r w:rsidRPr="000827BB">
              <w:rPr>
                <w:sz w:val="24"/>
                <w:szCs w:val="24"/>
              </w:rPr>
              <w:t>Крымтеплица</w:t>
            </w:r>
            <w:proofErr w:type="spellEnd"/>
            <w:r w:rsidRPr="000827BB">
              <w:rPr>
                <w:sz w:val="24"/>
                <w:szCs w:val="24"/>
              </w:rPr>
              <w:t xml:space="preserve">»,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Молодежненского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3786977,95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совместная;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567,0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68,4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102,0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Мерседес </w:t>
            </w:r>
            <w:r w:rsidRPr="000827BB">
              <w:rPr>
                <w:sz w:val="24"/>
                <w:szCs w:val="24"/>
                <w:lang w:val="en-US"/>
              </w:rPr>
              <w:t>GL-3</w:t>
            </w:r>
            <w:r w:rsidRPr="000827BB">
              <w:rPr>
                <w:sz w:val="24"/>
                <w:szCs w:val="24"/>
              </w:rPr>
              <w:t>5</w:t>
            </w: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EC2A9C" w:rsidTr="000827BB">
        <w:trPr>
          <w:trHeight w:val="612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173280,00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68,4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11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Глобин Олег Александрович, директор ООО «</w:t>
            </w:r>
            <w:proofErr w:type="spellStart"/>
            <w:r w:rsidRPr="000827BB">
              <w:rPr>
                <w:sz w:val="24"/>
                <w:szCs w:val="24"/>
              </w:rPr>
              <w:t>Центро-Строй</w:t>
            </w:r>
            <w:proofErr w:type="spellEnd"/>
            <w:r w:rsidRPr="000827BB">
              <w:rPr>
                <w:sz w:val="24"/>
                <w:szCs w:val="24"/>
              </w:rPr>
              <w:t xml:space="preserve">»,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Трудовского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1151169</w:t>
            </w:r>
            <w:r w:rsidRPr="000827BB">
              <w:rPr>
                <w:sz w:val="24"/>
                <w:szCs w:val="24"/>
              </w:rPr>
              <w:t>,40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69,8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32,1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24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98550,00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 (1/4);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70,8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32,1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827BB">
              <w:rPr>
                <w:sz w:val="24"/>
                <w:szCs w:val="24"/>
              </w:rPr>
              <w:t>Шкода</w:t>
            </w:r>
            <w:proofErr w:type="gram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Доход от продажи земельного учас</w:t>
            </w:r>
            <w:r w:rsidRPr="000827BB">
              <w:rPr>
                <w:sz w:val="24"/>
                <w:szCs w:val="24"/>
              </w:rPr>
              <w:lastRenderedPageBreak/>
              <w:t>тка</w:t>
            </w:r>
          </w:p>
        </w:tc>
      </w:tr>
      <w:tr w:rsidR="007E5D66" w:rsidRPr="00EC2A9C" w:rsidTr="000827BB">
        <w:trPr>
          <w:trHeight w:val="636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2259"/>
        </w:trPr>
        <w:tc>
          <w:tcPr>
            <w:tcW w:w="529" w:type="dxa"/>
            <w:vMerge w:val="restart"/>
            <w:vAlign w:val="center"/>
          </w:tcPr>
          <w:p w:rsidR="007E5D66" w:rsidRDefault="00AD112D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Данюк</w:t>
            </w:r>
            <w:proofErr w:type="spellEnd"/>
            <w:r w:rsidRPr="000827BB">
              <w:rPr>
                <w:sz w:val="24"/>
                <w:szCs w:val="24"/>
              </w:rPr>
              <w:t xml:space="preserve"> Андрей Валериевич,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Трудовского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Трудовского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567828,00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27BB">
              <w:rPr>
                <w:sz w:val="24"/>
                <w:szCs w:val="24"/>
              </w:rPr>
              <w:t>Шевроле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170</w:t>
            </w:r>
            <w:r w:rsidRPr="000827BB">
              <w:rPr>
                <w:sz w:val="24"/>
                <w:szCs w:val="24"/>
              </w:rPr>
              <w:t>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1425,0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64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939B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476424,41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21111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170</w:t>
            </w:r>
            <w:r w:rsidRPr="000827BB">
              <w:rPr>
                <w:sz w:val="24"/>
                <w:szCs w:val="24"/>
              </w:rPr>
              <w:t>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1425,0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1195,0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5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 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170</w:t>
            </w:r>
            <w:r w:rsidRPr="000827BB">
              <w:rPr>
                <w:sz w:val="24"/>
                <w:szCs w:val="24"/>
              </w:rPr>
              <w:t>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1425,0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49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 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170</w:t>
            </w:r>
            <w:r w:rsidRPr="000827BB">
              <w:rPr>
                <w:sz w:val="24"/>
                <w:szCs w:val="24"/>
              </w:rPr>
              <w:t>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1425,0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715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AD112D"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Дермоян</w:t>
            </w:r>
            <w:proofErr w:type="spellEnd"/>
            <w:r w:rsidRPr="000827BB">
              <w:rPr>
                <w:sz w:val="24"/>
                <w:szCs w:val="24"/>
              </w:rPr>
              <w:t xml:space="preserve"> Роман Юрьевич,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Скворцовского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Скворцовского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562367,79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75,3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6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400309,93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75,3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6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076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429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949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112D"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Десятник Виталий Анатольевич,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Кольчугинского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7E5D66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7000,0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УАЗ 3962;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МТЗ </w:t>
            </w:r>
            <w:proofErr w:type="spellStart"/>
            <w:r w:rsidRPr="000827BB">
              <w:rPr>
                <w:sz w:val="24"/>
                <w:szCs w:val="24"/>
              </w:rPr>
              <w:t>Белорусь</w:t>
            </w:r>
            <w:proofErr w:type="spellEnd"/>
            <w:r w:rsidRPr="000827BB">
              <w:rPr>
                <w:sz w:val="24"/>
                <w:szCs w:val="24"/>
              </w:rPr>
              <w:t xml:space="preserve"> 892</w:t>
            </w:r>
          </w:p>
        </w:tc>
        <w:tc>
          <w:tcPr>
            <w:tcW w:w="127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  <w:r w:rsidR="00C61D69">
              <w:rPr>
                <w:sz w:val="24"/>
                <w:szCs w:val="24"/>
              </w:rPr>
              <w:t>;</w:t>
            </w: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60,0</w:t>
            </w: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49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  <w:r w:rsidR="00C61D69">
              <w:rPr>
                <w:sz w:val="24"/>
                <w:szCs w:val="24"/>
              </w:rPr>
              <w:t>;</w:t>
            </w: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60,0</w:t>
            </w: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C61D69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69" w:rsidRPr="000827BB" w:rsidRDefault="00C61D69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F77833" w:rsidRPr="00EC2A9C" w:rsidTr="000827BB">
        <w:trPr>
          <w:trHeight w:val="2651"/>
        </w:trPr>
        <w:tc>
          <w:tcPr>
            <w:tcW w:w="529" w:type="dxa"/>
            <w:vAlign w:val="center"/>
          </w:tcPr>
          <w:p w:rsidR="00F77833" w:rsidRDefault="00AD112D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23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Драница Светлана Константиновна, председатель </w:t>
            </w:r>
            <w:proofErr w:type="spellStart"/>
            <w:r w:rsidRPr="000827BB">
              <w:rPr>
                <w:sz w:val="24"/>
                <w:szCs w:val="24"/>
              </w:rPr>
              <w:t>Журавлевского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Журавлевского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585061,31</w:t>
            </w:r>
          </w:p>
        </w:tc>
        <w:tc>
          <w:tcPr>
            <w:tcW w:w="1560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57673,00</w:t>
            </w:r>
          </w:p>
        </w:tc>
        <w:tc>
          <w:tcPr>
            <w:tcW w:w="1418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 приусадебный;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84,2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482,0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66,9</w:t>
            </w:r>
          </w:p>
        </w:tc>
        <w:tc>
          <w:tcPr>
            <w:tcW w:w="1315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718"/>
        </w:trPr>
        <w:tc>
          <w:tcPr>
            <w:tcW w:w="529" w:type="dxa"/>
            <w:vMerge w:val="restart"/>
            <w:vAlign w:val="center"/>
          </w:tcPr>
          <w:p w:rsidR="007E5D66" w:rsidRDefault="007E5D66" w:rsidP="00E217C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17C3">
              <w:rPr>
                <w:sz w:val="22"/>
                <w:szCs w:val="22"/>
              </w:rPr>
              <w:t>0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Зотов Евгений Александрович,  председатель Широковского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Широковского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E217C3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556908,00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совместная;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59,7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5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E217C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596838,52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совместная;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8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8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</w:t>
            </w:r>
            <w:r w:rsidRPr="000827BB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43,2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266"/>
        </w:trPr>
        <w:tc>
          <w:tcPr>
            <w:tcW w:w="529" w:type="dxa"/>
            <w:vMerge w:val="restart"/>
            <w:vAlign w:val="center"/>
          </w:tcPr>
          <w:p w:rsidR="007E5D66" w:rsidRDefault="007E5D66" w:rsidP="00FC487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C4875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Ильин Игорь Александрович, индивидуальный предприниматель, депутат Симферопольского районного совета, избранный из состава депутатов Николаевского сельского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849199,00</w:t>
            </w:r>
          </w:p>
        </w:tc>
        <w:tc>
          <w:tcPr>
            <w:tcW w:w="1560" w:type="dxa"/>
          </w:tcPr>
          <w:p w:rsidR="00565E12" w:rsidRPr="000827BB" w:rsidRDefault="00565E12" w:rsidP="00565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Иное недвижимое имущество,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Иное недвижимое имущество,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850" w:type="dxa"/>
          </w:tcPr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487,0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565E12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209,9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80,6</w:t>
            </w:r>
          </w:p>
        </w:tc>
        <w:tc>
          <w:tcPr>
            <w:tcW w:w="1418" w:type="dxa"/>
          </w:tcPr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827BB" w:rsidRDefault="000827B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15" w:type="dxa"/>
          </w:tcPr>
          <w:p w:rsidR="007E5D66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нажитое имущество, приобретение с привлечением заемных средств</w:t>
            </w:r>
          </w:p>
        </w:tc>
      </w:tr>
      <w:tr w:rsidR="007E5D66" w:rsidRPr="00EC2A9C" w:rsidTr="000827BB">
        <w:trPr>
          <w:trHeight w:val="1552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44,0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40,9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КИА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praim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Транспортное средство</w:t>
            </w:r>
            <w:r w:rsidR="00565E12">
              <w:rPr>
                <w:sz w:val="24"/>
                <w:szCs w:val="24"/>
              </w:rPr>
              <w:t>;</w:t>
            </w: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65E12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715" w:type="dxa"/>
          </w:tcPr>
          <w:p w:rsidR="007E5D66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Накопления за предыдущие годы</w:t>
            </w:r>
            <w:r w:rsidR="00565E12">
              <w:rPr>
                <w:sz w:val="24"/>
                <w:szCs w:val="24"/>
              </w:rPr>
              <w:t xml:space="preserve"> и заемные сред</w:t>
            </w:r>
            <w:r w:rsidR="00565E12">
              <w:rPr>
                <w:sz w:val="24"/>
                <w:szCs w:val="24"/>
              </w:rPr>
              <w:lastRenderedPageBreak/>
              <w:t>ства;</w:t>
            </w:r>
          </w:p>
          <w:p w:rsidR="00565E12" w:rsidRPr="000827BB" w:rsidRDefault="00565E1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займы</w:t>
            </w:r>
          </w:p>
        </w:tc>
      </w:tr>
      <w:tr w:rsidR="007E5D66" w:rsidRPr="00EC2A9C" w:rsidTr="000827BB">
        <w:trPr>
          <w:trHeight w:val="3480"/>
        </w:trPr>
        <w:tc>
          <w:tcPr>
            <w:tcW w:w="529" w:type="dxa"/>
            <w:vMerge w:val="restart"/>
            <w:vAlign w:val="center"/>
          </w:tcPr>
          <w:p w:rsidR="007E5D66" w:rsidRDefault="007E5D66" w:rsidP="00FC487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C4875"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Ищенко Елена Викторовна, председатель Перовского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Перовского сельского поселения, депутат Симферопольского районного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575506,83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 Земельный участок,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10444,0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779,0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73,5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Мерседес </w:t>
            </w:r>
            <w:proofErr w:type="spellStart"/>
            <w:r w:rsidRPr="000827BB">
              <w:rPr>
                <w:sz w:val="24"/>
                <w:szCs w:val="24"/>
              </w:rPr>
              <w:t>Бенц</w:t>
            </w:r>
            <w:proofErr w:type="spellEnd"/>
            <w:r w:rsidRPr="000827BB">
              <w:rPr>
                <w:sz w:val="24"/>
                <w:szCs w:val="24"/>
              </w:rPr>
              <w:t xml:space="preserve"> 250</w:t>
            </w:r>
            <w:proofErr w:type="gramStart"/>
            <w:r w:rsidRPr="000827BB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824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2218,89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 Земельный участок, индивидуальная;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10444,0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0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460"/>
        </w:trPr>
        <w:tc>
          <w:tcPr>
            <w:tcW w:w="529" w:type="dxa"/>
            <w:vMerge w:val="restart"/>
            <w:vAlign w:val="center"/>
          </w:tcPr>
          <w:p w:rsidR="007E5D66" w:rsidRDefault="007E5D66" w:rsidP="00FC487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C4875"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Калын</w:t>
            </w:r>
            <w:proofErr w:type="spellEnd"/>
            <w:r w:rsidRPr="000827BB">
              <w:rPr>
                <w:sz w:val="24"/>
                <w:szCs w:val="24"/>
              </w:rPr>
              <w:t xml:space="preserve"> Александр Петрович, генеральный директор </w:t>
            </w:r>
            <w:r w:rsidR="00CA7F04" w:rsidRPr="000827BB">
              <w:rPr>
                <w:sz w:val="24"/>
                <w:szCs w:val="24"/>
              </w:rPr>
              <w:t>ООО</w:t>
            </w:r>
            <w:r w:rsidRPr="000827BB">
              <w:rPr>
                <w:sz w:val="24"/>
                <w:szCs w:val="24"/>
              </w:rPr>
              <w:t xml:space="preserve"> «Партизан»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Журавлевского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1543737,05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71,1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CA7F04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102,6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Форд транзит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0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  <w:r w:rsidR="00F77833" w:rsidRPr="000827BB">
              <w:rPr>
                <w:sz w:val="24"/>
                <w:szCs w:val="24"/>
              </w:rPr>
              <w:t>;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71,1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65,4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77833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8A6B21" w:rsidTr="00B21DC5">
        <w:trPr>
          <w:trHeight w:val="2510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4875">
              <w:rPr>
                <w:sz w:val="22"/>
                <w:szCs w:val="22"/>
              </w:rPr>
              <w:t>4</w:t>
            </w:r>
          </w:p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Кирпиченко</w:t>
            </w:r>
            <w:proofErr w:type="spellEnd"/>
            <w:r w:rsidRPr="000827BB">
              <w:rPr>
                <w:sz w:val="24"/>
                <w:szCs w:val="24"/>
              </w:rPr>
              <w:t xml:space="preserve"> Олег Валериевич,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Добровского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Добровского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574183,86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18000,0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Nissan Pathfinder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Мерседес</w:t>
            </w:r>
            <w:r w:rsidRPr="000827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Бенц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230-</w:t>
            </w:r>
            <w:r w:rsidRPr="000827BB">
              <w:rPr>
                <w:sz w:val="24"/>
                <w:szCs w:val="24"/>
              </w:rPr>
              <w:t>Е</w:t>
            </w:r>
            <w:r w:rsidRPr="000827BB">
              <w:rPr>
                <w:sz w:val="24"/>
                <w:szCs w:val="24"/>
                <w:lang w:val="en-US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ГАЗ 330202 СПГ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Дача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386,0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85,6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8A6B21" w:rsidTr="00B21DC5">
        <w:trPr>
          <w:trHeight w:val="843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407168,95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27BB">
              <w:rPr>
                <w:sz w:val="24"/>
                <w:szCs w:val="24"/>
              </w:rPr>
              <w:t>Сузуки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  <w:lang w:val="en-US"/>
              </w:rPr>
              <w:t>SX-4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8A6B21" w:rsidTr="000827BB">
        <w:trPr>
          <w:trHeight w:val="87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20000,0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59,8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8A6B21" w:rsidTr="000827BB">
        <w:trPr>
          <w:trHeight w:val="684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DF0F78" w:rsidRPr="00EC2A9C" w:rsidTr="00DF0F78">
        <w:trPr>
          <w:trHeight w:val="2809"/>
        </w:trPr>
        <w:tc>
          <w:tcPr>
            <w:tcW w:w="529" w:type="dxa"/>
            <w:vMerge w:val="restart"/>
            <w:vAlign w:val="center"/>
          </w:tcPr>
          <w:p w:rsidR="00DF0F78" w:rsidRDefault="00DF0F78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123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Киселева</w:t>
            </w:r>
          </w:p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Людмила Сергеевна, председатель </w:t>
            </w:r>
            <w:proofErr w:type="spellStart"/>
            <w:r w:rsidRPr="000827BB">
              <w:rPr>
                <w:sz w:val="24"/>
                <w:szCs w:val="24"/>
              </w:rPr>
              <w:t>Кольчугинского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Кольчугинского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615884,00</w:t>
            </w:r>
          </w:p>
        </w:tc>
        <w:tc>
          <w:tcPr>
            <w:tcW w:w="1560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F0F78" w:rsidRP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Great Wall </w:t>
            </w:r>
            <w:proofErr w:type="spellStart"/>
            <w:r>
              <w:rPr>
                <w:sz w:val="24"/>
                <w:szCs w:val="24"/>
                <w:lang w:val="en-US"/>
              </w:rPr>
              <w:t>Voeex</w:t>
            </w:r>
            <w:proofErr w:type="spellEnd"/>
          </w:p>
        </w:tc>
        <w:tc>
          <w:tcPr>
            <w:tcW w:w="1275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2015,0</w:t>
            </w:r>
          </w:p>
        </w:tc>
        <w:tc>
          <w:tcPr>
            <w:tcW w:w="1315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F0F78" w:rsidRPr="00EC2A9C" w:rsidTr="000827BB">
        <w:trPr>
          <w:trHeight w:val="497"/>
        </w:trPr>
        <w:tc>
          <w:tcPr>
            <w:tcW w:w="529" w:type="dxa"/>
            <w:vMerge/>
            <w:vAlign w:val="center"/>
          </w:tcPr>
          <w:p w:rsidR="00DF0F78" w:rsidRDefault="00DF0F78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168000,00</w:t>
            </w:r>
          </w:p>
        </w:tc>
        <w:tc>
          <w:tcPr>
            <w:tcW w:w="1560" w:type="dxa"/>
          </w:tcPr>
          <w:p w:rsidR="00DF0F78" w:rsidRDefault="00DF0F78" w:rsidP="00DF0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DF0F78" w:rsidRDefault="00DF0F78" w:rsidP="00DF0F7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2015,0</w:t>
            </w: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F0F78" w:rsidRP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  <w:r w:rsidR="00C733B9">
              <w:rPr>
                <w:sz w:val="24"/>
                <w:szCs w:val="24"/>
                <w:lang w:val="en-US"/>
              </w:rPr>
              <w:t xml:space="preserve">                </w:t>
            </w:r>
          </w:p>
        </w:tc>
        <w:tc>
          <w:tcPr>
            <w:tcW w:w="1275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DF0F78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DF0F78" w:rsidRPr="000827BB" w:rsidRDefault="00DF0F7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B21DC5">
        <w:trPr>
          <w:trHeight w:val="2500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112D"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Ковалев Сергей Валентинович,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Мирновского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Мирновского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573267,19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Садовый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66,6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 xml:space="preserve">Fiat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Tempra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EC2A9C" w:rsidTr="000827BB">
        <w:trPr>
          <w:trHeight w:val="79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EC2A9C" w:rsidTr="000827BB">
        <w:trPr>
          <w:trHeight w:val="90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EC2A9C" w:rsidTr="000827BB">
        <w:trPr>
          <w:trHeight w:val="3640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D112D"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Козырев Андрей Владимирович, первый заместитель руководителя Регионального исполнительного комитета Крымского Регионального отделения Партии «Единая Россия», депутат Симферопольского районного совета, избранный из состава депутатов Донского сельского совета</w:t>
            </w:r>
          </w:p>
        </w:tc>
        <w:tc>
          <w:tcPr>
            <w:tcW w:w="992" w:type="dxa"/>
          </w:tcPr>
          <w:p w:rsidR="007E5D66" w:rsidRPr="000827BB" w:rsidRDefault="00E077B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1825335,61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57,4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  <w:lang w:val="en-US"/>
              </w:rPr>
              <w:t>GEELY</w:t>
            </w:r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  <w:lang w:val="en-US"/>
              </w:rPr>
              <w:t>EMGRAND</w:t>
            </w:r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Шевроле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  <w:lang w:val="en-US"/>
              </w:rPr>
              <w:t>NIVA</w:t>
            </w:r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Прицеп для перевозки грузов МЗСА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945,0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1293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E077B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439,24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945,0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63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945,0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B21DC5">
        <w:trPr>
          <w:trHeight w:val="2181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112D"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Козырев Сергей Владимирович, председатель Донского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Донского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E077B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729606,48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1135,0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Форд </w:t>
            </w:r>
            <w:r w:rsidRPr="000827BB">
              <w:rPr>
                <w:sz w:val="24"/>
                <w:szCs w:val="24"/>
                <w:lang w:val="en-US"/>
              </w:rPr>
              <w:t>Escort 1</w:t>
            </w:r>
            <w:r w:rsidRPr="000827BB">
              <w:rPr>
                <w:sz w:val="24"/>
                <w:szCs w:val="24"/>
              </w:rPr>
              <w:t xml:space="preserve">.4 </w:t>
            </w:r>
            <w:r w:rsidRPr="000827B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786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E077B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552195,33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Квартира, общая долевая (1/4)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52,5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Форд </w:t>
            </w:r>
            <w:r w:rsidRPr="000827BB">
              <w:rPr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43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0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50,6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832"/>
        </w:trPr>
        <w:tc>
          <w:tcPr>
            <w:tcW w:w="529" w:type="dxa"/>
            <w:vMerge w:val="restart"/>
            <w:vAlign w:val="center"/>
          </w:tcPr>
          <w:p w:rsidR="007E5D66" w:rsidRDefault="00AD112D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Кулешов Михаил Павлович,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Чистенского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Чистенского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533903,85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54400,0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2107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24,0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847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382092,74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56,5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B21DC5">
        <w:trPr>
          <w:trHeight w:val="59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56,5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787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D112D">
              <w:rPr>
                <w:sz w:val="22"/>
                <w:szCs w:val="22"/>
              </w:rPr>
              <w:t>0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Леканова</w:t>
            </w:r>
            <w:proofErr w:type="spellEnd"/>
            <w:r w:rsidRPr="000827BB">
              <w:rPr>
                <w:sz w:val="24"/>
                <w:szCs w:val="24"/>
              </w:rPr>
              <w:t xml:space="preserve"> Вера Васильевна, заведующий Гвардейским отделением социального обслуживания на дому, ГБУ Республики Крым «Центр социального обслуживания пенсионеров и инвалидов Симферопольского района», депутат Симферопольского районного совета, избранный из состава депутатов Гвардейского сельского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349907,16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Гараж,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Сарай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Сарай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Сарай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Сарай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Сарай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Летняя кухня,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1301,0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167,2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31.2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10.1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22,7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</w:t>
            </w:r>
            <w:r w:rsidR="00FC4875" w:rsidRPr="000827BB">
              <w:rPr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АЗЛК 2141;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ДЭУ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28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7E5D66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303561,29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39,7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827BB">
              <w:rPr>
                <w:sz w:val="24"/>
                <w:szCs w:val="24"/>
              </w:rPr>
              <w:t>Шкода</w:t>
            </w:r>
            <w:proofErr w:type="gram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Октавиа</w:t>
            </w:r>
            <w:proofErr w:type="spellEnd"/>
            <w:r w:rsidRPr="000827BB">
              <w:rPr>
                <w:sz w:val="24"/>
                <w:szCs w:val="24"/>
              </w:rPr>
              <w:t xml:space="preserve"> Тур;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Фольксваген Пассат В-3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Гараж;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Сарай;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Сарай;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Сарай;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Сарай;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Летняя кухня;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Сарай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1301,0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167,2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31.2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10.1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22,7</w:t>
            </w:r>
          </w:p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17,7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647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112D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Лец</w:t>
            </w:r>
            <w:proofErr w:type="spellEnd"/>
            <w:r w:rsidRPr="000827BB">
              <w:rPr>
                <w:sz w:val="24"/>
                <w:szCs w:val="24"/>
              </w:rPr>
              <w:t xml:space="preserve"> Александр Александрович, заместитель председателя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 сельского совета</w:t>
            </w:r>
          </w:p>
        </w:tc>
        <w:tc>
          <w:tcPr>
            <w:tcW w:w="992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416910,00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Мотоцикл </w:t>
            </w:r>
            <w:r w:rsidRPr="000827BB">
              <w:rPr>
                <w:sz w:val="24"/>
                <w:szCs w:val="24"/>
                <w:lang w:val="en-US"/>
              </w:rPr>
              <w:t>Honda CB-1300 DCX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701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109031,78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1012,0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20,9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2121;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Хонда Аккорд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46,5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6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46,5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259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D112D"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Лутков Сергей Иванович, генеральный директор ООО «Торговый дом Палитра», депутат Симферопольского районного совета, избранный из состава депутатов Новоселовского сельского поселения</w:t>
            </w:r>
          </w:p>
        </w:tc>
        <w:tc>
          <w:tcPr>
            <w:tcW w:w="992" w:type="dxa"/>
          </w:tcPr>
          <w:p w:rsidR="007E5D66" w:rsidRPr="000E08F2" w:rsidRDefault="000E08F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10527483</w:t>
            </w:r>
            <w:r>
              <w:rPr>
                <w:sz w:val="24"/>
                <w:szCs w:val="24"/>
              </w:rPr>
              <w:t>,82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 Земельный участок,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512,00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18942,00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0E08F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БМВХ5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1500,0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0E08F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715" w:type="dxa"/>
          </w:tcPr>
          <w:p w:rsidR="007E5D66" w:rsidRPr="000827BB" w:rsidRDefault="000E08F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займа</w:t>
            </w:r>
          </w:p>
        </w:tc>
      </w:tr>
      <w:tr w:rsidR="007E5D66" w:rsidRPr="00EC2A9C" w:rsidTr="007F0A2B">
        <w:trPr>
          <w:trHeight w:val="491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0E08F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1103787,84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Гараж,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Машиноместо</w:t>
            </w:r>
            <w:proofErr w:type="spellEnd"/>
            <w:r w:rsidRPr="000827BB">
              <w:rPr>
                <w:sz w:val="24"/>
                <w:szCs w:val="24"/>
              </w:rPr>
              <w:t xml:space="preserve">, индивидуальная; </w:t>
            </w:r>
            <w:proofErr w:type="spellStart"/>
            <w:r w:rsidRPr="000827BB">
              <w:rPr>
                <w:sz w:val="24"/>
                <w:szCs w:val="24"/>
              </w:rPr>
              <w:t>Машиноместо</w:t>
            </w:r>
            <w:proofErr w:type="spellEnd"/>
            <w:r w:rsidRPr="000827BB">
              <w:rPr>
                <w:sz w:val="24"/>
                <w:szCs w:val="24"/>
              </w:rPr>
              <w:t>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792,0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E08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95,1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7F0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967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D112D"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Москалу</w:t>
            </w:r>
            <w:proofErr w:type="spell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Сергей Семенович, пенсионер, депутат Симферопольского районного совета, избранный из состава депутатов Широковского сельского поселения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184783,45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1200,0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Мицубиси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Паджеро</w:t>
            </w:r>
            <w:proofErr w:type="spellEnd"/>
            <w:r w:rsidRPr="000827BB">
              <w:rPr>
                <w:sz w:val="24"/>
                <w:szCs w:val="24"/>
              </w:rPr>
              <w:t>,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Камаз</w:t>
            </w:r>
            <w:proofErr w:type="spellEnd"/>
            <w:r w:rsidRPr="000827BB">
              <w:rPr>
                <w:sz w:val="24"/>
                <w:szCs w:val="24"/>
              </w:rPr>
              <w:t xml:space="preserve"> 5511; Комбайн </w:t>
            </w:r>
            <w:proofErr w:type="spellStart"/>
            <w:r w:rsidRPr="000827BB">
              <w:rPr>
                <w:sz w:val="24"/>
                <w:szCs w:val="24"/>
              </w:rPr>
              <w:t>Нью</w:t>
            </w:r>
            <w:r w:rsidR="00FC4875" w:rsidRPr="000827BB">
              <w:rPr>
                <w:sz w:val="24"/>
                <w:szCs w:val="24"/>
              </w:rPr>
              <w:t>х</w:t>
            </w:r>
            <w:r w:rsidRPr="000827BB">
              <w:rPr>
                <w:sz w:val="24"/>
                <w:szCs w:val="24"/>
              </w:rPr>
              <w:t>олланд</w:t>
            </w:r>
            <w:proofErr w:type="spellEnd"/>
            <w:r w:rsidRPr="000827BB">
              <w:rPr>
                <w:sz w:val="24"/>
                <w:szCs w:val="24"/>
              </w:rPr>
              <w:t xml:space="preserve"> ТС</w:t>
            </w:r>
            <w:r w:rsidR="00FC4875" w:rsidRPr="000827BB">
              <w:rPr>
                <w:sz w:val="24"/>
                <w:szCs w:val="24"/>
              </w:rPr>
              <w:t xml:space="preserve"> 57</w:t>
            </w:r>
            <w:r w:rsidRPr="000827BB">
              <w:rPr>
                <w:sz w:val="24"/>
                <w:szCs w:val="24"/>
              </w:rPr>
              <w:t>; Трактор МТЗ 82;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Эксковатор-погрузчик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Борекс</w:t>
            </w:r>
            <w:proofErr w:type="spellEnd"/>
            <w:r w:rsidRPr="000827BB">
              <w:rPr>
                <w:sz w:val="24"/>
                <w:szCs w:val="24"/>
              </w:rPr>
              <w:t xml:space="preserve"> 2206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FC4875" w:rsidRPr="000827BB">
              <w:rPr>
                <w:sz w:val="24"/>
                <w:szCs w:val="24"/>
              </w:rPr>
              <w:t>;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Ангар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10000,0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C4875" w:rsidRPr="000827BB" w:rsidRDefault="00FC487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12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E5D66" w:rsidRPr="000827BB" w:rsidRDefault="00147B43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147B4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147B4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147B4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147B4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91,8</w:t>
            </w:r>
          </w:p>
        </w:tc>
        <w:tc>
          <w:tcPr>
            <w:tcW w:w="1315" w:type="dxa"/>
          </w:tcPr>
          <w:p w:rsidR="007E5D66" w:rsidRPr="000827BB" w:rsidRDefault="00147B4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B21DC5">
        <w:trPr>
          <w:trHeight w:val="389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112D"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Пищевец</w:t>
            </w:r>
            <w:proofErr w:type="spellEnd"/>
            <w:r w:rsidRPr="000827BB">
              <w:rPr>
                <w:sz w:val="24"/>
                <w:szCs w:val="24"/>
              </w:rPr>
              <w:t xml:space="preserve"> Александр Леонидович, директор ООО «Партнер»,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Скворцовского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600000,00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Магазин, </w:t>
            </w:r>
            <w:proofErr w:type="gramStart"/>
            <w:r w:rsidRPr="000827BB">
              <w:rPr>
                <w:sz w:val="24"/>
                <w:szCs w:val="24"/>
              </w:rPr>
              <w:t>индивидуаль</w:t>
            </w:r>
            <w:r w:rsidRPr="000827BB">
              <w:rPr>
                <w:sz w:val="24"/>
                <w:szCs w:val="24"/>
              </w:rPr>
              <w:lastRenderedPageBreak/>
              <w:t>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188,3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123,5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МАЗДА СХ-7;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ФОРД ТРАНЗИТ;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ГАЗ 53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4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250000,00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516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112D"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</w:tcPr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Попов Николай Васильевич,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707690,00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7E5D66" w:rsidRPr="000827BB">
              <w:rPr>
                <w:sz w:val="24"/>
                <w:szCs w:val="24"/>
              </w:rPr>
              <w:t>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</w:t>
            </w:r>
            <w:r w:rsidR="007E5D66" w:rsidRPr="000827BB">
              <w:rPr>
                <w:sz w:val="24"/>
                <w:szCs w:val="24"/>
              </w:rPr>
              <w:t>рицеп</w:t>
            </w:r>
            <w:r w:rsidRPr="000827BB">
              <w:rPr>
                <w:sz w:val="24"/>
                <w:szCs w:val="24"/>
              </w:rPr>
              <w:t xml:space="preserve"> ПП 2,8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1546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391948,10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64,7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 xml:space="preserve">ХЕНДЭ </w:t>
            </w:r>
            <w:proofErr w:type="spellStart"/>
            <w:r w:rsidRPr="000827BB">
              <w:rPr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715" w:type="dxa"/>
          </w:tcPr>
          <w:p w:rsidR="007E5D66" w:rsidRPr="000827BB" w:rsidRDefault="002F647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Доход от продажи автомобиля, пенсия, накопления за предыдущие годы</w:t>
            </w:r>
          </w:p>
        </w:tc>
      </w:tr>
      <w:tr w:rsidR="007E5D66" w:rsidRPr="00EC2A9C" w:rsidTr="000827BB">
        <w:trPr>
          <w:trHeight w:val="3253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D112D"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Сердюк Анатолий Александрович, сторож Муниципального бюджетного учреждения культуры «Централизованная клубная система»,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Укромновского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308324,15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1720,0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60,1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4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150111,72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38,5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ВАЗ 2121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B21DC5">
        <w:trPr>
          <w:trHeight w:val="2177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112D"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Сойкин Николай Иванович, пенсионер,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Новоандреевского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7E5D66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162378,00</w:t>
            </w:r>
          </w:p>
        </w:tc>
        <w:tc>
          <w:tcPr>
            <w:tcW w:w="1560" w:type="dxa"/>
          </w:tcPr>
          <w:p w:rsidR="00EC7C5E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91,2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Хундай</w:t>
            </w:r>
            <w:proofErr w:type="spellEnd"/>
            <w:r w:rsidRPr="000827BB">
              <w:rPr>
                <w:sz w:val="24"/>
                <w:szCs w:val="24"/>
              </w:rPr>
              <w:t xml:space="preserve"> акцент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416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159527,50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Квартира, индивидуальная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44937,0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26706,0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29100,0</w:t>
            </w: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73,7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C7C5E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EC7C5E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91,2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040"/>
        </w:trPr>
        <w:tc>
          <w:tcPr>
            <w:tcW w:w="529" w:type="dxa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D112D"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Сулейманова Наталья Николаевна, председатель Первомайского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Первомайского 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52589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673368,00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81,7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040"/>
        </w:trPr>
        <w:tc>
          <w:tcPr>
            <w:tcW w:w="529" w:type="dxa"/>
            <w:vMerge w:val="restart"/>
            <w:vAlign w:val="center"/>
          </w:tcPr>
          <w:p w:rsidR="007E5D66" w:rsidRDefault="00AD112D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Тарасенко</w:t>
            </w:r>
            <w:proofErr w:type="spellEnd"/>
            <w:r w:rsidRPr="000827BB">
              <w:rPr>
                <w:sz w:val="24"/>
                <w:szCs w:val="24"/>
              </w:rPr>
              <w:t xml:space="preserve"> Владислав Сергеевич, индивидуальный предприниматель, </w:t>
            </w:r>
            <w:r w:rsidR="007F0A2B">
              <w:rPr>
                <w:sz w:val="24"/>
                <w:szCs w:val="24"/>
              </w:rPr>
              <w:t>директор «</w:t>
            </w:r>
            <w:proofErr w:type="gramStart"/>
            <w:r w:rsidR="007F0A2B">
              <w:rPr>
                <w:sz w:val="24"/>
                <w:szCs w:val="24"/>
              </w:rPr>
              <w:t>ТТ</w:t>
            </w:r>
            <w:proofErr w:type="gramEnd"/>
            <w:r w:rsidR="007F0A2B">
              <w:rPr>
                <w:sz w:val="24"/>
                <w:szCs w:val="24"/>
              </w:rPr>
              <w:t xml:space="preserve"> ГРУП», </w:t>
            </w:r>
            <w:r w:rsidRPr="000827BB">
              <w:rPr>
                <w:sz w:val="24"/>
                <w:szCs w:val="24"/>
              </w:rPr>
              <w:t xml:space="preserve">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Урожайновского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10482938,78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Гараж,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Летняя кухня, индивидуальная;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Здание нежилое,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Здание нежилое,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Здание нежилое,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 (1/2);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Нежилое здание, </w:t>
            </w:r>
            <w:proofErr w:type="gramStart"/>
            <w:r w:rsidRPr="000827BB">
              <w:rPr>
                <w:sz w:val="24"/>
                <w:szCs w:val="24"/>
              </w:rPr>
              <w:t>индивидуаль</w:t>
            </w:r>
            <w:r w:rsidRPr="000827BB">
              <w:rPr>
                <w:sz w:val="24"/>
                <w:szCs w:val="24"/>
              </w:rPr>
              <w:lastRenderedPageBreak/>
              <w:t>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Нежилое здание,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Нежилое здание,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Нежилое помещение – сарай,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Нежилое здание-котельная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1767,0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45,5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106,6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84,8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75,4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15.4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338,5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45,5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255,5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119,9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160,6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3,4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286,6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0A2B" w:rsidRDefault="007F0A2B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1331,0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0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3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48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0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34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34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1496,0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132,9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555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70"/>
        </w:trPr>
        <w:tc>
          <w:tcPr>
            <w:tcW w:w="529" w:type="dxa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D112D">
              <w:rPr>
                <w:sz w:val="22"/>
                <w:szCs w:val="22"/>
              </w:rPr>
              <w:t>0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Филипенко</w:t>
            </w:r>
            <w:proofErr w:type="spellEnd"/>
            <w:r w:rsidRPr="000827BB">
              <w:rPr>
                <w:sz w:val="24"/>
                <w:szCs w:val="24"/>
              </w:rPr>
              <w:t xml:space="preserve"> Любовь Владимировна, председатель Родниковского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Родниковского 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CD04A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1037581,75</w:t>
            </w:r>
          </w:p>
        </w:tc>
        <w:tc>
          <w:tcPr>
            <w:tcW w:w="1560" w:type="dxa"/>
          </w:tcPr>
          <w:p w:rsidR="005F3DCA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5F3DCA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88988,0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ПЕЖО 206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CD04A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CD04A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D66" w:rsidRPr="00EC2A9C" w:rsidTr="00B21DC5">
        <w:trPr>
          <w:trHeight w:val="2459"/>
        </w:trPr>
        <w:tc>
          <w:tcPr>
            <w:tcW w:w="529" w:type="dxa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D112D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Халеян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Ашот</w:t>
            </w:r>
            <w:proofErr w:type="spell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Самсонович</w:t>
            </w:r>
            <w:proofErr w:type="spellEnd"/>
            <w:r w:rsidRPr="000827BB">
              <w:rPr>
                <w:sz w:val="24"/>
                <w:szCs w:val="24"/>
              </w:rPr>
              <w:t xml:space="preserve">, председатель Новоселовского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Новоселовского 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F7783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695988,00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1968,0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90,5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ССАНГ ЙОНГ АКТИОН СПОРТ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</w:t>
            </w:r>
            <w:r w:rsidR="006A66E3" w:rsidRPr="000827BB">
              <w:rPr>
                <w:sz w:val="24"/>
                <w:szCs w:val="24"/>
              </w:rPr>
              <w:t xml:space="preserve">мельный участок, </w:t>
            </w:r>
            <w:proofErr w:type="gramStart"/>
            <w:r w:rsidR="006A66E3"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90,5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1968,0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_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_</w:t>
            </w:r>
          </w:p>
        </w:tc>
      </w:tr>
      <w:tr w:rsidR="007E5D66" w:rsidRPr="00EC2A9C" w:rsidTr="00B21DC5">
        <w:trPr>
          <w:trHeight w:val="2799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D112D"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Чичкин Игорь Вячеславович, председатель Гвардейского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Гвардейского 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717545,17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Объекты гаражного назначения;</w:t>
            </w:r>
          </w:p>
          <w:p w:rsidR="007E5D66" w:rsidRPr="000827BB" w:rsidRDefault="007E5D66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41158" w:rsidRPr="000827BB" w:rsidRDefault="00E41158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41158" w:rsidRPr="000827BB" w:rsidRDefault="00E41158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27BB">
              <w:rPr>
                <w:sz w:val="24"/>
                <w:szCs w:val="24"/>
              </w:rPr>
              <w:t>Хундай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santa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Fe;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27BB">
              <w:rPr>
                <w:sz w:val="24"/>
                <w:szCs w:val="24"/>
                <w:lang w:val="en-US"/>
              </w:rPr>
              <w:t>Peuget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308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sw</w:t>
            </w:r>
            <w:proofErr w:type="spellEnd"/>
          </w:p>
        </w:tc>
        <w:tc>
          <w:tcPr>
            <w:tcW w:w="1275" w:type="dxa"/>
          </w:tcPr>
          <w:p w:rsidR="00194F42" w:rsidRPr="000827BB" w:rsidRDefault="00194F42" w:rsidP="00194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Default="00194F42" w:rsidP="00194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194F42" w:rsidRDefault="00194F42" w:rsidP="00194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194F42" w:rsidRPr="000827BB" w:rsidRDefault="00194F42" w:rsidP="00194F4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E5D66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348,0</w:t>
            </w: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P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424,0</w:t>
            </w:r>
          </w:p>
        </w:tc>
        <w:tc>
          <w:tcPr>
            <w:tcW w:w="1315" w:type="dxa"/>
          </w:tcPr>
          <w:p w:rsidR="007E5D66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94F42" w:rsidRPr="00194F42" w:rsidRDefault="00194F42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7E5D66" w:rsidRPr="00EC2A9C" w:rsidTr="00B21DC5">
        <w:trPr>
          <w:trHeight w:val="1690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7E5D66" w:rsidRPr="000827BB" w:rsidRDefault="00C876EF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9248793,51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424,0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KIA UM (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C876EF" w:rsidRPr="000827BB">
              <w:rPr>
                <w:sz w:val="24"/>
                <w:szCs w:val="24"/>
              </w:rPr>
              <w:t>;</w:t>
            </w:r>
          </w:p>
          <w:p w:rsidR="00C876EF" w:rsidRPr="000827BB" w:rsidRDefault="00C876EF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C876EF" w:rsidRPr="000827BB" w:rsidRDefault="00C876EF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C876EF" w:rsidRPr="000827BB" w:rsidRDefault="00C876EF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76EF" w:rsidRPr="000827BB" w:rsidRDefault="00C876EF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74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E5D66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30450,83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74813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774813" w:rsidRPr="000827BB">
              <w:rPr>
                <w:sz w:val="24"/>
                <w:szCs w:val="24"/>
              </w:rPr>
              <w:t>;</w:t>
            </w:r>
          </w:p>
          <w:p w:rsidR="007E5D66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74813" w:rsidRPr="00EC2A9C" w:rsidTr="000827BB">
        <w:trPr>
          <w:trHeight w:val="132"/>
        </w:trPr>
        <w:tc>
          <w:tcPr>
            <w:tcW w:w="529" w:type="dxa"/>
            <w:vMerge/>
            <w:vAlign w:val="center"/>
          </w:tcPr>
          <w:p w:rsidR="00774813" w:rsidRDefault="00774813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</w:tc>
        <w:tc>
          <w:tcPr>
            <w:tcW w:w="13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74813" w:rsidRPr="00EC2A9C" w:rsidTr="000827BB">
        <w:trPr>
          <w:trHeight w:val="585"/>
        </w:trPr>
        <w:tc>
          <w:tcPr>
            <w:tcW w:w="529" w:type="dxa"/>
            <w:vMerge/>
            <w:vAlign w:val="center"/>
          </w:tcPr>
          <w:p w:rsidR="00774813" w:rsidRDefault="00774813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B21D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</w:tc>
        <w:tc>
          <w:tcPr>
            <w:tcW w:w="13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74813" w:rsidRPr="00EC2A9C" w:rsidTr="000827BB">
        <w:trPr>
          <w:trHeight w:val="585"/>
        </w:trPr>
        <w:tc>
          <w:tcPr>
            <w:tcW w:w="529" w:type="dxa"/>
            <w:vMerge w:val="restart"/>
            <w:tcBorders>
              <w:top w:val="nil"/>
            </w:tcBorders>
            <w:vAlign w:val="center"/>
          </w:tcPr>
          <w:p w:rsidR="00774813" w:rsidRDefault="00774813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74813" w:rsidRPr="000827BB" w:rsidRDefault="00774813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74813" w:rsidRPr="00EC2A9C" w:rsidTr="000827BB">
        <w:trPr>
          <w:trHeight w:val="585"/>
        </w:trPr>
        <w:tc>
          <w:tcPr>
            <w:tcW w:w="529" w:type="dxa"/>
            <w:vMerge/>
            <w:tcBorders>
              <w:top w:val="nil"/>
            </w:tcBorders>
            <w:vAlign w:val="center"/>
          </w:tcPr>
          <w:p w:rsidR="00774813" w:rsidRDefault="00774813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774813" w:rsidRPr="000827BB" w:rsidRDefault="00774813" w:rsidP="00B21DC5">
            <w:pPr>
              <w:spacing w:line="240" w:lineRule="auto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74813" w:rsidRPr="000827BB" w:rsidRDefault="00774813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2232"/>
        </w:trPr>
        <w:tc>
          <w:tcPr>
            <w:tcW w:w="529" w:type="dxa"/>
            <w:vMerge w:val="restart"/>
            <w:vAlign w:val="center"/>
          </w:tcPr>
          <w:p w:rsidR="007E5D66" w:rsidRDefault="007E5D66" w:rsidP="00AD112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D112D"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Чуча</w:t>
            </w:r>
            <w:proofErr w:type="spellEnd"/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Оксана Михайловна, председатель Пожарского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Пожарского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511402.16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72,3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930,0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58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593080.05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930,0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783,0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72.3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21DC5" w:rsidRDefault="00B21DC5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827BB">
              <w:rPr>
                <w:sz w:val="24"/>
                <w:szCs w:val="24"/>
              </w:rPr>
              <w:t>ШКОДА</w:t>
            </w:r>
            <w:proofErr w:type="gramEnd"/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5D66" w:rsidRPr="00EC2A9C" w:rsidTr="000827BB">
        <w:trPr>
          <w:trHeight w:val="2489"/>
        </w:trPr>
        <w:tc>
          <w:tcPr>
            <w:tcW w:w="529" w:type="dxa"/>
            <w:vMerge w:val="restart"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D112D">
              <w:rPr>
                <w:sz w:val="22"/>
                <w:szCs w:val="22"/>
              </w:rPr>
              <w:t>4</w:t>
            </w:r>
          </w:p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Шабанова Галина Юрьевна, председатель </w:t>
            </w:r>
            <w:proofErr w:type="spellStart"/>
            <w:r w:rsidRPr="000827BB">
              <w:rPr>
                <w:sz w:val="24"/>
                <w:szCs w:val="24"/>
              </w:rPr>
              <w:t>Урожайновского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Урожайновского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708892,59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179,8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7E5D66" w:rsidRPr="00EC2A9C" w:rsidTr="000827BB">
        <w:trPr>
          <w:trHeight w:val="612"/>
        </w:trPr>
        <w:tc>
          <w:tcPr>
            <w:tcW w:w="529" w:type="dxa"/>
            <w:vMerge/>
            <w:vAlign w:val="center"/>
          </w:tcPr>
          <w:p w:rsidR="007E5D66" w:rsidRDefault="007E5D66" w:rsidP="00A2493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238008,49</w:t>
            </w:r>
          </w:p>
        </w:tc>
        <w:tc>
          <w:tcPr>
            <w:tcW w:w="156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2500,0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6001,0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179,8</w:t>
            </w:r>
          </w:p>
        </w:tc>
        <w:tc>
          <w:tcPr>
            <w:tcW w:w="1418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  <w:r w:rsidRPr="000827BB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Лада приора</w:t>
            </w:r>
          </w:p>
        </w:tc>
        <w:tc>
          <w:tcPr>
            <w:tcW w:w="127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E5D66" w:rsidRPr="000827BB" w:rsidRDefault="007E5D66" w:rsidP="000827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</w:tbl>
    <w:p w:rsidR="003677BB" w:rsidRDefault="003677BB" w:rsidP="003677BB"/>
    <w:p w:rsidR="003677BB" w:rsidRDefault="003677BB" w:rsidP="003677BB"/>
    <w:p w:rsidR="003677BB" w:rsidRDefault="003677BB" w:rsidP="003677BB"/>
    <w:p w:rsidR="003677BB" w:rsidRDefault="003677BB" w:rsidP="003677BB"/>
    <w:p w:rsidR="003677BB" w:rsidRDefault="003677BB" w:rsidP="003677BB"/>
    <w:p w:rsidR="004F5040" w:rsidRDefault="004F5040"/>
    <w:sectPr w:rsidR="004F5040" w:rsidSect="005F2A43">
      <w:headerReference w:type="default" r:id="rId8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80" w:rsidRDefault="00A05280" w:rsidP="005F2A43">
      <w:pPr>
        <w:spacing w:line="240" w:lineRule="auto"/>
      </w:pPr>
      <w:r>
        <w:separator/>
      </w:r>
    </w:p>
  </w:endnote>
  <w:endnote w:type="continuationSeparator" w:id="0">
    <w:p w:rsidR="00A05280" w:rsidRDefault="00A05280" w:rsidP="005F2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80" w:rsidRDefault="00A05280" w:rsidP="005F2A43">
      <w:pPr>
        <w:spacing w:line="240" w:lineRule="auto"/>
      </w:pPr>
      <w:r>
        <w:separator/>
      </w:r>
    </w:p>
  </w:footnote>
  <w:footnote w:type="continuationSeparator" w:id="0">
    <w:p w:rsidR="00A05280" w:rsidRDefault="00A05280" w:rsidP="005F2A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00000"/>
      <w:docPartObj>
        <w:docPartGallery w:val="Page Numbers (Top of Page)"/>
        <w:docPartUnique/>
      </w:docPartObj>
    </w:sdtPr>
    <w:sdtContent>
      <w:p w:rsidR="00565E12" w:rsidRDefault="00565E12">
        <w:pPr>
          <w:pStyle w:val="a4"/>
          <w:jc w:val="center"/>
        </w:pPr>
        <w:fldSimple w:instr=" PAGE   \* MERGEFORMAT ">
          <w:r w:rsidR="00194F42">
            <w:rPr>
              <w:noProof/>
            </w:rPr>
            <w:t>31</w:t>
          </w:r>
        </w:fldSimple>
      </w:p>
    </w:sdtContent>
  </w:sdt>
  <w:p w:rsidR="00565E12" w:rsidRDefault="00565E1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52A0"/>
    <w:multiLevelType w:val="hybridMultilevel"/>
    <w:tmpl w:val="35F43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7BB"/>
    <w:rsid w:val="000034A4"/>
    <w:rsid w:val="000827BB"/>
    <w:rsid w:val="000A3EE1"/>
    <w:rsid w:val="000E08F2"/>
    <w:rsid w:val="00147B43"/>
    <w:rsid w:val="00194F42"/>
    <w:rsid w:val="002A2F57"/>
    <w:rsid w:val="002D44E9"/>
    <w:rsid w:val="002F6472"/>
    <w:rsid w:val="003677BB"/>
    <w:rsid w:val="00391966"/>
    <w:rsid w:val="00412D0E"/>
    <w:rsid w:val="00493A14"/>
    <w:rsid w:val="004B39B7"/>
    <w:rsid w:val="004F5040"/>
    <w:rsid w:val="00505E04"/>
    <w:rsid w:val="00514A43"/>
    <w:rsid w:val="00525893"/>
    <w:rsid w:val="00565E12"/>
    <w:rsid w:val="005F2A43"/>
    <w:rsid w:val="005F3DCA"/>
    <w:rsid w:val="00664785"/>
    <w:rsid w:val="006A66E3"/>
    <w:rsid w:val="00774813"/>
    <w:rsid w:val="007939B2"/>
    <w:rsid w:val="007E5D66"/>
    <w:rsid w:val="007F0A2B"/>
    <w:rsid w:val="00823FCF"/>
    <w:rsid w:val="0082612C"/>
    <w:rsid w:val="00841A83"/>
    <w:rsid w:val="00850F17"/>
    <w:rsid w:val="0087056F"/>
    <w:rsid w:val="008B4825"/>
    <w:rsid w:val="00A05280"/>
    <w:rsid w:val="00A2493D"/>
    <w:rsid w:val="00AB0C57"/>
    <w:rsid w:val="00AD112D"/>
    <w:rsid w:val="00AD4709"/>
    <w:rsid w:val="00B21DC5"/>
    <w:rsid w:val="00C61D69"/>
    <w:rsid w:val="00C733B9"/>
    <w:rsid w:val="00C876EF"/>
    <w:rsid w:val="00CA7F04"/>
    <w:rsid w:val="00CD04A8"/>
    <w:rsid w:val="00D74E51"/>
    <w:rsid w:val="00D86707"/>
    <w:rsid w:val="00DF0F78"/>
    <w:rsid w:val="00E077BE"/>
    <w:rsid w:val="00E149C4"/>
    <w:rsid w:val="00E217C3"/>
    <w:rsid w:val="00E41158"/>
    <w:rsid w:val="00E46E89"/>
    <w:rsid w:val="00EC7C5E"/>
    <w:rsid w:val="00F27B08"/>
    <w:rsid w:val="00F77833"/>
    <w:rsid w:val="00F821B8"/>
    <w:rsid w:val="00FC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BB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7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A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A43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F2A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2A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68BD-92BB-450D-BAE8-06B4D69A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1123</cp:lastModifiedBy>
  <cp:revision>19</cp:revision>
  <dcterms:created xsi:type="dcterms:W3CDTF">2019-04-25T04:55:00Z</dcterms:created>
  <dcterms:modified xsi:type="dcterms:W3CDTF">2019-05-08T07:46:00Z</dcterms:modified>
</cp:coreProperties>
</file>