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7D" w:rsidRPr="00CE387D" w:rsidRDefault="00CE387D" w:rsidP="00CE387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E387D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СВЕДЕНИЯ</w:t>
      </w:r>
    </w:p>
    <w:p w:rsidR="00CE387D" w:rsidRPr="00CE387D" w:rsidRDefault="00CE387D" w:rsidP="00CE387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E387D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 доходах, расходах, об имуществе и обязательствах имущественного характера Главы муниципального образования «Шумячский район» Смоленской области и членов его семьи</w:t>
      </w:r>
    </w:p>
    <w:p w:rsidR="00CE387D" w:rsidRPr="00CE387D" w:rsidRDefault="00CE387D" w:rsidP="00CE387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E387D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за период с 1 января по 31 декабря 2018 года</w:t>
      </w:r>
    </w:p>
    <w:tbl>
      <w:tblPr>
        <w:tblW w:w="52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14"/>
        <w:gridCol w:w="2012"/>
        <w:gridCol w:w="1948"/>
        <w:gridCol w:w="974"/>
        <w:gridCol w:w="1565"/>
        <w:gridCol w:w="1613"/>
        <w:gridCol w:w="1549"/>
        <w:gridCol w:w="1485"/>
        <w:gridCol w:w="93"/>
        <w:gridCol w:w="1102"/>
        <w:gridCol w:w="1708"/>
      </w:tblGrid>
      <w:tr w:rsidR="00CE387D" w:rsidRPr="00CE387D" w:rsidTr="00CE387D">
        <w:trPr>
          <w:tblCellSpacing w:w="0" w:type="dxa"/>
        </w:trPr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приобретено имущество</w:t>
            </w: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vertAlign w:val="superscript"/>
                <w:lang w:eastAsia="ru-RU"/>
              </w:rPr>
              <w:t>*</w:t>
            </w:r>
          </w:p>
        </w:tc>
        <w:tc>
          <w:tcPr>
            <w:tcW w:w="4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недви-жимости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Васильев</w:t>
            </w:r>
          </w:p>
          <w:p w:rsidR="00CE387D" w:rsidRPr="00CE387D" w:rsidRDefault="00CE387D" w:rsidP="00CE387D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 Николаевич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1192100,00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 индивидуальный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 индивидуальный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 индивидуальный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 индивидуальный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3981,0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2500,0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723,0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1577,0</w:t>
            </w:r>
          </w:p>
          <w:p w:rsidR="00CE387D" w:rsidRPr="00CE387D" w:rsidRDefault="00CE387D" w:rsidP="00CE38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2400,0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72,8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58,6</w:t>
            </w:r>
          </w:p>
          <w:p w:rsidR="00CE387D" w:rsidRPr="00CE387D" w:rsidRDefault="00CE387D" w:rsidP="00CE38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Ховер Н-З;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Ссанг Йонг STAVIC</w:t>
            </w:r>
          </w:p>
          <w:p w:rsidR="00CE387D" w:rsidRPr="00CE387D" w:rsidRDefault="00CE387D" w:rsidP="00CE38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(общая долевая </w:t>
            </w: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1500,0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80,1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 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CE387D" w:rsidRPr="00CE387D" w:rsidRDefault="00CE387D" w:rsidP="00CE387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E387D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СВЕДЕНИЯ</w:t>
      </w:r>
    </w:p>
    <w:p w:rsidR="00CE387D" w:rsidRPr="00CE387D" w:rsidRDefault="00CE387D" w:rsidP="00CE387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E387D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 доходах, расходах, об имуществе и обязательствах имущественного характера</w:t>
      </w:r>
    </w:p>
    <w:p w:rsidR="00CE387D" w:rsidRPr="00CE387D" w:rsidRDefault="00CE387D" w:rsidP="00CE387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E387D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руководителей, заместителей руководителей, начальников Отделов (Управлений), специалистов  органов местного самоуправления Администрации муниципального образования «Шумячский район»</w:t>
      </w:r>
    </w:p>
    <w:p w:rsidR="00CE387D" w:rsidRPr="00CE387D" w:rsidRDefault="00CE387D" w:rsidP="00CE387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E387D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 Смоленской области  и членов их семей за период с 1 января по 31 декабря 2018 года</w:t>
      </w:r>
    </w:p>
    <w:p w:rsidR="00CE387D" w:rsidRPr="00CE387D" w:rsidRDefault="00CE387D" w:rsidP="00CE387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E387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51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73"/>
        <w:gridCol w:w="1847"/>
        <w:gridCol w:w="1927"/>
        <w:gridCol w:w="948"/>
        <w:gridCol w:w="1494"/>
        <w:gridCol w:w="2088"/>
        <w:gridCol w:w="1510"/>
        <w:gridCol w:w="1301"/>
        <w:gridCol w:w="948"/>
        <w:gridCol w:w="1670"/>
      </w:tblGrid>
      <w:tr w:rsidR="00CE387D" w:rsidRPr="00CE387D" w:rsidTr="00CE387D">
        <w:trPr>
          <w:tblCellSpacing w:w="0" w:type="dxa"/>
        </w:trPr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60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приобретено имущество</w:t>
            </w: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vertAlign w:val="superscript"/>
                <w:lang w:eastAsia="ru-RU"/>
              </w:rPr>
              <w:t>*</w:t>
            </w:r>
          </w:p>
        </w:tc>
        <w:tc>
          <w:tcPr>
            <w:tcW w:w="3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недви-жимости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Аппарат Администрации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Варсанова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Галина Аркадьевна, заместитель Главы муниципального образования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718889,82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21110;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КИА RIO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Царев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Анатолий Владимирович, заместитель Главы муниципального образования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533674,57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(совместная собственность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Царева О.С.)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43,9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29,1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125958,12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(совместная собственность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Царев А.В.)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43,9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29,1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Кулешова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Инна Витальевна, управляющий делами Администрации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631019,19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93,4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2224,0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1216279,92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2224,0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РЕНО МЕГАН;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УАЗ 31519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lastRenderedPageBreak/>
              <w:t>Сектор организационного обеспечения деятельности Администрации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Быков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Анатолий Николаевич, главный специалист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448793,97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226,0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219010 ГРАНТА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209076,85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41,2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226,0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Тимофеева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Наталья Викторовна, ведущий специалист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259275,23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(аренда)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Отдел бухгалтерского учета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Журкович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Инна Михайловна,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542554,22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1622,1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cын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5050,66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Отдел по строительству, кап.ремонту и ЖКХ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Трубаева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Юлия Леонидовна, начальник Отдела</w:t>
            </w:r>
          </w:p>
          <w:p w:rsidR="00CE387D" w:rsidRPr="00CE387D" w:rsidRDefault="00CE387D" w:rsidP="00CE38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376231,41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 общая долевая собственность 1/3)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54,9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Стародворова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Наталья Анатольевна, специалист 1 категории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337943,47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Кузьмина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Ольга Александровна, специалист 1 категории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403759,67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1737,0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51,8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39,1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LADA PRIORA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51,8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1737,0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320563,41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1737,0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51,8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111130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51,8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1737,0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(общая долевая </w:t>
            </w: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1737,0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51,8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51,8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1737,0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Баринов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Андрей Владимирович, специалист 1 категории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454805,23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1467,0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21150;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Мотоцикл Урал;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 МТЗ 52л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316191,44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99,4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1467,0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99,4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1467,0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Отдел экономики и комплексного развития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Старовойтов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Юрий Александрович, начальник Отдела</w:t>
            </w:r>
          </w:p>
          <w:p w:rsidR="00CE387D" w:rsidRPr="00CE387D" w:rsidRDefault="00CE387D" w:rsidP="00CE38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479638,19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219170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57,5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1314,0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398707,12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1314,0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57,5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1314,0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Андреенкова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Наталья Николаевна, главный специалист</w:t>
            </w:r>
          </w:p>
          <w:p w:rsidR="00CE387D" w:rsidRPr="00CE387D" w:rsidRDefault="00CE387D" w:rsidP="00CE38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263700,56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1515,0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38,1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ХЕНДЭ HYUNDAI ELANTRA;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НИСАН НОУТ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(аренда)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49,2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827755,58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2/3 и 1/3)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1080,0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49,2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Майорова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Галина Васильевна, главный специалист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266787,84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собственность1/2)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LADA GRANTA 219010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42,6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177824,76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Лада 111730 Калина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21043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 ПГМФ 8304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Киреенкова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Ольга Петровна, специалист 1 категории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194006,26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174435,82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грузовой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УАЗ 3303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Отдел по делам ГО и ЧС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Журкович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Алексей Викторович, начальник Отдела</w:t>
            </w:r>
          </w:p>
          <w:p w:rsidR="00CE387D" w:rsidRPr="00CE387D" w:rsidRDefault="00CE387D" w:rsidP="00CE38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691522,86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 и 2/3)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111130-12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GREAT WALL CC6460 КМ 27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49,9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1170,0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5050,66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Архивный отдел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Астапенкова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Ольга Николаевна, 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435431,11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2/5)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1689,0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38,1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60,2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21093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Доход по основному месту работы – 250000 руб.; кредит «Приобретение готового жилья» - 1400000 руб.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190134,12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3/5)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сенной навес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бокс для ремонта техники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60,2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702,5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227,4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УАЗ 31519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МТЗ 82Л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 2ПТС-4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(аренда)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4221,0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Отдел ЗАГС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Долусова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Татьяна Витальевна, 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496204,65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 Rav 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1189048,49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388,0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Отдел по информационной политике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Старовойтов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Дмитрий Анатольевич, начальник Отдела – пресс секретарь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435286,93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Мотоцикл Урал 8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Мотоцикл Восход 3М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57,4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426506,66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РЕНО Duster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Отдел городского хозяйства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Павлюченкова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Людмила Алексеевна, 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458295,68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 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1711,0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79,5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27,1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84443,52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98000/504700)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504700,0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2500,0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1344,0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71,3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35,1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21150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21110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грузовые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КАМАЗ 55111,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КАМАЗ 55111,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МАЗ 543240-2120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Трактор МТЗ-82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Отдел по образованию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Кулешова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Ирина Григорьевна, начальник Отдела</w:t>
            </w:r>
          </w:p>
          <w:p w:rsidR="00CE387D" w:rsidRPr="00CE387D" w:rsidRDefault="00CE387D" w:rsidP="00CE38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663163,45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21093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184,6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383596,83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184,6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913,0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lastRenderedPageBreak/>
              <w:t>Отдел по культуре и спорту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Семенова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Татьяна Георгиевна, 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398048,00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2244,0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106,0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144745,36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21053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27,6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Финансовое управление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Заходная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Надежда Григорьевна, начальник управления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815054,85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  1/2)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50,9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406128,35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  1/2)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50,9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21150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Тимофеева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Елена Валерьевна, заместитель начальника Финансового управления – начальник бюджетного </w:t>
            </w: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461367,19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  1/2)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Зарецкая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Елена Владимировна, начальник отдела бухгалтерского учета и отчетности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569703,20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  3/4)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104,0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69,6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45,2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РЕНО Logan / SR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(аренда)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69,6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Алексеева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Наталья Валерьевна, начальник отдела межбюджетных отношений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375130,65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367600,00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66000,0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Столярова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Ольга Викторовна, начальник отдела по казначейскому исполнению бюджета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378823,76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52,6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27,1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E387D" w:rsidRPr="00CE387D" w:rsidRDefault="00CE387D" w:rsidP="00CE38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61852,00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68,2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52,6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HYUDAI SANTA FE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Леваньков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Дмитрий Александрович, начальник отдела автоматизированных систем управления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365409,36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109,5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LADA KALINA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CE387D" w:rsidRPr="00CE387D" w:rsidRDefault="00CE387D" w:rsidP="00CE387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E387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E387D" w:rsidRPr="00CE387D" w:rsidRDefault="00CE387D" w:rsidP="00CE387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E387D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СВЕДЕНИЯ</w:t>
      </w:r>
    </w:p>
    <w:p w:rsidR="00CE387D" w:rsidRPr="00CE387D" w:rsidRDefault="00CE387D" w:rsidP="00CE387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E387D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 доходах, расходах, об имуществе и обязательствах имущественного характера руководителей муниципальных учреждений  и членов их семей за период с 1 января по 31 декабря 2018 года</w:t>
      </w:r>
    </w:p>
    <w:p w:rsidR="00CE387D" w:rsidRPr="00CE387D" w:rsidRDefault="00CE387D" w:rsidP="00CE387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E387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E387D" w:rsidRPr="00CE387D" w:rsidRDefault="00CE387D" w:rsidP="00CE387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E387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51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79"/>
        <w:gridCol w:w="1880"/>
        <w:gridCol w:w="1977"/>
        <w:gridCol w:w="1038"/>
        <w:gridCol w:w="1527"/>
        <w:gridCol w:w="1623"/>
        <w:gridCol w:w="1575"/>
        <w:gridCol w:w="1350"/>
        <w:gridCol w:w="964"/>
        <w:gridCol w:w="1736"/>
      </w:tblGrid>
      <w:tr w:rsidR="00CE387D" w:rsidRPr="00CE387D" w:rsidTr="00CE387D">
        <w:trPr>
          <w:tblCellSpacing w:w="0" w:type="dxa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7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приобретено имущество</w:t>
            </w: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vertAlign w:val="superscript"/>
                <w:lang w:eastAsia="ru-RU"/>
              </w:rPr>
              <w:t>*</w:t>
            </w:r>
          </w:p>
        </w:tc>
        <w:tc>
          <w:tcPr>
            <w:tcW w:w="3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недви-жимости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E387D" w:rsidRPr="00CE387D" w:rsidTr="00CE387D">
        <w:trPr>
          <w:trHeight w:val="315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Ерохова</w:t>
            </w:r>
          </w:p>
          <w:p w:rsidR="00CE387D" w:rsidRPr="00CE387D" w:rsidRDefault="00CE387D" w:rsidP="00CE387D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Наталья Ивановна, директор МБОУ «Краснооктябрьская СШ»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7777699,43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     (долевая собственность 1/2)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2300,0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3130,0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67,7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72,9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48,9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2107,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Шевроле  AVЕО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Магон</w:t>
            </w:r>
          </w:p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Ирина Викторовна, директор МБОУ «Надейковичская  СШ имени И.П. Гоманкова»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1258415,77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59,2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LADA GRANTA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E387D" w:rsidRPr="00CE387D" w:rsidRDefault="00CE387D" w:rsidP="00CE387D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340970,29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(общая долевая собственность 1/4)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1/4)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164800,0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119200,0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97,0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Фадеева</w:t>
            </w:r>
          </w:p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Елена Александровна, директор МБОУ «Первомайская СШ»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563049,64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3/4)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2220,0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 RAV 4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230391,12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 Corolla,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(аренда)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Слободчиков</w:t>
            </w:r>
          </w:p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Виталий Леонидович, директор МБОУ «Руссковская СШ»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756603,91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51,4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Nissan X-Trail,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 Т-40 АМ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 «Беларус 82,1 СМ»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228357,79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(общая долевая </w:t>
            </w: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собственность 1/2)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902,0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564,0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2343,0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51,4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Кухаренкова</w:t>
            </w:r>
          </w:p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Ирина Николаевна, директор МБОУ «Шумячская СШ им. В.Ф. Алешина»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1419746,42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1824,0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91,1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54,8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90,3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21140,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2121,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SKODA RAPID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629396,84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90,3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2101,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грузовой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ГАЗ САЗ 3507,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Мотоцикл Восход 3 М, Трактор Т 25 АЗ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Стефаненко</w:t>
            </w:r>
          </w:p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Лариса Васильевна, директор МБОУ «Балахоновская ОШ»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788606,60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пай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1/318)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совместная собственность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Стефаненко В.П.,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Стефаненко С.В.,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Стефаненко П.В.)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63000,0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226157,07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пай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собственность1/318)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совместная собственность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Стефаненко Л.В.,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Стефаненко С.В.,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Стефаненко П.В.)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17143000,0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3000,0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УАЗ 315195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Терехова</w:t>
            </w:r>
          </w:p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Любовь Петровна, директор МБОУ «Криволесская ОШ»</w:t>
            </w:r>
          </w:p>
          <w:p w:rsidR="00CE387D" w:rsidRPr="00CE387D" w:rsidRDefault="00CE387D" w:rsidP="00CE387D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738932,60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2798,0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56,1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243771,08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56,1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21043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Павлов</w:t>
            </w:r>
          </w:p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 Анатольевич, директор МБОУ «Снегиревская ОШ»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594634,62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21074;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211540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3900,0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CE387D" w:rsidRPr="00CE387D" w:rsidRDefault="00CE387D" w:rsidP="00CE38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182314,92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Гордеева</w:t>
            </w:r>
          </w:p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Юлия Николаевна, заведующий МБДОУ  детский сад «Хрусталик»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504416,22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Volkswagen Polo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21074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16305,00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Марозова</w:t>
            </w:r>
          </w:p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Ирина Александровна, заведующий МБДОУ Руссковский детский сад «Росинка»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237720,59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Петрушина</w:t>
            </w:r>
          </w:p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Любовь Николаевна, заведующий МБДОУ детский сад «Родничок»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529831,63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331,0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55,3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Hyundai Solaris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Сомова</w:t>
            </w:r>
          </w:p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Раиса Александровна, заведующий МБДОУ ЦРР – детский сад «Колокольчик»             п. Шумячи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523101,31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1428,0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46,5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61,4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341264,65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Форд Модео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21053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59,5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Баенкова</w:t>
            </w:r>
          </w:p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Галина Митрофановна, заведующий МБДОУ Шумячский ЦРР «Солнышко»</w:t>
            </w:r>
          </w:p>
          <w:p w:rsidR="00CE387D" w:rsidRPr="00CE387D" w:rsidRDefault="00CE387D" w:rsidP="00CE387D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527924,31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½)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99,1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431071,23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земельный участок  </w:t>
            </w: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индивидуальное жилищное  строительство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1000,0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484,0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99,1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Автомобили </w:t>
            </w: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легковые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21074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РЕНО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Сандеро Степвей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Прудникова</w:t>
            </w:r>
          </w:p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Валентина Григорьевна, директор Шумячский ДДТ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522638,68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½)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1/4)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222689,13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½)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1/4)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286,0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UAZ PATRIOT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грузовой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УАЗ-3303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Крупенькова</w:t>
            </w:r>
          </w:p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Елена Александровна, директор МБОУ ДОД «Шумячская ДШИ»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537367,42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43,9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Volkswagen Polo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111818,72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185,0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Ерохова Ольга Александровна, директор МБУ «Шумячский музей» Шумячского района Смоленской области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323645,59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5800,0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21065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133308,87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1/7)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1/7)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1/7)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2999000,0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57000,0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267000,0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32,8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2107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LADA 2107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Серкова</w:t>
            </w:r>
          </w:p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Маргарита Владимировна, директор МБУ «Шумячская ЦБС»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549785,36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½ жилого дома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грузовой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ГАЗ 53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1141,0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183407,56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½ жилого дома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1141,0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LADA GRANTA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219170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Бештэйнова</w:t>
            </w:r>
          </w:p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Тамара Павловна, директор МБУК «Шумячская ЦКС»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484002,28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1/4)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51,9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290841,27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1/4)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4000,0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1113 ОКА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21213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ФИАТ 178 CYNIA ALBEA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СЕАЗ 11113-02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Трактор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ЮМЗ-6КЛ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Васильева</w:t>
            </w:r>
          </w:p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Ольга Владимировна, начальник МКУ «Централизованная бухгалтерия учреждений культуры»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396472,00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РЕНО Fluencse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Лукьянов</w:t>
            </w:r>
          </w:p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Егор Петрович, директор МКУ «Автотранспортное учреждение Администрации»</w:t>
            </w:r>
          </w:p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488997,06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109,5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легковые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ИЖ 2715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21101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 МТЗ-82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 2ПТС-4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256288,15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109,5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Павлова</w:t>
            </w:r>
          </w:p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Татьяна Владиславовна, начальник МКУ «ЦБУО Шумячского района»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462122,38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 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59,7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E387D" w:rsidRPr="00CE387D" w:rsidTr="00CE387D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ind w:left="17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480507,73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1773,0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89,9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легковые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21063 седан</w:t>
            </w:r>
          </w:p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Mitsubishi Carisma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387D" w:rsidRPr="00CE387D" w:rsidRDefault="00CE387D" w:rsidP="00CE3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E38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7CC9"/>
    <w:rsid w:val="00BE110E"/>
    <w:rsid w:val="00C76735"/>
    <w:rsid w:val="00CE387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CE38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3767</Words>
  <Characters>21474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2019-12-24T06:17:00Z</dcterms:modified>
</cp:coreProperties>
</file>