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060" w:type="dxa"/>
        <w:tblCellMar>
          <w:left w:w="0" w:type="dxa"/>
          <w:right w:w="0" w:type="dxa"/>
        </w:tblCellMar>
        <w:tblLook w:val="04A0"/>
      </w:tblPr>
      <w:tblGrid>
        <w:gridCol w:w="18060"/>
      </w:tblGrid>
      <w:tr w:rsidR="001D2CE3" w:rsidTr="001D2CE3">
        <w:tc>
          <w:tcPr>
            <w:tcW w:w="14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:rsidR="001D2CE3" w:rsidRDefault="001D2CE3">
            <w:pPr>
              <w:pStyle w:val="1"/>
              <w:spacing w:before="0" w:after="225" w:line="329" w:lineRule="atLeast"/>
              <w:rPr>
                <w:b w:val="0"/>
                <w:bCs w:val="0"/>
                <w:color w:val="333333"/>
                <w:sz w:val="27"/>
                <w:szCs w:val="27"/>
              </w:rPr>
            </w:pPr>
            <w:r>
              <w:rPr>
                <w:b w:val="0"/>
                <w:bCs w:val="0"/>
                <w:color w:val="333333"/>
                <w:sz w:val="27"/>
                <w:szCs w:val="27"/>
              </w:rPr>
              <w:t>Сведения о доходах, об имуществе и обязательствах имущественного характера за период с 01 января по 31 декабря 2018 года</w:t>
            </w:r>
          </w:p>
          <w:p w:rsidR="001D2CE3" w:rsidRDefault="001D2CE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</w:p>
          <w:tbl>
            <w:tblPr>
              <w:tblW w:w="1559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26"/>
              <w:gridCol w:w="1827"/>
              <w:gridCol w:w="1469"/>
              <w:gridCol w:w="877"/>
              <w:gridCol w:w="1391"/>
              <w:gridCol w:w="1751"/>
              <w:gridCol w:w="1511"/>
              <w:gridCol w:w="840"/>
              <w:gridCol w:w="1423"/>
              <w:gridCol w:w="1278"/>
            </w:tblGrid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Ф.И.О., 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Декларированный доход за 2018 год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(в 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 w:rsidP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Сведения об источниках получения средств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площадь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транспортное средство, марка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площадь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Теплякова Надежда Владимировна</w:t>
                  </w:r>
                  <w:r>
                    <w:rPr>
                      <w:sz w:val="22"/>
                      <w:szCs w:val="22"/>
                    </w:rPr>
                    <w:t>директор МБОУ «Арзамасцевская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 </w:t>
                  </w:r>
                  <w:r>
                    <w:rPr>
                      <w:sz w:val="22"/>
                      <w:szCs w:val="22"/>
                    </w:rPr>
                    <w:t>СОШ»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637 123,37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«CHEVROLETT LACHETTI», 2008г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211 077,70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121,3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«CHEVROLETT NIVA», 2011г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Трактор Т-25А, 1981г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Маломерное судно «Казанка-5», 1974г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Самарина Надежда Викторовна,</w:t>
                  </w:r>
                  <w:r>
                    <w:rPr>
                      <w:sz w:val="22"/>
                      <w:szCs w:val="22"/>
                    </w:rPr>
                    <w:t> директор МБОУ «Боярская СОШ»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634529,42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«LADA» 212140, 2011г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сын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(обучающийся)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«LADA» 212140, 2011г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сын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(обучающийся)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«LADA» 212140, 2011г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( 1/3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lastRenderedPageBreak/>
                    <w:t>Осипова Любовь Сергеевна,</w:t>
                  </w:r>
                  <w:r>
                    <w:rPr>
                      <w:sz w:val="22"/>
                      <w:szCs w:val="22"/>
                    </w:rPr>
                    <w:t> директор МБОУ «Быргындинская СОШ»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553 876,31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148 893,15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ВАЗ 21144, 2011г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сын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(обучающийся)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Несовершеннолетняя дочь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(дошкольник)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Третьякова Елена Александровна,</w:t>
                  </w:r>
                  <w:r>
                    <w:rPr>
                      <w:sz w:val="22"/>
                      <w:szCs w:val="22"/>
                    </w:rPr>
                    <w:t> директор МКОУ «Вятская ООШ»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496 889,13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468,0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Цыгвинцева Любовь Михайловна</w:t>
                  </w:r>
                  <w:r>
                    <w:rPr>
                      <w:sz w:val="22"/>
                      <w:szCs w:val="22"/>
                    </w:rPr>
                    <w:t>, директор МБОУ «Галановская СОШ»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607 101,49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689 113,63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«HOWER GREET YAL», 2009г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LADA «VESTA» GFK 110,2018г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Мухачева Галина Васильевна,</w:t>
                  </w:r>
                  <w:r>
                    <w:rPr>
                      <w:sz w:val="22"/>
                      <w:szCs w:val="22"/>
                    </w:rPr>
                    <w:t> директор МБОУ «Каракулинская СОШ»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816 405,73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«SKODA FABIA», 2013г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Дулесова Галина Родионовна, </w:t>
                  </w:r>
                  <w:r>
                    <w:rPr>
                      <w:sz w:val="22"/>
                      <w:szCs w:val="22"/>
                    </w:rPr>
                    <w:t>директор МБОУ «Каракулинская СОШ»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555 739,56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 ¼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236 360,81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(¼ </w:t>
                  </w:r>
                  <w:r>
                    <w:rPr>
                      <w:sz w:val="22"/>
                      <w:szCs w:val="22"/>
                    </w:rPr>
                    <w:lastRenderedPageBreak/>
                    <w:t>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47,7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«CHEVROLETT NIVA»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212300-55, 2012г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1700,0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Прицеп с легковым ТС КМЗ -828421,2015г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Глухова Ольга Владимировна, </w:t>
                  </w:r>
                  <w:r>
                    <w:rPr>
                      <w:sz w:val="22"/>
                      <w:szCs w:val="22"/>
                    </w:rPr>
                    <w:t>директор МБОУ «Малокалмашинская СОШ»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485 321,43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10,46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(общая долевая)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170 310, 23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10,46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(общая долевая)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Коростина Надежда Владимировна, </w:t>
                  </w:r>
                  <w:r>
                    <w:rPr>
                      <w:sz w:val="22"/>
                      <w:szCs w:val="22"/>
                    </w:rPr>
                    <w:t>директор МБОУ «Ныргындинская СОШ»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484 116,13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400 000,00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«CHEVROLETT KLAL», 2007г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ВАЗ -21150, 2003г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127,0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93800,0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279349,0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96651,0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431339,0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6478,0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3609,0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магазин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сын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(обучающийся)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Аникаева Надежда Ивановна,</w:t>
                  </w:r>
                  <w:r>
                    <w:rPr>
                      <w:sz w:val="22"/>
                      <w:szCs w:val="22"/>
                    </w:rPr>
                    <w:t> директор МКОУ «Каракулинская школа- интернат»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948 119,51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LADA «Веста» ВАЗ 32182, 2017г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Глухова Светлана Михайловна,</w:t>
                  </w:r>
                  <w:r>
                    <w:rPr>
                      <w:sz w:val="22"/>
                      <w:szCs w:val="22"/>
                    </w:rPr>
                    <w:t> директор МБОУ «Пинязьская ООШ»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648 762,33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64,4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«RENAULT DUSTER», 2013г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10,03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(общая долевая)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693 994,75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64,4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21213, 1995г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10,03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(общая долевая)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1000,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lastRenderedPageBreak/>
                    <w:t>Ижболдина Елена Николаевна,</w:t>
                  </w:r>
                  <w:r>
                    <w:rPr>
                      <w:sz w:val="22"/>
                      <w:szCs w:val="22"/>
                    </w:rPr>
                    <w:t> директор МБОУ «Чегандинская СОШ»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733 721,02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 (1/2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161 086,95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 (1/2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LADA «VESTA» GFL 110, 2017г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2484,0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Несовершеннолетняя дочь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(обучающаяся)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7961,43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Несовершеннолетняя дочь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 обучающаяся)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Памеева Ольга Владимировна</w:t>
                  </w:r>
                  <w:r>
                    <w:rPr>
                      <w:sz w:val="22"/>
                      <w:szCs w:val="22"/>
                    </w:rPr>
                    <w:t>, директор МБУДО «Каракулинская ДЮСШ»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454 650,86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27,8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LADA «Калина»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213410, 2014г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Перечнева Марина Анатольевна, </w:t>
                  </w:r>
                  <w:r>
                    <w:rPr>
                      <w:sz w:val="22"/>
                      <w:szCs w:val="22"/>
                    </w:rPr>
                    <w:t>директор МБУ ДО «ДДТ Каракулинского района»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441 875,88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162 902,80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«CHEVROLETT LACETTI», 2008г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Трактор «МТЗ-80», 1986г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сын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(обучающийся)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Несовершеннолетняя дочь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(обучающаяся)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Хамматуллина Екатерина Васильевна, </w:t>
                  </w:r>
                  <w:r>
                    <w:rPr>
                      <w:sz w:val="22"/>
                      <w:szCs w:val="22"/>
                    </w:rPr>
                    <w:t xml:space="preserve">заведующий МБДОУ «Арзамасцевский </w:t>
                  </w:r>
                  <w:r>
                    <w:rPr>
                      <w:sz w:val="22"/>
                      <w:szCs w:val="22"/>
                    </w:rPr>
                    <w:lastRenderedPageBreak/>
                    <w:t>детский сад»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Д/о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215 446,37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(¼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75 798,96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 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ВАЗ 3111760, 2011г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сын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(обучающийся)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 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Несовершеннолетняя дочь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(обучающаяся)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 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Несовершеннолетняя дочь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(дошкольник)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Ахметзянова Юлия Валерьевна, </w:t>
                  </w:r>
                  <w:r>
                    <w:rPr>
                      <w:sz w:val="22"/>
                      <w:szCs w:val="22"/>
                    </w:rPr>
                    <w:t>заведующий МБДОУ «Арзамасцевский детский сад»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212 375,33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817 407,91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Несовершеннолетняя дочь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(дошкольник)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Машкова Ирина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lastRenderedPageBreak/>
                    <w:t>Юрьевна,</w:t>
                  </w:r>
                  <w:r>
                    <w:rPr>
                      <w:sz w:val="22"/>
                      <w:szCs w:val="22"/>
                    </w:rPr>
                    <w:t> заведующий МБДОУ «Галановский детский сад»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436 517,48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358 247,36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LADA «CRANTA» 219010, 2017г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Рабок Наталья Ивановна,</w:t>
                  </w:r>
                  <w:r>
                    <w:rPr>
                      <w:sz w:val="22"/>
                      <w:szCs w:val="22"/>
                    </w:rPr>
                    <w:t> заведующий МБДОУ «Каракулинский детский сад №1»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535 795,45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Разбакова Екатерина Александровна,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«Каракулинский детский сад №2»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261 637,44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170 000,00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LADA 4*4 212140, 2010г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Несовершеннолетняя дочь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сын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Белоусова Зоя Владимировна,</w:t>
                  </w:r>
                  <w:r>
                    <w:rPr>
                      <w:sz w:val="22"/>
                      <w:szCs w:val="22"/>
                    </w:rPr>
                    <w:t> заведующий МБДОУ «Ныргындинский детский сад»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1168355,59</w:t>
                  </w:r>
                </w:p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(в т.ч. от продажи автомобиля)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TOYONF RAV4, 2010г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Стяжкина Наталья Геннадьевна,</w:t>
                  </w:r>
                  <w:r>
                    <w:rPr>
                      <w:sz w:val="22"/>
                      <w:szCs w:val="22"/>
                    </w:rPr>
                    <w:t> директор МКУ «ЦБ УНО Администрации МО «Каракулинский район»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398 780,32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LADA- 211440, 2011г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22,8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D2CE3" w:rsidTr="001D2CE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166 943,30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CE3" w:rsidRDefault="001D2CE3">
                  <w:pPr>
                    <w:pStyle w:val="a3"/>
                    <w:spacing w:before="0" w:beforeAutospacing="0" w:after="150" w:afterAutospacing="0" w:line="264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1D2CE3" w:rsidRDefault="001D2CE3">
            <w:pPr>
              <w:spacing w:line="264" w:lineRule="atLeast"/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2CE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7E2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2019-12-17T02:33:00Z</dcterms:modified>
</cp:coreProperties>
</file>