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6081C" w:rsidRPr="008D4837" w:rsidRDefault="0006081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первого заместителя </w:t>
      </w:r>
      <w:r w:rsidRPr="008D4837">
        <w:rPr>
          <w:sz w:val="28"/>
        </w:rPr>
        <w:t xml:space="preserve">главы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по жизнеобеспечению – заведующего сектором сельского хозяйства и членов его семьи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40"/>
        <w:gridCol w:w="1220"/>
        <w:gridCol w:w="56"/>
        <w:gridCol w:w="992"/>
        <w:gridCol w:w="1597"/>
        <w:gridCol w:w="415"/>
        <w:gridCol w:w="1182"/>
        <w:gridCol w:w="618"/>
        <w:gridCol w:w="979"/>
        <w:gridCol w:w="281"/>
        <w:gridCol w:w="1316"/>
      </w:tblGrid>
      <w:tr w:rsidR="0006081C" w:rsidTr="004E4042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Деклари-рованный годовой доход за 2018 год</w:t>
            </w:r>
          </w:p>
          <w:p w:rsidR="0006081C" w:rsidRDefault="0006081C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06081C" w:rsidRDefault="0006081C" w:rsidP="004E4042">
            <w:pPr>
              <w:jc w:val="center"/>
            </w:pP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6081C" w:rsidTr="004E4042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>
            <w:pPr>
              <w:jc w:val="center"/>
            </w:pPr>
          </w:p>
          <w:p w:rsidR="0006081C" w:rsidRDefault="0006081C">
            <w:pPr>
              <w:jc w:val="center"/>
            </w:pPr>
          </w:p>
          <w:p w:rsidR="0006081C" w:rsidRDefault="0006081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>
            <w:pPr>
              <w:jc w:val="center"/>
            </w:pPr>
          </w:p>
          <w:p w:rsidR="0006081C" w:rsidRDefault="0006081C">
            <w:pPr>
              <w:jc w:val="center"/>
            </w:pPr>
          </w:p>
          <w:p w:rsidR="0006081C" w:rsidRDefault="0006081C">
            <w:pPr>
              <w:jc w:val="center"/>
            </w:pPr>
            <w:r>
              <w:t>Площадь</w:t>
            </w:r>
          </w:p>
          <w:p w:rsidR="0006081C" w:rsidRDefault="0006081C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>
            <w:pPr>
              <w:jc w:val="center"/>
            </w:pPr>
          </w:p>
          <w:p w:rsidR="0006081C" w:rsidRDefault="0006081C">
            <w:pPr>
              <w:jc w:val="center"/>
            </w:pPr>
          </w:p>
          <w:p w:rsidR="0006081C" w:rsidRDefault="0006081C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>
            <w:pPr>
              <w:jc w:val="center"/>
            </w:pPr>
          </w:p>
          <w:p w:rsidR="0006081C" w:rsidRDefault="0006081C">
            <w:pPr>
              <w:jc w:val="center"/>
            </w:pPr>
          </w:p>
          <w:p w:rsidR="0006081C" w:rsidRDefault="0006081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>
            <w:pPr>
              <w:jc w:val="center"/>
            </w:pPr>
          </w:p>
          <w:p w:rsidR="0006081C" w:rsidRDefault="0006081C">
            <w:pPr>
              <w:jc w:val="center"/>
            </w:pPr>
          </w:p>
          <w:p w:rsidR="0006081C" w:rsidRDefault="0006081C">
            <w:pPr>
              <w:jc w:val="center"/>
            </w:pPr>
            <w:r>
              <w:t>Площадь</w:t>
            </w:r>
          </w:p>
          <w:p w:rsidR="0006081C" w:rsidRDefault="0006081C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>
            <w:pPr>
              <w:jc w:val="center"/>
            </w:pPr>
          </w:p>
          <w:p w:rsidR="0006081C" w:rsidRDefault="0006081C">
            <w:pPr>
              <w:jc w:val="center"/>
            </w:pPr>
          </w:p>
          <w:p w:rsidR="0006081C" w:rsidRDefault="0006081C">
            <w:pPr>
              <w:jc w:val="center"/>
            </w:pPr>
            <w:r>
              <w:t>Страна расположения</w:t>
            </w:r>
          </w:p>
        </w:tc>
      </w:tr>
      <w:tr w:rsidR="0006081C" w:rsidTr="001A62BE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t xml:space="preserve">Бледных </w:t>
            </w:r>
          </w:p>
          <w:p w:rsidR="0006081C" w:rsidRDefault="0006081C">
            <w:r>
              <w:t>Леонид</w:t>
            </w:r>
          </w:p>
          <w:p w:rsidR="0006081C" w:rsidRDefault="0006081C">
            <w:r>
              <w:t>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85149D">
            <w:pPr>
              <w:jc w:val="center"/>
            </w:pPr>
            <w:r>
              <w:t>708152,07</w:t>
            </w:r>
          </w:p>
          <w:p w:rsidR="0006081C" w:rsidRDefault="0006081C" w:rsidP="006F5AC3">
            <w:pPr>
              <w:jc w:val="center"/>
            </w:pPr>
            <w:r>
              <w:t xml:space="preserve">в т.ч. 541601,29 - по основному месту </w:t>
            </w:r>
            <w:r>
              <w:lastRenderedPageBreak/>
              <w:t>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141C8F">
            <w:pPr>
              <w:jc w:val="center"/>
            </w:pPr>
            <w:r>
              <w:t>Земельный участок для личного подсобного хозяйства, 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 xml:space="preserve">8104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E760D7">
            <w:pPr>
              <w:jc w:val="center"/>
            </w:pPr>
            <w:r>
              <w:t>Легковой автомобиль Фольксваген Поло 2014 г. выпуска</w:t>
            </w:r>
          </w:p>
          <w:p w:rsidR="0006081C" w:rsidRPr="00D82E2C" w:rsidRDefault="0006081C" w:rsidP="00E760D7">
            <w:pPr>
              <w:jc w:val="center"/>
            </w:pPr>
          </w:p>
          <w:p w:rsidR="0006081C" w:rsidRPr="00D82E2C" w:rsidRDefault="0006081C" w:rsidP="00665CAD">
            <w:pPr>
              <w:jc w:val="center"/>
            </w:pPr>
            <w:r w:rsidRPr="00665CAD">
              <w:lastRenderedPageBreak/>
              <w:t>Мотоцикл ММВЗ 1989г. выпуска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5E6E8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5E6E8E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5E6E8E">
            <w:pPr>
              <w:jc w:val="center"/>
            </w:pPr>
            <w:r>
              <w:t>нет</w:t>
            </w:r>
          </w:p>
        </w:tc>
      </w:tr>
      <w:tr w:rsidR="0006081C" w:rsidTr="001A62B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Земельная доля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193000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81C" w:rsidRPr="00E370E1" w:rsidRDefault="0006081C" w:rsidP="00F63442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F63442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F63442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F63442"/>
        </w:tc>
      </w:tr>
      <w:tr w:rsidR="0006081C" w:rsidTr="001A62B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Жилой дом, общая совместная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59,9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F6344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F63442"/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F63442"/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F63442"/>
        </w:tc>
      </w:tr>
      <w:tr w:rsidR="0006081C" w:rsidRPr="00513D4C" w:rsidTr="00A74999">
        <w:trPr>
          <w:trHeight w:val="276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>
            <w:r w:rsidRPr="00513D4C"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 w:rsidP="00513D4C">
            <w:pPr>
              <w:jc w:val="center"/>
            </w:pPr>
            <w:r w:rsidRPr="00513D4C">
              <w:t>302718,64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>
            <w:pPr>
              <w:jc w:val="center"/>
            </w:pPr>
            <w:r w:rsidRPr="00513D4C"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 w:rsidP="00F4415A">
            <w:pPr>
              <w:jc w:val="center"/>
            </w:pPr>
            <w:r w:rsidRPr="00513D4C">
              <w:t xml:space="preserve">Земельный участок для личного подсобного хозяйства, общая совместная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Pr="00513D4C" w:rsidRDefault="0006081C" w:rsidP="00F63442">
            <w:pPr>
              <w:jc w:val="center"/>
            </w:pPr>
            <w:r w:rsidRPr="00513D4C">
              <w:t xml:space="preserve">8104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Pr="00513D4C" w:rsidRDefault="0006081C" w:rsidP="00F63442">
            <w:pPr>
              <w:jc w:val="center"/>
            </w:pPr>
            <w:r w:rsidRPr="00513D4C">
              <w:t>Россия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 w:rsidP="007C151F">
            <w:r w:rsidRPr="00513D4C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1C" w:rsidRPr="00513D4C" w:rsidRDefault="0006081C" w:rsidP="007C151F">
            <w:r w:rsidRPr="00513D4C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1C" w:rsidRPr="00513D4C" w:rsidRDefault="0006081C" w:rsidP="007C151F">
            <w:r w:rsidRPr="00513D4C">
              <w:t xml:space="preserve"> нет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81C" w:rsidRPr="00513D4C" w:rsidRDefault="0006081C" w:rsidP="007C151F">
            <w:r w:rsidRPr="00513D4C">
              <w:t xml:space="preserve"> нет</w:t>
            </w:r>
          </w:p>
        </w:tc>
      </w:tr>
      <w:tr w:rsidR="0006081C" w:rsidRPr="00513D4C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 w:rsidP="00F63442">
            <w:pPr>
              <w:jc w:val="center"/>
            </w:pPr>
            <w:r w:rsidRPr="00513D4C">
              <w:t>Земельный участок приусадебный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Pr="00513D4C" w:rsidRDefault="0006081C" w:rsidP="00F63442">
            <w:pPr>
              <w:jc w:val="center"/>
            </w:pPr>
            <w:r w:rsidRPr="00513D4C">
              <w:t>2582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Pr="00513D4C" w:rsidRDefault="0006081C" w:rsidP="00F63442">
            <w:pPr>
              <w:jc w:val="center"/>
            </w:pPr>
            <w:r w:rsidRPr="00513D4C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81C" w:rsidRPr="00513D4C" w:rsidRDefault="0006081C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81C" w:rsidRPr="00513D4C" w:rsidRDefault="0006081C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06081C" w:rsidRPr="00513D4C" w:rsidRDefault="0006081C" w:rsidP="00A74999"/>
        </w:tc>
      </w:tr>
      <w:tr w:rsidR="0006081C" w:rsidRPr="00513D4C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 w:rsidP="001542FC">
            <w:pPr>
              <w:jc w:val="center"/>
            </w:pPr>
            <w:r w:rsidRPr="00513D4C">
              <w:t>Жилой дом, 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Pr="00513D4C" w:rsidRDefault="0006081C" w:rsidP="00F63442">
            <w:pPr>
              <w:jc w:val="center"/>
            </w:pPr>
            <w:r w:rsidRPr="00513D4C"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Pr="00513D4C" w:rsidRDefault="0006081C" w:rsidP="00F63442">
            <w:pPr>
              <w:jc w:val="center"/>
            </w:pPr>
            <w:r w:rsidRPr="00513D4C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81C" w:rsidRPr="00513D4C" w:rsidRDefault="0006081C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81C" w:rsidRPr="00513D4C" w:rsidRDefault="0006081C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06081C" w:rsidRPr="00513D4C" w:rsidRDefault="0006081C" w:rsidP="00A74999"/>
        </w:tc>
      </w:tr>
      <w:tr w:rsidR="0006081C" w:rsidRPr="00513D4C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 w:rsidP="00B3257A">
            <w:pPr>
              <w:jc w:val="center"/>
            </w:pPr>
            <w:r w:rsidRPr="00513D4C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Pr="00513D4C" w:rsidRDefault="0006081C" w:rsidP="00F63442">
            <w:pPr>
              <w:jc w:val="center"/>
            </w:pPr>
            <w:r w:rsidRPr="00513D4C"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Pr="00513D4C" w:rsidRDefault="0006081C" w:rsidP="00F63442">
            <w:pPr>
              <w:jc w:val="center"/>
            </w:pPr>
            <w:r w:rsidRPr="00513D4C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 w:rsidP="0061042E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81C" w:rsidRPr="00513D4C" w:rsidRDefault="0006081C" w:rsidP="00632548"/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81C" w:rsidRPr="00513D4C" w:rsidRDefault="0006081C" w:rsidP="00BB1F33"/>
        </w:tc>
        <w:tc>
          <w:tcPr>
            <w:tcW w:w="1597" w:type="dxa"/>
            <w:gridSpan w:val="2"/>
            <w:vMerge/>
            <w:tcBorders>
              <w:left w:val="single" w:sz="4" w:space="0" w:color="auto"/>
            </w:tcBorders>
          </w:tcPr>
          <w:p w:rsidR="0006081C" w:rsidRPr="00513D4C" w:rsidRDefault="0006081C" w:rsidP="00A74999"/>
        </w:tc>
      </w:tr>
      <w:tr w:rsidR="0006081C" w:rsidRPr="00513D4C" w:rsidTr="00A74999">
        <w:trPr>
          <w:trHeight w:val="276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 w:rsidP="00F63442">
            <w:pPr>
              <w:jc w:val="center"/>
            </w:pPr>
            <w:r w:rsidRPr="00513D4C"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Pr="00513D4C" w:rsidRDefault="0006081C" w:rsidP="00F63442">
            <w:pPr>
              <w:jc w:val="center"/>
            </w:pPr>
            <w:r w:rsidRPr="00513D4C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Pr="00513D4C" w:rsidRDefault="0006081C">
            <w:r w:rsidRPr="00513D4C">
              <w:t>Россия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513D4C" w:rsidRDefault="0006081C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Pr="00513D4C" w:rsidRDefault="0006081C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Pr="00513D4C" w:rsidRDefault="0006081C"/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81C" w:rsidRPr="00513D4C" w:rsidRDefault="0006081C"/>
        </w:tc>
      </w:tr>
    </w:tbl>
    <w:p w:rsidR="0006081C" w:rsidRPr="00513D4C" w:rsidRDefault="0006081C"/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6081C" w:rsidRPr="008D4837" w:rsidRDefault="0006081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заместителя главы администрации по экономике и финансам - заведующего отделом по экономике и прогнозированию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 xml:space="preserve">и членов ее семьи 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06081C" w:rsidTr="00A51E87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Деклари-рованный годовой доход за 2018 год</w:t>
            </w:r>
          </w:p>
          <w:p w:rsidR="0006081C" w:rsidRDefault="0006081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1C" w:rsidRDefault="0006081C" w:rsidP="001654B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6081C" w:rsidTr="00A51E87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</w:tr>
      <w:tr w:rsidR="0006081C" w:rsidTr="00090B6C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t>Клепцова</w:t>
            </w:r>
          </w:p>
          <w:p w:rsidR="0006081C" w:rsidRDefault="0006081C">
            <w:r>
              <w:t>Галина</w:t>
            </w:r>
          </w:p>
          <w:p w:rsidR="0006081C" w:rsidRDefault="0006081C">
            <w:r>
              <w:t>Алексеевна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A5463C">
            <w:pPr>
              <w:jc w:val="center"/>
            </w:pPr>
            <w:r>
              <w:t>476874,08(в т.ч. 466076,95 –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6B4C5B">
            <w:pPr>
              <w:jc w:val="center"/>
            </w:pPr>
            <w:r>
              <w:t>Земельный участок под индивидуаль-ное жилищное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1512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81C" w:rsidRPr="00D82E2C" w:rsidRDefault="0006081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Земельный участок</w:t>
            </w:r>
          </w:p>
          <w:p w:rsidR="0006081C" w:rsidRDefault="0006081C" w:rsidP="00720AB3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800FB7">
            <w:pPr>
              <w:jc w:val="center"/>
            </w:pPr>
            <w:r>
              <w:t>489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 xml:space="preserve">Россия </w:t>
            </w:r>
          </w:p>
          <w:p w:rsidR="0006081C" w:rsidRDefault="0006081C" w:rsidP="00090B6C">
            <w:pPr>
              <w:jc w:val="center"/>
            </w:pPr>
          </w:p>
        </w:tc>
      </w:tr>
      <w:tr w:rsidR="0006081C" w:rsidTr="00090B6C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 xml:space="preserve">53,8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</w:tr>
      <w:tr w:rsidR="0006081C" w:rsidTr="00DF1DD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D70321">
            <w:pPr>
              <w:jc w:val="center"/>
            </w:pPr>
            <w:r>
              <w:t>259796,93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BB260A" w:rsidRDefault="0006081C">
            <w:pPr>
              <w:jc w:val="center"/>
            </w:pPr>
            <w:r w:rsidRPr="00BB260A">
              <w:t>630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Легковой автомобиль</w:t>
            </w:r>
          </w:p>
          <w:p w:rsidR="0006081C" w:rsidRDefault="0006081C">
            <w:pPr>
              <w:jc w:val="center"/>
            </w:pPr>
            <w:r>
              <w:t>Шевроле Лачетти, 2011г.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 xml:space="preserve">53,8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</w:tr>
    </w:tbl>
    <w:p w:rsidR="0006081C" w:rsidRPr="002F50A8" w:rsidRDefault="0006081C">
      <w:pPr>
        <w:rPr>
          <w:sz w:val="2"/>
          <w:szCs w:val="2"/>
        </w:rPr>
      </w:pP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6081C" w:rsidRDefault="0006081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заведующего отделом культуры, спорта и молодежнеой политики</w:t>
      </w:r>
    </w:p>
    <w:p w:rsidR="0006081C" w:rsidRDefault="0006081C" w:rsidP="000662CD">
      <w:pPr>
        <w:tabs>
          <w:tab w:val="left" w:pos="0"/>
        </w:tabs>
        <w:jc w:val="center"/>
        <w:rPr>
          <w:sz w:val="28"/>
        </w:rPr>
      </w:pP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  <w:r>
        <w:rPr>
          <w:sz w:val="28"/>
        </w:rPr>
        <w:t>и членов ее семьи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32"/>
        <w:gridCol w:w="1980"/>
        <w:gridCol w:w="1800"/>
        <w:gridCol w:w="1260"/>
        <w:gridCol w:w="1316"/>
      </w:tblGrid>
      <w:tr w:rsidR="0006081C" w:rsidTr="00AE626D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Деклари-рованный годовой доход за 2018 год</w:t>
            </w:r>
          </w:p>
          <w:p w:rsidR="0006081C" w:rsidRDefault="0006081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1C" w:rsidRDefault="0006081C" w:rsidP="00F3005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6081C" w:rsidTr="00AD74D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</w:tr>
      <w:tr w:rsidR="0006081C" w:rsidTr="00AD74D4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t>Лысанова</w:t>
            </w:r>
          </w:p>
          <w:p w:rsidR="0006081C" w:rsidRDefault="0006081C">
            <w:r>
              <w:t>Светлана</w:t>
            </w:r>
          </w:p>
          <w:p w:rsidR="0006081C" w:rsidRDefault="0006081C">
            <w:r>
              <w:t>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315EAD">
            <w:pPr>
              <w:jc w:val="center"/>
            </w:pPr>
            <w:r>
              <w:t>356119,04 (в т.ч. 312067,75 -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 xml:space="preserve">нет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9A21E4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50,3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  <w:p w:rsidR="0006081C" w:rsidRPr="00D82E2C" w:rsidRDefault="0006081C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174445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174445">
            <w:pPr>
              <w:jc w:val="center"/>
            </w:pPr>
            <w:r>
              <w:t>885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C8532F">
            <w:pPr>
              <w:jc w:val="center"/>
            </w:pPr>
            <w:r>
              <w:t>Россия</w:t>
            </w:r>
          </w:p>
        </w:tc>
      </w:tr>
      <w:tr w:rsidR="0006081C" w:rsidTr="00AD74D4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96303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963032">
            <w:pPr>
              <w:jc w:val="center"/>
            </w:pPr>
            <w:r>
              <w:t>29,7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F3005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FB4A2D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56425E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E418F2">
            <w:pPr>
              <w:jc w:val="center"/>
            </w:pPr>
          </w:p>
        </w:tc>
      </w:tr>
      <w:tr w:rsidR="0006081C" w:rsidTr="00AD74D4">
        <w:trPr>
          <w:trHeight w:val="41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lastRenderedPageBreak/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FE57A1">
            <w:pPr>
              <w:jc w:val="center"/>
            </w:pPr>
            <w:r>
              <w:t>677211,81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9A21E4">
            <w:pPr>
              <w:jc w:val="center"/>
            </w:pPr>
            <w:r>
              <w:t>Квартира,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 w:rsidP="00D10173">
            <w:pPr>
              <w:jc w:val="center"/>
            </w:pPr>
            <w:r>
              <w:t>50,3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 w:rsidP="00D1017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B06AF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B06AFD">
            <w:pPr>
              <w:jc w:val="center"/>
            </w:pPr>
            <w:r>
              <w:t>885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B06AFD">
            <w:pPr>
              <w:jc w:val="center"/>
            </w:pPr>
            <w:r>
              <w:t>Россия</w:t>
            </w:r>
          </w:p>
        </w:tc>
      </w:tr>
      <w:tr w:rsidR="0006081C" w:rsidTr="00AD74D4">
        <w:trPr>
          <w:trHeight w:val="412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DC020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D10173">
            <w:pPr>
              <w:jc w:val="center"/>
            </w:pPr>
            <w:r>
              <w:t xml:space="preserve">Земельный участок </w:t>
            </w:r>
          </w:p>
          <w:p w:rsidR="0006081C" w:rsidRDefault="0006081C" w:rsidP="00D10173">
            <w:pPr>
              <w:jc w:val="center"/>
            </w:pPr>
            <w:r>
              <w:t>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 w:rsidP="000B6526">
            <w:pPr>
              <w:jc w:val="center"/>
            </w:pPr>
            <w:r>
              <w:t>748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 w:rsidP="00D1017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</w:tr>
    </w:tbl>
    <w:p w:rsidR="0006081C" w:rsidRPr="00496614" w:rsidRDefault="0006081C">
      <w:pPr>
        <w:rPr>
          <w:sz w:val="2"/>
          <w:szCs w:val="2"/>
        </w:rPr>
      </w:pP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6081C" w:rsidRPr="008D4837" w:rsidRDefault="0006081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начальника финансового управления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и членов ее семьи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06081C" w:rsidTr="007B7681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Деклари-рованный годовой доход за 2018 год</w:t>
            </w:r>
          </w:p>
          <w:p w:rsidR="0006081C" w:rsidRDefault="0006081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</w:t>
            </w:r>
            <w:r>
              <w:rPr>
                <w:sz w:val="20"/>
                <w:szCs w:val="20"/>
              </w:rPr>
              <w:lastRenderedPageBreak/>
              <w:t>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1C" w:rsidRDefault="0006081C" w:rsidP="00CA2DF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6081C" w:rsidTr="007B7681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</w:tr>
      <w:tr w:rsidR="0006081C" w:rsidTr="000F138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lastRenderedPageBreak/>
              <w:t>Лобанова</w:t>
            </w:r>
          </w:p>
          <w:p w:rsidR="0006081C" w:rsidRDefault="0006081C">
            <w:r>
              <w:t>Татьяна</w:t>
            </w:r>
          </w:p>
          <w:p w:rsidR="0006081C" w:rsidRDefault="0006081C">
            <w: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15766B">
            <w:pPr>
              <w:jc w:val="center"/>
            </w:pPr>
            <w:r>
              <w:t>442352,95</w:t>
            </w:r>
            <w:r w:rsidRPr="0025716B">
              <w:t xml:space="preserve"> (в т.ч. </w:t>
            </w:r>
            <w:r>
              <w:t>286271,00</w:t>
            </w:r>
            <w:r w:rsidRPr="0025716B">
              <w:t>-</w:t>
            </w:r>
            <w:r>
              <w:t xml:space="preserve"> 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 w:rsidRPr="00A96F57"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 w:rsidRPr="00A96F57"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370A6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81C" w:rsidRPr="00D82E2C" w:rsidRDefault="0006081C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44544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EE547C">
            <w:pPr>
              <w:jc w:val="center"/>
            </w:pPr>
            <w:r>
              <w:t>48,2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7C2620">
            <w:pPr>
              <w:jc w:val="center"/>
            </w:pPr>
            <w:r>
              <w:t>Россия</w:t>
            </w:r>
          </w:p>
        </w:tc>
      </w:tr>
      <w:tr w:rsidR="0006081C" w:rsidTr="000F1386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131712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5A1D2E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99033D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 w:rsidP="00CA2DF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44544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EE547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0F1386">
            <w:pPr>
              <w:jc w:val="center"/>
            </w:pPr>
          </w:p>
        </w:tc>
      </w:tr>
      <w:tr w:rsidR="0006081C" w:rsidTr="0063144F">
        <w:trPr>
          <w:trHeight w:val="16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Pr="004F445B" w:rsidRDefault="0006081C">
            <w:pPr>
              <w:jc w:val="center"/>
            </w:pPr>
            <w:r>
              <w:t>331040,65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Земельный участок для объектов дорожного сервиса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2435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ВАЗ-21110, 2003 года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1378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</w:tr>
      <w:tr w:rsidR="0006081C" w:rsidTr="0063144F">
        <w:trPr>
          <w:trHeight w:val="165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/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Земельный участок для обслуживания автотранспорта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2876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Pr="00BF7A67" w:rsidRDefault="0006081C">
            <w:pPr>
              <w:jc w:val="center"/>
            </w:pPr>
            <w:r>
              <w:t>Тоу</w:t>
            </w:r>
            <w:r>
              <w:rPr>
                <w:lang w:val="en-US"/>
              </w:rPr>
              <w:t>ta</w:t>
            </w:r>
            <w:r w:rsidRPr="00BF7A67">
              <w:t xml:space="preserve"> </w:t>
            </w:r>
            <w:r>
              <w:rPr>
                <w:lang w:val="en-US"/>
              </w:rPr>
              <w:t>Auris</w:t>
            </w:r>
            <w:r>
              <w:t>, 2007 года выпуска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</w:tr>
      <w:tr w:rsidR="0006081C" w:rsidTr="0063144F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48,2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КАМАЗ 43106, 1990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</w:tr>
      <w:tr w:rsidR="0006081C" w:rsidTr="0063144F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Здание зерносклада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816,4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Прицеп 906606, РОСПУСК, 2013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</w:tr>
      <w:tr w:rsidR="0006081C" w:rsidTr="0063144F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2B55B6">
            <w:pPr>
              <w:jc w:val="center"/>
            </w:pPr>
            <w:r>
              <w:t xml:space="preserve">Помещение закусочной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74,4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075D0F" w:rsidRDefault="0006081C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AF27AB</w:t>
            </w:r>
            <w:r>
              <w:t>, 2013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</w:tr>
      <w:tr w:rsidR="0006081C" w:rsidTr="00DF1DD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t>несовершенно-</w:t>
            </w:r>
            <w:r>
              <w:lastRenderedPageBreak/>
              <w:t>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D31D7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D31D7C">
            <w:pPr>
              <w:jc w:val="center"/>
            </w:pPr>
            <w:r>
              <w:t>48,2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</w:tr>
    </w:tbl>
    <w:p w:rsidR="0006081C" w:rsidRDefault="0006081C"/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6081C" w:rsidRPr="008D4837" w:rsidRDefault="0006081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заместителя </w:t>
      </w:r>
      <w:r w:rsidRPr="008D4837">
        <w:rPr>
          <w:sz w:val="28"/>
        </w:rPr>
        <w:t xml:space="preserve">главы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по социальным вопросам – начальника управления образования и членов ее семьи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00"/>
        <w:gridCol w:w="1260"/>
        <w:gridCol w:w="1316"/>
      </w:tblGrid>
      <w:tr w:rsidR="0006081C" w:rsidTr="00C73A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Деклари-рованный годовой доход за 2018 год</w:t>
            </w:r>
          </w:p>
          <w:p w:rsidR="0006081C" w:rsidRDefault="0006081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1C" w:rsidRDefault="0006081C" w:rsidP="000953F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6081C" w:rsidTr="00036D3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</w:tr>
      <w:tr w:rsidR="0006081C" w:rsidTr="00D614AE">
        <w:trPr>
          <w:trHeight w:val="858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t>Марьина</w:t>
            </w:r>
          </w:p>
          <w:p w:rsidR="0006081C" w:rsidRDefault="0006081C">
            <w:r>
              <w:t>Наталия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442847">
            <w:pPr>
              <w:jc w:val="center"/>
            </w:pPr>
            <w:r>
              <w:t>253412,23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354F75" w:rsidRDefault="0006081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3867BC">
            <w:pPr>
              <w:jc w:val="center"/>
            </w:pPr>
            <w:r>
              <w:t>Квартира, индивидуаль-ная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1C" w:rsidRDefault="0006081C" w:rsidP="00036D3E">
            <w:pPr>
              <w:jc w:val="center"/>
            </w:pPr>
            <w: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1C" w:rsidRDefault="0006081C" w:rsidP="003867BC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Pr="00D82E2C" w:rsidRDefault="0006081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EA407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8C4803">
            <w:pPr>
              <w:jc w:val="center"/>
            </w:pPr>
            <w:r>
              <w:t>867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1153BC">
            <w:pPr>
              <w:jc w:val="center"/>
            </w:pPr>
            <w:r>
              <w:t>Россия</w:t>
            </w:r>
          </w:p>
        </w:tc>
      </w:tr>
    </w:tbl>
    <w:p w:rsidR="0006081C" w:rsidRDefault="0006081C" w:rsidP="00E302CB"/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6081C" w:rsidRPr="008D4837" w:rsidRDefault="0006081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заведующей отделом жизнеобеспечения</w:t>
      </w: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и членов ее семьи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 xml:space="preserve"> 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00"/>
        <w:gridCol w:w="1260"/>
        <w:gridCol w:w="1316"/>
      </w:tblGrid>
      <w:tr w:rsidR="0006081C" w:rsidTr="00D362A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Деклари-рованный годовой доход за 2018 год</w:t>
            </w:r>
          </w:p>
          <w:p w:rsidR="0006081C" w:rsidRDefault="0006081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1C" w:rsidRDefault="0006081C" w:rsidP="00E4420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6081C" w:rsidTr="00D362A5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</w:tr>
      <w:tr w:rsidR="0006081C" w:rsidTr="00790A51">
        <w:trPr>
          <w:trHeight w:val="2208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lastRenderedPageBreak/>
              <w:t>Ногина</w:t>
            </w:r>
          </w:p>
          <w:p w:rsidR="0006081C" w:rsidRDefault="0006081C">
            <w:r>
              <w:t>Наталья</w:t>
            </w:r>
          </w:p>
          <w:p w:rsidR="0006081C" w:rsidRDefault="0006081C">
            <w:r>
              <w:t>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5F417D">
            <w:pPr>
              <w:jc w:val="center"/>
            </w:pPr>
            <w:r>
              <w:t xml:space="preserve">732937,71 (в т.ч. </w:t>
            </w:r>
          </w:p>
          <w:p w:rsidR="0006081C" w:rsidRDefault="0006081C" w:rsidP="00251FAE">
            <w:pPr>
              <w:jc w:val="center"/>
            </w:pPr>
            <w:r>
              <w:t>289489,71</w:t>
            </w:r>
          </w:p>
          <w:p w:rsidR="0006081C" w:rsidRDefault="0006081C" w:rsidP="00251FAE">
            <w:pPr>
              <w:jc w:val="center"/>
            </w:pPr>
            <w:r>
              <w:t xml:space="preserve"> - по основному месту работы)</w:t>
            </w:r>
          </w:p>
          <w:p w:rsidR="0006081C" w:rsidRDefault="0006081C" w:rsidP="00251FA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F67BFC">
            <w:pPr>
              <w:jc w:val="center"/>
            </w:pPr>
            <w:r>
              <w:t>Квартира, общая долевая</w:t>
            </w:r>
          </w:p>
          <w:p w:rsidR="0006081C" w:rsidRDefault="0006081C" w:rsidP="00F67BFC">
            <w:pPr>
              <w:jc w:val="center"/>
            </w:pPr>
            <w:r>
              <w:t>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F67BFC">
            <w:pPr>
              <w:jc w:val="center"/>
            </w:pPr>
            <w:r>
              <w:t>75,3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F67BF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194123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593B0C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DC12AE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9E2962">
            <w:pPr>
              <w:jc w:val="center"/>
            </w:pPr>
            <w:r>
              <w:t>нет</w:t>
            </w:r>
          </w:p>
        </w:tc>
      </w:tr>
      <w:tr w:rsidR="0006081C" w:rsidTr="00DF1DD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B31581">
            <w:pPr>
              <w:jc w:val="center"/>
            </w:pPr>
            <w:r>
              <w:t>Квартира, общая долевая</w:t>
            </w:r>
          </w:p>
          <w:p w:rsidR="0006081C" w:rsidRDefault="0006081C" w:rsidP="00B31581">
            <w:pPr>
              <w:jc w:val="center"/>
            </w:pPr>
            <w:r>
              <w:t>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B31581">
            <w:pPr>
              <w:jc w:val="center"/>
            </w:pPr>
            <w:r>
              <w:t>75,3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B3158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B3158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B31581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B31581">
            <w:pPr>
              <w:jc w:val="center"/>
            </w:pPr>
            <w:r>
              <w:t>нет</w:t>
            </w:r>
          </w:p>
        </w:tc>
      </w:tr>
      <w:tr w:rsidR="0006081C" w:rsidTr="00BA4F26">
        <w:tblPrEx>
          <w:tblLook w:val="04A0"/>
        </w:tblPrEx>
        <w:tc>
          <w:tcPr>
            <w:tcW w:w="1909" w:type="dxa"/>
            <w:hideMark/>
          </w:tcPr>
          <w:p w:rsidR="0006081C" w:rsidRDefault="0006081C" w:rsidP="005C77FF">
            <w:r>
              <w:t>несовершенно-летний ребенок</w:t>
            </w:r>
          </w:p>
        </w:tc>
        <w:tc>
          <w:tcPr>
            <w:tcW w:w="1440" w:type="dxa"/>
            <w:hideMark/>
          </w:tcPr>
          <w:p w:rsidR="0006081C" w:rsidRDefault="0006081C" w:rsidP="005C77FF">
            <w:pPr>
              <w:jc w:val="center"/>
            </w:pPr>
            <w:r>
              <w:t>нет</w:t>
            </w:r>
          </w:p>
        </w:tc>
        <w:tc>
          <w:tcPr>
            <w:tcW w:w="1440" w:type="dxa"/>
            <w:hideMark/>
          </w:tcPr>
          <w:p w:rsidR="0006081C" w:rsidRDefault="0006081C" w:rsidP="005C77FF">
            <w:pPr>
              <w:jc w:val="center"/>
            </w:pPr>
            <w:r>
              <w:t>нет</w:t>
            </w:r>
          </w:p>
        </w:tc>
        <w:tc>
          <w:tcPr>
            <w:tcW w:w="1800" w:type="dxa"/>
            <w:hideMark/>
          </w:tcPr>
          <w:p w:rsidR="0006081C" w:rsidRDefault="0006081C" w:rsidP="00B31581">
            <w:pPr>
              <w:jc w:val="center"/>
            </w:pPr>
            <w:r>
              <w:t>Квартира, общая долевая</w:t>
            </w:r>
          </w:p>
          <w:p w:rsidR="0006081C" w:rsidRDefault="0006081C" w:rsidP="00B31581">
            <w:pPr>
              <w:jc w:val="center"/>
            </w:pPr>
            <w:r>
              <w:t>⅓</w:t>
            </w:r>
          </w:p>
        </w:tc>
        <w:tc>
          <w:tcPr>
            <w:tcW w:w="1260" w:type="dxa"/>
            <w:hideMark/>
          </w:tcPr>
          <w:p w:rsidR="0006081C" w:rsidRDefault="0006081C" w:rsidP="00B31581">
            <w:pPr>
              <w:jc w:val="center"/>
            </w:pPr>
            <w:r>
              <w:t>75,3</w:t>
            </w:r>
          </w:p>
        </w:tc>
        <w:tc>
          <w:tcPr>
            <w:tcW w:w="1080" w:type="dxa"/>
            <w:gridSpan w:val="2"/>
            <w:hideMark/>
          </w:tcPr>
          <w:p w:rsidR="0006081C" w:rsidRDefault="0006081C" w:rsidP="00B3158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hideMark/>
          </w:tcPr>
          <w:p w:rsidR="0006081C" w:rsidRDefault="0006081C" w:rsidP="005C77FF">
            <w:pPr>
              <w:jc w:val="center"/>
            </w:pPr>
          </w:p>
        </w:tc>
        <w:tc>
          <w:tcPr>
            <w:tcW w:w="1800" w:type="dxa"/>
            <w:hideMark/>
          </w:tcPr>
          <w:p w:rsidR="0006081C" w:rsidRDefault="0006081C" w:rsidP="00B31581">
            <w:pPr>
              <w:jc w:val="center"/>
            </w:pPr>
            <w:r>
              <w:t>нет</w:t>
            </w:r>
          </w:p>
        </w:tc>
        <w:tc>
          <w:tcPr>
            <w:tcW w:w="1260" w:type="dxa"/>
            <w:hideMark/>
          </w:tcPr>
          <w:p w:rsidR="0006081C" w:rsidRDefault="0006081C" w:rsidP="00B31581">
            <w:pPr>
              <w:jc w:val="center"/>
            </w:pPr>
            <w:r>
              <w:t>нет</w:t>
            </w:r>
          </w:p>
        </w:tc>
        <w:tc>
          <w:tcPr>
            <w:tcW w:w="1316" w:type="dxa"/>
            <w:hideMark/>
          </w:tcPr>
          <w:p w:rsidR="0006081C" w:rsidRDefault="0006081C" w:rsidP="00B31581">
            <w:pPr>
              <w:jc w:val="center"/>
            </w:pPr>
            <w:r>
              <w:t>нет</w:t>
            </w:r>
          </w:p>
        </w:tc>
      </w:tr>
    </w:tbl>
    <w:p w:rsidR="0006081C" w:rsidRDefault="0006081C"/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6081C" w:rsidRDefault="0006081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управляющего делами – начальника управления делами</w:t>
      </w:r>
    </w:p>
    <w:p w:rsidR="0006081C" w:rsidRDefault="0006081C" w:rsidP="00AD1FB1">
      <w:pPr>
        <w:tabs>
          <w:tab w:val="left" w:pos="0"/>
        </w:tabs>
        <w:jc w:val="center"/>
        <w:rPr>
          <w:sz w:val="28"/>
        </w:rPr>
      </w:pPr>
      <w:r w:rsidRPr="008D4837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Pr="008D4837">
        <w:rPr>
          <w:sz w:val="28"/>
        </w:rPr>
        <w:t xml:space="preserve">Тужинского муниципального района </w:t>
      </w:r>
      <w:r>
        <w:rPr>
          <w:sz w:val="28"/>
        </w:rPr>
        <w:t xml:space="preserve">и членов ее семьи 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20"/>
        <w:gridCol w:w="56"/>
        <w:gridCol w:w="992"/>
        <w:gridCol w:w="32"/>
        <w:gridCol w:w="1980"/>
        <w:gridCol w:w="1800"/>
        <w:gridCol w:w="1260"/>
        <w:gridCol w:w="1316"/>
      </w:tblGrid>
      <w:tr w:rsidR="0006081C" w:rsidTr="005012CF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2018 год</w:t>
            </w:r>
          </w:p>
          <w:p w:rsidR="0006081C" w:rsidRDefault="0006081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1C" w:rsidRDefault="0006081C" w:rsidP="000F7FA9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6081C" w:rsidTr="00DB0755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</w:tr>
      <w:tr w:rsidR="0006081C" w:rsidTr="00C76B23">
        <w:trPr>
          <w:trHeight w:val="113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lastRenderedPageBreak/>
              <w:t>Шишкина</w:t>
            </w:r>
          </w:p>
          <w:p w:rsidR="0006081C" w:rsidRDefault="0006081C">
            <w:r>
              <w:t>Светлана</w:t>
            </w:r>
          </w:p>
          <w:p w:rsidR="0006081C" w:rsidRDefault="0006081C">
            <w: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1835B6" w:rsidRDefault="0006081C" w:rsidP="00A01A63">
            <w:pPr>
              <w:jc w:val="center"/>
            </w:pPr>
            <w:r>
              <w:t xml:space="preserve">440043,44 (в т.ч. 424226,44 </w:t>
            </w:r>
            <w:r w:rsidRPr="001835B6">
              <w:t>- по основному месту работы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0B2625">
            <w:pPr>
              <w:jc w:val="center"/>
            </w:pPr>
            <w:r>
              <w:t xml:space="preserve">Квартира, общая долевая </w:t>
            </w:r>
            <w:r w:rsidRPr="00D30E33">
              <w:t xml:space="preserve">(⅓)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0F7FA9">
            <w:pPr>
              <w:jc w:val="center"/>
            </w:pPr>
            <w:r>
              <w:t xml:space="preserve">50,3 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0F7FA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Pr="00CE70E2" w:rsidRDefault="0006081C" w:rsidP="00375A8F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0F7FA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CE70E2">
            <w:pPr>
              <w:jc w:val="center"/>
            </w:pPr>
            <w:r>
              <w:t>838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2B6CE9">
            <w:pPr>
              <w:jc w:val="center"/>
            </w:pPr>
            <w:r>
              <w:t>Россия</w:t>
            </w:r>
          </w:p>
        </w:tc>
      </w:tr>
      <w:tr w:rsidR="0006081C" w:rsidTr="00830BF6">
        <w:trPr>
          <w:trHeight w:val="114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Pr="0055597C" w:rsidRDefault="0006081C" w:rsidP="00B30481">
            <w:pPr>
              <w:jc w:val="center"/>
            </w:pPr>
            <w:r>
              <w:t>258835,85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D10173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1C" w:rsidRDefault="0006081C" w:rsidP="00D10173">
            <w:pPr>
              <w:jc w:val="center"/>
            </w:pPr>
            <w:r>
              <w:t>нет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1C" w:rsidRDefault="0006081C" w:rsidP="00D10173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Pr="00554365" w:rsidRDefault="0006081C" w:rsidP="001A2F3A">
            <w:pPr>
              <w:autoSpaceDE w:val="0"/>
              <w:autoSpaceDN w:val="0"/>
            </w:pPr>
            <w:r>
              <w:t>1.</w:t>
            </w:r>
            <w:r w:rsidRPr="0064103B">
              <w:rPr>
                <w:lang w:val="en-US"/>
              </w:rPr>
              <w:t>LADA</w:t>
            </w:r>
            <w:r w:rsidRPr="00004B10">
              <w:t xml:space="preserve"> </w:t>
            </w:r>
            <w:r w:rsidRPr="0064103B">
              <w:rPr>
                <w:lang w:val="en-US"/>
              </w:rPr>
              <w:t>KALINA</w:t>
            </w:r>
            <w:r w:rsidRPr="00554365">
              <w:t>111930</w:t>
            </w:r>
          </w:p>
          <w:p w:rsidR="0006081C" w:rsidRPr="00D70BDB" w:rsidRDefault="0006081C" w:rsidP="00BD45EF">
            <w:r w:rsidRPr="00554365">
              <w:t>2013</w:t>
            </w:r>
            <w:r>
              <w:t xml:space="preserve"> 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50,3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</w:tr>
      <w:tr w:rsidR="0006081C" w:rsidTr="00830BF6">
        <w:trPr>
          <w:trHeight w:val="114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B3048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D10173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81C" w:rsidRDefault="0006081C" w:rsidP="00D10173">
            <w:pPr>
              <w:jc w:val="center"/>
            </w:pPr>
          </w:p>
        </w:tc>
        <w:tc>
          <w:tcPr>
            <w:tcW w:w="1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81C" w:rsidRDefault="0006081C" w:rsidP="00D1017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Pr="00554365" w:rsidRDefault="0006081C" w:rsidP="00BD45EF">
            <w:pPr>
              <w:autoSpaceDE w:val="0"/>
              <w:autoSpaceDN w:val="0"/>
            </w:pPr>
            <w:r>
              <w:t>2.</w:t>
            </w:r>
            <w:r w:rsidRPr="00554365">
              <w:t>Мотоцикл ММВЗ - 3.112</w:t>
            </w:r>
          </w:p>
          <w:p w:rsidR="0006081C" w:rsidRDefault="0006081C" w:rsidP="00BD45EF">
            <w:pPr>
              <w:autoSpaceDE w:val="0"/>
              <w:autoSpaceDN w:val="0"/>
            </w:pPr>
            <w:r w:rsidRPr="00554365">
              <w:t>1985</w:t>
            </w:r>
            <w:r>
              <w:t xml:space="preserve"> г.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</w:tr>
    </w:tbl>
    <w:p w:rsidR="0006081C" w:rsidRPr="00687F3D" w:rsidRDefault="0006081C">
      <w:pPr>
        <w:rPr>
          <w:sz w:val="2"/>
          <w:szCs w:val="2"/>
        </w:rPr>
      </w:pP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6081C" w:rsidRPr="008D4837" w:rsidRDefault="0006081C" w:rsidP="008D4837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 xml:space="preserve">председателя Контрольно-счетной комиссии </w:t>
      </w:r>
      <w:r w:rsidRPr="008D4837">
        <w:rPr>
          <w:sz w:val="28"/>
        </w:rPr>
        <w:t xml:space="preserve">Тужинского муниципального района 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06081C" w:rsidRDefault="0006081C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2018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134"/>
        <w:gridCol w:w="1134"/>
        <w:gridCol w:w="32"/>
        <w:gridCol w:w="1980"/>
        <w:gridCol w:w="1800"/>
        <w:gridCol w:w="1260"/>
        <w:gridCol w:w="1316"/>
      </w:tblGrid>
      <w:tr w:rsidR="0006081C" w:rsidTr="00037A97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Деклари-рованный годовой доход за 2018 год</w:t>
            </w:r>
          </w:p>
          <w:p w:rsidR="0006081C" w:rsidRDefault="0006081C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81C" w:rsidRDefault="0006081C" w:rsidP="0007313B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6081C" w:rsidTr="009D217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 w:rsidP="00735D9F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Площадь</w:t>
            </w:r>
          </w:p>
          <w:p w:rsidR="0006081C" w:rsidRDefault="0006081C" w:rsidP="00735D9F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</w:p>
          <w:p w:rsidR="0006081C" w:rsidRDefault="0006081C" w:rsidP="00735D9F">
            <w:pPr>
              <w:jc w:val="center"/>
            </w:pPr>
            <w:r>
              <w:t>Страна расположения</w:t>
            </w:r>
          </w:p>
        </w:tc>
      </w:tr>
      <w:tr w:rsidR="0006081C" w:rsidTr="009D217D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t>Таймаров</w:t>
            </w:r>
          </w:p>
          <w:p w:rsidR="0006081C" w:rsidRDefault="0006081C">
            <w:r>
              <w:t xml:space="preserve">Анатолий </w:t>
            </w:r>
          </w:p>
          <w:p w:rsidR="0006081C" w:rsidRDefault="0006081C">
            <w:r>
              <w:t>Сергеевич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982DF3">
            <w:pPr>
              <w:jc w:val="center"/>
            </w:pPr>
            <w:r>
              <w:t>674898,80 (в т. ч. 4000714,88-</w:t>
            </w:r>
          </w:p>
          <w:p w:rsidR="0006081C" w:rsidRDefault="0006081C" w:rsidP="00982DF3">
            <w:pPr>
              <w:jc w:val="center"/>
            </w:pPr>
            <w:r>
              <w:t>по основному месту работы)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 xml:space="preserve">нет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1000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81C" w:rsidRPr="00D82E2C" w:rsidRDefault="0006081C" w:rsidP="003117F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5C6002">
              <w:t xml:space="preserve"> </w:t>
            </w:r>
            <w:r>
              <w:rPr>
                <w:lang w:val="en-US"/>
              </w:rPr>
              <w:t>SANDERO</w:t>
            </w:r>
            <w:r>
              <w:t>, 2012года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0F3E1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0F3E18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0F3E18">
            <w:pPr>
              <w:jc w:val="center"/>
            </w:pPr>
            <w:r>
              <w:t>нет</w:t>
            </w:r>
          </w:p>
        </w:tc>
      </w:tr>
      <w:tr w:rsidR="0006081C" w:rsidTr="009D217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EA3869">
            <w:pPr>
              <w:jc w:val="center"/>
            </w:pPr>
            <w:r>
              <w:t xml:space="preserve">Земельный участок, </w:t>
            </w:r>
          </w:p>
          <w:p w:rsidR="0006081C" w:rsidRPr="005C6002" w:rsidRDefault="0006081C" w:rsidP="00EA3869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1244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 w:rsidP="000034B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0601A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17414D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07313B">
            <w:pPr>
              <w:jc w:val="center"/>
            </w:pPr>
          </w:p>
        </w:tc>
      </w:tr>
      <w:tr w:rsidR="0006081C" w:rsidTr="009D217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82237D">
            <w:pPr>
              <w:jc w:val="center"/>
            </w:pPr>
            <w:r>
              <w:t>Жилой дом,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58,1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0601A8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17414D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07313B">
            <w:pPr>
              <w:jc w:val="center"/>
            </w:pPr>
          </w:p>
        </w:tc>
      </w:tr>
      <w:tr w:rsidR="0006081C" w:rsidTr="009D217D">
        <w:trPr>
          <w:trHeight w:val="56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845EE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992E34">
            <w:pPr>
              <w:jc w:val="center"/>
            </w:pPr>
            <w:r>
              <w:t>30,6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992E34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1C" w:rsidRDefault="0006081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07313B">
            <w:pPr>
              <w:jc w:val="center"/>
            </w:pPr>
          </w:p>
        </w:tc>
      </w:tr>
      <w:tr w:rsidR="0006081C" w:rsidTr="009D217D">
        <w:trPr>
          <w:trHeight w:val="55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 w:rsidP="007122E8">
            <w:pPr>
              <w:jc w:val="center"/>
            </w:pPr>
            <w:r>
              <w:t>196884,33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10363F">
            <w:pPr>
              <w:jc w:val="center"/>
            </w:pPr>
            <w:r>
              <w:t xml:space="preserve">Земельный участок, </w:t>
            </w:r>
          </w:p>
          <w:p w:rsidR="0006081C" w:rsidRDefault="0006081C" w:rsidP="0010363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 w:rsidP="00D10173">
            <w:pPr>
              <w:jc w:val="center"/>
            </w:pPr>
            <w:r>
              <w:t>1244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 w:rsidP="00D1017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  <w:r>
              <w:t>нет</w:t>
            </w:r>
          </w:p>
        </w:tc>
      </w:tr>
      <w:tr w:rsidR="0006081C" w:rsidTr="009D217D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 w:rsidP="0010363F">
            <w:pPr>
              <w:jc w:val="center"/>
            </w:pPr>
            <w:r>
              <w:t>Жилой дом,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 w:rsidP="00D10173">
            <w:pPr>
              <w:jc w:val="center"/>
            </w:pPr>
            <w:r>
              <w:t>58,1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1C" w:rsidRDefault="0006081C" w:rsidP="00D1017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1C" w:rsidRDefault="0006081C">
            <w:pPr>
              <w:jc w:val="center"/>
            </w:pPr>
          </w:p>
        </w:tc>
      </w:tr>
    </w:tbl>
    <w:p w:rsidR="0006081C" w:rsidRDefault="0006081C"/>
    <w:p w:rsidR="00243221" w:rsidRPr="001C34A2" w:rsidRDefault="00243221" w:rsidP="001C34A2"/>
    <w:sectPr w:rsidR="00243221" w:rsidRPr="001C34A2" w:rsidSect="004721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081C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39D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6081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2019-11-05T05:05:00Z</dcterms:modified>
</cp:coreProperties>
</file>