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расходах,</w:t>
      </w: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об имуществе и обязательствах имущественного характера</w:t>
      </w:r>
      <w:r>
        <w:rPr>
          <w:sz w:val="20"/>
          <w:szCs w:val="20"/>
        </w:rPr>
        <w:t xml:space="preserve"> муниципальных служащих Администрации города Зверево и членов их семей</w:t>
      </w: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406C49">
        <w:rPr>
          <w:sz w:val="20"/>
          <w:szCs w:val="20"/>
        </w:rPr>
        <w:t xml:space="preserve"> г.</w:t>
      </w: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F85FAC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F85FAC" w:rsidRPr="00406C49" w:rsidTr="0055758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BB59BE" w:rsidRDefault="00F85FAC" w:rsidP="00BB59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B59BE">
              <w:rPr>
                <w:sz w:val="20"/>
                <w:szCs w:val="20"/>
              </w:rPr>
              <w:t xml:space="preserve">Начальник  </w:t>
            </w:r>
            <w:r>
              <w:rPr>
                <w:sz w:val="20"/>
                <w:szCs w:val="20"/>
              </w:rPr>
              <w:t>о</w:t>
            </w:r>
            <w:r w:rsidRPr="00BB59BE">
              <w:rPr>
                <w:bCs/>
                <w:color w:val="000000"/>
                <w:sz w:val="20"/>
                <w:szCs w:val="20"/>
              </w:rPr>
              <w:t>тдел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  <w:r w:rsidRPr="00BB59BE">
              <w:rPr>
                <w:bCs/>
                <w:color w:val="000000"/>
                <w:sz w:val="20"/>
                <w:szCs w:val="20"/>
              </w:rPr>
              <w:t xml:space="preserve"> по взаимодействию с административными и правоохранительными органами и противодействию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501411,40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5758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BB59BE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5758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BB59BE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5758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152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152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1523B1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986617,34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5758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152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152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30098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32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4078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Бербеко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23B1">
              <w:rPr>
                <w:color w:val="000000"/>
                <w:sz w:val="20"/>
                <w:szCs w:val="20"/>
              </w:rPr>
              <w:t>Заместитель главы Администрации города Зверево по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52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992606,87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5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4078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Возный А.Е.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E7ABF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E7ABF">
              <w:rPr>
                <w:color w:val="000000"/>
                <w:sz w:val="20"/>
                <w:szCs w:val="20"/>
              </w:rPr>
              <w:t xml:space="preserve">Заместитель главы </w:t>
            </w:r>
            <w:r w:rsidRPr="004E7ABF">
              <w:rPr>
                <w:color w:val="000000"/>
                <w:sz w:val="20"/>
                <w:szCs w:val="20"/>
              </w:rPr>
              <w:lastRenderedPageBreak/>
              <w:t>Администрации города Зверево по строительству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 КАМАЗ 5320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234856,00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55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rPr>
          <w:trHeight w:val="47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E7ABF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FAC" w:rsidRDefault="00F85FAC" w:rsidP="0074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5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Гулюта Е.И.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по вопросам потребительского рынка и защите прав потребителей отдела экономики и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84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A842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A842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21113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236823,80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84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8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6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6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гольф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1072818,32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6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6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Дубравина Л.А.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муниципальных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BF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1523B1" w:rsidRDefault="00F85FAC" w:rsidP="00BF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21091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313694,58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6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70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BF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BF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3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Злобина В.А.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труду отдела экономики и потребительского рынка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BF01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294082,22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3C3E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3C3E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3C3E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3C3E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1523B1" w:rsidRDefault="00F85FAC" w:rsidP="003C3E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Шивроле Нива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300004,01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C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623D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623D9">
              <w:rPr>
                <w:color w:val="000000"/>
                <w:sz w:val="20"/>
                <w:szCs w:val="20"/>
              </w:rPr>
              <w:t>Ведущий специалист по муниципальному жилищному контролю и административной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118156,53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163392,81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62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Игнатенко Г.Е.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540124,19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24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Илатовская С.Л.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247E63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47E63">
              <w:rPr>
                <w:color w:val="000000"/>
                <w:sz w:val="20"/>
                <w:szCs w:val="20"/>
              </w:rPr>
              <w:t>Главный 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316728,70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3271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3271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РЕНО СИМБОЛ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400769,05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92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BF01D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</w:t>
            </w:r>
            <w:r>
              <w:rPr>
                <w:sz w:val="20"/>
                <w:szCs w:val="20"/>
              </w:rPr>
              <w:lastRenderedPageBreak/>
              <w:t>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762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762B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Лада Гранта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827850,60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6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Китайский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AD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AD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323034,39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Конькова М.О.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835178,34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AD433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AD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AD43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AD433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LADAGFL</w:t>
            </w:r>
            <w:r w:rsidRPr="00AD433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110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LADAVESTA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762511,63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AD4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741AD0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Макрицкая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665684,28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AD433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741AD0" w:rsidRDefault="00F85FAC" w:rsidP="00741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информационных технологий и информационной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0F7210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0F72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0F72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0F7210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Премьера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327299,62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F7210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0F72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0F72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323034,80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741AD0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741AD0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85FAC" w:rsidRPr="00406C49" w:rsidTr="000F721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С.П.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ЖКХ, транспорту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8F3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8F3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1441697,54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0F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741AD0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741AD0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F3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О.Е.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8E3A4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E3A4C">
              <w:rPr>
                <w:color w:val="000000"/>
                <w:sz w:val="20"/>
                <w:szCs w:val="20"/>
              </w:rPr>
              <w:t xml:space="preserve">Ведущий </w:t>
            </w:r>
            <w:r w:rsidRPr="008E3A4C">
              <w:rPr>
                <w:color w:val="000000"/>
                <w:sz w:val="20"/>
                <w:szCs w:val="20"/>
              </w:rPr>
              <w:lastRenderedPageBreak/>
              <w:t>специалист по тарифам на перевозку пассажиров и багажа,</w:t>
            </w:r>
          </w:p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A4C">
              <w:rPr>
                <w:color w:val="000000"/>
                <w:sz w:val="20"/>
                <w:szCs w:val="20"/>
              </w:rPr>
              <w:t>главный специалист по социально-экономическому прогнозированию отдела экономики и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DE0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DE0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318481,83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Усань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DE082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0829">
              <w:rPr>
                <w:color w:val="000000"/>
                <w:sz w:val="20"/>
                <w:szCs w:val="20"/>
              </w:rPr>
              <w:t>Ведущий специалист по социально-экономическому прогнозированию отдела экономики и потребительского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278703,56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E0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кадровым вопросам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AD433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B42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42F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B42F44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558964,12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2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830840,13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AD433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AD433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Эйвазова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F6676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369685,67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F6676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1F6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1F6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428854,18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1F6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1F66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42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07B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F6676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Л.И.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F6676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573071,59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F6676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F6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F6676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324C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324C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самара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880583,76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F6676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3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2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85FAC" w:rsidRDefault="00F85FAC">
      <w:pPr>
        <w:rPr>
          <w:sz w:val="20"/>
          <w:szCs w:val="20"/>
        </w:rPr>
      </w:pPr>
      <w:bookmarkStart w:id="0" w:name="_GoBack"/>
      <w:bookmarkEnd w:id="0"/>
    </w:p>
    <w:p w:rsidR="00F85FAC" w:rsidRPr="009F0DC8" w:rsidRDefault="00F85FAC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F85FAC" w:rsidRPr="009F0DC8" w:rsidRDefault="00F85FAC" w:rsidP="009F0DC8">
      <w:pPr>
        <w:rPr>
          <w:sz w:val="20"/>
          <w:szCs w:val="20"/>
        </w:rPr>
      </w:pP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lastRenderedPageBreak/>
        <w:t>Сведения о доходах, расходах,</w:t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</w:p>
    <w:p w:rsidR="00F85FAC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18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18</w:t>
      </w:r>
      <w:r w:rsidRPr="00406C49">
        <w:rPr>
          <w:sz w:val="20"/>
        </w:rPr>
        <w:t xml:space="preserve"> г.</w:t>
      </w:r>
      <w:r>
        <w:rPr>
          <w:sz w:val="20"/>
        </w:rPr>
        <w:t>,</w:t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предоставленные муниципальными служащими Финансового отдела Администрации города Зверево</w:t>
      </w:r>
    </w:p>
    <w:p w:rsidR="00F85FAC" w:rsidRPr="00406C49" w:rsidRDefault="00F85FAC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598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366"/>
        <w:gridCol w:w="1134"/>
        <w:gridCol w:w="2409"/>
        <w:gridCol w:w="1560"/>
        <w:gridCol w:w="846"/>
        <w:gridCol w:w="1044"/>
        <w:gridCol w:w="1129"/>
        <w:gridCol w:w="989"/>
        <w:gridCol w:w="1341"/>
        <w:gridCol w:w="1069"/>
        <w:gridCol w:w="1134"/>
        <w:gridCol w:w="1417"/>
      </w:tblGrid>
      <w:tr w:rsidR="00F85FAC" w:rsidRPr="00406C49" w:rsidTr="00F5430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F85FAC" w:rsidRPr="00406C49" w:rsidTr="00F5430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5FAC" w:rsidRPr="00406C49" w:rsidTr="00F77435">
        <w:trPr>
          <w:trHeight w:val="9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849C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Городничая С.Ю.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заведующий сектором планирования и организации исполнения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F778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1122,0 -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6357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544130,78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994,0 -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849C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для размещения гаражей и автостоянок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39,0 -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F778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56,6 -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49,9 -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34,8 -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28,4 -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8343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F778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1122,0 -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а/м ВАЗ 21011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270766,45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994,0 -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а/м РЕНО ДАСТЕР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для размещения гаражей и автостоянок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42,0 -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грузовой а/м ГАЗ 69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F778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56,6 - 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49,9 -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64,8 -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35,6 -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994,0 -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49,9- 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994,0 -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rPr>
          <w:trHeight w:val="122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49,9 - 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1F14D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Викторинене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 по бюджету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6130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49,3 - 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309968,41</w:t>
            </w: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38343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49,3 -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а/м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264980,20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Карпова Т.Н.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финансовому контролю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52,3 -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312075,79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38343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:под размещение гаражей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0641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28,0 -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40052,26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земли с/х назначения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(1/297)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26532732,0 -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23,9 -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Курбатова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доходам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308790,30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58,8 -  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D6357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а/м ОПЕЛЬ Инсигния А16</w:t>
            </w:r>
            <w:r>
              <w:rPr>
                <w:sz w:val="20"/>
                <w:lang w:val="en-US"/>
              </w:rPr>
              <w:t>LET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1492711,45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грузовой а/м ВИС 234900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Леженникова С.Б.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385643,40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56,3 -  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а/м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412081,94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43,6 -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Хухлаева Т.Н.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>
              <w:rPr>
                <w:sz w:val="20"/>
              </w:rPr>
              <w:lastRenderedPageBreak/>
              <w:t>специалист по бюджету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31,9 - 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B057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69,0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459351,13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29,7 -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29,7  -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а/м РЕНО Логан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833625,71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69,0 -  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29,7 - 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29,7 - 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3322CC">
        <w:trPr>
          <w:trHeight w:val="7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Плетнева Т.К.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22,2 - 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234874,18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11,4 - 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22,2 -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Несовершеннолетний </w:t>
            </w:r>
            <w:r w:rsidRPr="00406C49">
              <w:rPr>
                <w:sz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5430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Амелечкина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 по финансовому контролю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(16/29)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44,0 -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305759,25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9009B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66,4 -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372016,65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участок: приусадебный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543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Новойдарский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 по работе с программным обеспечением и компьютерной техникой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30,0 -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C64C4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а/м ДЕУ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364313,58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68,0 -           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545272,66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F7743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46,0 -           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F85FAC" w:rsidRDefault="00F85FAC" w:rsidP="00517663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Default="00F85FAC" w:rsidP="00EC1979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Pr="00A61425" w:rsidRDefault="00F85FAC" w:rsidP="00EC1979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Сведения о доходах, расходах,</w:t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</w:p>
    <w:p w:rsidR="00F85FAC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18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18</w:t>
      </w:r>
      <w:r w:rsidRPr="00406C49">
        <w:rPr>
          <w:sz w:val="20"/>
        </w:rPr>
        <w:t xml:space="preserve"> г.</w:t>
      </w:r>
    </w:p>
    <w:p w:rsidR="00F85FAC" w:rsidRDefault="00F85FAC" w:rsidP="002239B8">
      <w:pPr>
        <w:autoSpaceDE w:val="0"/>
        <w:autoSpaceDN w:val="0"/>
        <w:adjustRightInd w:val="0"/>
        <w:jc w:val="center"/>
        <w:rPr>
          <w:sz w:val="20"/>
        </w:rPr>
      </w:pPr>
      <w:r>
        <w:rPr>
          <w:color w:val="000000"/>
          <w:sz w:val="20"/>
        </w:rPr>
        <w:t>муниципальных служащих</w:t>
      </w:r>
      <w:r w:rsidRPr="00F95ADC">
        <w:rPr>
          <w:sz w:val="20"/>
        </w:rPr>
        <w:t xml:space="preserve"> и членов</w:t>
      </w:r>
      <w:r>
        <w:rPr>
          <w:sz w:val="20"/>
        </w:rPr>
        <w:t xml:space="preserve"> их семей</w:t>
      </w:r>
    </w:p>
    <w:p w:rsidR="00F85FAC" w:rsidRPr="002239B8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2239B8">
        <w:rPr>
          <w:sz w:val="20"/>
        </w:rPr>
        <w:t>Отдела имущественных и земельных отношений Администрации города Зверево</w:t>
      </w:r>
    </w:p>
    <w:p w:rsidR="00F85FAC" w:rsidRPr="002239B8" w:rsidRDefault="00F85FAC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22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150"/>
        <w:gridCol w:w="1201"/>
        <w:gridCol w:w="925"/>
        <w:gridCol w:w="1422"/>
        <w:gridCol w:w="1219"/>
        <w:gridCol w:w="1478"/>
        <w:gridCol w:w="1129"/>
        <w:gridCol w:w="989"/>
        <w:gridCol w:w="1341"/>
        <w:gridCol w:w="1069"/>
        <w:gridCol w:w="1342"/>
        <w:gridCol w:w="1417"/>
      </w:tblGrid>
      <w:tr w:rsidR="00F85FAC" w:rsidRPr="00406C49" w:rsidTr="002239B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F85FAC" w:rsidRPr="00406C49" w:rsidTr="002239B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5FAC" w:rsidRPr="00406C49" w:rsidTr="002239B8">
        <w:trPr>
          <w:trHeight w:val="52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Карпушкина С.В.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Ведущий специалист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под ИЖС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2239B8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690,0                       Россия</w:t>
            </w:r>
          </w:p>
          <w:p w:rsidR="00F85FAC" w:rsidRDefault="00F85FAC" w:rsidP="002239B8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C3410A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C3410A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C3410A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C3410A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  <w:p w:rsidR="00F85FAC" w:rsidRDefault="00F85FAC" w:rsidP="00C3410A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78.5</w:t>
            </w:r>
          </w:p>
          <w:p w:rsidR="00F85FAC" w:rsidRDefault="00F85FAC" w:rsidP="00C3410A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C3410A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2239B8">
            <w:pPr>
              <w:tabs>
                <w:tab w:val="left" w:pos="1890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662,70                     Россия  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77.2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46.2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690,0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5443C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</w:p>
          <w:p w:rsidR="00F85FAC" w:rsidRPr="00406C49" w:rsidRDefault="00F85FAC" w:rsidP="00E74917">
            <w:pPr>
              <w:autoSpaceDE w:val="0"/>
              <w:autoSpaceDN w:val="0"/>
              <w:adjustRightInd w:val="0"/>
              <w:ind w:right="-129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>Lada Granta.2013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297 736,00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398 751,42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223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Иванова Ю.С.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специалист-юрисконсульт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07202">
            <w:pPr>
              <w:tabs>
                <w:tab w:val="center" w:pos="128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40,8</w:t>
            </w:r>
            <w:r>
              <w:rPr>
                <w:sz w:val="20"/>
              </w:rPr>
              <w:tab/>
              <w:t xml:space="preserve">          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245 000,84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223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Комарницкая О.М.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FC29F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Специалист первой категории по учету и </w:t>
            </w:r>
            <w:r>
              <w:rPr>
                <w:sz w:val="20"/>
              </w:rPr>
              <w:lastRenderedPageBreak/>
              <w:t>обеспечению жильем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30,4                       Украина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42,5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F610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F610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96 859,89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223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Ровенских Н.Н.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специалист- бухгалтер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269 848,41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7 409,00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2239B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Горбачева К.А.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CE34C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специалист- бухгалтер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CE34C5">
            <w:pPr>
              <w:tabs>
                <w:tab w:val="center" w:pos="128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52,8</w:t>
            </w:r>
            <w:r>
              <w:rPr>
                <w:sz w:val="20"/>
              </w:rPr>
              <w:tab/>
              <w:t xml:space="preserve">              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24208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Хонда </w:t>
            </w:r>
            <w:r>
              <w:rPr>
                <w:sz w:val="20"/>
                <w:lang w:val="en-US"/>
              </w:rPr>
              <w:t>CIVIC</w:t>
            </w:r>
            <w:r w:rsidRPr="000C263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HIBRID</w:t>
            </w:r>
            <w:r>
              <w:rPr>
                <w:sz w:val="20"/>
              </w:rPr>
              <w:t>, 2013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359 051,97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723 318,55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F85FAC" w:rsidRDefault="00F85FAC" w:rsidP="00517663">
      <w:pPr>
        <w:rPr>
          <w:sz w:val="20"/>
        </w:rPr>
      </w:pPr>
    </w:p>
    <w:p w:rsidR="00F85FAC" w:rsidRPr="00A61425" w:rsidRDefault="00F85FAC" w:rsidP="00EC1979">
      <w:pPr>
        <w:tabs>
          <w:tab w:val="left" w:pos="1515"/>
        </w:tabs>
        <w:rPr>
          <w:sz w:val="20"/>
        </w:rPr>
      </w:pP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Сведения о доходах, расходах,</w:t>
      </w:r>
    </w:p>
    <w:p w:rsidR="00F85FAC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  <w:r>
        <w:rPr>
          <w:sz w:val="20"/>
        </w:rPr>
        <w:t xml:space="preserve">, предоставленные </w:t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муниципальными служащими Отдела образования</w:t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18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18</w:t>
      </w:r>
      <w:r w:rsidRPr="00406C49">
        <w:rPr>
          <w:sz w:val="20"/>
        </w:rPr>
        <w:t xml:space="preserve"> г.</w:t>
      </w:r>
    </w:p>
    <w:p w:rsidR="00F85FAC" w:rsidRPr="00406C49" w:rsidRDefault="00F85FAC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09"/>
        <w:gridCol w:w="1559"/>
        <w:gridCol w:w="1418"/>
        <w:gridCol w:w="1417"/>
        <w:gridCol w:w="1134"/>
        <w:gridCol w:w="1359"/>
        <w:gridCol w:w="1051"/>
        <w:gridCol w:w="1067"/>
        <w:gridCol w:w="1059"/>
        <w:gridCol w:w="1418"/>
        <w:gridCol w:w="1134"/>
        <w:gridCol w:w="1350"/>
      </w:tblGrid>
      <w:tr w:rsidR="00F85FAC" w:rsidRPr="00406C49" w:rsidTr="00875E5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F85FAC" w:rsidRPr="00406C49" w:rsidTr="004305C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1.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Гурьянова Л.Е.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ind w:left="202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F5FA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  <w:r w:rsidRPr="002F3161">
              <w:rPr>
                <w:sz w:val="18"/>
                <w:szCs w:val="18"/>
              </w:rPr>
              <w:t xml:space="preserve"> ВАЗ </w:t>
            </w:r>
            <w:r w:rsidRPr="002F3161">
              <w:rPr>
                <w:sz w:val="18"/>
                <w:szCs w:val="18"/>
                <w:lang w:val="en-US"/>
              </w:rPr>
              <w:t>LADA</w:t>
            </w:r>
            <w:r w:rsidRPr="002F3161">
              <w:rPr>
                <w:sz w:val="18"/>
                <w:szCs w:val="18"/>
              </w:rPr>
              <w:t xml:space="preserve"> </w:t>
            </w:r>
            <w:r w:rsidRPr="002F3161">
              <w:rPr>
                <w:sz w:val="18"/>
                <w:szCs w:val="18"/>
                <w:lang w:val="en-US"/>
              </w:rPr>
              <w:t>GRANTA</w:t>
            </w:r>
            <w:r w:rsidRPr="002F3161">
              <w:rPr>
                <w:sz w:val="20"/>
              </w:rPr>
              <w:t xml:space="preserve"> </w:t>
            </w:r>
            <w:r w:rsidRPr="004F5FA7">
              <w:rPr>
                <w:sz w:val="20"/>
              </w:rPr>
              <w:t>219170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F152D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320704,</w:t>
            </w:r>
            <w:r w:rsidRPr="000F152D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 xml:space="preserve">5                     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24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3135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463444,12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27,3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3135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3135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3135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37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2.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Змачинская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3135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343767,54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94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3135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24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4F5FA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423 957,51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24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43.5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3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Ломакина Е.И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332204,51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29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2B56B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112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B56B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 ДФМ АХ7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135715,79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Накопления за предыдущие годы.</w:t>
            </w: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Доход от продажи легкового автомобиля, </w:t>
            </w:r>
            <w:r>
              <w:rPr>
                <w:sz w:val="20"/>
                <w:lang w:val="en-US"/>
              </w:rPr>
              <w:t>kia</w:t>
            </w:r>
            <w:r w:rsidRPr="002B022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  <w:r>
              <w:rPr>
                <w:sz w:val="20"/>
              </w:rPr>
              <w:t xml:space="preserve"> </w:t>
            </w:r>
          </w:p>
        </w:tc>
      </w:tr>
      <w:tr w:rsidR="00F85FAC" w:rsidRPr="00406C49" w:rsidTr="004305CE">
        <w:trPr>
          <w:trHeight w:val="22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Белова М.А.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164 793,75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18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18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875E5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Грузовой автомобиль,</w:t>
            </w:r>
          </w:p>
          <w:p w:rsidR="00F85FAC" w:rsidRDefault="00F85FAC" w:rsidP="00875E5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ГАЗ 3309</w:t>
            </w:r>
          </w:p>
          <w:p w:rsidR="00F85FAC" w:rsidRDefault="00F85FAC" w:rsidP="00875E5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875E5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Иные т/с</w:t>
            </w:r>
          </w:p>
          <w:p w:rsidR="00F85FAC" w:rsidRDefault="00F85FAC" w:rsidP="00875E5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Прицеп к грузовому автомобилю А 349</w:t>
            </w:r>
          </w:p>
          <w:p w:rsidR="00F85FAC" w:rsidRDefault="00F85FAC" w:rsidP="00875E5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Экскаватор-погрузчик Борэкс 3106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432167,00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22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rPr>
          <w:trHeight w:val="224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85FAC" w:rsidRPr="00B87AEA" w:rsidRDefault="00F85FAC" w:rsidP="00B87A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4305C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Яковлева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390779,13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F85FAC" w:rsidRPr="00A61425" w:rsidRDefault="00F85FAC" w:rsidP="00EC1979">
      <w:pPr>
        <w:tabs>
          <w:tab w:val="left" w:pos="1515"/>
        </w:tabs>
        <w:rPr>
          <w:sz w:val="20"/>
        </w:rPr>
      </w:pP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F85FAC" w:rsidRDefault="00F85FAC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расходах,</w:t>
      </w:r>
      <w:r>
        <w:rPr>
          <w:sz w:val="20"/>
          <w:szCs w:val="20"/>
        </w:rPr>
        <w:t xml:space="preserve"> </w:t>
      </w:r>
      <w:r w:rsidRPr="00406C49">
        <w:rPr>
          <w:sz w:val="20"/>
          <w:szCs w:val="20"/>
        </w:rPr>
        <w:t>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</w:p>
    <w:p w:rsidR="00F85FAC" w:rsidRDefault="00F85FAC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F95ADC">
        <w:rPr>
          <w:rFonts w:eastAsia="Times New Roman"/>
          <w:color w:val="000000"/>
          <w:sz w:val="20"/>
          <w:szCs w:val="20"/>
          <w:lang w:eastAsia="ru-RU"/>
        </w:rPr>
        <w:t>руководителей отраслевых (функциональных)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F95ADC">
        <w:rPr>
          <w:rFonts w:eastAsia="Times New Roman"/>
          <w:color w:val="000000"/>
          <w:sz w:val="20"/>
          <w:szCs w:val="20"/>
          <w:lang w:eastAsia="ru-RU"/>
        </w:rPr>
        <w:t xml:space="preserve">органов Администрации города </w:t>
      </w:r>
      <w:r w:rsidRPr="00F95ADC">
        <w:rPr>
          <w:sz w:val="20"/>
          <w:szCs w:val="20"/>
        </w:rPr>
        <w:t>Зверево и членов</w:t>
      </w:r>
      <w:r>
        <w:rPr>
          <w:sz w:val="20"/>
          <w:szCs w:val="20"/>
        </w:rPr>
        <w:t xml:space="preserve"> их семей </w:t>
      </w:r>
    </w:p>
    <w:p w:rsidR="00F85FAC" w:rsidRPr="00406C49" w:rsidRDefault="00F85FAC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406C49">
        <w:rPr>
          <w:sz w:val="20"/>
          <w:szCs w:val="20"/>
        </w:rPr>
        <w:t xml:space="preserve"> г.</w:t>
      </w: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F85FAC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F85FAC" w:rsidRPr="00406C49" w:rsidTr="0055758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44313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Василькова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культуры, спорта и молодежной политики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Мини Купер Кабриолет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768202,15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44313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4857B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РЕНО Флюэнс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620000,02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4857B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кинотеатр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Лада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Калина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4857B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 Урал ММ381235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FD23B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0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E853F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717462,75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3D7302">
        <w:trPr>
          <w:trHeight w:val="68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Гросс Е.Ф.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 Администрации города 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ЗАЗ Шанс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443419,31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7350D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11474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194519,31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3E0F6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2D6BC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DB69A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Пигарева С.А.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культуры, спорта и молодежной политики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765442,44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DB69A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DB69A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9A438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3821B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127662,72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3821B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7E345C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A34CB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К.И.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 Администрации города 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527374,32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A34CB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9630F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619986,64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9630F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9868B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9868B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2928B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Пруцакова И.Г.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социальной защиты населения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849561,21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2928B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2928B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2928B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214B9E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A05B4F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VITARA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417625,11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753B0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Редина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A8007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ОИЗО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562929,70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3303B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453539,44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3303B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A8007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 PRIORA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E117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Рузова Э.Н.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финансовым </w:t>
            </w:r>
            <w:r>
              <w:rPr>
                <w:sz w:val="20"/>
                <w:szCs w:val="20"/>
              </w:rPr>
              <w:lastRenderedPageBreak/>
              <w:t>отделом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698206,04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5FAC" w:rsidRDefault="00F85FAC">
      <w:pPr>
        <w:rPr>
          <w:sz w:val="20"/>
          <w:szCs w:val="20"/>
        </w:rPr>
      </w:pPr>
    </w:p>
    <w:p w:rsidR="00F85FAC" w:rsidRPr="009F0DC8" w:rsidRDefault="00F85FAC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F85FAC" w:rsidRPr="009F0DC8" w:rsidRDefault="00F85FAC" w:rsidP="009F0DC8">
      <w:pPr>
        <w:rPr>
          <w:sz w:val="20"/>
          <w:szCs w:val="20"/>
        </w:rPr>
      </w:pP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F85FAC" w:rsidRDefault="00F85FAC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расходах,об имуществе и обязательствах имущественного характера</w:t>
      </w:r>
    </w:p>
    <w:p w:rsidR="00F85FAC" w:rsidRDefault="00F85FAC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C319F">
        <w:rPr>
          <w:sz w:val="20"/>
          <w:szCs w:val="20"/>
        </w:rPr>
        <w:t>руководителей муниципальных учреждений</w:t>
      </w:r>
      <w:r>
        <w:rPr>
          <w:sz w:val="20"/>
          <w:szCs w:val="20"/>
        </w:rPr>
        <w:t xml:space="preserve"> </w:t>
      </w:r>
      <w:r w:rsidRPr="00F95ADC">
        <w:rPr>
          <w:rFonts w:eastAsia="Times New Roman"/>
          <w:color w:val="000000"/>
          <w:sz w:val="20"/>
          <w:szCs w:val="20"/>
          <w:lang w:eastAsia="ru-RU"/>
        </w:rPr>
        <w:t xml:space="preserve">города </w:t>
      </w:r>
      <w:r w:rsidRPr="00F95ADC">
        <w:rPr>
          <w:sz w:val="20"/>
          <w:szCs w:val="20"/>
        </w:rPr>
        <w:t>Зверево и членов</w:t>
      </w:r>
      <w:r>
        <w:rPr>
          <w:sz w:val="20"/>
          <w:szCs w:val="20"/>
        </w:rPr>
        <w:t xml:space="preserve"> их семей, подведомственных Администрации города Зверево</w:t>
      </w:r>
    </w:p>
    <w:p w:rsidR="00F85FAC" w:rsidRPr="00406C49" w:rsidRDefault="00F85FAC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406C49">
        <w:rPr>
          <w:sz w:val="20"/>
          <w:szCs w:val="20"/>
        </w:rPr>
        <w:t xml:space="preserve"> г.</w:t>
      </w:r>
    </w:p>
    <w:p w:rsidR="00F85FAC" w:rsidRPr="00406C49" w:rsidRDefault="00F85FAC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F85FAC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F85FAC" w:rsidRPr="00406C49" w:rsidTr="00D47D2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D47D2A">
        <w:trPr>
          <w:trHeight w:val="68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Диброва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«МФЦ»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401364,22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9B7CB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D47D2A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FORDFUSION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813850,05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9B7CB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1523B1" w:rsidRDefault="00F85FAC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2217 Автобус на 6 мест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2E5BF8" w:rsidRDefault="00F85FAC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84C0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F85C34">
        <w:trPr>
          <w:trHeight w:val="6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2B085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Мартыненко Р.Н.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МБУЗ «ЦГБ» 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853968,15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2B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2B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B7524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F46266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619212,17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B7524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F46266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B7524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B7524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320A0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DD08B7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Пулатов Г.Н.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«УЖКХ» 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DD08B7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HYUNDAI IX35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320A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320A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1D099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DD08B7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125929,43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1D099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0533F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0533F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5D355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5D355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B616A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B616A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D0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A5397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Рябоштан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«УГО и ЧС» г.Зверево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66493E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523B1" w:rsidRDefault="00F85FAC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66493E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619505,57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A5397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66493E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66493E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 ХИНО</w:t>
            </w:r>
            <w:r>
              <w:rPr>
                <w:sz w:val="20"/>
                <w:szCs w:val="20"/>
                <w:lang w:val="en-US"/>
              </w:rPr>
              <w:t xml:space="preserve"> Ranger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5FAC" w:rsidRPr="00406C49" w:rsidTr="00D3612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r w:rsidRPr="001D6B3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66493E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1523B1" w:rsidRDefault="00F85FAC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85FAC" w:rsidRPr="001523B1" w:rsidRDefault="00F85FAC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F85FAC" w:rsidRPr="0066493E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141475,13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5FAC" w:rsidRPr="00406C49" w:rsidTr="00D3612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6493E">
            <w:r w:rsidRPr="001D6B3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66493E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85FAC" w:rsidRDefault="00F85FAC">
      <w:pPr>
        <w:rPr>
          <w:sz w:val="20"/>
          <w:szCs w:val="20"/>
        </w:rPr>
      </w:pPr>
    </w:p>
    <w:p w:rsidR="00F85FAC" w:rsidRPr="009F0DC8" w:rsidRDefault="00F85FAC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F85FAC" w:rsidRPr="009F0DC8" w:rsidRDefault="00F85FAC" w:rsidP="009F0DC8">
      <w:pPr>
        <w:rPr>
          <w:sz w:val="20"/>
          <w:szCs w:val="20"/>
        </w:rPr>
      </w:pP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Сведения о доходах, расходах,</w:t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</w:p>
    <w:p w:rsidR="00F85FAC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18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18</w:t>
      </w:r>
      <w:r w:rsidRPr="00406C49">
        <w:rPr>
          <w:sz w:val="20"/>
        </w:rPr>
        <w:t xml:space="preserve"> г.</w:t>
      </w:r>
      <w:r>
        <w:rPr>
          <w:sz w:val="20"/>
        </w:rPr>
        <w:t xml:space="preserve">, предоставленные руководителями муниципальных учреждений, подведомственных </w:t>
      </w:r>
    </w:p>
    <w:p w:rsidR="00F85FAC" w:rsidRPr="00406C49" w:rsidRDefault="00F85FAC" w:rsidP="005176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Отделу культуры, спорта и молодежной политики Администрации города Зверево</w:t>
      </w:r>
    </w:p>
    <w:p w:rsidR="00F85FAC" w:rsidRPr="00406C49" w:rsidRDefault="00F85FAC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147"/>
        <w:gridCol w:w="1133"/>
        <w:gridCol w:w="992"/>
        <w:gridCol w:w="71"/>
        <w:gridCol w:w="1351"/>
        <w:gridCol w:w="68"/>
        <w:gridCol w:w="1151"/>
        <w:gridCol w:w="1482"/>
        <w:gridCol w:w="61"/>
        <w:gridCol w:w="1068"/>
        <w:gridCol w:w="66"/>
        <w:gridCol w:w="923"/>
        <w:gridCol w:w="69"/>
        <w:gridCol w:w="1274"/>
        <w:gridCol w:w="1069"/>
        <w:gridCol w:w="65"/>
        <w:gridCol w:w="1069"/>
        <w:gridCol w:w="1417"/>
      </w:tblGrid>
      <w:tr w:rsidR="00F85FAC" w:rsidRPr="00406C49" w:rsidTr="00EE14A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406C49">
              <w:rPr>
                <w:sz w:val="20"/>
              </w:rPr>
              <w:lastRenderedPageBreak/>
              <w:t>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F85FAC" w:rsidRPr="00406C49" w:rsidTr="00EE14A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5FAC" w:rsidRPr="00406C49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4619B6">
            <w:pPr>
              <w:rPr>
                <w:sz w:val="20"/>
              </w:rPr>
            </w:pPr>
            <w:r w:rsidRPr="00C96015">
              <w:rPr>
                <w:sz w:val="20"/>
              </w:rPr>
              <w:t xml:space="preserve">Иванова </w:t>
            </w:r>
            <w:r>
              <w:rPr>
                <w:sz w:val="20"/>
              </w:rPr>
              <w:br/>
              <w:t>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E14A4">
              <w:rPr>
                <w:sz w:val="20"/>
              </w:rPr>
              <w:t>Начальник МУК</w:t>
            </w:r>
            <w:r>
              <w:rPr>
                <w:sz w:val="20"/>
              </w:rPr>
              <w:t xml:space="preserve"> «ЦБУК» г.Зверево</w:t>
            </w:r>
          </w:p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994A6A" w:rsidRDefault="00F85FAC" w:rsidP="00994A6A">
            <w:pPr>
              <w:jc w:val="center"/>
              <w:rPr>
                <w:sz w:val="20"/>
              </w:rPr>
            </w:pPr>
            <w:r w:rsidRPr="00994A6A">
              <w:rPr>
                <w:sz w:val="20"/>
              </w:rPr>
              <w:t xml:space="preserve">Квартира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994A6A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A6A">
              <w:rPr>
                <w:sz w:val="20"/>
              </w:rPr>
              <w:t>индивидуальная собственность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C96015">
            <w:pPr>
              <w:rPr>
                <w:sz w:val="20"/>
              </w:rPr>
            </w:pPr>
            <w:r w:rsidRPr="00C96015">
              <w:rPr>
                <w:sz w:val="20"/>
              </w:rPr>
              <w:t>43,4</w:t>
            </w:r>
            <w:r>
              <w:rPr>
                <w:sz w:val="20"/>
              </w:rPr>
              <w:t xml:space="preserve">                         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rPr>
                <w:sz w:val="20"/>
              </w:rPr>
            </w:pPr>
            <w:r w:rsidRPr="00C96015">
              <w:rPr>
                <w:sz w:val="20"/>
              </w:rPr>
              <w:t>Не имеет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304 441,00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4619B6">
            <w:pPr>
              <w:rPr>
                <w:sz w:val="20"/>
              </w:rPr>
            </w:pPr>
            <w:r w:rsidRPr="00C96015">
              <w:rPr>
                <w:sz w:val="20"/>
              </w:rPr>
              <w:t>супруг</w:t>
            </w:r>
          </w:p>
          <w:p w:rsidR="00F85FAC" w:rsidRPr="00C96015" w:rsidRDefault="00F85FAC" w:rsidP="004619B6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994A6A" w:rsidRDefault="00F85FAC" w:rsidP="00994A6A">
            <w:pPr>
              <w:jc w:val="center"/>
              <w:rPr>
                <w:sz w:val="20"/>
              </w:rPr>
            </w:pPr>
            <w:r w:rsidRPr="00994A6A">
              <w:rPr>
                <w:sz w:val="20"/>
              </w:rPr>
              <w:t xml:space="preserve">Гараж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994A6A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A6A">
              <w:rPr>
                <w:sz w:val="20"/>
              </w:rPr>
              <w:t>индивидуальная собственность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C96015">
            <w:pPr>
              <w:rPr>
                <w:sz w:val="20"/>
              </w:rPr>
            </w:pPr>
            <w:r w:rsidRPr="00C96015">
              <w:rPr>
                <w:sz w:val="20"/>
              </w:rPr>
              <w:t>22,9</w:t>
            </w:r>
            <w:r>
              <w:rPr>
                <w:sz w:val="20"/>
              </w:rPr>
              <w:t xml:space="preserve">                         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D65851">
            <w:pPr>
              <w:rPr>
                <w:sz w:val="20"/>
              </w:rPr>
            </w:pPr>
            <w:r w:rsidRPr="00C96015">
              <w:rPr>
                <w:sz w:val="20"/>
              </w:rPr>
              <w:t>Квартира</w:t>
            </w:r>
          </w:p>
          <w:p w:rsidR="00F85FAC" w:rsidRPr="00C96015" w:rsidRDefault="00F85FAC" w:rsidP="00D65851">
            <w:pPr>
              <w:rPr>
                <w:sz w:val="20"/>
              </w:rPr>
            </w:pPr>
            <w:r>
              <w:rPr>
                <w:sz w:val="20"/>
              </w:rPr>
              <w:t>(предоставляется супругой)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43,4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 xml:space="preserve">Опель </w:t>
            </w:r>
            <w:r w:rsidRPr="00C96015">
              <w:rPr>
                <w:sz w:val="20"/>
                <w:lang w:val="en-US"/>
              </w:rPr>
              <w:t>INSIGNIA</w:t>
            </w:r>
            <w:r w:rsidRPr="00C96015">
              <w:rPr>
                <w:sz w:val="20"/>
              </w:rPr>
              <w:t>,</w:t>
            </w:r>
          </w:p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  <w:lang w:val="en-US"/>
              </w:rPr>
              <w:t>2011</w:t>
            </w:r>
            <w:r w:rsidRPr="00C96015">
              <w:rPr>
                <w:sz w:val="20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96015" w:rsidRDefault="00F85FAC" w:rsidP="00D65851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289 792,20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06C49">
              <w:rPr>
                <w:sz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619B6">
            <w:pPr>
              <w:rPr>
                <w:sz w:val="20"/>
              </w:rPr>
            </w:pPr>
            <w:r>
              <w:rPr>
                <w:sz w:val="20"/>
              </w:rPr>
              <w:t>Игнатенко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МБУ «ДШИ»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rPr>
                <w:sz w:val="20"/>
              </w:rPr>
            </w:pPr>
            <w:r>
              <w:rPr>
                <w:sz w:val="20"/>
              </w:rPr>
              <w:t>54,1                     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520668,39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4619B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EE1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и </w:t>
            </w:r>
          </w:p>
          <w:p w:rsidR="00F85FAC" w:rsidRPr="00406C49" w:rsidRDefault="00F85FAC" w:rsidP="00EE1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кухня-сарай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EE14A4">
            <w:pPr>
              <w:rPr>
                <w:sz w:val="20"/>
              </w:rPr>
            </w:pPr>
            <w:r>
              <w:rPr>
                <w:sz w:val="20"/>
              </w:rPr>
              <w:t>55,0                     Россия</w:t>
            </w:r>
          </w:p>
          <w:p w:rsidR="00F85FAC" w:rsidRDefault="00F85FAC" w:rsidP="00EE14A4">
            <w:pPr>
              <w:rPr>
                <w:sz w:val="20"/>
              </w:rPr>
            </w:pPr>
          </w:p>
          <w:p w:rsidR="00F85FAC" w:rsidRPr="00406C49" w:rsidRDefault="00F85FAC" w:rsidP="00EE14A4">
            <w:pPr>
              <w:rPr>
                <w:sz w:val="20"/>
              </w:rPr>
            </w:pPr>
            <w:r>
              <w:rPr>
                <w:sz w:val="20"/>
              </w:rPr>
              <w:t>20,3                      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rPr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  <w:r w:rsidRPr="00AC7152">
              <w:rPr>
                <w:sz w:val="20"/>
              </w:rPr>
              <w:t>Lada 217030</w:t>
            </w:r>
            <w:r>
              <w:rPr>
                <w:sz w:val="20"/>
              </w:rPr>
              <w:t xml:space="preserve"> </w:t>
            </w:r>
            <w:r w:rsidRPr="00AC7152">
              <w:rPr>
                <w:sz w:val="20"/>
              </w:rPr>
              <w:t>Priora</w:t>
            </w:r>
            <w:r>
              <w:rPr>
                <w:sz w:val="20"/>
              </w:rPr>
              <w:t xml:space="preserve">,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EE1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318174,09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Лебедева А.В.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Директор МУК «ЦБС» г.Зверево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t>Квартира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29,6</w:t>
            </w:r>
          </w:p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562952,65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  <w:p w:rsidR="00F85FAC" w:rsidRPr="00406C49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2464,00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3B409A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Филимонова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Директор МУК СКЦ «Маяк» г.Зверево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52EBD" w:rsidRDefault="00F85FAC" w:rsidP="006B27CB">
            <w:pPr>
              <w:pStyle w:val="p4"/>
              <w:rPr>
                <w:sz w:val="20"/>
                <w:szCs w:val="20"/>
              </w:rPr>
            </w:pPr>
            <w:r w:rsidRPr="00052EBD">
              <w:rPr>
                <w:sz w:val="20"/>
                <w:szCs w:val="20"/>
              </w:rPr>
              <w:t xml:space="preserve">Квартира </w:t>
            </w:r>
          </w:p>
          <w:p w:rsidR="00F85FAC" w:rsidRPr="00052EBD" w:rsidRDefault="00F85FAC" w:rsidP="006B27CB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52EBD" w:rsidRDefault="00F85FAC" w:rsidP="006B27C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052EBD">
              <w:rPr>
                <w:sz w:val="20"/>
              </w:rPr>
              <w:t xml:space="preserve">индивидуальная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AC" w:rsidRPr="00052EBD" w:rsidRDefault="00F85FAC" w:rsidP="006B27C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052EBD">
              <w:rPr>
                <w:sz w:val="20"/>
              </w:rPr>
              <w:t>39,0</w:t>
            </w:r>
            <w:r>
              <w:rPr>
                <w:sz w:val="20"/>
              </w:rPr>
              <w:t xml:space="preserve">         </w:t>
            </w:r>
            <w:r w:rsidRPr="00052EBD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15CEC" w:rsidRDefault="00F85FAC" w:rsidP="006B27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15CEC">
              <w:rPr>
                <w:rFonts w:ascii="Times New Roman" w:hAnsi="Times New Roman"/>
                <w:sz w:val="20"/>
                <w:szCs w:val="20"/>
              </w:rPr>
              <w:t>KIA QLE</w:t>
            </w:r>
          </w:p>
          <w:p w:rsidR="00F85FAC" w:rsidRPr="003B409A" w:rsidRDefault="00F85FAC" w:rsidP="006B27CB">
            <w:pPr>
              <w:pStyle w:val="aa"/>
            </w:pPr>
            <w:r w:rsidRPr="00315CEC">
              <w:rPr>
                <w:rFonts w:ascii="Times New Roman" w:hAnsi="Times New Roman"/>
                <w:sz w:val="20"/>
                <w:szCs w:val="20"/>
              </w:rPr>
              <w:t xml:space="preserve">SPORTAGE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1025116,58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3B409A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C0AEC" w:rsidRDefault="00F85FAC" w:rsidP="006B27CB">
            <w:pPr>
              <w:pStyle w:val="p4"/>
              <w:rPr>
                <w:sz w:val="20"/>
                <w:szCs w:val="20"/>
              </w:rPr>
            </w:pPr>
            <w:r w:rsidRPr="005C0A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6276FD" w:rsidRDefault="00F85FAC" w:rsidP="006B27CB">
            <w:pPr>
              <w:pStyle w:val="aa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6FD">
              <w:rPr>
                <w:rFonts w:ascii="Times New Roman" w:hAnsi="Times New Roman"/>
                <w:sz w:val="20"/>
                <w:szCs w:val="20"/>
                <w:lang w:eastAsia="ru-RU"/>
              </w:rPr>
              <w:t>Общедолевая</w:t>
            </w:r>
          </w:p>
          <w:p w:rsidR="00F85FAC" w:rsidRPr="006276FD" w:rsidRDefault="00F85FAC" w:rsidP="006B27CB">
            <w:pPr>
              <w:pStyle w:val="aa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6FD">
              <w:rPr>
                <w:rFonts w:ascii="Times New Roman" w:hAnsi="Times New Roman"/>
                <w:sz w:val="20"/>
                <w:szCs w:val="20"/>
              </w:rPr>
              <w:t>¼ часть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AC" w:rsidRPr="006276FD" w:rsidRDefault="00F85FAC" w:rsidP="006B27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6FD">
              <w:rPr>
                <w:rFonts w:ascii="Times New Roman" w:hAnsi="Times New Roman"/>
                <w:sz w:val="20"/>
                <w:szCs w:val="20"/>
                <w:lang w:eastAsia="ru-RU"/>
              </w:rPr>
              <w:t>46,2    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3B409A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C0AEC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D7036E" w:rsidRDefault="00F85FAC" w:rsidP="006B27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036E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  <w:p w:rsidR="00F85FAC" w:rsidRPr="005C0AEC" w:rsidRDefault="00F85FAC" w:rsidP="006B27CB">
            <w:pPr>
              <w:pStyle w:val="aa"/>
            </w:pPr>
            <w:r w:rsidRPr="00D7036E">
              <w:rPr>
                <w:rFonts w:ascii="Times New Roman" w:hAnsi="Times New Roman"/>
                <w:sz w:val="20"/>
                <w:szCs w:val="20"/>
              </w:rPr>
              <w:t>½ часть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C0AEC" w:rsidRDefault="00F85FAC" w:rsidP="006B27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29,0    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3B409A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B409A">
              <w:rPr>
                <w:sz w:val="20"/>
              </w:rPr>
              <w:t xml:space="preserve">Супруг </w:t>
            </w:r>
          </w:p>
          <w:p w:rsidR="00F85FAC" w:rsidRPr="003B409A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C0AEC" w:rsidRDefault="00F85FAC" w:rsidP="006B27CB">
            <w:pPr>
              <w:pStyle w:val="p4"/>
              <w:rPr>
                <w:sz w:val="20"/>
                <w:szCs w:val="20"/>
              </w:rPr>
            </w:pPr>
            <w:r w:rsidRPr="005C0AEC">
              <w:rPr>
                <w:sz w:val="20"/>
                <w:szCs w:val="20"/>
              </w:rPr>
              <w:t>Квартира</w:t>
            </w:r>
          </w:p>
          <w:p w:rsidR="00F85FAC" w:rsidRPr="005C0AEC" w:rsidRDefault="00F85FAC" w:rsidP="006B27CB">
            <w:pPr>
              <w:spacing w:before="100" w:beforeAutospacing="1" w:after="100" w:afterAutospacing="1"/>
              <w:jc w:val="center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6276FD" w:rsidRDefault="00F85FAC" w:rsidP="006B27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276FD">
              <w:rPr>
                <w:rFonts w:ascii="Times New Roman" w:hAnsi="Times New Roman"/>
                <w:sz w:val="20"/>
                <w:szCs w:val="20"/>
              </w:rPr>
              <w:t>бщедолевая</w:t>
            </w:r>
          </w:p>
          <w:p w:rsidR="00F85FAC" w:rsidRPr="005C0AEC" w:rsidRDefault="00F85FAC" w:rsidP="006B27CB">
            <w:pPr>
              <w:pStyle w:val="aa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76FD">
              <w:rPr>
                <w:rFonts w:ascii="Times New Roman" w:hAnsi="Times New Roman"/>
                <w:sz w:val="20"/>
                <w:szCs w:val="20"/>
              </w:rPr>
              <w:t>¼ часть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FAC" w:rsidRPr="005C0AEC" w:rsidRDefault="00F85FAC" w:rsidP="006B27CB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 w:rsidRPr="005C0AEC">
              <w:rPr>
                <w:sz w:val="20"/>
              </w:rPr>
              <w:t>46,2 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1019092,98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3B409A" w:rsidTr="00EE14A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C0AEC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D7036E" w:rsidRDefault="00F85FAC" w:rsidP="006B27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036E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  <w:p w:rsidR="00F85FAC" w:rsidRPr="005C0AEC" w:rsidRDefault="00F85FAC" w:rsidP="006B27CB">
            <w:pPr>
              <w:pStyle w:val="aa"/>
            </w:pPr>
            <w:r w:rsidRPr="00D7036E">
              <w:rPr>
                <w:rFonts w:ascii="Times New Roman" w:hAnsi="Times New Roman"/>
                <w:sz w:val="20"/>
                <w:szCs w:val="20"/>
              </w:rPr>
              <w:t>½ часть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C0AEC" w:rsidRDefault="00F85FAC" w:rsidP="006B27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29,0    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3B409A" w:rsidRDefault="00F85FAC" w:rsidP="006B27C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F85FAC" w:rsidRDefault="00F85FAC" w:rsidP="00517663">
      <w:pPr>
        <w:rPr>
          <w:sz w:val="20"/>
        </w:rPr>
      </w:pPr>
    </w:p>
    <w:p w:rsidR="00F85FAC" w:rsidRPr="009F0DC8" w:rsidRDefault="00F85FAC" w:rsidP="00517663">
      <w:pPr>
        <w:rPr>
          <w:i/>
          <w:sz w:val="20"/>
        </w:rPr>
      </w:pPr>
      <w:r w:rsidRPr="009F0DC8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F85FAC" w:rsidRPr="009F0DC8" w:rsidRDefault="00F85FAC" w:rsidP="00517663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Default="00F85FAC" w:rsidP="00EC1979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Pr="00A61425" w:rsidRDefault="00F85FAC" w:rsidP="00EC1979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09"/>
        <w:gridCol w:w="1559"/>
        <w:gridCol w:w="1418"/>
        <w:gridCol w:w="1417"/>
        <w:gridCol w:w="1134"/>
        <w:gridCol w:w="1359"/>
        <w:gridCol w:w="1129"/>
        <w:gridCol w:w="989"/>
        <w:gridCol w:w="1201"/>
        <w:gridCol w:w="1276"/>
        <w:gridCol w:w="1134"/>
        <w:gridCol w:w="1350"/>
      </w:tblGrid>
      <w:tr w:rsidR="00F85FAC" w:rsidRPr="00406C49" w:rsidTr="007D2A7D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123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F85FAC" w:rsidRPr="00406C49" w:rsidRDefault="00F85FAC" w:rsidP="00F123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Сведения о доходах, расходах,</w:t>
            </w:r>
          </w:p>
          <w:p w:rsidR="00F85FAC" w:rsidRDefault="00F85FAC" w:rsidP="00F123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 имуществе и обязательствах имущественного характера</w:t>
            </w:r>
            <w:r>
              <w:rPr>
                <w:sz w:val="20"/>
              </w:rPr>
              <w:t xml:space="preserve">, представленные  </w:t>
            </w:r>
          </w:p>
          <w:p w:rsidR="00F85FAC" w:rsidRPr="00406C49" w:rsidRDefault="00F85FAC" w:rsidP="00F123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руководителями муниципальных образовательных учреждений, подведомственных Отделу образования Администрации города Зверево </w:t>
            </w:r>
          </w:p>
          <w:p w:rsidR="00F85FAC" w:rsidRPr="00406C49" w:rsidRDefault="00F85FAC" w:rsidP="00F1239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за период с 1 января 20</w:t>
            </w:r>
            <w:r>
              <w:rPr>
                <w:sz w:val="20"/>
              </w:rPr>
              <w:t>18</w:t>
            </w:r>
            <w:r w:rsidRPr="00406C49">
              <w:rPr>
                <w:sz w:val="20"/>
              </w:rPr>
              <w:t xml:space="preserve"> г. по 31 декабря 20</w:t>
            </w:r>
            <w:r>
              <w:rPr>
                <w:sz w:val="20"/>
              </w:rPr>
              <w:t>18</w:t>
            </w:r>
            <w:r w:rsidRPr="00406C49">
              <w:rPr>
                <w:sz w:val="20"/>
              </w:rPr>
              <w:t xml:space="preserve"> г.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239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2B0228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Овчар Н.В.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B1A3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1A37">
              <w:rPr>
                <w:sz w:val="20"/>
              </w:rPr>
              <w:t>Директор МБОУ ДО ДЮСШ «Олимпик»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748 851,01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B1A3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8251B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</w:t>
            </w:r>
            <w:r w:rsidRPr="00F8251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Nissan</w:t>
            </w:r>
            <w:r w:rsidRPr="00F8251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tiida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496884,01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rPr>
          <w:trHeight w:val="523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DA5898" w:rsidRDefault="00F85FAC" w:rsidP="001D0E5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A5898">
              <w:rPr>
                <w:szCs w:val="24"/>
              </w:rPr>
              <w:t>Сергеева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FB1A37" w:rsidRDefault="00F85FAC" w:rsidP="00DA589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1A37">
              <w:rPr>
                <w:sz w:val="20"/>
              </w:rPr>
              <w:t>Директор МБУ ДО ДДТ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D34BF4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Cs w:val="24"/>
              </w:rPr>
              <w:t>Зем.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1667,0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автомобиль, Форд фокус 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708631,88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rPr>
          <w:trHeight w:val="761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DA5898" w:rsidRDefault="00F85FAC" w:rsidP="001D0E5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B1A37" w:rsidRDefault="00F85FAC" w:rsidP="00DA589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186,1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Иванова М.В.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B1A3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B1A37">
              <w:rPr>
                <w:sz w:val="20"/>
              </w:rPr>
              <w:t>Заведующий МБДОУ «Д</w:t>
            </w:r>
            <w:r w:rsidRPr="00FB1A37">
              <w:rPr>
                <w:bCs/>
                <w:sz w:val="20"/>
              </w:rPr>
              <w:t>етский сад № 2 «Аленушка»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703846.69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Горюнова С.Н.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B1A37" w:rsidRDefault="00F85FAC" w:rsidP="009A5C2A">
            <w:pPr>
              <w:rPr>
                <w:bCs/>
                <w:sz w:val="20"/>
              </w:rPr>
            </w:pPr>
            <w:r w:rsidRPr="00FB1A37">
              <w:rPr>
                <w:sz w:val="20"/>
              </w:rPr>
              <w:t xml:space="preserve">Заведующая МБДОУ </w:t>
            </w:r>
            <w:r w:rsidRPr="00FB1A37">
              <w:rPr>
                <w:bCs/>
                <w:sz w:val="20"/>
              </w:rPr>
              <w:t>детский сад № 3 «Алмаз»</w:t>
            </w:r>
          </w:p>
          <w:p w:rsidR="00F85FAC" w:rsidRPr="00FB1A3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472373,56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rPr>
          <w:trHeight w:val="63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Скупченко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2C3E72" w:rsidRDefault="00F85FAC" w:rsidP="002C3E72">
            <w:pPr>
              <w:rPr>
                <w:bCs/>
              </w:rPr>
            </w:pPr>
            <w:r w:rsidRPr="00E809E9">
              <w:t xml:space="preserve">МБДОУ </w:t>
            </w:r>
            <w:r w:rsidRPr="00913A48">
              <w:rPr>
                <w:bCs/>
              </w:rPr>
              <w:t xml:space="preserve">детский сад № 5 «Звездочка»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865 484,41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rPr>
          <w:trHeight w:val="35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E809E9" w:rsidRDefault="00F85FAC" w:rsidP="002C3E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rPr>
          <w:trHeight w:val="299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E809E9" w:rsidRDefault="00F85FAC" w:rsidP="002C3E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rPr>
          <w:trHeight w:val="205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Коваленко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809E9">
              <w:t xml:space="preserve">МБДОУ </w:t>
            </w:r>
            <w:r w:rsidRPr="00913A48">
              <w:rPr>
                <w:bCs/>
              </w:rPr>
              <w:t>детский сад  № 7 «Белочка»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Зем.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1206,8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1054673,14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rPr>
          <w:trHeight w:val="28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E809E9" w:rsidRDefault="00F85FAC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автомобиль, </w:t>
            </w:r>
            <w:r w:rsidRPr="0005672F">
              <w:rPr>
                <w:sz w:val="18"/>
                <w:szCs w:val="18"/>
              </w:rPr>
              <w:t>ССАН ЙОНГ КОРАНДО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456117,26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Зайцева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809E9">
              <w:t>МБДОУ детский сад № 8 «Мишутка»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85FAC" w:rsidRPr="003B3431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B3431">
              <w:rPr>
                <w:sz w:val="16"/>
                <w:szCs w:val="16"/>
              </w:rPr>
              <w:t>НИССАН АЛЬМЕРА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886 309,08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Жмурина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E809E9" w:rsidRDefault="00F85FAC" w:rsidP="001D0E53">
            <w:pPr>
              <w:autoSpaceDE w:val="0"/>
              <w:autoSpaceDN w:val="0"/>
              <w:adjustRightInd w:val="0"/>
              <w:jc w:val="both"/>
            </w:pPr>
            <w:r w:rsidRPr="00E809E9">
              <w:t>МБДОУ детский сад № 12 «Светлячок»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Сельскохозяйственная техника,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Трактор Т-40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619 827,45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Подзорова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E511A" w:rsidRDefault="00F85FAC" w:rsidP="005E511A">
            <w:r>
              <w:t xml:space="preserve">Директор </w:t>
            </w:r>
            <w:r w:rsidRPr="005E511A">
              <w:t xml:space="preserve">МБОУ «Гимназия им. </w:t>
            </w:r>
            <w:r w:rsidRPr="005E511A">
              <w:lastRenderedPageBreak/>
              <w:t>А.П.Чехова»</w:t>
            </w:r>
          </w:p>
          <w:p w:rsidR="00F85FAC" w:rsidRPr="00E809E9" w:rsidRDefault="00F85FAC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E511A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5E511A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НИССАН </w:t>
            </w:r>
            <w:r>
              <w:rPr>
                <w:sz w:val="20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744 745,98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E809E9" w:rsidRDefault="00F85FAC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13BD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179615,13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Скоробогатько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E809E9" w:rsidRDefault="00F85FAC" w:rsidP="001D0E53">
            <w:pPr>
              <w:autoSpaceDE w:val="0"/>
              <w:autoSpaceDN w:val="0"/>
              <w:adjustRightInd w:val="0"/>
              <w:jc w:val="both"/>
            </w:pPr>
            <w:r>
              <w:t>Директор МБОУ СОШ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3B2F8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85FAC" w:rsidRDefault="00F85FAC" w:rsidP="003B2F8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698526,46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E809E9" w:rsidRDefault="00F85FAC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13BD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013BD7">
              <w:rPr>
                <w:sz w:val="20"/>
              </w:rPr>
              <w:t>416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469,7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94614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Трухинцова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E809E9" w:rsidRDefault="00F85FAC" w:rsidP="001D0E53">
            <w:pPr>
              <w:autoSpaceDE w:val="0"/>
              <w:autoSpaceDN w:val="0"/>
              <w:adjustRightInd w:val="0"/>
              <w:jc w:val="both"/>
            </w:pPr>
            <w:r>
              <w:t>Директор МБОУ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13BD7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666172,97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Татевосова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</w:pPr>
            <w:r>
              <w:t>Начальник МБУ ЦУ ОУ г.Зверево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47F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Шевроле ВИВА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805594,93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47F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013BD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47F6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F85FAC" w:rsidRDefault="00F85FAC" w:rsidP="00517663">
      <w:pPr>
        <w:rPr>
          <w:sz w:val="20"/>
        </w:rPr>
      </w:pPr>
    </w:p>
    <w:p w:rsidR="00F85FAC" w:rsidRPr="009F0DC8" w:rsidRDefault="00F85FAC" w:rsidP="00517663">
      <w:pPr>
        <w:rPr>
          <w:i/>
          <w:sz w:val="20"/>
        </w:rPr>
      </w:pPr>
      <w:r w:rsidRPr="009F0DC8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F85FAC" w:rsidRPr="009F0DC8" w:rsidRDefault="00F85FAC" w:rsidP="00517663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Default="00F85FAC" w:rsidP="00EC1979">
      <w:pPr>
        <w:rPr>
          <w:sz w:val="20"/>
        </w:rPr>
      </w:pPr>
    </w:p>
    <w:p w:rsidR="00F85FAC" w:rsidRPr="00EC1979" w:rsidRDefault="00F85FAC" w:rsidP="00EC1979">
      <w:pPr>
        <w:rPr>
          <w:sz w:val="20"/>
        </w:rPr>
      </w:pPr>
    </w:p>
    <w:p w:rsidR="00F85FAC" w:rsidRPr="00A61425" w:rsidRDefault="00F85FAC" w:rsidP="00EC1979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F85FAC" w:rsidRPr="00406C49" w:rsidRDefault="00F85FAC" w:rsidP="00451FB5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Сведения о доходах, расходах,</w:t>
      </w:r>
    </w:p>
    <w:p w:rsidR="00F85FAC" w:rsidRPr="00406C49" w:rsidRDefault="00F85FAC" w:rsidP="00451FB5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</w:p>
    <w:p w:rsidR="00F85FAC" w:rsidRPr="00406C49" w:rsidRDefault="00F85FAC" w:rsidP="00451FB5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18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18</w:t>
      </w:r>
      <w:r w:rsidRPr="00406C49">
        <w:rPr>
          <w:sz w:val="20"/>
        </w:rPr>
        <w:t xml:space="preserve"> г.</w:t>
      </w:r>
      <w:r>
        <w:rPr>
          <w:sz w:val="20"/>
        </w:rPr>
        <w:t>, предоставленные руководителями муниципальных учреждений, подведомственных УСЗН г.Зверево</w:t>
      </w:r>
    </w:p>
    <w:p w:rsidR="00F85FAC" w:rsidRPr="00406C49" w:rsidRDefault="00F85FAC" w:rsidP="00451FB5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2"/>
        <w:gridCol w:w="1985"/>
        <w:gridCol w:w="1347"/>
        <w:gridCol w:w="992"/>
        <w:gridCol w:w="1422"/>
        <w:gridCol w:w="1219"/>
        <w:gridCol w:w="1482"/>
        <w:gridCol w:w="1129"/>
        <w:gridCol w:w="989"/>
        <w:gridCol w:w="1341"/>
        <w:gridCol w:w="1069"/>
        <w:gridCol w:w="1134"/>
        <w:gridCol w:w="1417"/>
      </w:tblGrid>
      <w:tr w:rsidR="00F85FAC" w:rsidRPr="00406C49" w:rsidTr="0085585C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F85FAC" w:rsidRPr="00406C49" w:rsidTr="0085585C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Тяпкова Галина Михайловна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Директор МБУ «ЦСОГПВиИ» муниципального образования </w:t>
            </w:r>
            <w:r>
              <w:rPr>
                <w:sz w:val="20"/>
              </w:rPr>
              <w:lastRenderedPageBreak/>
              <w:t>«Город Зверево»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CE42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810 571,09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CE42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136 000,00,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CE42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E42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040D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F85FAC" w:rsidRDefault="00F85FAC"/>
    <w:p w:rsidR="00F85FAC" w:rsidRPr="00406C49" w:rsidRDefault="00F85FAC" w:rsidP="00451FB5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Сведения о доходах, расходах,</w:t>
      </w:r>
    </w:p>
    <w:p w:rsidR="00F85FAC" w:rsidRPr="00406C49" w:rsidRDefault="00F85FAC" w:rsidP="00451FB5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об имуществе и обязательствах имущественного характера</w:t>
      </w:r>
    </w:p>
    <w:p w:rsidR="00F85FAC" w:rsidRDefault="00F85FAC" w:rsidP="00451FB5">
      <w:pPr>
        <w:autoSpaceDE w:val="0"/>
        <w:autoSpaceDN w:val="0"/>
        <w:adjustRightInd w:val="0"/>
        <w:jc w:val="center"/>
        <w:rPr>
          <w:sz w:val="20"/>
        </w:rPr>
      </w:pPr>
      <w:r w:rsidRPr="00406C49">
        <w:rPr>
          <w:sz w:val="20"/>
        </w:rPr>
        <w:t>за период с 1 января 20</w:t>
      </w:r>
      <w:r>
        <w:rPr>
          <w:sz w:val="20"/>
        </w:rPr>
        <w:t>18</w:t>
      </w:r>
      <w:r w:rsidRPr="00406C49">
        <w:rPr>
          <w:sz w:val="20"/>
        </w:rPr>
        <w:t xml:space="preserve"> г. по 31 декабря 20</w:t>
      </w:r>
      <w:r>
        <w:rPr>
          <w:sz w:val="20"/>
        </w:rPr>
        <w:t>18</w:t>
      </w:r>
      <w:r w:rsidRPr="00406C49">
        <w:rPr>
          <w:sz w:val="20"/>
        </w:rPr>
        <w:t xml:space="preserve"> г.</w:t>
      </w:r>
      <w:r>
        <w:rPr>
          <w:sz w:val="20"/>
        </w:rPr>
        <w:t>, предоставленные муниципальными служащими Управления социальной защиты населения</w:t>
      </w:r>
    </w:p>
    <w:p w:rsidR="00F85FAC" w:rsidRPr="00406C49" w:rsidRDefault="00F85FAC" w:rsidP="00451FB5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Администрации города Зверево</w:t>
      </w:r>
    </w:p>
    <w:p w:rsidR="00F85FAC" w:rsidRPr="00406C49" w:rsidRDefault="00F85FAC" w:rsidP="00451FB5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2"/>
        <w:gridCol w:w="1985"/>
        <w:gridCol w:w="1347"/>
        <w:gridCol w:w="992"/>
        <w:gridCol w:w="1422"/>
        <w:gridCol w:w="1219"/>
        <w:gridCol w:w="71"/>
        <w:gridCol w:w="1411"/>
        <w:gridCol w:w="1129"/>
        <w:gridCol w:w="989"/>
        <w:gridCol w:w="1341"/>
        <w:gridCol w:w="1069"/>
        <w:gridCol w:w="1134"/>
        <w:gridCol w:w="1417"/>
      </w:tblGrid>
      <w:tr w:rsidR="00F85FAC" w:rsidRPr="00406C49" w:rsidTr="0085585C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06C49">
              <w:rPr>
                <w:sz w:val="20"/>
              </w:rPr>
              <w:lastRenderedPageBreak/>
              <w:t>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F85FAC" w:rsidRPr="00406C49" w:rsidTr="0085585C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06C49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Кремнева Л.Н.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Заместитель начальника УСЗН Администрации города Зверево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F4AE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693 212,73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33C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33C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33C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33C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A08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F4AE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Шкода рапит,</w:t>
            </w:r>
          </w:p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171 912,00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Мошнякова  И.И.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A080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предоставления МСП и ЖС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A080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606 662,40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DA080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Потапова Е.Н.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соц. </w:t>
            </w:r>
            <w:r>
              <w:rPr>
                <w:sz w:val="20"/>
              </w:rPr>
              <w:lastRenderedPageBreak/>
              <w:t xml:space="preserve">пособий, компенс. выплат и поддержки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</w:t>
            </w:r>
            <w:r>
              <w:rPr>
                <w:sz w:val="20"/>
              </w:rPr>
              <w:lastRenderedPageBreak/>
              <w:t>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71,4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632 213,03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277 747,98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2107,</w:t>
            </w:r>
          </w:p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Будник Н.Н.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бухг. учета и финансового контроля- глав. бухг.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617 504,94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Сахарева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бухг. учета и финансового контроля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(Кисель Е.П. и Сахарева Л.М.)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379 493,25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под индивиду</w:t>
            </w:r>
            <w:r>
              <w:rPr>
                <w:sz w:val="20"/>
              </w:rPr>
              <w:lastRenderedPageBreak/>
              <w:t>альное жилищное строительство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</w:t>
            </w:r>
            <w:r>
              <w:rPr>
                <w:sz w:val="20"/>
              </w:rPr>
              <w:lastRenderedPageBreak/>
              <w:t>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1019,0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Базикало О.С.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265 983,38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Ляпичева М.В.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103,0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47 609,49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85FAC" w:rsidRPr="00406C49" w:rsidRDefault="00F85FAC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НИССАН Примера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360 210,84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Уколов Е.Е.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275 549,00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788,6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203F0" w:rsidRDefault="00F85FAC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</w:t>
            </w:r>
            <w:r>
              <w:rPr>
                <w:sz w:val="20"/>
              </w:rPr>
              <w:lastRenderedPageBreak/>
              <w:t>ли:</w:t>
            </w:r>
          </w:p>
          <w:p w:rsidR="00F85FAC" w:rsidRDefault="00F85FAC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21014,</w:t>
            </w:r>
          </w:p>
          <w:p w:rsidR="00F85FAC" w:rsidRPr="001203F0" w:rsidRDefault="00F85FAC" w:rsidP="001203F0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GAB LADA</w:t>
            </w:r>
          </w:p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367 989,73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203F0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1203F0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Гревцова Светлана Александровна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336 001,57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2B3F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85FAC" w:rsidRDefault="00F85FAC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ЛАДА ПРИОРА</w:t>
            </w:r>
          </w:p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468 455,32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Иванова Е.Г.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85FAC" w:rsidRPr="002B3F2F" w:rsidRDefault="00F85FAC" w:rsidP="002B3F2F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РЕНО </w:t>
            </w:r>
            <w:r>
              <w:rPr>
                <w:sz w:val="20"/>
                <w:lang w:val="en-US"/>
              </w:rPr>
              <w:t>SCENIK</w:t>
            </w:r>
          </w:p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411 907,73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2B3F2F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628 308.23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27.1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Коростелева Н.А.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136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ЗАЗ ШАНС ТА69</w:t>
            </w:r>
            <w:r>
              <w:rPr>
                <w:sz w:val="20"/>
                <w:lang w:val="en-US"/>
              </w:rPr>
              <w:t>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343 960,39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F136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ФИАТ ДОБЛО А135ТО161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391 822.83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Ремизова Л.Н.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414 211,62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Ованесова О.С.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266 801,81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Егорова А.А.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(2/4)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439 250,66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Полянская Н.Ю.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450 041,31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F85FAC" w:rsidRDefault="00F85FAC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21074,</w:t>
            </w:r>
          </w:p>
          <w:p w:rsidR="00F85FAC" w:rsidRDefault="00F85FAC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ХОВО</w:t>
            </w:r>
            <w:r>
              <w:rPr>
                <w:sz w:val="20"/>
                <w:lang w:val="en-US"/>
              </w:rPr>
              <w:t xml:space="preserve"> ZZ3407N3267W</w:t>
            </w:r>
            <w:r>
              <w:rPr>
                <w:sz w:val="20"/>
              </w:rPr>
              <w:t xml:space="preserve"> </w:t>
            </w:r>
          </w:p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644 388,99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C36188" w:rsidRDefault="00F85FAC" w:rsidP="000E7D6F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0E7D6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Шидловская М.В.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317 621,00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F85FAC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136DD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406C49" w:rsidRDefault="00F85FAC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F85FAC" w:rsidRDefault="00F85FAC" w:rsidP="00451FB5">
      <w:pPr>
        <w:rPr>
          <w:sz w:val="20"/>
        </w:rPr>
      </w:pPr>
    </w:p>
    <w:p w:rsidR="00F85FAC" w:rsidRDefault="00F85FAC" w:rsidP="00451FB5">
      <w:pPr>
        <w:rPr>
          <w:sz w:val="20"/>
        </w:rPr>
      </w:pPr>
    </w:p>
    <w:p w:rsidR="00F85FAC" w:rsidRPr="00EC1979" w:rsidRDefault="00F85FAC" w:rsidP="00451FB5">
      <w:pPr>
        <w:rPr>
          <w:sz w:val="20"/>
        </w:rPr>
      </w:pPr>
    </w:p>
    <w:p w:rsidR="00F85FAC" w:rsidRPr="00A61425" w:rsidRDefault="00F85FAC" w:rsidP="00451FB5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F85FAC" w:rsidRDefault="00F85FAC"/>
    <w:p w:rsidR="00F85FAC" w:rsidRDefault="00F85FAC" w:rsidP="004B54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F85FAC" w:rsidRDefault="00F85FAC" w:rsidP="004B54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</w:p>
    <w:p w:rsidR="00F85FAC" w:rsidRDefault="00F85FAC" w:rsidP="004B5463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за период с 1 января 2018 г. по 31 декабря 2018 г., предоставленные муниципальными служащими отдела ЗАГС Администрации города Зверево</w:t>
      </w:r>
    </w:p>
    <w:p w:rsidR="00F85FAC" w:rsidRDefault="00F85FAC" w:rsidP="004B54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2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1932"/>
        <w:gridCol w:w="1353"/>
        <w:gridCol w:w="992"/>
        <w:gridCol w:w="1422"/>
        <w:gridCol w:w="1219"/>
        <w:gridCol w:w="1478"/>
        <w:gridCol w:w="1129"/>
        <w:gridCol w:w="989"/>
        <w:gridCol w:w="1341"/>
        <w:gridCol w:w="1069"/>
        <w:gridCol w:w="1134"/>
        <w:gridCol w:w="1417"/>
      </w:tblGrid>
      <w:tr w:rsidR="00F85FAC" w:rsidTr="00057A2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85FAC" w:rsidTr="00057A2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AC" w:rsidRDefault="00F85FAC">
            <w:pPr>
              <w:rPr>
                <w:sz w:val="20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AC" w:rsidRDefault="00F85FAC">
            <w:pPr>
              <w:rPr>
                <w:sz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FAC" w:rsidRDefault="00F85FA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85FAC" w:rsidTr="00057A2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Кондратенко И.П.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222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48,2                      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75354C" w:rsidRDefault="00F85FAC" w:rsidP="0075354C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легковой, </w:t>
            </w:r>
            <w:r>
              <w:rPr>
                <w:sz w:val="20"/>
                <w:lang w:val="en-US"/>
              </w:rPr>
              <w:t>Tayota RAF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A1C72" w:rsidRDefault="00F85FAC" w:rsidP="00FA1C72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283113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75354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85FAC" w:rsidTr="00057A2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57A24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57A24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57A24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057A24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48,2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85FAC" w:rsidTr="00057A2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Плещенко ОВ.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легковой, </w:t>
            </w:r>
            <w:r>
              <w:rPr>
                <w:sz w:val="20"/>
                <w:lang w:val="en-US"/>
              </w:rPr>
              <w:t xml:space="preserve">KIA </w:t>
            </w:r>
            <w:r>
              <w:rPr>
                <w:sz w:val="20"/>
              </w:rPr>
              <w:t xml:space="preserve">Пиканта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120219,27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85FAC" w:rsidTr="00057A2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 (супруга)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долевая, </w:t>
            </w:r>
          </w:p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½ часть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 w:rsidP="00BF222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51,2                       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легковой, </w:t>
            </w:r>
            <w:r>
              <w:rPr>
                <w:sz w:val="20"/>
                <w:lang w:val="en-US"/>
              </w:rPr>
              <w:t>Ford Focus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A1C72" w:rsidRDefault="00F85FAC" w:rsidP="00FA1C7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000</w:t>
            </w:r>
            <w:r>
              <w:rPr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Pr="00FA1C72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85FAC" w:rsidTr="00057A2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85FAC" w:rsidTr="00057A2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AC" w:rsidRDefault="00F85FAC" w:rsidP="00D4028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AC" w:rsidRDefault="00F85FA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85FAC" w:rsidRDefault="00F85FAC" w:rsidP="004B5463">
      <w:pPr>
        <w:rPr>
          <w:sz w:val="20"/>
        </w:rPr>
      </w:pPr>
    </w:p>
    <w:p w:rsidR="00F85FAC" w:rsidRDefault="00F85FAC" w:rsidP="004B5463">
      <w:pPr>
        <w:rPr>
          <w:sz w:val="20"/>
        </w:rPr>
      </w:pPr>
      <w:r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F85FAC" w:rsidRDefault="00F85FAC"/>
    <w:p w:rsidR="00243221" w:rsidRPr="001C34A2" w:rsidRDefault="00243221" w:rsidP="001C34A2"/>
    <w:sectPr w:rsidR="00243221" w:rsidRPr="001C34A2" w:rsidSect="00F85FA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5ED"/>
    <w:rsid w:val="00F32F49"/>
    <w:rsid w:val="00F8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85FA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5FAC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4">
    <w:name w:val="p4"/>
    <w:basedOn w:val="a"/>
    <w:rsid w:val="00F85F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No Spacing"/>
    <w:uiPriority w:val="1"/>
    <w:qFormat/>
    <w:rsid w:val="00F85FA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5584</Words>
  <Characters>31829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2019-10-21T05:03:00Z</dcterms:modified>
</cp:coreProperties>
</file>