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D17EF9">
        <w:rPr>
          <w:b/>
          <w:color w:val="943634" w:themeColor="accent2" w:themeShade="BF"/>
          <w:sz w:val="28"/>
          <w:szCs w:val="28"/>
        </w:rPr>
        <w:t>8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70"/>
        <w:gridCol w:w="1646"/>
        <w:gridCol w:w="1261"/>
        <w:gridCol w:w="1471"/>
        <w:gridCol w:w="920"/>
        <w:gridCol w:w="968"/>
        <w:gridCol w:w="999"/>
        <w:gridCol w:w="921"/>
        <w:gridCol w:w="961"/>
        <w:gridCol w:w="1166"/>
        <w:gridCol w:w="1399"/>
        <w:gridCol w:w="1303"/>
      </w:tblGrid>
      <w:tr w:rsidR="00297CE4" w:rsidRPr="00F17EC0" w:rsidTr="00D17EF9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46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0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62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6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36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7CE4" w:rsidRPr="00F17EC0" w:rsidTr="00D17EF9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4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8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4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6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5B6799" w:rsidRPr="004E4555" w:rsidTr="00D17EF9">
        <w:tc>
          <w:tcPr>
            <w:tcW w:w="531" w:type="dxa"/>
            <w:vMerge w:val="restart"/>
          </w:tcPr>
          <w:p w:rsidR="005B6799" w:rsidRPr="004E4555" w:rsidRDefault="005B679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5B6799" w:rsidRPr="004E4555" w:rsidRDefault="005B6799" w:rsidP="00085937">
            <w:pPr>
              <w:jc w:val="both"/>
              <w:rPr>
                <w:sz w:val="18"/>
                <w:szCs w:val="18"/>
              </w:rPr>
            </w:pPr>
            <w:r w:rsidRPr="00D17EF9">
              <w:rPr>
                <w:sz w:val="18"/>
                <w:szCs w:val="18"/>
              </w:rPr>
              <w:t>Любарский Сергей Борисович</w:t>
            </w:r>
          </w:p>
        </w:tc>
        <w:tc>
          <w:tcPr>
            <w:tcW w:w="1646" w:type="dxa"/>
            <w:vMerge w:val="restart"/>
          </w:tcPr>
          <w:p w:rsidR="005B6799" w:rsidRPr="004E4555" w:rsidRDefault="005B6799" w:rsidP="00D17E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8593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</w:t>
            </w:r>
            <w:r w:rsidRPr="00085937">
              <w:rPr>
                <w:sz w:val="18"/>
                <w:szCs w:val="18"/>
              </w:rPr>
              <w:t xml:space="preserve"> управы  </w:t>
            </w:r>
            <w:r w:rsidRPr="00AE47BA">
              <w:rPr>
                <w:sz w:val="18"/>
                <w:szCs w:val="18"/>
              </w:rPr>
              <w:t>Молжаниновского района города Москвы</w:t>
            </w:r>
            <w:r w:rsidRPr="000859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</w:tcPr>
          <w:p w:rsidR="005B6799" w:rsidRPr="004E4555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5B6799" w:rsidRPr="004E4555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1" w:type="dxa"/>
          </w:tcPr>
          <w:p w:rsidR="005B6799" w:rsidRPr="004E4555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84" w:type="dxa"/>
          </w:tcPr>
          <w:p w:rsidR="005B6799" w:rsidRPr="004E4555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 w:val="restart"/>
          </w:tcPr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vMerge w:val="restart"/>
          </w:tcPr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</w:tcPr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</w:tcPr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Merge w:val="restart"/>
          </w:tcPr>
          <w:p w:rsidR="00CB73A5" w:rsidRDefault="005B679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6 033 895,64</w:t>
            </w:r>
            <w:r w:rsidR="00CB73A5">
              <w:rPr>
                <w:sz w:val="18"/>
                <w:szCs w:val="18"/>
              </w:rPr>
              <w:t xml:space="preserve"> </w:t>
            </w:r>
          </w:p>
          <w:p w:rsidR="005B6799" w:rsidRPr="004E4555" w:rsidRDefault="00CB73A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собственности)</w:t>
            </w:r>
          </w:p>
          <w:p w:rsidR="005B6799" w:rsidRPr="004E4555" w:rsidRDefault="005B679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</w:tcPr>
          <w:p w:rsidR="005B6799" w:rsidRPr="004E4555" w:rsidRDefault="005B6799" w:rsidP="00D17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6799" w:rsidRPr="004E4555" w:rsidTr="00D17EF9">
        <w:tc>
          <w:tcPr>
            <w:tcW w:w="531" w:type="dxa"/>
            <w:vMerge/>
          </w:tcPr>
          <w:p w:rsidR="005B6799" w:rsidRDefault="005B679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5B6799" w:rsidRPr="00D17EF9" w:rsidRDefault="005B6799" w:rsidP="0008593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5B6799" w:rsidRDefault="005B6799" w:rsidP="00D17E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5B6799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7EF9">
              <w:rPr>
                <w:sz w:val="18"/>
                <w:szCs w:val="18"/>
              </w:rPr>
              <w:t>азопровод низкого давления</w:t>
            </w:r>
          </w:p>
        </w:tc>
        <w:tc>
          <w:tcPr>
            <w:tcW w:w="1471" w:type="dxa"/>
          </w:tcPr>
          <w:p w:rsidR="005B6799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1" w:type="dxa"/>
          </w:tcPr>
          <w:p w:rsidR="005B6799" w:rsidRDefault="005B6799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218,0</w:t>
            </w:r>
          </w:p>
        </w:tc>
        <w:tc>
          <w:tcPr>
            <w:tcW w:w="984" w:type="dxa"/>
          </w:tcPr>
          <w:p w:rsidR="005B6799" w:rsidRDefault="005B6799" w:rsidP="000E3447">
            <w:pPr>
              <w:rPr>
                <w:sz w:val="18"/>
                <w:szCs w:val="18"/>
              </w:rPr>
            </w:pPr>
            <w:r w:rsidRPr="00D17EF9">
              <w:rPr>
                <w:sz w:val="18"/>
                <w:szCs w:val="18"/>
              </w:rPr>
              <w:t>Россия</w:t>
            </w:r>
          </w:p>
        </w:tc>
        <w:tc>
          <w:tcPr>
            <w:tcW w:w="1026" w:type="dxa"/>
            <w:vMerge/>
          </w:tcPr>
          <w:p w:rsidR="005B6799" w:rsidRPr="004E4555" w:rsidRDefault="005B6799" w:rsidP="00B242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</w:tcPr>
          <w:p w:rsidR="005B6799" w:rsidRPr="004E4555" w:rsidRDefault="005B6799" w:rsidP="00B242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5B6799" w:rsidRPr="004E4555" w:rsidRDefault="005B6799" w:rsidP="00B242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5B6799" w:rsidRPr="004E4555" w:rsidRDefault="005B6799" w:rsidP="00B242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5B6799" w:rsidRDefault="005B679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5B6799" w:rsidRPr="004E4555" w:rsidRDefault="005B6799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5B6799" w:rsidRPr="004E4555" w:rsidTr="00D17EF9">
        <w:tc>
          <w:tcPr>
            <w:tcW w:w="531" w:type="dxa"/>
          </w:tcPr>
          <w:p w:rsidR="005B6799" w:rsidRPr="004E4555" w:rsidRDefault="005B679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5B6799" w:rsidRDefault="005B6799" w:rsidP="00601E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5B6799" w:rsidRDefault="005B6799" w:rsidP="00601ECD">
            <w:pPr>
              <w:jc w:val="both"/>
              <w:rPr>
                <w:sz w:val="18"/>
                <w:szCs w:val="18"/>
              </w:rPr>
            </w:pPr>
          </w:p>
          <w:p w:rsidR="005B6799" w:rsidRPr="004E4555" w:rsidRDefault="005B6799" w:rsidP="0060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5B6799" w:rsidRPr="004E4555" w:rsidRDefault="005B6799" w:rsidP="00CB73A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4" w:type="dxa"/>
          </w:tcPr>
          <w:p w:rsidR="005B6799" w:rsidRPr="004E4555" w:rsidRDefault="005B6799" w:rsidP="00AA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5B6799" w:rsidRPr="004E4555" w:rsidRDefault="005B6799" w:rsidP="00AA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41" w:type="dxa"/>
          </w:tcPr>
          <w:p w:rsidR="005B6799" w:rsidRPr="004E4555" w:rsidRDefault="005B6799" w:rsidP="00AA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84" w:type="dxa"/>
          </w:tcPr>
          <w:p w:rsidR="005B6799" w:rsidRPr="004E4555" w:rsidRDefault="005B6799" w:rsidP="00AA1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6" w:type="dxa"/>
          </w:tcPr>
          <w:p w:rsidR="005B6799" w:rsidRPr="004E4555" w:rsidRDefault="005B6799" w:rsidP="00B24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B6799" w:rsidRPr="004E4555" w:rsidRDefault="005B6799" w:rsidP="00B242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5B6799" w:rsidRPr="004E4555" w:rsidRDefault="005B6799" w:rsidP="00B24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:rsidR="005B6799" w:rsidRPr="004E4555" w:rsidRDefault="005B6799" w:rsidP="00B24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</w:tcPr>
          <w:p w:rsidR="005B6799" w:rsidRPr="004E4555" w:rsidRDefault="005B6799" w:rsidP="00B24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5B6799" w:rsidRPr="004E4555" w:rsidRDefault="005B679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393 635,2</w:t>
            </w:r>
          </w:p>
        </w:tc>
        <w:tc>
          <w:tcPr>
            <w:tcW w:w="1361" w:type="dxa"/>
          </w:tcPr>
          <w:p w:rsidR="005B6799" w:rsidRPr="004E4555" w:rsidRDefault="005B6799" w:rsidP="005B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D17EF9" w:rsidRDefault="00D17EF9" w:rsidP="00D17EF9">
      <w:pPr>
        <w:ind w:right="-739"/>
        <w:jc w:val="both"/>
        <w:rPr>
          <w:b/>
          <w:sz w:val="18"/>
          <w:szCs w:val="18"/>
        </w:rPr>
      </w:pPr>
    </w:p>
    <w:p w:rsidR="008662F3" w:rsidRPr="00F17EC0" w:rsidRDefault="008662F3" w:rsidP="00A13C02">
      <w:pPr>
        <w:ind w:left="-709" w:right="-739"/>
        <w:jc w:val="both"/>
        <w:rPr>
          <w:b/>
          <w:i/>
          <w:color w:val="C00000"/>
          <w:sz w:val="28"/>
          <w:szCs w:val="28"/>
        </w:rPr>
      </w:pPr>
    </w:p>
    <w:sectPr w:rsidR="008662F3" w:rsidRPr="00F17E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85937"/>
    <w:rsid w:val="000E3447"/>
    <w:rsid w:val="000F4859"/>
    <w:rsid w:val="00166F6E"/>
    <w:rsid w:val="00297CE4"/>
    <w:rsid w:val="002A19C7"/>
    <w:rsid w:val="00316059"/>
    <w:rsid w:val="003605B0"/>
    <w:rsid w:val="00412EF2"/>
    <w:rsid w:val="00534A57"/>
    <w:rsid w:val="00535515"/>
    <w:rsid w:val="00544907"/>
    <w:rsid w:val="005A1D36"/>
    <w:rsid w:val="005B6799"/>
    <w:rsid w:val="005C34C4"/>
    <w:rsid w:val="006100C1"/>
    <w:rsid w:val="0069073C"/>
    <w:rsid w:val="006F35B3"/>
    <w:rsid w:val="00725DA3"/>
    <w:rsid w:val="007758EB"/>
    <w:rsid w:val="007A0E14"/>
    <w:rsid w:val="007B70D8"/>
    <w:rsid w:val="007E3989"/>
    <w:rsid w:val="00810E6C"/>
    <w:rsid w:val="008662F3"/>
    <w:rsid w:val="008E4F22"/>
    <w:rsid w:val="0091228E"/>
    <w:rsid w:val="00926697"/>
    <w:rsid w:val="009B12A9"/>
    <w:rsid w:val="009C79F8"/>
    <w:rsid w:val="00A13C02"/>
    <w:rsid w:val="00A56F12"/>
    <w:rsid w:val="00A60F02"/>
    <w:rsid w:val="00A856C0"/>
    <w:rsid w:val="00AE47BA"/>
    <w:rsid w:val="00AE65C1"/>
    <w:rsid w:val="00B044C9"/>
    <w:rsid w:val="00B21461"/>
    <w:rsid w:val="00B4497A"/>
    <w:rsid w:val="00B77FFC"/>
    <w:rsid w:val="00B9614E"/>
    <w:rsid w:val="00BF651E"/>
    <w:rsid w:val="00CB73A5"/>
    <w:rsid w:val="00CC1C18"/>
    <w:rsid w:val="00CE1862"/>
    <w:rsid w:val="00CF7402"/>
    <w:rsid w:val="00D17EF9"/>
    <w:rsid w:val="00D272A1"/>
    <w:rsid w:val="00E87CA0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ooo1 Фирстова А.А</cp:lastModifiedBy>
  <cp:revision>2</cp:revision>
  <cp:lastPrinted>2016-04-28T06:19:00Z</cp:lastPrinted>
  <dcterms:created xsi:type="dcterms:W3CDTF">2019-05-23T11:14:00Z</dcterms:created>
  <dcterms:modified xsi:type="dcterms:W3CDTF">2019-05-23T11:14:00Z</dcterms:modified>
</cp:coreProperties>
</file>