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1559"/>
        <w:gridCol w:w="1276"/>
        <w:gridCol w:w="1736"/>
        <w:gridCol w:w="1701"/>
        <w:gridCol w:w="1095"/>
        <w:gridCol w:w="607"/>
        <w:gridCol w:w="605"/>
        <w:gridCol w:w="1520"/>
        <w:gridCol w:w="1134"/>
        <w:gridCol w:w="1558"/>
        <w:gridCol w:w="1331"/>
        <w:gridCol w:w="1298"/>
      </w:tblGrid>
      <w:tr w:rsidR="0077153E" w:rsidRPr="00212EDA" w:rsidTr="00460EA3">
        <w:tc>
          <w:tcPr>
            <w:tcW w:w="640" w:type="dxa"/>
            <w:vMerge w:val="restart"/>
            <w:vAlign w:val="center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212EDA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212EDA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212EDA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  <w:vAlign w:val="center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212EDA">
              <w:rPr>
                <w:b/>
                <w:bCs/>
                <w:sz w:val="20"/>
                <w:szCs w:val="20"/>
              </w:rPr>
              <w:t>Ф.И.О.</w:t>
            </w:r>
          </w:p>
        </w:tc>
        <w:tc>
          <w:tcPr>
            <w:tcW w:w="1276" w:type="dxa"/>
            <w:vMerge w:val="restart"/>
            <w:vAlign w:val="center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5139" w:type="dxa"/>
            <w:gridSpan w:val="4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212EDA">
              <w:rPr>
                <w:b/>
                <w:bCs/>
                <w:sz w:val="20"/>
                <w:szCs w:val="20"/>
              </w:rPr>
              <w:t xml:space="preserve">Объекты недвижимого имущества, </w:t>
            </w:r>
            <w:r>
              <w:rPr>
                <w:b/>
                <w:bCs/>
                <w:sz w:val="20"/>
                <w:szCs w:val="20"/>
              </w:rPr>
              <w:t>находящиеся в</w:t>
            </w:r>
            <w:r w:rsidRPr="00212EDA">
              <w:rPr>
                <w:b/>
                <w:bCs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3259" w:type="dxa"/>
            <w:gridSpan w:val="3"/>
            <w:vAlign w:val="center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212EDA">
              <w:rPr>
                <w:b/>
                <w:bCs/>
                <w:sz w:val="20"/>
                <w:szCs w:val="20"/>
              </w:rPr>
              <w:t>Объекты недвижимого имущества, находящиеся в пользовании</w:t>
            </w:r>
          </w:p>
        </w:tc>
        <w:tc>
          <w:tcPr>
            <w:tcW w:w="1558" w:type="dxa"/>
            <w:vMerge w:val="restart"/>
            <w:vAlign w:val="center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212EDA">
              <w:rPr>
                <w:b/>
                <w:bCs/>
                <w:sz w:val="20"/>
                <w:szCs w:val="20"/>
              </w:rPr>
              <w:t>Транспорт</w:t>
            </w:r>
            <w:r w:rsidR="00325111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</w:rPr>
              <w:t>-</w:t>
            </w:r>
            <w:proofErr w:type="spellStart"/>
            <w:r w:rsidRPr="00212EDA">
              <w:rPr>
                <w:b/>
                <w:bCs/>
                <w:sz w:val="20"/>
                <w:szCs w:val="20"/>
              </w:rPr>
              <w:t>н</w:t>
            </w:r>
            <w:proofErr w:type="gramEnd"/>
            <w:r w:rsidRPr="00212EDA">
              <w:rPr>
                <w:b/>
                <w:bCs/>
                <w:sz w:val="20"/>
                <w:szCs w:val="20"/>
              </w:rPr>
              <w:t>ые</w:t>
            </w:r>
            <w:proofErr w:type="spellEnd"/>
            <w:r w:rsidRPr="00212EDA">
              <w:rPr>
                <w:b/>
                <w:bCs/>
                <w:sz w:val="20"/>
                <w:szCs w:val="20"/>
              </w:rPr>
              <w:t xml:space="preserve"> средства</w:t>
            </w:r>
            <w:r>
              <w:rPr>
                <w:b/>
                <w:bCs/>
                <w:sz w:val="20"/>
                <w:szCs w:val="20"/>
              </w:rPr>
              <w:t xml:space="preserve"> (вид, марка)</w:t>
            </w:r>
          </w:p>
        </w:tc>
        <w:tc>
          <w:tcPr>
            <w:tcW w:w="1331" w:type="dxa"/>
            <w:vMerge w:val="restart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212EDA">
              <w:rPr>
                <w:b/>
                <w:bCs/>
                <w:sz w:val="20"/>
                <w:szCs w:val="20"/>
              </w:rPr>
              <w:t>Декларированный доход (рублей)</w:t>
            </w:r>
          </w:p>
        </w:tc>
        <w:tc>
          <w:tcPr>
            <w:tcW w:w="1298" w:type="dxa"/>
            <w:vMerge w:val="restart"/>
          </w:tcPr>
          <w:p w:rsidR="0077153E" w:rsidRPr="009973E6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9973E6">
              <w:rPr>
                <w:b/>
                <w:bCs/>
                <w:sz w:val="20"/>
                <w:szCs w:val="20"/>
              </w:rPr>
              <w:t xml:space="preserve">Сведения об </w:t>
            </w:r>
            <w:proofErr w:type="spellStart"/>
            <w:proofErr w:type="gramStart"/>
            <w:r w:rsidRPr="009973E6">
              <w:rPr>
                <w:b/>
                <w:bCs/>
                <w:sz w:val="20"/>
                <w:szCs w:val="20"/>
              </w:rPr>
              <w:t>источ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9973E6">
              <w:rPr>
                <w:b/>
                <w:bCs/>
                <w:sz w:val="20"/>
                <w:szCs w:val="20"/>
              </w:rPr>
              <w:t>никах</w:t>
            </w:r>
            <w:proofErr w:type="spellEnd"/>
            <w:proofErr w:type="gramEnd"/>
            <w:r w:rsidRPr="009973E6">
              <w:rPr>
                <w:b/>
                <w:bCs/>
                <w:sz w:val="20"/>
                <w:szCs w:val="20"/>
              </w:rPr>
              <w:t xml:space="preserve"> получения средств, за счет которых совершена сделка (вид приобретенного имущества, источники)</w:t>
            </w:r>
          </w:p>
        </w:tc>
      </w:tr>
      <w:tr w:rsidR="0077153E" w:rsidRPr="00212EDA" w:rsidTr="00460EA3">
        <w:trPr>
          <w:cantSplit/>
          <w:trHeight w:val="2211"/>
        </w:trPr>
        <w:tc>
          <w:tcPr>
            <w:tcW w:w="640" w:type="dxa"/>
            <w:vMerge/>
            <w:vAlign w:val="center"/>
          </w:tcPr>
          <w:p w:rsidR="0077153E" w:rsidRPr="00212EDA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7153E" w:rsidRPr="00212EDA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153E" w:rsidRPr="00212EDA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</w:tcPr>
          <w:p w:rsidR="0077153E" w:rsidRPr="00A6453D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A6453D">
              <w:rPr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</w:tcPr>
          <w:p w:rsidR="0077153E" w:rsidRPr="00A6453D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A6453D">
              <w:rPr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95" w:type="dxa"/>
          </w:tcPr>
          <w:p w:rsidR="0077153E" w:rsidRPr="00A6453D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A6453D">
              <w:rPr>
                <w:b/>
                <w:bCs/>
                <w:sz w:val="20"/>
                <w:szCs w:val="20"/>
              </w:rPr>
              <w:t>Площадь (</w:t>
            </w:r>
            <w:proofErr w:type="spellStart"/>
            <w:r w:rsidRPr="00A6453D">
              <w:rPr>
                <w:b/>
                <w:bCs/>
                <w:sz w:val="20"/>
                <w:szCs w:val="20"/>
              </w:rPr>
              <w:t>кв</w:t>
            </w:r>
            <w:proofErr w:type="gramStart"/>
            <w:r w:rsidRPr="00A6453D">
              <w:rPr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453D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07" w:type="dxa"/>
            <w:textDirection w:val="btLr"/>
            <w:vAlign w:val="center"/>
          </w:tcPr>
          <w:p w:rsidR="0077153E" w:rsidRPr="00212EDA" w:rsidRDefault="0077153E" w:rsidP="00993485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12EDA">
              <w:rPr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05" w:type="dxa"/>
            <w:textDirection w:val="btLr"/>
            <w:vAlign w:val="center"/>
          </w:tcPr>
          <w:p w:rsidR="0077153E" w:rsidRPr="00212EDA" w:rsidRDefault="0077153E" w:rsidP="00993485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12EDA">
              <w:rPr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520" w:type="dxa"/>
            <w:vAlign w:val="center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212EDA">
              <w:rPr>
                <w:b/>
                <w:bCs/>
                <w:sz w:val="20"/>
                <w:szCs w:val="20"/>
              </w:rPr>
              <w:t>Вид</w:t>
            </w:r>
            <w:r>
              <w:rPr>
                <w:b/>
                <w:bCs/>
                <w:sz w:val="20"/>
                <w:szCs w:val="20"/>
              </w:rPr>
              <w:t xml:space="preserve"> объекта</w:t>
            </w:r>
          </w:p>
        </w:tc>
        <w:tc>
          <w:tcPr>
            <w:tcW w:w="1134" w:type="dxa"/>
            <w:vAlign w:val="center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  <w:r w:rsidRPr="00212EDA">
              <w:rPr>
                <w:b/>
                <w:bCs/>
                <w:sz w:val="20"/>
                <w:szCs w:val="20"/>
              </w:rPr>
              <w:t>Площадь (кв. м.)</w:t>
            </w:r>
          </w:p>
        </w:tc>
        <w:tc>
          <w:tcPr>
            <w:tcW w:w="1558" w:type="dxa"/>
            <w:vMerge/>
            <w:vAlign w:val="center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31" w:type="dxa"/>
            <w:vMerge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153E" w:rsidRPr="00212EDA" w:rsidTr="00460EA3">
        <w:tc>
          <w:tcPr>
            <w:tcW w:w="640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36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7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5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31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8" w:type="dxa"/>
          </w:tcPr>
          <w:p w:rsidR="0077153E" w:rsidRPr="00212EDA" w:rsidRDefault="0077153E" w:rsidP="009934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153E" w:rsidRPr="00B06B57" w:rsidTr="00F023C4">
        <w:trPr>
          <w:trHeight w:val="435"/>
        </w:trPr>
        <w:tc>
          <w:tcPr>
            <w:tcW w:w="640" w:type="dxa"/>
            <w:vMerge w:val="restart"/>
            <w:vAlign w:val="center"/>
          </w:tcPr>
          <w:p w:rsidR="0077153E" w:rsidRPr="00212EDA" w:rsidRDefault="0077153E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7153E" w:rsidRPr="00B06B57" w:rsidRDefault="0077153E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Якимов С.В.</w:t>
            </w:r>
          </w:p>
        </w:tc>
        <w:tc>
          <w:tcPr>
            <w:tcW w:w="1276" w:type="dxa"/>
            <w:vMerge w:val="restart"/>
            <w:vAlign w:val="center"/>
          </w:tcPr>
          <w:p w:rsidR="0077153E" w:rsidRPr="00B06B57" w:rsidRDefault="0077153E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Директор</w:t>
            </w:r>
          </w:p>
        </w:tc>
        <w:tc>
          <w:tcPr>
            <w:tcW w:w="1736" w:type="dxa"/>
            <w:vAlign w:val="center"/>
          </w:tcPr>
          <w:p w:rsidR="0077153E" w:rsidRPr="00B06B57" w:rsidRDefault="0077153E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77153E" w:rsidRPr="00B06B57" w:rsidRDefault="00B06B57" w:rsidP="0099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77153E" w:rsidRPr="00B06B57">
              <w:rPr>
                <w:sz w:val="20"/>
                <w:szCs w:val="20"/>
              </w:rPr>
              <w:t xml:space="preserve">ндивидуальная </w:t>
            </w:r>
          </w:p>
        </w:tc>
        <w:tc>
          <w:tcPr>
            <w:tcW w:w="1095" w:type="dxa"/>
            <w:vAlign w:val="center"/>
          </w:tcPr>
          <w:p w:rsidR="0077153E" w:rsidRPr="00B06B57" w:rsidRDefault="0077153E" w:rsidP="006C3073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11</w:t>
            </w:r>
            <w:r w:rsidR="002E538E" w:rsidRPr="00B06B57">
              <w:rPr>
                <w:sz w:val="20"/>
                <w:szCs w:val="20"/>
              </w:rPr>
              <w:t>96</w:t>
            </w:r>
            <w:r w:rsidRPr="00B06B57">
              <w:rPr>
                <w:sz w:val="20"/>
                <w:szCs w:val="20"/>
              </w:rPr>
              <w:t>,0</w:t>
            </w:r>
          </w:p>
        </w:tc>
        <w:tc>
          <w:tcPr>
            <w:tcW w:w="607" w:type="dxa"/>
            <w:vAlign w:val="center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 w:val="restart"/>
            <w:vAlign w:val="center"/>
          </w:tcPr>
          <w:p w:rsidR="0077153E" w:rsidRPr="00B06B57" w:rsidRDefault="00E4583F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1520" w:type="dxa"/>
            <w:vMerge w:val="restart"/>
            <w:vAlign w:val="center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77153E" w:rsidRPr="00B06B57" w:rsidRDefault="00460EA3" w:rsidP="00C92451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 xml:space="preserve">Легковое- </w:t>
            </w:r>
            <w:r w:rsidR="00C92451">
              <w:rPr>
                <w:sz w:val="20"/>
                <w:szCs w:val="20"/>
                <w:lang w:val="en-US"/>
              </w:rPr>
              <w:t xml:space="preserve">Volkswagen </w:t>
            </w:r>
            <w:proofErr w:type="spellStart"/>
            <w:r w:rsidR="00C92451">
              <w:rPr>
                <w:sz w:val="20"/>
                <w:szCs w:val="20"/>
                <w:lang w:val="en-US"/>
              </w:rPr>
              <w:t>Tiguan</w:t>
            </w:r>
            <w:proofErr w:type="spellEnd"/>
          </w:p>
        </w:tc>
        <w:tc>
          <w:tcPr>
            <w:tcW w:w="1331" w:type="dxa"/>
            <w:vMerge w:val="restart"/>
            <w:vAlign w:val="center"/>
          </w:tcPr>
          <w:p w:rsidR="0077153E" w:rsidRPr="00B06B57" w:rsidRDefault="00756317" w:rsidP="00C92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4315034</w:t>
            </w:r>
            <w:r w:rsidR="00AA100B" w:rsidRPr="00B06B57">
              <w:rPr>
                <w:sz w:val="20"/>
                <w:szCs w:val="20"/>
              </w:rPr>
              <w:t>,</w:t>
            </w:r>
            <w:r w:rsidR="00C92451"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298" w:type="dxa"/>
            <w:vMerge w:val="restart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77153E" w:rsidRPr="00B06B57" w:rsidTr="00F023C4">
        <w:trPr>
          <w:trHeight w:val="435"/>
        </w:trPr>
        <w:tc>
          <w:tcPr>
            <w:tcW w:w="640" w:type="dxa"/>
            <w:vMerge/>
            <w:vAlign w:val="center"/>
          </w:tcPr>
          <w:p w:rsidR="0077153E" w:rsidRPr="00B06B57" w:rsidRDefault="0077153E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7153E" w:rsidRPr="00B06B57" w:rsidRDefault="0077153E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7153E" w:rsidRPr="00B06B57" w:rsidRDefault="0077153E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77153E" w:rsidRPr="00B06B57" w:rsidRDefault="0077153E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Стояночное место  1/41</w:t>
            </w:r>
          </w:p>
        </w:tc>
        <w:tc>
          <w:tcPr>
            <w:tcW w:w="1701" w:type="dxa"/>
          </w:tcPr>
          <w:p w:rsidR="0077153E" w:rsidRPr="00B06B57" w:rsidRDefault="00B06B57" w:rsidP="0099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77153E" w:rsidRPr="00B06B5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1095" w:type="dxa"/>
            <w:vAlign w:val="center"/>
          </w:tcPr>
          <w:p w:rsidR="0077153E" w:rsidRPr="00B06B57" w:rsidRDefault="001D0EF0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1948,3</w:t>
            </w:r>
          </w:p>
        </w:tc>
        <w:tc>
          <w:tcPr>
            <w:tcW w:w="607" w:type="dxa"/>
            <w:vAlign w:val="center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vAlign w:val="center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77153E" w:rsidRPr="00B06B57" w:rsidTr="00F023C4">
        <w:trPr>
          <w:trHeight w:val="240"/>
        </w:trPr>
        <w:tc>
          <w:tcPr>
            <w:tcW w:w="640" w:type="dxa"/>
            <w:vMerge/>
            <w:vAlign w:val="center"/>
          </w:tcPr>
          <w:p w:rsidR="0077153E" w:rsidRPr="00B06B57" w:rsidRDefault="0077153E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7153E" w:rsidRPr="00B06B57" w:rsidRDefault="0077153E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7153E" w:rsidRPr="00B06B57" w:rsidRDefault="0077153E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77153E" w:rsidRPr="00B06B57" w:rsidRDefault="0077153E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77153E" w:rsidRPr="00B06B57" w:rsidRDefault="00B06B57" w:rsidP="0099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77153E" w:rsidRPr="00B06B5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1095" w:type="dxa"/>
            <w:vAlign w:val="center"/>
          </w:tcPr>
          <w:p w:rsidR="0077153E" w:rsidRPr="00B06B57" w:rsidRDefault="00325111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225,4</w:t>
            </w:r>
          </w:p>
        </w:tc>
        <w:tc>
          <w:tcPr>
            <w:tcW w:w="607" w:type="dxa"/>
            <w:vAlign w:val="center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vAlign w:val="center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77153E" w:rsidRPr="00B06B57" w:rsidRDefault="0077153E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D92FB7" w:rsidRPr="00B06B57" w:rsidTr="005B5BCC">
        <w:trPr>
          <w:trHeight w:val="410"/>
        </w:trPr>
        <w:tc>
          <w:tcPr>
            <w:tcW w:w="640" w:type="dxa"/>
            <w:vMerge w:val="restart"/>
            <w:vAlign w:val="center"/>
          </w:tcPr>
          <w:p w:rsidR="00D92FB7" w:rsidRPr="00B06B57" w:rsidRDefault="00D92FB7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92FB7" w:rsidRPr="00B06B57" w:rsidRDefault="00D92FB7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  <w:vAlign w:val="center"/>
          </w:tcPr>
          <w:p w:rsidR="00D92FB7" w:rsidRPr="00B06B57" w:rsidRDefault="00D92FB7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Merge w:val="restart"/>
            <w:vAlign w:val="center"/>
          </w:tcPr>
          <w:p w:rsidR="00D92FB7" w:rsidRPr="00B06B57" w:rsidRDefault="00B06B57" w:rsidP="00D9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92FB7" w:rsidRPr="00B06B57">
              <w:rPr>
                <w:sz w:val="20"/>
                <w:szCs w:val="20"/>
              </w:rPr>
              <w:t>вартира</w:t>
            </w:r>
          </w:p>
        </w:tc>
        <w:tc>
          <w:tcPr>
            <w:tcW w:w="1701" w:type="dxa"/>
            <w:vMerge w:val="restart"/>
            <w:vAlign w:val="center"/>
          </w:tcPr>
          <w:p w:rsidR="00D92FB7" w:rsidRPr="00B06B57" w:rsidRDefault="00D92FB7" w:rsidP="00460EA3">
            <w:pPr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 xml:space="preserve">Индивидуальная  </w:t>
            </w:r>
          </w:p>
        </w:tc>
        <w:tc>
          <w:tcPr>
            <w:tcW w:w="1095" w:type="dxa"/>
            <w:vMerge w:val="restart"/>
            <w:vAlign w:val="center"/>
          </w:tcPr>
          <w:p w:rsidR="00D92FB7" w:rsidRPr="00B06B57" w:rsidRDefault="001B7428" w:rsidP="005B5BCC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39,8</w:t>
            </w:r>
          </w:p>
        </w:tc>
        <w:tc>
          <w:tcPr>
            <w:tcW w:w="607" w:type="dxa"/>
            <w:vMerge w:val="restart"/>
            <w:vAlign w:val="center"/>
          </w:tcPr>
          <w:p w:rsidR="00D92FB7" w:rsidRPr="00B06B57" w:rsidRDefault="00D92FB7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 w:val="restart"/>
            <w:vAlign w:val="center"/>
          </w:tcPr>
          <w:p w:rsidR="00D92FB7" w:rsidRPr="00B06B57" w:rsidRDefault="00D92FB7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1520" w:type="dxa"/>
            <w:vAlign w:val="center"/>
          </w:tcPr>
          <w:p w:rsidR="00D92FB7" w:rsidRPr="00B06B57" w:rsidRDefault="00D92FB7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 xml:space="preserve">Земельный участок </w:t>
            </w:r>
          </w:p>
          <w:p w:rsidR="00DA790F" w:rsidRPr="00B06B57" w:rsidRDefault="00DA790F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пользование</w:t>
            </w:r>
          </w:p>
        </w:tc>
        <w:tc>
          <w:tcPr>
            <w:tcW w:w="1134" w:type="dxa"/>
            <w:vAlign w:val="center"/>
          </w:tcPr>
          <w:p w:rsidR="00D92FB7" w:rsidRPr="00B06B57" w:rsidRDefault="00D92FB7" w:rsidP="0075631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11</w:t>
            </w:r>
            <w:r w:rsidR="002E538E" w:rsidRPr="00B06B57">
              <w:rPr>
                <w:sz w:val="20"/>
                <w:szCs w:val="20"/>
              </w:rPr>
              <w:t>96</w:t>
            </w:r>
            <w:r w:rsidRPr="00B06B57">
              <w:rPr>
                <w:sz w:val="20"/>
                <w:szCs w:val="20"/>
              </w:rPr>
              <w:t>,0</w:t>
            </w:r>
          </w:p>
        </w:tc>
        <w:tc>
          <w:tcPr>
            <w:tcW w:w="1558" w:type="dxa"/>
            <w:vMerge w:val="restart"/>
            <w:vAlign w:val="center"/>
          </w:tcPr>
          <w:p w:rsidR="00D92FB7" w:rsidRPr="00C92451" w:rsidRDefault="00D92FB7" w:rsidP="005B5BC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31" w:type="dxa"/>
            <w:vMerge w:val="restart"/>
            <w:vAlign w:val="center"/>
          </w:tcPr>
          <w:p w:rsidR="00D92FB7" w:rsidRPr="00B06B57" w:rsidRDefault="00756317" w:rsidP="00D9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244365,00</w:t>
            </w:r>
          </w:p>
        </w:tc>
        <w:tc>
          <w:tcPr>
            <w:tcW w:w="1298" w:type="dxa"/>
            <w:vMerge w:val="restart"/>
          </w:tcPr>
          <w:p w:rsidR="00D92FB7" w:rsidRPr="00B06B57" w:rsidRDefault="00D92FB7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AA100B" w:rsidRPr="00B06B57" w:rsidTr="005B5BCC">
        <w:trPr>
          <w:trHeight w:val="410"/>
        </w:trPr>
        <w:tc>
          <w:tcPr>
            <w:tcW w:w="640" w:type="dxa"/>
            <w:vMerge/>
            <w:vAlign w:val="center"/>
          </w:tcPr>
          <w:p w:rsidR="00AA100B" w:rsidRPr="00B06B57" w:rsidRDefault="00AA100B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A100B" w:rsidRPr="00B06B57" w:rsidRDefault="00AA100B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A100B" w:rsidRPr="00B06B57" w:rsidRDefault="00AA100B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Merge/>
            <w:vAlign w:val="center"/>
          </w:tcPr>
          <w:p w:rsidR="00AA100B" w:rsidRPr="00B06B57" w:rsidRDefault="00AA100B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A100B" w:rsidRPr="00B06B57" w:rsidRDefault="00AA100B" w:rsidP="00460EA3">
            <w:pPr>
              <w:rPr>
                <w:sz w:val="20"/>
                <w:szCs w:val="20"/>
              </w:rPr>
            </w:pPr>
          </w:p>
        </w:tc>
        <w:tc>
          <w:tcPr>
            <w:tcW w:w="1095" w:type="dxa"/>
            <w:vMerge/>
            <w:vAlign w:val="center"/>
          </w:tcPr>
          <w:p w:rsidR="00AA100B" w:rsidRPr="00B06B57" w:rsidRDefault="00AA100B" w:rsidP="005B5B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  <w:vMerge/>
            <w:vAlign w:val="center"/>
          </w:tcPr>
          <w:p w:rsidR="00AA100B" w:rsidRPr="00B06B57" w:rsidRDefault="00AA100B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vAlign w:val="center"/>
          </w:tcPr>
          <w:p w:rsidR="00AA100B" w:rsidRPr="00B06B57" w:rsidRDefault="00AA100B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AA100B" w:rsidRPr="00B06B57" w:rsidRDefault="00AA100B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Жилой дом пользование</w:t>
            </w:r>
          </w:p>
        </w:tc>
        <w:tc>
          <w:tcPr>
            <w:tcW w:w="1134" w:type="dxa"/>
            <w:vAlign w:val="center"/>
          </w:tcPr>
          <w:p w:rsidR="00AA100B" w:rsidRPr="00B06B57" w:rsidRDefault="00AA100B" w:rsidP="002E538E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225,4</w:t>
            </w:r>
          </w:p>
        </w:tc>
        <w:tc>
          <w:tcPr>
            <w:tcW w:w="1558" w:type="dxa"/>
            <w:vMerge/>
            <w:vAlign w:val="center"/>
          </w:tcPr>
          <w:p w:rsidR="00AA100B" w:rsidRPr="00B06B57" w:rsidRDefault="00AA100B" w:rsidP="005B5B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  <w:vAlign w:val="center"/>
          </w:tcPr>
          <w:p w:rsidR="00AA100B" w:rsidRPr="00B06B57" w:rsidRDefault="00AA100B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AA100B" w:rsidRPr="00B06B57" w:rsidRDefault="00AA100B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460EA3" w:rsidRPr="00B06B57" w:rsidTr="00F023C4">
        <w:trPr>
          <w:trHeight w:val="270"/>
        </w:trPr>
        <w:tc>
          <w:tcPr>
            <w:tcW w:w="640" w:type="dxa"/>
            <w:vMerge w:val="restart"/>
            <w:vAlign w:val="center"/>
          </w:tcPr>
          <w:p w:rsidR="00460EA3" w:rsidRPr="00B06B57" w:rsidRDefault="00460EA3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60EA3" w:rsidRPr="00470CE1" w:rsidRDefault="00460EA3" w:rsidP="00D92FB7">
            <w:pPr>
              <w:jc w:val="center"/>
              <w:rPr>
                <w:sz w:val="20"/>
                <w:szCs w:val="20"/>
              </w:rPr>
            </w:pPr>
            <w:r w:rsidRPr="00470CE1">
              <w:rPr>
                <w:sz w:val="20"/>
                <w:szCs w:val="20"/>
              </w:rPr>
              <w:t>Наседкин А.Ю.</w:t>
            </w:r>
          </w:p>
        </w:tc>
        <w:tc>
          <w:tcPr>
            <w:tcW w:w="1276" w:type="dxa"/>
            <w:vMerge w:val="restart"/>
            <w:vAlign w:val="center"/>
          </w:tcPr>
          <w:p w:rsidR="00460EA3" w:rsidRPr="00B06B57" w:rsidRDefault="00460EA3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Заместитель директора</w:t>
            </w:r>
          </w:p>
        </w:tc>
        <w:tc>
          <w:tcPr>
            <w:tcW w:w="1736" w:type="dxa"/>
            <w:vAlign w:val="center"/>
          </w:tcPr>
          <w:p w:rsidR="00460EA3" w:rsidRPr="00B06B57" w:rsidRDefault="003D60F9" w:rsidP="00D9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460EA3" w:rsidRPr="00B06B57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701" w:type="dxa"/>
          </w:tcPr>
          <w:p w:rsidR="00460EA3" w:rsidRPr="00B06B57" w:rsidRDefault="003D60F9" w:rsidP="0099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460EA3" w:rsidRPr="00B06B57">
              <w:rPr>
                <w:sz w:val="20"/>
                <w:szCs w:val="20"/>
              </w:rPr>
              <w:t xml:space="preserve">ндивидуальная </w:t>
            </w:r>
          </w:p>
        </w:tc>
        <w:tc>
          <w:tcPr>
            <w:tcW w:w="1095" w:type="dxa"/>
            <w:vAlign w:val="center"/>
          </w:tcPr>
          <w:p w:rsidR="00460EA3" w:rsidRPr="00B06B57" w:rsidRDefault="00460EA3" w:rsidP="006C3073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1500,0</w:t>
            </w:r>
          </w:p>
        </w:tc>
        <w:tc>
          <w:tcPr>
            <w:tcW w:w="607" w:type="dxa"/>
            <w:vAlign w:val="center"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 w:val="restart"/>
            <w:vAlign w:val="center"/>
          </w:tcPr>
          <w:p w:rsidR="00460EA3" w:rsidRPr="00B06B57" w:rsidRDefault="00DA790F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  <w:vMerge w:val="restart"/>
            <w:vAlign w:val="center"/>
          </w:tcPr>
          <w:p w:rsidR="00460EA3" w:rsidRPr="00B06B57" w:rsidRDefault="00DA790F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460EA3" w:rsidRPr="00B06B57" w:rsidRDefault="00DA790F" w:rsidP="00DA790F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vAlign w:val="center"/>
          </w:tcPr>
          <w:p w:rsidR="00460EA3" w:rsidRPr="00470CE1" w:rsidRDefault="00B06B57" w:rsidP="00D92FB7">
            <w:pPr>
              <w:jc w:val="center"/>
              <w:rPr>
                <w:sz w:val="20"/>
                <w:szCs w:val="20"/>
              </w:rPr>
            </w:pPr>
            <w:proofErr w:type="gramStart"/>
            <w:r w:rsidRPr="00470CE1">
              <w:rPr>
                <w:sz w:val="20"/>
                <w:szCs w:val="20"/>
              </w:rPr>
              <w:t>Г</w:t>
            </w:r>
            <w:r w:rsidR="009C2E04" w:rsidRPr="00470CE1">
              <w:rPr>
                <w:sz w:val="20"/>
                <w:szCs w:val="20"/>
              </w:rPr>
              <w:t>рузовое</w:t>
            </w:r>
            <w:proofErr w:type="gramEnd"/>
            <w:r w:rsidR="009C2E04" w:rsidRPr="00470CE1">
              <w:rPr>
                <w:sz w:val="20"/>
                <w:szCs w:val="20"/>
              </w:rPr>
              <w:t xml:space="preserve"> </w:t>
            </w:r>
            <w:r w:rsidR="00460EA3" w:rsidRPr="00470CE1">
              <w:rPr>
                <w:sz w:val="20"/>
                <w:szCs w:val="20"/>
              </w:rPr>
              <w:t>УАЗ – 39099</w:t>
            </w:r>
          </w:p>
        </w:tc>
        <w:tc>
          <w:tcPr>
            <w:tcW w:w="1331" w:type="dxa"/>
            <w:vMerge w:val="restart"/>
            <w:vAlign w:val="center"/>
          </w:tcPr>
          <w:p w:rsidR="00460EA3" w:rsidRPr="00470CE1" w:rsidRDefault="00CA5D5E" w:rsidP="000F5509">
            <w:pPr>
              <w:jc w:val="center"/>
              <w:rPr>
                <w:sz w:val="20"/>
                <w:szCs w:val="20"/>
              </w:rPr>
            </w:pPr>
            <w:r w:rsidRPr="00470CE1">
              <w:rPr>
                <w:sz w:val="20"/>
                <w:szCs w:val="20"/>
              </w:rPr>
              <w:t>1</w:t>
            </w:r>
            <w:r w:rsidR="000F5509" w:rsidRPr="00470CE1">
              <w:rPr>
                <w:sz w:val="20"/>
                <w:szCs w:val="20"/>
              </w:rPr>
              <w:t>824415</w:t>
            </w:r>
            <w:r w:rsidRPr="00470CE1">
              <w:rPr>
                <w:sz w:val="20"/>
                <w:szCs w:val="20"/>
              </w:rPr>
              <w:t>,</w:t>
            </w:r>
            <w:r w:rsidR="000F5509" w:rsidRPr="00470CE1">
              <w:rPr>
                <w:sz w:val="20"/>
                <w:szCs w:val="20"/>
              </w:rPr>
              <w:t>1</w:t>
            </w:r>
            <w:r w:rsidRPr="00470CE1">
              <w:rPr>
                <w:sz w:val="20"/>
                <w:szCs w:val="20"/>
              </w:rPr>
              <w:t>1</w:t>
            </w:r>
          </w:p>
        </w:tc>
        <w:tc>
          <w:tcPr>
            <w:tcW w:w="1298" w:type="dxa"/>
            <w:vMerge w:val="restart"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460EA3" w:rsidRPr="00B06B57" w:rsidTr="00F023C4">
        <w:trPr>
          <w:trHeight w:val="290"/>
        </w:trPr>
        <w:tc>
          <w:tcPr>
            <w:tcW w:w="640" w:type="dxa"/>
            <w:vMerge/>
            <w:vAlign w:val="center"/>
          </w:tcPr>
          <w:p w:rsidR="00460EA3" w:rsidRPr="00B06B57" w:rsidRDefault="00460EA3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0EA3" w:rsidRPr="00470CE1" w:rsidRDefault="00460EA3" w:rsidP="009934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60EA3" w:rsidRPr="00B06B57" w:rsidRDefault="00460EA3" w:rsidP="00460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460EA3" w:rsidRPr="00B06B57" w:rsidRDefault="003D60F9" w:rsidP="00D9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460EA3" w:rsidRPr="00B06B57">
              <w:rPr>
                <w:sz w:val="20"/>
                <w:szCs w:val="20"/>
              </w:rPr>
              <w:t>илой дом</w:t>
            </w:r>
          </w:p>
        </w:tc>
        <w:tc>
          <w:tcPr>
            <w:tcW w:w="1701" w:type="dxa"/>
          </w:tcPr>
          <w:p w:rsidR="00460EA3" w:rsidRPr="00B06B57" w:rsidRDefault="003D60F9" w:rsidP="0099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460EA3" w:rsidRPr="00B06B5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1095" w:type="dxa"/>
            <w:vAlign w:val="center"/>
          </w:tcPr>
          <w:p w:rsidR="00460EA3" w:rsidRPr="00B06B57" w:rsidRDefault="00460EA3" w:rsidP="0075631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238,6</w:t>
            </w:r>
          </w:p>
        </w:tc>
        <w:tc>
          <w:tcPr>
            <w:tcW w:w="607" w:type="dxa"/>
            <w:vAlign w:val="center"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/>
            <w:vAlign w:val="center"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460EA3" w:rsidRPr="00B06B57" w:rsidTr="00F023C4">
        <w:trPr>
          <w:trHeight w:val="615"/>
        </w:trPr>
        <w:tc>
          <w:tcPr>
            <w:tcW w:w="640" w:type="dxa"/>
            <w:vMerge/>
            <w:vAlign w:val="center"/>
          </w:tcPr>
          <w:p w:rsidR="00460EA3" w:rsidRPr="00B06B57" w:rsidRDefault="00460EA3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0EA3" w:rsidRPr="00470CE1" w:rsidRDefault="00460EA3" w:rsidP="009934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60EA3" w:rsidRPr="00B06B57" w:rsidRDefault="00460EA3" w:rsidP="00460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460EA3" w:rsidRPr="00B06B57" w:rsidRDefault="003D60F9" w:rsidP="00D9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460EA3" w:rsidRPr="00B06B57">
              <w:rPr>
                <w:sz w:val="20"/>
                <w:szCs w:val="20"/>
              </w:rPr>
              <w:t>араж</w:t>
            </w:r>
          </w:p>
        </w:tc>
        <w:tc>
          <w:tcPr>
            <w:tcW w:w="1701" w:type="dxa"/>
          </w:tcPr>
          <w:p w:rsidR="00460EA3" w:rsidRPr="00B06B57" w:rsidRDefault="003D60F9" w:rsidP="0099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460EA3" w:rsidRPr="00B06B5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1095" w:type="dxa"/>
            <w:vAlign w:val="center"/>
          </w:tcPr>
          <w:p w:rsidR="00460EA3" w:rsidRPr="00B06B57" w:rsidRDefault="00460EA3" w:rsidP="0075631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18,0</w:t>
            </w:r>
          </w:p>
        </w:tc>
        <w:tc>
          <w:tcPr>
            <w:tcW w:w="607" w:type="dxa"/>
            <w:vAlign w:val="center"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/>
            <w:vAlign w:val="center"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460EA3" w:rsidRPr="00B06B57" w:rsidRDefault="00460EA3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0F5509" w:rsidRPr="00B06B57" w:rsidTr="00895683">
        <w:trPr>
          <w:trHeight w:val="1115"/>
        </w:trPr>
        <w:tc>
          <w:tcPr>
            <w:tcW w:w="640" w:type="dxa"/>
            <w:vAlign w:val="center"/>
          </w:tcPr>
          <w:p w:rsidR="000F5509" w:rsidRPr="00B06B57" w:rsidRDefault="000F5509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F5509" w:rsidRPr="00470CE1" w:rsidRDefault="000F5509" w:rsidP="00D92FB7">
            <w:pPr>
              <w:jc w:val="center"/>
              <w:rPr>
                <w:sz w:val="20"/>
                <w:szCs w:val="20"/>
              </w:rPr>
            </w:pPr>
            <w:r w:rsidRPr="00470CE1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276" w:type="dxa"/>
          </w:tcPr>
          <w:p w:rsidR="000F5509" w:rsidRPr="00B06B57" w:rsidRDefault="000F5509" w:rsidP="00460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0F5509" w:rsidRPr="00B06B57" w:rsidRDefault="000F5509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F5509" w:rsidRPr="00B06B57" w:rsidRDefault="000F5509" w:rsidP="00DA790F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095" w:type="dxa"/>
            <w:vAlign w:val="center"/>
          </w:tcPr>
          <w:p w:rsidR="000F5509" w:rsidRPr="00B06B57" w:rsidRDefault="000F5509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607" w:type="dxa"/>
            <w:vAlign w:val="center"/>
          </w:tcPr>
          <w:p w:rsidR="000F5509" w:rsidRPr="00B06B57" w:rsidRDefault="000F5509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0F5509" w:rsidRPr="00B06B57" w:rsidRDefault="000F5509" w:rsidP="00AB2329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1520" w:type="dxa"/>
            <w:vAlign w:val="center"/>
          </w:tcPr>
          <w:p w:rsidR="000F5509" w:rsidRPr="00B06B57" w:rsidRDefault="000F5509" w:rsidP="00AB2329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 xml:space="preserve">Жилой дом пользование </w:t>
            </w:r>
          </w:p>
        </w:tc>
        <w:tc>
          <w:tcPr>
            <w:tcW w:w="1134" w:type="dxa"/>
            <w:vAlign w:val="center"/>
          </w:tcPr>
          <w:p w:rsidR="000F5509" w:rsidRPr="00B06B57" w:rsidRDefault="000F5509" w:rsidP="0075631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238,6</w:t>
            </w:r>
          </w:p>
        </w:tc>
        <w:tc>
          <w:tcPr>
            <w:tcW w:w="1558" w:type="dxa"/>
            <w:vAlign w:val="center"/>
          </w:tcPr>
          <w:p w:rsidR="000F5509" w:rsidRPr="000F5509" w:rsidRDefault="000F5509" w:rsidP="000F5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06B57">
              <w:rPr>
                <w:sz w:val="20"/>
                <w:szCs w:val="20"/>
              </w:rPr>
              <w:t>егковое</w:t>
            </w:r>
            <w:r w:rsidRPr="00B06B57">
              <w:rPr>
                <w:sz w:val="20"/>
                <w:szCs w:val="20"/>
                <w:lang w:val="en-US"/>
              </w:rPr>
              <w:t xml:space="preserve"> Toyota </w:t>
            </w:r>
            <w:r>
              <w:rPr>
                <w:sz w:val="20"/>
                <w:szCs w:val="20"/>
                <w:lang w:val="en-US"/>
              </w:rPr>
              <w:t xml:space="preserve">Lexus </w:t>
            </w:r>
          </w:p>
        </w:tc>
        <w:tc>
          <w:tcPr>
            <w:tcW w:w="1331" w:type="dxa"/>
            <w:vAlign w:val="center"/>
          </w:tcPr>
          <w:p w:rsidR="000F5509" w:rsidRPr="00B06B57" w:rsidRDefault="000F5509" w:rsidP="000F5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311968</w:t>
            </w:r>
            <w:r w:rsidRPr="00B06B57">
              <w:rPr>
                <w:sz w:val="20"/>
                <w:szCs w:val="20"/>
              </w:rPr>
              <w:t>,18</w:t>
            </w:r>
          </w:p>
        </w:tc>
        <w:tc>
          <w:tcPr>
            <w:tcW w:w="1298" w:type="dxa"/>
          </w:tcPr>
          <w:p w:rsidR="000F5509" w:rsidRPr="00B06B57" w:rsidRDefault="000F5509" w:rsidP="0099348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F5509" w:rsidRPr="00B06B57" w:rsidTr="000F5509">
        <w:trPr>
          <w:trHeight w:val="1142"/>
        </w:trPr>
        <w:tc>
          <w:tcPr>
            <w:tcW w:w="640" w:type="dxa"/>
            <w:vAlign w:val="center"/>
          </w:tcPr>
          <w:p w:rsidR="000F5509" w:rsidRPr="00B06B57" w:rsidRDefault="000F5509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F5509" w:rsidRPr="00B06B57" w:rsidRDefault="000F5509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276" w:type="dxa"/>
          </w:tcPr>
          <w:p w:rsidR="000F5509" w:rsidRPr="00B06B57" w:rsidRDefault="000F5509" w:rsidP="00460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0F5509" w:rsidRPr="00B06B57" w:rsidRDefault="000F5509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F5509" w:rsidRPr="00B06B57" w:rsidRDefault="000F5509" w:rsidP="00DA790F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095" w:type="dxa"/>
            <w:vAlign w:val="center"/>
          </w:tcPr>
          <w:p w:rsidR="000F5509" w:rsidRPr="00B06B57" w:rsidRDefault="000F5509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607" w:type="dxa"/>
            <w:vAlign w:val="center"/>
          </w:tcPr>
          <w:p w:rsidR="000F5509" w:rsidRPr="00B06B57" w:rsidRDefault="000F5509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0F5509" w:rsidRPr="00B06B57" w:rsidRDefault="000F5509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0F5509" w:rsidRDefault="000F5509" w:rsidP="00AB23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F5509" w:rsidRPr="00B06B57" w:rsidRDefault="000F5509" w:rsidP="00AB2329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пользование</w:t>
            </w:r>
          </w:p>
        </w:tc>
        <w:tc>
          <w:tcPr>
            <w:tcW w:w="1134" w:type="dxa"/>
            <w:vAlign w:val="center"/>
          </w:tcPr>
          <w:p w:rsidR="000F5509" w:rsidRPr="00B06B57" w:rsidRDefault="000F5509" w:rsidP="00AB23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238,6</w:t>
            </w:r>
          </w:p>
        </w:tc>
        <w:tc>
          <w:tcPr>
            <w:tcW w:w="1558" w:type="dxa"/>
            <w:vAlign w:val="center"/>
          </w:tcPr>
          <w:p w:rsidR="000F5509" w:rsidRPr="00B06B57" w:rsidRDefault="000F5509" w:rsidP="000F5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1" w:type="dxa"/>
            <w:vAlign w:val="center"/>
          </w:tcPr>
          <w:p w:rsidR="000F5509" w:rsidRPr="00B06B57" w:rsidRDefault="000F5509" w:rsidP="00DA790F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298" w:type="dxa"/>
          </w:tcPr>
          <w:p w:rsidR="000F5509" w:rsidRPr="00B06B57" w:rsidRDefault="000F5509" w:rsidP="0099348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B7830" w:rsidRPr="00B06B57" w:rsidTr="006B7830">
        <w:trPr>
          <w:trHeight w:val="634"/>
        </w:trPr>
        <w:tc>
          <w:tcPr>
            <w:tcW w:w="640" w:type="dxa"/>
            <w:vMerge w:val="restart"/>
            <w:vAlign w:val="center"/>
          </w:tcPr>
          <w:p w:rsidR="006B7830" w:rsidRPr="00B06B57" w:rsidRDefault="006B7830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</w:p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</w:p>
          <w:p w:rsidR="006B7830" w:rsidRPr="00B06B57" w:rsidRDefault="00C92451" w:rsidP="00D92F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Любченков</w:t>
            </w:r>
            <w:proofErr w:type="spellEnd"/>
            <w:r>
              <w:rPr>
                <w:sz w:val="20"/>
                <w:szCs w:val="20"/>
              </w:rPr>
              <w:t xml:space="preserve"> А.</w:t>
            </w:r>
            <w:r w:rsidR="006B7830" w:rsidRPr="00B06B57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</w:p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</w:p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</w:p>
          <w:p w:rsidR="006B7830" w:rsidRPr="00B06B57" w:rsidRDefault="006B7830" w:rsidP="006B78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6B7830" w:rsidRPr="00B06B57" w:rsidRDefault="006B7830" w:rsidP="00460EA3">
            <w:pPr>
              <w:jc w:val="center"/>
              <w:rPr>
                <w:sz w:val="20"/>
                <w:szCs w:val="20"/>
              </w:rPr>
            </w:pPr>
          </w:p>
          <w:p w:rsidR="006B7830" w:rsidRPr="00B06B57" w:rsidRDefault="006B7830" w:rsidP="00460EA3">
            <w:pPr>
              <w:jc w:val="center"/>
              <w:rPr>
                <w:sz w:val="20"/>
                <w:szCs w:val="20"/>
              </w:rPr>
            </w:pPr>
          </w:p>
          <w:p w:rsidR="006B7830" w:rsidRPr="00B06B57" w:rsidRDefault="006B7830" w:rsidP="00460EA3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Заместитель директора – директор филиала</w:t>
            </w:r>
          </w:p>
        </w:tc>
        <w:tc>
          <w:tcPr>
            <w:tcW w:w="1736" w:type="dxa"/>
            <w:vAlign w:val="center"/>
          </w:tcPr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vAlign w:val="center"/>
          </w:tcPr>
          <w:p w:rsidR="006B7830" w:rsidRPr="00B06B57" w:rsidRDefault="006B7830" w:rsidP="00DA790F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Общая совместная</w:t>
            </w:r>
          </w:p>
        </w:tc>
        <w:tc>
          <w:tcPr>
            <w:tcW w:w="1095" w:type="dxa"/>
            <w:vAlign w:val="center"/>
          </w:tcPr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1509,0</w:t>
            </w:r>
          </w:p>
        </w:tc>
        <w:tc>
          <w:tcPr>
            <w:tcW w:w="607" w:type="dxa"/>
            <w:vAlign w:val="center"/>
          </w:tcPr>
          <w:p w:rsidR="006B7830" w:rsidRPr="00B06B57" w:rsidRDefault="006B7830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 w:val="restart"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 w:val="restart"/>
            <w:vAlign w:val="center"/>
          </w:tcPr>
          <w:p w:rsidR="006B7830" w:rsidRDefault="003D60F9" w:rsidP="00AB23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B7830" w:rsidRPr="00B06B57">
              <w:rPr>
                <w:sz w:val="20"/>
                <w:szCs w:val="20"/>
              </w:rPr>
              <w:t>вартира</w:t>
            </w:r>
          </w:p>
          <w:p w:rsidR="000F5509" w:rsidRPr="00B06B57" w:rsidRDefault="000F5509" w:rsidP="00AB2329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пользование</w:t>
            </w:r>
          </w:p>
        </w:tc>
        <w:tc>
          <w:tcPr>
            <w:tcW w:w="1134" w:type="dxa"/>
            <w:vMerge w:val="restart"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47,1</w:t>
            </w:r>
          </w:p>
        </w:tc>
        <w:tc>
          <w:tcPr>
            <w:tcW w:w="1558" w:type="dxa"/>
            <w:vMerge w:val="restart"/>
          </w:tcPr>
          <w:p w:rsidR="006B7830" w:rsidRPr="00B06B57" w:rsidRDefault="006B7830" w:rsidP="00D92FB7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vAlign w:val="center"/>
          </w:tcPr>
          <w:p w:rsidR="006B7830" w:rsidRPr="00B06B57" w:rsidRDefault="00B06B57" w:rsidP="00C92451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1</w:t>
            </w:r>
            <w:r w:rsidR="00C92451" w:rsidRPr="00C92451">
              <w:rPr>
                <w:sz w:val="20"/>
                <w:szCs w:val="20"/>
              </w:rPr>
              <w:t>407326</w:t>
            </w:r>
            <w:r w:rsidRPr="00B06B57">
              <w:rPr>
                <w:sz w:val="20"/>
                <w:szCs w:val="20"/>
              </w:rPr>
              <w:t>,</w:t>
            </w:r>
            <w:r w:rsidR="00C92451" w:rsidRPr="00C92451">
              <w:rPr>
                <w:sz w:val="20"/>
                <w:szCs w:val="20"/>
              </w:rPr>
              <w:t>16</w:t>
            </w:r>
          </w:p>
        </w:tc>
        <w:tc>
          <w:tcPr>
            <w:tcW w:w="1298" w:type="dxa"/>
            <w:vMerge w:val="restart"/>
          </w:tcPr>
          <w:p w:rsidR="006B7830" w:rsidRPr="00C92451" w:rsidRDefault="006B7830" w:rsidP="00993485">
            <w:pPr>
              <w:jc w:val="center"/>
              <w:rPr>
                <w:sz w:val="20"/>
                <w:szCs w:val="20"/>
              </w:rPr>
            </w:pPr>
          </w:p>
          <w:p w:rsidR="006B7830" w:rsidRPr="00C92451" w:rsidRDefault="006B7830" w:rsidP="006B7830">
            <w:pPr>
              <w:rPr>
                <w:sz w:val="20"/>
                <w:szCs w:val="20"/>
              </w:rPr>
            </w:pPr>
          </w:p>
          <w:p w:rsidR="006B7830" w:rsidRPr="00C92451" w:rsidRDefault="006B7830" w:rsidP="006B7830">
            <w:pPr>
              <w:rPr>
                <w:sz w:val="20"/>
                <w:szCs w:val="20"/>
              </w:rPr>
            </w:pPr>
          </w:p>
          <w:p w:rsidR="006B7830" w:rsidRPr="00B06B57" w:rsidRDefault="006B7830" w:rsidP="006B7830">
            <w:pPr>
              <w:rPr>
                <w:sz w:val="20"/>
                <w:szCs w:val="20"/>
              </w:rPr>
            </w:pPr>
          </w:p>
        </w:tc>
      </w:tr>
      <w:tr w:rsidR="006B7830" w:rsidRPr="00B06B57" w:rsidTr="006B7830">
        <w:trPr>
          <w:trHeight w:val="713"/>
        </w:trPr>
        <w:tc>
          <w:tcPr>
            <w:tcW w:w="640" w:type="dxa"/>
            <w:vMerge/>
            <w:vAlign w:val="center"/>
          </w:tcPr>
          <w:p w:rsidR="006B7830" w:rsidRPr="00B06B57" w:rsidRDefault="006B7830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B7830" w:rsidRPr="00B06B57" w:rsidRDefault="006B7830" w:rsidP="00460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vAlign w:val="center"/>
          </w:tcPr>
          <w:p w:rsidR="006B7830" w:rsidRPr="00B06B57" w:rsidRDefault="006B7830" w:rsidP="00DA790F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Общая совместная</w:t>
            </w:r>
          </w:p>
        </w:tc>
        <w:tc>
          <w:tcPr>
            <w:tcW w:w="1095" w:type="dxa"/>
            <w:vAlign w:val="center"/>
          </w:tcPr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157,8</w:t>
            </w:r>
          </w:p>
        </w:tc>
        <w:tc>
          <w:tcPr>
            <w:tcW w:w="607" w:type="dxa"/>
            <w:vAlign w:val="center"/>
          </w:tcPr>
          <w:p w:rsidR="006B7830" w:rsidRPr="00B06B57" w:rsidRDefault="006B7830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6B7830" w:rsidRPr="00B06B57" w:rsidRDefault="006B7830" w:rsidP="00D92FB7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  <w:vAlign w:val="center"/>
          </w:tcPr>
          <w:p w:rsidR="006B7830" w:rsidRPr="00B06B57" w:rsidRDefault="006B7830" w:rsidP="00DA79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6B7830" w:rsidRPr="00B06B57" w:rsidRDefault="006B7830" w:rsidP="0099348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B7830" w:rsidRPr="00B06B57" w:rsidTr="00F023C4">
        <w:trPr>
          <w:trHeight w:val="900"/>
        </w:trPr>
        <w:tc>
          <w:tcPr>
            <w:tcW w:w="640" w:type="dxa"/>
            <w:vMerge/>
            <w:vAlign w:val="center"/>
          </w:tcPr>
          <w:p w:rsidR="006B7830" w:rsidRPr="00B06B57" w:rsidRDefault="006B7830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B7830" w:rsidRPr="00B06B57" w:rsidRDefault="006B7830" w:rsidP="00460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B7830" w:rsidRPr="00B06B57" w:rsidRDefault="006B7830" w:rsidP="00DA79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  <w:vAlign w:val="center"/>
          </w:tcPr>
          <w:p w:rsidR="006B7830" w:rsidRPr="00B06B57" w:rsidRDefault="006B7830" w:rsidP="0099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6B7830" w:rsidRPr="00B06B57" w:rsidRDefault="006B7830" w:rsidP="00D92FB7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  <w:vAlign w:val="center"/>
          </w:tcPr>
          <w:p w:rsidR="006B7830" w:rsidRPr="00B06B57" w:rsidRDefault="006B7830" w:rsidP="00DA79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6B7830" w:rsidRPr="00B06B57" w:rsidRDefault="006B7830" w:rsidP="0099348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B7830" w:rsidRPr="00B06B57" w:rsidTr="006B7830">
        <w:trPr>
          <w:trHeight w:val="510"/>
        </w:trPr>
        <w:tc>
          <w:tcPr>
            <w:tcW w:w="640" w:type="dxa"/>
            <w:vMerge w:val="restart"/>
            <w:vAlign w:val="center"/>
          </w:tcPr>
          <w:p w:rsidR="006B7830" w:rsidRPr="00B06B57" w:rsidRDefault="006B7830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6B7830" w:rsidRPr="00B06B57" w:rsidRDefault="006B7830" w:rsidP="00460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6B7830" w:rsidRPr="00B06B57" w:rsidRDefault="006D1B3A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vAlign w:val="center"/>
          </w:tcPr>
          <w:p w:rsidR="006B7830" w:rsidRPr="00B06B57" w:rsidRDefault="006D1B3A" w:rsidP="006D1B3A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Общая совместная</w:t>
            </w:r>
          </w:p>
        </w:tc>
        <w:tc>
          <w:tcPr>
            <w:tcW w:w="1095" w:type="dxa"/>
            <w:vAlign w:val="center"/>
          </w:tcPr>
          <w:p w:rsidR="006B7830" w:rsidRPr="00B06B57" w:rsidRDefault="006D1B3A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1509,0</w:t>
            </w:r>
          </w:p>
        </w:tc>
        <w:tc>
          <w:tcPr>
            <w:tcW w:w="607" w:type="dxa"/>
            <w:vAlign w:val="center"/>
          </w:tcPr>
          <w:p w:rsidR="006B7830" w:rsidRPr="00B06B57" w:rsidRDefault="006D1B3A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 w:val="restart"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 w:val="restart"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:rsidR="006B7830" w:rsidRPr="00B06B57" w:rsidRDefault="006B7830" w:rsidP="00D92FB7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vAlign w:val="center"/>
          </w:tcPr>
          <w:p w:rsidR="006B7830" w:rsidRPr="00B06B57" w:rsidRDefault="00756317" w:rsidP="00756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2194337</w:t>
            </w:r>
            <w:r w:rsidR="00B06B57" w:rsidRPr="00B06B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298" w:type="dxa"/>
            <w:vMerge w:val="restart"/>
          </w:tcPr>
          <w:p w:rsidR="006B7830" w:rsidRPr="00B06B57" w:rsidRDefault="006B7830" w:rsidP="00993485">
            <w:pPr>
              <w:jc w:val="center"/>
              <w:rPr>
                <w:sz w:val="20"/>
                <w:szCs w:val="20"/>
              </w:rPr>
            </w:pPr>
          </w:p>
          <w:p w:rsidR="00343413" w:rsidRPr="00B06B57" w:rsidRDefault="00343413" w:rsidP="006B7830">
            <w:pPr>
              <w:rPr>
                <w:sz w:val="20"/>
                <w:szCs w:val="20"/>
              </w:rPr>
            </w:pPr>
          </w:p>
          <w:p w:rsidR="00343413" w:rsidRPr="00B06B57" w:rsidRDefault="00343413" w:rsidP="006B7830">
            <w:pPr>
              <w:rPr>
                <w:sz w:val="20"/>
                <w:szCs w:val="20"/>
              </w:rPr>
            </w:pPr>
          </w:p>
          <w:p w:rsidR="00343413" w:rsidRPr="00B06B57" w:rsidRDefault="00343413" w:rsidP="006B7830">
            <w:pPr>
              <w:rPr>
                <w:sz w:val="20"/>
                <w:szCs w:val="20"/>
              </w:rPr>
            </w:pPr>
          </w:p>
          <w:p w:rsidR="006B7830" w:rsidRPr="00B06B57" w:rsidRDefault="006B7830" w:rsidP="006B7830">
            <w:pPr>
              <w:rPr>
                <w:sz w:val="20"/>
                <w:szCs w:val="20"/>
              </w:rPr>
            </w:pPr>
          </w:p>
        </w:tc>
      </w:tr>
      <w:tr w:rsidR="00343413" w:rsidRPr="00B06B57" w:rsidTr="00F023C4">
        <w:trPr>
          <w:trHeight w:val="375"/>
        </w:trPr>
        <w:tc>
          <w:tcPr>
            <w:tcW w:w="640" w:type="dxa"/>
            <w:vMerge/>
            <w:vAlign w:val="center"/>
          </w:tcPr>
          <w:p w:rsidR="00343413" w:rsidRPr="00B06B57" w:rsidRDefault="00343413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43413" w:rsidRPr="00B06B57" w:rsidRDefault="00343413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43413" w:rsidRPr="00B06B57" w:rsidRDefault="00343413" w:rsidP="00460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343413" w:rsidRPr="00B06B57" w:rsidRDefault="00343413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343413" w:rsidRPr="00B06B57" w:rsidRDefault="00343413" w:rsidP="00DA790F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Общая долевая 2/3</w:t>
            </w:r>
          </w:p>
        </w:tc>
        <w:tc>
          <w:tcPr>
            <w:tcW w:w="1095" w:type="dxa"/>
            <w:vAlign w:val="center"/>
          </w:tcPr>
          <w:p w:rsidR="00343413" w:rsidRPr="00B06B57" w:rsidRDefault="00343413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47,1</w:t>
            </w:r>
          </w:p>
        </w:tc>
        <w:tc>
          <w:tcPr>
            <w:tcW w:w="607" w:type="dxa"/>
            <w:vAlign w:val="center"/>
          </w:tcPr>
          <w:p w:rsidR="00343413" w:rsidRPr="00B06B57" w:rsidRDefault="00343413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/>
            <w:vAlign w:val="center"/>
          </w:tcPr>
          <w:p w:rsidR="00343413" w:rsidRPr="00B06B57" w:rsidRDefault="00343413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343413" w:rsidRPr="00B06B57" w:rsidRDefault="00343413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43413" w:rsidRPr="00B06B57" w:rsidRDefault="00343413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343413" w:rsidRPr="00B06B57" w:rsidRDefault="00343413" w:rsidP="00D92FB7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  <w:vAlign w:val="center"/>
          </w:tcPr>
          <w:p w:rsidR="00343413" w:rsidRPr="00B06B57" w:rsidRDefault="00343413" w:rsidP="00DA79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343413" w:rsidRPr="00B06B57" w:rsidRDefault="00343413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6B7830" w:rsidRPr="00B06B57" w:rsidTr="00F023C4">
        <w:trPr>
          <w:trHeight w:val="375"/>
        </w:trPr>
        <w:tc>
          <w:tcPr>
            <w:tcW w:w="640" w:type="dxa"/>
            <w:vMerge/>
            <w:vAlign w:val="center"/>
          </w:tcPr>
          <w:p w:rsidR="006B7830" w:rsidRPr="00B06B57" w:rsidRDefault="006B7830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B7830" w:rsidRPr="00B06B57" w:rsidRDefault="006B7830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B7830" w:rsidRPr="00B06B57" w:rsidRDefault="006B7830" w:rsidP="00460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6B7830" w:rsidRPr="00B06B57" w:rsidRDefault="006D1B3A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vAlign w:val="center"/>
          </w:tcPr>
          <w:p w:rsidR="006B7830" w:rsidRPr="00B06B57" w:rsidRDefault="006D1B3A" w:rsidP="00DA790F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Общая совместная</w:t>
            </w:r>
          </w:p>
        </w:tc>
        <w:tc>
          <w:tcPr>
            <w:tcW w:w="1095" w:type="dxa"/>
            <w:vAlign w:val="center"/>
          </w:tcPr>
          <w:p w:rsidR="006B7830" w:rsidRPr="00B06B57" w:rsidRDefault="006D1B3A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157,8</w:t>
            </w:r>
          </w:p>
        </w:tc>
        <w:tc>
          <w:tcPr>
            <w:tcW w:w="607" w:type="dxa"/>
            <w:vAlign w:val="center"/>
          </w:tcPr>
          <w:p w:rsidR="006B7830" w:rsidRPr="00B06B57" w:rsidRDefault="006D1B3A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B7830" w:rsidRPr="00B06B57" w:rsidRDefault="006B7830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6B7830" w:rsidRPr="00B06B57" w:rsidRDefault="006B7830" w:rsidP="00D92FB7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  <w:vAlign w:val="center"/>
          </w:tcPr>
          <w:p w:rsidR="006B7830" w:rsidRPr="00B06B57" w:rsidRDefault="006B7830" w:rsidP="00DA79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6B7830" w:rsidRPr="00B06B57" w:rsidRDefault="006B7830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343413" w:rsidRPr="00B06B57" w:rsidTr="00F023C4">
        <w:trPr>
          <w:trHeight w:val="375"/>
        </w:trPr>
        <w:tc>
          <w:tcPr>
            <w:tcW w:w="640" w:type="dxa"/>
            <w:vAlign w:val="center"/>
          </w:tcPr>
          <w:p w:rsidR="00343413" w:rsidRPr="00B06B57" w:rsidRDefault="00343413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43413" w:rsidRPr="00B06B57" w:rsidRDefault="00343413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343413" w:rsidRPr="00B06B57" w:rsidRDefault="00343413" w:rsidP="00460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343413" w:rsidRPr="00B06B57" w:rsidRDefault="00343413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343413" w:rsidRPr="00B06B57" w:rsidRDefault="00343413" w:rsidP="00DA790F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Общая долевая 1/3</w:t>
            </w:r>
          </w:p>
        </w:tc>
        <w:tc>
          <w:tcPr>
            <w:tcW w:w="1095" w:type="dxa"/>
            <w:vAlign w:val="center"/>
          </w:tcPr>
          <w:p w:rsidR="00343413" w:rsidRPr="00B06B57" w:rsidRDefault="00343413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47,1</w:t>
            </w:r>
          </w:p>
        </w:tc>
        <w:tc>
          <w:tcPr>
            <w:tcW w:w="607" w:type="dxa"/>
            <w:vAlign w:val="center"/>
          </w:tcPr>
          <w:p w:rsidR="00343413" w:rsidRPr="00B06B57" w:rsidRDefault="00343413" w:rsidP="00993485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Align w:val="center"/>
          </w:tcPr>
          <w:p w:rsidR="00343413" w:rsidRPr="00B06B57" w:rsidRDefault="00343413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343413" w:rsidRPr="00B06B57" w:rsidRDefault="00343413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43413" w:rsidRPr="00B06B57" w:rsidRDefault="00343413" w:rsidP="00AB23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343413" w:rsidRPr="00B06B57" w:rsidRDefault="00343413" w:rsidP="00D92FB7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343413" w:rsidRPr="00B06B57" w:rsidRDefault="006C3073" w:rsidP="00DA79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98" w:type="dxa"/>
          </w:tcPr>
          <w:p w:rsidR="00343413" w:rsidRPr="00B06B57" w:rsidRDefault="00343413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DA790F" w:rsidRPr="00B06B57" w:rsidTr="00F023C4">
        <w:trPr>
          <w:trHeight w:val="510"/>
        </w:trPr>
        <w:tc>
          <w:tcPr>
            <w:tcW w:w="640" w:type="dxa"/>
            <w:vMerge w:val="restart"/>
            <w:vAlign w:val="center"/>
          </w:tcPr>
          <w:p w:rsidR="00DA790F" w:rsidRPr="00B06B57" w:rsidRDefault="00DA790F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A790F" w:rsidRPr="00B06B57" w:rsidRDefault="00DA790F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Адиянова М.Б.</w:t>
            </w:r>
          </w:p>
        </w:tc>
        <w:tc>
          <w:tcPr>
            <w:tcW w:w="1276" w:type="dxa"/>
            <w:vMerge w:val="restart"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736" w:type="dxa"/>
            <w:vAlign w:val="center"/>
          </w:tcPr>
          <w:p w:rsidR="00DA790F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vAlign w:val="center"/>
          </w:tcPr>
          <w:p w:rsidR="00DA790F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95" w:type="dxa"/>
            <w:vAlign w:val="center"/>
          </w:tcPr>
          <w:p w:rsidR="00DA790F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625,0</w:t>
            </w:r>
          </w:p>
        </w:tc>
        <w:tc>
          <w:tcPr>
            <w:tcW w:w="607" w:type="dxa"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 w:val="restart"/>
            <w:vAlign w:val="center"/>
          </w:tcPr>
          <w:p w:rsidR="00DA790F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  <w:vMerge w:val="restart"/>
            <w:vAlign w:val="center"/>
          </w:tcPr>
          <w:p w:rsidR="00DA790F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DA790F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vAlign w:val="center"/>
          </w:tcPr>
          <w:p w:rsidR="00DA790F" w:rsidRPr="00B06B57" w:rsidRDefault="003D60F9" w:rsidP="00F023C4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Л</w:t>
            </w:r>
            <w:r w:rsidR="00D17F29" w:rsidRPr="00B06B57">
              <w:rPr>
                <w:sz w:val="18"/>
                <w:szCs w:val="18"/>
              </w:rPr>
              <w:t xml:space="preserve">егковое </w:t>
            </w:r>
            <w:r w:rsidR="00D17F29" w:rsidRPr="00B06B57">
              <w:rPr>
                <w:sz w:val="18"/>
                <w:szCs w:val="18"/>
                <w:lang w:val="en-US"/>
              </w:rPr>
              <w:t>Toyota</w:t>
            </w:r>
            <w:r w:rsidR="00D17F29" w:rsidRPr="00B06B57">
              <w:rPr>
                <w:sz w:val="18"/>
                <w:szCs w:val="18"/>
              </w:rPr>
              <w:t xml:space="preserve"> </w:t>
            </w:r>
            <w:proofErr w:type="spellStart"/>
            <w:r w:rsidR="00D17F29" w:rsidRPr="00B06B57">
              <w:rPr>
                <w:sz w:val="18"/>
                <w:szCs w:val="18"/>
                <w:lang w:val="en-US"/>
              </w:rPr>
              <w:t>Rav</w:t>
            </w:r>
            <w:proofErr w:type="spellEnd"/>
            <w:r w:rsidR="00D17F29" w:rsidRPr="00B06B57">
              <w:rPr>
                <w:sz w:val="18"/>
                <w:szCs w:val="18"/>
              </w:rPr>
              <w:t>-4, долевая собственность</w:t>
            </w:r>
            <w:proofErr w:type="gramStart"/>
            <w:r w:rsidR="00D17F29" w:rsidRPr="00B06B57">
              <w:rPr>
                <w:sz w:val="18"/>
                <w:szCs w:val="18"/>
              </w:rPr>
              <w:t>4</w:t>
            </w:r>
            <w:proofErr w:type="gramEnd"/>
            <w:r w:rsidR="00D17F29" w:rsidRPr="00B06B57">
              <w:rPr>
                <w:sz w:val="18"/>
                <w:szCs w:val="18"/>
              </w:rPr>
              <w:t>/6</w:t>
            </w:r>
          </w:p>
        </w:tc>
        <w:tc>
          <w:tcPr>
            <w:tcW w:w="1331" w:type="dxa"/>
            <w:vMerge w:val="restart"/>
            <w:vAlign w:val="center"/>
          </w:tcPr>
          <w:p w:rsidR="00DA790F" w:rsidRPr="00B06B57" w:rsidRDefault="00D508A9" w:rsidP="006C3073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  <w:lang w:val="en-US"/>
              </w:rPr>
              <w:t>1</w:t>
            </w:r>
            <w:r w:rsidR="006C3073">
              <w:rPr>
                <w:sz w:val="20"/>
                <w:szCs w:val="20"/>
              </w:rPr>
              <w:t>911204</w:t>
            </w:r>
            <w:r w:rsidRPr="00B06B57">
              <w:rPr>
                <w:sz w:val="20"/>
                <w:szCs w:val="20"/>
              </w:rPr>
              <w:t>,</w:t>
            </w:r>
            <w:r w:rsidR="006C3073">
              <w:rPr>
                <w:sz w:val="20"/>
                <w:szCs w:val="20"/>
              </w:rPr>
              <w:t>50</w:t>
            </w:r>
          </w:p>
        </w:tc>
        <w:tc>
          <w:tcPr>
            <w:tcW w:w="1298" w:type="dxa"/>
            <w:vMerge w:val="restart"/>
          </w:tcPr>
          <w:p w:rsidR="00DA790F" w:rsidRPr="00B06B57" w:rsidRDefault="00DA790F" w:rsidP="0099348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508A9" w:rsidRPr="00B06B57" w:rsidTr="00F023C4">
        <w:trPr>
          <w:trHeight w:val="510"/>
        </w:trPr>
        <w:tc>
          <w:tcPr>
            <w:tcW w:w="640" w:type="dxa"/>
            <w:vMerge/>
            <w:vAlign w:val="center"/>
          </w:tcPr>
          <w:p w:rsidR="00D508A9" w:rsidRPr="00B06B57" w:rsidRDefault="00D508A9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508A9" w:rsidRPr="00B06B57" w:rsidRDefault="00D508A9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Долевая 4/6</w:t>
            </w:r>
          </w:p>
        </w:tc>
        <w:tc>
          <w:tcPr>
            <w:tcW w:w="1095" w:type="dxa"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523</w:t>
            </w:r>
            <w:r w:rsidR="00756317">
              <w:rPr>
                <w:sz w:val="20"/>
                <w:szCs w:val="20"/>
              </w:rPr>
              <w:t>,0</w:t>
            </w:r>
            <w:bookmarkStart w:id="0" w:name="_GoBack"/>
            <w:bookmarkEnd w:id="0"/>
          </w:p>
        </w:tc>
        <w:tc>
          <w:tcPr>
            <w:tcW w:w="607" w:type="dxa"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8" w:type="dxa"/>
            <w:vMerge/>
          </w:tcPr>
          <w:p w:rsidR="00D508A9" w:rsidRPr="00B06B57" w:rsidRDefault="00D508A9" w:rsidP="0099348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A790F" w:rsidRPr="00B06B57" w:rsidTr="00F023C4">
        <w:trPr>
          <w:trHeight w:val="255"/>
        </w:trPr>
        <w:tc>
          <w:tcPr>
            <w:tcW w:w="640" w:type="dxa"/>
            <w:vMerge/>
            <w:vAlign w:val="center"/>
          </w:tcPr>
          <w:p w:rsidR="00DA790F" w:rsidRPr="00B06B57" w:rsidRDefault="00DA790F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A790F" w:rsidRPr="00B06B57" w:rsidRDefault="00DA790F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Долевая 4/6</w:t>
            </w:r>
          </w:p>
        </w:tc>
        <w:tc>
          <w:tcPr>
            <w:tcW w:w="1095" w:type="dxa"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29,9</w:t>
            </w:r>
          </w:p>
        </w:tc>
        <w:tc>
          <w:tcPr>
            <w:tcW w:w="607" w:type="dxa"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DA790F" w:rsidRPr="00B06B57" w:rsidRDefault="00DA790F" w:rsidP="0099348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508A9" w:rsidRPr="00B06B57" w:rsidTr="00F023C4">
        <w:trPr>
          <w:trHeight w:val="255"/>
        </w:trPr>
        <w:tc>
          <w:tcPr>
            <w:tcW w:w="640" w:type="dxa"/>
            <w:vMerge/>
            <w:vAlign w:val="center"/>
          </w:tcPr>
          <w:p w:rsidR="00D508A9" w:rsidRPr="00B06B57" w:rsidRDefault="00D508A9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508A9" w:rsidRPr="00B06B57" w:rsidRDefault="00D508A9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Долевая 1/4</w:t>
            </w:r>
          </w:p>
        </w:tc>
        <w:tc>
          <w:tcPr>
            <w:tcW w:w="1095" w:type="dxa"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67,6</w:t>
            </w:r>
          </w:p>
        </w:tc>
        <w:tc>
          <w:tcPr>
            <w:tcW w:w="607" w:type="dxa"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  <w:vAlign w:val="center"/>
          </w:tcPr>
          <w:p w:rsidR="00D508A9" w:rsidRPr="00B06B57" w:rsidRDefault="00D508A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D508A9" w:rsidRPr="00B06B57" w:rsidRDefault="00D508A9" w:rsidP="0099348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A790F" w:rsidRPr="00B06B57" w:rsidTr="00F023C4">
        <w:trPr>
          <w:trHeight w:val="190"/>
        </w:trPr>
        <w:tc>
          <w:tcPr>
            <w:tcW w:w="640" w:type="dxa"/>
            <w:vMerge/>
            <w:vAlign w:val="center"/>
          </w:tcPr>
          <w:p w:rsidR="00DA790F" w:rsidRPr="00B06B57" w:rsidRDefault="00DA790F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A790F" w:rsidRPr="00B06B57" w:rsidRDefault="00DA790F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DA790F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Дом дачный</w:t>
            </w:r>
          </w:p>
        </w:tc>
        <w:tc>
          <w:tcPr>
            <w:tcW w:w="1701" w:type="dxa"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Долевая 4/6</w:t>
            </w:r>
          </w:p>
        </w:tc>
        <w:tc>
          <w:tcPr>
            <w:tcW w:w="1095" w:type="dxa"/>
            <w:vAlign w:val="center"/>
          </w:tcPr>
          <w:p w:rsidR="00DA790F" w:rsidRPr="00B06B57" w:rsidRDefault="00DA790F" w:rsidP="006C3073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55,0</w:t>
            </w:r>
          </w:p>
        </w:tc>
        <w:tc>
          <w:tcPr>
            <w:tcW w:w="607" w:type="dxa"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  <w:vAlign w:val="center"/>
          </w:tcPr>
          <w:p w:rsidR="00DA790F" w:rsidRPr="00B06B57" w:rsidRDefault="00DA790F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DA790F" w:rsidRPr="00B06B57" w:rsidRDefault="00DA790F" w:rsidP="0099348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17F29" w:rsidRPr="00B06B57" w:rsidTr="00F023C4">
        <w:trPr>
          <w:trHeight w:val="450"/>
        </w:trPr>
        <w:tc>
          <w:tcPr>
            <w:tcW w:w="640" w:type="dxa"/>
            <w:vMerge w:val="restart"/>
            <w:vAlign w:val="center"/>
          </w:tcPr>
          <w:p w:rsidR="00D17F29" w:rsidRPr="00B06B57" w:rsidRDefault="00D17F29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17F29" w:rsidRPr="00B06B57" w:rsidRDefault="00D17F29" w:rsidP="00D92FB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276" w:type="dxa"/>
            <w:vMerge w:val="restart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Долевая 1/6</w:t>
            </w:r>
          </w:p>
        </w:tc>
        <w:tc>
          <w:tcPr>
            <w:tcW w:w="1095" w:type="dxa"/>
            <w:vAlign w:val="center"/>
          </w:tcPr>
          <w:p w:rsidR="00D17F29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523,0</w:t>
            </w:r>
          </w:p>
        </w:tc>
        <w:tc>
          <w:tcPr>
            <w:tcW w:w="607" w:type="dxa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 w:val="restart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  <w:vMerge w:val="restart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vAlign w:val="center"/>
          </w:tcPr>
          <w:p w:rsidR="00D17F29" w:rsidRPr="00B06B57" w:rsidRDefault="003D60F9" w:rsidP="00F023C4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Л</w:t>
            </w:r>
            <w:r w:rsidR="00D17F29" w:rsidRPr="00B06B57">
              <w:rPr>
                <w:sz w:val="18"/>
                <w:szCs w:val="18"/>
              </w:rPr>
              <w:t xml:space="preserve">егковое  </w:t>
            </w:r>
            <w:r w:rsidR="00D17F29" w:rsidRPr="00B06B57">
              <w:rPr>
                <w:sz w:val="18"/>
                <w:szCs w:val="18"/>
                <w:lang w:val="en-US"/>
              </w:rPr>
              <w:t>Toyota</w:t>
            </w:r>
            <w:r w:rsidR="00D17F29" w:rsidRPr="00B06B57">
              <w:rPr>
                <w:sz w:val="18"/>
                <w:szCs w:val="18"/>
              </w:rPr>
              <w:t xml:space="preserve"> </w:t>
            </w:r>
            <w:proofErr w:type="spellStart"/>
            <w:r w:rsidR="00D17F29" w:rsidRPr="00B06B57">
              <w:rPr>
                <w:sz w:val="18"/>
                <w:szCs w:val="18"/>
                <w:lang w:val="en-US"/>
              </w:rPr>
              <w:t>Rav</w:t>
            </w:r>
            <w:proofErr w:type="spellEnd"/>
            <w:r w:rsidR="00D17F29" w:rsidRPr="00B06B57">
              <w:rPr>
                <w:sz w:val="18"/>
                <w:szCs w:val="18"/>
              </w:rPr>
              <w:t>-4, долевая собственность</w:t>
            </w:r>
            <w:proofErr w:type="gramStart"/>
            <w:r w:rsidR="00D17F29" w:rsidRPr="00B06B57">
              <w:rPr>
                <w:sz w:val="18"/>
                <w:szCs w:val="18"/>
              </w:rPr>
              <w:t>1</w:t>
            </w:r>
            <w:proofErr w:type="gramEnd"/>
            <w:r w:rsidR="00D17F29" w:rsidRPr="00B06B57">
              <w:rPr>
                <w:sz w:val="18"/>
                <w:szCs w:val="18"/>
              </w:rPr>
              <w:t>/6</w:t>
            </w:r>
          </w:p>
        </w:tc>
        <w:tc>
          <w:tcPr>
            <w:tcW w:w="1331" w:type="dxa"/>
            <w:vMerge w:val="restart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-</w:t>
            </w:r>
          </w:p>
        </w:tc>
        <w:tc>
          <w:tcPr>
            <w:tcW w:w="1298" w:type="dxa"/>
            <w:vMerge w:val="restart"/>
          </w:tcPr>
          <w:p w:rsidR="00D17F29" w:rsidRPr="00B06B57" w:rsidRDefault="00D17F29" w:rsidP="00993485">
            <w:pPr>
              <w:jc w:val="center"/>
              <w:rPr>
                <w:sz w:val="20"/>
                <w:szCs w:val="20"/>
              </w:rPr>
            </w:pPr>
          </w:p>
        </w:tc>
      </w:tr>
      <w:tr w:rsidR="00D17F29" w:rsidRPr="00B06B57" w:rsidTr="00F023C4">
        <w:trPr>
          <w:trHeight w:val="330"/>
        </w:trPr>
        <w:tc>
          <w:tcPr>
            <w:tcW w:w="640" w:type="dxa"/>
            <w:vMerge/>
            <w:vAlign w:val="center"/>
          </w:tcPr>
          <w:p w:rsidR="00D17F29" w:rsidRPr="00B06B57" w:rsidRDefault="00D17F29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17F29" w:rsidRPr="00B06B57" w:rsidRDefault="00D17F29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Долевая 1/6</w:t>
            </w:r>
          </w:p>
        </w:tc>
        <w:tc>
          <w:tcPr>
            <w:tcW w:w="1095" w:type="dxa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29,9</w:t>
            </w:r>
          </w:p>
        </w:tc>
        <w:tc>
          <w:tcPr>
            <w:tcW w:w="607" w:type="dxa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D17F29" w:rsidRPr="00B06B57" w:rsidRDefault="00D17F29" w:rsidP="0099348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17F29" w:rsidRPr="00DA790F" w:rsidTr="00F023C4">
        <w:trPr>
          <w:trHeight w:val="345"/>
        </w:trPr>
        <w:tc>
          <w:tcPr>
            <w:tcW w:w="640" w:type="dxa"/>
            <w:vMerge/>
            <w:vAlign w:val="center"/>
          </w:tcPr>
          <w:p w:rsidR="00D17F29" w:rsidRPr="00B06B57" w:rsidRDefault="00D17F29" w:rsidP="00F023C4">
            <w:pPr>
              <w:numPr>
                <w:ilvl w:val="0"/>
                <w:numId w:val="1"/>
              </w:numPr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17F29" w:rsidRPr="00B06B57" w:rsidRDefault="00D17F29" w:rsidP="00D92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Align w:val="center"/>
          </w:tcPr>
          <w:p w:rsidR="00D17F29" w:rsidRPr="00B06B57" w:rsidRDefault="00D508A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Дачный дом</w:t>
            </w:r>
          </w:p>
        </w:tc>
        <w:tc>
          <w:tcPr>
            <w:tcW w:w="1701" w:type="dxa"/>
            <w:vAlign w:val="center"/>
          </w:tcPr>
          <w:p w:rsidR="00D17F29" w:rsidRPr="00B06B57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Долевая 1/6</w:t>
            </w:r>
          </w:p>
        </w:tc>
        <w:tc>
          <w:tcPr>
            <w:tcW w:w="1095" w:type="dxa"/>
            <w:vAlign w:val="center"/>
          </w:tcPr>
          <w:p w:rsidR="00D17F29" w:rsidRPr="00B06B57" w:rsidRDefault="00D17F29" w:rsidP="00756317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55,0</w:t>
            </w:r>
          </w:p>
        </w:tc>
        <w:tc>
          <w:tcPr>
            <w:tcW w:w="607" w:type="dxa"/>
            <w:vAlign w:val="center"/>
          </w:tcPr>
          <w:p w:rsidR="00D17F29" w:rsidRDefault="00D17F29" w:rsidP="00F023C4">
            <w:pPr>
              <w:jc w:val="center"/>
              <w:rPr>
                <w:sz w:val="20"/>
                <w:szCs w:val="20"/>
              </w:rPr>
            </w:pPr>
            <w:r w:rsidRPr="00B06B57">
              <w:rPr>
                <w:sz w:val="20"/>
                <w:szCs w:val="20"/>
              </w:rPr>
              <w:t>РФ</w:t>
            </w:r>
          </w:p>
        </w:tc>
        <w:tc>
          <w:tcPr>
            <w:tcW w:w="605" w:type="dxa"/>
            <w:vMerge/>
            <w:vAlign w:val="center"/>
          </w:tcPr>
          <w:p w:rsidR="00D17F29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D17F29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17F29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D17F29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  <w:vAlign w:val="center"/>
          </w:tcPr>
          <w:p w:rsidR="00D17F29" w:rsidRDefault="00D17F29" w:rsidP="00F02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D17F29" w:rsidRPr="00DA790F" w:rsidRDefault="00D17F29" w:rsidP="0099348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77153E" w:rsidRPr="00DA790F" w:rsidRDefault="0077153E" w:rsidP="0077153E">
      <w:pPr>
        <w:rPr>
          <w:lang w:val="en-US"/>
        </w:rPr>
      </w:pPr>
    </w:p>
    <w:p w:rsidR="001F593A" w:rsidRPr="00DA790F" w:rsidRDefault="001F593A">
      <w:pPr>
        <w:rPr>
          <w:lang w:val="en-US"/>
        </w:rPr>
      </w:pPr>
    </w:p>
    <w:sectPr w:rsidR="001F593A" w:rsidRPr="00DA790F" w:rsidSect="00A8021D">
      <w:pgSz w:w="16838" w:h="11906" w:orient="landscape"/>
      <w:pgMar w:top="1134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B2735"/>
    <w:multiLevelType w:val="hybridMultilevel"/>
    <w:tmpl w:val="C388F1A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53E"/>
    <w:rsid w:val="00001E56"/>
    <w:rsid w:val="00002512"/>
    <w:rsid w:val="00004E76"/>
    <w:rsid w:val="000140DA"/>
    <w:rsid w:val="00015854"/>
    <w:rsid w:val="00015DA7"/>
    <w:rsid w:val="00021670"/>
    <w:rsid w:val="00023415"/>
    <w:rsid w:val="0003062C"/>
    <w:rsid w:val="00033B21"/>
    <w:rsid w:val="0003491D"/>
    <w:rsid w:val="000428F2"/>
    <w:rsid w:val="00050542"/>
    <w:rsid w:val="00051A4C"/>
    <w:rsid w:val="000529A4"/>
    <w:rsid w:val="00053387"/>
    <w:rsid w:val="00061749"/>
    <w:rsid w:val="00061CE7"/>
    <w:rsid w:val="00064C68"/>
    <w:rsid w:val="00065600"/>
    <w:rsid w:val="00067248"/>
    <w:rsid w:val="00072A9A"/>
    <w:rsid w:val="000732D8"/>
    <w:rsid w:val="000760B9"/>
    <w:rsid w:val="000775ED"/>
    <w:rsid w:val="00080102"/>
    <w:rsid w:val="00080E62"/>
    <w:rsid w:val="00082AF3"/>
    <w:rsid w:val="000930D0"/>
    <w:rsid w:val="000A0707"/>
    <w:rsid w:val="000A17FC"/>
    <w:rsid w:val="000A1EFB"/>
    <w:rsid w:val="000A46B3"/>
    <w:rsid w:val="000B17E3"/>
    <w:rsid w:val="000B57CC"/>
    <w:rsid w:val="000C0315"/>
    <w:rsid w:val="000C1EEF"/>
    <w:rsid w:val="000C2550"/>
    <w:rsid w:val="000C3C83"/>
    <w:rsid w:val="000C3DB7"/>
    <w:rsid w:val="000C5070"/>
    <w:rsid w:val="000C55F1"/>
    <w:rsid w:val="000C5E0E"/>
    <w:rsid w:val="000C6A4C"/>
    <w:rsid w:val="000C7533"/>
    <w:rsid w:val="000D17AF"/>
    <w:rsid w:val="000D40C5"/>
    <w:rsid w:val="000D44B9"/>
    <w:rsid w:val="000D4718"/>
    <w:rsid w:val="000D54FE"/>
    <w:rsid w:val="000E0859"/>
    <w:rsid w:val="000E197C"/>
    <w:rsid w:val="000E40EB"/>
    <w:rsid w:val="000E7134"/>
    <w:rsid w:val="000E73C4"/>
    <w:rsid w:val="000F0BD7"/>
    <w:rsid w:val="000F3ED8"/>
    <w:rsid w:val="000F5509"/>
    <w:rsid w:val="000F7CC7"/>
    <w:rsid w:val="00102C34"/>
    <w:rsid w:val="00102E2A"/>
    <w:rsid w:val="00104DE4"/>
    <w:rsid w:val="001074F6"/>
    <w:rsid w:val="00121B88"/>
    <w:rsid w:val="00137677"/>
    <w:rsid w:val="0014043D"/>
    <w:rsid w:val="00150792"/>
    <w:rsid w:val="00152843"/>
    <w:rsid w:val="00154535"/>
    <w:rsid w:val="001673A3"/>
    <w:rsid w:val="0017355F"/>
    <w:rsid w:val="001740F9"/>
    <w:rsid w:val="00175027"/>
    <w:rsid w:val="0017554C"/>
    <w:rsid w:val="00176770"/>
    <w:rsid w:val="001772C7"/>
    <w:rsid w:val="0018166B"/>
    <w:rsid w:val="00185BF9"/>
    <w:rsid w:val="00186456"/>
    <w:rsid w:val="00186866"/>
    <w:rsid w:val="00192DF4"/>
    <w:rsid w:val="00193189"/>
    <w:rsid w:val="001934E8"/>
    <w:rsid w:val="001A4482"/>
    <w:rsid w:val="001A6C79"/>
    <w:rsid w:val="001A78D8"/>
    <w:rsid w:val="001B0EDC"/>
    <w:rsid w:val="001B14E6"/>
    <w:rsid w:val="001B1570"/>
    <w:rsid w:val="001B19A0"/>
    <w:rsid w:val="001B21BA"/>
    <w:rsid w:val="001B4D47"/>
    <w:rsid w:val="001B57ED"/>
    <w:rsid w:val="001B634E"/>
    <w:rsid w:val="001B7334"/>
    <w:rsid w:val="001B7428"/>
    <w:rsid w:val="001C0F35"/>
    <w:rsid w:val="001C3282"/>
    <w:rsid w:val="001C33F9"/>
    <w:rsid w:val="001D0EF0"/>
    <w:rsid w:val="001D4A43"/>
    <w:rsid w:val="001D72C9"/>
    <w:rsid w:val="001D78D6"/>
    <w:rsid w:val="001E047F"/>
    <w:rsid w:val="001E0781"/>
    <w:rsid w:val="001E2CB0"/>
    <w:rsid w:val="001E5A1F"/>
    <w:rsid w:val="001E705E"/>
    <w:rsid w:val="001F2A86"/>
    <w:rsid w:val="001F4FAF"/>
    <w:rsid w:val="001F593A"/>
    <w:rsid w:val="002026CC"/>
    <w:rsid w:val="0020391A"/>
    <w:rsid w:val="00205990"/>
    <w:rsid w:val="00207093"/>
    <w:rsid w:val="002119CF"/>
    <w:rsid w:val="00211F64"/>
    <w:rsid w:val="002135C4"/>
    <w:rsid w:val="00214BDE"/>
    <w:rsid w:val="002178E8"/>
    <w:rsid w:val="00220522"/>
    <w:rsid w:val="00224B1F"/>
    <w:rsid w:val="00225CAD"/>
    <w:rsid w:val="00226E9B"/>
    <w:rsid w:val="00230419"/>
    <w:rsid w:val="00236227"/>
    <w:rsid w:val="00237452"/>
    <w:rsid w:val="002374AC"/>
    <w:rsid w:val="0024114E"/>
    <w:rsid w:val="00242CFA"/>
    <w:rsid w:val="00244A25"/>
    <w:rsid w:val="00245D8F"/>
    <w:rsid w:val="002515F3"/>
    <w:rsid w:val="0025510A"/>
    <w:rsid w:val="002558E3"/>
    <w:rsid w:val="00260BB8"/>
    <w:rsid w:val="00263C77"/>
    <w:rsid w:val="00267435"/>
    <w:rsid w:val="00270830"/>
    <w:rsid w:val="0027115B"/>
    <w:rsid w:val="00273994"/>
    <w:rsid w:val="00275220"/>
    <w:rsid w:val="002752BF"/>
    <w:rsid w:val="00277D93"/>
    <w:rsid w:val="0028145E"/>
    <w:rsid w:val="0028290B"/>
    <w:rsid w:val="00284FD1"/>
    <w:rsid w:val="00285337"/>
    <w:rsid w:val="00293118"/>
    <w:rsid w:val="00295409"/>
    <w:rsid w:val="00296A10"/>
    <w:rsid w:val="00297936"/>
    <w:rsid w:val="002A3935"/>
    <w:rsid w:val="002A3E52"/>
    <w:rsid w:val="002A3EB2"/>
    <w:rsid w:val="002A5DA4"/>
    <w:rsid w:val="002A6355"/>
    <w:rsid w:val="002B3E4F"/>
    <w:rsid w:val="002B58FB"/>
    <w:rsid w:val="002C71F5"/>
    <w:rsid w:val="002C74A2"/>
    <w:rsid w:val="002D14CF"/>
    <w:rsid w:val="002D4BDD"/>
    <w:rsid w:val="002D6DEE"/>
    <w:rsid w:val="002E0136"/>
    <w:rsid w:val="002E538E"/>
    <w:rsid w:val="002E666B"/>
    <w:rsid w:val="002E7077"/>
    <w:rsid w:val="002F1F19"/>
    <w:rsid w:val="002F6959"/>
    <w:rsid w:val="002F75DE"/>
    <w:rsid w:val="002F7EBC"/>
    <w:rsid w:val="00303764"/>
    <w:rsid w:val="00304B26"/>
    <w:rsid w:val="00305CFE"/>
    <w:rsid w:val="00310231"/>
    <w:rsid w:val="003202E6"/>
    <w:rsid w:val="00322039"/>
    <w:rsid w:val="00325111"/>
    <w:rsid w:val="003331A9"/>
    <w:rsid w:val="00333385"/>
    <w:rsid w:val="00334F57"/>
    <w:rsid w:val="00335B4A"/>
    <w:rsid w:val="00343413"/>
    <w:rsid w:val="0034487E"/>
    <w:rsid w:val="003502CA"/>
    <w:rsid w:val="00351A95"/>
    <w:rsid w:val="00352271"/>
    <w:rsid w:val="00356BB3"/>
    <w:rsid w:val="00363B96"/>
    <w:rsid w:val="003656B2"/>
    <w:rsid w:val="00366EB1"/>
    <w:rsid w:val="00371E68"/>
    <w:rsid w:val="00375590"/>
    <w:rsid w:val="00375746"/>
    <w:rsid w:val="00375979"/>
    <w:rsid w:val="00375EA0"/>
    <w:rsid w:val="00380420"/>
    <w:rsid w:val="0038057D"/>
    <w:rsid w:val="00380AA4"/>
    <w:rsid w:val="003813FB"/>
    <w:rsid w:val="00381434"/>
    <w:rsid w:val="003815B2"/>
    <w:rsid w:val="00382C37"/>
    <w:rsid w:val="003852D6"/>
    <w:rsid w:val="003946AC"/>
    <w:rsid w:val="00396CAF"/>
    <w:rsid w:val="003B61AB"/>
    <w:rsid w:val="003B6B31"/>
    <w:rsid w:val="003C1693"/>
    <w:rsid w:val="003C388F"/>
    <w:rsid w:val="003C5222"/>
    <w:rsid w:val="003C5B93"/>
    <w:rsid w:val="003D0A5C"/>
    <w:rsid w:val="003D60F9"/>
    <w:rsid w:val="003D73F5"/>
    <w:rsid w:val="003E2428"/>
    <w:rsid w:val="003F1C2E"/>
    <w:rsid w:val="003F4CEA"/>
    <w:rsid w:val="004024C6"/>
    <w:rsid w:val="00404A99"/>
    <w:rsid w:val="00404C12"/>
    <w:rsid w:val="00404D27"/>
    <w:rsid w:val="004079C0"/>
    <w:rsid w:val="004117A1"/>
    <w:rsid w:val="0041312B"/>
    <w:rsid w:val="00414511"/>
    <w:rsid w:val="00414559"/>
    <w:rsid w:val="004155F6"/>
    <w:rsid w:val="004163D8"/>
    <w:rsid w:val="00417617"/>
    <w:rsid w:val="004215EB"/>
    <w:rsid w:val="004220D5"/>
    <w:rsid w:val="004227BC"/>
    <w:rsid w:val="00422B0E"/>
    <w:rsid w:val="00422C08"/>
    <w:rsid w:val="004247EB"/>
    <w:rsid w:val="00426C47"/>
    <w:rsid w:val="00427628"/>
    <w:rsid w:val="00430B73"/>
    <w:rsid w:val="0043393D"/>
    <w:rsid w:val="00434343"/>
    <w:rsid w:val="00435381"/>
    <w:rsid w:val="004408EE"/>
    <w:rsid w:val="00444D64"/>
    <w:rsid w:val="004519BA"/>
    <w:rsid w:val="004547A8"/>
    <w:rsid w:val="00460EA3"/>
    <w:rsid w:val="00465235"/>
    <w:rsid w:val="004653F1"/>
    <w:rsid w:val="004656E2"/>
    <w:rsid w:val="004676B5"/>
    <w:rsid w:val="00470CD2"/>
    <w:rsid w:val="00470CE1"/>
    <w:rsid w:val="00471F9F"/>
    <w:rsid w:val="00472ECD"/>
    <w:rsid w:val="00473530"/>
    <w:rsid w:val="00476A62"/>
    <w:rsid w:val="00477B78"/>
    <w:rsid w:val="00477D78"/>
    <w:rsid w:val="00484C3F"/>
    <w:rsid w:val="004907E3"/>
    <w:rsid w:val="00490C27"/>
    <w:rsid w:val="004919CD"/>
    <w:rsid w:val="004938BE"/>
    <w:rsid w:val="004A3C80"/>
    <w:rsid w:val="004A5002"/>
    <w:rsid w:val="004A78BD"/>
    <w:rsid w:val="004B4803"/>
    <w:rsid w:val="004C3E9C"/>
    <w:rsid w:val="004C43F8"/>
    <w:rsid w:val="004C53B1"/>
    <w:rsid w:val="004C6E61"/>
    <w:rsid w:val="004D015E"/>
    <w:rsid w:val="004D3C34"/>
    <w:rsid w:val="004D47AD"/>
    <w:rsid w:val="004D49A3"/>
    <w:rsid w:val="004D65A5"/>
    <w:rsid w:val="004D7FD8"/>
    <w:rsid w:val="004E05A6"/>
    <w:rsid w:val="004E398A"/>
    <w:rsid w:val="004E4B81"/>
    <w:rsid w:val="004F09C8"/>
    <w:rsid w:val="004F3F6E"/>
    <w:rsid w:val="004F6812"/>
    <w:rsid w:val="00502B00"/>
    <w:rsid w:val="005062E4"/>
    <w:rsid w:val="0051286E"/>
    <w:rsid w:val="00516C75"/>
    <w:rsid w:val="00517DEF"/>
    <w:rsid w:val="00530802"/>
    <w:rsid w:val="00531C57"/>
    <w:rsid w:val="00535142"/>
    <w:rsid w:val="0053708E"/>
    <w:rsid w:val="00541F13"/>
    <w:rsid w:val="0054374E"/>
    <w:rsid w:val="00544A07"/>
    <w:rsid w:val="00544CAD"/>
    <w:rsid w:val="00550BF0"/>
    <w:rsid w:val="00551FF5"/>
    <w:rsid w:val="00554A2E"/>
    <w:rsid w:val="00554B9D"/>
    <w:rsid w:val="00557CCC"/>
    <w:rsid w:val="00562F0D"/>
    <w:rsid w:val="0056511D"/>
    <w:rsid w:val="00570024"/>
    <w:rsid w:val="00570217"/>
    <w:rsid w:val="00570894"/>
    <w:rsid w:val="005729CC"/>
    <w:rsid w:val="00576681"/>
    <w:rsid w:val="00576F2D"/>
    <w:rsid w:val="00585544"/>
    <w:rsid w:val="00593066"/>
    <w:rsid w:val="005938BC"/>
    <w:rsid w:val="0059556A"/>
    <w:rsid w:val="005A2782"/>
    <w:rsid w:val="005A50B1"/>
    <w:rsid w:val="005A71B8"/>
    <w:rsid w:val="005A74C6"/>
    <w:rsid w:val="005B0CEA"/>
    <w:rsid w:val="005B4873"/>
    <w:rsid w:val="005B525B"/>
    <w:rsid w:val="005B53F7"/>
    <w:rsid w:val="005B5BCC"/>
    <w:rsid w:val="005B7BB6"/>
    <w:rsid w:val="005C1A5C"/>
    <w:rsid w:val="005C3CF0"/>
    <w:rsid w:val="005C5647"/>
    <w:rsid w:val="005C6F01"/>
    <w:rsid w:val="005D01E6"/>
    <w:rsid w:val="005D172D"/>
    <w:rsid w:val="005D1DA8"/>
    <w:rsid w:val="005D66C2"/>
    <w:rsid w:val="005D66C3"/>
    <w:rsid w:val="005E2B69"/>
    <w:rsid w:val="005F5659"/>
    <w:rsid w:val="005F569C"/>
    <w:rsid w:val="00600ABB"/>
    <w:rsid w:val="0061077D"/>
    <w:rsid w:val="0061093E"/>
    <w:rsid w:val="006118BB"/>
    <w:rsid w:val="00611900"/>
    <w:rsid w:val="00612CFC"/>
    <w:rsid w:val="006148AC"/>
    <w:rsid w:val="00615242"/>
    <w:rsid w:val="0061636C"/>
    <w:rsid w:val="00617012"/>
    <w:rsid w:val="00624821"/>
    <w:rsid w:val="0062750B"/>
    <w:rsid w:val="00627E7D"/>
    <w:rsid w:val="0063015A"/>
    <w:rsid w:val="006340BE"/>
    <w:rsid w:val="006342CA"/>
    <w:rsid w:val="00635373"/>
    <w:rsid w:val="006416ED"/>
    <w:rsid w:val="00651B50"/>
    <w:rsid w:val="00652E5F"/>
    <w:rsid w:val="00654688"/>
    <w:rsid w:val="00661021"/>
    <w:rsid w:val="0066217E"/>
    <w:rsid w:val="006637C2"/>
    <w:rsid w:val="00663ACE"/>
    <w:rsid w:val="00663BE9"/>
    <w:rsid w:val="00665D97"/>
    <w:rsid w:val="0067050E"/>
    <w:rsid w:val="0067064F"/>
    <w:rsid w:val="00671AC0"/>
    <w:rsid w:val="00673352"/>
    <w:rsid w:val="0067511E"/>
    <w:rsid w:val="00677189"/>
    <w:rsid w:val="0068203B"/>
    <w:rsid w:val="006821DA"/>
    <w:rsid w:val="00684113"/>
    <w:rsid w:val="00684709"/>
    <w:rsid w:val="0069769B"/>
    <w:rsid w:val="006A0372"/>
    <w:rsid w:val="006A157A"/>
    <w:rsid w:val="006A192F"/>
    <w:rsid w:val="006A4AA3"/>
    <w:rsid w:val="006A5AAF"/>
    <w:rsid w:val="006A70E2"/>
    <w:rsid w:val="006B128C"/>
    <w:rsid w:val="006B39F5"/>
    <w:rsid w:val="006B662D"/>
    <w:rsid w:val="006B7830"/>
    <w:rsid w:val="006C2670"/>
    <w:rsid w:val="006C3073"/>
    <w:rsid w:val="006C328F"/>
    <w:rsid w:val="006C4A36"/>
    <w:rsid w:val="006D1B3A"/>
    <w:rsid w:val="006D1C0D"/>
    <w:rsid w:val="006D1E9C"/>
    <w:rsid w:val="006D42B9"/>
    <w:rsid w:val="006E05D9"/>
    <w:rsid w:val="006E2B62"/>
    <w:rsid w:val="006E480E"/>
    <w:rsid w:val="006E6DAA"/>
    <w:rsid w:val="006E6F90"/>
    <w:rsid w:val="006F1698"/>
    <w:rsid w:val="006F3000"/>
    <w:rsid w:val="006F338D"/>
    <w:rsid w:val="006F4580"/>
    <w:rsid w:val="00700660"/>
    <w:rsid w:val="00702EA5"/>
    <w:rsid w:val="007033C4"/>
    <w:rsid w:val="007034F7"/>
    <w:rsid w:val="00706871"/>
    <w:rsid w:val="0071414E"/>
    <w:rsid w:val="0071454C"/>
    <w:rsid w:val="00723104"/>
    <w:rsid w:val="00730915"/>
    <w:rsid w:val="00732656"/>
    <w:rsid w:val="00734D73"/>
    <w:rsid w:val="00737950"/>
    <w:rsid w:val="00740198"/>
    <w:rsid w:val="00743588"/>
    <w:rsid w:val="00743CCC"/>
    <w:rsid w:val="00754079"/>
    <w:rsid w:val="00756317"/>
    <w:rsid w:val="00756714"/>
    <w:rsid w:val="00764B10"/>
    <w:rsid w:val="00767466"/>
    <w:rsid w:val="0077050D"/>
    <w:rsid w:val="0077153E"/>
    <w:rsid w:val="00777190"/>
    <w:rsid w:val="00780B46"/>
    <w:rsid w:val="007873C2"/>
    <w:rsid w:val="00790061"/>
    <w:rsid w:val="007A100A"/>
    <w:rsid w:val="007A28F8"/>
    <w:rsid w:val="007A5263"/>
    <w:rsid w:val="007B00A0"/>
    <w:rsid w:val="007B359F"/>
    <w:rsid w:val="007C08AC"/>
    <w:rsid w:val="007C4D28"/>
    <w:rsid w:val="007C5A76"/>
    <w:rsid w:val="007C602E"/>
    <w:rsid w:val="007C6130"/>
    <w:rsid w:val="007C7A1E"/>
    <w:rsid w:val="007D00F4"/>
    <w:rsid w:val="007D0C2E"/>
    <w:rsid w:val="007D200A"/>
    <w:rsid w:val="007D31F1"/>
    <w:rsid w:val="007D3A80"/>
    <w:rsid w:val="007D3E2B"/>
    <w:rsid w:val="007D4F09"/>
    <w:rsid w:val="007E7CE8"/>
    <w:rsid w:val="007F0490"/>
    <w:rsid w:val="007F6AB1"/>
    <w:rsid w:val="007F757E"/>
    <w:rsid w:val="008001EF"/>
    <w:rsid w:val="0080048E"/>
    <w:rsid w:val="00802602"/>
    <w:rsid w:val="00807C0D"/>
    <w:rsid w:val="00812B44"/>
    <w:rsid w:val="00812C90"/>
    <w:rsid w:val="00812D99"/>
    <w:rsid w:val="00820860"/>
    <w:rsid w:val="00823DC9"/>
    <w:rsid w:val="0082478A"/>
    <w:rsid w:val="00824DBA"/>
    <w:rsid w:val="00827EDC"/>
    <w:rsid w:val="00832593"/>
    <w:rsid w:val="0083343B"/>
    <w:rsid w:val="00833ADD"/>
    <w:rsid w:val="00833FAF"/>
    <w:rsid w:val="00840D48"/>
    <w:rsid w:val="0085434D"/>
    <w:rsid w:val="0085457C"/>
    <w:rsid w:val="00854C5E"/>
    <w:rsid w:val="0085515D"/>
    <w:rsid w:val="008556E9"/>
    <w:rsid w:val="0085696D"/>
    <w:rsid w:val="00857059"/>
    <w:rsid w:val="008574CF"/>
    <w:rsid w:val="00863E18"/>
    <w:rsid w:val="008648EB"/>
    <w:rsid w:val="00864903"/>
    <w:rsid w:val="0086565C"/>
    <w:rsid w:val="00865876"/>
    <w:rsid w:val="00867E67"/>
    <w:rsid w:val="008700AB"/>
    <w:rsid w:val="008714C6"/>
    <w:rsid w:val="008751F1"/>
    <w:rsid w:val="00880E4A"/>
    <w:rsid w:val="008817BF"/>
    <w:rsid w:val="00883F3B"/>
    <w:rsid w:val="00884435"/>
    <w:rsid w:val="008862F5"/>
    <w:rsid w:val="00891774"/>
    <w:rsid w:val="00894601"/>
    <w:rsid w:val="008A046C"/>
    <w:rsid w:val="008A3BF6"/>
    <w:rsid w:val="008B175F"/>
    <w:rsid w:val="008B2584"/>
    <w:rsid w:val="008B5543"/>
    <w:rsid w:val="008C0312"/>
    <w:rsid w:val="008C4143"/>
    <w:rsid w:val="008C7D81"/>
    <w:rsid w:val="008D0181"/>
    <w:rsid w:val="008D0592"/>
    <w:rsid w:val="008D357A"/>
    <w:rsid w:val="008D4A9F"/>
    <w:rsid w:val="008D4B29"/>
    <w:rsid w:val="008D79EE"/>
    <w:rsid w:val="008E16B7"/>
    <w:rsid w:val="008E75BC"/>
    <w:rsid w:val="008F59A1"/>
    <w:rsid w:val="008F74B7"/>
    <w:rsid w:val="00901F7A"/>
    <w:rsid w:val="009057C1"/>
    <w:rsid w:val="009124C4"/>
    <w:rsid w:val="00915192"/>
    <w:rsid w:val="009155DE"/>
    <w:rsid w:val="0091735F"/>
    <w:rsid w:val="009211A7"/>
    <w:rsid w:val="009222DB"/>
    <w:rsid w:val="0092717B"/>
    <w:rsid w:val="009304FD"/>
    <w:rsid w:val="0093113A"/>
    <w:rsid w:val="00935CCE"/>
    <w:rsid w:val="00941B9D"/>
    <w:rsid w:val="00943A5B"/>
    <w:rsid w:val="00944103"/>
    <w:rsid w:val="00945317"/>
    <w:rsid w:val="009459E4"/>
    <w:rsid w:val="00945DD2"/>
    <w:rsid w:val="00947F84"/>
    <w:rsid w:val="00954CD0"/>
    <w:rsid w:val="00956C30"/>
    <w:rsid w:val="00960E45"/>
    <w:rsid w:val="009625A3"/>
    <w:rsid w:val="00963C87"/>
    <w:rsid w:val="00965AF9"/>
    <w:rsid w:val="0097056B"/>
    <w:rsid w:val="009718AA"/>
    <w:rsid w:val="00972B89"/>
    <w:rsid w:val="009742E6"/>
    <w:rsid w:val="00975130"/>
    <w:rsid w:val="00975A02"/>
    <w:rsid w:val="009764E5"/>
    <w:rsid w:val="00986E8A"/>
    <w:rsid w:val="009925AA"/>
    <w:rsid w:val="00993345"/>
    <w:rsid w:val="009933B8"/>
    <w:rsid w:val="009942BB"/>
    <w:rsid w:val="00996147"/>
    <w:rsid w:val="009A2078"/>
    <w:rsid w:val="009B31DC"/>
    <w:rsid w:val="009B53C7"/>
    <w:rsid w:val="009B577B"/>
    <w:rsid w:val="009C16CE"/>
    <w:rsid w:val="009C2E04"/>
    <w:rsid w:val="009C2FBE"/>
    <w:rsid w:val="009C6BE4"/>
    <w:rsid w:val="009C6F45"/>
    <w:rsid w:val="009C7EB3"/>
    <w:rsid w:val="009D4315"/>
    <w:rsid w:val="009D51C7"/>
    <w:rsid w:val="009D5B6E"/>
    <w:rsid w:val="009D739F"/>
    <w:rsid w:val="009D7C01"/>
    <w:rsid w:val="009E2651"/>
    <w:rsid w:val="009E64AF"/>
    <w:rsid w:val="009E782C"/>
    <w:rsid w:val="009F3EB2"/>
    <w:rsid w:val="009F420C"/>
    <w:rsid w:val="009F7A09"/>
    <w:rsid w:val="00A014AE"/>
    <w:rsid w:val="00A015DF"/>
    <w:rsid w:val="00A0564C"/>
    <w:rsid w:val="00A061D2"/>
    <w:rsid w:val="00A102D2"/>
    <w:rsid w:val="00A10CEB"/>
    <w:rsid w:val="00A11017"/>
    <w:rsid w:val="00A1102E"/>
    <w:rsid w:val="00A15649"/>
    <w:rsid w:val="00A15D99"/>
    <w:rsid w:val="00A16344"/>
    <w:rsid w:val="00A16B89"/>
    <w:rsid w:val="00A17E5F"/>
    <w:rsid w:val="00A2229A"/>
    <w:rsid w:val="00A22982"/>
    <w:rsid w:val="00A22CF4"/>
    <w:rsid w:val="00A23CE0"/>
    <w:rsid w:val="00A24CFA"/>
    <w:rsid w:val="00A30395"/>
    <w:rsid w:val="00A3323B"/>
    <w:rsid w:val="00A40B42"/>
    <w:rsid w:val="00A42A14"/>
    <w:rsid w:val="00A43653"/>
    <w:rsid w:val="00A46064"/>
    <w:rsid w:val="00A466FA"/>
    <w:rsid w:val="00A47F6D"/>
    <w:rsid w:val="00A50FFE"/>
    <w:rsid w:val="00A51023"/>
    <w:rsid w:val="00A53566"/>
    <w:rsid w:val="00A53B97"/>
    <w:rsid w:val="00A54F2A"/>
    <w:rsid w:val="00A57C0A"/>
    <w:rsid w:val="00A60CFD"/>
    <w:rsid w:val="00A61809"/>
    <w:rsid w:val="00A62C6B"/>
    <w:rsid w:val="00A632BD"/>
    <w:rsid w:val="00A64DAE"/>
    <w:rsid w:val="00A65DE2"/>
    <w:rsid w:val="00A66332"/>
    <w:rsid w:val="00A66357"/>
    <w:rsid w:val="00A76352"/>
    <w:rsid w:val="00A80034"/>
    <w:rsid w:val="00A8138C"/>
    <w:rsid w:val="00A828F6"/>
    <w:rsid w:val="00A86D9E"/>
    <w:rsid w:val="00A90F48"/>
    <w:rsid w:val="00A93E98"/>
    <w:rsid w:val="00AA07DF"/>
    <w:rsid w:val="00AA100B"/>
    <w:rsid w:val="00AA30CF"/>
    <w:rsid w:val="00AA35FD"/>
    <w:rsid w:val="00AA3D6B"/>
    <w:rsid w:val="00AA5417"/>
    <w:rsid w:val="00AB2667"/>
    <w:rsid w:val="00AB4FC8"/>
    <w:rsid w:val="00AB6340"/>
    <w:rsid w:val="00AB7D88"/>
    <w:rsid w:val="00AC4065"/>
    <w:rsid w:val="00AC4490"/>
    <w:rsid w:val="00AC4898"/>
    <w:rsid w:val="00AD0AAA"/>
    <w:rsid w:val="00AE0757"/>
    <w:rsid w:val="00AE087F"/>
    <w:rsid w:val="00AE2147"/>
    <w:rsid w:val="00AE6986"/>
    <w:rsid w:val="00AF2496"/>
    <w:rsid w:val="00AF2C81"/>
    <w:rsid w:val="00AF456A"/>
    <w:rsid w:val="00AF7629"/>
    <w:rsid w:val="00AF77AD"/>
    <w:rsid w:val="00B04E2F"/>
    <w:rsid w:val="00B05369"/>
    <w:rsid w:val="00B05C6E"/>
    <w:rsid w:val="00B06B57"/>
    <w:rsid w:val="00B111EC"/>
    <w:rsid w:val="00B14F4C"/>
    <w:rsid w:val="00B15974"/>
    <w:rsid w:val="00B15B5A"/>
    <w:rsid w:val="00B16775"/>
    <w:rsid w:val="00B176D3"/>
    <w:rsid w:val="00B22AA2"/>
    <w:rsid w:val="00B26923"/>
    <w:rsid w:val="00B30882"/>
    <w:rsid w:val="00B31490"/>
    <w:rsid w:val="00B31B4A"/>
    <w:rsid w:val="00B32703"/>
    <w:rsid w:val="00B332C1"/>
    <w:rsid w:val="00B35FCE"/>
    <w:rsid w:val="00B406C3"/>
    <w:rsid w:val="00B43F5B"/>
    <w:rsid w:val="00B562FD"/>
    <w:rsid w:val="00B63441"/>
    <w:rsid w:val="00B643D8"/>
    <w:rsid w:val="00B704B9"/>
    <w:rsid w:val="00B728AE"/>
    <w:rsid w:val="00B77645"/>
    <w:rsid w:val="00B777FC"/>
    <w:rsid w:val="00B8252B"/>
    <w:rsid w:val="00B82917"/>
    <w:rsid w:val="00B84797"/>
    <w:rsid w:val="00B85C23"/>
    <w:rsid w:val="00B94A2F"/>
    <w:rsid w:val="00B95F28"/>
    <w:rsid w:val="00B9642F"/>
    <w:rsid w:val="00BA0D0D"/>
    <w:rsid w:val="00BA1B79"/>
    <w:rsid w:val="00BA24FC"/>
    <w:rsid w:val="00BA5A3C"/>
    <w:rsid w:val="00BB0E09"/>
    <w:rsid w:val="00BC00A6"/>
    <w:rsid w:val="00BC0460"/>
    <w:rsid w:val="00BC35A1"/>
    <w:rsid w:val="00BC5EB8"/>
    <w:rsid w:val="00BC6CE3"/>
    <w:rsid w:val="00BC7672"/>
    <w:rsid w:val="00BD1777"/>
    <w:rsid w:val="00BD31DC"/>
    <w:rsid w:val="00BD4D37"/>
    <w:rsid w:val="00BD5B0C"/>
    <w:rsid w:val="00BD7E86"/>
    <w:rsid w:val="00BE0C03"/>
    <w:rsid w:val="00BE16A0"/>
    <w:rsid w:val="00BE2181"/>
    <w:rsid w:val="00BE3A10"/>
    <w:rsid w:val="00BE452F"/>
    <w:rsid w:val="00BE5557"/>
    <w:rsid w:val="00BE7EFE"/>
    <w:rsid w:val="00BF726D"/>
    <w:rsid w:val="00C1004D"/>
    <w:rsid w:val="00C10C04"/>
    <w:rsid w:val="00C10FE9"/>
    <w:rsid w:val="00C21C3B"/>
    <w:rsid w:val="00C24E32"/>
    <w:rsid w:val="00C25324"/>
    <w:rsid w:val="00C25E9B"/>
    <w:rsid w:val="00C308F8"/>
    <w:rsid w:val="00C31650"/>
    <w:rsid w:val="00C32C34"/>
    <w:rsid w:val="00C33D1B"/>
    <w:rsid w:val="00C35678"/>
    <w:rsid w:val="00C4293E"/>
    <w:rsid w:val="00C42DB5"/>
    <w:rsid w:val="00C434DD"/>
    <w:rsid w:val="00C513F7"/>
    <w:rsid w:val="00C5162C"/>
    <w:rsid w:val="00C54836"/>
    <w:rsid w:val="00C5532C"/>
    <w:rsid w:val="00C55554"/>
    <w:rsid w:val="00C55CA9"/>
    <w:rsid w:val="00C6007D"/>
    <w:rsid w:val="00C60E22"/>
    <w:rsid w:val="00C64F58"/>
    <w:rsid w:val="00C66847"/>
    <w:rsid w:val="00C73305"/>
    <w:rsid w:val="00C7538A"/>
    <w:rsid w:val="00C7646E"/>
    <w:rsid w:val="00C76D4E"/>
    <w:rsid w:val="00C8006A"/>
    <w:rsid w:val="00C8361E"/>
    <w:rsid w:val="00C84299"/>
    <w:rsid w:val="00C85992"/>
    <w:rsid w:val="00C85F1D"/>
    <w:rsid w:val="00C86B2C"/>
    <w:rsid w:val="00C8789D"/>
    <w:rsid w:val="00C90048"/>
    <w:rsid w:val="00C92451"/>
    <w:rsid w:val="00C92613"/>
    <w:rsid w:val="00C93CFE"/>
    <w:rsid w:val="00C9405C"/>
    <w:rsid w:val="00C9493D"/>
    <w:rsid w:val="00C95447"/>
    <w:rsid w:val="00C95C80"/>
    <w:rsid w:val="00C96C56"/>
    <w:rsid w:val="00C97A19"/>
    <w:rsid w:val="00CA11DD"/>
    <w:rsid w:val="00CA2099"/>
    <w:rsid w:val="00CA31F0"/>
    <w:rsid w:val="00CA5D5E"/>
    <w:rsid w:val="00CA7155"/>
    <w:rsid w:val="00CA7908"/>
    <w:rsid w:val="00CB552A"/>
    <w:rsid w:val="00CB5A75"/>
    <w:rsid w:val="00CC0084"/>
    <w:rsid w:val="00CC0E2E"/>
    <w:rsid w:val="00CC4D15"/>
    <w:rsid w:val="00CC68E3"/>
    <w:rsid w:val="00CC714B"/>
    <w:rsid w:val="00CC7945"/>
    <w:rsid w:val="00CD0F3C"/>
    <w:rsid w:val="00CD2745"/>
    <w:rsid w:val="00CD4301"/>
    <w:rsid w:val="00CD5096"/>
    <w:rsid w:val="00CD7C06"/>
    <w:rsid w:val="00CD7C70"/>
    <w:rsid w:val="00CE1BD7"/>
    <w:rsid w:val="00CE47A1"/>
    <w:rsid w:val="00CE500C"/>
    <w:rsid w:val="00CE54F7"/>
    <w:rsid w:val="00CE66F7"/>
    <w:rsid w:val="00CE7761"/>
    <w:rsid w:val="00CF0119"/>
    <w:rsid w:val="00CF0152"/>
    <w:rsid w:val="00CF0231"/>
    <w:rsid w:val="00CF0F76"/>
    <w:rsid w:val="00CF4A08"/>
    <w:rsid w:val="00CF4C49"/>
    <w:rsid w:val="00CF640E"/>
    <w:rsid w:val="00CF66BE"/>
    <w:rsid w:val="00D030CF"/>
    <w:rsid w:val="00D0335D"/>
    <w:rsid w:val="00D0468C"/>
    <w:rsid w:val="00D1275D"/>
    <w:rsid w:val="00D1699F"/>
    <w:rsid w:val="00D17F29"/>
    <w:rsid w:val="00D20AD2"/>
    <w:rsid w:val="00D21EAB"/>
    <w:rsid w:val="00D24823"/>
    <w:rsid w:val="00D25297"/>
    <w:rsid w:val="00D27744"/>
    <w:rsid w:val="00D31EDA"/>
    <w:rsid w:val="00D3383E"/>
    <w:rsid w:val="00D36BA5"/>
    <w:rsid w:val="00D40A3D"/>
    <w:rsid w:val="00D40FD6"/>
    <w:rsid w:val="00D416B6"/>
    <w:rsid w:val="00D41FA8"/>
    <w:rsid w:val="00D508A9"/>
    <w:rsid w:val="00D51016"/>
    <w:rsid w:val="00D5402B"/>
    <w:rsid w:val="00D54FB5"/>
    <w:rsid w:val="00D5513E"/>
    <w:rsid w:val="00D55629"/>
    <w:rsid w:val="00D56098"/>
    <w:rsid w:val="00D67688"/>
    <w:rsid w:val="00D767DC"/>
    <w:rsid w:val="00D76DCE"/>
    <w:rsid w:val="00D803AA"/>
    <w:rsid w:val="00D81367"/>
    <w:rsid w:val="00D81889"/>
    <w:rsid w:val="00D86B66"/>
    <w:rsid w:val="00D91257"/>
    <w:rsid w:val="00D91AF7"/>
    <w:rsid w:val="00D92FB7"/>
    <w:rsid w:val="00D965C6"/>
    <w:rsid w:val="00D97A09"/>
    <w:rsid w:val="00DA61E6"/>
    <w:rsid w:val="00DA790F"/>
    <w:rsid w:val="00DB08E9"/>
    <w:rsid w:val="00DB3AE0"/>
    <w:rsid w:val="00DC2841"/>
    <w:rsid w:val="00DC37BC"/>
    <w:rsid w:val="00DC3E89"/>
    <w:rsid w:val="00DC60CE"/>
    <w:rsid w:val="00DD0B55"/>
    <w:rsid w:val="00DD2712"/>
    <w:rsid w:val="00DD6C23"/>
    <w:rsid w:val="00DE34A7"/>
    <w:rsid w:val="00DE4C3C"/>
    <w:rsid w:val="00DE57BB"/>
    <w:rsid w:val="00E00E99"/>
    <w:rsid w:val="00E05E5D"/>
    <w:rsid w:val="00E06CE2"/>
    <w:rsid w:val="00E07E62"/>
    <w:rsid w:val="00E10D71"/>
    <w:rsid w:val="00E1415A"/>
    <w:rsid w:val="00E2214B"/>
    <w:rsid w:val="00E2251B"/>
    <w:rsid w:val="00E22713"/>
    <w:rsid w:val="00E23E23"/>
    <w:rsid w:val="00E271F1"/>
    <w:rsid w:val="00E337B3"/>
    <w:rsid w:val="00E34052"/>
    <w:rsid w:val="00E340F1"/>
    <w:rsid w:val="00E349C6"/>
    <w:rsid w:val="00E350FE"/>
    <w:rsid w:val="00E36120"/>
    <w:rsid w:val="00E4583F"/>
    <w:rsid w:val="00E47031"/>
    <w:rsid w:val="00E473FF"/>
    <w:rsid w:val="00E50242"/>
    <w:rsid w:val="00E531E6"/>
    <w:rsid w:val="00E53FB2"/>
    <w:rsid w:val="00E55375"/>
    <w:rsid w:val="00E62FEA"/>
    <w:rsid w:val="00E67C01"/>
    <w:rsid w:val="00E70039"/>
    <w:rsid w:val="00E70F4C"/>
    <w:rsid w:val="00E71729"/>
    <w:rsid w:val="00E72B21"/>
    <w:rsid w:val="00E81B5C"/>
    <w:rsid w:val="00E81E9B"/>
    <w:rsid w:val="00E86590"/>
    <w:rsid w:val="00E9159B"/>
    <w:rsid w:val="00E95550"/>
    <w:rsid w:val="00E97377"/>
    <w:rsid w:val="00E97E69"/>
    <w:rsid w:val="00EA08FC"/>
    <w:rsid w:val="00EA15AB"/>
    <w:rsid w:val="00EA4FAA"/>
    <w:rsid w:val="00EA526E"/>
    <w:rsid w:val="00EB0A4F"/>
    <w:rsid w:val="00EB0B06"/>
    <w:rsid w:val="00EB0BDD"/>
    <w:rsid w:val="00EB5677"/>
    <w:rsid w:val="00EB6753"/>
    <w:rsid w:val="00EB7FCA"/>
    <w:rsid w:val="00EC1D90"/>
    <w:rsid w:val="00EC53AC"/>
    <w:rsid w:val="00EC5720"/>
    <w:rsid w:val="00EC59AB"/>
    <w:rsid w:val="00EC78DD"/>
    <w:rsid w:val="00EC7C71"/>
    <w:rsid w:val="00ED1B9E"/>
    <w:rsid w:val="00ED6C6B"/>
    <w:rsid w:val="00ED73E3"/>
    <w:rsid w:val="00ED76B5"/>
    <w:rsid w:val="00EE015D"/>
    <w:rsid w:val="00EE1DC7"/>
    <w:rsid w:val="00EE25E7"/>
    <w:rsid w:val="00EE5AE8"/>
    <w:rsid w:val="00EE78E8"/>
    <w:rsid w:val="00EF04D6"/>
    <w:rsid w:val="00EF0624"/>
    <w:rsid w:val="00EF15D3"/>
    <w:rsid w:val="00EF2A2C"/>
    <w:rsid w:val="00EF3A54"/>
    <w:rsid w:val="00F023C4"/>
    <w:rsid w:val="00F11B9D"/>
    <w:rsid w:val="00F12E90"/>
    <w:rsid w:val="00F15284"/>
    <w:rsid w:val="00F172D6"/>
    <w:rsid w:val="00F2275F"/>
    <w:rsid w:val="00F25B9A"/>
    <w:rsid w:val="00F27A10"/>
    <w:rsid w:val="00F31168"/>
    <w:rsid w:val="00F34C69"/>
    <w:rsid w:val="00F3539B"/>
    <w:rsid w:val="00F43252"/>
    <w:rsid w:val="00F607C1"/>
    <w:rsid w:val="00F61062"/>
    <w:rsid w:val="00F63805"/>
    <w:rsid w:val="00F63E8D"/>
    <w:rsid w:val="00F671D9"/>
    <w:rsid w:val="00F71688"/>
    <w:rsid w:val="00F72A0E"/>
    <w:rsid w:val="00F72DA2"/>
    <w:rsid w:val="00F72E9A"/>
    <w:rsid w:val="00F73F1E"/>
    <w:rsid w:val="00F7573F"/>
    <w:rsid w:val="00F76EEE"/>
    <w:rsid w:val="00F77022"/>
    <w:rsid w:val="00F8252E"/>
    <w:rsid w:val="00F8258F"/>
    <w:rsid w:val="00F82F9B"/>
    <w:rsid w:val="00F834DF"/>
    <w:rsid w:val="00F836F6"/>
    <w:rsid w:val="00F85593"/>
    <w:rsid w:val="00F85D4E"/>
    <w:rsid w:val="00F86FD3"/>
    <w:rsid w:val="00F918AF"/>
    <w:rsid w:val="00F94BC1"/>
    <w:rsid w:val="00F96CE1"/>
    <w:rsid w:val="00F96F19"/>
    <w:rsid w:val="00FA31F4"/>
    <w:rsid w:val="00FA7DF5"/>
    <w:rsid w:val="00FB2BF5"/>
    <w:rsid w:val="00FB7D4B"/>
    <w:rsid w:val="00FB7EC0"/>
    <w:rsid w:val="00FC2BDA"/>
    <w:rsid w:val="00FD0185"/>
    <w:rsid w:val="00FD0F88"/>
    <w:rsid w:val="00FD47A3"/>
    <w:rsid w:val="00FD50AE"/>
    <w:rsid w:val="00FD5368"/>
    <w:rsid w:val="00FD7B5C"/>
    <w:rsid w:val="00FE0328"/>
    <w:rsid w:val="00FE0B00"/>
    <w:rsid w:val="00FE5F32"/>
    <w:rsid w:val="00FE7527"/>
    <w:rsid w:val="00FF216D"/>
    <w:rsid w:val="00FF65BD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7153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semiHidden/>
    <w:unhideWhenUsed/>
    <w:qFormat/>
    <w:rsid w:val="0077153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15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semiHidden/>
    <w:rsid w:val="0077153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table" w:styleId="a3">
    <w:name w:val="Table Grid"/>
    <w:basedOn w:val="a1"/>
    <w:uiPriority w:val="99"/>
    <w:rsid w:val="00771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7715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5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Гипертекстовая ссылка"/>
    <w:basedOn w:val="a0"/>
    <w:uiPriority w:val="99"/>
    <w:rsid w:val="0077153E"/>
    <w:rPr>
      <w:color w:val="auto"/>
    </w:rPr>
  </w:style>
  <w:style w:type="character" w:styleId="a7">
    <w:name w:val="Hyperlink"/>
    <w:basedOn w:val="a0"/>
    <w:uiPriority w:val="99"/>
    <w:semiHidden/>
    <w:unhideWhenUsed/>
    <w:rsid w:val="007715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7153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semiHidden/>
    <w:unhideWhenUsed/>
    <w:qFormat/>
    <w:rsid w:val="0077153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15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semiHidden/>
    <w:rsid w:val="0077153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table" w:styleId="a3">
    <w:name w:val="Table Grid"/>
    <w:basedOn w:val="a1"/>
    <w:uiPriority w:val="99"/>
    <w:rsid w:val="00771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7715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5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Гипертекстовая ссылка"/>
    <w:basedOn w:val="a0"/>
    <w:uiPriority w:val="99"/>
    <w:rsid w:val="0077153E"/>
    <w:rPr>
      <w:color w:val="auto"/>
    </w:rPr>
  </w:style>
  <w:style w:type="character" w:styleId="a7">
    <w:name w:val="Hyperlink"/>
    <w:basedOn w:val="a0"/>
    <w:uiPriority w:val="99"/>
    <w:semiHidden/>
    <w:unhideWhenUsed/>
    <w:rsid w:val="007715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286F5-7B74-482D-842D-EEAE3F24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Россельхознадзор</cp:lastModifiedBy>
  <cp:revision>8</cp:revision>
  <cp:lastPrinted>2018-04-11T03:06:00Z</cp:lastPrinted>
  <dcterms:created xsi:type="dcterms:W3CDTF">2019-03-01T06:43:00Z</dcterms:created>
  <dcterms:modified xsi:type="dcterms:W3CDTF">2019-03-15T05:33:00Z</dcterms:modified>
</cp:coreProperties>
</file>