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661" w:rsidRDefault="00BD0661" w:rsidP="00BD06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E6543">
        <w:rPr>
          <w:rFonts w:ascii="Times New Roman" w:hAnsi="Times New Roman"/>
          <w:b/>
          <w:sz w:val="24"/>
          <w:szCs w:val="24"/>
        </w:rPr>
        <w:t>Сведения о доходах, об имуществе и обязательствах имущественного</w:t>
      </w:r>
    </w:p>
    <w:p w:rsidR="00BD0661" w:rsidRPr="002E6543" w:rsidRDefault="00BD0661" w:rsidP="00BD06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E6543">
        <w:rPr>
          <w:rFonts w:ascii="Times New Roman" w:hAnsi="Times New Roman"/>
          <w:b/>
          <w:sz w:val="24"/>
          <w:szCs w:val="24"/>
        </w:rPr>
        <w:t xml:space="preserve"> характера</w:t>
      </w:r>
      <w:r>
        <w:rPr>
          <w:rFonts w:ascii="Times New Roman" w:hAnsi="Times New Roman"/>
          <w:b/>
          <w:sz w:val="24"/>
          <w:szCs w:val="24"/>
        </w:rPr>
        <w:t xml:space="preserve"> руководителей структурного подразделения </w:t>
      </w:r>
    </w:p>
    <w:p w:rsidR="00BD0661" w:rsidRDefault="00BD0661" w:rsidP="00BD06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Отдела образования Администрации Кожевниковского района</w:t>
      </w:r>
      <w:r w:rsidRPr="002E6543">
        <w:rPr>
          <w:rFonts w:ascii="Times New Roman" w:hAnsi="Times New Roman"/>
          <w:b/>
          <w:sz w:val="24"/>
          <w:szCs w:val="24"/>
        </w:rPr>
        <w:t>, его супруги (супруга)</w:t>
      </w:r>
    </w:p>
    <w:p w:rsidR="00BD0661" w:rsidRDefault="00BD0661" w:rsidP="00BD06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E6543">
        <w:rPr>
          <w:rFonts w:ascii="Times New Roman" w:hAnsi="Times New Roman"/>
          <w:b/>
          <w:sz w:val="24"/>
          <w:szCs w:val="24"/>
        </w:rPr>
        <w:t xml:space="preserve"> и несовершеннолетних детей</w:t>
      </w:r>
      <w:r>
        <w:rPr>
          <w:rFonts w:ascii="Times New Roman" w:hAnsi="Times New Roman"/>
          <w:b/>
          <w:sz w:val="24"/>
          <w:szCs w:val="24"/>
        </w:rPr>
        <w:t>, за 2017 год</w:t>
      </w:r>
    </w:p>
    <w:p w:rsidR="007C74B3" w:rsidRDefault="007C74B3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359"/>
        <w:gridCol w:w="1474"/>
        <w:gridCol w:w="1439"/>
        <w:gridCol w:w="1099"/>
        <w:gridCol w:w="1099"/>
        <w:gridCol w:w="1099"/>
        <w:gridCol w:w="1099"/>
        <w:gridCol w:w="1099"/>
        <w:gridCol w:w="1099"/>
        <w:gridCol w:w="1404"/>
        <w:gridCol w:w="1270"/>
        <w:gridCol w:w="1148"/>
      </w:tblGrid>
      <w:tr w:rsidR="00362F5D" w:rsidTr="00E64306">
        <w:trPr>
          <w:trHeight w:val="1"/>
        </w:trPr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Default="00BC0DB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Default="00BC0DB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Должность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Default="00BC0DB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Объекты недвижимости, находящиеся в собственности, вид объекта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Default="00BC0DB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Объекты недвижимости, находящиеся в собственности, вид собственности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Default="00BC0DB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Объекты недвижимости, находящиеся в собственности, площадь (кв.м.)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Default="00BC0DB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Объекты недвижимости, находящиеся в собственности, страта расположения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Default="00BC0DB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Объекты недвижимости, находящиеся в пользовании, вид объекта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Default="00BC0DB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Объекты недвижимости, находящиеся в пользовании, площадь (кв.м.)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Default="00BC0DB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Объекты недвижимости, находящиеся в пользовании, страна расположения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Default="00BC0DB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Транспортные средства (вид, марка)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Default="00BC0DB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Default="00BC0DB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D5FE8" w:rsidRPr="0020450F" w:rsidTr="00E64306">
        <w:trPr>
          <w:trHeight w:val="1220"/>
        </w:trPr>
        <w:tc>
          <w:tcPr>
            <w:tcW w:w="13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0450F">
              <w:rPr>
                <w:rFonts w:ascii="Times New Roman" w:hAnsi="Times New Roman" w:cs="Times New Roman"/>
              </w:rPr>
              <w:t>Крайсман</w:t>
            </w:r>
            <w:proofErr w:type="spellEnd"/>
            <w:r w:rsidRPr="0020450F">
              <w:rPr>
                <w:rFonts w:ascii="Times New Roman" w:hAnsi="Times New Roman" w:cs="Times New Roman"/>
              </w:rPr>
              <w:t xml:space="preserve"> Надежда Анатольевна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450F">
              <w:rPr>
                <w:rFonts w:ascii="Times New Roman" w:hAnsi="Times New Roman" w:cs="Times New Roman"/>
              </w:rPr>
              <w:t>Директор Муниципальное автономное общеобразовательное учреждение «Кожевниковская средняя общеобразовательная школа №2»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 w:rsidP="00201D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450F">
              <w:rPr>
                <w:rFonts w:ascii="Times New Roman" w:hAnsi="Times New Roman" w:cs="Times New Roman"/>
              </w:rPr>
              <w:t>Земельный участок</w:t>
            </w:r>
          </w:p>
          <w:p w:rsidR="00201DF3" w:rsidRPr="0020450F" w:rsidRDefault="00201D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 w:rsidP="00201D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450F">
              <w:rPr>
                <w:rFonts w:ascii="Times New Roman" w:hAnsi="Times New Roman" w:cs="Times New Roman"/>
              </w:rPr>
              <w:t>Совместная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 w:rsidP="00201D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450F"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450F">
              <w:rPr>
                <w:rFonts w:ascii="Times New Roman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450F">
              <w:rPr>
                <w:rFonts w:ascii="Times New Roman" w:hAnsi="Times New Roman" w:cs="Times New Roman"/>
              </w:rPr>
              <w:t>1323800,04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5FE8" w:rsidRPr="0020450F" w:rsidTr="00E64306">
        <w:trPr>
          <w:trHeight w:val="1755"/>
        </w:trPr>
        <w:tc>
          <w:tcPr>
            <w:tcW w:w="1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 w:rsidP="00201D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450F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 w:rsidP="00201D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450F">
              <w:rPr>
                <w:rFonts w:ascii="Times New Roman" w:hAnsi="Times New Roman" w:cs="Times New Roman"/>
              </w:rPr>
              <w:t>Совместная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 w:rsidP="00201D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450F"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 w:rsidP="00201D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450F">
              <w:rPr>
                <w:rFonts w:ascii="Times New Roman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DF3" w:rsidRPr="0020450F" w:rsidRDefault="00201DF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2F5D" w:rsidRPr="00D52DE9" w:rsidTr="00E64306">
        <w:trPr>
          <w:trHeight w:val="1"/>
        </w:trPr>
        <w:tc>
          <w:tcPr>
            <w:tcW w:w="1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BC0D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E9"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7C74B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201DF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2DE9">
              <w:rPr>
                <w:rFonts w:ascii="Times New Roman" w:eastAsia="Calibri" w:hAnsi="Times New Roman" w:cs="Times New Roman"/>
                <w:sz w:val="20"/>
                <w:szCs w:val="20"/>
              </w:rPr>
              <w:t>Земельная доля (пай)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201DF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2DE9">
              <w:rPr>
                <w:rFonts w:ascii="Times New Roman" w:eastAsia="Calibri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201DF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2DE9">
              <w:rPr>
                <w:rFonts w:ascii="Times New Roman" w:eastAsia="Calibri" w:hAnsi="Times New Roman" w:cs="Times New Roman"/>
                <w:sz w:val="20"/>
                <w:szCs w:val="20"/>
              </w:rPr>
              <w:t>167000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BD066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2DE9">
              <w:rPr>
                <w:rFonts w:ascii="Times New Roman" w:eastAsia="Calibri" w:hAnsi="Times New Roman" w:cs="Times New Roman"/>
                <w:sz w:val="20"/>
                <w:szCs w:val="20"/>
              </w:rPr>
              <w:t>Российская Федераци</w:t>
            </w:r>
            <w:r w:rsidRPr="00D52DE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я 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7C74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7C7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7C7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BD06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E9">
              <w:rPr>
                <w:rFonts w:ascii="Times New Roman" w:hAnsi="Times New Roman" w:cs="Times New Roman"/>
                <w:sz w:val="20"/>
                <w:szCs w:val="20"/>
              </w:rPr>
              <w:t>ВАЗ 21043</w:t>
            </w:r>
          </w:p>
        </w:tc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201D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E9">
              <w:rPr>
                <w:rFonts w:ascii="Times New Roman" w:eastAsia="Times New Roman" w:hAnsi="Times New Roman" w:cs="Times New Roman"/>
                <w:sz w:val="20"/>
                <w:szCs w:val="20"/>
              </w:rPr>
              <w:t>734692,20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7C74B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62F5D" w:rsidRPr="00D52DE9" w:rsidTr="00E64306">
        <w:trPr>
          <w:trHeight w:val="1"/>
        </w:trPr>
        <w:tc>
          <w:tcPr>
            <w:tcW w:w="1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2DE9">
              <w:rPr>
                <w:rFonts w:ascii="Times New Roman" w:eastAsia="Calibri" w:hAnsi="Times New Roman" w:cs="Times New Roman"/>
                <w:sz w:val="20"/>
                <w:szCs w:val="20"/>
              </w:rPr>
              <w:t>Земельная доля (пай)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2DE9">
              <w:rPr>
                <w:rFonts w:ascii="Times New Roman" w:eastAsia="Calibri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2DE9">
              <w:rPr>
                <w:rFonts w:ascii="Times New Roman" w:eastAsia="Calibri" w:hAnsi="Times New Roman" w:cs="Times New Roman"/>
                <w:sz w:val="20"/>
                <w:szCs w:val="20"/>
              </w:rPr>
              <w:t>167000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2DE9">
              <w:rPr>
                <w:rFonts w:ascii="Times New Roman" w:eastAsia="Calibri" w:hAnsi="Times New Roman" w:cs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D52DE9">
              <w:rPr>
                <w:rFonts w:ascii="Times New Roman" w:eastAsia="Calibri" w:hAnsi="Times New Roman" w:cs="Times New Roman"/>
                <w:sz w:val="20"/>
                <w:szCs w:val="20"/>
              </w:rPr>
              <w:t>Тойота</w:t>
            </w:r>
            <w:proofErr w:type="spellEnd"/>
            <w:r w:rsidRPr="00D52DE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2DE9">
              <w:rPr>
                <w:rFonts w:ascii="Times New Roman" w:eastAsia="Calibri" w:hAnsi="Times New Roman" w:cs="Times New Roman"/>
                <w:sz w:val="20"/>
                <w:szCs w:val="20"/>
              </w:rPr>
              <w:t>лендкрузер</w:t>
            </w:r>
            <w:proofErr w:type="spellEnd"/>
            <w:r w:rsidRPr="00D52DE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Прадо</w:t>
            </w:r>
          </w:p>
        </w:tc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62F5D" w:rsidRPr="00D52DE9" w:rsidTr="00E64306">
        <w:trPr>
          <w:trHeight w:val="1"/>
        </w:trPr>
        <w:tc>
          <w:tcPr>
            <w:tcW w:w="1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7C74B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7C74B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BD066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2DE9"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BD066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2DE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BD066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2DE9">
              <w:rPr>
                <w:rFonts w:ascii="Times New Roman" w:eastAsia="Calibri" w:hAnsi="Times New Roman" w:cs="Times New Roman"/>
                <w:sz w:val="20"/>
                <w:szCs w:val="20"/>
              </w:rPr>
              <w:t>1152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BD066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2DE9">
              <w:rPr>
                <w:rFonts w:ascii="Times New Roman" w:eastAsia="Calibri" w:hAnsi="Times New Roman" w:cs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7C74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7C7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7C7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BD066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2DE9">
              <w:rPr>
                <w:rFonts w:ascii="Times New Roman" w:eastAsia="Calibri" w:hAnsi="Times New Roman" w:cs="Times New Roman"/>
                <w:sz w:val="20"/>
                <w:szCs w:val="20"/>
              </w:rPr>
              <w:t>Фольксваген ДЖЕТТА</w:t>
            </w:r>
          </w:p>
        </w:tc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7C74B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74B3" w:rsidRPr="00D52DE9" w:rsidRDefault="007C74B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E0368" w:rsidRPr="00D52DE9" w:rsidTr="00E64306">
        <w:trPr>
          <w:trHeight w:val="1"/>
        </w:trPr>
        <w:tc>
          <w:tcPr>
            <w:tcW w:w="135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2DE9">
              <w:rPr>
                <w:rFonts w:ascii="Times New Roman" w:eastAsia="Calibri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2DE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2DE9">
              <w:rPr>
                <w:rFonts w:ascii="Times New Roman" w:eastAsia="Calibri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2DE9">
              <w:rPr>
                <w:rFonts w:ascii="Times New Roman" w:eastAsia="Calibri" w:hAnsi="Times New Roman" w:cs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0661" w:rsidRPr="00D52DE9" w:rsidRDefault="00BD066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C3B61" w:rsidRPr="00BD0661" w:rsidTr="00E64306">
        <w:trPr>
          <w:trHeight w:val="1375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BD0661" w:rsidRDefault="000B2EF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Адаменко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Ольга Анатольевна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BD0661" w:rsidRDefault="000B2EF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0450F">
              <w:rPr>
                <w:rFonts w:ascii="Times New Roman" w:hAnsi="Times New Roman" w:cs="Times New Roman"/>
              </w:rPr>
              <w:t xml:space="preserve">Директор Муниципальное автономное общеобразовательное учреждение «Кожевниковская средняя общеобразовательная </w:t>
            </w:r>
            <w:r>
              <w:rPr>
                <w:rFonts w:ascii="Times New Roman" w:hAnsi="Times New Roman" w:cs="Times New Roman"/>
              </w:rPr>
              <w:t>школа №1</w:t>
            </w:r>
            <w:r w:rsidRPr="0020450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Default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 приусадебный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Default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Default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BD0661" w:rsidRDefault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BD0661" w:rsidRDefault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приусадебный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BD0661" w:rsidRDefault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573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BD0661" w:rsidRDefault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BD0661" w:rsidRDefault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BD0661" w:rsidRDefault="000B2EF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1297692,14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BD0661" w:rsidRDefault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5FE8" w:rsidRPr="00BD0661" w:rsidTr="00E64306">
        <w:trPr>
          <w:trHeight w:val="2010"/>
        </w:trPr>
        <w:tc>
          <w:tcPr>
            <w:tcW w:w="13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Default="000B2EF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20450F" w:rsidRDefault="000B2E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Default="000B2EF0" w:rsidP="00D52DE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Default="000B2EF0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Default="000B2EF0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20450F" w:rsidRDefault="000B2EF0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BD0661" w:rsidRDefault="000B2EF0" w:rsidP="004238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BD0661" w:rsidRDefault="000B2EF0" w:rsidP="004238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BD0661" w:rsidRDefault="000B2EF0" w:rsidP="004238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BD0661" w:rsidRDefault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Default="000B2EF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BD0661" w:rsidRDefault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62F5D" w:rsidRPr="00BD0661" w:rsidTr="00E64306">
        <w:trPr>
          <w:trHeight w:val="1350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Default="000B2EF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Гохвайс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Вера Николаевна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Default="000B2E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  <w:p w:rsidR="000B2EF0" w:rsidRPr="0020450F" w:rsidRDefault="000B2E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Муниципальное казённое </w:t>
            </w:r>
            <w:r>
              <w:rPr>
                <w:rFonts w:ascii="Times New Roman" w:hAnsi="Times New Roman" w:cs="Times New Roman"/>
              </w:rPr>
              <w:lastRenderedPageBreak/>
              <w:t>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Вороновская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Default="000B2EF0" w:rsidP="00D52DE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Default="000B2EF0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Default="000B2EF0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18,3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20450F" w:rsidRDefault="000B2EF0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BD0661" w:rsidRDefault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BD0661" w:rsidRDefault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BD0661" w:rsidRDefault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BD0661" w:rsidRDefault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Default="000B2EF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826102,13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BD0661" w:rsidRDefault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A71EE" w:rsidRPr="00BD0661" w:rsidTr="00E64306">
        <w:trPr>
          <w:trHeight w:val="2220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Default="000B2EF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Default="000B2E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Default="000B2EF0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Default="000B2EF0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Default="000B2EF0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20450F" w:rsidRDefault="000B2EF0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Default="000B2EF0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Приусадебный участок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Default="000B2EF0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1498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20450F" w:rsidRDefault="000B2EF0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BD0661" w:rsidRDefault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Default="000B2EF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EF0" w:rsidRPr="00BD0661" w:rsidRDefault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5FE8" w:rsidRPr="00BD0661" w:rsidTr="00E64306">
        <w:trPr>
          <w:trHeight w:val="1050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Приусадебный участок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1498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Pr="0020450F" w:rsidRDefault="00423867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Pr="0020450F" w:rsidRDefault="00423867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Pr="00483841" w:rsidRDefault="004238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Легковой автомобиль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RENAUL LOGAN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346139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Pr="00BD0661" w:rsidRDefault="004238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5FE8" w:rsidRPr="00BD0661" w:rsidTr="00E64306">
        <w:trPr>
          <w:trHeight w:val="1194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пай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166800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Pr="0020450F" w:rsidRDefault="00423867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Pr="0020450F" w:rsidRDefault="00423867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Pr="00BD0661" w:rsidRDefault="00423867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Легковой автомобиль Форд «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Мондео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Pr="00BD0661" w:rsidRDefault="004238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E0368" w:rsidRPr="00BD0661" w:rsidTr="00E64306">
        <w:trPr>
          <w:trHeight w:val="975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Pr="0020450F" w:rsidRDefault="00423867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Pr="0020450F" w:rsidRDefault="00423867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Pr="00BD0661" w:rsidRDefault="00423867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Мотоцикл Ява 350</w:t>
            </w: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Pr="00BD0661" w:rsidRDefault="004238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62F5D" w:rsidRPr="00BD0661" w:rsidTr="00E64306">
        <w:trPr>
          <w:trHeight w:val="399"/>
        </w:trPr>
        <w:tc>
          <w:tcPr>
            <w:tcW w:w="13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Pr="0020450F" w:rsidRDefault="00423867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Pr="0020450F" w:rsidRDefault="00423867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Сельскохозяйственная техника трактор Т-25А</w:t>
            </w:r>
          </w:p>
        </w:tc>
        <w:tc>
          <w:tcPr>
            <w:tcW w:w="12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Default="0042386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23867" w:rsidRPr="00BD0661" w:rsidRDefault="004238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A71EE" w:rsidRPr="00BD0661" w:rsidTr="00E64306">
        <w:trPr>
          <w:trHeight w:val="399"/>
        </w:trPr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Узгорова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Татьяна Александровна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Муниципальное бюджетное общеобразовательное учреждение «Чилинская средняя общеобразов</w:t>
            </w:r>
            <w:r>
              <w:rPr>
                <w:rFonts w:ascii="Times New Roman" w:hAnsi="Times New Roman" w:cs="Times New Roman"/>
              </w:rPr>
              <w:lastRenderedPageBreak/>
              <w:t>ательная школа»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Pr="0020450F" w:rsidRDefault="000C3B61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Pr="0020450F" w:rsidRDefault="000C3B61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571445,89</w:t>
            </w:r>
          </w:p>
          <w:p w:rsidR="000C3B61" w:rsidRDefault="000C3B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Pr="00BD0661" w:rsidRDefault="000C3B6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C3B61" w:rsidRPr="00BD0661" w:rsidTr="00E64306">
        <w:trPr>
          <w:trHeight w:val="399"/>
        </w:trPr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Pr="0020450F" w:rsidRDefault="000C3B61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Pr="0020450F" w:rsidRDefault="000C3B61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Легковой автомобиль Лада 110 Лада Веста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128069,54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Pr="00BD0661" w:rsidRDefault="000C3B6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C3B61" w:rsidRPr="00BD0661" w:rsidTr="00E64306">
        <w:trPr>
          <w:trHeight w:val="399"/>
        </w:trPr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Pr="0020450F" w:rsidRDefault="000C3B61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Pr="0020450F" w:rsidRDefault="000C3B61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Pr="00BD0661" w:rsidRDefault="000C3B6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A71EE" w:rsidRPr="00BD0661" w:rsidTr="00E64306">
        <w:trPr>
          <w:trHeight w:val="399"/>
        </w:trPr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Pr="0020450F" w:rsidRDefault="000C3B61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Pr="0020450F" w:rsidRDefault="000C3B61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Default="000C3B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3B61" w:rsidRPr="00BD0661" w:rsidRDefault="000C3B6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E0368" w:rsidRPr="00BD0661" w:rsidTr="00E64306">
        <w:trPr>
          <w:trHeight w:val="1150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Нимирская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Муниципальное казённое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Осиновская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362F5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Общая долевая собственность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167 от 49098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20450F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20450F" w:rsidRDefault="003E0368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639458,97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BD0661" w:rsidRDefault="003E036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E0368" w:rsidRPr="00BD0661" w:rsidTr="00E64306">
        <w:trPr>
          <w:trHeight w:val="1425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 для ведения личного подсобного хозяйства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362F5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1616,00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20450F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20450F" w:rsidRDefault="003E0368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BD0661" w:rsidRDefault="003E036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E0368" w:rsidRPr="00BD0661" w:rsidTr="00E64306">
        <w:trPr>
          <w:trHeight w:val="780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362F5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33,3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20450F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</w:t>
            </w:r>
            <w:r>
              <w:rPr>
                <w:rFonts w:ascii="Times New Roman" w:eastAsia="Calibri" w:hAnsi="Times New Roman" w:cs="Times New Roman"/>
              </w:rPr>
              <w:t>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20450F" w:rsidRDefault="003E0368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BD0661" w:rsidRDefault="003E036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E0368" w:rsidRPr="00BD0661" w:rsidTr="00E64306">
        <w:trPr>
          <w:trHeight w:val="1185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362F5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34,7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  <w:p w:rsidR="003E0368" w:rsidRPr="0020450F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20450F" w:rsidRDefault="003E0368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BD0661" w:rsidRDefault="003E036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E0368" w:rsidRPr="00BD0661" w:rsidTr="00E64306">
        <w:trPr>
          <w:trHeight w:val="571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362F5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39,2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  <w:p w:rsidR="003E0368" w:rsidRPr="0020450F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20450F" w:rsidRDefault="003E0368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BD0661" w:rsidRDefault="003E036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E0368" w:rsidRPr="00BD0661" w:rsidTr="00E64306">
        <w:trPr>
          <w:trHeight w:val="1101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362F5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167 от 49098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  <w:p w:rsidR="003E0368" w:rsidRPr="0020450F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20450F" w:rsidRDefault="003E0368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Легковой автомобиль ВАЗ 21060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3019645,92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BD0661" w:rsidRDefault="003E036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E0368" w:rsidRPr="00BD0661" w:rsidTr="00E64306">
        <w:trPr>
          <w:trHeight w:val="1090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362F5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33,3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  <w:p w:rsidR="003E0368" w:rsidRPr="0020450F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20450F" w:rsidRDefault="003E0368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3E0368" w:rsidRDefault="003E0368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Легковой автомобиль ЛАДА 219010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GRANTA </w:t>
            </w: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BD0661" w:rsidRDefault="003E036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E0368" w:rsidRPr="00BD0661" w:rsidTr="00E64306">
        <w:trPr>
          <w:trHeight w:val="945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362F5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34,7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20450F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20450F" w:rsidRDefault="003E0368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Сельскохозяйственная техника трактор МТЗ - 80</w:t>
            </w: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BD0661" w:rsidRDefault="003E036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E0368" w:rsidRPr="00BD0661" w:rsidTr="00E64306">
        <w:trPr>
          <w:trHeight w:val="1065"/>
        </w:trPr>
        <w:tc>
          <w:tcPr>
            <w:tcW w:w="13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362F5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39,2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E0368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E0368" w:rsidRPr="0020450F" w:rsidRDefault="003E0368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20450F" w:rsidRDefault="003E0368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Default="003E03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0368" w:rsidRPr="00BD0661" w:rsidRDefault="003E036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437A8" w:rsidRPr="00BD0661" w:rsidTr="00E64306">
        <w:trPr>
          <w:trHeight w:val="960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Милошенко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Людмила Николаевна 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Муниципальное казённое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Елгайская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основная общеобразовательная школа»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приусадебный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362F5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долевая  (1/2)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2700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Pr="0020450F" w:rsidRDefault="00D437A8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Pr="0020450F" w:rsidRDefault="00D437A8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616801,78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Pr="00BD0661" w:rsidRDefault="00D437A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437A8" w:rsidRPr="00BD0661" w:rsidTr="00E64306">
        <w:trPr>
          <w:trHeight w:val="1260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для сельскохозяйственного использования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362F5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1668,0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  <w:p w:rsidR="00D437A8" w:rsidRPr="0020450F" w:rsidRDefault="00D437A8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Pr="0020450F" w:rsidRDefault="00D437A8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Pr="00BD0661" w:rsidRDefault="00D437A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437A8" w:rsidRPr="00BD0661" w:rsidTr="00E64306">
        <w:trPr>
          <w:trHeight w:val="1470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 для сельскохозяйственного использования</w:t>
            </w:r>
          </w:p>
          <w:p w:rsidR="00D437A8" w:rsidRDefault="00D437A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362F5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1668,0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D437A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  <w:p w:rsidR="00D437A8" w:rsidRPr="0020450F" w:rsidRDefault="00D437A8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Pr="0020450F" w:rsidRDefault="00D437A8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Pr="00BD0661" w:rsidRDefault="00D437A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437A8" w:rsidRPr="00BD0661" w:rsidTr="00E64306">
        <w:trPr>
          <w:trHeight w:val="585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Жилой дом </w:t>
            </w:r>
          </w:p>
          <w:p w:rsidR="00D437A8" w:rsidRDefault="00D437A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362F5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59,9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D437A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  <w:p w:rsidR="00D437A8" w:rsidRPr="0020450F" w:rsidRDefault="00D437A8" w:rsidP="000B2E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Pr="0020450F" w:rsidRDefault="00D437A8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Pr="00BD0661" w:rsidRDefault="00D437A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437A8" w:rsidRPr="00BD0661" w:rsidTr="00E64306">
        <w:trPr>
          <w:trHeight w:val="990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приусадебный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долевая  (1/2)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2700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Pr="0020450F" w:rsidRDefault="00D437A8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Pr="0020450F" w:rsidRDefault="00D437A8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ГАЗ 31105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147495,15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Pr="00BD0661" w:rsidRDefault="00D437A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437A8" w:rsidRPr="00BD0661" w:rsidTr="00E64306">
        <w:trPr>
          <w:trHeight w:val="1455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для сельскохозяйственного использования </w:t>
            </w:r>
          </w:p>
          <w:p w:rsidR="00D437A8" w:rsidRDefault="00D437A8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1668,0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  <w:p w:rsidR="00D437A8" w:rsidRPr="0020450F" w:rsidRDefault="00D437A8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Pr="0020450F" w:rsidRDefault="00D437A8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Сельскохозяйственная техника трактор Беларусь МТЗ - 80</w:t>
            </w: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Pr="00BD0661" w:rsidRDefault="00D437A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437A8" w:rsidRPr="00BD0661" w:rsidTr="00E64306">
        <w:trPr>
          <w:trHeight w:val="1425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для сельскохозяйственного использования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1668,0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  <w:p w:rsidR="00D437A8" w:rsidRPr="0020450F" w:rsidRDefault="00D437A8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Pr="0020450F" w:rsidRDefault="00D437A8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Pr="00BD0661" w:rsidRDefault="00D437A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437A8" w:rsidRPr="00BD0661" w:rsidTr="00E64306">
        <w:trPr>
          <w:trHeight w:val="400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Жилой дом </w:t>
            </w:r>
          </w:p>
          <w:p w:rsidR="00D437A8" w:rsidRDefault="00D437A8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59,9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  <w:p w:rsidR="00D437A8" w:rsidRPr="0020450F" w:rsidRDefault="00D437A8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Pr="0020450F" w:rsidRDefault="00D437A8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Default="00D437A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A8" w:rsidRPr="00BD0661" w:rsidRDefault="00D437A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9587A" w:rsidRPr="00BD0661" w:rsidTr="00E64306">
        <w:trPr>
          <w:trHeight w:val="400"/>
        </w:trPr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Default="0069587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Максимова Любовь Германовна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Default="006958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Муниципальное казённое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Новосергеевская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основная общеобразовательная </w:t>
            </w:r>
            <w:r>
              <w:rPr>
                <w:rFonts w:ascii="Times New Roman" w:hAnsi="Times New Roman" w:cs="Times New Roman"/>
              </w:rPr>
              <w:lastRenderedPageBreak/>
              <w:t>школа»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Default="0069587A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Жилой дом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Default="0069587A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Долевая 1/4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Default="0069587A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Default="0069587A" w:rsidP="0069587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  <w:p w:rsidR="0069587A" w:rsidRPr="0020450F" w:rsidRDefault="0069587A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Default="0069587A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Default="0069587A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Pr="0020450F" w:rsidRDefault="0069587A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Default="0069587A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Default="0069587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585468,23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Pr="00BD0661" w:rsidRDefault="0069587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9587A" w:rsidRPr="00BD0661" w:rsidTr="00E64306">
        <w:trPr>
          <w:trHeight w:val="400"/>
        </w:trPr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Default="0069587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Default="006958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Default="0069587A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Default="0069587A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Долевая 1/4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Default="0069587A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Default="0069587A" w:rsidP="0069587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  <w:p w:rsidR="0069587A" w:rsidRPr="0020450F" w:rsidRDefault="0069587A" w:rsidP="0069587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Default="0069587A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Default="0069587A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Pr="0020450F" w:rsidRDefault="0069587A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Default="0069587A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Легковой автомобиль ВАЗ 21150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Default="0069587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281710,86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87A" w:rsidRPr="00BD0661" w:rsidRDefault="0069587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A3D04" w:rsidRPr="00BD0661" w:rsidTr="00E64306">
        <w:trPr>
          <w:trHeight w:val="400"/>
        </w:trPr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Default="001A3D0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Федоров Михаил Евгеньевич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Default="001A3D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И.о. директора Муниципальное казённое общеобразовательное учреждение «Новопокровская основная общеобразовательная школа»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Default="001A3D04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Default="001A3D04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Default="001A3D04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Pr="0020450F" w:rsidRDefault="001A3D04" w:rsidP="0069587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Default="001A3D04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Default="001A3D04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Pr="0020450F" w:rsidRDefault="001A3D04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Default="001A3D04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Default="001A3D0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594774,99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Pr="00BD0661" w:rsidRDefault="001A3D0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A3D04" w:rsidRPr="00BD0661" w:rsidTr="00E64306">
        <w:trPr>
          <w:trHeight w:val="400"/>
        </w:trPr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Default="00F959B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Степанов Сергей Николаевич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Default="00F959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Муниципальное казённое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Зайцевская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основная общеобразовательная школа»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Default="001A3D04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Default="001A3D04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Default="001A3D04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Pr="0020450F" w:rsidRDefault="001A3D04" w:rsidP="0069587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Default="00F959B1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Default="00F959B1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59B1" w:rsidRDefault="00F959B1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  <w:p w:rsidR="001A3D04" w:rsidRPr="0020450F" w:rsidRDefault="001A3D04" w:rsidP="000B2E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Default="001A3D04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Default="00F959B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379055,46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3D04" w:rsidRPr="00BD0661" w:rsidRDefault="001A3D0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52D8B" w:rsidRPr="00BD0661" w:rsidTr="00E64306">
        <w:trPr>
          <w:trHeight w:val="400"/>
        </w:trPr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Pr="0020450F" w:rsidRDefault="00652D8B" w:rsidP="0069587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Pr="0020450F" w:rsidRDefault="00652D8B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367360,07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Pr="00BD0661" w:rsidRDefault="00652D8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52D8B" w:rsidRPr="00BD0661" w:rsidTr="00E64306">
        <w:trPr>
          <w:trHeight w:val="1240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Васильева Наталья Владимировна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Муниципальное казённое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Десятовская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основная общеобразовательная школа»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приусадебный участок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долевая (1/4)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2514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652D8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  <w:p w:rsidR="00652D8B" w:rsidRPr="0020450F" w:rsidRDefault="00652D8B" w:rsidP="0069587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Pr="0020450F" w:rsidRDefault="00652D8B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530956,97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Pr="00BD0661" w:rsidRDefault="00652D8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52D8B" w:rsidRPr="00BD0661" w:rsidTr="00E64306">
        <w:trPr>
          <w:trHeight w:val="1080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Земельная доля (земельный пай)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652D8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Общая долевая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1638 от 34205400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652D8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  <w:p w:rsidR="00652D8B" w:rsidRPr="0020450F" w:rsidRDefault="00652D8B" w:rsidP="0069587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Pr="0020450F" w:rsidRDefault="00652D8B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Pr="00BD0661" w:rsidRDefault="00652D8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52D8B" w:rsidRPr="00BD0661" w:rsidTr="00E64306">
        <w:trPr>
          <w:trHeight w:val="1050"/>
        </w:trPr>
        <w:tc>
          <w:tcPr>
            <w:tcW w:w="13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652D8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Pr="0020450F" w:rsidRDefault="00652D8B" w:rsidP="0069587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Pr="0020450F" w:rsidRDefault="00652D8B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Pr="00BD0661" w:rsidRDefault="00652D8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52D8B" w:rsidRPr="00BD0661" w:rsidTr="00E64306">
        <w:trPr>
          <w:trHeight w:val="885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приусадебный участок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долевая (1/4)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2514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Pr="0020450F" w:rsidRDefault="00652D8B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Pr="0020450F" w:rsidRDefault="00652D8B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Pr="004B20F7" w:rsidRDefault="004B20F7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Легковой автомобиль ШЕВРОЛЕ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NIVA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2123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109753,15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Pr="00BD0661" w:rsidRDefault="00652D8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52D8B" w:rsidRPr="00BD0661" w:rsidTr="00E64306">
        <w:trPr>
          <w:trHeight w:val="1050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Земельная доля (земельный пай)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Общая долевая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1638 от 34205400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Pr="0020450F" w:rsidRDefault="00652D8B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Pr="0020450F" w:rsidRDefault="00652D8B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Default="00652D8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D8B" w:rsidRPr="00BD0661" w:rsidRDefault="00652D8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B20F7" w:rsidRPr="00BD0661" w:rsidTr="00E64306">
        <w:trPr>
          <w:trHeight w:val="200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0F7" w:rsidRDefault="004B20F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0F7" w:rsidRDefault="004B20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0F7" w:rsidRDefault="004B20F7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0F7" w:rsidRDefault="004B20F7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0F7" w:rsidRDefault="004B20F7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0F7" w:rsidRPr="0020450F" w:rsidRDefault="004B20F7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0F7" w:rsidRDefault="004B20F7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0F7" w:rsidRDefault="004B20F7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0F7" w:rsidRPr="0020450F" w:rsidRDefault="004B20F7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0F7" w:rsidRDefault="004B20F7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0F7" w:rsidRDefault="004B20F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0F7" w:rsidRPr="00BD0661" w:rsidRDefault="004B20F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A71EE" w:rsidRPr="00BD0661" w:rsidTr="00E64306">
        <w:trPr>
          <w:trHeight w:val="200"/>
        </w:trPr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Зайнулина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Елена Геннадьевна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Муниципальное казённое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Батуринская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основная общеобразовательная </w:t>
            </w:r>
            <w:r>
              <w:rPr>
                <w:rFonts w:ascii="Times New Roman" w:hAnsi="Times New Roman" w:cs="Times New Roman"/>
              </w:rPr>
              <w:lastRenderedPageBreak/>
              <w:t>школа»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D52DE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Долевая 1/4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Pr="0020450F" w:rsidRDefault="001A71EE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Pr="0020450F" w:rsidRDefault="001A71EE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Сельскохозяйственная техника трактор МТЗ - 82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558610,58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Pr="00BD0661" w:rsidRDefault="001A71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A71EE" w:rsidRPr="00BD0661" w:rsidTr="00E64306">
        <w:trPr>
          <w:trHeight w:val="870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Супруг 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Земельные участки (пай)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Pr="0020450F" w:rsidRDefault="001A71EE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Pr="0020450F" w:rsidRDefault="001A71EE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265728,36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Pr="00BD0661" w:rsidRDefault="001A71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A71EE" w:rsidRPr="00BD0661" w:rsidTr="00E64306">
        <w:trPr>
          <w:trHeight w:val="380"/>
        </w:trPr>
        <w:tc>
          <w:tcPr>
            <w:tcW w:w="13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D52DE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Долевая 1/4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Pr="0020450F" w:rsidRDefault="001A71EE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Pr="0020450F" w:rsidRDefault="001A71EE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Сельскохозяйственная техника трактор МТЗ - 82</w:t>
            </w:r>
          </w:p>
        </w:tc>
        <w:tc>
          <w:tcPr>
            <w:tcW w:w="12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Pr="00BD0661" w:rsidRDefault="001A71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A71EE" w:rsidRPr="00BD0661" w:rsidTr="00E64306">
        <w:trPr>
          <w:trHeight w:val="380"/>
        </w:trPr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Цауне Елена Григорьевна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Муниципальное казённое общеобразовательное учреждение «Базойская основная общеобразовательная школа»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Pr="0020450F" w:rsidRDefault="001A71EE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Pr="0020450F" w:rsidRDefault="001A71EE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Default="001A71E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283076,59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71EE" w:rsidRPr="00BD0661" w:rsidRDefault="001A71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75240" w:rsidRPr="00BD0661" w:rsidTr="00E64306">
        <w:trPr>
          <w:trHeight w:val="1065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приусадебный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1611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Pr="0020450F" w:rsidRDefault="00875240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Pr="0020450F" w:rsidRDefault="00875240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807062,82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Pr="00BD0661" w:rsidRDefault="0087524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75240" w:rsidRPr="00BD0661" w:rsidTr="00E64306">
        <w:trPr>
          <w:trHeight w:val="1005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 (пай)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Долевая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13736000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Pr="0020450F" w:rsidRDefault="00875240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Pr="0020450F" w:rsidRDefault="00875240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Pr="00BD0661" w:rsidRDefault="0087524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75240" w:rsidRPr="00BD0661" w:rsidTr="00E64306">
        <w:trPr>
          <w:trHeight w:val="498"/>
        </w:trPr>
        <w:tc>
          <w:tcPr>
            <w:tcW w:w="13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Pr="0020450F" w:rsidRDefault="00875240" w:rsidP="0087524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Pr="0020450F" w:rsidRDefault="00875240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Pr="00BD0661" w:rsidRDefault="0087524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75240" w:rsidRPr="00BD0661" w:rsidTr="00E64306">
        <w:trPr>
          <w:trHeight w:val="498"/>
        </w:trPr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Гончарова Ольга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Николавена</w:t>
            </w:r>
            <w:proofErr w:type="spellEnd"/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Директор Муниципаль</w:t>
            </w:r>
            <w:r>
              <w:rPr>
                <w:rFonts w:ascii="Times New Roman" w:hAnsi="Times New Roman" w:cs="Times New Roman"/>
              </w:rPr>
              <w:lastRenderedPageBreak/>
              <w:t>ное казённое общеобразовательное учреждение «Малиновская основная общеобразовательная школа»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Pr="0020450F" w:rsidRDefault="00875240" w:rsidP="0087524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Pr="0020450F" w:rsidRDefault="00875240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 xml:space="preserve">Российская </w:t>
            </w:r>
            <w:r w:rsidRPr="0020450F">
              <w:rPr>
                <w:rFonts w:ascii="Times New Roman" w:eastAsia="Calibri" w:hAnsi="Times New Roman" w:cs="Times New Roman"/>
              </w:rPr>
              <w:lastRenderedPageBreak/>
              <w:t>Федерация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Default="0087524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624623,10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5240" w:rsidRPr="00BD0661" w:rsidRDefault="0087524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C4603" w:rsidRPr="00BD0661" w:rsidTr="00E64306">
        <w:trPr>
          <w:trHeight w:val="959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Default="00AC460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Супруг 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Default="00AC46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Default="00AC4603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Default="00AC4603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Default="00AC4603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2300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Pr="0020450F" w:rsidRDefault="00AC4603" w:rsidP="0087524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Default="00AC4603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Default="00AC4603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Pr="0020450F" w:rsidRDefault="00AC4603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Default="00AC4603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Default="00AC460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174736,84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Pr="00BD0661" w:rsidRDefault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C4603" w:rsidRPr="00BD0661" w:rsidTr="00E64306">
        <w:trPr>
          <w:trHeight w:val="1050"/>
        </w:trPr>
        <w:tc>
          <w:tcPr>
            <w:tcW w:w="13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Default="00AC460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Default="00AC46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Default="00AC4603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Default="00AC4603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Default="00AC4603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Pr="0020450F" w:rsidRDefault="00AC4603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Default="00AC4603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Default="00AC4603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Pr="0020450F" w:rsidRDefault="00AC4603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Default="00AC4603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Default="00AC460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4603" w:rsidRPr="00BD0661" w:rsidRDefault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52647" w:rsidRPr="00BD0661" w:rsidTr="00E64306">
        <w:trPr>
          <w:trHeight w:val="1255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Гарифзянова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Любовь Васильевна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Муниципальное казённое образовательное учреждение дополнительного образования «Кожевниковская районная детско-юношеская спортивная школа»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2300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Pr="0020450F" w:rsidRDefault="00452647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Pr="0020450F" w:rsidRDefault="00452647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Pr="00452647" w:rsidRDefault="00452647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Легковой автомобиль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Hyundai I 35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584154,90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Pr="00BD0661" w:rsidRDefault="0045264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52647" w:rsidRPr="00BD0661" w:rsidTr="00E64306">
        <w:trPr>
          <w:trHeight w:val="3585"/>
        </w:trPr>
        <w:tc>
          <w:tcPr>
            <w:tcW w:w="135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Pr="0020450F" w:rsidRDefault="00452647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Pr="0020450F" w:rsidRDefault="00452647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Pr="00BD0661" w:rsidRDefault="0045264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52647" w:rsidRPr="00BD0661" w:rsidTr="00E64306">
        <w:trPr>
          <w:trHeight w:val="1597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Pr="00452647" w:rsidRDefault="00452647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Михайлова Татьяна Михайловна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И.о. директора Муниципальное казённое образовательное учреждение дополнительного образования «дом детского творчества»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 под индивидуальное жилое строительство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607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Pr="0020450F" w:rsidRDefault="00452647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Pr="0020450F" w:rsidRDefault="00452647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Pr="00452647" w:rsidRDefault="00452647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Легковой автомобиль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Toyota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Vitz</w:t>
            </w:r>
            <w:proofErr w:type="spellEnd"/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1464384,06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Pr="00BD0661" w:rsidRDefault="0045264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52647" w:rsidRPr="00BD0661" w:rsidTr="00E64306">
        <w:trPr>
          <w:trHeight w:val="2370"/>
        </w:trPr>
        <w:tc>
          <w:tcPr>
            <w:tcW w:w="13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Pr="0020450F" w:rsidRDefault="00452647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Pr="0020450F" w:rsidRDefault="00452647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Default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52647" w:rsidRPr="00BD0661" w:rsidRDefault="0045264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2166C" w:rsidRPr="00BD0661" w:rsidTr="00E64306">
        <w:trPr>
          <w:trHeight w:val="1162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Pr="00D2166C" w:rsidRDefault="00D2166C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Морозова Людмила Николаевна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Заведующая Муниципальное казённое дошкольное образовательное учреждение «Центр развития ребенка детский сад «Колокольчик»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Земельный участок для ведения ЛПХ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339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Pr="0020450F" w:rsidRDefault="00D2166C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Pr="0020450F" w:rsidRDefault="00D2166C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796520,22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Pr="00BD0661" w:rsidRDefault="00D2166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2166C" w:rsidRPr="00BD0661" w:rsidTr="00E64306">
        <w:trPr>
          <w:trHeight w:val="1125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Pr="0020450F" w:rsidRDefault="00D2166C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Pr="0020450F" w:rsidRDefault="00D2166C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Pr="00BD0661" w:rsidRDefault="00D2166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2166C" w:rsidRPr="00BD0661" w:rsidTr="00E64306">
        <w:trPr>
          <w:trHeight w:val="1665"/>
        </w:trPr>
        <w:tc>
          <w:tcPr>
            <w:tcW w:w="13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34,2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Pr="0020450F" w:rsidRDefault="00D2166C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Pr="0020450F" w:rsidRDefault="00D2166C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Pr="00BD0661" w:rsidRDefault="00D2166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2166C" w:rsidRPr="00BD0661" w:rsidTr="00E64306">
        <w:trPr>
          <w:trHeight w:val="1665"/>
        </w:trPr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Pr="0020450F" w:rsidRDefault="00D2166C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Pr="0020450F" w:rsidRDefault="00D2166C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Default="00D2166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250425,63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166C" w:rsidRPr="00BD0661" w:rsidRDefault="00D2166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306DF" w:rsidRPr="00BD0661" w:rsidTr="00E64306">
        <w:trPr>
          <w:trHeight w:val="1258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Матыскина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Надежда Ивановна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Заведующая Муниципальное казённое дошкольное образовательное учреждение детский сад «Солнышко»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A306D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633,0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Pr="0020450F" w:rsidRDefault="00A306DF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Pr="0020450F" w:rsidRDefault="00A306DF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Легковой автомобиль Форд Фокус 2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478633,32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Pr="00BD0661" w:rsidRDefault="00A306D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306DF" w:rsidRPr="00BD0661" w:rsidTr="00E64306">
        <w:trPr>
          <w:trHeight w:val="825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Pr="0020450F" w:rsidRDefault="00A306DF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Нежилое строение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633,0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Pr="0020450F" w:rsidRDefault="00A306DF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Водный транспорт лодка «Южанка»</w:t>
            </w: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Pr="00BD0661" w:rsidRDefault="00A306D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306DF" w:rsidRPr="00BD0661" w:rsidTr="00E64306">
        <w:trPr>
          <w:trHeight w:val="885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1356,0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Pr="0020450F" w:rsidRDefault="00A306DF" w:rsidP="00AC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1356,0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Pr="0020450F" w:rsidRDefault="00A306DF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Водный транспорт «Вихрь» - 30Р</w:t>
            </w: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Pr="00BD0661" w:rsidRDefault="00A306D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306DF" w:rsidRPr="00BD0661" w:rsidTr="00E64306">
        <w:trPr>
          <w:trHeight w:val="840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50,40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Pr="0020450F" w:rsidRDefault="00A306DF" w:rsidP="00A306D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Pr="0020450F" w:rsidRDefault="00A306DF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Pr="00BD0661" w:rsidRDefault="00A306D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306DF" w:rsidRPr="00BD0661" w:rsidTr="00E64306">
        <w:trPr>
          <w:trHeight w:val="663"/>
        </w:trPr>
        <w:tc>
          <w:tcPr>
            <w:tcW w:w="13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Иное недвижимое имущество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99,0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Pr="0020450F" w:rsidRDefault="00A306DF" w:rsidP="00A306D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156,0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Pr="0020450F" w:rsidRDefault="00A306DF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Default="00A306D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06DF" w:rsidRPr="00BD0661" w:rsidRDefault="00A306D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F1E27" w:rsidRPr="00BD0661" w:rsidTr="00E64306">
        <w:trPr>
          <w:trHeight w:val="1084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Железнова Екатерина Николаевна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Заведующая Муниципальное казённое дошкольное образовательное учреждение «Детский сад «Дружок»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 для ведения ЛПХ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долевая (1/5 доли)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20450F" w:rsidRDefault="00CF1E27" w:rsidP="00A306D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20450F" w:rsidRDefault="00CF1E27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EB12F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206285,29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BD0661" w:rsidRDefault="00CF1E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F1E27" w:rsidRPr="00BD0661" w:rsidTr="00E64306">
        <w:trPr>
          <w:trHeight w:val="2010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3367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долевая (1/5 доли)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AC46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46,5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20450F" w:rsidRDefault="00CF1E27" w:rsidP="00A306D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20450F" w:rsidRDefault="00CF1E27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BD0661" w:rsidRDefault="00CF1E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F1E27" w:rsidRPr="00BD0661" w:rsidTr="00E64306">
        <w:trPr>
          <w:trHeight w:val="1245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 для ведения ЛПХ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долевая (1/5 доли)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20450F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20450F" w:rsidRDefault="00CF1E27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163841,96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BD0661" w:rsidRDefault="00CF1E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F1E27" w:rsidRPr="00BD0661" w:rsidTr="00E64306">
        <w:trPr>
          <w:trHeight w:val="750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3367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долевая (1/5 доли)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46,5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20450F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20450F" w:rsidRDefault="00CF1E27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BD0661" w:rsidRDefault="00CF1E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F1E27" w:rsidRPr="00BD0661" w:rsidTr="00E64306">
        <w:trPr>
          <w:trHeight w:val="930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 для ведения ЛПХ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долевая (1/5 доли)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20450F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20450F" w:rsidRDefault="00CF1E27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BD0661" w:rsidRDefault="00CF1E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F1E27" w:rsidRPr="00BD0661" w:rsidTr="00E64306">
        <w:trPr>
          <w:trHeight w:val="573"/>
        </w:trPr>
        <w:tc>
          <w:tcPr>
            <w:tcW w:w="13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3367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долевая (1/5 доли)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46,5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20450F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20450F" w:rsidRDefault="00CF1E27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BD0661" w:rsidRDefault="00CF1E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F1E27" w:rsidRPr="00BD0661" w:rsidTr="00E64306">
        <w:trPr>
          <w:trHeight w:val="960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 для ведения ЛПХ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долевая (1/5 доли)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20450F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20450F" w:rsidRDefault="00CF1E27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BD0661" w:rsidRDefault="00CF1E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F1E27" w:rsidRPr="00BD0661" w:rsidTr="00E64306">
        <w:trPr>
          <w:trHeight w:val="543"/>
        </w:trPr>
        <w:tc>
          <w:tcPr>
            <w:tcW w:w="13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3367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долевая (1/5 доли)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46,5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20450F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20450F" w:rsidRDefault="00CF1E27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BD0661" w:rsidRDefault="00CF1E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F1E27" w:rsidRPr="00BD0661" w:rsidTr="00E64306">
        <w:trPr>
          <w:trHeight w:val="960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 для ведения ЛПХ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долевая (1/5 доли)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20450F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20450F" w:rsidRDefault="00CF1E27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BD0661" w:rsidRDefault="00CF1E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F1E27" w:rsidRPr="00BD0661" w:rsidTr="00E64306">
        <w:trPr>
          <w:trHeight w:val="543"/>
        </w:trPr>
        <w:tc>
          <w:tcPr>
            <w:tcW w:w="13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85A5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долевая (1/5 доли)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46,5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20450F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20450F" w:rsidRDefault="00CF1E27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BD0661" w:rsidRDefault="00CF1E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F1E27" w:rsidRPr="00BD0661" w:rsidTr="00E64306">
        <w:trPr>
          <w:trHeight w:val="543"/>
        </w:trPr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Герасимова Ольга Александровна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3B7E" w:rsidRDefault="00CF1E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И.о. заведующей Муниципальное казённое дошкольное образовательное учреждение «Детский сад </w:t>
            </w:r>
            <w:r>
              <w:rPr>
                <w:rFonts w:ascii="Times New Roman" w:hAnsi="Times New Roman" w:cs="Times New Roman"/>
              </w:rPr>
              <w:lastRenderedPageBreak/>
              <w:t>«Дружок»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20450F" w:rsidRDefault="00CF1E27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20450F" w:rsidRDefault="00CF1E27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CF1E27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Default="00913B7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197476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E27" w:rsidRPr="00BD0661" w:rsidRDefault="00CF1E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13B7E" w:rsidRPr="00BD0661" w:rsidTr="00E64306">
        <w:trPr>
          <w:trHeight w:val="543"/>
        </w:trPr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3B7E" w:rsidRDefault="00913B7E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Супруг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3B7E" w:rsidRDefault="00913B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3B7E" w:rsidRDefault="00913B7E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3B7E" w:rsidRDefault="00913B7E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3B7E" w:rsidRDefault="00913B7E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3B7E" w:rsidRPr="0020450F" w:rsidRDefault="00913B7E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3B7E" w:rsidRDefault="00913B7E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3B7E" w:rsidRDefault="00913B7E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3B7E" w:rsidRPr="0020450F" w:rsidRDefault="00913B7E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3B7E" w:rsidRDefault="00913B7E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3B7E" w:rsidRDefault="00913B7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20000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3B7E" w:rsidRPr="00BD0661" w:rsidRDefault="00913B7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85A53" w:rsidRPr="00BD0661" w:rsidTr="00E64306">
        <w:trPr>
          <w:trHeight w:val="1050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Гвоздикова Татьяна Александровна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Заведующая Муниципальное казённое учреждение «Кожевниковский ресурсно-методический центр»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долевая (1/3 доли)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1384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Pr="0020450F" w:rsidRDefault="00485A53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Pr="0020450F" w:rsidRDefault="00485A53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792396,35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Pr="00BD0661" w:rsidRDefault="00485A5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85A53" w:rsidRPr="00BD0661" w:rsidTr="00E64306">
        <w:trPr>
          <w:trHeight w:val="1755"/>
        </w:trPr>
        <w:tc>
          <w:tcPr>
            <w:tcW w:w="13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485A5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62,7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Pr="0020450F" w:rsidRDefault="00485A53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Pr="0020450F" w:rsidRDefault="00485A53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Pr="00BD0661" w:rsidRDefault="00485A5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85A53" w:rsidRPr="00BD0661" w:rsidTr="00E64306">
        <w:trPr>
          <w:trHeight w:val="990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долевая (1/3 доли)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1384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Pr="0020450F" w:rsidRDefault="00485A53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Pr="0020450F" w:rsidRDefault="00485A53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485A5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Шкода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Актавиа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504193,80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Pr="00BD0661" w:rsidRDefault="00485A5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85A53" w:rsidRPr="00BD0661" w:rsidTr="00E64306">
        <w:trPr>
          <w:trHeight w:val="750"/>
        </w:trPr>
        <w:tc>
          <w:tcPr>
            <w:tcW w:w="13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62,7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Pr="0020450F" w:rsidRDefault="00485A53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Pr="0020450F" w:rsidRDefault="00485A53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Default="00485A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5A53" w:rsidRPr="00BD0661" w:rsidRDefault="00485A5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90B55" w:rsidRPr="00BD0661" w:rsidTr="00E64306">
        <w:trPr>
          <w:trHeight w:val="2565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Венгуро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Юлия Степановна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Руководитель-главный бухгалтер Муниципальное казённое учреждение «Бухгалтерская служба»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участок: земли населенных пунктов, разрешенное использование для ведения личного подсобного хозяйства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Pr="0020450F" w:rsidRDefault="00D90B55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Pr="0020450F" w:rsidRDefault="00D90B55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524265,13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Pr="00BD0661" w:rsidRDefault="00D90B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90B55" w:rsidRPr="00BD0661" w:rsidTr="00E64306">
        <w:trPr>
          <w:trHeight w:val="410"/>
        </w:trPr>
        <w:tc>
          <w:tcPr>
            <w:tcW w:w="135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Жилой дом</w:t>
            </w:r>
          </w:p>
          <w:p w:rsidR="00D90B55" w:rsidRDefault="00D90B55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41,1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Pr="0020450F" w:rsidRDefault="00D90B55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Pr="0020450F" w:rsidRDefault="00D90B55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Pr="00BD0661" w:rsidRDefault="00D90B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90B55" w:rsidRPr="00BD0661" w:rsidTr="00E64306">
        <w:trPr>
          <w:trHeight w:val="2625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Супруг 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участок: земли населенных пунктов, разрешенное использование для ведения личного подсобного хозяйства</w:t>
            </w:r>
          </w:p>
          <w:p w:rsidR="00D90B55" w:rsidRDefault="00D90B55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Pr="0020450F" w:rsidRDefault="00D90B55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Pr="0020450F" w:rsidRDefault="00D90B55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Pr="00D90B55" w:rsidRDefault="00D90B55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Легковой автомобиль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Toyota Corolla 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294583,21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Pr="00BD0661" w:rsidRDefault="00D90B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90B55" w:rsidRPr="00BD0661" w:rsidTr="00E64306">
        <w:trPr>
          <w:trHeight w:val="350"/>
        </w:trPr>
        <w:tc>
          <w:tcPr>
            <w:tcW w:w="13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Жилой дом</w:t>
            </w:r>
          </w:p>
          <w:p w:rsidR="00D90B55" w:rsidRDefault="00D90B55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41,1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Pr="0020450F" w:rsidRDefault="00E64306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Pr="0020450F" w:rsidRDefault="00D90B55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Default="00D90B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0B55" w:rsidRPr="00BD0661" w:rsidRDefault="00D90B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64306" w:rsidRPr="00BD0661" w:rsidTr="00E64306">
        <w:trPr>
          <w:trHeight w:val="1111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Default="00E64306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Майкова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Лариса Павловна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Default="00E64306" w:rsidP="00E643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И.о. директора Муниципальное казённое общеобразовательное учреждение «Уртамская средняя общеобразовательная школа»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Default="00E64306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приусадебный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Default="00E64306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Default="00E64306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2213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Pr="0020450F" w:rsidRDefault="00E64306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Default="00E64306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Default="00E64306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Pr="0020450F" w:rsidRDefault="00E64306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Default="00E64306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Легковой автомобиль ГАЗ 3110</w:t>
            </w:r>
          </w:p>
        </w:tc>
        <w:tc>
          <w:tcPr>
            <w:tcW w:w="127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Default="00E6430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673284,87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Pr="00BD0661" w:rsidRDefault="00E6430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64306" w:rsidRPr="00BD0661" w:rsidTr="001542FD">
        <w:trPr>
          <w:trHeight w:val="2565"/>
        </w:trPr>
        <w:tc>
          <w:tcPr>
            <w:tcW w:w="13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Default="00E64306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Default="00E64306" w:rsidP="00E64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Default="00E64306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Default="00E64306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Долевая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Default="00E64306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51,9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Pr="0020450F" w:rsidRDefault="00E64306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Default="00E64306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Default="00E64306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Pr="0020450F" w:rsidRDefault="00E64306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Default="00E64306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Default="00E6430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4306" w:rsidRPr="00BD0661" w:rsidRDefault="00E6430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542FD" w:rsidRPr="00BD0661" w:rsidTr="001542FD">
        <w:trPr>
          <w:trHeight w:val="2565"/>
        </w:trPr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Default="001542FD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Кононыкина Оксана Михайловна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Default="00715C4A" w:rsidP="00715C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И.о. заведующей</w:t>
            </w:r>
            <w:r w:rsidR="001542FD">
              <w:rPr>
                <w:rFonts w:ascii="Times New Roman" w:hAnsi="Times New Roman" w:cs="Times New Roman"/>
              </w:rPr>
              <w:t xml:space="preserve"> Муниципальное казённое дошкольное образовательное учреждение детский сад «Солнышко»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Default="001542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Default="001542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Общая долевая (1/2 доля)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Default="001542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50,1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Pr="0020450F" w:rsidRDefault="001542FD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Default="001542FD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Default="001542FD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Pr="0020450F" w:rsidRDefault="001542FD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Default="001542FD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Default="001542F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578895,67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Pr="00BD0661" w:rsidRDefault="001542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542FD" w:rsidRPr="00BD0661" w:rsidTr="006A1C66">
        <w:trPr>
          <w:trHeight w:val="2565"/>
        </w:trPr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Default="001542FD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Вольтер Надежда Александровна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Default="00715C4A" w:rsidP="00E643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И.о. заведующей</w:t>
            </w:r>
            <w:r w:rsidR="001542FD">
              <w:rPr>
                <w:rFonts w:ascii="Times New Roman" w:hAnsi="Times New Roman" w:cs="Times New Roman"/>
              </w:rPr>
              <w:t xml:space="preserve"> Муниципальное казённое дошкольное образовательное учреждение детский сад «Сказка»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Default="001542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Default="001542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Default="001542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Pr="0020450F" w:rsidRDefault="001542FD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Default="001542FD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Default="001542FD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Pr="0020450F" w:rsidRDefault="001542FD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Default="001542FD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Default="001542F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333993,52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2FD" w:rsidRPr="00BD0661" w:rsidRDefault="001542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A1C66" w:rsidRPr="00BD0661" w:rsidTr="006A1C66">
        <w:trPr>
          <w:trHeight w:val="1380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Шайманова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Ирина Юрьевна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E643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Муниципальное казённое общеобразов</w:t>
            </w:r>
            <w:r>
              <w:rPr>
                <w:rFonts w:ascii="Times New Roman" w:hAnsi="Times New Roman" w:cs="Times New Roman"/>
              </w:rPr>
              <w:lastRenderedPageBreak/>
              <w:t>ательное учреждение «Песочнодубровская средняя общеобразовательная школа»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Земельный участок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Pr="0020450F" w:rsidRDefault="006A1C66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Pr="0020450F" w:rsidRDefault="006A1C66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881656,9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Pr="00BD0661" w:rsidRDefault="006A1C6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A1C66" w:rsidRPr="00BD0661" w:rsidTr="006A1C66">
        <w:trPr>
          <w:trHeight w:val="2281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E64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Долевая (1/3)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56,2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Pr="0020450F" w:rsidRDefault="006A1C66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Pr="0020450F" w:rsidRDefault="006A1C66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Pr="00BD0661" w:rsidRDefault="006A1C6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A1C66" w:rsidRPr="00BD0661" w:rsidTr="006A1C66">
        <w:trPr>
          <w:trHeight w:val="1275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Супруг 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E64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Pr="0020450F" w:rsidRDefault="006A1C66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Pr="0020450F" w:rsidRDefault="006A1C66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Pr="006A1C66" w:rsidRDefault="006A1C66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Легковой автомобиль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Toyota Corolla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336327,89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Pr="00BD0661" w:rsidRDefault="006A1C6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A1C66" w:rsidRPr="00BD0661" w:rsidTr="00C574FD">
        <w:trPr>
          <w:trHeight w:val="991"/>
        </w:trPr>
        <w:tc>
          <w:tcPr>
            <w:tcW w:w="13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E64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Долевая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56,2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Pr="0020450F" w:rsidRDefault="006A1C66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Pr="0020450F" w:rsidRDefault="006A1C66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Default="006A1C6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C66" w:rsidRPr="00BD0661" w:rsidRDefault="006A1C6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574FD" w:rsidRPr="00BD0661" w:rsidTr="00C574FD">
        <w:trPr>
          <w:trHeight w:val="991"/>
        </w:trPr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Петухова Ольга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Адольфовна</w:t>
            </w:r>
            <w:proofErr w:type="spellEnd"/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E643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Муниципальное казённое общеобразовательное учреждение «Староювалинская основная общеобразовательная школа»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20450F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20450F" w:rsidRDefault="00C574FD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637703,19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BD0661" w:rsidRDefault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574FD" w:rsidRPr="00BD0661" w:rsidTr="00C574FD">
        <w:trPr>
          <w:trHeight w:val="1020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E64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 (сельское хозяйство)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54 га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20450F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20450F" w:rsidRDefault="00C574FD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Легковой автомобиль ВАЗ 2121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144000,00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BD0661" w:rsidRDefault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574FD" w:rsidRPr="00BD0661" w:rsidTr="00C574FD">
        <w:trPr>
          <w:trHeight w:val="1170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E64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 приусадебный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70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  <w:p w:rsidR="00C574FD" w:rsidRPr="0020450F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20450F" w:rsidRDefault="00C574FD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4838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Легковой автомобиль ВАЗ 2113</w:t>
            </w: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BD0661" w:rsidRDefault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574FD" w:rsidRPr="00BD0661" w:rsidTr="00C574FD">
        <w:trPr>
          <w:trHeight w:val="1065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E64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20450F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20450F" w:rsidRDefault="00C574FD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Грузовой автомобиль  ГАЗ 53</w:t>
            </w: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BD0661" w:rsidRDefault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574FD" w:rsidRPr="00BD0661" w:rsidTr="00C574FD">
        <w:trPr>
          <w:trHeight w:val="691"/>
        </w:trPr>
        <w:tc>
          <w:tcPr>
            <w:tcW w:w="13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E64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C574FD" w:rsidRPr="0020450F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20450F" w:rsidRDefault="00C574FD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Грузовой автомобиль ГАЗ 3110</w:t>
            </w:r>
          </w:p>
        </w:tc>
        <w:tc>
          <w:tcPr>
            <w:tcW w:w="12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BD0661" w:rsidRDefault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574FD" w:rsidRPr="00BD0661" w:rsidTr="00C574FD">
        <w:trPr>
          <w:trHeight w:val="691"/>
        </w:trPr>
        <w:tc>
          <w:tcPr>
            <w:tcW w:w="135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E64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20450F" w:rsidRDefault="00C574FD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Грузовой автомобиль МАЗ 53366</w:t>
            </w:r>
          </w:p>
        </w:tc>
        <w:tc>
          <w:tcPr>
            <w:tcW w:w="127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BD0661" w:rsidRDefault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574FD" w:rsidRPr="00BD0661" w:rsidTr="00C574FD">
        <w:trPr>
          <w:trHeight w:val="691"/>
        </w:trPr>
        <w:tc>
          <w:tcPr>
            <w:tcW w:w="135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E64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20450F" w:rsidRDefault="00C574FD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Грузовой автомобиль МАЗ 533630</w:t>
            </w:r>
          </w:p>
        </w:tc>
        <w:tc>
          <w:tcPr>
            <w:tcW w:w="127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BD0661" w:rsidRDefault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574FD" w:rsidRPr="00BD0661" w:rsidTr="00C574FD">
        <w:trPr>
          <w:trHeight w:val="691"/>
        </w:trPr>
        <w:tc>
          <w:tcPr>
            <w:tcW w:w="135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E64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20450F" w:rsidRDefault="00C574FD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Сельскохозяйственная техника Т-150</w:t>
            </w:r>
          </w:p>
        </w:tc>
        <w:tc>
          <w:tcPr>
            <w:tcW w:w="127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BD0661" w:rsidRDefault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574FD" w:rsidRPr="00BD0661" w:rsidTr="00C574FD">
        <w:trPr>
          <w:trHeight w:val="691"/>
        </w:trPr>
        <w:tc>
          <w:tcPr>
            <w:tcW w:w="135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E64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20450F" w:rsidRDefault="00C574FD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Автоприцеп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Нефаз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8560-12-02</w:t>
            </w:r>
          </w:p>
        </w:tc>
        <w:tc>
          <w:tcPr>
            <w:tcW w:w="127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BD0661" w:rsidRDefault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574FD" w:rsidRPr="00BD0661" w:rsidTr="0094056E">
        <w:trPr>
          <w:trHeight w:val="691"/>
        </w:trPr>
        <w:tc>
          <w:tcPr>
            <w:tcW w:w="135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E64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20450F" w:rsidRDefault="00C574FD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Автоприцеп Саз 82993-014 ГКБ 8527</w:t>
            </w:r>
          </w:p>
        </w:tc>
        <w:tc>
          <w:tcPr>
            <w:tcW w:w="127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Default="00C574F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74FD" w:rsidRPr="00BD0661" w:rsidRDefault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4056E" w:rsidRPr="00BD0661" w:rsidTr="007A2778">
        <w:trPr>
          <w:trHeight w:val="691"/>
        </w:trPr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4056E" w:rsidRDefault="0094056E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Кузнецова Олеся Петровна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4056E" w:rsidRDefault="0094056E" w:rsidP="00E643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Заведующая Муниципальное казённое дошкольное образовательное учреждение детский сад «Сказка»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4056E" w:rsidRDefault="0094056E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4056E" w:rsidRDefault="0094056E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4056E" w:rsidRDefault="0094056E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4056E" w:rsidRDefault="0094056E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4056E" w:rsidRDefault="007A2778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4056E" w:rsidRDefault="007A2778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4056E" w:rsidRPr="0020450F" w:rsidRDefault="007A2778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4056E" w:rsidRDefault="007A2778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Легковой автомобиль МАЗДА 6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4056E" w:rsidRDefault="0094056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159740,59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4056E" w:rsidRPr="00BD0661" w:rsidRDefault="009405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A2778" w:rsidRPr="00BD0661" w:rsidTr="007A2778">
        <w:trPr>
          <w:trHeight w:val="660"/>
        </w:trPr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Супруг 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E64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Pr="0020450F" w:rsidRDefault="007A2778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Легковой автомобиль ИЖ 2717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194904,91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Pr="00BD0661" w:rsidRDefault="007A277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A2778" w:rsidRPr="00BD0661" w:rsidTr="007A2778">
        <w:trPr>
          <w:trHeight w:val="475"/>
        </w:trPr>
        <w:tc>
          <w:tcPr>
            <w:tcW w:w="13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E64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Pr="0020450F" w:rsidRDefault="007A2778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Грузовой автомобиль 65111</w:t>
            </w:r>
          </w:p>
          <w:p w:rsidR="007A2778" w:rsidRDefault="007A2778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Pr="00BD0661" w:rsidRDefault="007A277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A2778" w:rsidRPr="00BD0661" w:rsidTr="007A2778">
        <w:trPr>
          <w:trHeight w:val="475"/>
        </w:trPr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E64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Pr="0020450F" w:rsidRDefault="007A2778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Pr="00BD0661" w:rsidRDefault="007A277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A2778" w:rsidRPr="00BD0661" w:rsidTr="007A2778">
        <w:trPr>
          <w:trHeight w:val="475"/>
        </w:trPr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4526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E64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C574F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0B2E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0B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Pr="0020450F" w:rsidRDefault="007A2778" w:rsidP="00F95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0450F">
              <w:rPr>
                <w:rFonts w:ascii="Times New Roman" w:eastAsia="Calibri" w:hAnsi="Times New Roman" w:cs="Times New Roman"/>
              </w:rPr>
              <w:t>Российская Федерация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 w:rsidP="00C574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Default="007A277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778" w:rsidRPr="00BD0661" w:rsidRDefault="007A277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BD0661" w:rsidRDefault="00BD0661">
      <w:pPr>
        <w:spacing w:after="0" w:line="259" w:lineRule="auto"/>
        <w:rPr>
          <w:rFonts w:ascii="Calibri" w:eastAsia="Calibri" w:hAnsi="Calibri" w:cs="Calibri"/>
          <w:sz w:val="20"/>
          <w:szCs w:val="20"/>
        </w:rPr>
      </w:pPr>
    </w:p>
    <w:p w:rsidR="007C74B3" w:rsidRPr="00BD0661" w:rsidRDefault="007C74B3">
      <w:pPr>
        <w:spacing w:after="0" w:line="259" w:lineRule="auto"/>
        <w:rPr>
          <w:rFonts w:ascii="Calibri" w:eastAsia="Calibri" w:hAnsi="Calibri" w:cs="Calibri"/>
          <w:sz w:val="20"/>
          <w:szCs w:val="20"/>
        </w:rPr>
      </w:pPr>
    </w:p>
    <w:sectPr w:rsidR="007C74B3" w:rsidRPr="00BD0661" w:rsidSect="00AC4603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74B3"/>
    <w:rsid w:val="0007465E"/>
    <w:rsid w:val="000B2EF0"/>
    <w:rsid w:val="000C3B61"/>
    <w:rsid w:val="001542FD"/>
    <w:rsid w:val="001A3D04"/>
    <w:rsid w:val="001A71EE"/>
    <w:rsid w:val="00201DF3"/>
    <w:rsid w:val="0020450F"/>
    <w:rsid w:val="00312C52"/>
    <w:rsid w:val="00336767"/>
    <w:rsid w:val="00362F5D"/>
    <w:rsid w:val="003E0368"/>
    <w:rsid w:val="00423867"/>
    <w:rsid w:val="00452647"/>
    <w:rsid w:val="00483841"/>
    <w:rsid w:val="00485A53"/>
    <w:rsid w:val="004B20F7"/>
    <w:rsid w:val="004B4499"/>
    <w:rsid w:val="004D5FE8"/>
    <w:rsid w:val="005D3DFE"/>
    <w:rsid w:val="005D6BAC"/>
    <w:rsid w:val="00652D8B"/>
    <w:rsid w:val="0069587A"/>
    <w:rsid w:val="006A1C66"/>
    <w:rsid w:val="00715C4A"/>
    <w:rsid w:val="007A2778"/>
    <w:rsid w:val="007C74B3"/>
    <w:rsid w:val="00875240"/>
    <w:rsid w:val="00913B7E"/>
    <w:rsid w:val="0094056E"/>
    <w:rsid w:val="00964B6C"/>
    <w:rsid w:val="00A10189"/>
    <w:rsid w:val="00A306DF"/>
    <w:rsid w:val="00A8652F"/>
    <w:rsid w:val="00AC4603"/>
    <w:rsid w:val="00BC0DB1"/>
    <w:rsid w:val="00BD0661"/>
    <w:rsid w:val="00C574FD"/>
    <w:rsid w:val="00C62197"/>
    <w:rsid w:val="00CF1E27"/>
    <w:rsid w:val="00D2166C"/>
    <w:rsid w:val="00D437A8"/>
    <w:rsid w:val="00D52DE9"/>
    <w:rsid w:val="00D90B55"/>
    <w:rsid w:val="00E0134F"/>
    <w:rsid w:val="00E64306"/>
    <w:rsid w:val="00EB12FE"/>
    <w:rsid w:val="00F36BED"/>
    <w:rsid w:val="00F95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B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19</Pages>
  <Words>2082</Words>
  <Characters>11872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Пользователь</cp:lastModifiedBy>
  <cp:revision>24</cp:revision>
  <dcterms:created xsi:type="dcterms:W3CDTF">2018-05-12T08:55:00Z</dcterms:created>
  <dcterms:modified xsi:type="dcterms:W3CDTF">2018-05-15T03:28:00Z</dcterms:modified>
</cp:coreProperties>
</file>