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FB" w:rsidRDefault="007E58FB">
      <w:pPr>
        <w:jc w:val="right"/>
        <w:rPr>
          <w:sz w:val="16"/>
          <w:szCs w:val="16"/>
        </w:rPr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  <w:rPr>
          <w:rFonts w:eastAsia="Courier New"/>
        </w:rPr>
      </w:pPr>
      <w:r>
        <w:t>о доходах, расходах и имуществе  депутатов  Собрания депутатов городского поселения «Палкино» Палкинского района Псковской области  за период с 1 января 2017 года по 31 декабря 2017 года</w:t>
      </w:r>
    </w:p>
    <w:p w:rsidR="007E58FB" w:rsidRDefault="007E58FB">
      <w:pPr>
        <w:jc w:val="center"/>
        <w:rPr>
          <w:rFonts w:eastAsia="Courier New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Александр Александрович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313611,00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Ситроен Берлинго, 2003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1/3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351,0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– Дмитриева Екатерина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429597,37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 Хонда Ассент, </w:t>
            </w:r>
            <w:r>
              <w:rPr>
                <w:sz w:val="22"/>
                <w:szCs w:val="22"/>
              </w:rPr>
              <w:lastRenderedPageBreak/>
              <w:t>2008 г.в.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 – Дмитриева Дарья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 1/3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Дмитриева Юлия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/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Александр Николаевич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471107,49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ШКОДА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 xml:space="preserve"> 2016 г.в.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ГАЗ-САЗ 3507 самосвал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Трактор Беларус-82.1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Григорьева Светлана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121662,5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Миколенко Наталья Петровна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67125,07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/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Степанова Наталья Владимировна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331998,54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Степанов Михаил Сергеевич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rPr>
          <w:cantSplit/>
          <w:trHeight w:val="901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Степанова Мария 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trHeight w:val="144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Степанов Сергей Владимирович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714076,65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DODGE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CARAVAN</w:t>
            </w:r>
            <w:r>
              <w:rPr>
                <w:sz w:val="22"/>
                <w:szCs w:val="22"/>
              </w:rPr>
              <w:t>, 1997 г.в.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/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 Александр Сергеевич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240756,11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Тимофеева Елена Юрьевна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315246,80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(совместная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 – Тимофеева Варвара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Тимофеев Егор Александрович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/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1"/>
        <w:gridCol w:w="1800"/>
        <w:gridCol w:w="1620"/>
        <w:gridCol w:w="1621"/>
        <w:gridCol w:w="1727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351716,06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jc w:val="center"/>
              <w:rPr>
                <w:sz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 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57,30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rPr>
                <w:rFonts w:eastAsia="Courier New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Супруг–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166049,61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квартирная квартира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7E58FB" w:rsidRDefault="007E58FB">
            <w:pPr>
              <w:jc w:val="center"/>
              <w:rPr>
                <w:sz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E58FB" w:rsidRDefault="007E58FB">
            <w:pPr>
              <w:jc w:val="center"/>
              <w:rPr>
                <w:sz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57,30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Нива-Шевроле 2123, 2011 г.в.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p w:rsidR="007E58FB" w:rsidRDefault="007E58FB"/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932"/>
        <w:gridCol w:w="1608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Харченко Ольга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272783,18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Волга ГАЗ 31105, 2005г.в.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Харченко Виталий Викторович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293986,34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P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Хендай Н-1, 2001г.в.</w:t>
            </w:r>
          </w:p>
          <w:p w:rsidR="007E58FB" w:rsidRPr="007E58FB" w:rsidRDefault="007E58F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  on-DO, 2017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- Харченко Анастасия 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091"/>
              <w:gridCol w:w="5266"/>
              <w:gridCol w:w="4741"/>
            </w:tblGrid>
            <w:tr w:rsidR="007E58FB">
              <w:trPr>
                <w:cantSplit/>
              </w:trPr>
              <w:tc>
                <w:tcPr>
                  <w:tcW w:w="5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8FB" w:rsidRDefault="007E58F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7E58FB" w:rsidRDefault="007E58F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1/5 </w:t>
                  </w:r>
                </w:p>
                <w:p w:rsidR="007E58FB" w:rsidRDefault="007E58F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доля в праве в праве</w:t>
                  </w:r>
                </w:p>
              </w:tc>
              <w:tc>
                <w:tcPr>
                  <w:tcW w:w="5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8FB" w:rsidRDefault="007E58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7E58FB" w:rsidRDefault="007E58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1429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8FB" w:rsidRDefault="007E58F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7E58FB" w:rsidRDefault="007E58FB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tbl>
      <w:tblPr>
        <w:tblW w:w="0" w:type="auto"/>
        <w:tblInd w:w="-6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4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Ольга Владимировна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563255,4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1/2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t>нет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Федоров Александр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ВАЗ-2107 1999г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219010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2017г.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– Федоров Артем Александрович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spacing w:after="0" w:line="240" w:lineRule="auto"/>
      </w:pPr>
      <w:r>
        <w:br w:type="page"/>
      </w:r>
    </w:p>
    <w:p w:rsidR="007E58FB" w:rsidRDefault="007E58FB">
      <w:pPr>
        <w:jc w:val="center"/>
      </w:pPr>
      <w:r>
        <w:rPr>
          <w:b/>
        </w:rPr>
        <w:lastRenderedPageBreak/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p w:rsidR="007E58FB" w:rsidRDefault="007E58FB">
      <w:pPr>
        <w:jc w:val="center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1"/>
        <w:gridCol w:w="1800"/>
        <w:gridCol w:w="1620"/>
        <w:gridCol w:w="1621"/>
        <w:gridCol w:w="1717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</w:pPr>
            <w:r>
              <w:rPr>
                <w:sz w:val="22"/>
              </w:rPr>
              <w:t>(руб.)</w:t>
            </w:r>
          </w:p>
        </w:tc>
        <w:tc>
          <w:tcPr>
            <w:tcW w:w="6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Петрова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Марина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Анатольевна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351716,06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jc w:val="center"/>
              <w:rPr>
                <w:sz w:val="22"/>
              </w:rPr>
            </w:pP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 xml:space="preserve">3-х комнатная квартира </w:t>
            </w: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21,2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57,30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rPr>
                <w:rFonts w:eastAsia="Courier New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Супруг– 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Петров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166049,61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3-х квартирная квартира</w:t>
            </w: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½ доля</w:t>
            </w:r>
          </w:p>
          <w:p w:rsidR="007E58FB" w:rsidRDefault="007E58FB">
            <w:pPr>
              <w:jc w:val="center"/>
              <w:rPr>
                <w:sz w:val="22"/>
              </w:rPr>
            </w:pP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E58FB" w:rsidRDefault="007E58FB">
            <w:pPr>
              <w:jc w:val="center"/>
              <w:rPr>
                <w:sz w:val="22"/>
              </w:rPr>
            </w:pP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57,30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</w:rPr>
            </w:pP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Нива-Шевроле 2123, 2011 г.в.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21,2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>
      <w:pPr>
        <w:pStyle w:val="ConsPlusNonformat"/>
      </w:pPr>
      <w:r>
        <w:rPr>
          <w:rFonts w:eastAsia="Courier New"/>
        </w:rPr>
        <w:lastRenderedPageBreak/>
        <w:t xml:space="preserve">  </w:t>
      </w:r>
    </w:p>
    <w:p w:rsidR="007E58FB" w:rsidRDefault="007E58FB">
      <w:pPr>
        <w:pStyle w:val="ConsPlusNonformat"/>
        <w:rPr>
          <w:rFonts w:eastAsia="Courier New"/>
        </w:rPr>
      </w:pPr>
    </w:p>
    <w:p w:rsidR="007E58FB" w:rsidRDefault="007E58FB">
      <w:pPr>
        <w:pStyle w:val="ConsPlusNonformat"/>
        <w:rPr>
          <w:rFonts w:eastAsia="Courier New"/>
        </w:rPr>
      </w:pPr>
    </w:p>
    <w:p w:rsidR="007E58FB" w:rsidRDefault="007E58FB">
      <w:pPr>
        <w:pStyle w:val="ConsPlusNonformat"/>
        <w:rPr>
          <w:rFonts w:eastAsia="Courier New"/>
        </w:rPr>
      </w:pPr>
    </w:p>
    <w:p w:rsidR="007E58FB" w:rsidRDefault="007E58FB">
      <w:pPr>
        <w:pStyle w:val="ConsPlusNonformat"/>
      </w:pPr>
    </w:p>
    <w:p w:rsidR="007E58FB" w:rsidRDefault="007E58FB"/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Александр Александрович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313611,00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Ситроен </w:t>
            </w:r>
            <w:r>
              <w:rPr>
                <w:sz w:val="22"/>
                <w:szCs w:val="22"/>
              </w:rPr>
              <w:lastRenderedPageBreak/>
              <w:t>Берлинго, 2003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1/3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351,0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Дмитриева Екатерина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429597,37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Хонда Ассент, 2008 г.в.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Дмитриева Дарья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 1/3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 w:rsidP="00C074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Дмитриева Юлия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jc w:val="right"/>
        <w:rPr>
          <w:sz w:val="16"/>
          <w:szCs w:val="16"/>
        </w:rPr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tbl>
      <w:tblPr>
        <w:tblW w:w="0" w:type="auto"/>
        <w:tblInd w:w="-55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3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lastRenderedPageBreak/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</w:pPr>
            <w:r>
              <w:rPr>
                <w:sz w:val="22"/>
                <w:szCs w:val="22"/>
              </w:rPr>
              <w:t>Федорова Ольга Владимировна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563255,4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3-комнатная квартира 1/2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t>нет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</w:pPr>
            <w:r>
              <w:rPr>
                <w:sz w:val="22"/>
                <w:szCs w:val="22"/>
              </w:rPr>
              <w:t>Супруг – Федоров Александр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252000,00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47,1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2773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Легковые автомобили ВАЗ-2107 1999г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ВАЗ 219010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2017г.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 xml:space="preserve">3-комнатная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</w:pPr>
            <w:r>
              <w:rPr>
                <w:sz w:val="22"/>
                <w:szCs w:val="22"/>
              </w:rPr>
              <w:t xml:space="preserve">Сын – Федоров Артем Александрович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 xml:space="preserve">3-комнатная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jc w:val="right"/>
        <w:rPr>
          <w:sz w:val="16"/>
          <w:szCs w:val="16"/>
        </w:rPr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p w:rsidR="007E58FB" w:rsidRDefault="007E58FB">
      <w:pPr>
        <w:jc w:val="center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Александр Николаевич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471107,49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ШКОДА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 xml:space="preserve"> 2016 г.в.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ГАЗ-САЗ 3507 самосвал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Трактор Беларус-82.1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Григорьева Светлана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 w:rsidP="00D05E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121662,5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>
      <w:pPr>
        <w:pStyle w:val="ConsPlusNonformat"/>
        <w:rPr>
          <w:rFonts w:eastAsia="Courier New"/>
        </w:rPr>
      </w:pPr>
      <w:r>
        <w:rPr>
          <w:rFonts w:eastAsia="Courier New"/>
        </w:rPr>
        <w:t xml:space="preserve">  </w:t>
      </w:r>
    </w:p>
    <w:p w:rsidR="007E58FB" w:rsidRDefault="007E58FB">
      <w:pPr>
        <w:pStyle w:val="ConsPlusNonformat"/>
        <w:rPr>
          <w:rFonts w:eastAsia="Courier New"/>
        </w:rPr>
      </w:pPr>
    </w:p>
    <w:p w:rsidR="007E58FB" w:rsidRDefault="007E58FB">
      <w:pPr>
        <w:pStyle w:val="ConsPlusNonformat"/>
        <w:rPr>
          <w:rFonts w:eastAsia="Courier New"/>
        </w:rPr>
      </w:pPr>
    </w:p>
    <w:p w:rsidR="007E58FB" w:rsidRDefault="007E58FB">
      <w:pPr>
        <w:pStyle w:val="ConsPlusNonformat"/>
        <w:rPr>
          <w:rFonts w:eastAsia="Courier New"/>
        </w:rPr>
      </w:pPr>
    </w:p>
    <w:p w:rsidR="007E58FB" w:rsidRDefault="007E58FB">
      <w:pPr>
        <w:pStyle w:val="ConsPlusNonformat"/>
      </w:pPr>
    </w:p>
    <w:p w:rsidR="007E58FB" w:rsidRDefault="007E58FB">
      <w:pPr>
        <w:jc w:val="right"/>
        <w:rPr>
          <w:sz w:val="16"/>
          <w:szCs w:val="16"/>
        </w:rPr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p w:rsidR="007E58FB" w:rsidRDefault="007E58FB">
      <w:pPr>
        <w:jc w:val="center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Харченко Ольга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272783,18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Волга ГАЗ 31105, 2005г.в.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Харченко Виталий Викторович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293986,34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 w:rsidP="00C14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Хендай Н-1, 2001г.в.</w:t>
            </w:r>
          </w:p>
          <w:p w:rsidR="007E58FB" w:rsidRPr="002363FD" w:rsidRDefault="007E58FB" w:rsidP="00C14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DATSUN  on-DO</w:t>
            </w:r>
            <w:r w:rsidRPr="002363FD">
              <w:rPr>
                <w:sz w:val="22"/>
                <w:szCs w:val="22"/>
                <w:lang w:val="en-US"/>
              </w:rPr>
              <w:t>, 2017</w:t>
            </w:r>
            <w:r>
              <w:rPr>
                <w:sz w:val="22"/>
                <w:szCs w:val="22"/>
              </w:rPr>
              <w:t>г</w:t>
            </w:r>
            <w:r w:rsidRPr="002363F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363F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 - Харченко Анастасия  Витальевна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jc w:val="right"/>
        <w:rPr>
          <w:sz w:val="16"/>
          <w:szCs w:val="16"/>
        </w:rPr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 года</w:t>
      </w:r>
    </w:p>
    <w:p w:rsidR="007E58FB" w:rsidRDefault="007E58FB">
      <w:pPr>
        <w:jc w:val="center"/>
      </w:pPr>
    </w:p>
    <w:p w:rsidR="007E58FB" w:rsidRDefault="007E58FB">
      <w:pPr>
        <w:jc w:val="center"/>
      </w:pPr>
    </w:p>
    <w:p w:rsidR="007E58FB" w:rsidRDefault="007E58FB">
      <w:pPr>
        <w:pStyle w:val="ConsPlusNonformat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Миколенко Наталья Петровна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67125,07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Степанова Наталья Владимировна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331998,54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Степанов Михаил Сергеевич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rPr>
          <w:cantSplit/>
          <w:trHeight w:val="901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Степанова Мария 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8FB" w:rsidTr="0052343B">
        <w:trPr>
          <w:trHeight w:val="144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Степанов Сергей Владимирович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714076,65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Pr="0052343B" w:rsidRDefault="007E58FB" w:rsidP="0052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DODGE</w:t>
            </w:r>
            <w:r w:rsidRPr="005234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CARAVAN</w:t>
            </w:r>
            <w:r>
              <w:rPr>
                <w:sz w:val="22"/>
                <w:szCs w:val="22"/>
              </w:rPr>
              <w:t>, 1997 г.в.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jc w:val="right"/>
        <w:rPr>
          <w:sz w:val="16"/>
          <w:szCs w:val="16"/>
        </w:rPr>
      </w:pPr>
    </w:p>
    <w:p w:rsidR="007E58FB" w:rsidRDefault="007E58FB">
      <w:pPr>
        <w:jc w:val="center"/>
      </w:pPr>
      <w:r>
        <w:rPr>
          <w:b/>
        </w:rPr>
        <w:t>Сведения</w:t>
      </w:r>
    </w:p>
    <w:p w:rsidR="007E58FB" w:rsidRDefault="007E58FB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7E58FB" w:rsidRDefault="007E58FB">
      <w:pPr>
        <w:jc w:val="center"/>
      </w:pPr>
      <w:r>
        <w:t>за период с 1 января 2017 года по 31 декабря 2017 года</w:t>
      </w:r>
    </w:p>
    <w:p w:rsidR="007E58FB" w:rsidRDefault="007E58FB">
      <w:pPr>
        <w:jc w:val="center"/>
      </w:pPr>
    </w:p>
    <w:p w:rsidR="007E58FB" w:rsidRDefault="007E58FB">
      <w:pPr>
        <w:jc w:val="center"/>
      </w:pPr>
    </w:p>
    <w:p w:rsidR="007E58FB" w:rsidRDefault="007E58FB">
      <w:pPr>
        <w:pStyle w:val="ConsPlusNonformat"/>
      </w:pPr>
    </w:p>
    <w:tbl>
      <w:tblPr>
        <w:tblW w:w="0" w:type="auto"/>
        <w:tblInd w:w="-50" w:type="dxa"/>
        <w:tblLayout w:type="fixed"/>
        <w:tblLook w:val="000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7E58FB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7E58FB" w:rsidRDefault="007E58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7E58FB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 Александр Сергеевич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240756,11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Тимофеева Елена Юрьевна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315246,80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Тимофеева Варвара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8F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Тимофеев Егор Александрович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FB" w:rsidRDefault="007E58F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7E58FB" w:rsidRDefault="007E58FB">
      <w:pPr>
        <w:pStyle w:val="ConsPlusNonformat"/>
      </w:pPr>
    </w:p>
    <w:p w:rsidR="00243221" w:rsidRPr="001C34A2" w:rsidRDefault="00243221" w:rsidP="001C34A2"/>
    <w:sectPr w:rsidR="00243221" w:rsidRPr="001C34A2" w:rsidSect="001F76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442D"/>
    <w:rsid w:val="00553AA0"/>
    <w:rsid w:val="00595A02"/>
    <w:rsid w:val="00727EB8"/>
    <w:rsid w:val="00777841"/>
    <w:rsid w:val="007E58F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7E58FB"/>
    <w:pPr>
      <w:suppressAutoHyphens/>
      <w:spacing w:after="0" w:line="240" w:lineRule="auto"/>
      <w:jc w:val="center"/>
    </w:pPr>
    <w:rPr>
      <w:rFonts w:eastAsia="Times New Roman"/>
      <w:sz w:val="28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7E58FB"/>
    <w:rPr>
      <w:rFonts w:eastAsia="Times New Roman"/>
      <w:sz w:val="28"/>
      <w:szCs w:val="24"/>
      <w:lang w:eastAsia="zh-CN"/>
    </w:rPr>
  </w:style>
  <w:style w:type="paragraph" w:customStyle="1" w:styleId="ConsPlusNonformat">
    <w:name w:val="ConsPlusNonformat"/>
    <w:rsid w:val="007E58FB"/>
    <w:pPr>
      <w:suppressAutoHyphens/>
      <w:autoSpaceDE w:val="0"/>
    </w:pPr>
    <w:rPr>
      <w:rFonts w:ascii="Courier New" w:eastAsia="Arial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2018-08-21T04:11:00Z</dcterms:modified>
</cp:coreProperties>
</file>