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D5" w:rsidRPr="00F71B2A" w:rsidRDefault="00A630D5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Сведения о доходах, расходах, об имуществе и обязательствах </w:t>
      </w:r>
    </w:p>
    <w:p w:rsidR="00A630D5" w:rsidRPr="00F71B2A" w:rsidRDefault="00A630D5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имущественного характера за отчетный период с 1 января по 31 декабря 2017 года,</w:t>
      </w:r>
    </w:p>
    <w:p w:rsidR="00A630D5" w:rsidRPr="00F71B2A" w:rsidRDefault="00A630D5" w:rsidP="00FD2712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представленные муниципальными служащими Кировского муниципального района </w:t>
      </w:r>
    </w:p>
    <w:p w:rsidR="00A630D5" w:rsidRDefault="00A630D5" w:rsidP="00C92B5E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Ленинградской области, замещающими должности муниципальной службы</w:t>
      </w:r>
      <w:r>
        <w:rPr>
          <w:sz w:val="26"/>
          <w:szCs w:val="26"/>
        </w:rPr>
        <w:t xml:space="preserve"> в администрации </w:t>
      </w:r>
    </w:p>
    <w:p w:rsidR="00A630D5" w:rsidRPr="00C92B5E" w:rsidRDefault="00A630D5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 и ее отраслевых органах</w:t>
      </w:r>
    </w:p>
    <w:p w:rsidR="00A630D5" w:rsidRPr="0050220E" w:rsidRDefault="00A630D5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A630D5" w:rsidRPr="00D7630D" w:rsidTr="00D6645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A630D5" w:rsidRPr="00D7630D" w:rsidTr="00D6645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A630D5" w:rsidRPr="00D7630D" w:rsidRDefault="00A630D5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A630D5" w:rsidRPr="00D7630D" w:rsidRDefault="00A630D5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shd w:val="clear" w:color="auto" w:fill="FFFFFF"/>
            <w:vAlign w:val="center"/>
          </w:tcPr>
          <w:p w:rsidR="00A630D5" w:rsidRPr="00D7630D" w:rsidRDefault="00A630D5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A630D5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A630D5" w:rsidRPr="00D7630D" w:rsidRDefault="00A630D5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630D5" w:rsidRPr="00D7630D" w:rsidRDefault="00A630D5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630D5" w:rsidRPr="00202BB3" w:rsidRDefault="00A630D5" w:rsidP="00C0008B">
            <w:pPr>
              <w:shd w:val="clear" w:color="auto" w:fill="FFFFFF"/>
              <w:jc w:val="center"/>
            </w:pP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Pr="000F170A" w:rsidRDefault="00A630D5" w:rsidP="00CF6422">
            <w:pPr>
              <w:shd w:val="clear" w:color="auto" w:fill="FFFFFF"/>
            </w:pPr>
            <w:r>
              <w:t>1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r>
              <w:t xml:space="preserve">Витько </w:t>
            </w:r>
          </w:p>
          <w:p w:rsidR="00A630D5" w:rsidRDefault="00A630D5" w:rsidP="008C0761">
            <w:r>
              <w:t>Андрей Петрович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CF6422">
            <w:r>
              <w:t>Глава администрации</w:t>
            </w: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934E4C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A630D5" w:rsidRPr="006C6DC3" w:rsidRDefault="00A630D5" w:rsidP="00CF6422">
            <w:pPr>
              <w:jc w:val="center"/>
            </w:pPr>
            <w:r>
              <w:t>54,6</w:t>
            </w:r>
          </w:p>
        </w:tc>
        <w:tc>
          <w:tcPr>
            <w:tcW w:w="992" w:type="dxa"/>
            <w:shd w:val="clear" w:color="auto" w:fill="FFFFFF"/>
          </w:tcPr>
          <w:p w:rsidR="00A630D5" w:rsidRPr="006C6DC3" w:rsidRDefault="00A630D5" w:rsidP="00CF642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Pr="009141C8" w:rsidRDefault="00A630D5" w:rsidP="009141C8">
            <w:pPr>
              <w:shd w:val="clear" w:color="auto" w:fill="FFFFFF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Квартира (1/2)</w:t>
            </w:r>
          </w:p>
          <w:p w:rsidR="00A630D5" w:rsidRPr="009141C8" w:rsidRDefault="00A630D5" w:rsidP="00CF6422">
            <w:pPr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Гараж</w:t>
            </w:r>
          </w:p>
          <w:p w:rsidR="00A630D5" w:rsidRPr="009141C8" w:rsidRDefault="00A630D5" w:rsidP="001706C3">
            <w:pPr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54,6</w:t>
            </w:r>
          </w:p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</w:p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24</w:t>
            </w:r>
          </w:p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shd w:val="clear" w:color="auto" w:fill="FFFFFF"/>
          </w:tcPr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Россия</w:t>
            </w:r>
          </w:p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</w:p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Россия</w:t>
            </w:r>
          </w:p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934E4C" w:rsidRDefault="00A630D5" w:rsidP="00934E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34E4C">
              <w:rPr>
                <w:sz w:val="22"/>
                <w:szCs w:val="22"/>
              </w:rPr>
              <w:t>А/м легковой</w:t>
            </w:r>
          </w:p>
          <w:p w:rsidR="00A630D5" w:rsidRPr="00E900FF" w:rsidRDefault="00A630D5" w:rsidP="00934E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34E4C">
              <w:rPr>
                <w:sz w:val="22"/>
                <w:szCs w:val="22"/>
              </w:rPr>
              <w:t>Джип Гранд Чероки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1983867,66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0F170A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/>
        </w:tc>
        <w:tc>
          <w:tcPr>
            <w:tcW w:w="1276" w:type="dxa"/>
            <w:shd w:val="clear" w:color="auto" w:fill="FFFFFF"/>
          </w:tcPr>
          <w:p w:rsidR="00A630D5" w:rsidRPr="00026491" w:rsidRDefault="00A630D5" w:rsidP="00B219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9141C8">
            <w:pPr>
              <w:shd w:val="clear" w:color="auto" w:fill="FFFFFF"/>
            </w:pPr>
            <w:r w:rsidRPr="009141C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Pr="009141C8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54,6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9141C8">
            <w:pPr>
              <w:jc w:val="center"/>
              <w:rPr>
                <w:sz w:val="22"/>
                <w:szCs w:val="22"/>
              </w:rPr>
            </w:pPr>
            <w:r w:rsidRPr="009141C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E900FF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706566,65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Pr="000F170A" w:rsidRDefault="00A630D5" w:rsidP="00CF6422">
            <w:pPr>
              <w:shd w:val="clear" w:color="auto" w:fill="FFFFFF"/>
            </w:pPr>
            <w:r>
              <w:lastRenderedPageBreak/>
              <w:t>2</w:t>
            </w: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8C0761">
            <w:r>
              <w:t>Кольцов Алексей Васильевич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CF6422">
            <w:r>
              <w:t>Первый заместитель главы администрации</w:t>
            </w: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  <w:p w:rsidR="00A630D5" w:rsidRDefault="00A630D5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1021</w:t>
            </w: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39,9</w:t>
            </w: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1017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Pr="00E900FF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900FF">
              <w:rPr>
                <w:sz w:val="22"/>
                <w:szCs w:val="22"/>
              </w:rPr>
              <w:t xml:space="preserve">А/м легковой </w:t>
            </w:r>
          </w:p>
          <w:p w:rsidR="00A630D5" w:rsidRPr="00E900FF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  <w:r w:rsidRPr="00E900FF">
              <w:rPr>
                <w:sz w:val="22"/>
                <w:szCs w:val="22"/>
              </w:rPr>
              <w:t xml:space="preserve"> Focus </w:t>
            </w:r>
          </w:p>
          <w:p w:rsidR="00A630D5" w:rsidRPr="00E900FF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E900FF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900FF">
              <w:rPr>
                <w:sz w:val="22"/>
                <w:szCs w:val="22"/>
              </w:rPr>
              <w:t xml:space="preserve">А/м легковой 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  <w:r w:rsidRPr="00E900FF">
              <w:rPr>
                <w:sz w:val="22"/>
                <w:szCs w:val="22"/>
              </w:rPr>
              <w:t xml:space="preserve"> CX-7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1315855,08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CF4BA1" w:rsidRDefault="00A630D5" w:rsidP="00CF642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</w:p>
          <w:p w:rsidR="00A630D5" w:rsidRDefault="00A630D5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</w:pPr>
            <w:r w:rsidRPr="000264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996B63">
            <w:pPr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  <w:p w:rsidR="00A630D5" w:rsidRPr="002D4B84" w:rsidRDefault="00A630D5" w:rsidP="00996B63">
            <w:pPr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A630D5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2124543,08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Pr="008C0761" w:rsidRDefault="00A630D5" w:rsidP="00CF6422">
            <w:pPr>
              <w:shd w:val="clear" w:color="auto" w:fill="FFFFFF"/>
            </w:pPr>
            <w:r>
              <w:t>3</w:t>
            </w:r>
          </w:p>
        </w:tc>
        <w:tc>
          <w:tcPr>
            <w:tcW w:w="1695" w:type="dxa"/>
            <w:shd w:val="clear" w:color="auto" w:fill="FFFFFF"/>
          </w:tcPr>
          <w:p w:rsidR="00A630D5" w:rsidRPr="00B94E62" w:rsidRDefault="00A630D5" w:rsidP="008C07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E3FCD">
              <w:t>Гавронов Сергей Леонидович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Pr="00F36243" w:rsidRDefault="00A630D5" w:rsidP="00F36243">
            <w:pPr>
              <w:shd w:val="clear" w:color="auto" w:fill="FFFFFF"/>
            </w:pPr>
            <w:r>
              <w:t>Заместитель главы администрации по безопасности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Долевая (1/2)</w:t>
            </w:r>
          </w:p>
          <w:p w:rsidR="00A630D5" w:rsidRDefault="00A630D5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</w:t>
            </w:r>
            <w:r w:rsidRPr="00026491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lastRenderedPageBreak/>
              <w:t>74</w:t>
            </w:r>
          </w:p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57</w:t>
            </w:r>
          </w:p>
          <w:p w:rsidR="00A630D5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24,6</w:t>
            </w:r>
          </w:p>
        </w:tc>
        <w:tc>
          <w:tcPr>
            <w:tcW w:w="992" w:type="dxa"/>
            <w:shd w:val="clear" w:color="auto" w:fill="FFFFFF"/>
          </w:tcPr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lastRenderedPageBreak/>
              <w:t>Россия</w:t>
            </w:r>
          </w:p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Россия</w:t>
            </w:r>
          </w:p>
          <w:p w:rsidR="00A630D5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lastRenderedPageBreak/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1485403,8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F36243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74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B94E62" w:rsidRDefault="00A630D5" w:rsidP="00B9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Россия</w:t>
            </w: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Pr="00B94E62" w:rsidRDefault="00A630D5" w:rsidP="00044C67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 xml:space="preserve">А/м легковой </w:t>
            </w:r>
          </w:p>
          <w:p w:rsidR="00A630D5" w:rsidRDefault="00A630D5" w:rsidP="00044C67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B94E62">
              <w:rPr>
                <w:sz w:val="22"/>
                <w:szCs w:val="22"/>
              </w:rPr>
              <w:t>Опель Mokka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1456468,92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Pr="008C0761" w:rsidRDefault="00A630D5" w:rsidP="00CF6422">
            <w:pPr>
              <w:shd w:val="clear" w:color="auto" w:fill="FFFFFF"/>
            </w:pPr>
            <w:r>
              <w:t>4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Иванова Татьяна Серафимовна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t>Заместитель главы администрации по социальным вопросам</w:t>
            </w:r>
          </w:p>
        </w:tc>
        <w:tc>
          <w:tcPr>
            <w:tcW w:w="1276" w:type="dxa"/>
            <w:shd w:val="clear" w:color="auto" w:fill="FFFFFF"/>
          </w:tcPr>
          <w:p w:rsidR="00A630D5" w:rsidRPr="00CF6422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Земельный участок</w:t>
            </w:r>
          </w:p>
          <w:p w:rsidR="00A630D5" w:rsidRPr="00CF6422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Жилой дом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Pr="00CF6422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(1/4)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(3/4)</w:t>
            </w:r>
          </w:p>
        </w:tc>
        <w:tc>
          <w:tcPr>
            <w:tcW w:w="851" w:type="dxa"/>
            <w:shd w:val="clear" w:color="auto" w:fill="FFFFFF"/>
          </w:tcPr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1129</w:t>
            </w: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46,34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40,41</w:t>
            </w:r>
          </w:p>
        </w:tc>
        <w:tc>
          <w:tcPr>
            <w:tcW w:w="992" w:type="dxa"/>
            <w:shd w:val="clear" w:color="auto" w:fill="FFFFFF"/>
          </w:tcPr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DC2A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(3/4)</w:t>
            </w:r>
          </w:p>
          <w:p w:rsidR="00A630D5" w:rsidRDefault="00A630D5" w:rsidP="00DC2A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(1/4)</w:t>
            </w:r>
          </w:p>
          <w:p w:rsidR="00A630D5" w:rsidRDefault="00A630D5" w:rsidP="00CF642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40,41</w:t>
            </w:r>
          </w:p>
        </w:tc>
        <w:tc>
          <w:tcPr>
            <w:tcW w:w="993" w:type="dxa"/>
            <w:shd w:val="clear" w:color="auto" w:fill="FFFFFF"/>
          </w:tcPr>
          <w:p w:rsidR="00A630D5" w:rsidRPr="00CF6422" w:rsidRDefault="00A630D5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CF6422" w:rsidRDefault="00A630D5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Pr="00CF6422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 xml:space="preserve">А/м легковой 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KIA Soul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1408040,82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CF4BA1" w:rsidRDefault="00A630D5" w:rsidP="00CF642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DC2A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(3/4)</w:t>
            </w:r>
          </w:p>
          <w:p w:rsidR="00A630D5" w:rsidRDefault="00A630D5" w:rsidP="00DC2A6B">
            <w:pPr>
              <w:shd w:val="clear" w:color="auto" w:fill="FFFFFF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40,41</w:t>
            </w:r>
          </w:p>
        </w:tc>
        <w:tc>
          <w:tcPr>
            <w:tcW w:w="993" w:type="dxa"/>
            <w:shd w:val="clear" w:color="auto" w:fill="FFFFFF"/>
          </w:tcPr>
          <w:p w:rsidR="00A630D5" w:rsidRPr="00CF6422" w:rsidRDefault="00A630D5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C2A6B">
              <w:rPr>
                <w:sz w:val="22"/>
                <w:szCs w:val="22"/>
              </w:rPr>
              <w:t>670405,28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Pr="008C0761" w:rsidRDefault="00A630D5" w:rsidP="00CF6422">
            <w:pPr>
              <w:shd w:val="clear" w:color="auto" w:fill="FFFFFF"/>
            </w:pPr>
            <w:r>
              <w:t>5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Павлов Евгений Александрович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FB2C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экономике</w:t>
            </w: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FB2CE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996B63">
            <w:pPr>
              <w:shd w:val="clear" w:color="auto" w:fill="FFFFFF"/>
              <w:spacing w:line="192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996B63">
            <w:pPr>
              <w:shd w:val="clear" w:color="auto" w:fill="FFFFFF"/>
              <w:spacing w:line="192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jc w:val="center"/>
            </w:pPr>
            <w:r>
              <w:t>1200</w:t>
            </w:r>
          </w:p>
          <w:p w:rsidR="00A630D5" w:rsidRDefault="00A630D5" w:rsidP="00CF6422">
            <w:pPr>
              <w:jc w:val="center"/>
            </w:pPr>
          </w:p>
          <w:p w:rsidR="00A630D5" w:rsidRPr="006C6DC3" w:rsidRDefault="00A630D5" w:rsidP="00CF6422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jc w:val="center"/>
            </w:pPr>
            <w:r>
              <w:t>Россия</w:t>
            </w:r>
          </w:p>
          <w:p w:rsidR="00A630D5" w:rsidRDefault="00A630D5" w:rsidP="00CF6422">
            <w:pPr>
              <w:jc w:val="center"/>
            </w:pPr>
          </w:p>
          <w:p w:rsidR="00A630D5" w:rsidRPr="006C6DC3" w:rsidRDefault="00A630D5" w:rsidP="00CF642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Pr="00FB2CE8" w:rsidRDefault="00A630D5" w:rsidP="00044C67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 xml:space="preserve">А/м легковой </w:t>
            </w:r>
          </w:p>
          <w:p w:rsidR="00A630D5" w:rsidRDefault="00A630D5" w:rsidP="00044C67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Опель Зафира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1290515,35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FB2CE8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C47F4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Default="00A630D5" w:rsidP="00C47F42">
            <w:pPr>
              <w:shd w:val="clear" w:color="auto" w:fill="FFFFFF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Квартира</w:t>
            </w:r>
          </w:p>
          <w:p w:rsidR="00A630D5" w:rsidRPr="00C47F42" w:rsidRDefault="00A630D5" w:rsidP="00C47F4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C47F42">
              <w:rPr>
                <w:sz w:val="22"/>
                <w:szCs w:val="22"/>
              </w:rPr>
              <w:lastRenderedPageBreak/>
              <w:t>Жилое строение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47F4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Индиви-дуальная</w:t>
            </w:r>
          </w:p>
          <w:p w:rsidR="00A630D5" w:rsidRDefault="00A630D5" w:rsidP="00C47F4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C47F4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</w:t>
            </w:r>
            <w:r w:rsidRPr="00D66456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478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lastRenderedPageBreak/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 w:rsidRPr="00FB2CE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80,1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1409747,18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FB2CE8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jc w:val="center"/>
            </w:pPr>
            <w:r w:rsidRPr="00FB2CE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80,1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41,9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Россия</w:t>
            </w: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FB2CE8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jc w:val="center"/>
            </w:pPr>
            <w:r w:rsidRPr="00FB2CE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80,1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41,9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Россия</w:t>
            </w: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t>6</w:t>
            </w: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8C0761">
            <w:r>
              <w:t>Яковлев Евгений Степанович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 w:rsidRPr="00EF460A">
              <w:rPr>
                <w:sz w:val="22"/>
                <w:szCs w:val="22"/>
              </w:rPr>
              <w:t>Заместитель</w:t>
            </w:r>
            <w:r>
              <w:t xml:space="preserve"> главы администрации по общим вопросам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110429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1222156,31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t>(1/3+1/3)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CF4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CF4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KUGA</w:t>
            </w:r>
          </w:p>
          <w:p w:rsidR="00A630D5" w:rsidRPr="00ED226B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1902017,17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t>7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Белокурова Ольга Алексеевна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F36243">
            <w:pPr>
              <w:shd w:val="clear" w:color="auto" w:fill="FFFFFF"/>
              <w:rPr>
                <w:sz w:val="22"/>
                <w:szCs w:val="22"/>
              </w:rPr>
            </w:pPr>
            <w:r>
              <w:t>Председатель Комитета социальной защиты населения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t>(1/3)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Pr="00AA0D8F" w:rsidRDefault="00A630D5" w:rsidP="00AA0D8F">
            <w:pPr>
              <w:shd w:val="clear" w:color="auto" w:fill="FFFFFF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Квартира (2/3)</w:t>
            </w:r>
          </w:p>
          <w:p w:rsidR="00A630D5" w:rsidRPr="00AA0D8F" w:rsidRDefault="00A630D5" w:rsidP="00AA0D8F">
            <w:pPr>
              <w:shd w:val="clear" w:color="auto" w:fill="FFFFFF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Земельный участок</w:t>
            </w:r>
          </w:p>
          <w:p w:rsidR="00A630D5" w:rsidRPr="003E1660" w:rsidRDefault="00A630D5" w:rsidP="00AA0D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3E1660">
              <w:rPr>
                <w:spacing w:val="-12"/>
                <w:sz w:val="22"/>
                <w:szCs w:val="22"/>
              </w:rPr>
              <w:t>Дачный дом</w:t>
            </w:r>
          </w:p>
        </w:tc>
        <w:tc>
          <w:tcPr>
            <w:tcW w:w="850" w:type="dxa"/>
            <w:shd w:val="clear" w:color="auto" w:fill="FFFFFF"/>
          </w:tcPr>
          <w:p w:rsidR="00A630D5" w:rsidRPr="00AA0D8F" w:rsidRDefault="00A630D5" w:rsidP="000821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53,1</w:t>
            </w:r>
          </w:p>
          <w:p w:rsidR="00A630D5" w:rsidRPr="00AA0D8F" w:rsidRDefault="00A630D5" w:rsidP="000821B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AA0D8F" w:rsidRDefault="00A630D5" w:rsidP="000821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653</w:t>
            </w:r>
          </w:p>
          <w:p w:rsidR="00A630D5" w:rsidRPr="00AA0D8F" w:rsidRDefault="00A630D5" w:rsidP="000821B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AA0D8F" w:rsidRDefault="00A630D5" w:rsidP="000821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FFFFFF"/>
          </w:tcPr>
          <w:p w:rsidR="00A630D5" w:rsidRPr="00AA0D8F" w:rsidRDefault="00A630D5" w:rsidP="00AA0D8F">
            <w:pPr>
              <w:shd w:val="clear" w:color="auto" w:fill="FFFFFF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Россия</w:t>
            </w:r>
          </w:p>
          <w:p w:rsidR="00A630D5" w:rsidRPr="00AA0D8F" w:rsidRDefault="00A630D5" w:rsidP="00AA0D8F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Pr="00AA0D8F" w:rsidRDefault="00A630D5" w:rsidP="00AA0D8F">
            <w:pPr>
              <w:shd w:val="clear" w:color="auto" w:fill="FFFFFF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Россия</w:t>
            </w:r>
          </w:p>
          <w:p w:rsidR="00A630D5" w:rsidRPr="00AA0D8F" w:rsidRDefault="00A630D5" w:rsidP="00AA0D8F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Pr="00AA0D8F" w:rsidRDefault="00A630D5" w:rsidP="00AA0D8F">
            <w:pPr>
              <w:shd w:val="clear" w:color="auto" w:fill="FFFFFF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 xml:space="preserve">А/м легковой 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GETZ</w:t>
            </w:r>
            <w:r w:rsidRPr="000821B0">
              <w:t xml:space="preserve"> </w:t>
            </w:r>
            <w:r>
              <w:rPr>
                <w:lang w:val="en-US"/>
              </w:rPr>
              <w:t>GL</w:t>
            </w:r>
            <w:r w:rsidRPr="000821B0">
              <w:t xml:space="preserve"> 1.4 </w:t>
            </w:r>
            <w:r>
              <w:rPr>
                <w:lang w:val="en-US"/>
              </w:rPr>
              <w:t>AT</w:t>
            </w:r>
          </w:p>
          <w:p w:rsidR="00A630D5" w:rsidRPr="00ED226B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997403,79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A630D5" w:rsidRPr="000821B0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821B0">
              <w:rPr>
                <w:sz w:val="22"/>
                <w:szCs w:val="22"/>
              </w:rPr>
              <w:t>Квартира</w:t>
            </w:r>
          </w:p>
          <w:p w:rsidR="00A630D5" w:rsidRPr="000821B0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Индиви-</w:t>
            </w:r>
            <w:r w:rsidRPr="00D66456">
              <w:rPr>
                <w:sz w:val="22"/>
                <w:szCs w:val="22"/>
              </w:rPr>
              <w:lastRenderedPageBreak/>
              <w:t>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0821B0"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653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 w:rsidRPr="00AA0D8F">
              <w:rPr>
                <w:sz w:val="22"/>
                <w:szCs w:val="22"/>
              </w:rPr>
              <w:lastRenderedPageBreak/>
              <w:t xml:space="preserve">Квартира </w:t>
            </w:r>
            <w:r w:rsidRPr="00AA0D8F">
              <w:rPr>
                <w:sz w:val="22"/>
                <w:szCs w:val="22"/>
              </w:rPr>
              <w:lastRenderedPageBreak/>
              <w:t>(2/3)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0821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lastRenderedPageBreak/>
              <w:t>53,1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0821B0">
            <w:pPr>
              <w:shd w:val="clear" w:color="auto" w:fill="FFFFFF"/>
              <w:rPr>
                <w:sz w:val="22"/>
                <w:szCs w:val="22"/>
              </w:rPr>
            </w:pPr>
            <w:r w:rsidRPr="00AA0D8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А/м </w:t>
            </w:r>
            <w:r>
              <w:lastRenderedPageBreak/>
              <w:t xml:space="preserve">легковой </w:t>
            </w:r>
            <w:r>
              <w:rPr>
                <w:lang w:val="en-US"/>
              </w:rPr>
              <w:t>HYUNDAI</w:t>
            </w:r>
            <w:r w:rsidRPr="00A110D9">
              <w:t xml:space="preserve"> </w:t>
            </w:r>
            <w:r>
              <w:rPr>
                <w:lang w:val="en-US"/>
              </w:rPr>
              <w:t>IX</w:t>
            </w:r>
            <w:r w:rsidRPr="00A110D9">
              <w:t xml:space="preserve"> 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Pr="00AA0D8F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663229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lastRenderedPageBreak/>
              <w:t>8</w:t>
            </w:r>
          </w:p>
        </w:tc>
        <w:tc>
          <w:tcPr>
            <w:tcW w:w="1695" w:type="dxa"/>
            <w:shd w:val="clear" w:color="auto" w:fill="FFFFFF"/>
          </w:tcPr>
          <w:p w:rsidR="00A630D5" w:rsidRPr="00965BC3" w:rsidRDefault="00A630D5" w:rsidP="008C0761">
            <w:pPr>
              <w:autoSpaceDE w:val="0"/>
              <w:autoSpaceDN w:val="0"/>
              <w:adjustRightInd w:val="0"/>
            </w:pPr>
            <w:r w:rsidRPr="00965BC3">
              <w:t>Краснова Елена Афанасьевна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F3624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образования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D22789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0E06CC"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0E06CC">
            <w:pPr>
              <w:jc w:val="center"/>
            </w:pPr>
            <w:r>
              <w:t>57,8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0E06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1E4F2B" w:rsidRDefault="00A630D5" w:rsidP="00297EF8">
            <w:pPr>
              <w:shd w:val="clear" w:color="auto" w:fill="FFFFFF"/>
              <w:jc w:val="center"/>
            </w:pPr>
            <w:r>
              <w:t>А/м легковой</w:t>
            </w:r>
          </w:p>
          <w:p w:rsidR="00A630D5" w:rsidRDefault="00A630D5" w:rsidP="00297EF8">
            <w:pPr>
              <w:shd w:val="clear" w:color="auto" w:fill="FFFFFF"/>
              <w:jc w:val="center"/>
            </w:pPr>
            <w:r w:rsidRPr="00297EF8">
              <w:t>Suzuki</w:t>
            </w:r>
            <w:r w:rsidRPr="001E4F2B">
              <w:t xml:space="preserve"> </w:t>
            </w:r>
            <w:r w:rsidRPr="00297EF8">
              <w:t>sx</w:t>
            </w:r>
            <w:r w:rsidRPr="001E4F2B">
              <w:t>4</w:t>
            </w:r>
          </w:p>
          <w:p w:rsidR="00A630D5" w:rsidRPr="00297EF8" w:rsidRDefault="00A630D5" w:rsidP="00297EF8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912615,47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Pr="00965BC3" w:rsidRDefault="00A630D5" w:rsidP="008C0761">
            <w:pPr>
              <w:autoSpaceDE w:val="0"/>
              <w:autoSpaceDN w:val="0"/>
              <w:adjustRightInd w:val="0"/>
            </w:pPr>
            <w:r w:rsidRPr="00965BC3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D22789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0E06CC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A630D5" w:rsidRPr="001E4F2B" w:rsidRDefault="00A630D5" w:rsidP="000E06CC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630D5" w:rsidRPr="00965BC3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965BC3">
              <w:rPr>
                <w:sz w:val="22"/>
                <w:szCs w:val="22"/>
              </w:rPr>
              <w:t xml:space="preserve">Земельный </w:t>
            </w:r>
            <w:r w:rsidRPr="00965BC3">
              <w:rPr>
                <w:spacing w:val="-12"/>
                <w:sz w:val="22"/>
                <w:szCs w:val="22"/>
              </w:rPr>
              <w:t>участок (½ )</w:t>
            </w:r>
          </w:p>
          <w:p w:rsidR="00A630D5" w:rsidRPr="00D22789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965BC3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965BC3">
              <w:rPr>
                <w:spacing w:val="-12"/>
                <w:sz w:val="22"/>
                <w:szCs w:val="22"/>
              </w:rPr>
              <w:t>(½ 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FFFFFF"/>
          </w:tcPr>
          <w:p w:rsidR="00A630D5" w:rsidRPr="000E06CC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06CC">
              <w:rPr>
                <w:sz w:val="22"/>
                <w:szCs w:val="22"/>
              </w:rPr>
              <w:t>Россия</w:t>
            </w:r>
          </w:p>
          <w:p w:rsidR="00A630D5" w:rsidRPr="000E06CC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06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1E4F2B" w:rsidRDefault="00A630D5" w:rsidP="00297EF8">
            <w:pPr>
              <w:shd w:val="clear" w:color="auto" w:fill="FFFFFF"/>
              <w:jc w:val="center"/>
            </w:pPr>
            <w:r>
              <w:t xml:space="preserve">А/м легковой </w:t>
            </w:r>
          </w:p>
          <w:p w:rsidR="00A630D5" w:rsidRPr="00297EF8" w:rsidRDefault="00A630D5" w:rsidP="00297EF8">
            <w:pPr>
              <w:shd w:val="clear" w:color="auto" w:fill="FFFFFF"/>
              <w:jc w:val="center"/>
            </w:pPr>
            <w:r>
              <w:t xml:space="preserve">Шкода </w:t>
            </w:r>
            <w:r w:rsidRPr="00297EF8">
              <w:t>Fabia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117100,55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8C0761">
            <w:r>
              <w:t>Харченко Наталия Михайловна</w:t>
            </w:r>
          </w:p>
        </w:tc>
        <w:tc>
          <w:tcPr>
            <w:tcW w:w="242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76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1409772,05</w:t>
            </w:r>
          </w:p>
        </w:tc>
        <w:tc>
          <w:tcPr>
            <w:tcW w:w="1559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Иванова Галина Владимировна</w:t>
            </w:r>
          </w:p>
        </w:tc>
        <w:tc>
          <w:tcPr>
            <w:tcW w:w="242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финансов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941004,85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 xml:space="preserve">Маркова </w:t>
            </w:r>
          </w:p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 xml:space="preserve">Инга </w:t>
            </w:r>
          </w:p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Рейновна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  <w:r>
              <w:t xml:space="preserve"> Комитета социальной защиты населения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3E16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52,11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Россия</w:t>
            </w: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863938,45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E616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E61604">
              <w:rPr>
                <w:sz w:val="22"/>
                <w:szCs w:val="22"/>
              </w:rPr>
              <w:t>Жилой дом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Долевая (1/3)</w:t>
            </w:r>
          </w:p>
          <w:p w:rsidR="00A630D5" w:rsidRDefault="00A630D5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Долевая (1/3)</w:t>
            </w:r>
          </w:p>
          <w:p w:rsidR="00A630D5" w:rsidRDefault="00A630D5" w:rsidP="00E61604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Долевая (15/100)</w:t>
            </w:r>
          </w:p>
          <w:p w:rsidR="00A630D5" w:rsidRPr="00D66456" w:rsidRDefault="00A630D5" w:rsidP="00E61604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E616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А/м легковой </w:t>
            </w:r>
            <w:r>
              <w:rPr>
                <w:lang w:val="en-US"/>
              </w:rPr>
              <w:t>RENAULT</w:t>
            </w:r>
            <w:r w:rsidRPr="00A85A2C">
              <w:t xml:space="preserve">  </w:t>
            </w:r>
            <w:r>
              <w:rPr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376164,64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E616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E6160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E616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Григорьева Марина Сергеевна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F3624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  <w:r>
              <w:rPr>
                <w:color w:val="000000"/>
                <w:sz w:val="22"/>
                <w:szCs w:val="22"/>
              </w:rPr>
              <w:t>Комитета по управлению муниципальным имуществом по земельным вопросам – начальник отдела землеустройства и землепользования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FC27AE" w:rsidRDefault="00A630D5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FC27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390991,12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Долевая (25/48)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297E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Pr="000E06CC" w:rsidRDefault="00A630D5" w:rsidP="00622755">
            <w:pPr>
              <w:shd w:val="clear" w:color="auto" w:fill="FFFFFF"/>
              <w:spacing w:line="192" w:lineRule="auto"/>
              <w:jc w:val="center"/>
            </w:pPr>
            <w:r w:rsidRPr="00622755">
              <w:t>А/м легковой</w:t>
            </w:r>
            <w:r>
              <w:t xml:space="preserve"> </w:t>
            </w:r>
            <w:r>
              <w:rPr>
                <w:lang w:val="en-US"/>
              </w:rPr>
              <w:t>Dodge</w:t>
            </w:r>
            <w:r w:rsidRPr="00297EF8">
              <w:t xml:space="preserve"> </w:t>
            </w:r>
            <w:r>
              <w:rPr>
                <w:lang w:val="en-US"/>
              </w:rPr>
              <w:t>Caravan</w:t>
            </w:r>
          </w:p>
          <w:p w:rsidR="00A630D5" w:rsidRPr="00297EF8" w:rsidRDefault="00A630D5" w:rsidP="00622755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>
              <w:t>А/м легковой</w:t>
            </w:r>
            <w:r w:rsidRPr="000E06CC">
              <w:t xml:space="preserve"> </w:t>
            </w:r>
            <w:r>
              <w:t>ВАЗ 21093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823445,2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8410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84103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8410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84103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454"/>
        </w:trPr>
        <w:tc>
          <w:tcPr>
            <w:tcW w:w="419" w:type="dxa"/>
            <w:vMerge w:val="restart"/>
            <w:shd w:val="clear" w:color="auto" w:fill="FFFFFF"/>
          </w:tcPr>
          <w:p w:rsidR="00A630D5" w:rsidRPr="00174E00" w:rsidRDefault="00A630D5" w:rsidP="00D66456">
            <w:pPr>
              <w:jc w:val="center"/>
            </w:pPr>
            <w:r>
              <w:t>13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rPr>
                <w:color w:val="000000"/>
              </w:rPr>
            </w:pPr>
            <w:r>
              <w:rPr>
                <w:color w:val="000000"/>
              </w:rPr>
              <w:t>Масюкевич Ольга Валерьевна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800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председателя Комитета по управлению муниципальным имуществом по имущественным вопросам – начальник юридического отдела  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630D5" w:rsidRDefault="00A630D5" w:rsidP="008C07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641425,31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454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Nissan Note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1048167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t>14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Неделько Елена Вячеславовна</w:t>
            </w:r>
          </w:p>
        </w:tc>
        <w:tc>
          <w:tcPr>
            <w:tcW w:w="242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(2/4)</w:t>
            </w:r>
          </w:p>
        </w:tc>
        <w:tc>
          <w:tcPr>
            <w:tcW w:w="851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A630D5" w:rsidRPr="008E6D5C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E6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794672,44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t>15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Максимов Валерий Степанович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FFFFFF"/>
          </w:tcPr>
          <w:p w:rsidR="00A630D5" w:rsidRPr="005876C7" w:rsidRDefault="00A630D5" w:rsidP="005D3FC0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Земельный участок</w:t>
            </w:r>
          </w:p>
          <w:p w:rsidR="00A630D5" w:rsidRPr="005D3FC0" w:rsidRDefault="00A630D5" w:rsidP="00CF6422">
            <w:pPr>
              <w:shd w:val="clear" w:color="auto" w:fill="FFFFFF"/>
              <w:rPr>
                <w:spacing w:val="-8"/>
                <w:sz w:val="22"/>
                <w:szCs w:val="22"/>
              </w:rPr>
            </w:pPr>
            <w:r w:rsidRPr="005D3FC0">
              <w:rPr>
                <w:spacing w:val="-8"/>
                <w:sz w:val="22"/>
                <w:szCs w:val="22"/>
              </w:rPr>
              <w:t>Жилой дом с мансардой, надворными постройками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890069,34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Квартира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0E06CC">
            <w:pPr>
              <w:jc w:val="center"/>
            </w:pPr>
            <w:r>
              <w:t>73,6</w:t>
            </w:r>
          </w:p>
          <w:p w:rsidR="00A630D5" w:rsidRDefault="00A630D5" w:rsidP="000E06CC">
            <w:pPr>
              <w:jc w:val="center"/>
            </w:pPr>
          </w:p>
          <w:p w:rsidR="00A630D5" w:rsidRDefault="00A630D5" w:rsidP="000E06CC">
            <w:pPr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0E06CC">
            <w:pPr>
              <w:jc w:val="center"/>
            </w:pPr>
            <w:r>
              <w:t>Россия</w:t>
            </w:r>
          </w:p>
          <w:p w:rsidR="00A630D5" w:rsidRDefault="00A630D5" w:rsidP="000E06CC">
            <w:pPr>
              <w:jc w:val="center"/>
            </w:pPr>
          </w:p>
          <w:p w:rsidR="00A630D5" w:rsidRDefault="00A630D5" w:rsidP="000E06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Pr="00644600" w:rsidRDefault="00A630D5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44600">
              <w:rPr>
                <w:sz w:val="22"/>
                <w:szCs w:val="22"/>
              </w:rPr>
              <w:t xml:space="preserve">А/м легковой </w:t>
            </w:r>
          </w:p>
          <w:p w:rsidR="00A630D5" w:rsidRDefault="00A630D5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44600">
              <w:rPr>
                <w:sz w:val="22"/>
                <w:szCs w:val="22"/>
              </w:rPr>
              <w:t>Mitsubishi Lancer 1.6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753342,84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lastRenderedPageBreak/>
              <w:t>16</w:t>
            </w:r>
          </w:p>
        </w:tc>
        <w:tc>
          <w:tcPr>
            <w:tcW w:w="1695" w:type="dxa"/>
            <w:shd w:val="clear" w:color="auto" w:fill="FFFFFF"/>
          </w:tcPr>
          <w:p w:rsidR="00A630D5" w:rsidRPr="00A15C42" w:rsidRDefault="00A630D5" w:rsidP="008C07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D7CEB">
              <w:t>Ткачев Александр Сергеевич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276" w:type="dxa"/>
            <w:shd w:val="clear" w:color="auto" w:fill="FFFFFF"/>
          </w:tcPr>
          <w:p w:rsidR="00A630D5" w:rsidRPr="005876C7" w:rsidRDefault="00A630D5" w:rsidP="005876C7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Земельный участок</w:t>
            </w:r>
          </w:p>
          <w:p w:rsidR="00A630D5" w:rsidRDefault="00A630D5" w:rsidP="005876C7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0821B0"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1706C3">
            <w:pPr>
              <w:jc w:val="center"/>
            </w:pPr>
            <w:r>
              <w:t>1200</w:t>
            </w:r>
          </w:p>
          <w:p w:rsidR="00A630D5" w:rsidRDefault="00A630D5" w:rsidP="001706C3">
            <w:pPr>
              <w:jc w:val="center"/>
            </w:pPr>
          </w:p>
          <w:p w:rsidR="00A630D5" w:rsidRPr="006C6DC3" w:rsidRDefault="00A630D5" w:rsidP="001706C3">
            <w:pPr>
              <w:jc w:val="center"/>
            </w:pPr>
            <w:r>
              <w:t>71,2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1706C3">
            <w:pPr>
              <w:jc w:val="center"/>
            </w:pPr>
            <w:r>
              <w:t>Россия</w:t>
            </w:r>
          </w:p>
          <w:p w:rsidR="00A630D5" w:rsidRDefault="00A630D5" w:rsidP="001706C3">
            <w:pPr>
              <w:jc w:val="center"/>
            </w:pPr>
          </w:p>
          <w:p w:rsidR="00A630D5" w:rsidRPr="006C6DC3" w:rsidRDefault="00A630D5" w:rsidP="001706C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5D7CEB">
            <w:pPr>
              <w:rPr>
                <w:lang w:val="en-US"/>
              </w:rPr>
            </w:pPr>
            <w:r>
              <w:t>Жилой дом (1/2)</w:t>
            </w:r>
          </w:p>
          <w:p w:rsidR="00A630D5" w:rsidRPr="005D7CEB" w:rsidRDefault="00A630D5" w:rsidP="005D7CEB">
            <w:r>
              <w:t>Квартира (2/3)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1706C3">
            <w:pPr>
              <w:jc w:val="center"/>
            </w:pPr>
            <w:r>
              <w:t>85,8</w:t>
            </w:r>
          </w:p>
          <w:p w:rsidR="00A630D5" w:rsidRDefault="00A630D5" w:rsidP="001706C3">
            <w:pPr>
              <w:jc w:val="center"/>
            </w:pPr>
          </w:p>
          <w:p w:rsidR="00A630D5" w:rsidRDefault="00A630D5" w:rsidP="001706C3">
            <w:pPr>
              <w:jc w:val="center"/>
            </w:pPr>
            <w:r>
              <w:t>71,2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1706C3">
            <w:pPr>
              <w:jc w:val="center"/>
            </w:pPr>
            <w:r>
              <w:t>Россия</w:t>
            </w:r>
          </w:p>
          <w:p w:rsidR="00A630D5" w:rsidRDefault="00A630D5" w:rsidP="001706C3">
            <w:pPr>
              <w:jc w:val="center"/>
            </w:pPr>
          </w:p>
          <w:p w:rsidR="00A630D5" w:rsidRPr="004F66FE" w:rsidRDefault="00A630D5" w:rsidP="001706C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5876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A630D5" w:rsidRPr="005876C7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5876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1435107,51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A15C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379245,01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A15C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t>17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Утенкова Татьяна Ивановна</w:t>
            </w:r>
          </w:p>
        </w:tc>
        <w:tc>
          <w:tcPr>
            <w:tcW w:w="242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опеке и попечительству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Default="00A630D5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30D5" w:rsidRDefault="00A630D5" w:rsidP="002E2F5F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 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5F7C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1149217,4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</w:pPr>
            <w:r>
              <w:t>18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Панащенко Ирина </w:t>
            </w:r>
            <w:r w:rsidRPr="005F7CE7">
              <w:rPr>
                <w:color w:val="000000"/>
                <w:spacing w:val="-6"/>
              </w:rPr>
              <w:t>Константиновна</w:t>
            </w:r>
          </w:p>
        </w:tc>
        <w:tc>
          <w:tcPr>
            <w:tcW w:w="242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Default="00A630D5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5F7C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1113402,81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shd w:val="clear" w:color="auto" w:fill="FFFFFF"/>
          </w:tcPr>
          <w:p w:rsidR="00A630D5" w:rsidRPr="000F170A" w:rsidRDefault="00A630D5" w:rsidP="00CF6422">
            <w:pPr>
              <w:shd w:val="clear" w:color="auto" w:fill="FFFFFF"/>
            </w:pPr>
            <w:r>
              <w:t>19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Наумова Лариса Николаевна</w:t>
            </w:r>
          </w:p>
        </w:tc>
        <w:tc>
          <w:tcPr>
            <w:tcW w:w="2422" w:type="dxa"/>
            <w:shd w:val="clear" w:color="auto" w:fill="FFFFFF"/>
          </w:tcPr>
          <w:p w:rsidR="00A630D5" w:rsidRDefault="00A630D5" w:rsidP="003E01A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контроля в сфере закупок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A630D5" w:rsidRDefault="00A630D5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(1/3)</w:t>
            </w:r>
          </w:p>
          <w:p w:rsidR="00A630D5" w:rsidRPr="00026491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026491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3E166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8D14B9">
            <w:pPr>
              <w:shd w:val="clear" w:color="auto" w:fill="FFFFFF"/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900FF">
              <w:rPr>
                <w:sz w:val="22"/>
                <w:szCs w:val="22"/>
              </w:rPr>
              <w:t>А/м легковой</w:t>
            </w:r>
          </w:p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919178,61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2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D66456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695" w:type="dxa"/>
            <w:shd w:val="clear" w:color="auto" w:fill="FFFFFF"/>
          </w:tcPr>
          <w:p w:rsidR="00A630D5" w:rsidRPr="00001212" w:rsidRDefault="00A630D5" w:rsidP="008C0761">
            <w:pPr>
              <w:shd w:val="clear" w:color="auto" w:fill="FFFFFF"/>
            </w:pPr>
            <w:r>
              <w:t xml:space="preserve">Смелкова Светлана </w:t>
            </w:r>
            <w:r>
              <w:lastRenderedPageBreak/>
              <w:t>Юрьевна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 xml:space="preserve">Начальник отдела муниципального </w:t>
            </w:r>
            <w:r w:rsidRPr="00D66456">
              <w:rPr>
                <w:sz w:val="22"/>
                <w:szCs w:val="22"/>
              </w:rPr>
              <w:lastRenderedPageBreak/>
              <w:t>земельного контроля</w:t>
            </w:r>
          </w:p>
        </w:tc>
        <w:tc>
          <w:tcPr>
            <w:tcW w:w="1276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630D5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Жилой дом</w:t>
            </w:r>
          </w:p>
          <w:p w:rsidR="00A630D5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Pr="00D66456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Индиви-дуальная</w:t>
            </w:r>
          </w:p>
          <w:p w:rsidR="00A630D5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Индиви-дуальная</w:t>
            </w:r>
          </w:p>
          <w:p w:rsidR="00A630D5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A630D5" w:rsidRPr="00D66456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(1/4+1/4)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1798</w:t>
            </w: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51,33</w:t>
            </w: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Россия</w:t>
            </w: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B231F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C65E6D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lastRenderedPageBreak/>
              <w:t xml:space="preserve">Хонда </w:t>
            </w:r>
            <w:r>
              <w:rPr>
                <w:sz w:val="22"/>
                <w:szCs w:val="22"/>
                <w:lang w:val="en-US"/>
              </w:rPr>
              <w:t>CRV</w:t>
            </w:r>
          </w:p>
          <w:p w:rsidR="00A630D5" w:rsidRPr="00C65E6D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 Вольво-</w:t>
            </w:r>
            <w:r>
              <w:rPr>
                <w:sz w:val="22"/>
                <w:szCs w:val="22"/>
                <w:lang w:val="en-US"/>
              </w:rPr>
              <w:t>FH</w:t>
            </w:r>
            <w:r w:rsidRPr="00D66456">
              <w:rPr>
                <w:sz w:val="22"/>
                <w:szCs w:val="22"/>
              </w:rPr>
              <w:t>-12</w:t>
            </w:r>
          </w:p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Пактон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30D5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600448,99</w:t>
            </w:r>
          </w:p>
        </w:tc>
        <w:tc>
          <w:tcPr>
            <w:tcW w:w="1559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shd w:val="clear" w:color="auto" w:fill="FFFFFF"/>
            </w:pPr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B231F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B231F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D66456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8C0761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Default="00A630D5" w:rsidP="008C0761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Pr="00D66456" w:rsidRDefault="00A630D5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D66456" w:rsidRDefault="00A630D5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Pr="00D66456" w:rsidRDefault="00A630D5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</w:tbl>
    <w:p w:rsidR="00A630D5" w:rsidRPr="004526F7" w:rsidRDefault="00A630D5" w:rsidP="008203DA">
      <w:pPr>
        <w:rPr>
          <w:sz w:val="16"/>
          <w:szCs w:val="16"/>
        </w:rPr>
      </w:pPr>
    </w:p>
    <w:p w:rsidR="00A630D5" w:rsidRDefault="00A630D5">
      <w:pPr>
        <w:spacing w:after="0" w:line="240" w:lineRule="auto"/>
      </w:pPr>
      <w:r>
        <w:br w:type="page"/>
      </w:r>
    </w:p>
    <w:p w:rsidR="00A630D5" w:rsidRPr="00A17405" w:rsidRDefault="00A630D5" w:rsidP="003E121C">
      <w:pPr>
        <w:pStyle w:val="Style4"/>
        <w:widowControl/>
        <w:spacing w:line="230" w:lineRule="exact"/>
        <w:jc w:val="center"/>
        <w:rPr>
          <w:rStyle w:val="FontStyle11"/>
          <w:sz w:val="28"/>
          <w:szCs w:val="28"/>
        </w:rPr>
      </w:pPr>
    </w:p>
    <w:p w:rsidR="00A630D5" w:rsidRPr="00A17405" w:rsidRDefault="00A630D5" w:rsidP="003E121C">
      <w:pPr>
        <w:pStyle w:val="Style4"/>
        <w:widowControl/>
        <w:jc w:val="center"/>
        <w:rPr>
          <w:rStyle w:val="FontStyle11"/>
          <w:sz w:val="28"/>
          <w:szCs w:val="28"/>
        </w:rPr>
      </w:pPr>
      <w:r w:rsidRPr="00A17405">
        <w:rPr>
          <w:rStyle w:val="FontStyle11"/>
          <w:sz w:val="28"/>
          <w:szCs w:val="28"/>
        </w:rPr>
        <w:t>СВЕДЕНИЯ</w:t>
      </w:r>
    </w:p>
    <w:p w:rsidR="00A630D5" w:rsidRPr="00A17405" w:rsidRDefault="00A630D5" w:rsidP="003E121C">
      <w:pPr>
        <w:pStyle w:val="Style8"/>
        <w:widowControl/>
        <w:tabs>
          <w:tab w:val="left" w:leader="underscore" w:pos="7512"/>
        </w:tabs>
        <w:spacing w:line="240" w:lineRule="auto"/>
        <w:ind w:firstLine="0"/>
        <w:jc w:val="center"/>
        <w:rPr>
          <w:rStyle w:val="FontStyle15"/>
          <w:sz w:val="28"/>
          <w:szCs w:val="28"/>
        </w:rPr>
      </w:pPr>
      <w:r w:rsidRPr="00A17405">
        <w:rPr>
          <w:rStyle w:val="FontStyle15"/>
          <w:sz w:val="28"/>
          <w:szCs w:val="28"/>
        </w:rPr>
        <w:t>о доходах за отчетный период с 1 января по 31 декабря 201</w:t>
      </w:r>
      <w:r>
        <w:rPr>
          <w:rStyle w:val="FontStyle15"/>
          <w:sz w:val="28"/>
          <w:szCs w:val="28"/>
        </w:rPr>
        <w:t>7</w:t>
      </w:r>
      <w:r w:rsidRPr="00A17405">
        <w:rPr>
          <w:rStyle w:val="FontStyle15"/>
          <w:sz w:val="28"/>
          <w:szCs w:val="28"/>
        </w:rPr>
        <w:t xml:space="preserve"> года,</w:t>
      </w:r>
    </w:p>
    <w:p w:rsidR="00A630D5" w:rsidRDefault="00A630D5" w:rsidP="003E121C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  <w:r w:rsidRPr="00A17405">
        <w:rPr>
          <w:rStyle w:val="FontStyle15"/>
          <w:sz w:val="28"/>
          <w:szCs w:val="28"/>
        </w:rPr>
        <w:t>об имуществе и обязательствах имущественного характера по состоянию на конец отчетного периода, представленных директором муниципального автономного учреждения «Комплексный центр социального обслуживания населения» Кировского муниципального района Ленинградской области</w:t>
      </w:r>
    </w:p>
    <w:p w:rsidR="00A630D5" w:rsidRDefault="00A630D5" w:rsidP="003E121C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</w:p>
    <w:p w:rsidR="00A630D5" w:rsidRPr="00A17405" w:rsidRDefault="00A630D5" w:rsidP="003E121C">
      <w:pPr>
        <w:pStyle w:val="Style6"/>
        <w:widowControl/>
        <w:spacing w:line="240" w:lineRule="auto"/>
        <w:jc w:val="center"/>
        <w:rPr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1701"/>
        <w:gridCol w:w="1134"/>
        <w:gridCol w:w="1417"/>
        <w:gridCol w:w="1701"/>
        <w:gridCol w:w="1701"/>
        <w:gridCol w:w="1134"/>
        <w:gridCol w:w="1134"/>
      </w:tblGrid>
      <w:tr w:rsidR="00A630D5" w:rsidRPr="003E121C" w:rsidTr="00425250">
        <w:trPr>
          <w:trHeight w:val="1345"/>
        </w:trPr>
        <w:tc>
          <w:tcPr>
            <w:tcW w:w="2518" w:type="dxa"/>
            <w:vMerge w:val="restart"/>
          </w:tcPr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Ф. И. О.</w:t>
            </w:r>
          </w:p>
          <w:p w:rsidR="00A630D5" w:rsidRDefault="00A630D5" w:rsidP="00510DDD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Руководителя</w:t>
            </w:r>
          </w:p>
          <w:p w:rsidR="00A630D5" w:rsidRPr="003E121C" w:rsidRDefault="00A630D5" w:rsidP="00510DDD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государственного учреждения</w:t>
            </w:r>
          </w:p>
        </w:tc>
        <w:tc>
          <w:tcPr>
            <w:tcW w:w="1843" w:type="dxa"/>
            <w:vMerge w:val="restart"/>
          </w:tcPr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Деклариро-</w:t>
            </w:r>
          </w:p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ванный </w:t>
            </w:r>
          </w:p>
          <w:p w:rsidR="00A630D5" w:rsidRDefault="00A630D5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годовой доход </w:t>
            </w:r>
          </w:p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7</w:t>
            </w:r>
            <w:r w:rsidRPr="003E121C">
              <w:rPr>
                <w:sz w:val="22"/>
                <w:szCs w:val="22"/>
              </w:rPr>
              <w:t xml:space="preserve"> г.</w:t>
            </w:r>
          </w:p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</w:tcPr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Перечень  объектов  недвижимого  имущества  и           транспортных средств, принадлежащих на праве </w:t>
            </w:r>
          </w:p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                собственности</w:t>
            </w:r>
          </w:p>
        </w:tc>
        <w:tc>
          <w:tcPr>
            <w:tcW w:w="3969" w:type="dxa"/>
            <w:gridSpan w:val="3"/>
          </w:tcPr>
          <w:p w:rsidR="00A630D5" w:rsidRPr="003E121C" w:rsidRDefault="00A630D5" w:rsidP="00425250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       Перечень объектов недвижимого имущества,  находящихся в пользовании</w:t>
            </w:r>
          </w:p>
        </w:tc>
      </w:tr>
      <w:tr w:rsidR="00A630D5" w:rsidRPr="003E121C" w:rsidTr="00425250">
        <w:trPr>
          <w:trHeight w:val="694"/>
        </w:trPr>
        <w:tc>
          <w:tcPr>
            <w:tcW w:w="2518" w:type="dxa"/>
            <w:vMerge/>
          </w:tcPr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630D5" w:rsidRPr="003E121C" w:rsidRDefault="00A630D5" w:rsidP="00F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</w:tcPr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Страна расположе-</w:t>
            </w:r>
          </w:p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630D5" w:rsidRPr="003E121C" w:rsidRDefault="00A630D5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A630D5" w:rsidRPr="003E121C" w:rsidRDefault="00A630D5" w:rsidP="003E121C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3E121C">
              <w:rPr>
                <w:sz w:val="22"/>
                <w:szCs w:val="22"/>
              </w:rPr>
              <w:t>жения</w:t>
            </w:r>
          </w:p>
        </w:tc>
      </w:tr>
      <w:tr w:rsidR="00A630D5" w:rsidRPr="003E121C" w:rsidTr="00425250">
        <w:tc>
          <w:tcPr>
            <w:tcW w:w="2518" w:type="dxa"/>
          </w:tcPr>
          <w:p w:rsidR="00A630D5" w:rsidRPr="00510DDD" w:rsidRDefault="00A630D5" w:rsidP="00212C6A">
            <w:pPr>
              <w:pStyle w:val="Style5"/>
              <w:widowControl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Рябова Татьяна Ивановна</w:t>
            </w:r>
          </w:p>
        </w:tc>
        <w:tc>
          <w:tcPr>
            <w:tcW w:w="1843" w:type="dxa"/>
            <w:vAlign w:val="center"/>
          </w:tcPr>
          <w:p w:rsidR="00A630D5" w:rsidRPr="00510DDD" w:rsidRDefault="00A630D5" w:rsidP="009421B9">
            <w:pPr>
              <w:pStyle w:val="Style5"/>
              <w:widowControl/>
              <w:jc w:val="center"/>
              <w:rPr>
                <w:sz w:val="28"/>
                <w:szCs w:val="28"/>
                <w:lang w:val="en-US"/>
              </w:rPr>
            </w:pPr>
            <w:r w:rsidRPr="00510D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64758</w:t>
            </w:r>
            <w:r w:rsidRPr="00510D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510DD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630D5" w:rsidRPr="00510DDD" w:rsidRDefault="00A630D5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30D5" w:rsidRPr="00510DDD" w:rsidRDefault="00A630D5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55,7</w:t>
            </w:r>
          </w:p>
        </w:tc>
        <w:tc>
          <w:tcPr>
            <w:tcW w:w="1417" w:type="dxa"/>
            <w:vAlign w:val="center"/>
          </w:tcPr>
          <w:p w:rsidR="00A630D5" w:rsidRPr="00510DDD" w:rsidRDefault="00A630D5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630D5" w:rsidRPr="00510DDD" w:rsidRDefault="00A630D5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A630D5" w:rsidRPr="00510DDD" w:rsidRDefault="00A630D5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A630D5" w:rsidRPr="00510DDD" w:rsidRDefault="00A630D5" w:rsidP="00212C6A">
            <w:pPr>
              <w:pStyle w:val="Style5"/>
              <w:widowControl/>
              <w:jc w:val="center"/>
              <w:rPr>
                <w:sz w:val="28"/>
                <w:szCs w:val="28"/>
                <w:lang w:val="en-US"/>
              </w:rPr>
            </w:pPr>
            <w:r w:rsidRPr="00510DDD">
              <w:rPr>
                <w:sz w:val="28"/>
                <w:szCs w:val="28"/>
              </w:rPr>
              <w:t>1000,0</w:t>
            </w:r>
            <w:r w:rsidRPr="00510DD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630D5" w:rsidRPr="00510DDD" w:rsidRDefault="00A630D5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Россия</w:t>
            </w:r>
          </w:p>
        </w:tc>
      </w:tr>
    </w:tbl>
    <w:p w:rsidR="00A630D5" w:rsidRPr="00212C6A" w:rsidRDefault="00A630D5" w:rsidP="004761D3">
      <w:pPr>
        <w:pStyle w:val="Style6"/>
        <w:widowControl/>
        <w:spacing w:before="5" w:line="240" w:lineRule="auto"/>
        <w:jc w:val="center"/>
        <w:rPr>
          <w:rStyle w:val="FontStyle15"/>
          <w:sz w:val="28"/>
          <w:szCs w:val="28"/>
        </w:rPr>
      </w:pPr>
    </w:p>
    <w:p w:rsidR="00A630D5" w:rsidRPr="00212C6A" w:rsidRDefault="00A630D5" w:rsidP="004761D3">
      <w:pPr>
        <w:pStyle w:val="Style6"/>
        <w:widowControl/>
        <w:spacing w:before="5" w:line="240" w:lineRule="auto"/>
        <w:jc w:val="center"/>
        <w:rPr>
          <w:rStyle w:val="FontStyle15"/>
          <w:lang w:val="en-US"/>
        </w:rPr>
      </w:pPr>
    </w:p>
    <w:p w:rsidR="00A630D5" w:rsidRDefault="00A630D5" w:rsidP="004761D3">
      <w:pPr>
        <w:pStyle w:val="Style6"/>
        <w:widowControl/>
        <w:spacing w:before="5" w:line="240" w:lineRule="auto"/>
        <w:jc w:val="center"/>
        <w:rPr>
          <w:rStyle w:val="FontStyle15"/>
        </w:rPr>
      </w:pPr>
    </w:p>
    <w:p w:rsidR="00A630D5" w:rsidRDefault="00A630D5">
      <w:pPr>
        <w:spacing w:after="0" w:line="240" w:lineRule="auto"/>
      </w:pPr>
      <w:r>
        <w:br w:type="page"/>
      </w:r>
    </w:p>
    <w:tbl>
      <w:tblPr>
        <w:tblW w:w="0" w:type="auto"/>
        <w:tblLook w:val="04A0"/>
      </w:tblPr>
      <w:tblGrid>
        <w:gridCol w:w="9322"/>
        <w:gridCol w:w="5245"/>
      </w:tblGrid>
      <w:tr w:rsidR="00A630D5" w:rsidRPr="00277532" w:rsidTr="00AB76EA">
        <w:tc>
          <w:tcPr>
            <w:tcW w:w="9322" w:type="dxa"/>
          </w:tcPr>
          <w:p w:rsidR="00A630D5" w:rsidRPr="00277532" w:rsidRDefault="00A630D5" w:rsidP="00277532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30D5" w:rsidRPr="001D0A3A" w:rsidRDefault="00A630D5" w:rsidP="001D0A3A">
            <w:pPr>
              <w:pStyle w:val="a3"/>
              <w:spacing w:before="0" w:beforeAutospacing="0" w:after="0" w:afterAutospacing="0" w:line="228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:rsidR="00A630D5" w:rsidRDefault="00A630D5" w:rsidP="001759F9">
      <w:pPr>
        <w:jc w:val="center"/>
        <w:rPr>
          <w:sz w:val="26"/>
          <w:szCs w:val="26"/>
        </w:rPr>
      </w:pPr>
      <w:r w:rsidRPr="00FD2712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FD2712">
        <w:rPr>
          <w:sz w:val="26"/>
          <w:szCs w:val="26"/>
        </w:rPr>
        <w:t>о доходах</w:t>
      </w:r>
      <w:r>
        <w:rPr>
          <w:sz w:val="26"/>
          <w:szCs w:val="26"/>
        </w:rPr>
        <w:t xml:space="preserve">, расходах, об имуществе и обязательствах </w:t>
      </w:r>
    </w:p>
    <w:p w:rsidR="00A630D5" w:rsidRPr="001759F9" w:rsidRDefault="00A630D5" w:rsidP="001759F9">
      <w:pPr>
        <w:jc w:val="center"/>
        <w:rPr>
          <w:sz w:val="26"/>
          <w:szCs w:val="26"/>
        </w:rPr>
      </w:pPr>
      <w:r>
        <w:rPr>
          <w:sz w:val="26"/>
          <w:szCs w:val="26"/>
        </w:rPr>
        <w:t>имущественного</w:t>
      </w:r>
      <w:r w:rsidRPr="00FD2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характера </w:t>
      </w:r>
      <w:r w:rsidRPr="00FD2712">
        <w:rPr>
          <w:sz w:val="26"/>
          <w:szCs w:val="26"/>
        </w:rPr>
        <w:t xml:space="preserve">за </w:t>
      </w:r>
      <w:r>
        <w:rPr>
          <w:sz w:val="26"/>
          <w:szCs w:val="26"/>
        </w:rPr>
        <w:t>отчетный период</w:t>
      </w:r>
      <w:r w:rsidRPr="00FD2712">
        <w:rPr>
          <w:sz w:val="26"/>
          <w:szCs w:val="26"/>
        </w:rPr>
        <w:t xml:space="preserve"> с 1 января по 31 декабря 20</w:t>
      </w:r>
      <w:r>
        <w:rPr>
          <w:sz w:val="26"/>
          <w:szCs w:val="26"/>
        </w:rPr>
        <w:t>17</w:t>
      </w:r>
      <w:r w:rsidRPr="00FD271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A630D5" w:rsidRDefault="00A630D5" w:rsidP="00FD27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руководителями муниципальных учреждений </w:t>
      </w:r>
    </w:p>
    <w:p w:rsidR="00A630D5" w:rsidRPr="00C92B5E" w:rsidRDefault="00A630D5" w:rsidP="000131AA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</w:t>
      </w:r>
    </w:p>
    <w:p w:rsidR="00A630D5" w:rsidRPr="0050220E" w:rsidRDefault="00A630D5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A630D5" w:rsidRPr="00D7630D" w:rsidTr="00D6645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630D5" w:rsidRPr="008368F1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A630D5" w:rsidRPr="008368F1" w:rsidRDefault="00A630D5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A630D5" w:rsidRPr="00D7630D" w:rsidTr="00D6645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A630D5" w:rsidRPr="00D7630D" w:rsidRDefault="00A630D5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A630D5" w:rsidRPr="00D7630D" w:rsidRDefault="00A630D5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shd w:val="clear" w:color="auto" w:fill="FFFFFF"/>
            <w:vAlign w:val="center"/>
          </w:tcPr>
          <w:p w:rsidR="00A630D5" w:rsidRPr="00D7630D" w:rsidRDefault="00A630D5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A630D5" w:rsidRDefault="00A630D5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A630D5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A630D5" w:rsidRPr="00D7630D" w:rsidRDefault="00A630D5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A630D5" w:rsidRPr="00D7630D" w:rsidRDefault="00A630D5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630D5" w:rsidRPr="00D7630D" w:rsidRDefault="00A630D5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630D5" w:rsidRPr="00202BB3" w:rsidRDefault="00A630D5" w:rsidP="00C0008B">
            <w:pPr>
              <w:shd w:val="clear" w:color="auto" w:fill="FFFFFF"/>
              <w:jc w:val="center"/>
            </w:pPr>
          </w:p>
        </w:tc>
      </w:tr>
      <w:tr w:rsidR="00A630D5" w:rsidTr="00301A97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Pr="000F170A" w:rsidRDefault="00A630D5" w:rsidP="00301A97">
            <w:pPr>
              <w:shd w:val="clear" w:color="auto" w:fill="FFFFFF"/>
            </w:pPr>
            <w:r>
              <w:t>1</w:t>
            </w: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301A97">
            <w:r>
              <w:t>Борисов Александр Алексеевич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67781D">
            <w:r>
              <w:t xml:space="preserve">Директор МАУ «Спортивно-зрелищный комплекс» </w:t>
            </w:r>
          </w:p>
        </w:tc>
        <w:tc>
          <w:tcPr>
            <w:tcW w:w="1276" w:type="dxa"/>
            <w:shd w:val="clear" w:color="auto" w:fill="FFFFFF"/>
          </w:tcPr>
          <w:p w:rsidR="00A630D5" w:rsidRPr="00026491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026491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Pr="00026491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92" w:type="dxa"/>
            <w:shd w:val="clear" w:color="auto" w:fill="FFFFFF"/>
          </w:tcPr>
          <w:p w:rsidR="00A630D5" w:rsidRPr="00026491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Pr="0067781D" w:rsidRDefault="00A630D5" w:rsidP="0067781D">
            <w:pPr>
              <w:shd w:val="clear" w:color="auto" w:fill="FFFFFF"/>
              <w:rPr>
                <w:sz w:val="22"/>
                <w:szCs w:val="22"/>
              </w:rPr>
            </w:pPr>
            <w:r w:rsidRPr="006778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C032D9" w:rsidRDefault="00A630D5" w:rsidP="00301A97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C032D9">
              <w:rPr>
                <w:spacing w:val="-6"/>
                <w:sz w:val="22"/>
                <w:szCs w:val="22"/>
              </w:rPr>
              <w:t xml:space="preserve">А/м легковой Шкода </w:t>
            </w:r>
            <w:r w:rsidRPr="00A13B62">
              <w:rPr>
                <w:spacing w:val="-6"/>
                <w:sz w:val="22"/>
                <w:szCs w:val="22"/>
                <w:lang w:val="en-US"/>
              </w:rPr>
              <w:t>SUPERB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301A97">
            <w:pPr>
              <w:shd w:val="clear" w:color="auto" w:fill="FFFFFF"/>
              <w:jc w:val="center"/>
            </w:pPr>
            <w:r w:rsidRPr="00CE1C5D">
              <w:t>1456816,14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Pr="0067781D" w:rsidRDefault="00A630D5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A630D5" w:rsidRDefault="00A630D5" w:rsidP="00301A9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67781D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2D4B84" w:rsidRDefault="00A630D5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Pr="0067781D" w:rsidRDefault="00A630D5" w:rsidP="0067781D">
            <w:pPr>
              <w:shd w:val="clear" w:color="auto" w:fill="FFFFFF"/>
              <w:rPr>
                <w:sz w:val="22"/>
                <w:szCs w:val="22"/>
              </w:rPr>
            </w:pPr>
            <w:r w:rsidRPr="0067781D">
              <w:rPr>
                <w:sz w:val="22"/>
                <w:szCs w:val="22"/>
              </w:rPr>
              <w:t>Квартира</w:t>
            </w:r>
          </w:p>
          <w:p w:rsidR="00A630D5" w:rsidRPr="0067781D" w:rsidRDefault="00A630D5" w:rsidP="0067781D">
            <w:pPr>
              <w:shd w:val="clear" w:color="auto" w:fill="FFFFFF"/>
              <w:rPr>
                <w:sz w:val="22"/>
                <w:szCs w:val="22"/>
              </w:rPr>
            </w:pPr>
            <w:r w:rsidRPr="006778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301A97">
            <w:pPr>
              <w:shd w:val="clear" w:color="auto" w:fill="FFFFFF"/>
              <w:jc w:val="center"/>
            </w:pPr>
            <w:r w:rsidRPr="00CE1C5D">
              <w:t>1695492,69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630D5" w:rsidRDefault="00A630D5" w:rsidP="00301A97">
            <w:pPr>
              <w:shd w:val="clear" w:color="auto" w:fill="FFFFFF"/>
            </w:pPr>
            <w:r>
              <w:t>2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301A97">
            <w:r>
              <w:t xml:space="preserve">Титов </w:t>
            </w:r>
          </w:p>
          <w:p w:rsidR="00A630D5" w:rsidRPr="006C6DC3" w:rsidRDefault="00A630D5" w:rsidP="00301A97">
            <w:r>
              <w:t xml:space="preserve">Максим </w:t>
            </w:r>
            <w:r>
              <w:lastRenderedPageBreak/>
              <w:t>Александрович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301A97">
            <w:pPr>
              <w:shd w:val="clear" w:color="auto" w:fill="FFFFFF"/>
            </w:pPr>
            <w:r>
              <w:lastRenderedPageBreak/>
              <w:t xml:space="preserve">Начальник МКУ Управление хозяйственного </w:t>
            </w:r>
            <w:r>
              <w:lastRenderedPageBreak/>
              <w:t>обеспечения и транспорта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630D5" w:rsidRPr="00FE7362" w:rsidRDefault="00A630D5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E7362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1420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28,3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FE7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C032D9" w:rsidRDefault="00A630D5" w:rsidP="00301A97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301A97">
            <w:pPr>
              <w:shd w:val="clear" w:color="auto" w:fill="FFFFFF"/>
              <w:jc w:val="center"/>
            </w:pPr>
            <w:r w:rsidRPr="00CE1C5D">
              <w:t>1495967</w:t>
            </w:r>
            <w:r w:rsidRPr="00CE1C5D">
              <w:rPr>
                <w:i/>
              </w:rPr>
              <w:t>,</w:t>
            </w:r>
            <w:r w:rsidRPr="00CE1C5D">
              <w:t>13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301A97"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301A97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 w:rsidRPr="00FE7362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4F1F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Pr="004F1FB2" w:rsidRDefault="00A630D5" w:rsidP="004F1FB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4F1FB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  <w:p w:rsidR="00A630D5" w:rsidRDefault="00A630D5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301A97">
            <w:pPr>
              <w:shd w:val="clear" w:color="auto" w:fill="FFFFFF"/>
              <w:jc w:val="center"/>
            </w:pPr>
            <w:r w:rsidRPr="00CE1C5D">
              <w:t>525694,68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301A97"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301A97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Pr="004F1FB2" w:rsidRDefault="00A630D5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4F1FB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301A97">
            <w:pPr>
              <w:shd w:val="clear" w:color="auto" w:fill="FFFFFF"/>
              <w:jc w:val="center"/>
            </w:pPr>
            <w:r w:rsidRPr="00CE1C5D"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630D5" w:rsidRDefault="00A630D5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A630D5" w:rsidRDefault="00A630D5" w:rsidP="00301A97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CE1C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30D5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30D5" w:rsidRPr="004F1FB2" w:rsidRDefault="00A630D5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4F1FB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CF4BA1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301A97">
            <w:pPr>
              <w:shd w:val="clear" w:color="auto" w:fill="FFFFFF"/>
              <w:jc w:val="center"/>
            </w:pPr>
            <w:r w:rsidRPr="00CE1C5D"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567"/>
        </w:trPr>
        <w:tc>
          <w:tcPr>
            <w:tcW w:w="419" w:type="dxa"/>
            <w:shd w:val="clear" w:color="auto" w:fill="FFFFFF"/>
          </w:tcPr>
          <w:p w:rsidR="00A630D5" w:rsidRDefault="00A630D5" w:rsidP="00301A97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 w:rsidP="00301A97">
            <w:r>
              <w:t>Латышева Дина Сергеевна</w:t>
            </w:r>
          </w:p>
          <w:p w:rsidR="00A630D5" w:rsidRPr="006C6DC3" w:rsidRDefault="00A630D5" w:rsidP="00301A97"/>
        </w:tc>
        <w:tc>
          <w:tcPr>
            <w:tcW w:w="2422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Управление учета и контроля</w:t>
            </w:r>
          </w:p>
        </w:tc>
        <w:tc>
          <w:tcPr>
            <w:tcW w:w="1276" w:type="dxa"/>
            <w:shd w:val="clear" w:color="auto" w:fill="FFFFFF"/>
          </w:tcPr>
          <w:p w:rsidR="00A630D5" w:rsidRPr="006C6DC3" w:rsidRDefault="00A630D5" w:rsidP="00CE1C5D">
            <w:r>
              <w:t>Земельный участок 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E1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630D5" w:rsidRPr="00CE1C5D" w:rsidRDefault="00A630D5" w:rsidP="00CE1C5D">
            <w:pPr>
              <w:shd w:val="clear" w:color="auto" w:fill="FFFFFF"/>
            </w:pPr>
            <w:r w:rsidRPr="00CE1C5D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</w:t>
            </w:r>
            <w:r w:rsidRPr="00CE1C5D"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301A97">
            <w:pPr>
              <w:jc w:val="center"/>
            </w:pPr>
            <w:r>
              <w:t>600</w:t>
            </w:r>
          </w:p>
          <w:p w:rsidR="00A630D5" w:rsidRDefault="00A630D5" w:rsidP="00301A97">
            <w:pPr>
              <w:jc w:val="center"/>
            </w:pPr>
          </w:p>
          <w:p w:rsidR="00A630D5" w:rsidRPr="006C6DC3" w:rsidRDefault="00A630D5" w:rsidP="00301A97">
            <w:pPr>
              <w:jc w:val="center"/>
            </w:pPr>
            <w:r>
              <w:t>66,75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301A97">
            <w:pPr>
              <w:jc w:val="center"/>
            </w:pPr>
            <w:r>
              <w:t>Россия</w:t>
            </w:r>
          </w:p>
          <w:p w:rsidR="00A630D5" w:rsidRDefault="00A630D5" w:rsidP="00301A97">
            <w:pPr>
              <w:jc w:val="center"/>
            </w:pPr>
          </w:p>
          <w:p w:rsidR="00A630D5" w:rsidRPr="006C6DC3" w:rsidRDefault="00A630D5" w:rsidP="00301A9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Pr="00D66456" w:rsidRDefault="00A630D5" w:rsidP="00CE1C5D">
            <w:pPr>
              <w:shd w:val="clear" w:color="auto" w:fill="FFFFFF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34,2</w:t>
            </w:r>
          </w:p>
        </w:tc>
        <w:tc>
          <w:tcPr>
            <w:tcW w:w="993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301A97">
            <w:pPr>
              <w:shd w:val="clear" w:color="auto" w:fill="FFFFFF"/>
              <w:jc w:val="center"/>
            </w:pPr>
            <w:r>
              <w:t>1280909,95</w:t>
            </w:r>
          </w:p>
        </w:tc>
        <w:tc>
          <w:tcPr>
            <w:tcW w:w="1559" w:type="dxa"/>
            <w:shd w:val="clear" w:color="auto" w:fill="FFFFFF"/>
          </w:tcPr>
          <w:p w:rsidR="00A630D5" w:rsidRPr="00D66456" w:rsidRDefault="00A630D5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A630D5" w:rsidTr="002D7795">
        <w:trPr>
          <w:trHeight w:val="454"/>
        </w:trPr>
        <w:tc>
          <w:tcPr>
            <w:tcW w:w="419" w:type="dxa"/>
            <w:shd w:val="clear" w:color="auto" w:fill="FFFFFF"/>
          </w:tcPr>
          <w:p w:rsidR="00A630D5" w:rsidRPr="00174E00" w:rsidRDefault="00A630D5" w:rsidP="00D66456">
            <w:pPr>
              <w:jc w:val="center"/>
            </w:pPr>
            <w:r>
              <w:t>4</w:t>
            </w:r>
          </w:p>
        </w:tc>
        <w:tc>
          <w:tcPr>
            <w:tcW w:w="1695" w:type="dxa"/>
            <w:shd w:val="clear" w:color="auto" w:fill="FFFFFF"/>
          </w:tcPr>
          <w:p w:rsidR="00A630D5" w:rsidRDefault="00A630D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Суворов Андрей </w:t>
            </w:r>
            <w:r>
              <w:rPr>
                <w:color w:val="000000"/>
              </w:rPr>
              <w:lastRenderedPageBreak/>
              <w:t>Изосимович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A630D5" w:rsidRDefault="00A630D5" w:rsidP="00DF51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Директор МКУ «Управление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капитального строительства»</w:t>
            </w:r>
          </w:p>
        </w:tc>
        <w:tc>
          <w:tcPr>
            <w:tcW w:w="1276" w:type="dxa"/>
            <w:shd w:val="clear" w:color="auto" w:fill="FFFFFF"/>
          </w:tcPr>
          <w:p w:rsidR="00A630D5" w:rsidRDefault="00A630D5" w:rsidP="00A13B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E1C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Pr="00F241E3" w:rsidRDefault="00A630D5" w:rsidP="00F241E3"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Pr="00F241E3" w:rsidRDefault="00A630D5">
            <w:pPr>
              <w:jc w:val="center"/>
            </w:pPr>
            <w:r>
              <w:t>61,3</w:t>
            </w:r>
          </w:p>
        </w:tc>
        <w:tc>
          <w:tcPr>
            <w:tcW w:w="993" w:type="dxa"/>
            <w:shd w:val="clear" w:color="auto" w:fill="FFFFFF"/>
          </w:tcPr>
          <w:p w:rsidR="00A630D5" w:rsidRPr="00F241E3" w:rsidRDefault="00A630D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Pr="00C032D9" w:rsidRDefault="00A630D5" w:rsidP="00A13B62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C032D9">
              <w:rPr>
                <w:spacing w:val="-6"/>
                <w:sz w:val="22"/>
                <w:szCs w:val="22"/>
              </w:rPr>
              <w:t>А/м легковой</w:t>
            </w:r>
          </w:p>
          <w:p w:rsidR="00A630D5" w:rsidRPr="00C032D9" w:rsidRDefault="00A630D5" w:rsidP="00A13B62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A13B62">
              <w:rPr>
                <w:spacing w:val="-6"/>
                <w:sz w:val="22"/>
                <w:szCs w:val="22"/>
                <w:lang w:val="en-US"/>
              </w:rPr>
              <w:lastRenderedPageBreak/>
              <w:t>Volvo</w:t>
            </w:r>
            <w:r w:rsidRPr="00C032D9">
              <w:rPr>
                <w:spacing w:val="-6"/>
                <w:sz w:val="22"/>
                <w:szCs w:val="22"/>
              </w:rPr>
              <w:t xml:space="preserve"> </w:t>
            </w:r>
            <w:r w:rsidRPr="00A13B62">
              <w:rPr>
                <w:spacing w:val="-6"/>
                <w:sz w:val="22"/>
                <w:szCs w:val="22"/>
                <w:lang w:val="en-US"/>
              </w:rPr>
              <w:t>XC</w:t>
            </w:r>
            <w:r w:rsidRPr="00C032D9">
              <w:rPr>
                <w:spacing w:val="-6"/>
                <w:sz w:val="22"/>
                <w:szCs w:val="22"/>
              </w:rPr>
              <w:t>-70</w:t>
            </w:r>
          </w:p>
          <w:p w:rsidR="00A630D5" w:rsidRPr="00A13B62" w:rsidRDefault="00A630D5" w:rsidP="00A13B62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A13B62">
              <w:rPr>
                <w:spacing w:val="-6"/>
                <w:sz w:val="22"/>
                <w:szCs w:val="22"/>
                <w:lang w:val="en-US"/>
              </w:rPr>
              <w:t xml:space="preserve">Моторная лодка </w:t>
            </w:r>
            <w:r w:rsidRPr="00A13B62">
              <w:rPr>
                <w:spacing w:val="-8"/>
                <w:sz w:val="22"/>
                <w:szCs w:val="22"/>
                <w:lang w:val="en-US"/>
              </w:rPr>
              <w:t>«Беркут-370»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2D7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1225786,53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454"/>
        </w:trPr>
        <w:tc>
          <w:tcPr>
            <w:tcW w:w="419" w:type="dxa"/>
            <w:shd w:val="clear" w:color="auto" w:fill="FFFFFF"/>
          </w:tcPr>
          <w:p w:rsidR="00A630D5" w:rsidRDefault="00A630D5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301A97"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 w:rsidP="00301A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301A97">
            <w:r>
              <w:t>Квартира</w:t>
            </w:r>
          </w:p>
          <w:p w:rsidR="00A630D5" w:rsidRDefault="00A630D5" w:rsidP="00301A97"/>
          <w:p w:rsidR="00A630D5" w:rsidRPr="006C6DC3" w:rsidRDefault="00A630D5" w:rsidP="00301A97"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E1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630D5" w:rsidRPr="006C6DC3" w:rsidRDefault="00A630D5" w:rsidP="00CE1C5D"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A630D5" w:rsidRDefault="00A630D5" w:rsidP="00301A97">
            <w:pPr>
              <w:jc w:val="center"/>
            </w:pPr>
            <w:r>
              <w:t>61,3</w:t>
            </w:r>
          </w:p>
          <w:p w:rsidR="00A630D5" w:rsidRDefault="00A630D5" w:rsidP="00301A97">
            <w:pPr>
              <w:jc w:val="center"/>
            </w:pPr>
          </w:p>
          <w:p w:rsidR="00A630D5" w:rsidRPr="006C6DC3" w:rsidRDefault="00A630D5" w:rsidP="00301A97">
            <w:pPr>
              <w:jc w:val="center"/>
            </w:pPr>
            <w:r>
              <w:t>46,9</w:t>
            </w:r>
          </w:p>
        </w:tc>
        <w:tc>
          <w:tcPr>
            <w:tcW w:w="992" w:type="dxa"/>
            <w:shd w:val="clear" w:color="auto" w:fill="FFFFFF"/>
          </w:tcPr>
          <w:p w:rsidR="00A630D5" w:rsidRDefault="00A630D5" w:rsidP="00301A97">
            <w:pPr>
              <w:jc w:val="center"/>
            </w:pPr>
            <w:r>
              <w:t>Россия</w:t>
            </w:r>
          </w:p>
          <w:p w:rsidR="00A630D5" w:rsidRDefault="00A630D5" w:rsidP="00301A97">
            <w:pPr>
              <w:jc w:val="center"/>
            </w:pPr>
          </w:p>
          <w:p w:rsidR="00A630D5" w:rsidRPr="006C6DC3" w:rsidRDefault="00A630D5" w:rsidP="00301A9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672C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2D7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444893,72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</w:tr>
      <w:tr w:rsidR="00A630D5" w:rsidTr="00301A97">
        <w:trPr>
          <w:trHeight w:val="567"/>
        </w:trPr>
        <w:tc>
          <w:tcPr>
            <w:tcW w:w="419" w:type="dxa"/>
            <w:shd w:val="clear" w:color="auto" w:fill="FFFFFF"/>
          </w:tcPr>
          <w:p w:rsidR="00A630D5" w:rsidRDefault="00A630D5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A630D5" w:rsidRPr="006C6DC3" w:rsidRDefault="00A630D5" w:rsidP="00301A97"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630D5" w:rsidRDefault="00A630D5" w:rsidP="00A13B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/>
          </w:tcPr>
          <w:p w:rsidR="00A630D5" w:rsidRDefault="00A630D5" w:rsidP="00CE1C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630D5" w:rsidRPr="00F241E3" w:rsidRDefault="00A630D5" w:rsidP="00301A97"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630D5" w:rsidRPr="00F241E3" w:rsidRDefault="00A630D5" w:rsidP="00301A97">
            <w:pPr>
              <w:jc w:val="center"/>
            </w:pPr>
            <w:r>
              <w:t>61,3</w:t>
            </w:r>
          </w:p>
        </w:tc>
        <w:tc>
          <w:tcPr>
            <w:tcW w:w="993" w:type="dxa"/>
            <w:shd w:val="clear" w:color="auto" w:fill="FFFFFF"/>
          </w:tcPr>
          <w:p w:rsidR="00A630D5" w:rsidRPr="00F241E3" w:rsidRDefault="00A630D5" w:rsidP="00301A97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FFFFFF"/>
          </w:tcPr>
          <w:p w:rsidR="00A630D5" w:rsidRPr="00CE1C5D" w:rsidRDefault="00A630D5" w:rsidP="002D7795">
            <w:pPr>
              <w:jc w:val="center"/>
              <w:rPr>
                <w:color w:val="000000"/>
              </w:rPr>
            </w:pPr>
            <w:r w:rsidRPr="00CE1C5D">
              <w:rPr>
                <w:color w:val="000000"/>
              </w:rPr>
              <w:t>_</w:t>
            </w:r>
          </w:p>
        </w:tc>
        <w:tc>
          <w:tcPr>
            <w:tcW w:w="1559" w:type="dxa"/>
            <w:shd w:val="clear" w:color="auto" w:fill="FFFFFF"/>
          </w:tcPr>
          <w:p w:rsidR="00A630D5" w:rsidRDefault="00A63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</w:t>
            </w:r>
          </w:p>
        </w:tc>
      </w:tr>
    </w:tbl>
    <w:p w:rsidR="00A630D5" w:rsidRPr="004526F7" w:rsidRDefault="00A630D5" w:rsidP="008203DA">
      <w:pPr>
        <w:rPr>
          <w:sz w:val="16"/>
          <w:szCs w:val="16"/>
        </w:rPr>
      </w:pPr>
    </w:p>
    <w:p w:rsidR="00A630D5" w:rsidRDefault="00A630D5">
      <w:pPr>
        <w:spacing w:after="0" w:line="240" w:lineRule="auto"/>
      </w:pPr>
      <w:r>
        <w:br w:type="page"/>
      </w:r>
    </w:p>
    <w:p w:rsidR="00A630D5" w:rsidRDefault="00A630D5" w:rsidP="00482A31">
      <w:pPr>
        <w:sectPr w:rsidR="00A630D5" w:rsidSect="00CA2024">
          <w:footerReference w:type="even" r:id="rId6"/>
          <w:foot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630D5" w:rsidRDefault="00A630D5" w:rsidP="00013BAA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 xml:space="preserve">за отчетный период с 01 января по 31 декабря 2017 года,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 по состоянию на конец отчетного периода,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 представленных директором муниципального бюджетного  учреждения дополнительного образования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  «Кировская детская музыкальная школа»</w:t>
      </w:r>
    </w:p>
    <w:p w:rsidR="00A630D5" w:rsidRPr="00A25CE3" w:rsidRDefault="00A630D5" w:rsidP="00013BAA">
      <w:pPr>
        <w:jc w:val="center"/>
        <w:rPr>
          <w:sz w:val="12"/>
          <w:szCs w:val="12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410"/>
        <w:gridCol w:w="2127"/>
        <w:gridCol w:w="1134"/>
        <w:gridCol w:w="1984"/>
        <w:gridCol w:w="1843"/>
        <w:gridCol w:w="1843"/>
        <w:gridCol w:w="1134"/>
      </w:tblGrid>
      <w:tr w:rsidR="00A630D5" w:rsidRPr="008F3017" w:rsidTr="00BD27F5">
        <w:trPr>
          <w:trHeight w:val="1345"/>
        </w:trPr>
        <w:tc>
          <w:tcPr>
            <w:tcW w:w="1668" w:type="dxa"/>
            <w:vMerge w:val="restart"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630D5" w:rsidRPr="008F3017" w:rsidRDefault="00A630D5" w:rsidP="00A42274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A42274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655" w:type="dxa"/>
            <w:gridSpan w:val="4"/>
          </w:tcPr>
          <w:p w:rsidR="00A630D5" w:rsidRDefault="00A630D5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BD27F5">
        <w:trPr>
          <w:trHeight w:val="694"/>
        </w:trPr>
        <w:tc>
          <w:tcPr>
            <w:tcW w:w="1668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559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2410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8F3017" w:rsidTr="00571EE0">
        <w:trPr>
          <w:trHeight w:val="907"/>
        </w:trPr>
        <w:tc>
          <w:tcPr>
            <w:tcW w:w="1668" w:type="dxa"/>
          </w:tcPr>
          <w:p w:rsidR="00A630D5" w:rsidRPr="006C6DC3" w:rsidRDefault="00A630D5" w:rsidP="00A42274">
            <w:r>
              <w:t>Паничкина Галина Николаевна</w:t>
            </w:r>
          </w:p>
        </w:tc>
        <w:tc>
          <w:tcPr>
            <w:tcW w:w="1559" w:type="dxa"/>
          </w:tcPr>
          <w:p w:rsidR="00A630D5" w:rsidRPr="002A3C62" w:rsidRDefault="00A630D5" w:rsidP="00BD27F5">
            <w:r>
              <w:rPr>
                <w:lang w:val="en-US"/>
              </w:rPr>
              <w:t>1</w:t>
            </w:r>
            <w:r>
              <w:t> 408 266,10</w:t>
            </w:r>
          </w:p>
        </w:tc>
        <w:tc>
          <w:tcPr>
            <w:tcW w:w="2410" w:type="dxa"/>
          </w:tcPr>
          <w:p w:rsidR="00A630D5" w:rsidRPr="006C6DC3" w:rsidRDefault="00A630D5" w:rsidP="00A42274">
            <w:r>
              <w:t>К</w:t>
            </w:r>
            <w:r w:rsidRPr="006C6DC3">
              <w:t>вартира</w:t>
            </w:r>
            <w:r>
              <w:t xml:space="preserve">  (доля 1/2)</w:t>
            </w:r>
          </w:p>
        </w:tc>
        <w:tc>
          <w:tcPr>
            <w:tcW w:w="2127" w:type="dxa"/>
          </w:tcPr>
          <w:p w:rsidR="00A630D5" w:rsidRDefault="00A630D5" w:rsidP="00A42274">
            <w:pPr>
              <w:jc w:val="center"/>
            </w:pPr>
            <w:r w:rsidRPr="006C6DC3">
              <w:t>6</w:t>
            </w:r>
            <w:r>
              <w:t>5,7</w:t>
            </w:r>
            <w:r w:rsidRPr="006C6DC3">
              <w:t xml:space="preserve"> </w:t>
            </w:r>
            <w:r>
              <w:t xml:space="preserve"> (1/2</w:t>
            </w:r>
            <w:r w:rsidRPr="006C6DC3">
              <w:t xml:space="preserve"> – </w:t>
            </w:r>
            <w:r>
              <w:t>32,85)</w:t>
            </w:r>
          </w:p>
          <w:p w:rsidR="00A630D5" w:rsidRPr="006C6DC3" w:rsidRDefault="00A630D5" w:rsidP="00A42274"/>
        </w:tc>
        <w:tc>
          <w:tcPr>
            <w:tcW w:w="1134" w:type="dxa"/>
          </w:tcPr>
          <w:p w:rsidR="00A630D5" w:rsidRPr="006C6DC3" w:rsidRDefault="00A630D5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A630D5" w:rsidRPr="00451831" w:rsidRDefault="00A630D5" w:rsidP="00E709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630D5" w:rsidRDefault="00A630D5" w:rsidP="00571EE0">
            <w:pPr>
              <w:jc w:val="center"/>
            </w:pPr>
            <w:r>
              <w:t xml:space="preserve">Квартира </w:t>
            </w:r>
          </w:p>
          <w:p w:rsidR="00A630D5" w:rsidRPr="006C6DC3" w:rsidRDefault="00A630D5" w:rsidP="00571EE0">
            <w:pPr>
              <w:jc w:val="center"/>
            </w:pPr>
            <w:r>
              <w:t>(доля 1/2)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65,7</w:t>
            </w: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Pr="008F3017" w:rsidRDefault="00A630D5" w:rsidP="00A42274"/>
        </w:tc>
      </w:tr>
      <w:tr w:rsidR="00A630D5" w:rsidRPr="008F3017" w:rsidTr="008B2147">
        <w:tc>
          <w:tcPr>
            <w:tcW w:w="1668" w:type="dxa"/>
          </w:tcPr>
          <w:p w:rsidR="00A630D5" w:rsidRPr="006E492D" w:rsidRDefault="00A630D5" w:rsidP="00A42274">
            <w:r>
              <w:t>С</w:t>
            </w:r>
            <w:r w:rsidRPr="006E492D">
              <w:t>упруг</w:t>
            </w:r>
          </w:p>
          <w:p w:rsidR="00A630D5" w:rsidRPr="006C6DC3" w:rsidRDefault="00A630D5" w:rsidP="00A42274"/>
        </w:tc>
        <w:tc>
          <w:tcPr>
            <w:tcW w:w="1559" w:type="dxa"/>
          </w:tcPr>
          <w:p w:rsidR="00A630D5" w:rsidRPr="002A3C62" w:rsidRDefault="00A630D5" w:rsidP="00A42274">
            <w:r>
              <w:t>513 243,57</w:t>
            </w:r>
          </w:p>
        </w:tc>
        <w:tc>
          <w:tcPr>
            <w:tcW w:w="2410" w:type="dxa"/>
          </w:tcPr>
          <w:p w:rsidR="00A630D5" w:rsidRDefault="00A630D5" w:rsidP="00A42274">
            <w:r>
              <w:t>Квартира (доля 1/2)</w:t>
            </w:r>
          </w:p>
          <w:p w:rsidR="00A630D5" w:rsidRPr="00620F66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r>
              <w:t>Квартира</w:t>
            </w:r>
          </w:p>
          <w:p w:rsidR="00A630D5" w:rsidRPr="00620F66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r>
              <w:t>Земельный участок в садоводстве</w:t>
            </w:r>
          </w:p>
          <w:p w:rsidR="00A630D5" w:rsidRPr="00620F66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r>
              <w:lastRenderedPageBreak/>
              <w:t>Земельный участок под гараж</w:t>
            </w:r>
          </w:p>
          <w:p w:rsidR="00A630D5" w:rsidRPr="00620F66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r>
              <w:t>Дом садовый</w:t>
            </w:r>
          </w:p>
          <w:p w:rsidR="00A630D5" w:rsidRPr="00620F66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r>
              <w:t>Гараж</w:t>
            </w:r>
          </w:p>
          <w:p w:rsidR="00A630D5" w:rsidRPr="00620F66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r>
              <w:t>Баня</w:t>
            </w:r>
          </w:p>
          <w:p w:rsidR="00A630D5" w:rsidRPr="00620F66" w:rsidRDefault="00A630D5" w:rsidP="00A42274">
            <w:pPr>
              <w:rPr>
                <w:sz w:val="16"/>
                <w:szCs w:val="16"/>
              </w:rPr>
            </w:pPr>
          </w:p>
          <w:p w:rsidR="00A630D5" w:rsidRPr="006C6DC3" w:rsidRDefault="00A630D5" w:rsidP="00A42274">
            <w:r>
              <w:t>Гараж</w:t>
            </w:r>
          </w:p>
        </w:tc>
        <w:tc>
          <w:tcPr>
            <w:tcW w:w="2127" w:type="dxa"/>
          </w:tcPr>
          <w:p w:rsidR="00A630D5" w:rsidRDefault="00A630D5" w:rsidP="006C2A95">
            <w:pPr>
              <w:jc w:val="center"/>
            </w:pPr>
            <w:r w:rsidRPr="006C6DC3">
              <w:lastRenderedPageBreak/>
              <w:t>6</w:t>
            </w:r>
            <w:r>
              <w:t>5,7</w:t>
            </w:r>
            <w:r w:rsidRPr="006C6DC3">
              <w:t xml:space="preserve"> </w:t>
            </w:r>
            <w:r>
              <w:t xml:space="preserve"> </w:t>
            </w:r>
            <w:r w:rsidRPr="006C6DC3">
              <w:t>(1</w:t>
            </w:r>
            <w:r w:rsidRPr="006C6DC3">
              <w:rPr>
                <w:lang w:val="en-US"/>
              </w:rPr>
              <w:t>/</w:t>
            </w:r>
            <w:r>
              <w:t>2 – 32,85)</w:t>
            </w:r>
          </w:p>
          <w:p w:rsidR="00A630D5" w:rsidRPr="006C2A95" w:rsidRDefault="00A630D5" w:rsidP="006C2A95">
            <w:pPr>
              <w:jc w:val="center"/>
              <w:rPr>
                <w:sz w:val="16"/>
                <w:szCs w:val="16"/>
              </w:rPr>
            </w:pPr>
          </w:p>
          <w:p w:rsidR="00A630D5" w:rsidRPr="00C47547" w:rsidRDefault="00A630D5" w:rsidP="00A422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A630D5" w:rsidRDefault="00A630D5" w:rsidP="00A42274"/>
          <w:p w:rsidR="00A630D5" w:rsidRDefault="00A630D5" w:rsidP="00A42274">
            <w:pPr>
              <w:jc w:val="center"/>
            </w:pPr>
            <w:r>
              <w:t>732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6C2A95">
            <w:pPr>
              <w:jc w:val="center"/>
            </w:pPr>
            <w:r>
              <w:t>21,6</w:t>
            </w:r>
          </w:p>
          <w:p w:rsidR="00A630D5" w:rsidRPr="006C2A95" w:rsidRDefault="00A630D5" w:rsidP="00A42274"/>
          <w:p w:rsidR="00A630D5" w:rsidRDefault="00A630D5" w:rsidP="00A42274">
            <w:pPr>
              <w:jc w:val="center"/>
            </w:pPr>
            <w:r>
              <w:t>56,84</w:t>
            </w:r>
          </w:p>
          <w:p w:rsidR="00A630D5" w:rsidRPr="00620F66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Default="00A630D5" w:rsidP="00A42274">
            <w:pPr>
              <w:jc w:val="center"/>
            </w:pPr>
            <w:r>
              <w:t>21,6</w:t>
            </w:r>
          </w:p>
          <w:p w:rsidR="00A630D5" w:rsidRPr="00620F66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Default="00A630D5" w:rsidP="00A42274">
            <w:pPr>
              <w:jc w:val="center"/>
            </w:pPr>
            <w:r>
              <w:t>27,5</w:t>
            </w:r>
          </w:p>
          <w:p w:rsidR="00A630D5" w:rsidRPr="00620F66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Pr="006C6DC3" w:rsidRDefault="00A630D5" w:rsidP="00A42274">
            <w:pPr>
              <w:jc w:val="center"/>
            </w:pPr>
            <w:r>
              <w:t>19,25</w:t>
            </w: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lastRenderedPageBreak/>
              <w:t>Россия</w:t>
            </w:r>
          </w:p>
          <w:p w:rsidR="00A630D5" w:rsidRPr="006C2A95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6C2A95"/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/>
          <w:p w:rsidR="00A630D5" w:rsidRDefault="00A630D5" w:rsidP="00A42274"/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6C2A95"/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Pr="00620F66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Pr="00620F66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Pr="00620F66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Pr="006C6DC3" w:rsidRDefault="00A630D5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A630D5" w:rsidRDefault="00A630D5" w:rsidP="008B2147">
            <w:pPr>
              <w:jc w:val="center"/>
            </w:pPr>
            <w:r>
              <w:lastRenderedPageBreak/>
              <w:t>Легковой автомобиль «</w:t>
            </w:r>
            <w:r>
              <w:rPr>
                <w:lang w:val="en-US"/>
              </w:rPr>
              <w:t>RENAULT</w:t>
            </w:r>
            <w:r w:rsidRPr="00680B27">
              <w:t xml:space="preserve"> </w:t>
            </w:r>
            <w:r>
              <w:rPr>
                <w:lang w:val="en-US"/>
              </w:rPr>
              <w:t>LOGAN</w:t>
            </w:r>
            <w:r>
              <w:t>»</w:t>
            </w:r>
          </w:p>
          <w:p w:rsidR="00A630D5" w:rsidRDefault="00A630D5" w:rsidP="008B2147">
            <w:pPr>
              <w:jc w:val="center"/>
            </w:pPr>
          </w:p>
          <w:p w:rsidR="00A630D5" w:rsidRPr="00023162" w:rsidRDefault="00A630D5" w:rsidP="008B2147">
            <w:pPr>
              <w:jc w:val="center"/>
            </w:pP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Квартира</w:t>
            </w:r>
          </w:p>
          <w:p w:rsidR="00A630D5" w:rsidRPr="006C6DC3" w:rsidRDefault="00A630D5" w:rsidP="00A42274">
            <w:pPr>
              <w:jc w:val="center"/>
            </w:pPr>
            <w:r>
              <w:t>(доля 1/2)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65,7</w:t>
            </w: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Pr="008F3017" w:rsidRDefault="00A630D5" w:rsidP="00A42274">
            <w:pPr>
              <w:jc w:val="center"/>
            </w:pPr>
            <w:r>
              <w:t>Россия</w:t>
            </w:r>
          </w:p>
        </w:tc>
      </w:tr>
    </w:tbl>
    <w:p w:rsidR="00A630D5" w:rsidRDefault="00A630D5" w:rsidP="00013BAA">
      <w:pPr>
        <w:jc w:val="center"/>
        <w:rPr>
          <w:sz w:val="28"/>
        </w:rPr>
      </w:pPr>
    </w:p>
    <w:p w:rsidR="00A630D5" w:rsidRDefault="00A630D5" w:rsidP="00013BAA">
      <w:pPr>
        <w:jc w:val="center"/>
        <w:rPr>
          <w:sz w:val="28"/>
        </w:rPr>
      </w:pPr>
    </w:p>
    <w:p w:rsidR="00A630D5" w:rsidRDefault="00A630D5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>за отчетный период с 01 января по 31 декабря 2017 года,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>представленных директором муниципального бюджетного  учреждения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 дополнительного образования  «Мгинская детская художественная школа» </w:t>
      </w:r>
    </w:p>
    <w:p w:rsidR="00A630D5" w:rsidRDefault="00A630D5" w:rsidP="00013BAA">
      <w:pPr>
        <w:jc w:val="center"/>
        <w:rPr>
          <w:sz w:val="28"/>
        </w:rPr>
      </w:pPr>
    </w:p>
    <w:p w:rsidR="00A630D5" w:rsidRPr="00A25CE3" w:rsidRDefault="00A630D5" w:rsidP="00013BAA">
      <w:pPr>
        <w:jc w:val="center"/>
        <w:rPr>
          <w:sz w:val="12"/>
          <w:szCs w:val="1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59"/>
        <w:gridCol w:w="2693"/>
        <w:gridCol w:w="2127"/>
        <w:gridCol w:w="1134"/>
        <w:gridCol w:w="1984"/>
        <w:gridCol w:w="1843"/>
        <w:gridCol w:w="1276"/>
        <w:gridCol w:w="1134"/>
      </w:tblGrid>
      <w:tr w:rsidR="00A630D5" w:rsidRPr="008F3017" w:rsidTr="00201F7F">
        <w:trPr>
          <w:trHeight w:val="973"/>
        </w:trPr>
        <w:tc>
          <w:tcPr>
            <w:tcW w:w="1809" w:type="dxa"/>
            <w:vMerge w:val="restart"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630D5" w:rsidRPr="008F3017" w:rsidRDefault="00A630D5" w:rsidP="00A42274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A42274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A630D5" w:rsidRDefault="00A630D5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630D5" w:rsidRPr="008F3017" w:rsidRDefault="00A630D5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201F7F">
        <w:trPr>
          <w:trHeight w:val="694"/>
        </w:trPr>
        <w:tc>
          <w:tcPr>
            <w:tcW w:w="1809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559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8F3017" w:rsidTr="00201F7F">
        <w:trPr>
          <w:trHeight w:val="1145"/>
        </w:trPr>
        <w:tc>
          <w:tcPr>
            <w:tcW w:w="1809" w:type="dxa"/>
          </w:tcPr>
          <w:p w:rsidR="00A630D5" w:rsidRPr="006C6DC3" w:rsidRDefault="00A630D5" w:rsidP="00A42274">
            <w:r>
              <w:t>Мельников Алексей Александрович</w:t>
            </w:r>
          </w:p>
          <w:p w:rsidR="00A630D5" w:rsidRPr="006C6DC3" w:rsidRDefault="00A630D5" w:rsidP="00A42274"/>
        </w:tc>
        <w:tc>
          <w:tcPr>
            <w:tcW w:w="1559" w:type="dxa"/>
          </w:tcPr>
          <w:p w:rsidR="00A630D5" w:rsidRPr="006C6DC3" w:rsidRDefault="00A630D5" w:rsidP="00A42274">
            <w:pPr>
              <w:jc w:val="center"/>
            </w:pPr>
            <w:r>
              <w:t>1 064 913,09</w:t>
            </w:r>
          </w:p>
        </w:tc>
        <w:tc>
          <w:tcPr>
            <w:tcW w:w="2693" w:type="dxa"/>
          </w:tcPr>
          <w:p w:rsidR="00A630D5" w:rsidRDefault="00A630D5" w:rsidP="00A42274">
            <w:r w:rsidRPr="00665FEC">
              <w:t>Земельный участок под ИЖС</w:t>
            </w:r>
          </w:p>
          <w:p w:rsidR="00A630D5" w:rsidRDefault="00A630D5" w:rsidP="00A42274"/>
          <w:p w:rsidR="00A630D5" w:rsidRPr="006C6DC3" w:rsidRDefault="00A630D5" w:rsidP="00A42274"/>
        </w:tc>
        <w:tc>
          <w:tcPr>
            <w:tcW w:w="2127" w:type="dxa"/>
          </w:tcPr>
          <w:p w:rsidR="00A630D5" w:rsidRPr="00DD72EA" w:rsidRDefault="00A630D5" w:rsidP="00A42274">
            <w:pPr>
              <w:jc w:val="center"/>
            </w:pPr>
            <w:r>
              <w:t>1200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984" w:type="dxa"/>
          </w:tcPr>
          <w:p w:rsidR="00A630D5" w:rsidRDefault="00A630D5" w:rsidP="00A42274">
            <w:pPr>
              <w:shd w:val="clear" w:color="auto" w:fill="FFFFFF"/>
            </w:pPr>
            <w:r>
              <w:t>Л</w:t>
            </w:r>
            <w:r w:rsidRPr="00AB09E1">
              <w:t>егковой автомобиль</w:t>
            </w:r>
          </w:p>
          <w:p w:rsidR="00A630D5" w:rsidRPr="00D33945" w:rsidRDefault="00A630D5" w:rsidP="00A42274">
            <w:pPr>
              <w:shd w:val="clear" w:color="auto" w:fill="FFFFFF"/>
            </w:pPr>
            <w:r>
              <w:rPr>
                <w:lang w:val="en-US"/>
              </w:rPr>
              <w:t>FORD</w:t>
            </w:r>
            <w:r w:rsidRPr="00D33945">
              <w:t xml:space="preserve"> </w:t>
            </w:r>
            <w:r>
              <w:t>«Фокус»</w:t>
            </w:r>
          </w:p>
          <w:p w:rsidR="00A630D5" w:rsidRPr="00C24F1B" w:rsidRDefault="00A630D5" w:rsidP="00A42274">
            <w:pPr>
              <w:shd w:val="clear" w:color="auto" w:fill="FFFFFF"/>
            </w:pPr>
          </w:p>
        </w:tc>
        <w:tc>
          <w:tcPr>
            <w:tcW w:w="1843" w:type="dxa"/>
          </w:tcPr>
          <w:p w:rsidR="00A630D5" w:rsidRPr="00666E64" w:rsidRDefault="00A630D5" w:rsidP="006C2A95">
            <w:pPr>
              <w:jc w:val="center"/>
            </w:pPr>
            <w:r>
              <w:t>К</w:t>
            </w:r>
            <w:r w:rsidRPr="00666E64">
              <w:t>вартира</w:t>
            </w:r>
          </w:p>
        </w:tc>
        <w:tc>
          <w:tcPr>
            <w:tcW w:w="1276" w:type="dxa"/>
          </w:tcPr>
          <w:p w:rsidR="00A630D5" w:rsidRPr="006C6DC3" w:rsidRDefault="00A630D5" w:rsidP="00A42274">
            <w:pPr>
              <w:jc w:val="center"/>
            </w:pPr>
            <w:r>
              <w:t>31,0</w:t>
            </w:r>
          </w:p>
        </w:tc>
        <w:tc>
          <w:tcPr>
            <w:tcW w:w="1134" w:type="dxa"/>
          </w:tcPr>
          <w:p w:rsidR="00A630D5" w:rsidRPr="008F3017" w:rsidRDefault="00A630D5" w:rsidP="00A42274">
            <w:pPr>
              <w:jc w:val="center"/>
            </w:pPr>
            <w:r>
              <w:t>Россия</w:t>
            </w:r>
          </w:p>
        </w:tc>
      </w:tr>
      <w:tr w:rsidR="00A630D5" w:rsidRPr="008F3017" w:rsidTr="00201F7F">
        <w:trPr>
          <w:trHeight w:val="1164"/>
        </w:trPr>
        <w:tc>
          <w:tcPr>
            <w:tcW w:w="1809" w:type="dxa"/>
          </w:tcPr>
          <w:p w:rsidR="00A630D5" w:rsidRPr="006E492D" w:rsidRDefault="00A630D5" w:rsidP="00A42274">
            <w:r>
              <w:t>С</w:t>
            </w:r>
            <w:r w:rsidRPr="006E492D">
              <w:t>упруг</w:t>
            </w:r>
            <w:r>
              <w:t>а</w:t>
            </w:r>
          </w:p>
          <w:p w:rsidR="00A630D5" w:rsidRPr="006C6DC3" w:rsidRDefault="00A630D5" w:rsidP="00A42274"/>
        </w:tc>
        <w:tc>
          <w:tcPr>
            <w:tcW w:w="1559" w:type="dxa"/>
          </w:tcPr>
          <w:p w:rsidR="00A630D5" w:rsidRPr="006A3DBA" w:rsidRDefault="00A630D5" w:rsidP="00A42274">
            <w:r>
              <w:t>1 217 440,47</w:t>
            </w:r>
          </w:p>
        </w:tc>
        <w:tc>
          <w:tcPr>
            <w:tcW w:w="2693" w:type="dxa"/>
          </w:tcPr>
          <w:p w:rsidR="00A630D5" w:rsidRPr="006C6DC3" w:rsidRDefault="00A630D5" w:rsidP="00A42274">
            <w:r>
              <w:t>К</w:t>
            </w:r>
            <w:r w:rsidRPr="00666E64">
              <w:t>вартира</w:t>
            </w:r>
            <w:r>
              <w:t xml:space="preserve"> (доля 1/2)</w:t>
            </w:r>
          </w:p>
        </w:tc>
        <w:tc>
          <w:tcPr>
            <w:tcW w:w="2127" w:type="dxa"/>
          </w:tcPr>
          <w:p w:rsidR="00A630D5" w:rsidRDefault="00A630D5" w:rsidP="00A42274">
            <w:pPr>
              <w:jc w:val="center"/>
            </w:pPr>
            <w:r>
              <w:rPr>
                <w:lang w:val="en-US"/>
              </w:rPr>
              <w:t>31</w:t>
            </w:r>
            <w:r>
              <w:t>,</w:t>
            </w:r>
            <w:r>
              <w:rPr>
                <w:lang w:val="en-US"/>
              </w:rPr>
              <w:t>0</w:t>
            </w:r>
            <w:r w:rsidRPr="006C6DC3">
              <w:t xml:space="preserve"> </w:t>
            </w:r>
            <w:r>
              <w:t xml:space="preserve"> </w:t>
            </w:r>
            <w:r w:rsidRPr="006C6DC3">
              <w:t>(1</w:t>
            </w:r>
            <w:r w:rsidRPr="006C6DC3">
              <w:rPr>
                <w:lang w:val="en-US"/>
              </w:rPr>
              <w:t>/</w:t>
            </w:r>
            <w:r>
              <w:rPr>
                <w:lang w:val="en-US"/>
              </w:rPr>
              <w:t>2</w:t>
            </w:r>
            <w:r w:rsidRPr="006C6DC3">
              <w:t xml:space="preserve"> – </w:t>
            </w:r>
            <w:r>
              <w:t>15</w:t>
            </w:r>
            <w:r w:rsidRPr="006C6DC3">
              <w:t>,</w:t>
            </w:r>
            <w:r>
              <w:rPr>
                <w:lang w:val="en-US"/>
              </w:rPr>
              <w:t>5</w:t>
            </w:r>
            <w:r>
              <w:t>)</w:t>
            </w: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Pr="006C6DC3" w:rsidRDefault="00A630D5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A630D5" w:rsidRPr="006C6DC3" w:rsidRDefault="00A630D5" w:rsidP="006C2A9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630D5" w:rsidRDefault="00A630D5" w:rsidP="006C2A95">
            <w:pPr>
              <w:jc w:val="center"/>
            </w:pPr>
            <w:r>
              <w:t>К</w:t>
            </w:r>
            <w:r w:rsidRPr="00666E64">
              <w:t>вартира</w:t>
            </w:r>
          </w:p>
          <w:p w:rsidR="00A630D5" w:rsidRPr="00666E64" w:rsidRDefault="00A630D5" w:rsidP="006C2A95">
            <w:pPr>
              <w:jc w:val="center"/>
            </w:pPr>
            <w:r>
              <w:t>(доля 1/2)</w:t>
            </w:r>
          </w:p>
          <w:p w:rsidR="00A630D5" w:rsidRPr="00666E64" w:rsidRDefault="00A630D5" w:rsidP="006C2A95">
            <w:pPr>
              <w:jc w:val="center"/>
              <w:rPr>
                <w:sz w:val="16"/>
                <w:szCs w:val="16"/>
              </w:rPr>
            </w:pPr>
          </w:p>
          <w:p w:rsidR="00A630D5" w:rsidRPr="00666E64" w:rsidRDefault="00A630D5" w:rsidP="006C2A95">
            <w:pPr>
              <w:jc w:val="center"/>
              <w:rPr>
                <w:sz w:val="16"/>
                <w:szCs w:val="16"/>
              </w:rPr>
            </w:pPr>
          </w:p>
          <w:p w:rsidR="00A630D5" w:rsidRPr="00666E64" w:rsidRDefault="00A630D5" w:rsidP="006C2A95">
            <w:pPr>
              <w:jc w:val="center"/>
            </w:pPr>
          </w:p>
        </w:tc>
        <w:tc>
          <w:tcPr>
            <w:tcW w:w="1276" w:type="dxa"/>
          </w:tcPr>
          <w:p w:rsidR="00A630D5" w:rsidRDefault="00A630D5" w:rsidP="00A42274">
            <w:pPr>
              <w:jc w:val="center"/>
            </w:pPr>
            <w:r>
              <w:t xml:space="preserve">31,0 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Pr="00A2689B" w:rsidRDefault="00A630D5" w:rsidP="00A42274">
            <w:pPr>
              <w:rPr>
                <w:sz w:val="16"/>
                <w:szCs w:val="16"/>
              </w:rPr>
            </w:pPr>
          </w:p>
          <w:p w:rsidR="00A630D5" w:rsidRPr="006C6DC3" w:rsidRDefault="00A630D5" w:rsidP="00A42274"/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Pr="00A2689B" w:rsidRDefault="00A630D5" w:rsidP="00A42274">
            <w:pPr>
              <w:rPr>
                <w:sz w:val="16"/>
                <w:szCs w:val="16"/>
              </w:rPr>
            </w:pPr>
          </w:p>
          <w:p w:rsidR="00A630D5" w:rsidRPr="008F3017" w:rsidRDefault="00A630D5" w:rsidP="00A42274"/>
        </w:tc>
      </w:tr>
    </w:tbl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 xml:space="preserve">за отчетный период с 01 января по 31 декабря 2017 года,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A630D5" w:rsidRPr="00A25CE3" w:rsidRDefault="00A630D5" w:rsidP="00013BAA">
      <w:pPr>
        <w:jc w:val="center"/>
        <w:rPr>
          <w:sz w:val="28"/>
        </w:rPr>
      </w:pPr>
      <w:r>
        <w:rPr>
          <w:sz w:val="28"/>
        </w:rPr>
        <w:t xml:space="preserve">дополнительного образования  «Назиевская детская  школа искусств» </w:t>
      </w:r>
    </w:p>
    <w:p w:rsidR="00A630D5" w:rsidRPr="00A25CE3" w:rsidRDefault="00A630D5" w:rsidP="00013BAA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2127"/>
        <w:gridCol w:w="1134"/>
        <w:gridCol w:w="1984"/>
        <w:gridCol w:w="1843"/>
        <w:gridCol w:w="1843"/>
        <w:gridCol w:w="1134"/>
      </w:tblGrid>
      <w:tr w:rsidR="00A630D5" w:rsidRPr="008F3017" w:rsidTr="00A42274">
        <w:trPr>
          <w:trHeight w:val="1014"/>
        </w:trPr>
        <w:tc>
          <w:tcPr>
            <w:tcW w:w="1668" w:type="dxa"/>
            <w:vMerge w:val="restart"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630D5" w:rsidRPr="008F3017" w:rsidRDefault="00A630D5" w:rsidP="00A42274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A42274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A630D5" w:rsidRDefault="00A630D5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A42274">
        <w:trPr>
          <w:trHeight w:val="694"/>
        </w:trPr>
        <w:tc>
          <w:tcPr>
            <w:tcW w:w="1668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417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8F3017" w:rsidTr="00A42274">
        <w:tc>
          <w:tcPr>
            <w:tcW w:w="1668" w:type="dxa"/>
          </w:tcPr>
          <w:p w:rsidR="00A630D5" w:rsidRPr="006C6DC3" w:rsidRDefault="00A630D5" w:rsidP="00A42274">
            <w:r>
              <w:t xml:space="preserve">Максимова Марина </w:t>
            </w:r>
            <w:r>
              <w:lastRenderedPageBreak/>
              <w:t>Николаевна</w:t>
            </w:r>
          </w:p>
          <w:p w:rsidR="00A630D5" w:rsidRPr="006C6DC3" w:rsidRDefault="00A630D5" w:rsidP="00A42274"/>
        </w:tc>
        <w:tc>
          <w:tcPr>
            <w:tcW w:w="1417" w:type="dxa"/>
          </w:tcPr>
          <w:p w:rsidR="00A630D5" w:rsidRPr="00260D08" w:rsidRDefault="00A630D5" w:rsidP="00A42274">
            <w:pPr>
              <w:jc w:val="center"/>
            </w:pPr>
            <w:r>
              <w:lastRenderedPageBreak/>
              <w:t>775 278,05</w:t>
            </w:r>
          </w:p>
        </w:tc>
        <w:tc>
          <w:tcPr>
            <w:tcW w:w="2693" w:type="dxa"/>
          </w:tcPr>
          <w:p w:rsidR="00A630D5" w:rsidRDefault="00A630D5" w:rsidP="00A42274">
            <w:r>
              <w:t>нет</w:t>
            </w:r>
          </w:p>
          <w:p w:rsidR="00A630D5" w:rsidRDefault="00A630D5" w:rsidP="00A42274"/>
          <w:p w:rsidR="00A630D5" w:rsidRPr="006C6DC3" w:rsidRDefault="00A630D5" w:rsidP="00A42274"/>
        </w:tc>
        <w:tc>
          <w:tcPr>
            <w:tcW w:w="2127" w:type="dxa"/>
          </w:tcPr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Pr="006C6DC3" w:rsidRDefault="00A630D5" w:rsidP="00A42274">
            <w:pPr>
              <w:jc w:val="center"/>
            </w:pPr>
          </w:p>
        </w:tc>
        <w:tc>
          <w:tcPr>
            <w:tcW w:w="1984" w:type="dxa"/>
          </w:tcPr>
          <w:p w:rsidR="00A630D5" w:rsidRDefault="00A630D5" w:rsidP="00A42274">
            <w:pPr>
              <w:shd w:val="clear" w:color="auto" w:fill="FFFFFF"/>
              <w:jc w:val="center"/>
            </w:pPr>
            <w:r>
              <w:t xml:space="preserve">Автомобиль легковой </w:t>
            </w:r>
          </w:p>
          <w:p w:rsidR="00A630D5" w:rsidRPr="00BE7AE3" w:rsidRDefault="00A630D5" w:rsidP="00A42274">
            <w:pPr>
              <w:shd w:val="clear" w:color="auto" w:fill="FFFFFF"/>
              <w:jc w:val="center"/>
              <w:rPr>
                <w:lang w:val="en-US"/>
              </w:rPr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lastRenderedPageBreak/>
              <w:t>Комната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lastRenderedPageBreak/>
              <w:t>10,6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lastRenderedPageBreak/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Pr="008F3017" w:rsidRDefault="00A630D5" w:rsidP="00A42274">
            <w:pPr>
              <w:jc w:val="center"/>
            </w:pPr>
          </w:p>
        </w:tc>
      </w:tr>
      <w:tr w:rsidR="00A630D5" w:rsidRPr="008F3017" w:rsidTr="00A42274">
        <w:tc>
          <w:tcPr>
            <w:tcW w:w="1668" w:type="dxa"/>
          </w:tcPr>
          <w:p w:rsidR="00A630D5" w:rsidRDefault="00A630D5" w:rsidP="00A42274">
            <w:r>
              <w:lastRenderedPageBreak/>
              <w:t>Супруг</w:t>
            </w:r>
          </w:p>
        </w:tc>
        <w:tc>
          <w:tcPr>
            <w:tcW w:w="1417" w:type="dxa"/>
          </w:tcPr>
          <w:p w:rsidR="00A630D5" w:rsidRDefault="00A630D5" w:rsidP="00A42274">
            <w:pPr>
              <w:jc w:val="center"/>
            </w:pPr>
            <w:r>
              <w:t>920 029,81</w:t>
            </w:r>
          </w:p>
        </w:tc>
        <w:tc>
          <w:tcPr>
            <w:tcW w:w="2693" w:type="dxa"/>
          </w:tcPr>
          <w:p w:rsidR="00A630D5" w:rsidRDefault="00A630D5" w:rsidP="00A42274">
            <w:r>
              <w:t>Земельный участок под ИЖС</w:t>
            </w:r>
          </w:p>
          <w:p w:rsidR="00A630D5" w:rsidRPr="006C2A95" w:rsidRDefault="00A630D5" w:rsidP="00A42274">
            <w:pPr>
              <w:rPr>
                <w:sz w:val="16"/>
                <w:szCs w:val="16"/>
              </w:rPr>
            </w:pPr>
          </w:p>
          <w:p w:rsidR="00A630D5" w:rsidRDefault="00A630D5" w:rsidP="00A42274">
            <w:r>
              <w:t>Жилой дом</w:t>
            </w:r>
          </w:p>
        </w:tc>
        <w:tc>
          <w:tcPr>
            <w:tcW w:w="2127" w:type="dxa"/>
          </w:tcPr>
          <w:p w:rsidR="00A630D5" w:rsidRDefault="00A630D5" w:rsidP="00A42274">
            <w:pPr>
              <w:jc w:val="center"/>
            </w:pPr>
            <w:r>
              <w:t>2000</w:t>
            </w:r>
          </w:p>
          <w:p w:rsidR="00A630D5" w:rsidRPr="006C2A95" w:rsidRDefault="00A630D5" w:rsidP="006C2A95">
            <w:pPr>
              <w:rPr>
                <w:sz w:val="32"/>
                <w:szCs w:val="32"/>
              </w:rPr>
            </w:pPr>
          </w:p>
          <w:p w:rsidR="00A630D5" w:rsidRDefault="00A630D5" w:rsidP="00A42274">
            <w:pPr>
              <w:jc w:val="center"/>
            </w:pPr>
            <w:r>
              <w:t>48,4</w:t>
            </w: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Pr="006C2A95" w:rsidRDefault="00A630D5" w:rsidP="00A42274">
            <w:pPr>
              <w:jc w:val="center"/>
              <w:rPr>
                <w:sz w:val="32"/>
                <w:szCs w:val="32"/>
              </w:rPr>
            </w:pPr>
          </w:p>
          <w:p w:rsidR="00A630D5" w:rsidRDefault="00A630D5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A630D5" w:rsidRPr="001923DA" w:rsidRDefault="00A630D5" w:rsidP="00A42274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923DA">
              <w:rPr>
                <w:lang w:val="en-US"/>
              </w:rPr>
              <w:t xml:space="preserve"> </w:t>
            </w:r>
            <w:r>
              <w:t>легковой</w:t>
            </w:r>
          </w:p>
          <w:p w:rsidR="00A630D5" w:rsidRPr="001923DA" w:rsidRDefault="00A630D5" w:rsidP="00A422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150 (Prado)</w:t>
            </w:r>
          </w:p>
        </w:tc>
        <w:tc>
          <w:tcPr>
            <w:tcW w:w="1843" w:type="dxa"/>
          </w:tcPr>
          <w:p w:rsidR="00A630D5" w:rsidRPr="00E31824" w:rsidRDefault="00A630D5" w:rsidP="00A42274">
            <w:pPr>
              <w:jc w:val="center"/>
            </w:pPr>
            <w:r>
              <w:t>К</w:t>
            </w:r>
            <w:r w:rsidRPr="00E31824">
              <w:t>вартира</w:t>
            </w:r>
          </w:p>
          <w:p w:rsidR="00A630D5" w:rsidRPr="00E31824" w:rsidRDefault="00A630D5" w:rsidP="00A42274"/>
        </w:tc>
        <w:tc>
          <w:tcPr>
            <w:tcW w:w="1843" w:type="dxa"/>
          </w:tcPr>
          <w:p w:rsidR="00A630D5" w:rsidRPr="00E31824" w:rsidRDefault="00A630D5" w:rsidP="00A42274">
            <w:pPr>
              <w:jc w:val="center"/>
            </w:pPr>
            <w:r w:rsidRPr="00E31824">
              <w:t xml:space="preserve">52,9 </w:t>
            </w:r>
          </w:p>
          <w:p w:rsidR="00A630D5" w:rsidRPr="00E31824" w:rsidRDefault="00A630D5" w:rsidP="00A42274">
            <w:pPr>
              <w:jc w:val="center"/>
            </w:pPr>
          </w:p>
          <w:p w:rsidR="00A630D5" w:rsidRPr="00E31824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Pr="00E31824" w:rsidRDefault="00A630D5" w:rsidP="00A42274"/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/>
        </w:tc>
      </w:tr>
      <w:tr w:rsidR="00A630D5" w:rsidRPr="008F3017" w:rsidTr="00A42274">
        <w:trPr>
          <w:trHeight w:val="776"/>
        </w:trPr>
        <w:tc>
          <w:tcPr>
            <w:tcW w:w="1668" w:type="dxa"/>
          </w:tcPr>
          <w:p w:rsidR="00A630D5" w:rsidRDefault="00A630D5" w:rsidP="00A42274">
            <w:r>
              <w:t>Несовершен-нолетняя дочь</w:t>
            </w:r>
          </w:p>
        </w:tc>
        <w:tc>
          <w:tcPr>
            <w:tcW w:w="1417" w:type="dxa"/>
          </w:tcPr>
          <w:p w:rsidR="00A630D5" w:rsidRDefault="00A630D5" w:rsidP="00A42274">
            <w:pPr>
              <w:jc w:val="center"/>
            </w:pPr>
            <w:r>
              <w:t>0,0</w:t>
            </w:r>
          </w:p>
        </w:tc>
        <w:tc>
          <w:tcPr>
            <w:tcW w:w="2693" w:type="dxa"/>
          </w:tcPr>
          <w:p w:rsidR="00A630D5" w:rsidRDefault="00A630D5" w:rsidP="00A42274">
            <w:r>
              <w:t>нет</w:t>
            </w:r>
          </w:p>
        </w:tc>
        <w:tc>
          <w:tcPr>
            <w:tcW w:w="2127" w:type="dxa"/>
          </w:tcPr>
          <w:p w:rsidR="00A630D5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</w:p>
        </w:tc>
        <w:tc>
          <w:tcPr>
            <w:tcW w:w="1984" w:type="dxa"/>
          </w:tcPr>
          <w:p w:rsidR="00A630D5" w:rsidRDefault="00A630D5" w:rsidP="00A42274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Комната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</w:tc>
      </w:tr>
      <w:tr w:rsidR="00A630D5" w:rsidRPr="008F3017" w:rsidTr="00A42274">
        <w:tc>
          <w:tcPr>
            <w:tcW w:w="1668" w:type="dxa"/>
          </w:tcPr>
          <w:p w:rsidR="00A630D5" w:rsidRPr="006E492D" w:rsidRDefault="00A630D5" w:rsidP="00A42274">
            <w:r>
              <w:t>Несовершен-нолетний сын</w:t>
            </w:r>
          </w:p>
          <w:p w:rsidR="00A630D5" w:rsidRPr="006C6DC3" w:rsidRDefault="00A630D5" w:rsidP="00A42274"/>
        </w:tc>
        <w:tc>
          <w:tcPr>
            <w:tcW w:w="1417" w:type="dxa"/>
          </w:tcPr>
          <w:p w:rsidR="00A630D5" w:rsidRPr="006C6DC3" w:rsidRDefault="00A630D5" w:rsidP="00A42274">
            <w:pPr>
              <w:jc w:val="center"/>
            </w:pPr>
            <w:r>
              <w:t>0,0</w:t>
            </w:r>
          </w:p>
        </w:tc>
        <w:tc>
          <w:tcPr>
            <w:tcW w:w="2693" w:type="dxa"/>
          </w:tcPr>
          <w:p w:rsidR="00A630D5" w:rsidRPr="006C6DC3" w:rsidRDefault="00A630D5" w:rsidP="00A42274">
            <w:r>
              <w:t>нет</w:t>
            </w:r>
          </w:p>
        </w:tc>
        <w:tc>
          <w:tcPr>
            <w:tcW w:w="2127" w:type="dxa"/>
          </w:tcPr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Pr="006C6DC3" w:rsidRDefault="00A630D5" w:rsidP="00A42274">
            <w:pPr>
              <w:jc w:val="center"/>
            </w:pPr>
          </w:p>
        </w:tc>
        <w:tc>
          <w:tcPr>
            <w:tcW w:w="1984" w:type="dxa"/>
          </w:tcPr>
          <w:p w:rsidR="00A630D5" w:rsidRPr="006C6DC3" w:rsidRDefault="00A630D5" w:rsidP="00A42274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Комната</w:t>
            </w:r>
          </w:p>
          <w:p w:rsidR="00A630D5" w:rsidRPr="006152C0" w:rsidRDefault="00A630D5" w:rsidP="00A42274">
            <w:pPr>
              <w:jc w:val="center"/>
              <w:rPr>
                <w:sz w:val="16"/>
                <w:szCs w:val="16"/>
              </w:rPr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843" w:type="dxa"/>
          </w:tcPr>
          <w:p w:rsidR="00A630D5" w:rsidRPr="006C6DC3" w:rsidRDefault="00A630D5" w:rsidP="00A42274">
            <w:pPr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Pr="008F3017" w:rsidRDefault="00A630D5" w:rsidP="00A42274"/>
        </w:tc>
      </w:tr>
    </w:tbl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 xml:space="preserve">за отчетный период с 01 января по 31 декабря 2017 года,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lastRenderedPageBreak/>
        <w:t xml:space="preserve">об имуществе и обязательствах имущественного характера по состоянию на конец отчетного периода,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>представленных директором муниципального бюджетного образовательного учреждения</w:t>
      </w:r>
    </w:p>
    <w:p w:rsidR="00A630D5" w:rsidRPr="00A25CE3" w:rsidRDefault="00A630D5" w:rsidP="00013BAA">
      <w:pPr>
        <w:jc w:val="center"/>
        <w:rPr>
          <w:sz w:val="28"/>
        </w:rPr>
      </w:pPr>
      <w:r>
        <w:rPr>
          <w:sz w:val="28"/>
        </w:rPr>
        <w:t xml:space="preserve"> «Отрадненская детская  школа искусств» </w:t>
      </w:r>
    </w:p>
    <w:p w:rsidR="00A630D5" w:rsidRPr="00E613D3" w:rsidRDefault="00A630D5" w:rsidP="00013BAA">
      <w:pPr>
        <w:rPr>
          <w:sz w:val="4"/>
          <w:szCs w:val="4"/>
        </w:rPr>
      </w:pPr>
    </w:p>
    <w:p w:rsidR="00A630D5" w:rsidRPr="00A25CE3" w:rsidRDefault="00A630D5" w:rsidP="00013BAA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2127"/>
        <w:gridCol w:w="1134"/>
        <w:gridCol w:w="1984"/>
        <w:gridCol w:w="1843"/>
        <w:gridCol w:w="1843"/>
        <w:gridCol w:w="1134"/>
      </w:tblGrid>
      <w:tr w:rsidR="00A630D5" w:rsidRPr="008F3017" w:rsidTr="00A42274">
        <w:trPr>
          <w:trHeight w:val="973"/>
        </w:trPr>
        <w:tc>
          <w:tcPr>
            <w:tcW w:w="1668" w:type="dxa"/>
            <w:vMerge w:val="restart"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630D5" w:rsidRPr="008F3017" w:rsidRDefault="00A630D5" w:rsidP="00A42274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A42274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A630D5" w:rsidRDefault="00A630D5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A42274">
        <w:trPr>
          <w:trHeight w:val="694"/>
        </w:trPr>
        <w:tc>
          <w:tcPr>
            <w:tcW w:w="1668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417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8F3017" w:rsidTr="00A42274">
        <w:tc>
          <w:tcPr>
            <w:tcW w:w="1668" w:type="dxa"/>
          </w:tcPr>
          <w:p w:rsidR="00A630D5" w:rsidRPr="006C6DC3" w:rsidRDefault="00A630D5" w:rsidP="00A42274">
            <w:r>
              <w:t>Маринич Ольга Владимиров-на</w:t>
            </w:r>
          </w:p>
          <w:p w:rsidR="00A630D5" w:rsidRPr="006C6DC3" w:rsidRDefault="00A630D5" w:rsidP="00A42274"/>
          <w:p w:rsidR="00A630D5" w:rsidRPr="006C6DC3" w:rsidRDefault="00A630D5" w:rsidP="00A42274"/>
          <w:p w:rsidR="00A630D5" w:rsidRPr="006C6DC3" w:rsidRDefault="00A630D5" w:rsidP="00A42274"/>
        </w:tc>
        <w:tc>
          <w:tcPr>
            <w:tcW w:w="1417" w:type="dxa"/>
          </w:tcPr>
          <w:p w:rsidR="00A630D5" w:rsidRPr="004850F7" w:rsidRDefault="00A630D5" w:rsidP="00A42274">
            <w:pPr>
              <w:jc w:val="center"/>
              <w:rPr>
                <w:sz w:val="22"/>
                <w:szCs w:val="22"/>
              </w:rPr>
            </w:pPr>
            <w:r w:rsidRPr="004850F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378 219,98</w:t>
            </w:r>
          </w:p>
        </w:tc>
        <w:tc>
          <w:tcPr>
            <w:tcW w:w="2693" w:type="dxa"/>
          </w:tcPr>
          <w:p w:rsidR="00A630D5" w:rsidRDefault="00A630D5" w:rsidP="00A42274">
            <w:r>
              <w:t>К</w:t>
            </w:r>
            <w:r w:rsidRPr="006C6DC3">
              <w:t>вартира</w:t>
            </w:r>
          </w:p>
          <w:p w:rsidR="00A630D5" w:rsidRDefault="00A630D5" w:rsidP="00A42274">
            <w:pPr>
              <w:rPr>
                <w:lang w:val="en-US"/>
              </w:rPr>
            </w:pPr>
          </w:p>
          <w:p w:rsidR="00A630D5" w:rsidRDefault="00A630D5" w:rsidP="00A42274">
            <w:r>
              <w:t>Садовый  участок</w:t>
            </w:r>
          </w:p>
          <w:p w:rsidR="00A630D5" w:rsidRDefault="00A630D5" w:rsidP="00A42274"/>
          <w:p w:rsidR="00A630D5" w:rsidRPr="006C6DC3" w:rsidRDefault="00A630D5" w:rsidP="00A42274"/>
        </w:tc>
        <w:tc>
          <w:tcPr>
            <w:tcW w:w="2127" w:type="dxa"/>
          </w:tcPr>
          <w:p w:rsidR="00A630D5" w:rsidRPr="00076668" w:rsidRDefault="00A630D5" w:rsidP="00A422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0</w:t>
            </w:r>
            <w:r w:rsidRPr="006C6DC3">
              <w:t>,</w:t>
            </w:r>
            <w:r>
              <w:rPr>
                <w:lang w:val="en-US"/>
              </w:rPr>
              <w:t>2</w:t>
            </w:r>
            <w:r w:rsidRPr="006C6DC3">
              <w:t xml:space="preserve"> </w:t>
            </w:r>
            <w:r>
              <w:t xml:space="preserve"> </w:t>
            </w:r>
          </w:p>
          <w:p w:rsidR="00A630D5" w:rsidRDefault="00A630D5" w:rsidP="00A42274">
            <w:pPr>
              <w:jc w:val="center"/>
            </w:pPr>
          </w:p>
          <w:p w:rsidR="00A630D5" w:rsidRPr="00076668" w:rsidRDefault="00A630D5" w:rsidP="00A42274">
            <w:pPr>
              <w:jc w:val="center"/>
            </w:pPr>
            <w:r>
              <w:t>561,0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984" w:type="dxa"/>
          </w:tcPr>
          <w:p w:rsidR="00A630D5" w:rsidRPr="00451831" w:rsidRDefault="00A630D5" w:rsidP="00A4227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Земельный участок для ведения лично-го подсобного хозяйства с правом застройки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  <w:r>
              <w:t>Квартира</w:t>
            </w: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1120,0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6C2A95"/>
          <w:p w:rsidR="00A630D5" w:rsidRDefault="00A630D5" w:rsidP="00A42274">
            <w:pPr>
              <w:jc w:val="center"/>
            </w:pPr>
            <w:r>
              <w:t>46,8</w:t>
            </w: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lastRenderedPageBreak/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Default="00A630D5" w:rsidP="006C2A95"/>
          <w:p w:rsidR="00A630D5" w:rsidRPr="008F3017" w:rsidRDefault="00A630D5" w:rsidP="00A42274">
            <w:pPr>
              <w:jc w:val="center"/>
            </w:pPr>
            <w:r>
              <w:t>Россия</w:t>
            </w:r>
          </w:p>
        </w:tc>
      </w:tr>
      <w:tr w:rsidR="00A630D5" w:rsidRPr="008F3017" w:rsidTr="00A42274">
        <w:tc>
          <w:tcPr>
            <w:tcW w:w="1668" w:type="dxa"/>
          </w:tcPr>
          <w:p w:rsidR="00A630D5" w:rsidRPr="006E492D" w:rsidRDefault="00A630D5" w:rsidP="00A42274">
            <w:r>
              <w:lastRenderedPageBreak/>
              <w:t>С</w:t>
            </w:r>
            <w:r w:rsidRPr="006E492D">
              <w:t>упруг</w:t>
            </w:r>
          </w:p>
          <w:p w:rsidR="00A630D5" w:rsidRPr="006C6DC3" w:rsidRDefault="00A630D5" w:rsidP="00A42274"/>
        </w:tc>
        <w:tc>
          <w:tcPr>
            <w:tcW w:w="1417" w:type="dxa"/>
          </w:tcPr>
          <w:p w:rsidR="00A630D5" w:rsidRPr="005A1EF9" w:rsidRDefault="00A630D5" w:rsidP="00A42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1 153 789,56</w:t>
            </w:r>
          </w:p>
        </w:tc>
        <w:tc>
          <w:tcPr>
            <w:tcW w:w="2693" w:type="dxa"/>
          </w:tcPr>
          <w:p w:rsidR="00A630D5" w:rsidRDefault="00A630D5" w:rsidP="00A42274">
            <w:r>
              <w:t>Квартира (доля 1/4)</w:t>
            </w:r>
          </w:p>
          <w:p w:rsidR="00A630D5" w:rsidRDefault="00A630D5" w:rsidP="00A42274"/>
          <w:p w:rsidR="00A630D5" w:rsidRPr="006C6DC3" w:rsidRDefault="00A630D5" w:rsidP="00A42274">
            <w:r>
              <w:t>Земельный участок для ведения личного подсобного хозяйства с правом застройки</w:t>
            </w:r>
          </w:p>
        </w:tc>
        <w:tc>
          <w:tcPr>
            <w:tcW w:w="2127" w:type="dxa"/>
          </w:tcPr>
          <w:p w:rsidR="00A630D5" w:rsidRDefault="00A630D5" w:rsidP="00A42274">
            <w:pPr>
              <w:jc w:val="center"/>
            </w:pPr>
            <w:r>
              <w:t>46,8</w:t>
            </w:r>
            <w:r w:rsidRPr="006C6DC3">
              <w:t xml:space="preserve"> </w:t>
            </w:r>
            <w:r>
              <w:t xml:space="preserve"> </w:t>
            </w:r>
            <w:r w:rsidRPr="006C6DC3">
              <w:t>(1</w:t>
            </w:r>
            <w:r w:rsidRPr="006C6DC3">
              <w:rPr>
                <w:lang w:val="en-US"/>
              </w:rPr>
              <w:t>/</w:t>
            </w:r>
            <w:r>
              <w:t>4</w:t>
            </w:r>
            <w:r w:rsidRPr="006C6DC3">
              <w:t xml:space="preserve"> – </w:t>
            </w:r>
            <w:r>
              <w:t>11,7)</w:t>
            </w:r>
          </w:p>
          <w:p w:rsidR="00A630D5" w:rsidRDefault="00A630D5" w:rsidP="006C2A95"/>
          <w:p w:rsidR="00A630D5" w:rsidRDefault="00A630D5" w:rsidP="00A42274">
            <w:pPr>
              <w:jc w:val="center"/>
            </w:pPr>
            <w:r>
              <w:t>1120,0</w:t>
            </w: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6C2A95"/>
          <w:p w:rsidR="00A630D5" w:rsidRPr="006C6DC3" w:rsidRDefault="00A630D5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A630D5" w:rsidRDefault="00A630D5" w:rsidP="00A42274">
            <w:pPr>
              <w:jc w:val="center"/>
            </w:pPr>
            <w:r>
              <w:t xml:space="preserve">Автомобиль легковой </w:t>
            </w:r>
          </w:p>
          <w:p w:rsidR="00A630D5" w:rsidRPr="006C6DC3" w:rsidRDefault="00A630D5" w:rsidP="00A42274">
            <w:pPr>
              <w:jc w:val="center"/>
            </w:pPr>
            <w:r>
              <w:t>ГАЗ-3110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Квартира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  <w:r>
              <w:t>Квартира</w:t>
            </w:r>
          </w:p>
          <w:p w:rsidR="00A630D5" w:rsidRDefault="00A630D5" w:rsidP="00A42274">
            <w:pPr>
              <w:jc w:val="center"/>
            </w:pPr>
            <w:r>
              <w:t>(доля 3/4)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  <w:r>
              <w:t>Садовый участок</w:t>
            </w:r>
          </w:p>
        </w:tc>
        <w:tc>
          <w:tcPr>
            <w:tcW w:w="1843" w:type="dxa"/>
          </w:tcPr>
          <w:p w:rsidR="00A630D5" w:rsidRDefault="00A630D5" w:rsidP="00A42274">
            <w:pPr>
              <w:jc w:val="center"/>
            </w:pPr>
            <w:r>
              <w:t>40,2</w:t>
            </w:r>
          </w:p>
          <w:p w:rsidR="00A630D5" w:rsidRDefault="00A630D5" w:rsidP="006C2A95"/>
          <w:p w:rsidR="00A630D5" w:rsidRDefault="00A630D5" w:rsidP="00A42274">
            <w:pPr>
              <w:jc w:val="center"/>
            </w:pPr>
            <w:r>
              <w:t>46,8</w:t>
            </w:r>
          </w:p>
          <w:p w:rsidR="00A630D5" w:rsidRDefault="00A630D5" w:rsidP="008B2147"/>
          <w:p w:rsidR="00A630D5" w:rsidRDefault="00A630D5" w:rsidP="006C2A95"/>
          <w:p w:rsidR="00A630D5" w:rsidRPr="006C6DC3" w:rsidRDefault="00A630D5" w:rsidP="00A42274">
            <w:pPr>
              <w:jc w:val="center"/>
            </w:pPr>
            <w:r>
              <w:t>561,0</w:t>
            </w: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6C2A95"/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6C2A95"/>
          <w:p w:rsidR="00A630D5" w:rsidRPr="008F3017" w:rsidRDefault="00A630D5" w:rsidP="00A42274">
            <w:pPr>
              <w:jc w:val="center"/>
            </w:pPr>
            <w:r>
              <w:t>Россия</w:t>
            </w:r>
          </w:p>
        </w:tc>
      </w:tr>
    </w:tbl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 за отчетный период с 01 января по 31 декабря 2017 года,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 учреждения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>дополнительного образования   «Приладожская детская школа искусств»</w:t>
      </w:r>
    </w:p>
    <w:p w:rsidR="00A630D5" w:rsidRPr="00A25CE3" w:rsidRDefault="00A630D5" w:rsidP="00013BAA">
      <w:pPr>
        <w:jc w:val="center"/>
        <w:rPr>
          <w:sz w:val="12"/>
          <w:szCs w:val="12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2410"/>
        <w:gridCol w:w="2127"/>
        <w:gridCol w:w="1134"/>
        <w:gridCol w:w="1984"/>
        <w:gridCol w:w="1843"/>
        <w:gridCol w:w="1843"/>
        <w:gridCol w:w="1134"/>
      </w:tblGrid>
      <w:tr w:rsidR="00A630D5" w:rsidRPr="008F3017" w:rsidTr="000247D5">
        <w:trPr>
          <w:trHeight w:val="1345"/>
        </w:trPr>
        <w:tc>
          <w:tcPr>
            <w:tcW w:w="1668" w:type="dxa"/>
            <w:vMerge w:val="restart"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A42274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A42274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655" w:type="dxa"/>
            <w:gridSpan w:val="4"/>
          </w:tcPr>
          <w:p w:rsidR="00A630D5" w:rsidRDefault="00A630D5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0247D5">
        <w:trPr>
          <w:trHeight w:val="694"/>
        </w:trPr>
        <w:tc>
          <w:tcPr>
            <w:tcW w:w="1668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701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2410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8F3017" w:rsidTr="006C2A95">
        <w:trPr>
          <w:trHeight w:val="1403"/>
        </w:trPr>
        <w:tc>
          <w:tcPr>
            <w:tcW w:w="1668" w:type="dxa"/>
          </w:tcPr>
          <w:p w:rsidR="00A630D5" w:rsidRPr="006C6DC3" w:rsidRDefault="00A630D5" w:rsidP="00A42274">
            <w:r>
              <w:t>Иващенко Ирина Васильевна</w:t>
            </w:r>
          </w:p>
          <w:p w:rsidR="00A630D5" w:rsidRPr="006C6DC3" w:rsidRDefault="00A630D5" w:rsidP="00A42274"/>
        </w:tc>
        <w:tc>
          <w:tcPr>
            <w:tcW w:w="1701" w:type="dxa"/>
          </w:tcPr>
          <w:p w:rsidR="00A630D5" w:rsidRPr="006C6DC3" w:rsidRDefault="00A630D5" w:rsidP="00A42274">
            <w:pPr>
              <w:jc w:val="center"/>
            </w:pPr>
            <w:r>
              <w:t>1 128 843,67</w:t>
            </w:r>
          </w:p>
        </w:tc>
        <w:tc>
          <w:tcPr>
            <w:tcW w:w="2410" w:type="dxa"/>
          </w:tcPr>
          <w:p w:rsidR="00A630D5" w:rsidRDefault="00A630D5" w:rsidP="00A42274">
            <w:r>
              <w:t>К</w:t>
            </w:r>
            <w:r w:rsidRPr="006C6DC3">
              <w:t>вартира</w:t>
            </w:r>
          </w:p>
          <w:p w:rsidR="00A630D5" w:rsidRDefault="00A630D5" w:rsidP="00A42274"/>
          <w:p w:rsidR="00A630D5" w:rsidRDefault="00A630D5" w:rsidP="00A42274">
            <w:r>
              <w:t>К</w:t>
            </w:r>
            <w:r w:rsidRPr="006C6DC3">
              <w:t>вартира</w:t>
            </w:r>
          </w:p>
          <w:p w:rsidR="00A630D5" w:rsidRDefault="00A630D5" w:rsidP="00A42274"/>
          <w:p w:rsidR="00A630D5" w:rsidRPr="006C6DC3" w:rsidRDefault="00A630D5" w:rsidP="00A42274"/>
        </w:tc>
        <w:tc>
          <w:tcPr>
            <w:tcW w:w="2127" w:type="dxa"/>
          </w:tcPr>
          <w:p w:rsidR="00A630D5" w:rsidRPr="00965A2F" w:rsidRDefault="00A630D5" w:rsidP="00A42274">
            <w:pPr>
              <w:jc w:val="center"/>
            </w:pPr>
            <w:r>
              <w:t>38,1</w:t>
            </w:r>
          </w:p>
          <w:p w:rsidR="00A630D5" w:rsidRDefault="00A630D5" w:rsidP="00A42274">
            <w:pPr>
              <w:jc w:val="center"/>
            </w:pPr>
          </w:p>
          <w:p w:rsidR="00A630D5" w:rsidRPr="00B80D77" w:rsidRDefault="00A630D5" w:rsidP="00A42274">
            <w:pPr>
              <w:jc w:val="center"/>
            </w:pPr>
            <w:r>
              <w:t>32,3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984" w:type="dxa"/>
          </w:tcPr>
          <w:p w:rsidR="00A630D5" w:rsidRPr="00C517EA" w:rsidRDefault="00A630D5" w:rsidP="00A42274">
            <w:pPr>
              <w:shd w:val="clear" w:color="auto" w:fill="FFFFFF"/>
            </w:pPr>
            <w:r>
              <w:t xml:space="preserve">Легковой автомобиль </w:t>
            </w:r>
            <w:r>
              <w:rPr>
                <w:lang w:val="en-US"/>
              </w:rPr>
              <w:t>PEUGEOT</w:t>
            </w:r>
            <w:r w:rsidRPr="00C517EA">
              <w:t xml:space="preserve"> </w:t>
            </w:r>
            <w:r>
              <w:rPr>
                <w:lang w:val="en-US"/>
              </w:rPr>
              <w:t>PARTNER</w:t>
            </w:r>
          </w:p>
        </w:tc>
        <w:tc>
          <w:tcPr>
            <w:tcW w:w="1843" w:type="dxa"/>
          </w:tcPr>
          <w:p w:rsidR="00A630D5" w:rsidRPr="006C6DC3" w:rsidRDefault="00A630D5" w:rsidP="00A42274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Pr="008F3017" w:rsidRDefault="00A630D5" w:rsidP="00A42274">
            <w:pPr>
              <w:jc w:val="center"/>
            </w:pPr>
          </w:p>
        </w:tc>
      </w:tr>
    </w:tbl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 за отчетный период с 01 января по 31 декабря 2017 года,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A630D5" w:rsidRDefault="00A630D5" w:rsidP="00013BAA">
      <w:pPr>
        <w:jc w:val="center"/>
        <w:rPr>
          <w:sz w:val="28"/>
        </w:rPr>
      </w:pPr>
      <w:r>
        <w:rPr>
          <w:sz w:val="28"/>
        </w:rPr>
        <w:t>дополнительного образования  «Синявинская детская школа искусств»</w:t>
      </w:r>
    </w:p>
    <w:p w:rsidR="00A630D5" w:rsidRPr="00A25CE3" w:rsidRDefault="00A630D5" w:rsidP="00013BAA">
      <w:pPr>
        <w:jc w:val="center"/>
        <w:rPr>
          <w:sz w:val="12"/>
          <w:szCs w:val="1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2127"/>
        <w:gridCol w:w="1134"/>
        <w:gridCol w:w="1984"/>
        <w:gridCol w:w="1843"/>
        <w:gridCol w:w="1276"/>
        <w:gridCol w:w="1134"/>
      </w:tblGrid>
      <w:tr w:rsidR="00A630D5" w:rsidRPr="008F3017" w:rsidTr="00A42274">
        <w:trPr>
          <w:trHeight w:val="1345"/>
        </w:trPr>
        <w:tc>
          <w:tcPr>
            <w:tcW w:w="1668" w:type="dxa"/>
            <w:vMerge w:val="restart"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630D5" w:rsidRPr="008F3017" w:rsidRDefault="00A630D5" w:rsidP="00A42274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A42274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A630D5" w:rsidRDefault="00A630D5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630D5" w:rsidRPr="008F3017" w:rsidRDefault="00A630D5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A42274">
        <w:trPr>
          <w:trHeight w:val="694"/>
        </w:trPr>
        <w:tc>
          <w:tcPr>
            <w:tcW w:w="1668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1417" w:type="dxa"/>
            <w:vMerge/>
          </w:tcPr>
          <w:p w:rsidR="00A630D5" w:rsidRPr="008F3017" w:rsidRDefault="00A630D5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8F3017" w:rsidTr="006C2A95">
        <w:trPr>
          <w:trHeight w:val="1443"/>
        </w:trPr>
        <w:tc>
          <w:tcPr>
            <w:tcW w:w="1668" w:type="dxa"/>
          </w:tcPr>
          <w:p w:rsidR="00A630D5" w:rsidRPr="006C6DC3" w:rsidRDefault="00A630D5" w:rsidP="00A42274">
            <w:r>
              <w:t>Комзычакова Елена Владимиров-на</w:t>
            </w:r>
          </w:p>
          <w:p w:rsidR="00A630D5" w:rsidRPr="006C6DC3" w:rsidRDefault="00A630D5" w:rsidP="00A42274"/>
          <w:p w:rsidR="00A630D5" w:rsidRPr="006C6DC3" w:rsidRDefault="00A630D5" w:rsidP="00A42274"/>
        </w:tc>
        <w:tc>
          <w:tcPr>
            <w:tcW w:w="1417" w:type="dxa"/>
          </w:tcPr>
          <w:p w:rsidR="00A630D5" w:rsidRPr="006C6DC3" w:rsidRDefault="00A630D5" w:rsidP="00A42274">
            <w:pPr>
              <w:jc w:val="center"/>
            </w:pPr>
            <w:r>
              <w:lastRenderedPageBreak/>
              <w:t>850 708,56</w:t>
            </w:r>
          </w:p>
        </w:tc>
        <w:tc>
          <w:tcPr>
            <w:tcW w:w="2693" w:type="dxa"/>
          </w:tcPr>
          <w:p w:rsidR="00A630D5" w:rsidRDefault="00A630D5" w:rsidP="00A42274">
            <w:r>
              <w:t>К</w:t>
            </w:r>
            <w:r w:rsidRPr="006C6DC3">
              <w:t>вартира</w:t>
            </w:r>
          </w:p>
          <w:p w:rsidR="00A630D5" w:rsidRDefault="00A630D5" w:rsidP="00A42274"/>
          <w:p w:rsidR="00A630D5" w:rsidRPr="006C6DC3" w:rsidRDefault="00A630D5" w:rsidP="00A42274"/>
        </w:tc>
        <w:tc>
          <w:tcPr>
            <w:tcW w:w="2127" w:type="dxa"/>
          </w:tcPr>
          <w:p w:rsidR="00A630D5" w:rsidRPr="00D82004" w:rsidRDefault="00A630D5" w:rsidP="00A42274">
            <w:pPr>
              <w:jc w:val="center"/>
            </w:pPr>
            <w:r>
              <w:t>45,91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A42274">
            <w:pPr>
              <w:jc w:val="center"/>
            </w:pPr>
            <w:r>
              <w:t>Россия</w:t>
            </w:r>
          </w:p>
          <w:p w:rsidR="00A630D5" w:rsidRDefault="00A630D5" w:rsidP="00A42274">
            <w:pPr>
              <w:jc w:val="center"/>
            </w:pPr>
          </w:p>
          <w:p w:rsidR="00A630D5" w:rsidRPr="006C6DC3" w:rsidRDefault="00A630D5" w:rsidP="00A42274">
            <w:pPr>
              <w:jc w:val="center"/>
            </w:pPr>
          </w:p>
        </w:tc>
        <w:tc>
          <w:tcPr>
            <w:tcW w:w="1984" w:type="dxa"/>
          </w:tcPr>
          <w:p w:rsidR="00A630D5" w:rsidRDefault="00A630D5" w:rsidP="00A42274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A630D5" w:rsidRPr="0095296B" w:rsidRDefault="00A630D5" w:rsidP="00A4227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FORD FIESTA</w:t>
            </w:r>
          </w:p>
          <w:p w:rsidR="00A630D5" w:rsidRDefault="00A630D5" w:rsidP="00A42274">
            <w:pPr>
              <w:shd w:val="clear" w:color="auto" w:fill="FFFFFF"/>
              <w:jc w:val="center"/>
            </w:pPr>
          </w:p>
          <w:p w:rsidR="00A630D5" w:rsidRDefault="00A630D5" w:rsidP="00A42274">
            <w:pPr>
              <w:shd w:val="clear" w:color="auto" w:fill="FFFFFF"/>
              <w:jc w:val="center"/>
            </w:pPr>
          </w:p>
          <w:p w:rsidR="00A630D5" w:rsidRPr="004B5C70" w:rsidRDefault="00A630D5" w:rsidP="00A42274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843" w:type="dxa"/>
          </w:tcPr>
          <w:p w:rsidR="00A630D5" w:rsidRPr="006C6DC3" w:rsidRDefault="00A630D5" w:rsidP="006C2A9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A630D5" w:rsidRPr="006C6DC3" w:rsidRDefault="00A630D5" w:rsidP="00A42274">
            <w:pPr>
              <w:jc w:val="center"/>
            </w:pPr>
          </w:p>
        </w:tc>
        <w:tc>
          <w:tcPr>
            <w:tcW w:w="1134" w:type="dxa"/>
          </w:tcPr>
          <w:p w:rsidR="00A630D5" w:rsidRPr="008F3017" w:rsidRDefault="00A630D5" w:rsidP="00A42274">
            <w:pPr>
              <w:jc w:val="center"/>
            </w:pPr>
          </w:p>
        </w:tc>
      </w:tr>
    </w:tbl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 за отчетный период с 01 января по 31 декабря 2017 года,</w:t>
      </w:r>
    </w:p>
    <w:p w:rsidR="00A630D5" w:rsidRDefault="00A630D5" w:rsidP="00A53871">
      <w:pPr>
        <w:jc w:val="center"/>
        <w:rPr>
          <w:sz w:val="28"/>
        </w:rPr>
      </w:pPr>
      <w:r>
        <w:rPr>
          <w:sz w:val="28"/>
        </w:rPr>
        <w:lastRenderedPageBreak/>
        <w:t xml:space="preserve"> об имуществе и обязательствах имущественного характера по состоянию на конец отчетного периода, </w:t>
      </w:r>
    </w:p>
    <w:p w:rsidR="00A630D5" w:rsidRDefault="00A630D5" w:rsidP="00A53871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A630D5" w:rsidRDefault="00A630D5" w:rsidP="00A53871">
      <w:pPr>
        <w:jc w:val="center"/>
        <w:rPr>
          <w:sz w:val="28"/>
        </w:rPr>
      </w:pPr>
      <w:r>
        <w:rPr>
          <w:sz w:val="28"/>
        </w:rPr>
        <w:t>дополнительного образования  «Шлиссельбургская детская музыкальная школа»</w:t>
      </w:r>
    </w:p>
    <w:p w:rsidR="00A630D5" w:rsidRPr="00A25CE3" w:rsidRDefault="00A630D5" w:rsidP="00A53871">
      <w:pPr>
        <w:jc w:val="center"/>
        <w:rPr>
          <w:sz w:val="12"/>
          <w:szCs w:val="1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1843"/>
        <w:gridCol w:w="1134"/>
        <w:gridCol w:w="1984"/>
        <w:gridCol w:w="1843"/>
        <w:gridCol w:w="1560"/>
        <w:gridCol w:w="1275"/>
      </w:tblGrid>
      <w:tr w:rsidR="00A630D5" w:rsidRPr="008F3017" w:rsidTr="00DA4107">
        <w:trPr>
          <w:trHeight w:val="1345"/>
        </w:trPr>
        <w:tc>
          <w:tcPr>
            <w:tcW w:w="1668" w:type="dxa"/>
            <w:vMerge w:val="restart"/>
          </w:tcPr>
          <w:p w:rsidR="00A630D5" w:rsidRPr="008F3017" w:rsidRDefault="00A630D5" w:rsidP="00DA410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630D5" w:rsidRPr="008F3017" w:rsidRDefault="00A630D5" w:rsidP="00DA4107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DA4107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DA4107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DA4107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DA4107">
            <w:pPr>
              <w:jc w:val="center"/>
            </w:pPr>
            <w:r w:rsidRPr="008F3017">
              <w:t>(руб.)</w:t>
            </w:r>
          </w:p>
        </w:tc>
        <w:tc>
          <w:tcPr>
            <w:tcW w:w="7654" w:type="dxa"/>
            <w:gridSpan w:val="4"/>
          </w:tcPr>
          <w:p w:rsidR="00A630D5" w:rsidRDefault="00A630D5" w:rsidP="00DA4107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DA4107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DA4107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DA4107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DA4107">
        <w:trPr>
          <w:trHeight w:val="694"/>
        </w:trPr>
        <w:tc>
          <w:tcPr>
            <w:tcW w:w="1668" w:type="dxa"/>
            <w:vMerge/>
          </w:tcPr>
          <w:p w:rsidR="00A630D5" w:rsidRPr="008F3017" w:rsidRDefault="00A630D5" w:rsidP="00DA4107">
            <w:pPr>
              <w:jc w:val="center"/>
            </w:pPr>
          </w:p>
        </w:tc>
        <w:tc>
          <w:tcPr>
            <w:tcW w:w="1417" w:type="dxa"/>
            <w:vMerge/>
          </w:tcPr>
          <w:p w:rsidR="00A630D5" w:rsidRPr="008F3017" w:rsidRDefault="00A630D5" w:rsidP="00DA4107">
            <w:pPr>
              <w:jc w:val="center"/>
            </w:pPr>
          </w:p>
        </w:tc>
        <w:tc>
          <w:tcPr>
            <w:tcW w:w="2693" w:type="dxa"/>
            <w:vAlign w:val="center"/>
          </w:tcPr>
          <w:p w:rsidR="00A630D5" w:rsidRPr="008F3017" w:rsidRDefault="00A630D5" w:rsidP="00DA4107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DA4107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DA4107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DA4107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DA4107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A630D5" w:rsidRPr="008F3017" w:rsidRDefault="00A630D5" w:rsidP="00DA4107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275" w:type="dxa"/>
            <w:vAlign w:val="center"/>
          </w:tcPr>
          <w:p w:rsidR="00A630D5" w:rsidRPr="008F3017" w:rsidRDefault="00A630D5" w:rsidP="00DA4107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C262E2" w:rsidTr="00FC493F">
        <w:trPr>
          <w:trHeight w:val="1443"/>
        </w:trPr>
        <w:tc>
          <w:tcPr>
            <w:tcW w:w="1668" w:type="dxa"/>
          </w:tcPr>
          <w:p w:rsidR="00A630D5" w:rsidRPr="006C6DC3" w:rsidRDefault="00A630D5" w:rsidP="00DA4107">
            <w:r>
              <w:t>Малышева Светлана Валентиновна</w:t>
            </w:r>
          </w:p>
          <w:p w:rsidR="00A630D5" w:rsidRPr="006C6DC3" w:rsidRDefault="00A630D5" w:rsidP="00DA4107"/>
          <w:p w:rsidR="00A630D5" w:rsidRPr="006C6DC3" w:rsidRDefault="00A630D5" w:rsidP="00DA4107"/>
        </w:tc>
        <w:tc>
          <w:tcPr>
            <w:tcW w:w="1417" w:type="dxa"/>
          </w:tcPr>
          <w:p w:rsidR="00A630D5" w:rsidRPr="006C6DC3" w:rsidRDefault="00A630D5" w:rsidP="00DA4107">
            <w:pPr>
              <w:jc w:val="center"/>
            </w:pPr>
            <w:r>
              <w:t>596 485,30</w:t>
            </w:r>
          </w:p>
        </w:tc>
        <w:tc>
          <w:tcPr>
            <w:tcW w:w="2693" w:type="dxa"/>
          </w:tcPr>
          <w:p w:rsidR="00A630D5" w:rsidRDefault="00A630D5" w:rsidP="00DA4107">
            <w:r>
              <w:t>Квартира</w:t>
            </w:r>
          </w:p>
          <w:p w:rsidR="00A630D5" w:rsidRDefault="00A630D5" w:rsidP="00DA4107"/>
          <w:p w:rsidR="00A630D5" w:rsidRDefault="00A630D5" w:rsidP="00DA4107">
            <w:r>
              <w:t>К</w:t>
            </w:r>
            <w:r w:rsidRPr="006C6DC3">
              <w:t>вартира</w:t>
            </w:r>
            <w:r>
              <w:t xml:space="preserve"> (доля 1/4)</w:t>
            </w:r>
          </w:p>
          <w:p w:rsidR="00A630D5" w:rsidRDefault="00A630D5" w:rsidP="00DA4107"/>
          <w:p w:rsidR="00A630D5" w:rsidRPr="006C6DC3" w:rsidRDefault="00A630D5" w:rsidP="00DA4107"/>
        </w:tc>
        <w:tc>
          <w:tcPr>
            <w:tcW w:w="1843" w:type="dxa"/>
          </w:tcPr>
          <w:p w:rsidR="00A630D5" w:rsidRDefault="00A630D5" w:rsidP="00DA4107">
            <w:pPr>
              <w:jc w:val="center"/>
            </w:pPr>
            <w:r>
              <w:t>57,9</w:t>
            </w:r>
          </w:p>
          <w:p w:rsidR="00A630D5" w:rsidRDefault="00A630D5" w:rsidP="008B2147"/>
          <w:p w:rsidR="00A630D5" w:rsidRDefault="00A630D5" w:rsidP="00DA4107">
            <w:pPr>
              <w:jc w:val="center"/>
            </w:pPr>
            <w:r>
              <w:t>41,7</w:t>
            </w:r>
          </w:p>
          <w:p w:rsidR="00A630D5" w:rsidRPr="00D82004" w:rsidRDefault="00A630D5" w:rsidP="00DA4107">
            <w:pPr>
              <w:jc w:val="center"/>
            </w:pPr>
            <w:r>
              <w:t>(1/4 - 10,43)</w:t>
            </w:r>
          </w:p>
          <w:p w:rsidR="00A630D5" w:rsidRDefault="00A630D5" w:rsidP="00DA4107">
            <w:pPr>
              <w:jc w:val="center"/>
            </w:pPr>
          </w:p>
          <w:p w:rsidR="00A630D5" w:rsidRPr="006C6DC3" w:rsidRDefault="00A630D5" w:rsidP="00DA4107">
            <w:pPr>
              <w:jc w:val="center"/>
            </w:pPr>
          </w:p>
        </w:tc>
        <w:tc>
          <w:tcPr>
            <w:tcW w:w="1134" w:type="dxa"/>
          </w:tcPr>
          <w:p w:rsidR="00A630D5" w:rsidRDefault="00A630D5" w:rsidP="00DA4107">
            <w:pPr>
              <w:jc w:val="center"/>
            </w:pPr>
            <w:r>
              <w:t>Россия</w:t>
            </w:r>
          </w:p>
          <w:p w:rsidR="00A630D5" w:rsidRDefault="00A630D5" w:rsidP="008B2147"/>
          <w:p w:rsidR="00A630D5" w:rsidRDefault="00A630D5" w:rsidP="00DA4107">
            <w:pPr>
              <w:jc w:val="center"/>
            </w:pPr>
            <w:r>
              <w:t>Россия</w:t>
            </w:r>
          </w:p>
          <w:p w:rsidR="00A630D5" w:rsidRDefault="00A630D5" w:rsidP="00DA4107">
            <w:pPr>
              <w:jc w:val="center"/>
            </w:pPr>
          </w:p>
          <w:p w:rsidR="00A630D5" w:rsidRPr="006C6DC3" w:rsidRDefault="00A630D5" w:rsidP="00DA4107">
            <w:pPr>
              <w:jc w:val="center"/>
            </w:pPr>
          </w:p>
        </w:tc>
        <w:tc>
          <w:tcPr>
            <w:tcW w:w="1984" w:type="dxa"/>
          </w:tcPr>
          <w:p w:rsidR="00A630D5" w:rsidRDefault="00A630D5" w:rsidP="00DA4107">
            <w:pPr>
              <w:shd w:val="clear" w:color="auto" w:fill="FFFFFF"/>
              <w:jc w:val="center"/>
              <w:rPr>
                <w:lang w:val="en-US"/>
              </w:rPr>
            </w:pPr>
            <w:r>
              <w:t>Легковой</w:t>
            </w:r>
            <w:r w:rsidRPr="00C262E2">
              <w:rPr>
                <w:lang w:val="en-US"/>
              </w:rPr>
              <w:t xml:space="preserve"> </w:t>
            </w:r>
            <w:r>
              <w:t>автомобиль</w:t>
            </w:r>
            <w:r w:rsidRPr="00C262E2">
              <w:rPr>
                <w:lang w:val="en-US"/>
              </w:rPr>
              <w:t xml:space="preserve"> </w:t>
            </w:r>
          </w:p>
          <w:p w:rsidR="00A630D5" w:rsidRPr="00C262E2" w:rsidRDefault="00A630D5" w:rsidP="00DA4107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CRISER PRADO</w:t>
            </w:r>
          </w:p>
          <w:p w:rsidR="00A630D5" w:rsidRPr="00C262E2" w:rsidRDefault="00A630D5" w:rsidP="00DA4107">
            <w:pPr>
              <w:shd w:val="clear" w:color="auto" w:fill="FFFFFF"/>
              <w:jc w:val="center"/>
              <w:rPr>
                <w:lang w:val="en-US"/>
              </w:rPr>
            </w:pPr>
          </w:p>
          <w:p w:rsidR="00A630D5" w:rsidRPr="00C262E2" w:rsidRDefault="00A630D5" w:rsidP="00DA4107">
            <w:pPr>
              <w:shd w:val="clear" w:color="auto" w:fill="FFFFFF"/>
              <w:jc w:val="center"/>
              <w:rPr>
                <w:lang w:val="en-US"/>
              </w:rPr>
            </w:pPr>
          </w:p>
          <w:p w:rsidR="00A630D5" w:rsidRPr="004B5C70" w:rsidRDefault="00A630D5" w:rsidP="00DA410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843" w:type="dxa"/>
          </w:tcPr>
          <w:p w:rsidR="00A630D5" w:rsidRDefault="00A630D5" w:rsidP="00FC493F">
            <w:pPr>
              <w:jc w:val="center"/>
            </w:pPr>
            <w:r>
              <w:t>К</w:t>
            </w:r>
            <w:r>
              <w:rPr>
                <w:lang w:val="en-US"/>
              </w:rPr>
              <w:t>вартира</w:t>
            </w:r>
          </w:p>
          <w:p w:rsidR="00A630D5" w:rsidRPr="001F6AEA" w:rsidRDefault="00A630D5" w:rsidP="00FC493F">
            <w:pPr>
              <w:jc w:val="center"/>
            </w:pPr>
            <w:r>
              <w:t>(доля 3/4)</w:t>
            </w:r>
          </w:p>
        </w:tc>
        <w:tc>
          <w:tcPr>
            <w:tcW w:w="1560" w:type="dxa"/>
          </w:tcPr>
          <w:p w:rsidR="00A630D5" w:rsidRDefault="00A630D5" w:rsidP="00FC493F">
            <w:pPr>
              <w:jc w:val="center"/>
            </w:pPr>
            <w:r>
              <w:t>41,7</w:t>
            </w:r>
          </w:p>
          <w:p w:rsidR="00A630D5" w:rsidRPr="00C262E2" w:rsidRDefault="00A630D5" w:rsidP="00FC493F">
            <w:pPr>
              <w:jc w:val="center"/>
            </w:pPr>
          </w:p>
        </w:tc>
        <w:tc>
          <w:tcPr>
            <w:tcW w:w="1275" w:type="dxa"/>
          </w:tcPr>
          <w:p w:rsidR="00A630D5" w:rsidRPr="00C262E2" w:rsidRDefault="00A630D5" w:rsidP="00FC493F">
            <w:pPr>
              <w:jc w:val="center"/>
            </w:pPr>
            <w:r>
              <w:t>Россия</w:t>
            </w:r>
          </w:p>
        </w:tc>
      </w:tr>
    </w:tbl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A53871">
      <w:pPr>
        <w:jc w:val="center"/>
        <w:rPr>
          <w:sz w:val="28"/>
        </w:rPr>
      </w:pPr>
    </w:p>
    <w:p w:rsidR="00A630D5" w:rsidRDefault="00A630D5" w:rsidP="00B50906">
      <w:pPr>
        <w:rPr>
          <w:sz w:val="28"/>
        </w:rPr>
      </w:pPr>
    </w:p>
    <w:p w:rsidR="00A630D5" w:rsidRDefault="00A630D5" w:rsidP="008654E6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>за отчетный период с 01 января по 31 декабря 2017 года,</w:t>
      </w:r>
    </w:p>
    <w:p w:rsidR="00A630D5" w:rsidRDefault="00A630D5" w:rsidP="001F2BEF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A630D5" w:rsidRDefault="00A630D5" w:rsidP="001F2BEF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A630D5" w:rsidRDefault="00A630D5" w:rsidP="001F2BEF">
      <w:pPr>
        <w:jc w:val="center"/>
        <w:rPr>
          <w:sz w:val="28"/>
        </w:rPr>
      </w:pPr>
      <w:r>
        <w:rPr>
          <w:sz w:val="28"/>
        </w:rPr>
        <w:t>дополнительного образования  «Шлиссельбургская детская художественная школа»</w:t>
      </w:r>
    </w:p>
    <w:p w:rsidR="00A630D5" w:rsidRPr="00A25CE3" w:rsidRDefault="00A630D5" w:rsidP="001F2BEF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3686"/>
        <w:gridCol w:w="1275"/>
        <w:gridCol w:w="1134"/>
        <w:gridCol w:w="1843"/>
        <w:gridCol w:w="2126"/>
        <w:gridCol w:w="1417"/>
        <w:gridCol w:w="1277"/>
      </w:tblGrid>
      <w:tr w:rsidR="00A630D5" w:rsidRPr="008F3017" w:rsidTr="007B65A5">
        <w:trPr>
          <w:trHeight w:val="1345"/>
        </w:trPr>
        <w:tc>
          <w:tcPr>
            <w:tcW w:w="1668" w:type="dxa"/>
            <w:vMerge w:val="restart"/>
          </w:tcPr>
          <w:p w:rsidR="00A630D5" w:rsidRPr="008F3017" w:rsidRDefault="00A630D5" w:rsidP="00D13CB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630D5" w:rsidRPr="008F3017" w:rsidRDefault="00A630D5" w:rsidP="00D13CBB">
            <w:pPr>
              <w:jc w:val="center"/>
            </w:pPr>
            <w:r w:rsidRPr="008F3017">
              <w:t>Деклариро-</w:t>
            </w:r>
          </w:p>
          <w:p w:rsidR="00A630D5" w:rsidRPr="008F3017" w:rsidRDefault="00A630D5" w:rsidP="00D13CBB">
            <w:pPr>
              <w:jc w:val="center"/>
            </w:pPr>
            <w:r w:rsidRPr="008F3017">
              <w:t xml:space="preserve">ванный </w:t>
            </w:r>
          </w:p>
          <w:p w:rsidR="00A630D5" w:rsidRDefault="00A630D5" w:rsidP="00D13CBB">
            <w:pPr>
              <w:jc w:val="center"/>
            </w:pPr>
            <w:r w:rsidRPr="008F3017">
              <w:t xml:space="preserve">годовой доход </w:t>
            </w:r>
          </w:p>
          <w:p w:rsidR="00A630D5" w:rsidRPr="008F3017" w:rsidRDefault="00A630D5" w:rsidP="00D13CBB">
            <w:pPr>
              <w:jc w:val="center"/>
            </w:pPr>
            <w:r w:rsidRPr="008F3017">
              <w:t>за  201</w:t>
            </w:r>
            <w:r>
              <w:t>7</w:t>
            </w:r>
            <w:r w:rsidRPr="008F3017">
              <w:t xml:space="preserve"> г.</w:t>
            </w:r>
          </w:p>
          <w:p w:rsidR="00A630D5" w:rsidRPr="008F3017" w:rsidRDefault="00A630D5" w:rsidP="00D13CBB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A630D5" w:rsidRDefault="00A630D5" w:rsidP="00D13CBB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A630D5" w:rsidRDefault="00A630D5" w:rsidP="00D13CBB">
            <w:pPr>
              <w:jc w:val="center"/>
            </w:pPr>
            <w:r w:rsidRPr="008F3017">
              <w:t xml:space="preserve">и транспортных средств, </w:t>
            </w:r>
          </w:p>
          <w:p w:rsidR="00A630D5" w:rsidRPr="008F3017" w:rsidRDefault="00A630D5" w:rsidP="00D13CBB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D13CBB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A630D5" w:rsidRPr="008F3017" w:rsidTr="007B65A5">
        <w:trPr>
          <w:trHeight w:val="694"/>
        </w:trPr>
        <w:tc>
          <w:tcPr>
            <w:tcW w:w="1668" w:type="dxa"/>
            <w:vMerge/>
          </w:tcPr>
          <w:p w:rsidR="00A630D5" w:rsidRPr="008F3017" w:rsidRDefault="00A630D5" w:rsidP="00D13CBB">
            <w:pPr>
              <w:jc w:val="center"/>
            </w:pPr>
          </w:p>
        </w:tc>
        <w:tc>
          <w:tcPr>
            <w:tcW w:w="1417" w:type="dxa"/>
            <w:vMerge/>
          </w:tcPr>
          <w:p w:rsidR="00A630D5" w:rsidRPr="008F3017" w:rsidRDefault="00A630D5" w:rsidP="00D13CBB">
            <w:pPr>
              <w:jc w:val="center"/>
            </w:pPr>
          </w:p>
        </w:tc>
        <w:tc>
          <w:tcPr>
            <w:tcW w:w="3686" w:type="dxa"/>
            <w:vAlign w:val="center"/>
          </w:tcPr>
          <w:p w:rsidR="00A630D5" w:rsidRPr="008F3017" w:rsidRDefault="00A630D5" w:rsidP="00D13CBB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A630D5" w:rsidRPr="008F3017" w:rsidRDefault="00A630D5" w:rsidP="00D13CBB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D13CBB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D13CBB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D13CBB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A630D5" w:rsidRPr="008F3017" w:rsidRDefault="00A630D5" w:rsidP="00D13CBB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277" w:type="dxa"/>
            <w:vAlign w:val="center"/>
          </w:tcPr>
          <w:p w:rsidR="00A630D5" w:rsidRPr="008F3017" w:rsidRDefault="00A630D5" w:rsidP="00D13CBB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A630D5" w:rsidRPr="008F3017" w:rsidTr="007B65A5">
        <w:tc>
          <w:tcPr>
            <w:tcW w:w="1668" w:type="dxa"/>
          </w:tcPr>
          <w:p w:rsidR="00A630D5" w:rsidRPr="006C6DC3" w:rsidRDefault="00A630D5" w:rsidP="00D13CBB">
            <w:r>
              <w:t>Тимашева Марина Геннадьевна</w:t>
            </w:r>
          </w:p>
          <w:p w:rsidR="00A630D5" w:rsidRPr="006C6DC3" w:rsidRDefault="00A630D5" w:rsidP="00D13CBB"/>
        </w:tc>
        <w:tc>
          <w:tcPr>
            <w:tcW w:w="1417" w:type="dxa"/>
          </w:tcPr>
          <w:p w:rsidR="00A630D5" w:rsidRPr="006C6DC3" w:rsidRDefault="00A630D5" w:rsidP="00D13CBB">
            <w:pPr>
              <w:jc w:val="center"/>
            </w:pPr>
            <w:r>
              <w:lastRenderedPageBreak/>
              <w:t>879 899,61</w:t>
            </w:r>
          </w:p>
        </w:tc>
        <w:tc>
          <w:tcPr>
            <w:tcW w:w="3686" w:type="dxa"/>
          </w:tcPr>
          <w:p w:rsidR="00A630D5" w:rsidRPr="006C6DC3" w:rsidRDefault="00A630D5" w:rsidP="00D13CBB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630D5" w:rsidRPr="006C6DC3" w:rsidRDefault="00A630D5" w:rsidP="00D13CBB">
            <w:pPr>
              <w:jc w:val="center"/>
            </w:pPr>
          </w:p>
        </w:tc>
        <w:tc>
          <w:tcPr>
            <w:tcW w:w="1134" w:type="dxa"/>
          </w:tcPr>
          <w:p w:rsidR="00A630D5" w:rsidRPr="006C6DC3" w:rsidRDefault="00A630D5" w:rsidP="00D13CBB">
            <w:pPr>
              <w:jc w:val="center"/>
            </w:pPr>
          </w:p>
        </w:tc>
        <w:tc>
          <w:tcPr>
            <w:tcW w:w="1843" w:type="dxa"/>
          </w:tcPr>
          <w:p w:rsidR="00A630D5" w:rsidRDefault="00A630D5" w:rsidP="00D13CBB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A630D5" w:rsidRPr="00451831" w:rsidRDefault="00A630D5" w:rsidP="00D13CBB">
            <w:pPr>
              <w:shd w:val="clear" w:color="auto" w:fill="FFFFFF"/>
              <w:jc w:val="center"/>
            </w:pPr>
            <w:r>
              <w:t xml:space="preserve"> ГАЗ – 21р</w:t>
            </w:r>
          </w:p>
        </w:tc>
        <w:tc>
          <w:tcPr>
            <w:tcW w:w="2126" w:type="dxa"/>
          </w:tcPr>
          <w:p w:rsidR="00A630D5" w:rsidRPr="005375BD" w:rsidRDefault="00A630D5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Земельный участок под ИЖС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садоводство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садоводство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Земельный участок под ИЖС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</w:tc>
        <w:tc>
          <w:tcPr>
            <w:tcW w:w="1417" w:type="dxa"/>
          </w:tcPr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lastRenderedPageBreak/>
              <w:t>1486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</w:p>
          <w:p w:rsidR="00A630D5" w:rsidRPr="005375BD" w:rsidRDefault="00A630D5" w:rsidP="00E201AD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A630D5" w:rsidRDefault="00A630D5" w:rsidP="00D13CBB">
            <w:pPr>
              <w:rPr>
                <w:sz w:val="22"/>
                <w:szCs w:val="22"/>
              </w:rPr>
            </w:pP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A630D5" w:rsidRDefault="00A630D5" w:rsidP="007B65A5">
            <w:pPr>
              <w:rPr>
                <w:sz w:val="22"/>
                <w:szCs w:val="22"/>
              </w:rPr>
            </w:pP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562</w:t>
            </w:r>
          </w:p>
          <w:p w:rsidR="00A630D5" w:rsidRDefault="00A630D5" w:rsidP="00D13CBB">
            <w:pPr>
              <w:jc w:val="center"/>
              <w:rPr>
                <w:sz w:val="22"/>
                <w:szCs w:val="22"/>
              </w:rPr>
            </w:pP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267,3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59,4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108,1</w:t>
            </w:r>
          </w:p>
        </w:tc>
        <w:tc>
          <w:tcPr>
            <w:tcW w:w="1277" w:type="dxa"/>
          </w:tcPr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lastRenderedPageBreak/>
              <w:t>Россия</w:t>
            </w:r>
          </w:p>
          <w:p w:rsidR="00A630D5" w:rsidRDefault="00A630D5" w:rsidP="00D13CBB">
            <w:pPr>
              <w:rPr>
                <w:sz w:val="22"/>
                <w:szCs w:val="22"/>
              </w:rPr>
            </w:pP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Default="00A630D5" w:rsidP="00D13CBB">
            <w:pPr>
              <w:rPr>
                <w:sz w:val="22"/>
                <w:szCs w:val="22"/>
              </w:rPr>
            </w:pP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Pr="005375BD" w:rsidRDefault="00A630D5" w:rsidP="007B65A5">
            <w:pPr>
              <w:rPr>
                <w:sz w:val="22"/>
                <w:szCs w:val="22"/>
              </w:rPr>
            </w:pP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Default="00A630D5" w:rsidP="00D13CBB">
            <w:pPr>
              <w:jc w:val="center"/>
              <w:rPr>
                <w:sz w:val="22"/>
                <w:szCs w:val="22"/>
              </w:rPr>
            </w:pP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</w:tc>
      </w:tr>
      <w:tr w:rsidR="00A630D5" w:rsidRPr="008F3017" w:rsidTr="007B65A5">
        <w:tc>
          <w:tcPr>
            <w:tcW w:w="1668" w:type="dxa"/>
          </w:tcPr>
          <w:p w:rsidR="00A630D5" w:rsidRPr="006E492D" w:rsidRDefault="00A630D5" w:rsidP="00D13CBB">
            <w:r>
              <w:lastRenderedPageBreak/>
              <w:t>С</w:t>
            </w:r>
            <w:r w:rsidRPr="006E492D">
              <w:t>упруг</w:t>
            </w:r>
          </w:p>
          <w:p w:rsidR="00A630D5" w:rsidRPr="006C6DC3" w:rsidRDefault="00A630D5" w:rsidP="00D13CBB"/>
        </w:tc>
        <w:tc>
          <w:tcPr>
            <w:tcW w:w="1417" w:type="dxa"/>
          </w:tcPr>
          <w:p w:rsidR="00A630D5" w:rsidRPr="006C6DC3" w:rsidRDefault="00A630D5" w:rsidP="00D13CBB">
            <w:pPr>
              <w:jc w:val="center"/>
            </w:pPr>
            <w:r>
              <w:t>845 342,31</w:t>
            </w:r>
          </w:p>
        </w:tc>
        <w:tc>
          <w:tcPr>
            <w:tcW w:w="3686" w:type="dxa"/>
          </w:tcPr>
          <w:p w:rsidR="00A630D5" w:rsidRPr="005375BD" w:rsidRDefault="00A630D5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Земельный участок под ИЖС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садоводство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садоводство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  <w:p w:rsidR="00A630D5" w:rsidRPr="005375BD" w:rsidRDefault="00A630D5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</w:tc>
        <w:tc>
          <w:tcPr>
            <w:tcW w:w="1275" w:type="dxa"/>
          </w:tcPr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1486</w:t>
            </w:r>
          </w:p>
          <w:p w:rsidR="00A630D5" w:rsidRDefault="00A630D5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A630D5" w:rsidRDefault="00A630D5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562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267,3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59,4</w:t>
            </w:r>
          </w:p>
          <w:p w:rsidR="00A630D5" w:rsidRPr="006C6DC3" w:rsidRDefault="00A630D5" w:rsidP="00D13CBB">
            <w:pPr>
              <w:jc w:val="center"/>
            </w:pPr>
            <w:r w:rsidRPr="005375BD"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</w:tcPr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Default="00A630D5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Default="00A630D5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Pr="005375BD" w:rsidRDefault="00A630D5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A630D5" w:rsidRPr="006C6DC3" w:rsidRDefault="00A630D5" w:rsidP="00D13CBB">
            <w:pPr>
              <w:jc w:val="center"/>
            </w:pPr>
            <w:r w:rsidRPr="005375B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630D5" w:rsidRDefault="00A630D5" w:rsidP="00D13CBB">
            <w:pPr>
              <w:jc w:val="center"/>
            </w:pPr>
            <w:r>
              <w:t xml:space="preserve">Автомобили легковые </w:t>
            </w:r>
          </w:p>
          <w:p w:rsidR="00A630D5" w:rsidRPr="005375BD" w:rsidRDefault="00A630D5" w:rsidP="00D13CBB">
            <w:pPr>
              <w:jc w:val="center"/>
            </w:pPr>
            <w:r>
              <w:t>Лада 2107</w:t>
            </w:r>
          </w:p>
          <w:p w:rsidR="00A630D5" w:rsidRDefault="00A630D5" w:rsidP="00D13CBB">
            <w:pPr>
              <w:jc w:val="center"/>
            </w:pPr>
            <w:r>
              <w:rPr>
                <w:lang w:val="en-US"/>
              </w:rPr>
              <w:t>Volkswagen</w:t>
            </w:r>
            <w:r w:rsidRPr="00A53871">
              <w:t xml:space="preserve"> </w:t>
            </w:r>
            <w:r>
              <w:rPr>
                <w:lang w:val="en-US"/>
              </w:rPr>
              <w:t>MULTIVAN</w:t>
            </w:r>
          </w:p>
          <w:p w:rsidR="00A630D5" w:rsidRPr="00032741" w:rsidRDefault="00A630D5" w:rsidP="00D13CBB">
            <w:pPr>
              <w:jc w:val="center"/>
            </w:pPr>
            <w:r w:rsidRPr="00A53871">
              <w:t xml:space="preserve"> </w:t>
            </w:r>
            <w:r>
              <w:rPr>
                <w:lang w:val="en-US"/>
              </w:rPr>
              <w:t>T</w:t>
            </w:r>
            <w:r w:rsidRPr="00A53871">
              <w:t xml:space="preserve"> 5</w:t>
            </w:r>
          </w:p>
        </w:tc>
        <w:tc>
          <w:tcPr>
            <w:tcW w:w="2126" w:type="dxa"/>
            <w:vAlign w:val="center"/>
          </w:tcPr>
          <w:p w:rsidR="00A630D5" w:rsidRPr="006C6DC3" w:rsidRDefault="00A630D5" w:rsidP="00D13CB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630D5" w:rsidRPr="006C6DC3" w:rsidRDefault="00A630D5" w:rsidP="00D13CBB">
            <w:pPr>
              <w:jc w:val="center"/>
            </w:pPr>
          </w:p>
        </w:tc>
        <w:tc>
          <w:tcPr>
            <w:tcW w:w="1277" w:type="dxa"/>
          </w:tcPr>
          <w:p w:rsidR="00A630D5" w:rsidRPr="008F3017" w:rsidRDefault="00A630D5" w:rsidP="00D13CBB">
            <w:pPr>
              <w:jc w:val="center"/>
            </w:pPr>
          </w:p>
        </w:tc>
      </w:tr>
    </w:tbl>
    <w:p w:rsidR="00A630D5" w:rsidRDefault="00A630D5" w:rsidP="00B50906">
      <w:pPr>
        <w:rPr>
          <w:sz w:val="28"/>
        </w:rPr>
      </w:pPr>
    </w:p>
    <w:p w:rsidR="00A630D5" w:rsidRDefault="00A630D5">
      <w:pPr>
        <w:spacing w:after="0" w:line="240" w:lineRule="auto"/>
      </w:pPr>
      <w:r>
        <w:br w:type="page"/>
      </w:r>
    </w:p>
    <w:p w:rsidR="00A630D5" w:rsidRDefault="00A630D5" w:rsidP="00EB4FA2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A630D5" w:rsidRDefault="00A630D5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32»</w:t>
      </w:r>
    </w:p>
    <w:p w:rsidR="00A630D5" w:rsidRDefault="00A630D5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B4FA2">
      <w:pPr>
        <w:jc w:val="center"/>
        <w:rPr>
          <w:sz w:val="12"/>
          <w:szCs w:val="12"/>
        </w:rPr>
      </w:pPr>
    </w:p>
    <w:p w:rsidR="00A630D5" w:rsidRPr="00EF2DF8" w:rsidRDefault="00A630D5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Кожевникова Ирина Владимировна</w:t>
            </w:r>
          </w:p>
        </w:tc>
        <w:tc>
          <w:tcPr>
            <w:tcW w:w="1701" w:type="dxa"/>
          </w:tcPr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1242323,46</w:t>
            </w:r>
          </w:p>
        </w:tc>
        <w:tc>
          <w:tcPr>
            <w:tcW w:w="1842" w:type="dxa"/>
          </w:tcPr>
          <w:p w:rsidR="00A630D5" w:rsidRPr="006C6DC3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31,75</w:t>
            </w:r>
          </w:p>
        </w:tc>
        <w:tc>
          <w:tcPr>
            <w:tcW w:w="1276" w:type="dxa"/>
          </w:tcPr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A630D5" w:rsidRPr="0038444D" w:rsidRDefault="00A630D5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A630D5" w:rsidRPr="006C6DC3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440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Pr="006C6DC3" w:rsidRDefault="00A630D5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Pr="008F3017" w:rsidRDefault="00A630D5" w:rsidP="00EB4FA2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A630D5" w:rsidRPr="006C6DC3" w:rsidRDefault="00A630D5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369829,94</w:t>
            </w:r>
          </w:p>
        </w:tc>
        <w:tc>
          <w:tcPr>
            <w:tcW w:w="1842" w:type="dxa"/>
          </w:tcPr>
          <w:p w:rsidR="00A630D5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A630D5" w:rsidRPr="006C6DC3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 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76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A630D5" w:rsidRPr="00C803AC" w:rsidRDefault="00A630D5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>
              <w:rPr>
                <w:szCs w:val="24"/>
              </w:rPr>
              <w:t>,2006</w:t>
            </w:r>
          </w:p>
          <w:p w:rsidR="00A630D5" w:rsidRPr="00C803AC" w:rsidRDefault="00A630D5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«</w:t>
            </w:r>
            <w:r>
              <w:rPr>
                <w:szCs w:val="24"/>
                <w:lang w:val="en-US"/>
              </w:rPr>
              <w:t>Kuga</w:t>
            </w:r>
            <w:r>
              <w:rPr>
                <w:szCs w:val="24"/>
              </w:rPr>
              <w:t>»,2015</w:t>
            </w:r>
          </w:p>
        </w:tc>
        <w:tc>
          <w:tcPr>
            <w:tcW w:w="1800" w:type="dxa"/>
          </w:tcPr>
          <w:p w:rsidR="00A630D5" w:rsidRPr="006C6DC3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A630D5" w:rsidRPr="008F3017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14400,00</w:t>
            </w:r>
          </w:p>
        </w:tc>
        <w:tc>
          <w:tcPr>
            <w:tcW w:w="1842" w:type="dxa"/>
          </w:tcPr>
          <w:p w:rsidR="00A630D5" w:rsidRPr="006C6DC3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</w:tc>
        <w:tc>
          <w:tcPr>
            <w:tcW w:w="1276" w:type="dxa"/>
          </w:tcPr>
          <w:p w:rsidR="00A630D5" w:rsidRPr="006C6DC3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A630D5" w:rsidRDefault="00A630D5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A630D5" w:rsidRPr="006C6DC3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Pr="006C6DC3" w:rsidRDefault="00A630D5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Default="00A630D5" w:rsidP="00EB4FA2">
            <w:pPr>
              <w:jc w:val="center"/>
              <w:rPr>
                <w:szCs w:val="24"/>
              </w:rPr>
            </w:pPr>
          </w:p>
          <w:p w:rsidR="00A630D5" w:rsidRPr="008F3017" w:rsidRDefault="00A630D5" w:rsidP="00EB4FA2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630D5" w:rsidRDefault="00A630D5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A630D5" w:rsidRDefault="00A630D5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A630D5" w:rsidRPr="006C6DC3" w:rsidRDefault="00A630D5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A630D5" w:rsidRDefault="00A630D5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  <w:p w:rsidR="00A630D5" w:rsidRDefault="00A630D5" w:rsidP="00270459">
            <w:pPr>
              <w:jc w:val="center"/>
              <w:rPr>
                <w:szCs w:val="24"/>
              </w:rPr>
            </w:pPr>
          </w:p>
          <w:p w:rsidR="00A630D5" w:rsidRPr="006C6DC3" w:rsidRDefault="00A630D5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A630D5" w:rsidRDefault="00A630D5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270459">
            <w:pPr>
              <w:jc w:val="center"/>
              <w:rPr>
                <w:szCs w:val="24"/>
              </w:rPr>
            </w:pPr>
          </w:p>
          <w:p w:rsidR="00A630D5" w:rsidRDefault="00A630D5" w:rsidP="00270459">
            <w:pPr>
              <w:jc w:val="center"/>
              <w:rPr>
                <w:szCs w:val="24"/>
              </w:rPr>
            </w:pPr>
          </w:p>
          <w:p w:rsidR="00A630D5" w:rsidRPr="008F3017" w:rsidRDefault="00A630D5" w:rsidP="00270459">
            <w:pPr>
              <w:jc w:val="center"/>
              <w:rPr>
                <w:szCs w:val="24"/>
              </w:rPr>
            </w:pPr>
          </w:p>
        </w:tc>
      </w:tr>
    </w:tbl>
    <w:p w:rsidR="00A630D5" w:rsidRDefault="00A630D5"/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образовательного учреждения дополнительного образования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«Детско-юношеская спортивная школа по футболу»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Расковалова Лариса Адильшаевна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956240,75</w:t>
            </w:r>
          </w:p>
        </w:tc>
        <w:tc>
          <w:tcPr>
            <w:tcW w:w="1842" w:type="dxa"/>
          </w:tcPr>
          <w:p w:rsidR="00A630D5" w:rsidRPr="006C6DC3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 (1/3- 14,8)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3C147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Pr="00D157D1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52,78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523180,39</w:t>
            </w:r>
          </w:p>
        </w:tc>
        <w:tc>
          <w:tcPr>
            <w:tcW w:w="1842" w:type="dxa"/>
          </w:tcPr>
          <w:p w:rsidR="00A630D5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 (1/3- 14,8)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C25127" w:rsidRDefault="00A630D5" w:rsidP="00462FD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Pr="00D157D1" w:rsidRDefault="00A630D5" w:rsidP="00462FD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8B5119" w:rsidRDefault="00A630D5" w:rsidP="00462FD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52,78</w:t>
            </w:r>
          </w:p>
        </w:tc>
        <w:tc>
          <w:tcPr>
            <w:tcW w:w="1134" w:type="dxa"/>
          </w:tcPr>
          <w:p w:rsidR="00A630D5" w:rsidRPr="008F3017" w:rsidRDefault="00A630D5" w:rsidP="00462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>«Кировская детско-юношеская спортивная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418"/>
        <w:gridCol w:w="1134"/>
        <w:gridCol w:w="3118"/>
        <w:gridCol w:w="1843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31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Бойко Сергей Анатольевич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1285286,29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Pr="006C6DC3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</w:t>
            </w:r>
          </w:p>
          <w:p w:rsidR="00A630D5" w:rsidRDefault="00A630D5" w:rsidP="00600916">
            <w:pPr>
              <w:jc w:val="center"/>
              <w:rPr>
                <w:szCs w:val="24"/>
              </w:rPr>
            </w:pPr>
          </w:p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61,34</w:t>
            </w:r>
          </w:p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A630D5" w:rsidRPr="006C6DC3" w:rsidRDefault="00A630D5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A630D5" w:rsidRPr="00CC30F3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CC30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PATROL</w:t>
            </w:r>
            <w:r w:rsidRPr="00CC30F3">
              <w:rPr>
                <w:szCs w:val="24"/>
              </w:rPr>
              <w:t xml:space="preserve"> 3.0</w:t>
            </w:r>
            <w:r>
              <w:rPr>
                <w:szCs w:val="24"/>
                <w:lang w:val="en-US"/>
              </w:rPr>
              <w:t>D</w:t>
            </w:r>
          </w:p>
          <w:p w:rsidR="00A630D5" w:rsidRPr="004B6E0C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ELEGANCE</w:t>
            </w:r>
            <w:r>
              <w:rPr>
                <w:szCs w:val="24"/>
              </w:rPr>
              <w:t>,2004</w:t>
            </w:r>
          </w:p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Автоприцеп ЛАВ-81016</w:t>
            </w:r>
          </w:p>
          <w:p w:rsidR="00A630D5" w:rsidRPr="00CC30F3" w:rsidRDefault="00A630D5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Катер</w:t>
            </w:r>
            <w:r w:rsidRPr="00CC30F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RIB Ocean Paradise </w:t>
            </w:r>
            <w:r w:rsidRPr="00CC30F3">
              <w:rPr>
                <w:szCs w:val="24"/>
                <w:lang w:val="en-US"/>
              </w:rPr>
              <w:t>(</w:t>
            </w:r>
            <w:r>
              <w:rPr>
                <w:szCs w:val="24"/>
                <w:lang w:val="en-US"/>
              </w:rPr>
              <w:t>AWARA</w:t>
            </w:r>
            <w:r w:rsidRPr="00CC30F3">
              <w:rPr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A630D5" w:rsidRPr="00D157D1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Лапсакова Татьяна Анатольевна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2011370,48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A630D5" w:rsidRDefault="00A630D5" w:rsidP="00600916">
            <w:pPr>
              <w:jc w:val="center"/>
              <w:rPr>
                <w:szCs w:val="24"/>
              </w:rPr>
            </w:pPr>
          </w:p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 (1/2)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8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A630D5" w:rsidRDefault="00A630D5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Редин Анатолий Михайлович</w:t>
            </w:r>
          </w:p>
        </w:tc>
        <w:tc>
          <w:tcPr>
            <w:tcW w:w="1701" w:type="dxa"/>
          </w:tcPr>
          <w:p w:rsidR="00A630D5" w:rsidRPr="007A4E6A" w:rsidRDefault="00A630D5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1344089,35</w:t>
            </w:r>
          </w:p>
        </w:tc>
        <w:tc>
          <w:tcPr>
            <w:tcW w:w="1842" w:type="dxa"/>
          </w:tcPr>
          <w:p w:rsidR="00A630D5" w:rsidRPr="006C6DC3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3C147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Митцубиси Паджеро спорт</w:t>
            </w:r>
          </w:p>
        </w:tc>
        <w:tc>
          <w:tcPr>
            <w:tcW w:w="1985" w:type="dxa"/>
          </w:tcPr>
          <w:p w:rsidR="00A630D5" w:rsidRPr="00D157D1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7A4E6A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470393,22</w:t>
            </w:r>
          </w:p>
        </w:tc>
        <w:tc>
          <w:tcPr>
            <w:tcW w:w="1842" w:type="dxa"/>
          </w:tcPr>
          <w:p w:rsidR="00A630D5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Pr="00D157D1" w:rsidRDefault="00A630D5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6C6DC3" w:rsidRDefault="00A630D5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A630D5" w:rsidRPr="008F3017" w:rsidRDefault="00A630D5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Pr="00D157D1" w:rsidRDefault="00A630D5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6C6DC3" w:rsidRDefault="00A630D5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A630D5" w:rsidRPr="008F3017" w:rsidRDefault="00A630D5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 общая (долевая)</w:t>
            </w:r>
          </w:p>
        </w:tc>
        <w:tc>
          <w:tcPr>
            <w:tcW w:w="2127" w:type="dxa"/>
          </w:tcPr>
          <w:p w:rsidR="00A630D5" w:rsidRPr="006C6DC3" w:rsidRDefault="00A630D5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61,2 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Default="00A630D5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Default="00A630D5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34" w:type="dxa"/>
          </w:tcPr>
          <w:p w:rsidR="00A630D5" w:rsidRDefault="00A630D5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C42BC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«Кировская гимназия имени Героя Советского Союза Султана Баймагамбетова»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Ганеева Марина Рафаиловна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1383092,09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A630D5" w:rsidRDefault="00A630D5" w:rsidP="00DD483B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1»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Архипов Александр Александрович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1265216,21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Логан,2014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A630D5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333682,78</w:t>
            </w:r>
          </w:p>
        </w:tc>
        <w:tc>
          <w:tcPr>
            <w:tcW w:w="1842" w:type="dxa"/>
          </w:tcPr>
          <w:p w:rsidR="00A630D5" w:rsidRPr="006C6DC3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32,9 </w:t>
            </w:r>
          </w:p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57041B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2126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F42409">
      <w:pPr>
        <w:pStyle w:val="ConsPlusNonformat"/>
        <w:jc w:val="center"/>
      </w:pPr>
    </w:p>
    <w:p w:rsidR="00A630D5" w:rsidRDefault="00A630D5" w:rsidP="00F42409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2»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6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429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32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29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Черкасов Геннадий Васильевич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1470989,85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429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1128173,49</w:t>
            </w:r>
          </w:p>
        </w:tc>
        <w:tc>
          <w:tcPr>
            <w:tcW w:w="1842" w:type="dxa"/>
          </w:tcPr>
          <w:p w:rsidR="00A630D5" w:rsidRPr="006C6DC3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2127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</w:tcPr>
          <w:p w:rsidR="00A630D5" w:rsidRPr="0038444D" w:rsidRDefault="00A630D5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лачетти,2009 г.</w:t>
            </w:r>
          </w:p>
        </w:tc>
        <w:tc>
          <w:tcPr>
            <w:tcW w:w="2126" w:type="dxa"/>
          </w:tcPr>
          <w:p w:rsidR="00A630D5" w:rsidRDefault="00A630D5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429" w:type="dxa"/>
          </w:tcPr>
          <w:p w:rsidR="00A630D5" w:rsidRDefault="00A630D5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«Лицей г.Отрадное»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Рудковская Алла Альбертовна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1393457,17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228537,04</w:t>
            </w:r>
          </w:p>
        </w:tc>
        <w:tc>
          <w:tcPr>
            <w:tcW w:w="1842" w:type="dxa"/>
          </w:tcPr>
          <w:p w:rsidR="00A630D5" w:rsidRPr="006C6DC3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38444D" w:rsidRDefault="00A630D5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«Мгинская средняя общеобразовательная школа 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Бадалей Нина Алексеевна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1583148,78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312326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>,2012</w:t>
            </w:r>
          </w:p>
        </w:tc>
        <w:tc>
          <w:tcPr>
            <w:tcW w:w="2126" w:type="dxa"/>
          </w:tcPr>
          <w:p w:rsidR="00A630D5" w:rsidRPr="0011789E" w:rsidRDefault="00A630D5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«Назиевская средняя общеобразовательная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Зуева Любовь Дмитриевна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1294227,09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49529,30</w:t>
            </w:r>
          </w:p>
        </w:tc>
        <w:tc>
          <w:tcPr>
            <w:tcW w:w="1842" w:type="dxa"/>
          </w:tcPr>
          <w:p w:rsidR="00A630D5" w:rsidRPr="006C6DC3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CF698B" w:rsidRDefault="00A630D5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>,2011</w:t>
            </w:r>
          </w:p>
        </w:tc>
        <w:tc>
          <w:tcPr>
            <w:tcW w:w="2126" w:type="dxa"/>
          </w:tcPr>
          <w:p w:rsidR="00A630D5" w:rsidRDefault="00A630D5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B047FF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2»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Носова Ирина Владимировна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3742847,90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Default="00A630D5" w:rsidP="00C64A78">
            <w:pPr>
              <w:rPr>
                <w:szCs w:val="24"/>
              </w:rPr>
            </w:pP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716736">
            <w:pPr>
              <w:rPr>
                <w:szCs w:val="24"/>
              </w:rPr>
            </w:pPr>
          </w:p>
          <w:p w:rsidR="00A630D5" w:rsidRDefault="00A630D5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716736">
            <w:pPr>
              <w:rPr>
                <w:szCs w:val="24"/>
              </w:rPr>
            </w:pPr>
          </w:p>
          <w:p w:rsidR="00A630D5" w:rsidRDefault="00A630D5" w:rsidP="00716736">
            <w:pPr>
              <w:rPr>
                <w:szCs w:val="24"/>
              </w:rPr>
            </w:pPr>
          </w:p>
          <w:p w:rsidR="00A630D5" w:rsidRDefault="00A630D5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716736">
            <w:pPr>
              <w:rPr>
                <w:szCs w:val="24"/>
              </w:rPr>
            </w:pPr>
          </w:p>
          <w:p w:rsidR="00A630D5" w:rsidRPr="00716736" w:rsidRDefault="00A630D5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11789E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1080677,76</w:t>
            </w:r>
          </w:p>
        </w:tc>
        <w:tc>
          <w:tcPr>
            <w:tcW w:w="1842" w:type="dxa"/>
          </w:tcPr>
          <w:p w:rsidR="00A630D5" w:rsidRPr="006C6DC3" w:rsidRDefault="00A630D5" w:rsidP="00DF183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A630D5" w:rsidRPr="006C6DC3" w:rsidRDefault="00A630D5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Pr="006C6DC3" w:rsidRDefault="00A630D5" w:rsidP="001B5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630D5" w:rsidRPr="00F91C04" w:rsidRDefault="00A630D5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ФОРД КУГА</w:t>
            </w:r>
          </w:p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DF183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A630D5" w:rsidRDefault="00A630D5" w:rsidP="00DF18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A630D5" w:rsidRDefault="00A630D5" w:rsidP="00DF18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Default="00A630D5" w:rsidP="00DF183C">
            <w:pPr>
              <w:rPr>
                <w:szCs w:val="24"/>
              </w:rPr>
            </w:pPr>
          </w:p>
          <w:p w:rsidR="00A630D5" w:rsidRPr="006C6DC3" w:rsidRDefault="00A630D5" w:rsidP="00DF18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630D5" w:rsidRDefault="00A630D5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4000</w:t>
            </w:r>
          </w:p>
          <w:p w:rsidR="00A630D5" w:rsidRDefault="00A630D5" w:rsidP="00DF183C">
            <w:pPr>
              <w:jc w:val="center"/>
              <w:rPr>
                <w:szCs w:val="24"/>
              </w:rPr>
            </w:pPr>
          </w:p>
          <w:p w:rsidR="00A630D5" w:rsidRDefault="00A630D5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A630D5" w:rsidRDefault="00A630D5" w:rsidP="00DF183C">
            <w:pPr>
              <w:jc w:val="center"/>
              <w:rPr>
                <w:szCs w:val="24"/>
              </w:rPr>
            </w:pPr>
          </w:p>
          <w:p w:rsidR="00A630D5" w:rsidRDefault="00A630D5" w:rsidP="00DF183C">
            <w:pPr>
              <w:jc w:val="center"/>
              <w:rPr>
                <w:szCs w:val="24"/>
              </w:rPr>
            </w:pPr>
          </w:p>
          <w:p w:rsidR="00A630D5" w:rsidRDefault="00A630D5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A630D5" w:rsidRDefault="00A630D5" w:rsidP="00DF183C">
            <w:pPr>
              <w:jc w:val="center"/>
              <w:rPr>
                <w:szCs w:val="24"/>
              </w:rPr>
            </w:pPr>
          </w:p>
          <w:p w:rsidR="00A630D5" w:rsidRPr="006C6DC3" w:rsidRDefault="00A630D5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A630D5" w:rsidRDefault="00A630D5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DF183C">
            <w:pPr>
              <w:rPr>
                <w:szCs w:val="24"/>
              </w:rPr>
            </w:pPr>
          </w:p>
          <w:p w:rsidR="00A630D5" w:rsidRDefault="00A630D5" w:rsidP="00DF18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DF183C">
            <w:pPr>
              <w:rPr>
                <w:szCs w:val="24"/>
              </w:rPr>
            </w:pPr>
          </w:p>
          <w:p w:rsidR="00A630D5" w:rsidRDefault="00A630D5" w:rsidP="00DF183C">
            <w:pPr>
              <w:rPr>
                <w:szCs w:val="24"/>
              </w:rPr>
            </w:pPr>
          </w:p>
          <w:p w:rsidR="00A630D5" w:rsidRDefault="00A630D5" w:rsidP="00DF18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DF183C">
            <w:pPr>
              <w:rPr>
                <w:szCs w:val="24"/>
              </w:rPr>
            </w:pPr>
          </w:p>
          <w:p w:rsidR="00A630D5" w:rsidRPr="006C6DC3" w:rsidRDefault="00A630D5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Pr="00F87015" w:rsidRDefault="00A630D5" w:rsidP="00F87015">
      <w:pPr>
        <w:tabs>
          <w:tab w:val="left" w:pos="3705"/>
        </w:tabs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3»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Валышкова Ирина Владимировна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1193545,58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Комната (74/234 доли)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Комната (40/234 доли)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 (24,69)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 (13,35)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630D5" w:rsidRPr="005C5121" w:rsidRDefault="00A630D5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</w:t>
            </w:r>
            <w:r w:rsidRPr="005C512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</w:t>
            </w:r>
            <w:r w:rsidRPr="005C5121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016</w:t>
            </w:r>
          </w:p>
        </w:tc>
        <w:tc>
          <w:tcPr>
            <w:tcW w:w="2126" w:type="dxa"/>
          </w:tcPr>
          <w:p w:rsidR="00A630D5" w:rsidRPr="0011789E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Pr="005C5121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567042,00</w:t>
            </w:r>
          </w:p>
        </w:tc>
        <w:tc>
          <w:tcPr>
            <w:tcW w:w="1842" w:type="dxa"/>
          </w:tcPr>
          <w:p w:rsidR="00A630D5" w:rsidRPr="00BF4669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  <w:r w:rsidRPr="005C5121">
              <w:rPr>
                <w:szCs w:val="24"/>
              </w:rPr>
              <w:t xml:space="preserve"> (80</w:t>
            </w:r>
            <w:r>
              <w:rPr>
                <w:szCs w:val="24"/>
              </w:rPr>
              <w:t>/</w:t>
            </w:r>
            <w:r w:rsidRPr="005C5121">
              <w:rPr>
                <w:szCs w:val="24"/>
              </w:rPr>
              <w:t>234</w:t>
            </w:r>
            <w:r>
              <w:rPr>
                <w:szCs w:val="24"/>
              </w:rPr>
              <w:t>)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Комната (40/234)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 (16,36)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 (8,1)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Default="00A630D5" w:rsidP="005C512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630D5" w:rsidRPr="005C5121" w:rsidRDefault="00A630D5" w:rsidP="005C5121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Largus</w:t>
            </w:r>
            <w:r>
              <w:rPr>
                <w:szCs w:val="24"/>
              </w:rPr>
              <w:t>,</w:t>
            </w:r>
            <w:r w:rsidRPr="005C5121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016</w:t>
            </w:r>
          </w:p>
        </w:tc>
        <w:tc>
          <w:tcPr>
            <w:tcW w:w="2126" w:type="dxa"/>
          </w:tcPr>
          <w:p w:rsidR="00A630D5" w:rsidRPr="008B7277" w:rsidRDefault="00A630D5" w:rsidP="00160F1A">
            <w:pPr>
              <w:rPr>
                <w:szCs w:val="24"/>
              </w:rPr>
            </w:pPr>
            <w:r w:rsidRPr="00BF466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160F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160F1A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«Шлиссельбургская средняя общеобразовательная школа  № 1»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Черненко Светлана Ивановна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2062468,73</w:t>
            </w:r>
          </w:p>
        </w:tc>
        <w:tc>
          <w:tcPr>
            <w:tcW w:w="1842" w:type="dxa"/>
          </w:tcPr>
          <w:p w:rsidR="00A630D5" w:rsidRPr="006C2785" w:rsidRDefault="00A630D5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Жилой дом</w:t>
            </w:r>
          </w:p>
          <w:p w:rsidR="00A630D5" w:rsidRPr="006C2785" w:rsidRDefault="00A630D5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Жилой дом</w:t>
            </w:r>
          </w:p>
          <w:p w:rsidR="00A630D5" w:rsidRPr="006C2785" w:rsidRDefault="00A630D5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A630D5" w:rsidRPr="006C2785" w:rsidRDefault="00A630D5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</w:tc>
        <w:tc>
          <w:tcPr>
            <w:tcW w:w="2127" w:type="dxa"/>
          </w:tcPr>
          <w:p w:rsidR="00A630D5" w:rsidRPr="006C2785" w:rsidRDefault="00A630D5" w:rsidP="003A676E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59,2 (1/2 – 29,6)</w:t>
            </w:r>
          </w:p>
          <w:p w:rsidR="00A630D5" w:rsidRPr="006C2785" w:rsidRDefault="00A630D5" w:rsidP="006C2785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59,2 (1/4 – 29,6)</w:t>
            </w:r>
          </w:p>
          <w:p w:rsidR="00A630D5" w:rsidRPr="006C2785" w:rsidRDefault="00A630D5" w:rsidP="003A676E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1140 (1/2 – 570)</w:t>
            </w:r>
          </w:p>
          <w:p w:rsidR="00A630D5" w:rsidRPr="006C2785" w:rsidRDefault="00A630D5" w:rsidP="000A2265">
            <w:pPr>
              <w:rPr>
                <w:szCs w:val="24"/>
              </w:rPr>
            </w:pPr>
          </w:p>
          <w:p w:rsidR="00A630D5" w:rsidRPr="006C2785" w:rsidRDefault="00A630D5" w:rsidP="000A2265">
            <w:pPr>
              <w:rPr>
                <w:szCs w:val="24"/>
              </w:rPr>
            </w:pPr>
          </w:p>
          <w:p w:rsidR="00A630D5" w:rsidRPr="006C2785" w:rsidRDefault="00A630D5" w:rsidP="000A2265">
            <w:pPr>
              <w:rPr>
                <w:szCs w:val="24"/>
              </w:rPr>
            </w:pPr>
            <w:r w:rsidRPr="006C2785">
              <w:rPr>
                <w:szCs w:val="24"/>
              </w:rPr>
              <w:t>1140 (1/4 – 285)</w:t>
            </w:r>
          </w:p>
        </w:tc>
        <w:tc>
          <w:tcPr>
            <w:tcW w:w="1134" w:type="dxa"/>
          </w:tcPr>
          <w:p w:rsidR="00A630D5" w:rsidRPr="006C2785" w:rsidRDefault="00A630D5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A630D5" w:rsidRPr="006C2785" w:rsidRDefault="00A630D5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A630D5" w:rsidRPr="006C2785" w:rsidRDefault="00A630D5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A630D5" w:rsidRPr="006C2785" w:rsidRDefault="00A630D5" w:rsidP="00C64A78">
            <w:pPr>
              <w:jc w:val="center"/>
              <w:rPr>
                <w:szCs w:val="24"/>
              </w:rPr>
            </w:pPr>
          </w:p>
          <w:p w:rsidR="00A630D5" w:rsidRPr="006C2785" w:rsidRDefault="00A630D5" w:rsidP="00C64A78">
            <w:pPr>
              <w:jc w:val="center"/>
              <w:rPr>
                <w:szCs w:val="24"/>
              </w:rPr>
            </w:pPr>
          </w:p>
          <w:p w:rsidR="00A630D5" w:rsidRPr="002B0D2F" w:rsidRDefault="00A630D5" w:rsidP="00C64A78">
            <w:pPr>
              <w:jc w:val="center"/>
              <w:rPr>
                <w:color w:val="FF6600"/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2B0D2F" w:rsidRDefault="00A630D5" w:rsidP="00B33B19">
            <w:pPr>
              <w:shd w:val="clear" w:color="auto" w:fill="FFFFFF"/>
              <w:rPr>
                <w:color w:val="FF660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630D5" w:rsidRPr="006C2785" w:rsidRDefault="00A630D5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  <w:p w:rsidR="00A630D5" w:rsidRPr="006C2785" w:rsidRDefault="00A630D5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2785" w:rsidRDefault="00A630D5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42</w:t>
            </w:r>
          </w:p>
          <w:p w:rsidR="00A630D5" w:rsidRPr="006C2785" w:rsidRDefault="00A630D5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70,5 / ½  35,25</w:t>
            </w:r>
          </w:p>
        </w:tc>
        <w:tc>
          <w:tcPr>
            <w:tcW w:w="1134" w:type="dxa"/>
          </w:tcPr>
          <w:p w:rsidR="00A630D5" w:rsidRPr="006C2785" w:rsidRDefault="00A630D5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A630D5" w:rsidRPr="006C2785" w:rsidRDefault="00A630D5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556637,97</w:t>
            </w:r>
          </w:p>
        </w:tc>
        <w:tc>
          <w:tcPr>
            <w:tcW w:w="1842" w:type="dxa"/>
          </w:tcPr>
          <w:p w:rsidR="00A630D5" w:rsidRPr="00112BE4" w:rsidRDefault="00A630D5" w:rsidP="00C64A78">
            <w:pPr>
              <w:rPr>
                <w:szCs w:val="24"/>
              </w:rPr>
            </w:pPr>
            <w:r w:rsidRPr="00112BE4"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112BE4" w:rsidRDefault="00A630D5" w:rsidP="003A676E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70,5 (1/2 – 35,25)</w:t>
            </w:r>
          </w:p>
          <w:p w:rsidR="00A630D5" w:rsidRPr="00112BE4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112BE4" w:rsidRDefault="00A630D5" w:rsidP="00C64A78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A630D5" w:rsidRPr="00112BE4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112BE4" w:rsidRDefault="00A630D5" w:rsidP="003B4537">
            <w:pPr>
              <w:shd w:val="clear" w:color="auto" w:fill="FFFFFF"/>
              <w:rPr>
                <w:szCs w:val="24"/>
              </w:rPr>
            </w:pPr>
            <w:r w:rsidRPr="00112BE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112BE4" w:rsidRDefault="00A630D5" w:rsidP="00217C6C">
            <w:pPr>
              <w:rPr>
                <w:szCs w:val="24"/>
              </w:rPr>
            </w:pPr>
            <w:r w:rsidRPr="00112BE4">
              <w:rPr>
                <w:szCs w:val="24"/>
              </w:rPr>
              <w:t>Земельный участок для ИЖС</w:t>
            </w:r>
          </w:p>
          <w:p w:rsidR="00A630D5" w:rsidRPr="00112BE4" w:rsidRDefault="00A630D5" w:rsidP="003B4537">
            <w:pPr>
              <w:rPr>
                <w:szCs w:val="24"/>
              </w:rPr>
            </w:pPr>
            <w:r w:rsidRPr="00112BE4">
              <w:rPr>
                <w:szCs w:val="24"/>
              </w:rPr>
              <w:lastRenderedPageBreak/>
              <w:t>Жилой дом</w:t>
            </w:r>
          </w:p>
          <w:p w:rsidR="00A630D5" w:rsidRPr="00112BE4" w:rsidRDefault="00A630D5" w:rsidP="00217C6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112BE4" w:rsidRDefault="00A630D5" w:rsidP="00217C6C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lastRenderedPageBreak/>
              <w:t>1140 (3/4 – 855)</w:t>
            </w:r>
          </w:p>
          <w:p w:rsidR="00A630D5" w:rsidRPr="00112BE4" w:rsidRDefault="00A630D5" w:rsidP="003B4537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 xml:space="preserve">59,2 (3/4 – </w:t>
            </w:r>
            <w:r w:rsidRPr="00112BE4">
              <w:rPr>
                <w:szCs w:val="24"/>
              </w:rPr>
              <w:lastRenderedPageBreak/>
              <w:t>44,4)</w:t>
            </w:r>
          </w:p>
        </w:tc>
        <w:tc>
          <w:tcPr>
            <w:tcW w:w="1134" w:type="dxa"/>
          </w:tcPr>
          <w:p w:rsidR="00A630D5" w:rsidRPr="00112BE4" w:rsidRDefault="00A630D5" w:rsidP="003B4537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lastRenderedPageBreak/>
              <w:t>Россия</w:t>
            </w:r>
          </w:p>
          <w:p w:rsidR="00A630D5" w:rsidRPr="00112BE4" w:rsidRDefault="00A630D5" w:rsidP="003B4537">
            <w:pPr>
              <w:jc w:val="center"/>
              <w:rPr>
                <w:szCs w:val="24"/>
              </w:rPr>
            </w:pPr>
          </w:p>
          <w:p w:rsidR="00A630D5" w:rsidRPr="00112BE4" w:rsidRDefault="00A630D5" w:rsidP="003B4537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lastRenderedPageBreak/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11789E" w:rsidRDefault="00A630D5" w:rsidP="00F420B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F42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134" w:type="dxa"/>
          </w:tcPr>
          <w:p w:rsidR="00A630D5" w:rsidRPr="008F3017" w:rsidRDefault="00A630D5" w:rsidP="00F42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0161B1"/>
    <w:p w:rsidR="00A630D5" w:rsidRPr="000161B1" w:rsidRDefault="00A630D5" w:rsidP="000161B1">
      <w:pPr>
        <w:tabs>
          <w:tab w:val="left" w:pos="7500"/>
        </w:tabs>
      </w:pPr>
      <w:r>
        <w:tab/>
      </w: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A412BC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казенного  общеобразовательного учреждения  </w:t>
      </w:r>
    </w:p>
    <w:p w:rsidR="00A630D5" w:rsidRDefault="00A630D5" w:rsidP="00A412BC">
      <w:pPr>
        <w:jc w:val="center"/>
        <w:rPr>
          <w:sz w:val="28"/>
        </w:rPr>
      </w:pPr>
      <w:r>
        <w:rPr>
          <w:sz w:val="28"/>
        </w:rPr>
        <w:t>«Малуксинская начальная общеобразовательная школ»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Тарасова Виктория Николаевна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674632,55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11789E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96709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A630D5" w:rsidRDefault="00A630D5" w:rsidP="00850A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850A82">
            <w:pPr>
              <w:rPr>
                <w:szCs w:val="24"/>
              </w:rPr>
            </w:pPr>
          </w:p>
          <w:p w:rsidR="00A630D5" w:rsidRPr="008F3017" w:rsidRDefault="00A630D5" w:rsidP="00850A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422006,07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участок: долевая, ½ доли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  <w:p w:rsidR="00A630D5" w:rsidRPr="00302666" w:rsidRDefault="00A630D5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ВОРТЕКС ТИНГО САВ Т11</w:t>
            </w:r>
          </w:p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11789E" w:rsidRDefault="00A630D5" w:rsidP="00160F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96709" w:rsidRDefault="00A630D5" w:rsidP="00160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Pr="008F3017" w:rsidRDefault="00A630D5" w:rsidP="00160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6641C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11789E" w:rsidRDefault="00A630D5" w:rsidP="006641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630D5" w:rsidRDefault="00A630D5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A630D5" w:rsidRDefault="00A630D5" w:rsidP="006641CB">
            <w:pPr>
              <w:jc w:val="center"/>
              <w:rPr>
                <w:szCs w:val="24"/>
              </w:rPr>
            </w:pPr>
          </w:p>
          <w:p w:rsidR="00A630D5" w:rsidRPr="00696709" w:rsidRDefault="00A630D5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A630D5" w:rsidRDefault="00A630D5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6641CB">
            <w:pPr>
              <w:rPr>
                <w:szCs w:val="24"/>
              </w:rPr>
            </w:pPr>
          </w:p>
          <w:p w:rsidR="00A630D5" w:rsidRPr="008F3017" w:rsidRDefault="00A630D5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«Павловская основная общеобразовательная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Мищенко Зинаида Павловна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1303883,96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11789E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и.о. 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«Приладожская средняя общеобразовательная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Заколодная Вера Никифоровна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1348200,00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11789E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«Путиловская основная общеобразовательная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Яндовская Анна Александровна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848519,40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(1/3 доля из общей долевой собственности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189580,30</w:t>
            </w:r>
          </w:p>
        </w:tc>
        <w:tc>
          <w:tcPr>
            <w:tcW w:w="1842" w:type="dxa"/>
          </w:tcPr>
          <w:p w:rsidR="00A630D5" w:rsidRPr="006C6DC3" w:rsidRDefault="00A630D5" w:rsidP="0070342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(1/3 доля из общей долевой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2127" w:type="dxa"/>
          </w:tcPr>
          <w:p w:rsidR="00A630D5" w:rsidRPr="006C6DC3" w:rsidRDefault="00A630D5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65,1</w:t>
            </w:r>
          </w:p>
        </w:tc>
        <w:tc>
          <w:tcPr>
            <w:tcW w:w="1134" w:type="dxa"/>
          </w:tcPr>
          <w:p w:rsidR="00A630D5" w:rsidRDefault="00A630D5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70342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 УАЗ 3303,1994</w:t>
            </w:r>
          </w:p>
          <w:p w:rsidR="00A630D5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IRAN KHODR </w:t>
            </w:r>
            <w:r>
              <w:rPr>
                <w:szCs w:val="24"/>
                <w:lang w:val="en-US"/>
              </w:rPr>
              <w:t>SAMAND</w:t>
            </w:r>
            <w:r>
              <w:rPr>
                <w:szCs w:val="24"/>
              </w:rPr>
              <w:t>,2006</w:t>
            </w:r>
          </w:p>
          <w:p w:rsidR="00A630D5" w:rsidRPr="009E245E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Шевроле</w:t>
            </w:r>
            <w:r w:rsidRPr="009E245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</w:t>
            </w:r>
            <w:r w:rsidRPr="009E245E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J</w:t>
            </w:r>
            <w:r w:rsidRPr="009E245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</w:t>
            </w:r>
            <w:r w:rsidRPr="009E245E">
              <w:rPr>
                <w:szCs w:val="24"/>
              </w:rPr>
              <w:t xml:space="preserve"> 2013</w:t>
            </w:r>
          </w:p>
        </w:tc>
        <w:tc>
          <w:tcPr>
            <w:tcW w:w="2126" w:type="dxa"/>
          </w:tcPr>
          <w:p w:rsidR="00A630D5" w:rsidRDefault="00A630D5">
            <w:r w:rsidRPr="00A90741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A52A87" w:rsidRDefault="00A630D5" w:rsidP="00C64A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</w:t>
            </w:r>
            <w:r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A630D5" w:rsidRPr="00E16BB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E245E">
              <w:rPr>
                <w:szCs w:val="24"/>
              </w:rPr>
              <w:t>ет</w:t>
            </w:r>
          </w:p>
        </w:tc>
        <w:tc>
          <w:tcPr>
            <w:tcW w:w="1842" w:type="dxa"/>
          </w:tcPr>
          <w:p w:rsidR="00A630D5" w:rsidRPr="006C6DC3" w:rsidRDefault="00A630D5" w:rsidP="0070342C">
            <w:pPr>
              <w:rPr>
                <w:szCs w:val="24"/>
              </w:rPr>
            </w:pPr>
            <w:r>
              <w:rPr>
                <w:szCs w:val="24"/>
              </w:rPr>
              <w:t>Квартира (1/3 доля из общей долевой собственности</w:t>
            </w:r>
          </w:p>
        </w:tc>
        <w:tc>
          <w:tcPr>
            <w:tcW w:w="2127" w:type="dxa"/>
          </w:tcPr>
          <w:p w:rsidR="00A630D5" w:rsidRPr="006C6DC3" w:rsidRDefault="00A630D5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</w:tcPr>
          <w:p w:rsidR="00A630D5" w:rsidRDefault="00A630D5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70342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>
            <w:r w:rsidRPr="00A9074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704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70460F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A8183A">
      <w:pPr>
        <w:pStyle w:val="ConsPlusNonformat"/>
        <w:jc w:val="center"/>
      </w:pPr>
      <w:r>
        <w:t xml:space="preserve"> </w:t>
      </w: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«Синявинская средняя общеобразовательная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Назарова Светлана Георгиевна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1278380,79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A630D5" w:rsidRPr="00C82B18" w:rsidRDefault="00A630D5" w:rsidP="00C82B18">
            <w:pPr>
              <w:ind w:firstLine="720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Scoda</w:t>
            </w:r>
            <w:r w:rsidRPr="00BF22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Yeti</w:t>
            </w:r>
            <w:r>
              <w:rPr>
                <w:szCs w:val="24"/>
              </w:rPr>
              <w:t>, 2017</w:t>
            </w:r>
          </w:p>
          <w:p w:rsidR="00A630D5" w:rsidRPr="00BF2260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Hyudai Getz</w:t>
            </w:r>
            <w:r>
              <w:rPr>
                <w:szCs w:val="24"/>
              </w:rPr>
              <w:t>, 2006</w:t>
            </w:r>
          </w:p>
        </w:tc>
        <w:tc>
          <w:tcPr>
            <w:tcW w:w="2126" w:type="dxa"/>
          </w:tcPr>
          <w:p w:rsidR="00A630D5" w:rsidRPr="0011789E" w:rsidRDefault="00A630D5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854479,28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11789E" w:rsidRDefault="00A630D5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«Суховская основная общеобразовательная школа 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Бакулина Наталья Анатольевна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923690,97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630D5" w:rsidRPr="00CD6BF6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CD6B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CORSA</w:t>
            </w:r>
            <w:r>
              <w:rPr>
                <w:szCs w:val="24"/>
              </w:rPr>
              <w:t xml:space="preserve"> 2013г.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46,13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«Шумская средняя общеобразовательная школа 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Гайнанова Екатерина Ивановна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534DE2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Pr="00534DE2" w:rsidRDefault="00A630D5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655654,35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3068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937976" w:rsidRDefault="00A630D5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A630D5" w:rsidRPr="008F3017" w:rsidRDefault="00A630D5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3068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A630D5" w:rsidRDefault="00A630D5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630D5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7267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7267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72675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72675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7267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A630D5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«Теремок»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409"/>
        <w:gridCol w:w="1418"/>
        <w:gridCol w:w="1843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09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Силаева Надежда Александровна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1786289,30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Default="00A630D5" w:rsidP="00C64A78">
            <w:pPr>
              <w:rPr>
                <w:szCs w:val="24"/>
              </w:rPr>
            </w:pP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30D5" w:rsidRDefault="00A630D5" w:rsidP="00C64A78">
            <w:pPr>
              <w:rPr>
                <w:szCs w:val="24"/>
              </w:rPr>
            </w:pP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</w:t>
            </w:r>
          </w:p>
        </w:tc>
        <w:tc>
          <w:tcPr>
            <w:tcW w:w="2127" w:type="dxa"/>
          </w:tcPr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71,6 (1/2 – 35,8)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 (1/2 – 25,15)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131,5(7/10долей=92,05)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фургон</w:t>
            </w:r>
          </w:p>
          <w:p w:rsidR="00A630D5" w:rsidRPr="00451831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418" w:type="dxa"/>
          </w:tcPr>
          <w:p w:rsidR="00A630D5" w:rsidRDefault="00A630D5" w:rsidP="007B53A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30D5" w:rsidRDefault="00A630D5" w:rsidP="007B53A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A630D5" w:rsidRPr="006C6DC3" w:rsidRDefault="00A630D5" w:rsidP="005A0C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A630D5" w:rsidRDefault="00A630D5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30D5" w:rsidRDefault="00A630D5" w:rsidP="007B53AF">
            <w:pPr>
              <w:jc w:val="center"/>
              <w:rPr>
                <w:szCs w:val="24"/>
              </w:rPr>
            </w:pPr>
          </w:p>
          <w:p w:rsidR="00A630D5" w:rsidRDefault="00A630D5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8F3017" w:rsidRDefault="00A630D5" w:rsidP="007B53AF">
            <w:pPr>
              <w:jc w:val="center"/>
              <w:rPr>
                <w:szCs w:val="24"/>
              </w:rPr>
            </w:pPr>
          </w:p>
        </w:tc>
      </w:tr>
      <w:tr w:rsidR="00A630D5" w:rsidRPr="008F3017">
        <w:trPr>
          <w:trHeight w:val="1817"/>
        </w:trPr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9E5E0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1670872,60</w:t>
            </w:r>
          </w:p>
        </w:tc>
        <w:tc>
          <w:tcPr>
            <w:tcW w:w="1842" w:type="dxa"/>
          </w:tcPr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630D5" w:rsidRPr="006C6DC3" w:rsidRDefault="00A630D5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A630D5" w:rsidRDefault="00A630D5" w:rsidP="0066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</w:t>
            </w:r>
          </w:p>
          <w:p w:rsidR="00A630D5" w:rsidRPr="006C6DC3" w:rsidRDefault="00A630D5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E0AB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ДЖИП </w:t>
            </w:r>
            <w:r>
              <w:rPr>
                <w:szCs w:val="24"/>
                <w:lang w:val="en-US"/>
              </w:rPr>
              <w:t xml:space="preserve">Compass </w:t>
            </w:r>
            <w:r>
              <w:rPr>
                <w:szCs w:val="24"/>
              </w:rPr>
              <w:t>2012г.</w:t>
            </w:r>
          </w:p>
          <w:p w:rsidR="00A630D5" w:rsidRPr="00E54167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Мерседес Benz B 180 2013г.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E73A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30D5" w:rsidRDefault="00A630D5" w:rsidP="00E73AB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A630D5" w:rsidRPr="006C6DC3" w:rsidRDefault="00A630D5" w:rsidP="00E73AB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A630D5" w:rsidRDefault="00A630D5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30D5" w:rsidRDefault="00A630D5" w:rsidP="00E73AB3">
            <w:pPr>
              <w:jc w:val="center"/>
              <w:rPr>
                <w:szCs w:val="24"/>
              </w:rPr>
            </w:pPr>
          </w:p>
          <w:p w:rsidR="00A630D5" w:rsidRDefault="00A630D5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A630D5" w:rsidRDefault="00A630D5" w:rsidP="00E73AB3">
            <w:pPr>
              <w:jc w:val="center"/>
              <w:rPr>
                <w:szCs w:val="24"/>
              </w:rPr>
            </w:pPr>
          </w:p>
          <w:p w:rsidR="00A630D5" w:rsidRPr="006C6DC3" w:rsidRDefault="00A630D5" w:rsidP="00E73A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E73AB3">
            <w:pPr>
              <w:jc w:val="center"/>
              <w:rPr>
                <w:szCs w:val="24"/>
              </w:rPr>
            </w:pPr>
          </w:p>
          <w:p w:rsidR="00A630D5" w:rsidRDefault="00A630D5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E73AB3">
            <w:pPr>
              <w:jc w:val="center"/>
              <w:rPr>
                <w:szCs w:val="24"/>
              </w:rPr>
            </w:pPr>
          </w:p>
          <w:p w:rsidR="00A630D5" w:rsidRPr="008F3017" w:rsidRDefault="00A630D5" w:rsidP="00192B9B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№ 3 «Лучик»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rPr>
          <w:trHeight w:val="683"/>
        </w:trPr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Игнатова Елена Николаевна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1038027,25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60091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8C50F2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30D5" w:rsidRDefault="00A630D5" w:rsidP="008C50F2">
            <w:pPr>
              <w:rPr>
                <w:szCs w:val="24"/>
              </w:rPr>
            </w:pPr>
            <w:r>
              <w:rPr>
                <w:szCs w:val="24"/>
              </w:rPr>
              <w:t>Фоль</w:t>
            </w:r>
            <w:r w:rsidRPr="00FE51A9">
              <w:rPr>
                <w:szCs w:val="24"/>
              </w:rPr>
              <w:t>к</w:t>
            </w:r>
            <w:r>
              <w:rPr>
                <w:szCs w:val="24"/>
              </w:rPr>
              <w:t>сваген-Polo 2016</w:t>
            </w:r>
          </w:p>
          <w:p w:rsidR="00A630D5" w:rsidRPr="00451831" w:rsidRDefault="00A630D5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68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428048,25</w:t>
            </w:r>
          </w:p>
        </w:tc>
        <w:tc>
          <w:tcPr>
            <w:tcW w:w="1842" w:type="dxa"/>
          </w:tcPr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Жилой дом (обще долевая ½)</w:t>
            </w:r>
          </w:p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Земельный приусадебный</w:t>
            </w:r>
          </w:p>
          <w:p w:rsidR="00A630D5" w:rsidRDefault="00A630D5" w:rsidP="008C50F2">
            <w:pPr>
              <w:rPr>
                <w:szCs w:val="24"/>
              </w:rPr>
            </w:pPr>
            <w:r>
              <w:rPr>
                <w:szCs w:val="24"/>
              </w:rPr>
              <w:t xml:space="preserve">участок (обще </w:t>
            </w:r>
            <w:r>
              <w:rPr>
                <w:szCs w:val="24"/>
              </w:rPr>
              <w:lastRenderedPageBreak/>
              <w:t>долевая ½)</w:t>
            </w:r>
          </w:p>
          <w:p w:rsidR="00A630D5" w:rsidRDefault="00A630D5" w:rsidP="00F0678B">
            <w:pPr>
              <w:rPr>
                <w:szCs w:val="24"/>
              </w:rPr>
            </w:pPr>
          </w:p>
          <w:p w:rsidR="00A630D5" w:rsidRPr="006C6DC3" w:rsidRDefault="00A630D5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35,01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3180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Pr="006C6DC3" w:rsidRDefault="00A630D5" w:rsidP="00ED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1708</w:t>
            </w:r>
          </w:p>
        </w:tc>
        <w:tc>
          <w:tcPr>
            <w:tcW w:w="1134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Фоль</w:t>
            </w:r>
            <w:r w:rsidRPr="00FE51A9">
              <w:rPr>
                <w:szCs w:val="24"/>
              </w:rPr>
              <w:t>к</w:t>
            </w:r>
            <w:r>
              <w:rPr>
                <w:szCs w:val="24"/>
              </w:rPr>
              <w:t>сваген-Polo 2011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Дачный дом (незавершенное строительство)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компенсирующего вида   №  13 «Родничок»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Палагнюк Татьяна Олеговна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1144897,90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30D5" w:rsidRPr="006C6DC3" w:rsidRDefault="00A630D5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A630D5" w:rsidRPr="006C6DC3" w:rsidRDefault="00A630D5" w:rsidP="0070036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700367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872834,21</w:t>
            </w:r>
          </w:p>
        </w:tc>
        <w:tc>
          <w:tcPr>
            <w:tcW w:w="1842" w:type="dxa"/>
          </w:tcPr>
          <w:p w:rsidR="00A630D5" w:rsidRPr="006C6DC3" w:rsidRDefault="00A630D5" w:rsidP="00576A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45230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45230D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451831" w:rsidRDefault="00A630D5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525CF5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№ 26»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2693"/>
        <w:gridCol w:w="1843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693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Смирнова Оксана Владимировна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816064,53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57,02 (1/3)</w:t>
            </w:r>
          </w:p>
        </w:tc>
        <w:tc>
          <w:tcPr>
            <w:tcW w:w="1276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 w:rsidRPr="003844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 w:rsidRPr="0038444D">
              <w:rPr>
                <w:szCs w:val="24"/>
              </w:rPr>
              <w:t xml:space="preserve"> </w:t>
            </w:r>
            <w:r>
              <w:rPr>
                <w:szCs w:val="24"/>
              </w:rPr>
              <w:t>седан,2016</w:t>
            </w:r>
          </w:p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G</w:t>
            </w:r>
            <w:r>
              <w:rPr>
                <w:szCs w:val="24"/>
                <w:lang w:val="en-US"/>
              </w:rPr>
              <w:t>reat</w:t>
            </w:r>
            <w:r w:rsidRPr="00963E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  <w:r w:rsidRPr="00963E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cc</w:t>
            </w:r>
            <w:r w:rsidRPr="00963EFE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0 км"/>
              </w:smartTagPr>
              <w:r w:rsidRPr="00963EFE">
                <w:rPr>
                  <w:szCs w:val="24"/>
                </w:rPr>
                <w:t>6460 км</w:t>
              </w:r>
            </w:smartTag>
            <w:r w:rsidRPr="00963EFE">
              <w:rPr>
                <w:szCs w:val="24"/>
              </w:rPr>
              <w:t xml:space="preserve"> 27 универсал</w:t>
            </w:r>
          </w:p>
          <w:p w:rsidR="00A630D5" w:rsidRPr="00963EFE" w:rsidRDefault="00A630D5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630D5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658973,99</w:t>
            </w:r>
          </w:p>
        </w:tc>
        <w:tc>
          <w:tcPr>
            <w:tcW w:w="1842" w:type="dxa"/>
          </w:tcPr>
          <w:p w:rsidR="00A630D5" w:rsidRDefault="00A630D5" w:rsidP="00E0781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Pr="006C6DC3" w:rsidRDefault="00A630D5" w:rsidP="00E0781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63,6 </w:t>
            </w:r>
          </w:p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630D5" w:rsidRPr="00451831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67120,00</w:t>
            </w:r>
          </w:p>
        </w:tc>
        <w:tc>
          <w:tcPr>
            <w:tcW w:w="1842" w:type="dxa"/>
          </w:tcPr>
          <w:p w:rsidR="00A630D5" w:rsidRDefault="00A630D5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630D5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57,02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№ 33 «Радуга»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Титова Елена Николаевна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992949,65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630D5" w:rsidRPr="00451831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21014</w:t>
            </w:r>
          </w:p>
        </w:tc>
        <w:tc>
          <w:tcPr>
            <w:tcW w:w="2268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56,94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426174,85</w:t>
            </w:r>
          </w:p>
        </w:tc>
        <w:tc>
          <w:tcPr>
            <w:tcW w:w="1842" w:type="dxa"/>
          </w:tcPr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BA2A6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48,34</w:t>
            </w:r>
          </w:p>
          <w:p w:rsidR="00A630D5" w:rsidRPr="006C6DC3" w:rsidRDefault="00A630D5" w:rsidP="00BA2A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31,20</w:t>
            </w:r>
          </w:p>
        </w:tc>
        <w:tc>
          <w:tcPr>
            <w:tcW w:w="1134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E0ABF">
            <w:pPr>
              <w:jc w:val="center"/>
              <w:rPr>
                <w:szCs w:val="24"/>
              </w:rPr>
            </w:pPr>
          </w:p>
          <w:p w:rsidR="00A630D5" w:rsidRPr="006C6DC3" w:rsidRDefault="00A630D5" w:rsidP="00BA2A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30D5" w:rsidRPr="00151DAD" w:rsidRDefault="00A630D5" w:rsidP="00BA2A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KIA Sportago</w:t>
            </w:r>
            <w:r>
              <w:rPr>
                <w:szCs w:val="24"/>
              </w:rPr>
              <w:t>,2016</w:t>
            </w:r>
          </w:p>
        </w:tc>
        <w:tc>
          <w:tcPr>
            <w:tcW w:w="2268" w:type="dxa"/>
          </w:tcPr>
          <w:p w:rsidR="00A630D5" w:rsidRPr="00BA2A67" w:rsidRDefault="00A630D5" w:rsidP="00C64A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Земельный участок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Внук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2828977,75</w:t>
            </w:r>
          </w:p>
        </w:tc>
        <w:tc>
          <w:tcPr>
            <w:tcW w:w="1842" w:type="dxa"/>
          </w:tcPr>
          <w:p w:rsidR="00A630D5" w:rsidRDefault="00A630D5" w:rsidP="00F0678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FD7B7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FD7B7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6C6DC3" w:rsidRDefault="00A630D5" w:rsidP="00FD7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56,94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9438D2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бюджетным дошкольным образовательным учреждением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>«Детский сад   общеразвивающего вида с приоритетным осуществлением деятельности по художественно-эстетическому развитию детей  № 44 «Андрейка»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942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Филиппова Марина Дмитриевна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994367,97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  <w:p w:rsidR="00A630D5" w:rsidRDefault="00A630D5" w:rsidP="00596CC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обслуживания индивидуально</w:t>
            </w:r>
            <w:r>
              <w:rPr>
                <w:szCs w:val="24"/>
              </w:rPr>
              <w:lastRenderedPageBreak/>
              <w:t>го автотранспорта под гаражный бокс</w:t>
            </w:r>
          </w:p>
          <w:p w:rsidR="00A630D5" w:rsidRDefault="00A630D5" w:rsidP="00C64A78">
            <w:pPr>
              <w:rPr>
                <w:szCs w:val="24"/>
              </w:rPr>
            </w:pP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53,2 общая, ½ доля 26,6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1120,00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AF00EB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LADA 212140,2010</w:t>
            </w:r>
          </w:p>
        </w:tc>
        <w:tc>
          <w:tcPr>
            <w:tcW w:w="2126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  <w:p w:rsidR="00A630D5" w:rsidRDefault="00A630D5" w:rsidP="005A0C87">
            <w:pPr>
              <w:rPr>
                <w:szCs w:val="24"/>
              </w:rPr>
            </w:pPr>
          </w:p>
          <w:p w:rsidR="00A630D5" w:rsidRDefault="00A630D5" w:rsidP="005A0C87">
            <w:pPr>
              <w:rPr>
                <w:szCs w:val="24"/>
              </w:rPr>
            </w:pPr>
          </w:p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Сарай </w:t>
            </w:r>
          </w:p>
        </w:tc>
        <w:tc>
          <w:tcPr>
            <w:tcW w:w="1418" w:type="dxa"/>
          </w:tcPr>
          <w:p w:rsidR="00A630D5" w:rsidRDefault="00A630D5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1000,00</w:t>
            </w:r>
          </w:p>
          <w:p w:rsidR="00A630D5" w:rsidRDefault="00A630D5" w:rsidP="00F62054">
            <w:pPr>
              <w:jc w:val="center"/>
              <w:rPr>
                <w:szCs w:val="24"/>
              </w:rPr>
            </w:pPr>
          </w:p>
          <w:p w:rsidR="00A630D5" w:rsidRDefault="00A630D5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 общая, ½ доля 26,6</w:t>
            </w:r>
          </w:p>
          <w:p w:rsidR="00A630D5" w:rsidRDefault="00A630D5" w:rsidP="00F62054">
            <w:pPr>
              <w:jc w:val="center"/>
              <w:rPr>
                <w:szCs w:val="24"/>
              </w:rPr>
            </w:pPr>
          </w:p>
          <w:p w:rsidR="00A630D5" w:rsidRDefault="00A630D5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A630D5" w:rsidRDefault="00A630D5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A630D5" w:rsidRPr="006C6DC3" w:rsidRDefault="00A630D5" w:rsidP="00F62054">
            <w:pPr>
              <w:tabs>
                <w:tab w:val="left" w:pos="510"/>
                <w:tab w:val="center" w:pos="6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A630D5" w:rsidRDefault="00A630D5" w:rsidP="00F620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F62054">
            <w:pPr>
              <w:rPr>
                <w:szCs w:val="24"/>
              </w:rPr>
            </w:pPr>
          </w:p>
          <w:p w:rsidR="00A630D5" w:rsidRDefault="00A630D5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F62054">
            <w:pPr>
              <w:rPr>
                <w:szCs w:val="24"/>
              </w:rPr>
            </w:pPr>
          </w:p>
          <w:p w:rsidR="00A630D5" w:rsidRDefault="00A630D5" w:rsidP="00F62054">
            <w:pPr>
              <w:rPr>
                <w:szCs w:val="24"/>
              </w:rPr>
            </w:pPr>
          </w:p>
          <w:p w:rsidR="00A630D5" w:rsidRDefault="00A630D5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F620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A630D5" w:rsidRDefault="00A630D5" w:rsidP="00F76D43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№ 1 «Березка»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Пахоменко Наталья Владимировна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658700,74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Pr="006C6DC3" w:rsidRDefault="00A630D5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134" w:type="dxa"/>
          </w:tcPr>
          <w:p w:rsidR="00A630D5" w:rsidRPr="008F3017" w:rsidRDefault="00A630D5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B461B0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B461B0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B461B0">
      <w:pPr>
        <w:jc w:val="center"/>
        <w:rPr>
          <w:sz w:val="28"/>
        </w:rPr>
      </w:pPr>
      <w:r>
        <w:rPr>
          <w:sz w:val="28"/>
        </w:rPr>
        <w:t>заведующего муниципальное бюджетное образовательное учреждение «Детский сад комбинированного вида № 4 «Семицветик»</w:t>
      </w:r>
    </w:p>
    <w:p w:rsidR="00A630D5" w:rsidRDefault="00A630D5" w:rsidP="00B461B0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B461B0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B461B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B461B0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B461B0">
      <w:pPr>
        <w:jc w:val="center"/>
        <w:rPr>
          <w:sz w:val="12"/>
          <w:szCs w:val="12"/>
        </w:rPr>
      </w:pPr>
    </w:p>
    <w:p w:rsidR="00A630D5" w:rsidRPr="00EF2DF8" w:rsidRDefault="00A630D5" w:rsidP="00B461B0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1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B461B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B461B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B461B0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1" w:type="dxa"/>
            <w:vAlign w:val="center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Назмутдинова Лариса Геннадьевна</w:t>
            </w:r>
          </w:p>
        </w:tc>
        <w:tc>
          <w:tcPr>
            <w:tcW w:w="1701" w:type="dxa"/>
          </w:tcPr>
          <w:p w:rsidR="00A630D5" w:rsidRPr="006C6DC3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878580,89</w:t>
            </w:r>
          </w:p>
        </w:tc>
        <w:tc>
          <w:tcPr>
            <w:tcW w:w="1842" w:type="dxa"/>
          </w:tcPr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2127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A630D5" w:rsidRPr="006C6DC3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134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11789E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 w:rsidRPr="00696709">
              <w:rPr>
                <w:szCs w:val="24"/>
              </w:rPr>
              <w:t>20,4</w:t>
            </w:r>
          </w:p>
          <w:p w:rsidR="00A630D5" w:rsidRPr="00696709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31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678408,85</w:t>
            </w:r>
          </w:p>
        </w:tc>
        <w:tc>
          <w:tcPr>
            <w:tcW w:w="1842" w:type="dxa"/>
          </w:tcPr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 (1/3 доли)</w:t>
            </w:r>
          </w:p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A630D5" w:rsidRPr="006C6DC3" w:rsidRDefault="00A630D5" w:rsidP="00B461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B461B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</w:t>
            </w:r>
            <w:r w:rsidRPr="00B461B0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23 F"/>
              </w:smartTagPr>
              <w:r w:rsidRPr="00B461B0">
                <w:rPr>
                  <w:szCs w:val="24"/>
                </w:rPr>
                <w:t xml:space="preserve">323 </w:t>
              </w:r>
              <w:r>
                <w:rPr>
                  <w:szCs w:val="24"/>
                  <w:lang w:val="en-US"/>
                </w:rPr>
                <w:t>F</w:t>
              </w:r>
            </w:smartTag>
          </w:p>
          <w:p w:rsidR="00A630D5" w:rsidRPr="00B461B0" w:rsidRDefault="00A630D5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Mitsubishi ASX</w:t>
            </w:r>
          </w:p>
          <w:p w:rsidR="00A630D5" w:rsidRDefault="00A630D5" w:rsidP="00B461B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11789E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 w:rsidRPr="00696709">
              <w:rPr>
                <w:szCs w:val="24"/>
                <w:lang w:val="en-US"/>
              </w:rPr>
              <w:t>46</w:t>
            </w:r>
            <w:r w:rsidRPr="00696709">
              <w:rPr>
                <w:szCs w:val="24"/>
              </w:rPr>
              <w:t>,</w:t>
            </w:r>
            <w:r w:rsidRPr="00696709">
              <w:rPr>
                <w:szCs w:val="24"/>
                <w:lang w:val="en-US"/>
              </w:rPr>
              <w:t>5</w:t>
            </w:r>
          </w:p>
          <w:p w:rsidR="00A630D5" w:rsidRPr="001C7B18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131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B461B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11789E" w:rsidRDefault="00A630D5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96709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131" w:type="dxa"/>
          </w:tcPr>
          <w:p w:rsidR="00A630D5" w:rsidRPr="008F3017" w:rsidRDefault="00A630D5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B461B0">
      <w:pPr>
        <w:shd w:val="clear" w:color="auto" w:fill="FFFFFF"/>
        <w:spacing w:line="288" w:lineRule="auto"/>
        <w:jc w:val="right"/>
      </w:pPr>
    </w:p>
    <w:p w:rsidR="00A630D5" w:rsidRDefault="00A630D5"/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«Золотой ключик»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rPr>
          <w:trHeight w:val="966"/>
        </w:trPr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Дождева Наталья Александровна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840502,65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A630D5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Pr="006C6DC3" w:rsidRDefault="00A630D5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451831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A630D5" w:rsidRPr="006C6DC3" w:rsidRDefault="00A630D5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134" w:type="dxa"/>
          </w:tcPr>
          <w:p w:rsidR="00A630D5" w:rsidRDefault="00A630D5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D274A1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 №  34»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Сергушова Светлана Александровна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876573,85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E42C8C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57</w:t>
            </w:r>
          </w:p>
          <w:p w:rsidR="00A630D5" w:rsidRPr="001722B4" w:rsidRDefault="00A630D5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A630D5" w:rsidRPr="006C6DC3" w:rsidRDefault="00A630D5" w:rsidP="00E42C8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E42C8C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36»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Ионова Марина Владимировна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778824,40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61,58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2»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2693"/>
        <w:gridCol w:w="1843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693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Кузнецова Ольга Николаевна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733122,23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701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37,65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28,00</w:t>
            </w:r>
          </w:p>
        </w:tc>
        <w:tc>
          <w:tcPr>
            <w:tcW w:w="1276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A630D5" w:rsidRPr="008A15C9" w:rsidRDefault="00A630D5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----------------</w:t>
            </w:r>
          </w:p>
        </w:tc>
        <w:tc>
          <w:tcPr>
            <w:tcW w:w="1843" w:type="dxa"/>
          </w:tcPr>
          <w:p w:rsidR="00A630D5" w:rsidRDefault="00A630D5" w:rsidP="000A36DF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630D5" w:rsidRPr="006C6DC3" w:rsidRDefault="00A630D5" w:rsidP="000A36DF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A630D5" w:rsidRDefault="00A630D5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37,65</w:t>
            </w:r>
          </w:p>
          <w:p w:rsidR="00A630D5" w:rsidRDefault="00A630D5" w:rsidP="000A36DF">
            <w:pPr>
              <w:jc w:val="center"/>
              <w:rPr>
                <w:szCs w:val="24"/>
              </w:rPr>
            </w:pPr>
          </w:p>
          <w:p w:rsidR="00A630D5" w:rsidRPr="006C6DC3" w:rsidRDefault="00A630D5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28,00</w:t>
            </w:r>
          </w:p>
        </w:tc>
        <w:tc>
          <w:tcPr>
            <w:tcW w:w="1134" w:type="dxa"/>
          </w:tcPr>
          <w:p w:rsidR="00A630D5" w:rsidRDefault="00A630D5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0A36DF">
            <w:pPr>
              <w:jc w:val="center"/>
              <w:rPr>
                <w:szCs w:val="24"/>
              </w:rPr>
            </w:pPr>
          </w:p>
          <w:p w:rsidR="00A630D5" w:rsidRPr="006C6DC3" w:rsidRDefault="00A630D5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8A15C9" w:rsidRDefault="00A630D5" w:rsidP="00E0781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3381456,00</w:t>
            </w:r>
          </w:p>
        </w:tc>
        <w:tc>
          <w:tcPr>
            <w:tcW w:w="1842" w:type="dxa"/>
          </w:tcPr>
          <w:p w:rsidR="00A630D5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A61550">
            <w:pPr>
              <w:rPr>
                <w:szCs w:val="24"/>
              </w:rPr>
            </w:pPr>
          </w:p>
          <w:p w:rsidR="00A630D5" w:rsidRPr="008A15C9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28,00</w:t>
            </w:r>
          </w:p>
        </w:tc>
        <w:tc>
          <w:tcPr>
            <w:tcW w:w="1276" w:type="dxa"/>
          </w:tcPr>
          <w:p w:rsidR="00A630D5" w:rsidRDefault="00A630D5" w:rsidP="00F8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F80147">
            <w:pPr>
              <w:jc w:val="center"/>
              <w:rPr>
                <w:szCs w:val="24"/>
              </w:rPr>
            </w:pPr>
          </w:p>
          <w:p w:rsidR="00A630D5" w:rsidRPr="006C6DC3" w:rsidRDefault="00A630D5" w:rsidP="00F8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A630D5" w:rsidRPr="00F80147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Daewoo</w:t>
            </w:r>
            <w:r w:rsidRPr="00F8014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Nexia</w:t>
            </w:r>
          </w:p>
          <w:p w:rsidR="00A630D5" w:rsidRPr="00F80147" w:rsidRDefault="00A630D5" w:rsidP="00E07814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Tucson</w:t>
            </w:r>
          </w:p>
          <w:p w:rsidR="00A630D5" w:rsidRPr="008A15C9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VOLVO</w:t>
            </w:r>
            <w:r w:rsidRPr="008A15C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FN</w:t>
            </w:r>
            <w:r w:rsidRPr="008A15C9">
              <w:rPr>
                <w:szCs w:val="24"/>
              </w:rPr>
              <w:t>12</w:t>
            </w:r>
          </w:p>
          <w:p w:rsidR="00A630D5" w:rsidRPr="008A15C9" w:rsidRDefault="00A630D5" w:rsidP="008A15C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DE</w:t>
            </w:r>
            <w:r w:rsidRPr="00F8014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ANGELIS</w:t>
            </w:r>
          </w:p>
          <w:p w:rsidR="00A630D5" w:rsidRPr="008A15C9" w:rsidRDefault="00A630D5" w:rsidP="008A15C9">
            <w:pPr>
              <w:shd w:val="clear" w:color="auto" w:fill="FFFFFF"/>
              <w:rPr>
                <w:szCs w:val="24"/>
              </w:rPr>
            </w:pPr>
          </w:p>
          <w:p w:rsidR="00A630D5" w:rsidRPr="008A15C9" w:rsidRDefault="00A630D5" w:rsidP="00E0781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A630D5" w:rsidRDefault="00A630D5" w:rsidP="0064092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A630D5" w:rsidRPr="00BD4A66" w:rsidRDefault="00A630D5" w:rsidP="0064092A">
            <w:pPr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</w:tc>
        <w:tc>
          <w:tcPr>
            <w:tcW w:w="1418" w:type="dxa"/>
          </w:tcPr>
          <w:p w:rsidR="00A630D5" w:rsidRDefault="00A630D5" w:rsidP="0064092A">
            <w:pPr>
              <w:jc w:val="center"/>
              <w:rPr>
                <w:szCs w:val="24"/>
              </w:rPr>
            </w:pPr>
            <w:r w:rsidRPr="008A15C9">
              <w:rPr>
                <w:szCs w:val="24"/>
              </w:rPr>
              <w:t>75</w:t>
            </w:r>
            <w:r>
              <w:rPr>
                <w:szCs w:val="24"/>
              </w:rPr>
              <w:t>,30</w:t>
            </w:r>
          </w:p>
          <w:p w:rsidR="00A630D5" w:rsidRPr="000E65F4" w:rsidRDefault="00A630D5" w:rsidP="006409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28,00</w:t>
            </w:r>
          </w:p>
        </w:tc>
        <w:tc>
          <w:tcPr>
            <w:tcW w:w="1134" w:type="dxa"/>
          </w:tcPr>
          <w:p w:rsidR="00A630D5" w:rsidRDefault="00A630D5" w:rsidP="006409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6409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№ 5»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Шабардина Гульнара Наильевна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663572,78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451831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618808,05</w:t>
            </w:r>
          </w:p>
        </w:tc>
        <w:tc>
          <w:tcPr>
            <w:tcW w:w="1842" w:type="dxa"/>
          </w:tcPr>
          <w:p w:rsidR="00A630D5" w:rsidRDefault="00A630D5" w:rsidP="00D53AAA">
            <w:pPr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  <w:p w:rsidR="00A630D5" w:rsidRPr="006C6DC3" w:rsidRDefault="00A630D5" w:rsidP="00D53AAA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Pr="006C6DC3" w:rsidRDefault="00A630D5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58,8</w:t>
            </w:r>
          </w:p>
        </w:tc>
        <w:tc>
          <w:tcPr>
            <w:tcW w:w="1134" w:type="dxa"/>
          </w:tcPr>
          <w:p w:rsidR="00A630D5" w:rsidRDefault="00A630D5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D53AAA">
            <w:pPr>
              <w:jc w:val="center"/>
              <w:rPr>
                <w:szCs w:val="24"/>
              </w:rPr>
            </w:pPr>
          </w:p>
          <w:p w:rsidR="00A630D5" w:rsidRDefault="00A630D5" w:rsidP="00D53AAA">
            <w:pPr>
              <w:jc w:val="center"/>
              <w:rPr>
                <w:szCs w:val="24"/>
              </w:rPr>
            </w:pPr>
          </w:p>
          <w:p w:rsidR="00A630D5" w:rsidRPr="006C6DC3" w:rsidRDefault="00A630D5" w:rsidP="00D53AA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451831" w:rsidRDefault="00A630D5" w:rsidP="00D53A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2268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A630D5" w:rsidRDefault="00A630D5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D53AAA">
            <w:pPr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2127" w:type="dxa"/>
          </w:tcPr>
          <w:p w:rsidR="00A630D5" w:rsidRDefault="00A630D5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A630D5" w:rsidRDefault="00A630D5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Default="00A630D5" w:rsidP="00D53A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C64A7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123766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37»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Гаврикова Татьяна Павловна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1090593,64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917341,13</w:t>
            </w:r>
          </w:p>
        </w:tc>
        <w:tc>
          <w:tcPr>
            <w:tcW w:w="1842" w:type="dxa"/>
          </w:tcPr>
          <w:p w:rsidR="00A630D5" w:rsidRPr="006C6DC3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Pr="0057041B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 №  35»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Андрулис Валентина Владимировна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751838,46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55,2 (1/2 -27,6)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 (1/2 – 19,1)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968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C0224B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SX4</w:t>
            </w:r>
            <w:r>
              <w:rPr>
                <w:szCs w:val="24"/>
              </w:rPr>
              <w:t>,2013</w:t>
            </w:r>
          </w:p>
        </w:tc>
        <w:tc>
          <w:tcPr>
            <w:tcW w:w="2268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E42C8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E42C8C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«Орешек»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Бокерия Светлана Александровна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1038890,25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  №  24»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>7</w:t>
            </w:r>
            <w:r w:rsidRPr="008F3017">
              <w:rPr>
                <w:szCs w:val="24"/>
              </w:rPr>
              <w:t>г.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Филиппова Татьяна Геннадьевна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688879,49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38444D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630D5" w:rsidRDefault="00A630D5" w:rsidP="00F91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46,05</w:t>
            </w:r>
          </w:p>
          <w:p w:rsidR="00A630D5" w:rsidRPr="006C6DC3" w:rsidRDefault="00A630D5" w:rsidP="00F91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1206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F91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362693,65</w:t>
            </w:r>
          </w:p>
        </w:tc>
        <w:tc>
          <w:tcPr>
            <w:tcW w:w="1842" w:type="dxa"/>
          </w:tcPr>
          <w:p w:rsidR="00A630D5" w:rsidRPr="006C6DC3" w:rsidRDefault="00A630D5" w:rsidP="00576A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Pr="00601B65" w:rsidRDefault="00A630D5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630D5" w:rsidRDefault="00A630D5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 w:rsidRPr="00B9023C">
              <w:rPr>
                <w:szCs w:val="24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B9023C">
              <w:rPr>
                <w:szCs w:val="24"/>
              </w:rPr>
              <w:t xml:space="preserve"> </w:t>
            </w:r>
          </w:p>
          <w:p w:rsidR="00A630D5" w:rsidRPr="008E5749" w:rsidRDefault="00A630D5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Ауди А </w:t>
            </w:r>
            <w:smartTag w:uri="urn:schemas-microsoft-com:office:smarttags" w:element="metricconverter">
              <w:smartTagPr>
                <w:attr w:name="ProductID" w:val="4,2000 г"/>
              </w:smartTagPr>
              <w:r>
                <w:rPr>
                  <w:szCs w:val="24"/>
                </w:rPr>
                <w:t>4,2000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2268" w:type="dxa"/>
          </w:tcPr>
          <w:p w:rsidR="00A630D5" w:rsidRDefault="00A630D5" w:rsidP="00FF74C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Pr="006C6DC3" w:rsidRDefault="00A630D5" w:rsidP="00FF74C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630D5" w:rsidRDefault="00A630D5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46,05</w:t>
            </w:r>
          </w:p>
          <w:p w:rsidR="00A630D5" w:rsidRPr="006C6DC3" w:rsidRDefault="00A630D5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1206</w:t>
            </w:r>
          </w:p>
        </w:tc>
        <w:tc>
          <w:tcPr>
            <w:tcW w:w="1134" w:type="dxa"/>
          </w:tcPr>
          <w:p w:rsidR="00A630D5" w:rsidRDefault="00A630D5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3F7330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и. о. 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«Молодцовская основная общеобразовательная школа»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Тимофеева Марина Михайловна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932937,65</w:t>
            </w:r>
          </w:p>
        </w:tc>
        <w:tc>
          <w:tcPr>
            <w:tcW w:w="1842" w:type="dxa"/>
          </w:tcPr>
          <w:p w:rsidR="00A630D5" w:rsidRPr="006C6DC3" w:rsidRDefault="00A630D5" w:rsidP="00574073">
            <w:pPr>
              <w:rPr>
                <w:szCs w:val="24"/>
              </w:rPr>
            </w:pPr>
            <w:r>
              <w:rPr>
                <w:szCs w:val="24"/>
              </w:rPr>
              <w:t>Долевая собственность в квартире</w:t>
            </w:r>
          </w:p>
        </w:tc>
        <w:tc>
          <w:tcPr>
            <w:tcW w:w="2127" w:type="dxa"/>
          </w:tcPr>
          <w:p w:rsidR="00A630D5" w:rsidRPr="00C429E9" w:rsidRDefault="00A630D5" w:rsidP="003A676E">
            <w:pPr>
              <w:jc w:val="center"/>
              <w:rPr>
                <w:szCs w:val="24"/>
              </w:rPr>
            </w:pPr>
            <w:r w:rsidRPr="00C429E9">
              <w:rPr>
                <w:szCs w:val="24"/>
              </w:rPr>
              <w:t>66,92 ( ¼)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430780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rStyle w:val="af1"/>
              </w:rPr>
              <w:endnoteReference w:id="1"/>
            </w:r>
            <w:r>
              <w:rPr>
                <w:szCs w:val="24"/>
                <w:lang w:val="en-US"/>
              </w:rPr>
              <w:t>Rezzo</w:t>
            </w:r>
            <w:r w:rsidRPr="00430780">
              <w:rPr>
                <w:szCs w:val="24"/>
              </w:rPr>
              <w:t xml:space="preserve"> 2007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соток</w:t>
            </w: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C429E9" w:rsidRDefault="00A630D5" w:rsidP="00E07814">
            <w:pPr>
              <w:jc w:val="center"/>
              <w:rPr>
                <w:szCs w:val="24"/>
              </w:rPr>
            </w:pPr>
            <w:r w:rsidRPr="00C429E9">
              <w:rPr>
                <w:szCs w:val="24"/>
              </w:rPr>
              <w:t>1388947,38</w:t>
            </w:r>
          </w:p>
        </w:tc>
        <w:tc>
          <w:tcPr>
            <w:tcW w:w="1842" w:type="dxa"/>
          </w:tcPr>
          <w:p w:rsidR="00A630D5" w:rsidRPr="006C6DC3" w:rsidRDefault="00A630D5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  <w:p w:rsidR="00A630D5" w:rsidRPr="00C429E9" w:rsidRDefault="00A630D5" w:rsidP="00C429E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6C6DC3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630D5" w:rsidRPr="00B71A99" w:rsidRDefault="00A630D5" w:rsidP="0057407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ВАЗ-2114, 2005г.</w:t>
            </w:r>
          </w:p>
        </w:tc>
        <w:tc>
          <w:tcPr>
            <w:tcW w:w="2126" w:type="dxa"/>
          </w:tcPr>
          <w:p w:rsidR="00A630D5" w:rsidRPr="006C6DC3" w:rsidRDefault="00A630D5" w:rsidP="0056472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630D5" w:rsidRDefault="00A630D5" w:rsidP="0056472A">
            <w:pPr>
              <w:jc w:val="center"/>
              <w:rPr>
                <w:szCs w:val="24"/>
              </w:rPr>
            </w:pPr>
          </w:p>
          <w:p w:rsidR="00A630D5" w:rsidRPr="006C6DC3" w:rsidRDefault="00A630D5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34" w:type="dxa"/>
          </w:tcPr>
          <w:p w:rsidR="00A630D5" w:rsidRDefault="00A630D5" w:rsidP="0056472A">
            <w:pPr>
              <w:jc w:val="center"/>
              <w:rPr>
                <w:szCs w:val="24"/>
              </w:rPr>
            </w:pPr>
          </w:p>
          <w:p w:rsidR="00A630D5" w:rsidRPr="006C6DC3" w:rsidRDefault="00A630D5" w:rsidP="006804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A61550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30D5" w:rsidRDefault="00A630D5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56472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5647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A630D5" w:rsidRDefault="00A630D5" w:rsidP="0056472A">
            <w:pPr>
              <w:jc w:val="center"/>
              <w:rPr>
                <w:szCs w:val="24"/>
              </w:rPr>
            </w:pPr>
            <w:r w:rsidRPr="00C429E9">
              <w:rPr>
                <w:szCs w:val="24"/>
              </w:rPr>
              <w:lastRenderedPageBreak/>
              <w:t xml:space="preserve">66,92 </w:t>
            </w:r>
            <w:r>
              <w:rPr>
                <w:szCs w:val="24"/>
              </w:rPr>
              <w:t>кв.м.</w:t>
            </w:r>
          </w:p>
          <w:p w:rsidR="00A630D5" w:rsidRDefault="00A630D5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 соток</w:t>
            </w:r>
          </w:p>
        </w:tc>
        <w:tc>
          <w:tcPr>
            <w:tcW w:w="1134" w:type="dxa"/>
          </w:tcPr>
          <w:p w:rsidR="00A630D5" w:rsidRDefault="00A630D5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Pr="00C429E9" w:rsidRDefault="00A630D5" w:rsidP="00C429E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казенного  общеобразовательного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«Шумская средняя общеобразовательная школа 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Pr="00EF2DF8" w:rsidRDefault="00A630D5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Калинова Светлана Александровна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834655,14</w:t>
            </w:r>
          </w:p>
        </w:tc>
        <w:tc>
          <w:tcPr>
            <w:tcW w:w="1842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Pr="00534DE2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Pr="006C6DC3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A630D5" w:rsidRPr="00534DE2" w:rsidRDefault="00A630D5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650106,00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Нисан – Альмера 2006</w:t>
            </w:r>
          </w:p>
        </w:tc>
        <w:tc>
          <w:tcPr>
            <w:tcW w:w="2126" w:type="dxa"/>
          </w:tcPr>
          <w:p w:rsidR="00A630D5" w:rsidRPr="006C6DC3" w:rsidRDefault="00A630D5" w:rsidP="003068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Pr="00534DE2" w:rsidRDefault="00A630D5" w:rsidP="003068F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630D5" w:rsidRPr="008F3017" w:rsidRDefault="00A630D5" w:rsidP="003068F9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Pr="006C6DC3" w:rsidRDefault="00A630D5" w:rsidP="00BC4664">
            <w:pPr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86085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Default="00A630D5" w:rsidP="0086085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9F3D38">
            <w:pPr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630D5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Default="00A630D5" w:rsidP="007267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6C6DC3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Pr="006C6DC3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630D5" w:rsidRDefault="00A630D5" w:rsidP="0072675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A630D5" w:rsidRDefault="00A630D5" w:rsidP="007267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30D5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A630D5" w:rsidRDefault="00A630D5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7E7EF5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 учреждения дополнительного образования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«Районный Центр дополнительного образования»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843"/>
        <w:gridCol w:w="1984"/>
        <w:gridCol w:w="1134"/>
        <w:gridCol w:w="1560"/>
        <w:gridCol w:w="2835"/>
        <w:gridCol w:w="1701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567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560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835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rPr>
          <w:trHeight w:val="1250"/>
        </w:trPr>
        <w:tc>
          <w:tcPr>
            <w:tcW w:w="2235" w:type="dxa"/>
          </w:tcPr>
          <w:p w:rsidR="00A630D5" w:rsidRPr="006C6DC3" w:rsidRDefault="00A630D5" w:rsidP="00587573">
            <w:pPr>
              <w:rPr>
                <w:szCs w:val="24"/>
              </w:rPr>
            </w:pPr>
            <w:r>
              <w:rPr>
                <w:szCs w:val="24"/>
              </w:rPr>
              <w:t>Анисимова Елена Владимировна</w:t>
            </w:r>
          </w:p>
        </w:tc>
        <w:tc>
          <w:tcPr>
            <w:tcW w:w="1417" w:type="dxa"/>
          </w:tcPr>
          <w:p w:rsidR="00A630D5" w:rsidRPr="006C6DC3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888249,32</w:t>
            </w:r>
          </w:p>
        </w:tc>
        <w:tc>
          <w:tcPr>
            <w:tcW w:w="1843" w:type="dxa"/>
          </w:tcPr>
          <w:p w:rsidR="00A630D5" w:rsidRDefault="00A630D5" w:rsidP="0058757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58757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A630D5" w:rsidRDefault="00A630D5" w:rsidP="00587573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A630D5" w:rsidRPr="006C6DC3" w:rsidRDefault="00A630D5" w:rsidP="00587573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59,8 </w:t>
            </w:r>
          </w:p>
          <w:p w:rsidR="00A630D5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630D5" w:rsidRDefault="00A630D5" w:rsidP="00587573">
            <w:pPr>
              <w:jc w:val="center"/>
              <w:rPr>
                <w:szCs w:val="24"/>
              </w:rPr>
            </w:pPr>
          </w:p>
          <w:p w:rsidR="00A630D5" w:rsidRDefault="00A630D5" w:rsidP="00587573">
            <w:pPr>
              <w:jc w:val="center"/>
              <w:rPr>
                <w:szCs w:val="24"/>
              </w:rPr>
            </w:pPr>
          </w:p>
          <w:p w:rsidR="00A630D5" w:rsidRDefault="00A630D5" w:rsidP="00587573">
            <w:pPr>
              <w:jc w:val="center"/>
              <w:rPr>
                <w:szCs w:val="24"/>
              </w:rPr>
            </w:pPr>
          </w:p>
          <w:p w:rsidR="00A630D5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  <w:p w:rsidR="00A630D5" w:rsidRPr="006C6DC3" w:rsidRDefault="00A630D5" w:rsidP="0058757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587573">
            <w:pPr>
              <w:jc w:val="center"/>
              <w:rPr>
                <w:szCs w:val="24"/>
              </w:rPr>
            </w:pPr>
          </w:p>
          <w:p w:rsidR="00A630D5" w:rsidRDefault="00A630D5" w:rsidP="00587573">
            <w:pPr>
              <w:jc w:val="center"/>
              <w:rPr>
                <w:szCs w:val="24"/>
              </w:rPr>
            </w:pPr>
          </w:p>
          <w:p w:rsidR="00A630D5" w:rsidRDefault="00A630D5" w:rsidP="00587573">
            <w:pPr>
              <w:jc w:val="center"/>
              <w:rPr>
                <w:szCs w:val="24"/>
              </w:rPr>
            </w:pPr>
          </w:p>
          <w:p w:rsidR="00A630D5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58757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630D5" w:rsidRPr="00B358CC" w:rsidRDefault="00A630D5" w:rsidP="0058757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Опель Аскона</w:t>
            </w:r>
          </w:p>
        </w:tc>
        <w:tc>
          <w:tcPr>
            <w:tcW w:w="2835" w:type="dxa"/>
          </w:tcPr>
          <w:p w:rsidR="00A630D5" w:rsidRPr="00D157D1" w:rsidRDefault="00A630D5" w:rsidP="0058757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A630D5" w:rsidRPr="006C6DC3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</w:tcPr>
          <w:p w:rsidR="00A630D5" w:rsidRDefault="00A630D5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587573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AF32EA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>«Центр внешкольной работы г.Отрадное»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Голенькова Татьяна Николаевна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1130653,04</w:t>
            </w:r>
          </w:p>
        </w:tc>
        <w:tc>
          <w:tcPr>
            <w:tcW w:w="1842" w:type="dxa"/>
          </w:tcPr>
          <w:p w:rsidR="00A630D5" w:rsidRPr="006C6DC3" w:rsidRDefault="00A630D5" w:rsidP="00B358C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47,10 (1/2)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B358CC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630D5" w:rsidRDefault="00A630D5" w:rsidP="005A0C87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A630D5" w:rsidRPr="00D157D1" w:rsidRDefault="00A630D5" w:rsidP="005A0C8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12D4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510975,36</w:t>
            </w:r>
          </w:p>
        </w:tc>
        <w:tc>
          <w:tcPr>
            <w:tcW w:w="1842" w:type="dxa"/>
          </w:tcPr>
          <w:p w:rsidR="00A630D5" w:rsidRDefault="00A630D5" w:rsidP="00CE0A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CE0AB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A630D5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  <w:p w:rsidR="00A630D5" w:rsidRPr="006C6DC3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47,10</w:t>
            </w:r>
          </w:p>
        </w:tc>
        <w:tc>
          <w:tcPr>
            <w:tcW w:w="1134" w:type="dxa"/>
          </w:tcPr>
          <w:p w:rsidR="00A630D5" w:rsidRPr="006C6DC3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B358CC" w:rsidRDefault="00A630D5" w:rsidP="00C64A7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NISSAN QACHGAI</w:t>
            </w:r>
          </w:p>
        </w:tc>
        <w:tc>
          <w:tcPr>
            <w:tcW w:w="1985" w:type="dxa"/>
          </w:tcPr>
          <w:p w:rsidR="00A630D5" w:rsidRDefault="00A630D5" w:rsidP="003B52C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630D5" w:rsidRDefault="00A630D5" w:rsidP="003B52C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Дачный дом</w:t>
            </w:r>
          </w:p>
          <w:p w:rsidR="00A630D5" w:rsidRPr="008B2787" w:rsidRDefault="00A630D5" w:rsidP="003B52C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Гараж</w:t>
            </w:r>
          </w:p>
        </w:tc>
        <w:tc>
          <w:tcPr>
            <w:tcW w:w="1701" w:type="dxa"/>
          </w:tcPr>
          <w:p w:rsidR="00A630D5" w:rsidRDefault="00A630D5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630D5" w:rsidRDefault="00A630D5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A630D5" w:rsidRDefault="00A630D5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A630D5" w:rsidRPr="006C6DC3" w:rsidRDefault="00A630D5" w:rsidP="003B52C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6600BC">
      <w:pPr>
        <w:shd w:val="clear" w:color="auto" w:fill="FFFFFF"/>
        <w:spacing w:line="288" w:lineRule="auto"/>
        <w:rPr>
          <w:szCs w:val="24"/>
        </w:rPr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учреждения дополнительного образования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«Кировский Центр информационных технологий»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Вахренева Наталия Николаевна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1192312,5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Эксплуатация индивидуального жилого дома</w:t>
            </w:r>
          </w:p>
        </w:tc>
        <w:tc>
          <w:tcPr>
            <w:tcW w:w="2127" w:type="dxa"/>
          </w:tcPr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38,6 </w:t>
            </w:r>
          </w:p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1455 (1/2 - 727,5)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65,25 (1/2 -32,6)</w:t>
            </w:r>
          </w:p>
          <w:p w:rsidR="00A630D5" w:rsidRPr="006C6DC3" w:rsidRDefault="00A630D5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D157D1" w:rsidRDefault="00A630D5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Ford Fusion</w:t>
            </w:r>
          </w:p>
        </w:tc>
        <w:tc>
          <w:tcPr>
            <w:tcW w:w="1985" w:type="dxa"/>
          </w:tcPr>
          <w:p w:rsidR="00A630D5" w:rsidRPr="00D157D1" w:rsidRDefault="00A630D5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1366709,14</w:t>
            </w:r>
          </w:p>
        </w:tc>
        <w:tc>
          <w:tcPr>
            <w:tcW w:w="1842" w:type="dxa"/>
          </w:tcPr>
          <w:p w:rsidR="00A630D5" w:rsidRPr="006C6DC3" w:rsidRDefault="00A630D5" w:rsidP="00CE0A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A630D5" w:rsidRPr="006C6DC3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 (1/2 – 27,2)</w:t>
            </w:r>
          </w:p>
        </w:tc>
        <w:tc>
          <w:tcPr>
            <w:tcW w:w="1134" w:type="dxa"/>
          </w:tcPr>
          <w:p w:rsidR="00A630D5" w:rsidRPr="006C6DC3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3F127A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Pr="002B6C5E" w:rsidRDefault="00A630D5" w:rsidP="002B6C5E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 w:rsidRPr="002B6C5E">
        <w:rPr>
          <w:sz w:val="28"/>
        </w:rPr>
        <w:t>МКУДО «Центр психолого-педагогической,</w:t>
      </w:r>
    </w:p>
    <w:p w:rsidR="00A630D5" w:rsidRPr="002B6C5E" w:rsidRDefault="00A630D5" w:rsidP="002B6C5E">
      <w:pPr>
        <w:jc w:val="center"/>
        <w:rPr>
          <w:sz w:val="28"/>
        </w:rPr>
      </w:pPr>
      <w:r w:rsidRPr="002B6C5E">
        <w:rPr>
          <w:sz w:val="28"/>
        </w:rPr>
        <w:t>медицинской и социальной помощи»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357D0A" w:rsidRDefault="00A630D5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Гарголина Ольга Сергеевна</w:t>
            </w:r>
          </w:p>
        </w:tc>
        <w:tc>
          <w:tcPr>
            <w:tcW w:w="1701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757670,11</w:t>
            </w:r>
          </w:p>
        </w:tc>
        <w:tc>
          <w:tcPr>
            <w:tcW w:w="1842" w:type="dxa"/>
          </w:tcPr>
          <w:p w:rsidR="00A630D5" w:rsidRPr="00357D0A" w:rsidRDefault="00A630D5" w:rsidP="00757FD2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 (1/4)</w:t>
            </w:r>
          </w:p>
          <w:p w:rsidR="00A630D5" w:rsidRPr="00357D0A" w:rsidRDefault="00A630D5" w:rsidP="002B6C5E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 (1/4)</w:t>
            </w:r>
          </w:p>
          <w:p w:rsidR="00A630D5" w:rsidRPr="00357D0A" w:rsidRDefault="00A630D5" w:rsidP="00757FD2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Pr="00357D0A" w:rsidRDefault="00A630D5" w:rsidP="00600916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60,1 (1/4 -15)</w:t>
            </w:r>
          </w:p>
          <w:p w:rsidR="00A630D5" w:rsidRPr="00357D0A" w:rsidRDefault="00A630D5" w:rsidP="008B5D9A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40,4 (1/4 – 10,1)</w:t>
            </w:r>
          </w:p>
        </w:tc>
        <w:tc>
          <w:tcPr>
            <w:tcW w:w="1134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C352C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357D0A" w:rsidRDefault="00A630D5" w:rsidP="00B33B19">
            <w:pPr>
              <w:shd w:val="clear" w:color="auto" w:fill="FFFFFF"/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Pr="00357D0A" w:rsidRDefault="00A630D5" w:rsidP="00357D0A">
            <w:pPr>
              <w:rPr>
                <w:szCs w:val="24"/>
              </w:rPr>
            </w:pPr>
            <w:r w:rsidRPr="00357D0A">
              <w:rPr>
                <w:szCs w:val="24"/>
              </w:rPr>
              <w:t>Жилой дом</w:t>
            </w:r>
          </w:p>
          <w:p w:rsidR="00A630D5" w:rsidRPr="00357D0A" w:rsidRDefault="00A630D5" w:rsidP="00357D0A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46,34</w:t>
            </w:r>
          </w:p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69,7</w:t>
            </w:r>
          </w:p>
        </w:tc>
        <w:tc>
          <w:tcPr>
            <w:tcW w:w="1134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C64A78">
            <w:pPr>
              <w:jc w:val="center"/>
              <w:rPr>
                <w:szCs w:val="24"/>
              </w:rPr>
            </w:pPr>
          </w:p>
        </w:tc>
      </w:tr>
      <w:tr w:rsidR="00A630D5" w:rsidRPr="008F3017">
        <w:tc>
          <w:tcPr>
            <w:tcW w:w="2235" w:type="dxa"/>
          </w:tcPr>
          <w:p w:rsidR="00A630D5" w:rsidRPr="00357D0A" w:rsidRDefault="00A630D5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692344,35</w:t>
            </w:r>
          </w:p>
        </w:tc>
        <w:tc>
          <w:tcPr>
            <w:tcW w:w="1842" w:type="dxa"/>
          </w:tcPr>
          <w:p w:rsidR="00A630D5" w:rsidRPr="00357D0A" w:rsidRDefault="00A630D5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 (1/4)</w:t>
            </w:r>
          </w:p>
          <w:p w:rsidR="00A630D5" w:rsidRPr="00357D0A" w:rsidRDefault="00A630D5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 (1/4)</w:t>
            </w:r>
          </w:p>
          <w:p w:rsidR="00A630D5" w:rsidRPr="00357D0A" w:rsidRDefault="00A630D5" w:rsidP="00F937B1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60,1 (1/4 -15)</w:t>
            </w:r>
          </w:p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40,4 (1/4 – 10,1)</w:t>
            </w:r>
          </w:p>
        </w:tc>
        <w:tc>
          <w:tcPr>
            <w:tcW w:w="1134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30D5" w:rsidRPr="00357D0A" w:rsidRDefault="00A630D5" w:rsidP="00A07F33">
            <w:pPr>
              <w:shd w:val="clear" w:color="auto" w:fill="FFFFFF"/>
              <w:rPr>
                <w:szCs w:val="24"/>
              </w:rPr>
            </w:pPr>
            <w:r w:rsidRPr="00357D0A">
              <w:rPr>
                <w:szCs w:val="24"/>
              </w:rPr>
              <w:t>Легковой автомобиль Нисан Патрол 2008</w:t>
            </w:r>
          </w:p>
        </w:tc>
        <w:tc>
          <w:tcPr>
            <w:tcW w:w="1985" w:type="dxa"/>
          </w:tcPr>
          <w:p w:rsidR="00A630D5" w:rsidRPr="00357D0A" w:rsidRDefault="00A630D5" w:rsidP="005A0C87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A630D5" w:rsidRPr="00357D0A" w:rsidRDefault="00A630D5" w:rsidP="005A0C87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A630D5" w:rsidRPr="00357D0A" w:rsidRDefault="00A630D5" w:rsidP="005A0C87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69,7</w:t>
            </w:r>
          </w:p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60,1</w:t>
            </w:r>
          </w:p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40,4</w:t>
            </w:r>
          </w:p>
        </w:tc>
        <w:tc>
          <w:tcPr>
            <w:tcW w:w="1134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</w:tc>
      </w:tr>
      <w:tr w:rsidR="00A630D5" w:rsidRPr="008F3017">
        <w:tc>
          <w:tcPr>
            <w:tcW w:w="2235" w:type="dxa"/>
          </w:tcPr>
          <w:p w:rsidR="00A630D5" w:rsidRPr="00357D0A" w:rsidRDefault="00A630D5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30D5" w:rsidRPr="00357D0A" w:rsidRDefault="00A630D5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A630D5" w:rsidRPr="00357D0A" w:rsidRDefault="00A630D5" w:rsidP="00D565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Pr="00357D0A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Pr="00357D0A" w:rsidRDefault="00A630D5" w:rsidP="00A07F33">
            <w:pPr>
              <w:shd w:val="clear" w:color="auto" w:fill="FFFFFF"/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A630D5" w:rsidRPr="00357D0A" w:rsidRDefault="00A630D5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A630D5" w:rsidRPr="00357D0A" w:rsidRDefault="00A630D5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A630D5" w:rsidRPr="00357D0A" w:rsidRDefault="00A630D5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A630D5" w:rsidRPr="00357D0A" w:rsidRDefault="00A630D5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69,7</w:t>
            </w:r>
          </w:p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60,1</w:t>
            </w:r>
          </w:p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40,4</w:t>
            </w:r>
          </w:p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46,34</w:t>
            </w:r>
          </w:p>
        </w:tc>
        <w:tc>
          <w:tcPr>
            <w:tcW w:w="1134" w:type="dxa"/>
          </w:tcPr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A630D5" w:rsidRPr="00357D0A" w:rsidRDefault="00A630D5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</w:tc>
      </w:tr>
    </w:tbl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CC3AD1">
      <w:pPr>
        <w:shd w:val="clear" w:color="auto" w:fill="FFFFFF"/>
        <w:spacing w:line="288" w:lineRule="auto"/>
        <w:jc w:val="right"/>
      </w:pP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  </w:t>
      </w:r>
      <w:r w:rsidRPr="00F74561">
        <w:rPr>
          <w:sz w:val="28"/>
        </w:rPr>
        <w:t>Сведения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A630D5" w:rsidRDefault="00A630D5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№ 29»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Pr="00D81530" w:rsidRDefault="00A630D5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A630D5" w:rsidRDefault="00A630D5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A630D5" w:rsidRDefault="00A630D5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0D5" w:rsidRDefault="00A630D5" w:rsidP="00EF2DF8">
      <w:pPr>
        <w:jc w:val="center"/>
        <w:rPr>
          <w:sz w:val="12"/>
          <w:szCs w:val="12"/>
        </w:rPr>
      </w:pPr>
    </w:p>
    <w:p w:rsidR="00A630D5" w:rsidRDefault="00A630D5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2017 года</w:t>
      </w:r>
    </w:p>
    <w:p w:rsidR="00A630D5" w:rsidRPr="00EF2DF8" w:rsidRDefault="00A630D5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A630D5" w:rsidRPr="008F3017">
        <w:trPr>
          <w:trHeight w:val="1345"/>
        </w:trPr>
        <w:tc>
          <w:tcPr>
            <w:tcW w:w="2235" w:type="dxa"/>
            <w:vMerge w:val="restart"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A630D5" w:rsidRPr="008F3017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A630D5" w:rsidRDefault="00A630D5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30D5" w:rsidRPr="008F3017" w:rsidRDefault="00A630D5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30D5" w:rsidRPr="008F3017">
        <w:trPr>
          <w:trHeight w:val="694"/>
        </w:trPr>
        <w:tc>
          <w:tcPr>
            <w:tcW w:w="2235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30D5" w:rsidRPr="008F3017" w:rsidRDefault="00A630D5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A630D5" w:rsidRPr="008F3017" w:rsidRDefault="00A630D5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A630D5" w:rsidRPr="008F3017">
        <w:tc>
          <w:tcPr>
            <w:tcW w:w="2235" w:type="dxa"/>
          </w:tcPr>
          <w:p w:rsidR="00A630D5" w:rsidRPr="006C6DC3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Алексанина Татьяна Федоровна</w:t>
            </w: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1011202,24</w:t>
            </w:r>
          </w:p>
        </w:tc>
        <w:tc>
          <w:tcPr>
            <w:tcW w:w="1842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1D0AE2">
            <w:pPr>
              <w:rPr>
                <w:szCs w:val="24"/>
              </w:rPr>
            </w:pPr>
          </w:p>
          <w:p w:rsidR="00A630D5" w:rsidRDefault="00A630D5" w:rsidP="001D0AE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A630D5" w:rsidRDefault="00A630D5" w:rsidP="00C64A78">
            <w:pPr>
              <w:rPr>
                <w:szCs w:val="24"/>
              </w:rPr>
            </w:pP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A630D5" w:rsidRDefault="00A630D5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69,1 </w:t>
            </w:r>
          </w:p>
          <w:p w:rsidR="00A630D5" w:rsidRDefault="00A630D5" w:rsidP="003A676E">
            <w:pPr>
              <w:jc w:val="center"/>
              <w:rPr>
                <w:szCs w:val="24"/>
              </w:rPr>
            </w:pPr>
          </w:p>
          <w:p w:rsidR="00A630D5" w:rsidRDefault="00A630D5" w:rsidP="001D0A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A630D5" w:rsidRPr="001D0AE2" w:rsidRDefault="00A630D5" w:rsidP="001D0A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Default="00A630D5" w:rsidP="001D0A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630D5" w:rsidRDefault="00A630D5" w:rsidP="00B33B19">
            <w:pPr>
              <w:shd w:val="clear" w:color="auto" w:fill="FFFFFF"/>
              <w:rPr>
                <w:szCs w:val="24"/>
              </w:rPr>
            </w:pPr>
          </w:p>
          <w:p w:rsidR="00A630D5" w:rsidRPr="00451831" w:rsidRDefault="00A630D5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68" w:type="dxa"/>
          </w:tcPr>
          <w:p w:rsidR="00A630D5" w:rsidRPr="006C6DC3" w:rsidRDefault="00A630D5" w:rsidP="001D0AE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6C6DC3" w:rsidRDefault="00A630D5" w:rsidP="001D0AE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30D5" w:rsidRPr="008F3017">
        <w:tc>
          <w:tcPr>
            <w:tcW w:w="2235" w:type="dxa"/>
          </w:tcPr>
          <w:p w:rsidR="00A630D5" w:rsidRPr="00B51951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630D5" w:rsidRPr="006C6DC3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750747,71</w:t>
            </w:r>
          </w:p>
        </w:tc>
        <w:tc>
          <w:tcPr>
            <w:tcW w:w="1842" w:type="dxa"/>
          </w:tcPr>
          <w:p w:rsidR="00A630D5" w:rsidRPr="006C6DC3" w:rsidRDefault="00A630D5" w:rsidP="00CE0AB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2127" w:type="dxa"/>
          </w:tcPr>
          <w:p w:rsidR="00A630D5" w:rsidRPr="006C6DC3" w:rsidRDefault="00A630D5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</w:t>
            </w:r>
          </w:p>
        </w:tc>
        <w:tc>
          <w:tcPr>
            <w:tcW w:w="1134" w:type="dxa"/>
          </w:tcPr>
          <w:p w:rsidR="00A630D5" w:rsidRPr="006C6DC3" w:rsidRDefault="00A630D5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30D5" w:rsidRPr="003F127A" w:rsidRDefault="00A630D5" w:rsidP="00C64A7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Шеврале LACETTI KLAN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30D5" w:rsidRDefault="00A630D5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30D5" w:rsidRPr="006C6DC3" w:rsidRDefault="00A630D5" w:rsidP="00C64A7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630D5" w:rsidRPr="003F127A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69,1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A630D5" w:rsidRPr="006C6DC3" w:rsidRDefault="00A630D5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Default="00A630D5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30D5" w:rsidRPr="008F3017" w:rsidRDefault="00A630D5" w:rsidP="00C64A78">
            <w:pPr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F658D2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2C" w:rsidRDefault="002E142C" w:rsidP="00A630D5">
      <w:pPr>
        <w:spacing w:after="0" w:line="240" w:lineRule="auto"/>
      </w:pPr>
      <w:r>
        <w:separator/>
      </w:r>
    </w:p>
  </w:endnote>
  <w:endnote w:type="continuationSeparator" w:id="0">
    <w:p w:rsidR="002E142C" w:rsidRDefault="002E142C" w:rsidP="00A630D5">
      <w:pPr>
        <w:spacing w:after="0" w:line="240" w:lineRule="auto"/>
      </w:pPr>
      <w:r>
        <w:continuationSeparator/>
      </w:r>
    </w:p>
  </w:endnote>
  <w:endnote w:id="1">
    <w:p w:rsidR="00A630D5" w:rsidRPr="00430780" w:rsidRDefault="00A630D5">
      <w:pPr>
        <w:pStyle w:val="af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D5" w:rsidRDefault="00A630D5" w:rsidP="00B95138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30D5" w:rsidRDefault="00A630D5" w:rsidP="00B9513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D5" w:rsidRDefault="00A630D5" w:rsidP="00B9513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2C" w:rsidRDefault="002E142C" w:rsidP="00A630D5">
      <w:pPr>
        <w:spacing w:after="0" w:line="240" w:lineRule="auto"/>
      </w:pPr>
      <w:r>
        <w:separator/>
      </w:r>
    </w:p>
  </w:footnote>
  <w:footnote w:type="continuationSeparator" w:id="0">
    <w:p w:rsidR="002E142C" w:rsidRDefault="002E142C" w:rsidP="00A630D5">
      <w:pPr>
        <w:spacing w:after="0" w:line="240" w:lineRule="auto"/>
      </w:pPr>
      <w:r>
        <w:continuationSeparator/>
      </w:r>
    </w:p>
  </w:footnote>
  <w:footnote w:id="1">
    <w:p w:rsidR="00A630D5" w:rsidRPr="00A17630" w:rsidRDefault="00A630D5" w:rsidP="00A1763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  <w:footnote w:id="2">
    <w:p w:rsidR="00A630D5" w:rsidRDefault="00A630D5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A630D5" w:rsidRDefault="00A630D5">
      <w:pPr>
        <w:pStyle w:val="ab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F1" w:rsidRDefault="002E142C" w:rsidP="00B472F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74F1" w:rsidRDefault="002E142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F1" w:rsidRPr="00A630D5" w:rsidRDefault="002E142C" w:rsidP="00A630D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E142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30D5"/>
    <w:rsid w:val="00BB6F4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630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630D5"/>
    <w:rPr>
      <w:rFonts w:eastAsia="Times New Roman"/>
      <w:sz w:val="24"/>
      <w:szCs w:val="24"/>
    </w:rPr>
  </w:style>
  <w:style w:type="character" w:styleId="aa">
    <w:name w:val="page number"/>
    <w:basedOn w:val="a0"/>
    <w:rsid w:val="00A630D5"/>
  </w:style>
  <w:style w:type="paragraph" w:customStyle="1" w:styleId="Style4">
    <w:name w:val="Style4"/>
    <w:basedOn w:val="a"/>
    <w:uiPriority w:val="99"/>
    <w:rsid w:val="00A630D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A630D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A630D5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A630D5"/>
    <w:pPr>
      <w:widowControl w:val="0"/>
      <w:autoSpaceDE w:val="0"/>
      <w:autoSpaceDN w:val="0"/>
      <w:adjustRightInd w:val="0"/>
      <w:spacing w:after="0" w:line="228" w:lineRule="exact"/>
      <w:ind w:firstLine="475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630D5"/>
    <w:rPr>
      <w:rFonts w:ascii="Courier New" w:hAnsi="Courier New" w:cs="Courier New"/>
      <w:sz w:val="18"/>
      <w:szCs w:val="18"/>
    </w:rPr>
  </w:style>
  <w:style w:type="character" w:customStyle="1" w:styleId="FontStyle15">
    <w:name w:val="Font Style15"/>
    <w:basedOn w:val="a0"/>
    <w:uiPriority w:val="99"/>
    <w:rsid w:val="00A630D5"/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A630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A630D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A630D5"/>
    <w:rPr>
      <w:rFonts w:eastAsia="Times New Roman"/>
    </w:rPr>
  </w:style>
  <w:style w:type="paragraph" w:styleId="ad">
    <w:name w:val="footer"/>
    <w:basedOn w:val="a"/>
    <w:link w:val="ae"/>
    <w:rsid w:val="00A630D5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A630D5"/>
    <w:rPr>
      <w:sz w:val="24"/>
      <w:szCs w:val="24"/>
    </w:rPr>
  </w:style>
  <w:style w:type="paragraph" w:customStyle="1" w:styleId="ConsPlusNonformat">
    <w:name w:val="ConsPlusNonformat"/>
    <w:rsid w:val="00A630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endnote text"/>
    <w:basedOn w:val="a"/>
    <w:link w:val="af0"/>
    <w:rsid w:val="00A630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A630D5"/>
    <w:rPr>
      <w:rFonts w:ascii="Arial" w:eastAsia="Times New Roman" w:hAnsi="Arial"/>
    </w:rPr>
  </w:style>
  <w:style w:type="character" w:styleId="af1">
    <w:name w:val="endnote reference"/>
    <w:rsid w:val="00A630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85</Pages>
  <Words>14670</Words>
  <Characters>83623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2018-08-01T09:10:00Z</dcterms:modified>
</cp:coreProperties>
</file>