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E1" w:rsidRPr="005E45E1" w:rsidRDefault="005E45E1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45E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drawing>
          <wp:inline distT="0" distB="0" distL="0" distR="0">
            <wp:extent cx="6505575" cy="11144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E1" w:rsidRPr="005E45E1" w:rsidRDefault="005E45E1" w:rsidP="005E45E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45E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5E45E1" w:rsidRPr="005E45E1" w:rsidTr="005E45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45E1" w:rsidRPr="005E45E1" w:rsidTr="005E45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Брантова Зарема 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1570827.77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Ахтаов Тимур Аскербиевич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755322.42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Миникес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865037.46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45E1" w:rsidRPr="005E45E1" w:rsidRDefault="005E45E1">
      <w:pPr>
        <w:spacing w:after="0" w:line="240" w:lineRule="auto"/>
        <w:rPr>
          <w:sz w:val="20"/>
          <w:szCs w:val="20"/>
        </w:rPr>
      </w:pPr>
      <w:r w:rsidRPr="005E45E1">
        <w:rPr>
          <w:sz w:val="20"/>
          <w:szCs w:val="20"/>
        </w:rPr>
        <w:br w:type="page"/>
      </w:r>
    </w:p>
    <w:p w:rsidR="00243221" w:rsidRPr="005E45E1" w:rsidRDefault="005E45E1" w:rsidP="001C34A2">
      <w:pPr>
        <w:rPr>
          <w:sz w:val="20"/>
          <w:szCs w:val="20"/>
        </w:rPr>
      </w:pPr>
      <w:r w:rsidRPr="005E45E1">
        <w:rPr>
          <w:sz w:val="20"/>
          <w:szCs w:val="20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E1" w:rsidRPr="005E45E1" w:rsidRDefault="005E45E1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45E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16"/>
        <w:gridCol w:w="971"/>
        <w:gridCol w:w="1281"/>
        <w:gridCol w:w="833"/>
        <w:gridCol w:w="1196"/>
        <w:gridCol w:w="924"/>
        <w:gridCol w:w="833"/>
        <w:gridCol w:w="1196"/>
        <w:gridCol w:w="976"/>
        <w:gridCol w:w="1020"/>
        <w:gridCol w:w="1460"/>
        <w:gridCol w:w="1310"/>
        <w:gridCol w:w="924"/>
      </w:tblGrid>
      <w:tr w:rsidR="005E45E1" w:rsidRPr="005E45E1" w:rsidTr="005E45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E45E1" w:rsidRPr="005E45E1" w:rsidTr="005E45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Ачмиз Лариса Щамсудиновна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1517450.13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Дачев Аслан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1542000.83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600287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Роман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858657.29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105208.51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Чесебиева Лариса Каплановна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35GLS2.0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920414.81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45E1" w:rsidRPr="005E45E1" w:rsidRDefault="005E45E1" w:rsidP="001C34A2">
      <w:pPr>
        <w:rPr>
          <w:sz w:val="20"/>
          <w:szCs w:val="20"/>
        </w:rPr>
      </w:pPr>
    </w:p>
    <w:p w:rsidR="005E45E1" w:rsidRPr="005E45E1" w:rsidRDefault="005E45E1">
      <w:pPr>
        <w:spacing w:after="0" w:line="240" w:lineRule="auto"/>
        <w:rPr>
          <w:sz w:val="20"/>
          <w:szCs w:val="20"/>
        </w:rPr>
      </w:pPr>
      <w:r w:rsidRPr="005E45E1">
        <w:rPr>
          <w:sz w:val="20"/>
          <w:szCs w:val="20"/>
        </w:rPr>
        <w:br w:type="page"/>
      </w:r>
    </w:p>
    <w:p w:rsidR="005E45E1" w:rsidRPr="005E45E1" w:rsidRDefault="005E45E1" w:rsidP="001C34A2">
      <w:pPr>
        <w:rPr>
          <w:sz w:val="20"/>
          <w:szCs w:val="20"/>
        </w:rPr>
      </w:pPr>
      <w:r w:rsidRPr="005E45E1">
        <w:rPr>
          <w:sz w:val="20"/>
          <w:szCs w:val="20"/>
        </w:rPr>
        <w:lastRenderedPageBreak/>
        <w:drawing>
          <wp:inline distT="0" distB="0" distL="0" distR="0">
            <wp:extent cx="641032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E1" w:rsidRPr="005E45E1" w:rsidRDefault="005E45E1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E45E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248"/>
        <w:gridCol w:w="1129"/>
        <w:gridCol w:w="1005"/>
        <w:gridCol w:w="1403"/>
        <w:gridCol w:w="903"/>
        <w:gridCol w:w="1308"/>
        <w:gridCol w:w="860"/>
        <w:gridCol w:w="903"/>
        <w:gridCol w:w="1308"/>
        <w:gridCol w:w="592"/>
        <w:gridCol w:w="782"/>
        <w:gridCol w:w="1604"/>
        <w:gridCol w:w="1436"/>
        <w:gridCol w:w="1004"/>
      </w:tblGrid>
      <w:tr w:rsidR="005E45E1" w:rsidRPr="005E45E1" w:rsidTr="005E45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45E1" w:rsidRPr="005E45E1" w:rsidTr="005E45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Чермит Зарема Аслановна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1539061.27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Беретарь Нурет Нальбиевна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841930.39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Гусарук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820524.12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5E1" w:rsidRPr="005E45E1" w:rsidTr="005E45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Тугуз Эмма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5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847428.61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45E1" w:rsidRPr="005E45E1" w:rsidRDefault="005E45E1" w:rsidP="005E4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45E1" w:rsidRPr="005E45E1" w:rsidRDefault="005E45E1" w:rsidP="001C34A2">
      <w:pPr>
        <w:rPr>
          <w:sz w:val="20"/>
          <w:szCs w:val="20"/>
        </w:rPr>
      </w:pPr>
    </w:p>
    <w:sectPr w:rsidR="005E45E1" w:rsidRPr="005E45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B5A"/>
    <w:rsid w:val="004E4A62"/>
    <w:rsid w:val="00553AA0"/>
    <w:rsid w:val="00595A02"/>
    <w:rsid w:val="005E45E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5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5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5E45E1"/>
  </w:style>
  <w:style w:type="paragraph" w:styleId="a8">
    <w:name w:val="Balloon Text"/>
    <w:basedOn w:val="a"/>
    <w:link w:val="a9"/>
    <w:uiPriority w:val="99"/>
    <w:semiHidden/>
    <w:unhideWhenUsed/>
    <w:rsid w:val="005E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611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9618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69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709911391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0409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3283687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364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9136903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2535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0186926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7246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9819278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173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3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2018-05-17T11:11:00Z</dcterms:modified>
</cp:coreProperties>
</file>