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D" w:rsidRPr="007E496D" w:rsidRDefault="007E496D" w:rsidP="007E496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E496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Верховного Суда Республики Хакасия за период с 1 января 2017 г. по 31 декабря 2017 г. — Верховный Суд Республики Хакасия</w:t>
      </w:r>
    </w:p>
    <w:tbl>
      <w:tblPr>
        <w:tblW w:w="161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81"/>
        <w:gridCol w:w="2018"/>
        <w:gridCol w:w="1372"/>
        <w:gridCol w:w="1483"/>
        <w:gridCol w:w="1017"/>
        <w:gridCol w:w="757"/>
        <w:gridCol w:w="794"/>
        <w:gridCol w:w="1145"/>
        <w:gridCol w:w="757"/>
        <w:gridCol w:w="794"/>
        <w:gridCol w:w="1856"/>
        <w:gridCol w:w="1970"/>
        <w:gridCol w:w="1793"/>
      </w:tblGrid>
      <w:tr w:rsidR="007E496D" w:rsidRPr="007E496D" w:rsidTr="007E496D">
        <w:trPr>
          <w:trHeight w:val="16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E496D" w:rsidRPr="007E496D" w:rsidTr="007E496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Носов В.Н.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-7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Надувная лодка «Ямаха-50» Фрегат 550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Прицеп МЗСА 81771Е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Автоприцеп лодочный КМЗ 828431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5455,91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496D" w:rsidRPr="007E496D" w:rsidTr="007E496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Жилой дом (незаверш. строительство)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Жилой дом (незаверш. строительство)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Долевая 1/9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Pr="007E49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1151,5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1198,2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131,0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171,4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 w:rsidRPr="007E49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Mitsubichi L-200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5402,41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496D" w:rsidRPr="007E496D" w:rsidTr="007E496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Доможаков С.Н.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Сруб бани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1114,0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7E496D">
              <w:rPr>
                <w:rFonts w:eastAsia="Times New Roman"/>
                <w:sz w:val="20"/>
                <w:lang w:eastAsia="ru-RU"/>
              </w:rPr>
              <w:t> </w:t>
            </w: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Land</w:t>
            </w:r>
            <w:r w:rsidRPr="007E496D">
              <w:rPr>
                <w:rFonts w:eastAsia="Times New Roman"/>
                <w:sz w:val="20"/>
                <w:lang w:eastAsia="ru-RU"/>
              </w:rPr>
              <w:t> </w:t>
            </w: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Сruiser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Автоприцеп МЗСА 817711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7E496D">
              <w:rPr>
                <w:rFonts w:eastAsia="Times New Roman"/>
                <w:sz w:val="20"/>
                <w:szCs w:val="20"/>
                <w:lang w:val="en-US" w:eastAsia="ru-RU"/>
              </w:rPr>
              <w:t> SKI-DOO Tundra WT-550</w:t>
            </w:r>
          </w:p>
          <w:p w:rsidR="007E496D" w:rsidRPr="007E496D" w:rsidRDefault="007E496D" w:rsidP="007E496D">
            <w:pPr>
              <w:spacing w:after="0" w:line="240" w:lineRule="auto"/>
              <w:ind w:left="-17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Мотовездеход РМ-500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4704,73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496D" w:rsidRPr="007E496D" w:rsidTr="007E496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889,73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496D" w:rsidRPr="007E496D" w:rsidTr="007E496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-27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496D" w:rsidRPr="007E496D" w:rsidTr="007E496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Пислевич И.П.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Гараж (металлич.)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Беседка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Теплица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Хоз.постройки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210,5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4323,44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49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E496D" w:rsidRDefault="007E496D" w:rsidP="001C34A2"/>
    <w:p w:rsidR="007E496D" w:rsidRDefault="007E496D">
      <w:pPr>
        <w:spacing w:after="0" w:line="240" w:lineRule="auto"/>
      </w:pPr>
      <w:r>
        <w:br w:type="page"/>
      </w:r>
    </w:p>
    <w:p w:rsidR="007E496D" w:rsidRPr="007E496D" w:rsidRDefault="007E496D" w:rsidP="007E496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E496D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Верховного Суда Республики Хакасия за период с 1 января 2017 г. по 31 декабря 2017 г. — Верховный Суд Республики Хакасия</w:t>
      </w:r>
    </w:p>
    <w:tbl>
      <w:tblPr>
        <w:tblW w:w="14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"/>
        <w:gridCol w:w="1793"/>
        <w:gridCol w:w="1100"/>
        <w:gridCol w:w="1550"/>
        <w:gridCol w:w="1208"/>
        <w:gridCol w:w="726"/>
        <w:gridCol w:w="1179"/>
        <w:gridCol w:w="918"/>
        <w:gridCol w:w="726"/>
        <w:gridCol w:w="1179"/>
        <w:gridCol w:w="1949"/>
        <w:gridCol w:w="1504"/>
        <w:gridCol w:w="1332"/>
      </w:tblGrid>
      <w:tr w:rsidR="007E496D" w:rsidRPr="007E496D" w:rsidTr="007E496D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96D" w:rsidRPr="007E496D" w:rsidTr="007E49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Колесник С.А.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RAV-4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1154,19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1094,93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Амандус О.А.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678,07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Vitz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505,97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Анищенко Е.В.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SmartForfour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56,87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64,8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Вигуль Н.Е.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666,77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SuzukiGrandVitara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573,61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Гомонова И.А.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661,75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Горбачева М.В.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Honda CRV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516,38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Vista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Gaia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721,50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Гузик И.А.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511,0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62,9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Hyundai i40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630,36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511,0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62,9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Nissan Tiida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1249,52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Емельянова В.В.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1280,0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Opa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175,24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1658,0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1602,0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1280,0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1602,0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Изместьева О.С.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1209,0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981,0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1219,0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1218,0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1197,0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Ford Maverick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752,47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Кащеева А.С.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1352,0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594,17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3/4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1352,0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Ford Mondeo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Автоприцеп ММЗ81021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362,88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Кольчиков Е.К.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619,54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Кольчикова Л.К.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1499,0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642,38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(ипотечный кредит, личные средства)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Коноплева Ю.Н.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662,91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Corolla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NissanWingroad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2131,70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Кулешевская А.В.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673,96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40,9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Camry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674,87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Лайшева Ю.И.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Corolla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Succeed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768,48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403,0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57,1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403,0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57,1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Майнагашева Т.И.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HondaCivic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758,52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1150,0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115,0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Максимова Ю.В.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635,85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Милюхина М.С.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584,0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564,0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221,12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28,9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173,50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Мунгалова Т.Ю.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612,10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Corolla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409,45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Немков С.П.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639,86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92,02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Норкина С.И.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VolkswagenPolo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ЗАЗ 968М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650,72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1232,0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235,12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Овсянникова С.В.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16,1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75,2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16,1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17,0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RAV-4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228,52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828,0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821,0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2284,28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Озорнин П.В.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59,8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Corona Premio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657,33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Осиновская Н.Л.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Ist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610,13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353,28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Осипова Н.С.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649,27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Honda Insight Hybrid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882,95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Павлюченко Н.В.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700,81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Путинцева О.С.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53,2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2500,0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641,54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Райкова Н.С.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2/3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ВАЗ Lada 219020Granta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660,85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Ровных Ж.С.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Серебрякова О.Л.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1566,65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362,0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Hyundai Solaris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1721,47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833,33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Свищева Н.П.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1485,60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(продажа квартиры, ипотечный кредит)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Honda Stepwgn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(продажа квартиры, ипотечный кредит)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Сергеева М.Х.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112,6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1769,97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Land Cruiser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5618,45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Сидорова И.Г.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631,46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Смокотнина Т.В.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214,28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GreatWallHover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ВАЗ 21043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1248,22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Соколова И.С.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446,45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28,0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117,7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Земельн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1066,0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Camry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УАЗ 31519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1383,90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Стужук С.С.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 (незаверш.строит.)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1388,0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225,6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54,0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704,71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Таскина Л.А.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168,7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1026,0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622,08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1026,0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NissanAtlas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417,81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1026,0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Тилимова Н.А.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Nissan Tiida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662,71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664,35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Топоева Е.А.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Corolla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2366,07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(продажа квартиры, ипотечный кредит)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Тришканева И.С.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658,67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1002,0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58,1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Toyota Corolla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648,08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Федяев Д.В.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148,0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BMWX1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641,62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Шаткова Е.А.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Hyundai I30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1195,04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Шестакова О.Ю.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599,40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(продажа земельного участка, жилого дома, ипотечный кредит)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3270,17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(продажа земельного участка, жилого дома, ипотечный кредит)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Шумилова У.Е.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MazdaDemio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870,20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Шутова В.В.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690,0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Vitz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Черчинская М.О.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481,29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val="en-US" w:eastAsia="ru-RU"/>
              </w:rPr>
              <w:t>Kia JD (Cee`d)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МАЗ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 5337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303,47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Юртаева О.И.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1130,0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1181,0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Ворошилов П.Д.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Lada Granta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796,75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104,77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Достовалова Г.А.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814,22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Катриченко А.А.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Долевая 1/100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1/100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Долевая 1/10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727,0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310,7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1078,56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Костенко Ю.В.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105,1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819,12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105,1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NissanQashqai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984,85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105,1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Матвеева Л.В.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2/3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128,0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816,46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Рычкова О.В.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1087,5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204,5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1039,68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1087,5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204,5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Opel Astra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890,0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Боева Н.П.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118,1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1059,86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Гриценко Е.В.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Ford Fiesta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578,79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37,44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Исаковская Е.А.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700,0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19,0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25,4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Chevrolet Spark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760,34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95,9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Honda HR-V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1512,53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Лебедева М.М.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735,08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Аторкина Е.А.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4/6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605,80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Блинова Р.О.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2070,0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247,1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ChevroletAveo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NissanX-Trail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1012,90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247,1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50,6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Автоприцеп МЗСА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33,17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Волвенкина М.В.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Vista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610,90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Семенова Г.А.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111,6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652,46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990,0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4520,0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349,5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67,1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750,0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510,0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val="en-US" w:eastAsia="ru-RU"/>
              </w:rPr>
              <w:t>Mercedes ML 350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val="en-US" w:eastAsia="ru-RU"/>
              </w:rPr>
              <w:t>Opel</w:t>
            </w:r>
            <w:r w:rsidRPr="007E496D">
              <w:rPr>
                <w:rFonts w:eastAsia="Times New Roman"/>
                <w:szCs w:val="24"/>
                <w:lang w:eastAsia="ru-RU"/>
              </w:rPr>
              <w:t>А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stra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val="en-US" w:eastAsia="ru-RU"/>
              </w:rPr>
              <w:t>IsuzuForward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МАЗ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-64229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/</w:t>
            </w:r>
            <w:r w:rsidRPr="007E496D">
              <w:rPr>
                <w:rFonts w:eastAsia="Times New Roman"/>
                <w:szCs w:val="24"/>
                <w:lang w:eastAsia="ru-RU"/>
              </w:rPr>
              <w:t>прицеп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 938503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/</w:t>
            </w:r>
            <w:r w:rsidRPr="007E496D">
              <w:rPr>
                <w:rFonts w:eastAsia="Times New Roman"/>
                <w:szCs w:val="24"/>
                <w:lang w:eastAsia="ru-RU"/>
              </w:rPr>
              <w:t>прицеп</w:t>
            </w:r>
            <w:r w:rsidRPr="007E496D">
              <w:rPr>
                <w:rFonts w:eastAsia="Times New Roman"/>
                <w:szCs w:val="24"/>
                <w:lang w:val="en-US" w:eastAsia="ru-RU"/>
              </w:rPr>
              <w:t> KRONE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2071,20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Соколенко С.А.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Погреб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76,6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Plats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640,99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Тертышник А.Г.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529,0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16,2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MarkII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1960,37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 (ипотечный кредит)</w:t>
            </w: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Иващенко А.Г.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929,0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21,5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24,7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1010,0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1003,0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172,4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59,8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16,4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19,3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Caldina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Автоприцеп 821303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548,08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941,0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80,6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40,5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35,6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44,8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624,9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616,70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Киселева Е.Н.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Plats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537,57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Курбижекова О.А.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1502,0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582,02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KIA Soul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908,12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1171,0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Немыкина О.С.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261000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410,3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HyundaiAvante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582,58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261000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410,3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46,5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</w:t>
            </w: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410,3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53,0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Хоменко Н.Г.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1600,0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Corolla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969,15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788,0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Гостева Ю.С.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485,46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 Ist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1096,19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Мылтасова Н.Н.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42,0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47,7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734,46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Яковлева Е.Г.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40,0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491,63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496D" w:rsidRPr="007E496D" w:rsidTr="007E496D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1108,0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44,6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Toyota Corolla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496D">
              <w:rPr>
                <w:rFonts w:eastAsia="Times New Roman"/>
                <w:szCs w:val="24"/>
                <w:lang w:eastAsia="ru-RU"/>
              </w:rPr>
              <w:t>705,70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96D" w:rsidRPr="007E496D" w:rsidRDefault="007E496D" w:rsidP="007E49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7E496D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496D"/>
    <w:rsid w:val="00807380"/>
    <w:rsid w:val="008C09C5"/>
    <w:rsid w:val="0097184D"/>
    <w:rsid w:val="009F48C4"/>
    <w:rsid w:val="00A22E7B"/>
    <w:rsid w:val="00A23DD1"/>
    <w:rsid w:val="00AE642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37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6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2018-05-31T09:49:00Z</dcterms:modified>
</cp:coreProperties>
</file>