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3A" w:rsidRPr="0026333A" w:rsidRDefault="0026333A" w:rsidP="00263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6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 о доходах, расходах, об имуществе и обязательствах имущественного характера федеральных государственных гражданских служащих, их супругов и несовершеннолетних детей  по Костромскому областному суду период с 1 января 201</w:t>
      </w:r>
      <w:r w:rsidR="00E82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26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 по 31 декабря 201</w:t>
      </w:r>
      <w:r w:rsidR="00E82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26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26333A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16160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2"/>
        <w:gridCol w:w="1351"/>
        <w:gridCol w:w="1843"/>
        <w:gridCol w:w="1100"/>
        <w:gridCol w:w="1559"/>
        <w:gridCol w:w="1276"/>
        <w:gridCol w:w="1276"/>
        <w:gridCol w:w="1168"/>
        <w:gridCol w:w="1134"/>
        <w:gridCol w:w="1134"/>
        <w:gridCol w:w="1134"/>
        <w:gridCol w:w="1134"/>
        <w:gridCol w:w="1559"/>
      </w:tblGrid>
      <w:tr w:rsidR="0026333A" w:rsidRPr="0026333A" w:rsidTr="009F29BE">
        <w:trPr>
          <w:trHeight w:val="520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33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52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460C2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Объекты недвижимости, находящ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26333A">
              <w:rPr>
                <w:rFonts w:ascii="Times New Roman" w:eastAsia="Times New Roman" w:hAnsi="Times New Roman" w:cs="Times New Roman"/>
              </w:rPr>
              <w:t>еся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33A" w:rsidRPr="0026333A" w:rsidRDefault="0026333A" w:rsidP="009F29BE">
            <w:pPr>
              <w:tabs>
                <w:tab w:val="left" w:pos="2320"/>
              </w:tabs>
              <w:spacing w:before="100" w:beforeAutospacing="1" w:after="100" w:afterAutospacing="1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333A" w:rsidRPr="0026333A" w:rsidTr="009F29BE">
        <w:trPr>
          <w:trHeight w:val="86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33A" w:rsidRPr="0026333A" w:rsidRDefault="0026333A" w:rsidP="0026333A">
            <w:pPr>
              <w:spacing w:after="0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33A" w:rsidRPr="0026333A" w:rsidRDefault="0026333A" w:rsidP="0026333A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33A" w:rsidRPr="0026333A" w:rsidRDefault="0026333A" w:rsidP="0026333A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5A37D3">
            <w:pPr>
              <w:spacing w:before="100" w:beforeAutospacing="1" w:after="100" w:afterAutospacing="1" w:line="240" w:lineRule="auto"/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5A3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страна располо</w:t>
            </w:r>
            <w:r w:rsidR="005A37D3">
              <w:rPr>
                <w:rFonts w:ascii="Times New Roman" w:eastAsia="Times New Roman" w:hAnsi="Times New Roman" w:cs="Times New Roman"/>
              </w:rPr>
              <w:t xml:space="preserve"> </w:t>
            </w:r>
            <w:r w:rsidRPr="0026333A">
              <w:rPr>
                <w:rFonts w:ascii="Times New Roman" w:eastAsia="Times New Roman" w:hAnsi="Times New Roman" w:cs="Times New Roman"/>
              </w:rPr>
              <w:t>жения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страна располо</w:t>
            </w:r>
            <w:r w:rsidR="005A37D3">
              <w:rPr>
                <w:rFonts w:ascii="Times New Roman" w:eastAsia="Times New Roman" w:hAnsi="Times New Roman" w:cs="Times New Roman"/>
              </w:rPr>
              <w:t xml:space="preserve"> </w:t>
            </w:r>
            <w:r w:rsidRPr="0026333A">
              <w:rPr>
                <w:rFonts w:ascii="Times New Roman" w:eastAsia="Times New Roman" w:hAnsi="Times New Roman" w:cs="Times New Roman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33A" w:rsidRPr="0026333A" w:rsidRDefault="0026333A" w:rsidP="00263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33A" w:rsidRPr="0026333A" w:rsidRDefault="0026333A" w:rsidP="00263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33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26333A" w:rsidP="00EB1DAA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  <w:b/>
                <w:bCs/>
              </w:rPr>
              <w:t xml:space="preserve">Бовина    </w:t>
            </w:r>
            <w:r w:rsidR="00EB1DAA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Pr="00EA4E7D">
              <w:rPr>
                <w:rFonts w:ascii="Times New Roman" w:eastAsia="Times New Roman" w:hAnsi="Times New Roman" w:cs="Times New Roman"/>
                <w:b/>
                <w:bCs/>
              </w:rPr>
              <w:t>Наталья Валерьевна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26333A" w:rsidP="00EB1DAA">
            <w:pPr>
              <w:spacing w:before="100" w:beforeAutospacing="1" w:after="100" w:afterAutospacing="1" w:line="240" w:lineRule="auto"/>
              <w:ind w:left="-74" w:right="-142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Начальник отдела обеспечения судопроизводства 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общая долевая, доля 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Россия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EB1DA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EB1DA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522963,12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rPr>
          <w:trHeight w:val="628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  <w:color w:val="FF0000"/>
              </w:rPr>
            </w:pPr>
            <w:r w:rsidRPr="00E825E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 xml:space="preserve">общая долевая, </w:t>
            </w:r>
            <w:r w:rsidR="00EA4E7D" w:rsidRPr="00EB1DAA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EB1DAA">
              <w:rPr>
                <w:rFonts w:ascii="Times New Roman" w:eastAsia="Times New Roman" w:hAnsi="Times New Roman" w:cs="Times New Roman"/>
              </w:rPr>
              <w:t>доля 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5EB"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5EB"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5EB"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Киа Рио;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ВАЗ 21213</w:t>
            </w:r>
          </w:p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5E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5E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EB1DA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856845,28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rPr>
          <w:trHeight w:val="628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EB1DA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</w:t>
            </w:r>
            <w:r w:rsidR="0026333A" w:rsidRPr="00EB1DAA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общая долевая, доля 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Россия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26333A" w:rsidP="00EB1DAA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  <w:b/>
                <w:bCs/>
              </w:rPr>
              <w:t>Журун</w:t>
            </w:r>
            <w:r w:rsidR="00E825EB" w:rsidRPr="00EA4E7D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Pr="00EA4E7D">
              <w:rPr>
                <w:rFonts w:ascii="Times New Roman" w:eastAsia="Times New Roman" w:hAnsi="Times New Roman" w:cs="Times New Roman"/>
                <w:b/>
                <w:bCs/>
              </w:rPr>
              <w:t>Анна</w:t>
            </w:r>
            <w:r w:rsidR="00E825EB" w:rsidRPr="00EA4E7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A4E7D">
              <w:rPr>
                <w:rFonts w:ascii="Times New Roman" w:eastAsia="Times New Roman" w:hAnsi="Times New Roman" w:cs="Times New Roman"/>
                <w:b/>
                <w:bCs/>
              </w:rPr>
              <w:t>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26333A" w:rsidP="00EB1DAA">
            <w:pPr>
              <w:spacing w:before="100" w:beforeAutospacing="1" w:after="100" w:afterAutospacing="1" w:line="240" w:lineRule="auto"/>
              <w:ind w:left="-74" w:right="-142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Заместитель начальника отдела обеспечения судопроизводства 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 земель</w:t>
            </w:r>
            <w:r w:rsidR="00EB1DAA">
              <w:rPr>
                <w:rFonts w:ascii="Times New Roman" w:eastAsia="Times New Roman" w:hAnsi="Times New Roman" w:cs="Times New Roman"/>
              </w:rPr>
              <w:t xml:space="preserve"> </w:t>
            </w:r>
            <w:r w:rsidRPr="00EA4E7D">
              <w:rPr>
                <w:rFonts w:ascii="Times New Roman" w:eastAsia="Times New Roman" w:hAnsi="Times New Roman" w:cs="Times New Roman"/>
              </w:rPr>
              <w:t>ный участок</w:t>
            </w:r>
          </w:p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 xml:space="preserve">общая долевая , </w:t>
            </w:r>
            <w:r w:rsidR="00EA4E7D" w:rsidRPr="00EA4E7D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EA4E7D">
              <w:rPr>
                <w:rFonts w:ascii="Times New Roman" w:eastAsia="Times New Roman" w:hAnsi="Times New Roman" w:cs="Times New Roman"/>
              </w:rPr>
              <w:t>доля 8/11;</w:t>
            </w:r>
          </w:p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 общая долевая, доля 8/11</w:t>
            </w:r>
          </w:p>
          <w:p w:rsidR="0026333A" w:rsidRPr="00EA4E7D" w:rsidRDefault="0026333A" w:rsidP="002633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141,9</w:t>
            </w:r>
          </w:p>
          <w:p w:rsid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610,0</w:t>
            </w:r>
          </w:p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B1DAA" w:rsidRDefault="00EB1DA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EA4E7D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451075,9</w:t>
            </w:r>
            <w:r w:rsidRPr="00EA4E7D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EB1DAA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  <w:b/>
                <w:bCs/>
              </w:rPr>
              <w:t>Казак </w:t>
            </w:r>
            <w:r w:rsidR="00EB1DAA" w:rsidRPr="00EB1DAA">
              <w:rPr>
                <w:rFonts w:ascii="Times New Roman" w:eastAsia="Times New Roman" w:hAnsi="Times New Roman" w:cs="Times New Roman"/>
                <w:b/>
                <w:bCs/>
              </w:rPr>
              <w:t xml:space="preserve">         </w:t>
            </w:r>
            <w:r w:rsidRPr="00EB1DAA">
              <w:rPr>
                <w:rFonts w:ascii="Times New Roman" w:eastAsia="Times New Roman" w:hAnsi="Times New Roman" w:cs="Times New Roman"/>
                <w:b/>
                <w:bCs/>
              </w:rPr>
              <w:t>Михаил Николаевич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Начальник отдела судебной статистики,  правовой информати-зации, кодификации и систематизации законодательства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1B66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EB1DAA" w:rsidP="002633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26333A" w:rsidRPr="00EB1DAA">
              <w:rPr>
                <w:rFonts w:ascii="Times New Roman" w:eastAsia="Times New Roman" w:hAnsi="Times New Roman" w:cs="Times New Roman"/>
              </w:rPr>
              <w:t>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1B66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32,0 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71,4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-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EB1DA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509386,97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493F64">
            <w:pPr>
              <w:spacing w:before="100" w:beforeAutospacing="1" w:after="100" w:afterAutospacing="1" w:line="240" w:lineRule="auto"/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EB1DAA" w:rsidRDefault="0026333A" w:rsidP="00493F64">
            <w:pPr>
              <w:spacing w:before="100" w:beforeAutospacing="1" w:after="100" w:afterAutospacing="1" w:line="240" w:lineRule="auto"/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493F64">
            <w:pPr>
              <w:spacing w:before="100" w:beforeAutospacing="1" w:after="100" w:afterAutospacing="1" w:line="240" w:lineRule="auto"/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квартира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EB1DA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26333A" w:rsidRPr="00EB1DAA">
              <w:rPr>
                <w:rFonts w:ascii="Times New Roman" w:eastAsia="Times New Roman" w:hAnsi="Times New Roman" w:cs="Times New Roman"/>
              </w:rPr>
              <w:t>ндивидуаль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6333A" w:rsidRPr="00EB1DAA">
              <w:rPr>
                <w:rFonts w:ascii="Times New Roman" w:eastAsia="Times New Roman" w:hAnsi="Times New Roman" w:cs="Times New Roman"/>
              </w:rPr>
              <w:t>ная;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 общая совместная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71,4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Россия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EB1DA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421491,81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EB1DA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Несовершенно</w:t>
            </w:r>
            <w:r w:rsidR="0026333A" w:rsidRPr="00EB1DAA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71,4</w:t>
            </w:r>
          </w:p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B1DA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A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F4085" w:rsidRDefault="0026333A" w:rsidP="00EF4085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EF4085">
              <w:rPr>
                <w:rFonts w:ascii="Times New Roman" w:eastAsia="Times New Roman" w:hAnsi="Times New Roman" w:cs="Times New Roman"/>
                <w:b/>
                <w:bCs/>
              </w:rPr>
              <w:t>Якимов</w:t>
            </w:r>
            <w:r w:rsidR="00E825EB" w:rsidRPr="00EF408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F4085">
              <w:rPr>
                <w:rFonts w:ascii="Times New Roman" w:eastAsia="Times New Roman" w:hAnsi="Times New Roman" w:cs="Times New Roman"/>
                <w:b/>
                <w:bCs/>
              </w:rPr>
              <w:t>Сергей</w:t>
            </w:r>
            <w:r w:rsidR="00E825EB" w:rsidRPr="00EF408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F4085">
              <w:rPr>
                <w:rFonts w:ascii="Times New Roman" w:eastAsia="Times New Roman" w:hAnsi="Times New Roman" w:cs="Times New Roman"/>
                <w:b/>
                <w:bCs/>
              </w:rPr>
              <w:t>Валерьевич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F4085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EF4085">
              <w:rPr>
                <w:rFonts w:ascii="Times New Roman" w:eastAsia="Times New Roman" w:hAnsi="Times New Roman" w:cs="Times New Roman"/>
              </w:rPr>
              <w:t>Заместитель начальника отдела судебной статистики,  правовой информати-зации, кодификации и систематизации законодательства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F408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08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EF408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0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F408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085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26333A" w:rsidRPr="00EF408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0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F408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085">
              <w:rPr>
                <w:rFonts w:ascii="Times New Roman" w:eastAsia="Times New Roman" w:hAnsi="Times New Roman" w:cs="Times New Roman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F408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08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F408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08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F408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08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F408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08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F408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08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8D1EDC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429729,19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26333A" w:rsidP="00EF4085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493F64" w:rsidP="00493F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26333A" w:rsidRPr="008D1EDC">
              <w:rPr>
                <w:rFonts w:ascii="Times New Roman" w:eastAsia="Times New Roman" w:hAnsi="Times New Roman" w:cs="Times New Roman"/>
              </w:rPr>
              <w:t>вартира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6333A" w:rsidRPr="008D1EDC" w:rsidRDefault="0026333A" w:rsidP="00493F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квартира </w:t>
            </w:r>
            <w:r w:rsidR="008D1EDC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493F64">
              <w:rPr>
                <w:rFonts w:ascii="Times New Roman" w:eastAsia="Times New Roman" w:hAnsi="Times New Roman" w:cs="Times New Roman"/>
              </w:rPr>
              <w:t>з</w:t>
            </w:r>
            <w:r w:rsidRPr="008D1EDC">
              <w:rPr>
                <w:rFonts w:ascii="Times New Roman" w:eastAsia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26333A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общая совместная;</w:t>
            </w:r>
            <w:r w:rsidR="008D1EDC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8D1EDC">
              <w:rPr>
                <w:rFonts w:ascii="Times New Roman" w:eastAsia="Times New Roman" w:hAnsi="Times New Roman" w:cs="Times New Roman"/>
              </w:rPr>
              <w:t>индивидуальная;</w:t>
            </w:r>
          </w:p>
          <w:p w:rsidR="0026333A" w:rsidRPr="008D1EDC" w:rsidRDefault="0026333A" w:rsidP="002633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57,7</w:t>
            </w:r>
          </w:p>
          <w:p w:rsidR="0026333A" w:rsidRPr="008D1EDC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 31,7</w:t>
            </w:r>
          </w:p>
          <w:p w:rsidR="0026333A" w:rsidRPr="008D1EDC" w:rsidRDefault="0026333A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 </w:t>
            </w:r>
            <w:r w:rsidR="007A0343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8D1EDC">
              <w:rPr>
                <w:rFonts w:ascii="Times New Roman" w:eastAsia="Times New Roman" w:hAnsi="Times New Roman" w:cs="Times New Roman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333A" w:rsidRPr="008D1EDC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 Россия</w:t>
            </w:r>
          </w:p>
          <w:p w:rsidR="0026333A" w:rsidRPr="008D1EDC" w:rsidRDefault="007A034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26333A" w:rsidRPr="008D1ED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8D1EDC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363608,25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D1EDC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7A0343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  <w:b/>
                <w:bCs/>
              </w:rPr>
              <w:t>Медведева Юлия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493F64">
            <w:pPr>
              <w:spacing w:before="100" w:beforeAutospacing="1" w:after="100" w:afterAutospacing="1" w:line="240" w:lineRule="auto"/>
              <w:ind w:left="-74" w:right="-142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Начальник отдела гос</w:t>
            </w:r>
            <w:r w:rsidR="00493F64">
              <w:rPr>
                <w:rFonts w:ascii="Times New Roman" w:eastAsia="Times New Roman" w:hAnsi="Times New Roman" w:cs="Times New Roman"/>
              </w:rPr>
              <w:t xml:space="preserve">ударственной </w:t>
            </w:r>
            <w:r w:rsidRPr="007A0343">
              <w:rPr>
                <w:rFonts w:ascii="Times New Roman" w:eastAsia="Times New Roman" w:hAnsi="Times New Roman" w:cs="Times New Roman"/>
              </w:rPr>
              <w:t xml:space="preserve"> службы, кадров и делопроизводства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43" w:rsidRDefault="007A0343" w:rsidP="007A0343">
            <w:pPr>
              <w:spacing w:before="100" w:beforeAutospacing="1" w:after="100" w:afterAutospacing="1" w:line="240" w:lineRule="auto"/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26333A" w:rsidRPr="007A0343">
              <w:rPr>
                <w:rFonts w:ascii="Times New Roman" w:eastAsia="Times New Roman" w:hAnsi="Times New Roman" w:cs="Times New Roman"/>
              </w:rPr>
              <w:t>вартира</w:t>
            </w:r>
            <w:r w:rsidRPr="008D1ED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0343" w:rsidRDefault="007A0343" w:rsidP="007A0343">
            <w:pPr>
              <w:spacing w:before="100" w:beforeAutospacing="1" w:after="100" w:afterAutospacing="1" w:line="240" w:lineRule="auto"/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33A" w:rsidRPr="007A0343" w:rsidRDefault="0026333A" w:rsidP="007A0343">
            <w:pPr>
              <w:spacing w:before="100" w:beforeAutospacing="1" w:after="100" w:afterAutospacing="1" w:line="240" w:lineRule="auto"/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Default="0026333A" w:rsidP="007A0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общая долевая,</w:t>
            </w:r>
            <w:r w:rsidR="007A0343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7A0343">
              <w:rPr>
                <w:rFonts w:ascii="Times New Roman" w:eastAsia="Times New Roman" w:hAnsi="Times New Roman" w:cs="Times New Roman"/>
              </w:rPr>
              <w:t>1/4 доля </w:t>
            </w:r>
          </w:p>
          <w:p w:rsidR="007A0343" w:rsidRPr="007A0343" w:rsidRDefault="007A0343" w:rsidP="007A0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110,1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7A0343" w:rsidP="007A0343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D1ED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7A034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7A034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7A0343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500694,81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rPr>
          <w:trHeight w:val="167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общая долевая,</w:t>
            </w:r>
            <w:r w:rsidR="007A0343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7A0343">
              <w:rPr>
                <w:rFonts w:ascii="Times New Roman" w:eastAsia="Times New Roman" w:hAnsi="Times New Roman" w:cs="Times New Roman"/>
              </w:rPr>
              <w:t>1/4 доля;</w:t>
            </w:r>
          </w:p>
          <w:p w:rsidR="0026333A" w:rsidRPr="007A0343" w:rsidRDefault="0026333A" w:rsidP="002633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110,1</w:t>
            </w:r>
          </w:p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7A0343" w:rsidRDefault="0026333A" w:rsidP="007A0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 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7A0343" w:rsidRDefault="0026333A" w:rsidP="007A0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 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7A0343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земельный участок  </w:t>
            </w:r>
          </w:p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Фольксваген Поло</w:t>
            </w:r>
          </w:p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7A0343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1230330,93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Несо</w:t>
            </w:r>
            <w:r w:rsidR="007A0343" w:rsidRPr="007A0343">
              <w:rPr>
                <w:rFonts w:ascii="Times New Roman" w:eastAsia="Times New Roman" w:hAnsi="Times New Roman" w:cs="Times New Roman"/>
              </w:rPr>
              <w:t>вершенно</w:t>
            </w:r>
            <w:r w:rsidRPr="007A0343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 </w:t>
            </w:r>
            <w:r w:rsidR="007A03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7A0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общая долевая,</w:t>
            </w:r>
            <w:r w:rsidR="007A0343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7A0343">
              <w:rPr>
                <w:rFonts w:ascii="Times New Roman" w:eastAsia="Times New Roman" w:hAnsi="Times New Roman" w:cs="Times New Roman"/>
              </w:rPr>
              <w:t>1/4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110,1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A034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 </w:t>
            </w:r>
            <w:r w:rsidR="00493F64"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493F64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  <w:b/>
                <w:bCs/>
              </w:rPr>
              <w:t>Горелкина Юлия Вячеславовна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493F64">
            <w:pPr>
              <w:spacing w:before="100" w:beforeAutospacing="1" w:after="100" w:afterAutospacing="1" w:line="240" w:lineRule="auto"/>
              <w:ind w:left="-74" w:right="-142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Заместитель начальника отдела государст</w:t>
            </w:r>
            <w:r w:rsidR="00493F64" w:rsidRPr="00493F64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F64">
              <w:rPr>
                <w:rFonts w:ascii="Times New Roman" w:eastAsia="Times New Roman" w:hAnsi="Times New Roman" w:cs="Times New Roman"/>
              </w:rPr>
              <w:t>венной службы, кадров и делопроизводства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26333A" w:rsidRPr="00493F64" w:rsidRDefault="0026333A" w:rsidP="002633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  <w:r w:rsidR="0026333A" w:rsidRPr="00E825E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431241,32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5E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26333A" w:rsidRPr="0026333A" w:rsidTr="009F29BE">
        <w:trPr>
          <w:trHeight w:val="758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493F64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 </w:t>
            </w:r>
            <w:r w:rsidR="00493F64"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 </w:t>
            </w:r>
            <w:r w:rsidR="00493F64"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rPr>
          <w:trHeight w:val="9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90" w:lineRule="atLeast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493F64">
            <w:pPr>
              <w:spacing w:before="100" w:beforeAutospacing="1" w:after="100" w:afterAutospacing="1" w:line="90" w:lineRule="atLeast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  <w:b/>
                <w:bCs/>
              </w:rPr>
              <w:t>Баронкина Екатерина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90" w:lineRule="atLeast"/>
              <w:ind w:left="-74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 xml:space="preserve">Начальник финансово-бухгалтерского  </w:t>
            </w:r>
            <w:r w:rsidR="00493F64" w:rsidRPr="00493F64">
              <w:rPr>
                <w:rFonts w:ascii="Times New Roman" w:eastAsia="Times New Roman" w:hAnsi="Times New Roman" w:cs="Times New Roman"/>
              </w:rPr>
              <w:t xml:space="preserve"> </w:t>
            </w:r>
            <w:r w:rsidRPr="00493F64">
              <w:rPr>
                <w:rFonts w:ascii="Times New Roman" w:eastAsia="Times New Roman" w:hAnsi="Times New Roman" w:cs="Times New Roman"/>
              </w:rPr>
              <w:t>отдела - главный бухгалтер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F64" w:rsidRDefault="00493F64" w:rsidP="00493F6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A0343">
              <w:rPr>
                <w:rFonts w:ascii="Times New Roman" w:eastAsia="Times New Roman" w:hAnsi="Times New Roman" w:cs="Times New Roman"/>
              </w:rPr>
              <w:t>земельный участок </w:t>
            </w:r>
          </w:p>
          <w:p w:rsidR="00493F64" w:rsidRPr="007A0343" w:rsidRDefault="00493F64" w:rsidP="00493F6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здание</w:t>
            </w:r>
            <w:r w:rsidRPr="007A0343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493F64" w:rsidRDefault="0026333A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680</w:t>
            </w:r>
          </w:p>
          <w:p w:rsidR="00493F64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3F64" w:rsidRPr="00493F64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93F64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3F64" w:rsidRPr="00493F64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9F29BE">
            <w:pPr>
              <w:spacing w:before="100" w:beforeAutospacing="1" w:after="100" w:afterAutospacing="1" w:line="90" w:lineRule="atLeast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692603,43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26333A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rPr>
          <w:trHeight w:val="2251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F29BE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26333A" w:rsidRPr="009F29BE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F29BE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F29BE" w:rsidRDefault="009F29BE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г</w:t>
            </w:r>
            <w:r w:rsidR="0026333A" w:rsidRPr="009F29BE">
              <w:rPr>
                <w:rFonts w:ascii="Times New Roman" w:eastAsia="Times New Roman" w:hAnsi="Times New Roman" w:cs="Times New Roman"/>
              </w:rPr>
              <w:t>араж</w:t>
            </w:r>
          </w:p>
          <w:p w:rsidR="009F29BE" w:rsidRPr="009F29BE" w:rsidRDefault="009F29BE" w:rsidP="00880E2F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F29BE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="00880E2F">
              <w:rPr>
                <w:rFonts w:ascii="Times New Roman" w:eastAsia="Times New Roman" w:hAnsi="Times New Roman" w:cs="Times New Roman"/>
              </w:rPr>
              <w:t xml:space="preserve"> </w:t>
            </w:r>
            <w:r w:rsidRPr="009F29BE">
              <w:rPr>
                <w:rFonts w:ascii="Times New Roman" w:eastAsia="Times New Roman" w:hAnsi="Times New Roman" w:cs="Times New Roman"/>
              </w:rPr>
              <w:t>участок </w:t>
            </w:r>
          </w:p>
          <w:p w:rsidR="009F29BE" w:rsidRPr="009F29BE" w:rsidRDefault="009F29BE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нежилое здание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9BE" w:rsidRDefault="009F29BE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и</w:t>
            </w:r>
            <w:r w:rsidR="0026333A" w:rsidRPr="009F29BE">
              <w:rPr>
                <w:rFonts w:ascii="Times New Roman" w:eastAsia="Times New Roman" w:hAnsi="Times New Roman" w:cs="Times New Roman"/>
              </w:rPr>
              <w:t>ндивидуальная</w:t>
            </w:r>
            <w:r w:rsidRPr="009F29BE">
              <w:rPr>
                <w:rFonts w:ascii="Times New Roman" w:eastAsia="Times New Roman" w:hAnsi="Times New Roman" w:cs="Times New Roman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</w:p>
          <w:p w:rsidR="009F29BE" w:rsidRPr="009F29BE" w:rsidRDefault="009F29BE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  <w:p w:rsidR="00493F64" w:rsidRPr="009F29BE" w:rsidRDefault="009F29BE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9BE" w:rsidRDefault="0026333A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23,4</w:t>
            </w:r>
            <w:r w:rsidR="009F29BE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</w:p>
          <w:p w:rsidR="009F29BE" w:rsidRDefault="009F29BE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680</w:t>
            </w:r>
          </w:p>
          <w:p w:rsidR="009F29BE" w:rsidRPr="009F29BE" w:rsidRDefault="009F29BE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29BE" w:rsidRDefault="009F29BE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9F29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29BE" w:rsidRPr="009F29BE" w:rsidRDefault="009F29BE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9F29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F29B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F29B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F29B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F29BE" w:rsidRDefault="0026333A" w:rsidP="0026333A">
            <w:pPr>
              <w:spacing w:after="0" w:line="240" w:lineRule="auto"/>
              <w:ind w:left="-119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Нива Шевроле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493F64" w:rsidRDefault="00493F64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93F64">
              <w:rPr>
                <w:rFonts w:ascii="Times New Roman" w:eastAsia="Times New Roman" w:hAnsi="Times New Roman" w:cs="Times New Roman"/>
              </w:rPr>
              <w:t>446711,32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F29BE" w:rsidRDefault="009F29BE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29BE">
              <w:rPr>
                <w:rFonts w:ascii="Times New Roman" w:eastAsia="Times New Roman" w:hAnsi="Times New Roman" w:cs="Times New Roman"/>
              </w:rPr>
              <w:t>За счет собственных средств. Совершена сделка (вид приобретенного имущества- земельный участок 680 кв.м.; нежилое здание 34,8  кв.м.- садоводческое товарищество)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880E2F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  <w:b/>
                <w:bCs/>
              </w:rPr>
              <w:t>Шитова </w:t>
            </w:r>
            <w:r w:rsidR="00880E2F" w:rsidRPr="00880E2F">
              <w:rPr>
                <w:rFonts w:ascii="Times New Roman" w:eastAsia="Times New Roman" w:hAnsi="Times New Roman" w:cs="Times New Roman"/>
                <w:b/>
                <w:bCs/>
              </w:rPr>
              <w:t xml:space="preserve">      </w:t>
            </w:r>
            <w:r w:rsidRPr="00880E2F">
              <w:rPr>
                <w:rFonts w:ascii="Times New Roman" w:eastAsia="Times New Roman" w:hAnsi="Times New Roman" w:cs="Times New Roman"/>
                <w:b/>
                <w:bCs/>
              </w:rPr>
              <w:t>Ольга Леонтьевна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 xml:space="preserve">Заместитель начальника финансово-бухгалтерского  </w:t>
            </w:r>
            <w:r w:rsidR="00880E2F" w:rsidRPr="00880E2F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E2F">
              <w:rPr>
                <w:rFonts w:ascii="Times New Roman" w:eastAsia="Times New Roman" w:hAnsi="Times New Roman" w:cs="Times New Roman"/>
              </w:rPr>
              <w:t>отдела</w:t>
            </w:r>
          </w:p>
          <w:p w:rsidR="0026333A" w:rsidRPr="00880E2F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880E2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880E2F" w:rsidRDefault="00880E2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квартир</w:t>
            </w:r>
          </w:p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E2F" w:rsidRPr="00880E2F" w:rsidRDefault="00880E2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общая долевая           1/3 доля</w:t>
            </w:r>
          </w:p>
          <w:p w:rsidR="0026333A" w:rsidRPr="00880E2F" w:rsidRDefault="00880E2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59,6</w:t>
            </w:r>
          </w:p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34,3</w:t>
            </w:r>
          </w:p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880E2F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602218,44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6333A" w:rsidRPr="0026333A" w:rsidTr="009F29BE">
        <w:trPr>
          <w:trHeight w:val="298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880E2F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  <w:b/>
                <w:bCs/>
              </w:rPr>
              <w:t>Фролова Татьяна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 xml:space="preserve">Начальник    </w:t>
            </w:r>
            <w:r w:rsidR="00E825EB" w:rsidRPr="00880E2F">
              <w:rPr>
                <w:rFonts w:ascii="Times New Roman" w:eastAsia="Times New Roman" w:hAnsi="Times New Roman" w:cs="Times New Roman"/>
              </w:rPr>
              <w:t xml:space="preserve">     </w:t>
            </w:r>
            <w:r w:rsidR="00880E2F" w:rsidRPr="00880E2F">
              <w:rPr>
                <w:rFonts w:ascii="Times New Roman" w:eastAsia="Times New Roman" w:hAnsi="Times New Roman" w:cs="Times New Roman"/>
              </w:rPr>
              <w:t xml:space="preserve">   </w:t>
            </w:r>
            <w:r w:rsidRPr="00880E2F">
              <w:rPr>
                <w:rFonts w:ascii="Times New Roman" w:eastAsia="Times New Roman" w:hAnsi="Times New Roman" w:cs="Times New Roman"/>
              </w:rPr>
              <w:t>отдела материально-техн</w:t>
            </w:r>
            <w:r w:rsidR="00E825EB" w:rsidRPr="00880E2F">
              <w:rPr>
                <w:rFonts w:ascii="Times New Roman" w:eastAsia="Times New Roman" w:hAnsi="Times New Roman" w:cs="Times New Roman"/>
              </w:rPr>
              <w:t>ического обеспечения, эксплуата</w:t>
            </w:r>
            <w:r w:rsidRPr="00880E2F">
              <w:rPr>
                <w:rFonts w:ascii="Times New Roman" w:eastAsia="Times New Roman" w:hAnsi="Times New Roman" w:cs="Times New Roman"/>
              </w:rPr>
              <w:t>ции и ремонта зданий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880E2F" w:rsidP="00880E2F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="0026333A" w:rsidRPr="009D0665">
              <w:rPr>
                <w:rFonts w:ascii="Times New Roman" w:eastAsia="Times New Roman" w:hAnsi="Times New Roman" w:cs="Times New Roman"/>
              </w:rPr>
              <w:t>участок </w:t>
            </w:r>
          </w:p>
          <w:p w:rsidR="00880E2F" w:rsidRPr="009D0665" w:rsidRDefault="00880E2F" w:rsidP="00880E2F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33A" w:rsidRPr="009D0665" w:rsidRDefault="00880E2F" w:rsidP="00880E2F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6333A" w:rsidRPr="009D0665" w:rsidRDefault="0026333A" w:rsidP="00880E2F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E2F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общая долевая, 44/200 дол</w:t>
            </w:r>
            <w:r w:rsidR="00880E2F" w:rsidRPr="009D0665">
              <w:rPr>
                <w:rFonts w:ascii="Times New Roman" w:eastAsia="Times New Roman" w:hAnsi="Times New Roman" w:cs="Times New Roman"/>
              </w:rPr>
              <w:t xml:space="preserve">и             </w:t>
            </w:r>
          </w:p>
          <w:p w:rsidR="0026333A" w:rsidRPr="009D0665" w:rsidRDefault="0026333A" w:rsidP="00880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 xml:space="preserve">общая долевая, </w:t>
            </w:r>
            <w:r w:rsidR="00880E2F" w:rsidRPr="009D0665">
              <w:rPr>
                <w:rFonts w:ascii="Times New Roman" w:eastAsia="Times New Roman" w:hAnsi="Times New Roman" w:cs="Times New Roman"/>
              </w:rPr>
              <w:t xml:space="preserve">     1/2 доля </w:t>
            </w:r>
            <w:r w:rsidRPr="009D0665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402,8 </w:t>
            </w:r>
          </w:p>
          <w:p w:rsidR="00880E2F" w:rsidRPr="009D0665" w:rsidRDefault="00880E2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33A" w:rsidRPr="009D0665" w:rsidRDefault="0026333A" w:rsidP="00880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46,</w:t>
            </w:r>
            <w:r w:rsidR="00880E2F" w:rsidRPr="009D0665">
              <w:rPr>
                <w:rFonts w:ascii="Times New Roman" w:eastAsia="Times New Roman" w:hAnsi="Times New Roman" w:cs="Times New Roman"/>
              </w:rPr>
              <w:t xml:space="preserve">1                                                  </w:t>
            </w:r>
            <w:r w:rsidRPr="009D0665">
              <w:rPr>
                <w:rFonts w:ascii="Times New Roman" w:eastAsia="Times New Roman" w:hAnsi="Times New Roman" w:cs="Times New Roman"/>
              </w:rPr>
              <w:t> 33,</w:t>
            </w:r>
            <w:r w:rsidR="00880E2F" w:rsidRPr="009D066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Россия </w:t>
            </w:r>
          </w:p>
          <w:p w:rsidR="00880E2F" w:rsidRPr="009D0665" w:rsidRDefault="00880E2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Россия</w:t>
            </w:r>
            <w:r w:rsidR="00880E2F" w:rsidRPr="009D0665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9D0665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880E2F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705311,08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0E2F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E2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9D0665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E825EB">
            <w:pPr>
              <w:spacing w:before="100" w:beforeAutospacing="1" w:after="100" w:afterAutospacing="1" w:line="240" w:lineRule="auto"/>
              <w:ind w:left="-33" w:right="-142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  <w:b/>
                <w:bCs/>
              </w:rPr>
              <w:t>Ноговицын Алексей 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9D0665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Заместитель начальника отдела материально-</w:t>
            </w:r>
            <w:r w:rsidRPr="009D0665">
              <w:rPr>
                <w:rFonts w:ascii="Times New Roman" w:eastAsia="Times New Roman" w:hAnsi="Times New Roman" w:cs="Times New Roman"/>
              </w:rPr>
              <w:lastRenderedPageBreak/>
              <w:t>технического обеспечения, эксплуатации и ремонта зданий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 xml:space="preserve">общая долевая, </w:t>
            </w:r>
            <w:r w:rsidR="009D0665" w:rsidRPr="009D0665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9D0665">
              <w:rPr>
                <w:rFonts w:ascii="Times New Roman" w:eastAsia="Times New Roman" w:hAnsi="Times New Roman" w:cs="Times New Roman"/>
              </w:rPr>
              <w:t>1/2 доля</w:t>
            </w:r>
          </w:p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lastRenderedPageBreak/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Лодка «Прогрес-2»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9D0665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436121,26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26333A" w:rsidRPr="009D0665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 xml:space="preserve">общая долевая, </w:t>
            </w:r>
            <w:r w:rsidR="006A5F79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9D0665">
              <w:rPr>
                <w:rFonts w:ascii="Times New Roman" w:eastAsia="Times New Roman" w:hAnsi="Times New Roman" w:cs="Times New Roman"/>
              </w:rPr>
              <w:t>1/2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9D0665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365880,29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E825EB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Несовершенно</w:t>
            </w:r>
            <w:r w:rsidR="0026333A" w:rsidRPr="009D0665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E825EB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Несовершенно</w:t>
            </w:r>
            <w:r w:rsidR="0026333A" w:rsidRPr="009D0665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26333A" w:rsidP="00E825EB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  <w:b/>
                <w:bCs/>
              </w:rPr>
              <w:t>Вовк </w:t>
            </w:r>
            <w:r w:rsidR="009D0665" w:rsidRPr="009D066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</w:t>
            </w:r>
            <w:r w:rsidRPr="009D0665">
              <w:rPr>
                <w:rFonts w:ascii="Times New Roman" w:eastAsia="Times New Roman" w:hAnsi="Times New Roman" w:cs="Times New Roman"/>
                <w:b/>
                <w:bCs/>
              </w:rPr>
              <w:t>Марина</w:t>
            </w:r>
            <w:r w:rsidR="00E825EB" w:rsidRPr="009D0665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9D0665">
              <w:rPr>
                <w:rFonts w:ascii="Times New Roman" w:eastAsia="Times New Roman" w:hAnsi="Times New Roman" w:cs="Times New Roman"/>
                <w:b/>
                <w:bCs/>
              </w:rPr>
              <w:t>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9D0665" w:rsidRDefault="009D0665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9D0665">
              <w:rPr>
                <w:rFonts w:ascii="Times New Roman" w:eastAsia="Times New Roman" w:hAnsi="Times New Roman" w:cs="Times New Roman"/>
              </w:rPr>
              <w:t>Помощник председате</w:t>
            </w:r>
            <w:r w:rsidR="0026333A" w:rsidRPr="009D0665">
              <w:rPr>
                <w:rFonts w:ascii="Times New Roman" w:eastAsia="Times New Roman" w:hAnsi="Times New Roman" w:cs="Times New Roman"/>
              </w:rPr>
              <w:t>ля суда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9D0665" w:rsidP="002633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26333A" w:rsidRPr="006A5F79" w:rsidRDefault="0026333A" w:rsidP="006A5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гараж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общая долевая,</w:t>
            </w:r>
            <w:r w:rsidR="006A5F79" w:rsidRPr="006A5F79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6A5F79">
              <w:rPr>
                <w:rFonts w:ascii="Times New Roman" w:eastAsia="Times New Roman" w:hAnsi="Times New Roman" w:cs="Times New Roman"/>
              </w:rPr>
              <w:t xml:space="preserve"> 2/3 дол</w:t>
            </w:r>
            <w:r w:rsidR="006A5F79" w:rsidRPr="006A5F79">
              <w:rPr>
                <w:rFonts w:ascii="Times New Roman" w:eastAsia="Times New Roman" w:hAnsi="Times New Roman" w:cs="Times New Roman"/>
              </w:rPr>
              <w:t>и</w:t>
            </w:r>
            <w:r w:rsidRPr="006A5F79">
              <w:rPr>
                <w:rFonts w:ascii="Times New Roman" w:eastAsia="Times New Roman" w:hAnsi="Times New Roman" w:cs="Times New Roman"/>
              </w:rPr>
              <w:t>;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64,2</w:t>
            </w:r>
          </w:p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5E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5E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Ниссан Кашкай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6A5F79" w:rsidP="006A5F79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1052321,17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64,2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6A5F79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115614,52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E825EB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Несовершенно</w:t>
            </w:r>
            <w:r w:rsidR="0026333A" w:rsidRPr="006A5F79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6A5F79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6A5F79" w:rsidRDefault="0026333A" w:rsidP="006A5F79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 квартира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 xml:space="preserve">общая долевая, </w:t>
            </w:r>
            <w:r w:rsidR="006A5F79" w:rsidRPr="006A5F79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6A5F79">
              <w:rPr>
                <w:rFonts w:ascii="Times New Roman" w:eastAsia="Times New Roman" w:hAnsi="Times New Roman" w:cs="Times New Roman"/>
              </w:rPr>
              <w:t>1/6 доля;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общая долевая, 1/3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64,2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E825EB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Несовершенно</w:t>
            </w:r>
            <w:r w:rsidR="0026333A" w:rsidRPr="006A5F79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6A5F7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5F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 xml:space="preserve">общая долевая, </w:t>
            </w:r>
            <w:r w:rsidR="006A5F79" w:rsidRPr="00833EC5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833EC5">
              <w:rPr>
                <w:rFonts w:ascii="Times New Roman" w:eastAsia="Times New Roman" w:hAnsi="Times New Roman" w:cs="Times New Roman"/>
              </w:rPr>
              <w:t>1/6 доля</w:t>
            </w:r>
          </w:p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64,2</w:t>
            </w:r>
          </w:p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E825EB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Несовершенно</w:t>
            </w:r>
            <w:r w:rsidR="0026333A" w:rsidRPr="00833EC5">
              <w:rPr>
                <w:rFonts w:ascii="Times New Roman" w:eastAsia="Times New Roman" w:hAnsi="Times New Roman" w:cs="Times New Roman"/>
              </w:rPr>
              <w:t xml:space="preserve">летний </w:t>
            </w:r>
            <w:r w:rsidR="0026333A" w:rsidRPr="00833EC5">
              <w:rPr>
                <w:rFonts w:ascii="Times New Roman" w:eastAsia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lastRenderedPageBreak/>
              <w:t>64,2</w:t>
            </w:r>
          </w:p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3EC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26333A" w:rsidTr="009F29BE"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26333A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26333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12.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E825EB">
              <w:rPr>
                <w:rFonts w:ascii="Times New Roman" w:eastAsia="Times New Roman" w:hAnsi="Times New Roman" w:cs="Times New Roman"/>
                <w:b/>
                <w:bCs/>
              </w:rPr>
              <w:t>Волгина </w:t>
            </w:r>
            <w:r w:rsidR="001B660F"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  <w:r w:rsidRPr="00E825EB">
              <w:rPr>
                <w:rFonts w:ascii="Times New Roman" w:eastAsia="Times New Roman" w:hAnsi="Times New Roman" w:cs="Times New Roman"/>
                <w:b/>
                <w:bCs/>
              </w:rPr>
              <w:t>Ирина Валентиновна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E825EB">
              <w:rPr>
                <w:rFonts w:ascii="Times New Roman" w:eastAsia="Times New Roman" w:hAnsi="Times New Roman" w:cs="Times New Roman"/>
              </w:rPr>
              <w:t>Консультант отдела государственной службы, кадров и делопроизводства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5E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5EB">
              <w:rPr>
                <w:rFonts w:ascii="Times New Roman" w:eastAsia="Times New Roman" w:hAnsi="Times New Roman" w:cs="Times New Roman"/>
              </w:rPr>
              <w:t>общая долевая, 1/2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5EB">
              <w:rPr>
                <w:rFonts w:ascii="Times New Roman" w:eastAsia="Times New Roman" w:hAnsi="Times New Roman" w:cs="Times New Roman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A4E7D" w:rsidRDefault="00EA4E7D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5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5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5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5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E825EB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825EB">
              <w:rPr>
                <w:rFonts w:ascii="Times New Roman" w:eastAsia="Times New Roman" w:hAnsi="Times New Roman" w:cs="Times New Roman"/>
              </w:rPr>
              <w:t>408319,29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E825EB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5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825EB" w:rsidRPr="0026333A" w:rsidTr="009F29B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26333A" w:rsidRDefault="00E825EB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833EC5" w:rsidRDefault="00E825EB" w:rsidP="00833EC5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3EC5">
              <w:rPr>
                <w:rFonts w:ascii="Times New Roman" w:eastAsia="Times New Roman" w:hAnsi="Times New Roman" w:cs="Times New Roman"/>
                <w:b/>
                <w:bCs/>
              </w:rPr>
              <w:t>Иванова Мария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833EC5" w:rsidRDefault="00E825EB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833EC5">
              <w:rPr>
                <w:rFonts w:ascii="Times New Roman" w:eastAsia="Times New Roman" w:hAnsi="Times New Roman" w:cs="Times New Roman"/>
              </w:rPr>
              <w:t>Ведущий специалист 3 разряда   отдела материально-технического обеспечения, эксплуатации и ремонта зданий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1B660F" w:rsidRDefault="001B660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60F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1B660F" w:rsidRDefault="001B660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60F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1B660F" w:rsidRDefault="001B660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60F">
              <w:rPr>
                <w:rFonts w:ascii="Times New Roman" w:eastAsia="Times New Roman" w:hAnsi="Times New Roman" w:cs="Times New Roman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EA4E7D" w:rsidRDefault="00EA4E7D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60F" w:rsidRPr="001B660F" w:rsidRDefault="001B660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60F">
              <w:rPr>
                <w:rFonts w:ascii="Times New Roman" w:eastAsia="Times New Roman" w:hAnsi="Times New Roman" w:cs="Times New Roman"/>
              </w:rPr>
              <w:t>-</w:t>
            </w:r>
          </w:p>
          <w:p w:rsidR="00E825EB" w:rsidRPr="001B660F" w:rsidRDefault="00E825EB" w:rsidP="001B66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1B660F" w:rsidRDefault="001B660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6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1B660F" w:rsidRDefault="001B660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6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1B660F" w:rsidRDefault="001B660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6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1B660F" w:rsidRDefault="001B660F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B660F">
              <w:rPr>
                <w:rFonts w:ascii="Times New Roman" w:eastAsia="Times New Roman" w:hAnsi="Times New Roman" w:cs="Times New Roman"/>
              </w:rPr>
              <w:t>524697,80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1B660F" w:rsidRDefault="001B660F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60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825EB" w:rsidRPr="0026333A" w:rsidTr="009F29BE">
        <w:tc>
          <w:tcPr>
            <w:tcW w:w="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26333A" w:rsidRDefault="00E825EB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E825EB" w:rsidRDefault="00E825EB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25EB">
              <w:rPr>
                <w:rFonts w:ascii="Times New Roman" w:eastAsia="Times New Roman" w:hAnsi="Times New Roman" w:cs="Times New Roman"/>
                <w:b/>
                <w:bCs/>
              </w:rPr>
              <w:t>Добровольская           Жанна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E825EB" w:rsidRDefault="00E825EB" w:rsidP="00E825EB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E825EB">
              <w:rPr>
                <w:rFonts w:ascii="Times New Roman" w:eastAsia="Times New Roman" w:hAnsi="Times New Roman" w:cs="Times New Roman"/>
              </w:rPr>
              <w:t>Ведущий специалист 3 разряда финансово-бухгалтерского  отдела</w:t>
            </w:r>
          </w:p>
          <w:p w:rsidR="00E825EB" w:rsidRPr="00E825EB" w:rsidRDefault="00E825EB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Default="005A37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A37D3" w:rsidRPr="00E825EB" w:rsidRDefault="005A37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Default="005A37D3" w:rsidP="00EA4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5A37D3" w:rsidRDefault="005A37D3" w:rsidP="00EA4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5A37D3" w:rsidRPr="00E825EB" w:rsidRDefault="005A37D3" w:rsidP="00EA4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Default="005A37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34,7</w:t>
            </w:r>
          </w:p>
          <w:p w:rsidR="005A37D3" w:rsidRDefault="005A37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7D3" w:rsidRDefault="005A37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41,9</w:t>
            </w:r>
          </w:p>
          <w:p w:rsidR="005A37D3" w:rsidRPr="00E825EB" w:rsidRDefault="005A37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EA4E7D" w:rsidRDefault="00EA4E7D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E825EB" w:rsidRDefault="005A37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E825EB" w:rsidRDefault="005A37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E825EB" w:rsidRDefault="005A37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E825EB" w:rsidRDefault="005A37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E825EB" w:rsidRDefault="005A37D3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356312,23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EB" w:rsidRPr="00E825EB" w:rsidRDefault="00E825E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37D3" w:rsidRPr="0026333A" w:rsidTr="009F29BE">
        <w:tc>
          <w:tcPr>
            <w:tcW w:w="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7D3" w:rsidRPr="0026333A" w:rsidRDefault="005A37D3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7D3" w:rsidRPr="005A37D3" w:rsidRDefault="005A37D3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  <w:bCs/>
              </w:rPr>
            </w:pPr>
            <w:r w:rsidRPr="005A37D3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7D3" w:rsidRPr="005A37D3" w:rsidRDefault="005A37D3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7D3" w:rsidRDefault="00EA4E7D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5A37D3">
              <w:rPr>
                <w:rFonts w:ascii="Times New Roman" w:eastAsia="Times New Roman" w:hAnsi="Times New Roman" w:cs="Times New Roman"/>
              </w:rPr>
              <w:t>вартира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A37D3" w:rsidRPr="00E825EB" w:rsidRDefault="005A37D3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7D3" w:rsidRDefault="005A37D3" w:rsidP="00EA4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5A37D3" w:rsidRDefault="005A37D3" w:rsidP="00EA4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5A37D3" w:rsidRPr="00E825EB" w:rsidRDefault="005A37D3" w:rsidP="00EA4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7D3" w:rsidRDefault="005A37D3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34,7</w:t>
            </w:r>
          </w:p>
          <w:p w:rsidR="005A37D3" w:rsidRDefault="005A37D3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7D3" w:rsidRDefault="005A37D3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41,9</w:t>
            </w:r>
          </w:p>
          <w:p w:rsidR="005A37D3" w:rsidRPr="00E825EB" w:rsidRDefault="005A37D3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7D3" w:rsidRPr="00EA4E7D" w:rsidRDefault="00EA4E7D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E7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7D3" w:rsidRPr="005A37D3" w:rsidRDefault="00EA4E7D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7D3" w:rsidRPr="005A37D3" w:rsidRDefault="00EA4E7D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7D3" w:rsidRPr="005A37D3" w:rsidRDefault="00EA4E7D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E7D" w:rsidRDefault="00EA4E7D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ВАЗ-2106 </w:t>
            </w:r>
          </w:p>
          <w:p w:rsidR="00EA4E7D" w:rsidRPr="00EA4E7D" w:rsidRDefault="00EA4E7D" w:rsidP="00EA4E7D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Мотоцикл Хонда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CBR900RR</w:t>
            </w:r>
          </w:p>
          <w:p w:rsidR="005A37D3" w:rsidRPr="005A37D3" w:rsidRDefault="00EA4E7D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7D3" w:rsidRPr="005A37D3" w:rsidRDefault="005A37D3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297562,57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7D3" w:rsidRPr="005A37D3" w:rsidRDefault="005A37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333A" w:rsidRPr="0026333A" w:rsidRDefault="0026333A" w:rsidP="002633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6333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26333A" w:rsidRPr="0026333A" w:rsidRDefault="0026333A" w:rsidP="002633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6333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3552C1" w:rsidRDefault="003552C1"/>
    <w:sectPr w:rsidR="003552C1" w:rsidSect="002633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333A"/>
    <w:rsid w:val="00155D72"/>
    <w:rsid w:val="001B660F"/>
    <w:rsid w:val="00254F02"/>
    <w:rsid w:val="0026333A"/>
    <w:rsid w:val="003552C1"/>
    <w:rsid w:val="00460C24"/>
    <w:rsid w:val="00493F64"/>
    <w:rsid w:val="005A37D3"/>
    <w:rsid w:val="006A5F79"/>
    <w:rsid w:val="007A0343"/>
    <w:rsid w:val="00833EC5"/>
    <w:rsid w:val="00880E2F"/>
    <w:rsid w:val="008D1EDC"/>
    <w:rsid w:val="009D0665"/>
    <w:rsid w:val="009F29BE"/>
    <w:rsid w:val="00BF3A75"/>
    <w:rsid w:val="00C16DEB"/>
    <w:rsid w:val="00C228F2"/>
    <w:rsid w:val="00E825EB"/>
    <w:rsid w:val="00EA4E7D"/>
    <w:rsid w:val="00EB1DAA"/>
    <w:rsid w:val="00E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3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9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11</cp:revision>
  <cp:lastPrinted>2018-05-03T10:58:00Z</cp:lastPrinted>
  <dcterms:created xsi:type="dcterms:W3CDTF">2018-05-03T06:57:00Z</dcterms:created>
  <dcterms:modified xsi:type="dcterms:W3CDTF">2018-05-14T09:28:00Z</dcterms:modified>
</cp:coreProperties>
</file>