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января  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ED598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31 декабря 201</w:t>
      </w:r>
      <w:r w:rsidR="00ED598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403F07">
        <w:rPr>
          <w:rFonts w:ascii="Times New Roman" w:eastAsia="Times New Roman" w:hAnsi="Times New Roman" w:cs="Times New Roman"/>
          <w:b/>
          <w:sz w:val="24"/>
          <w:szCs w:val="24"/>
        </w:rPr>
        <w:t>ода</w:t>
      </w:r>
    </w:p>
    <w:p w:rsidR="00565194" w:rsidRDefault="00565194">
      <w:pPr>
        <w:spacing w:after="0" w:line="240" w:lineRule="auto"/>
        <w:jc w:val="center"/>
      </w:pPr>
    </w:p>
    <w:tbl>
      <w:tblPr>
        <w:tblW w:w="15913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1706"/>
        <w:gridCol w:w="1701"/>
        <w:gridCol w:w="1275"/>
        <w:gridCol w:w="1508"/>
        <w:gridCol w:w="859"/>
        <w:gridCol w:w="1217"/>
        <w:gridCol w:w="821"/>
        <w:gridCol w:w="827"/>
        <w:gridCol w:w="1217"/>
        <w:gridCol w:w="1477"/>
        <w:gridCol w:w="1557"/>
        <w:gridCol w:w="1330"/>
      </w:tblGrid>
      <w:tr w:rsidR="00A42BCA" w:rsidRPr="00A42BCA" w:rsidTr="007B2891">
        <w:trPr>
          <w:trHeight w:val="780"/>
          <w:tblHeader/>
        </w:trPr>
        <w:tc>
          <w:tcPr>
            <w:tcW w:w="418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6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59" w:type="dxa"/>
            <w:gridSpan w:val="4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65" w:type="dxa"/>
            <w:gridSpan w:val="3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30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BCA" w:rsidRPr="00A42BCA" w:rsidTr="007B2891">
        <w:trPr>
          <w:tblHeader/>
        </w:trPr>
        <w:tc>
          <w:tcPr>
            <w:tcW w:w="418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8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9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1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21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2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1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77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D83" w:rsidRPr="00A42BCA" w:rsidTr="007B2891">
        <w:trPr>
          <w:cantSplit/>
          <w:trHeight w:val="502"/>
        </w:trPr>
        <w:tc>
          <w:tcPr>
            <w:tcW w:w="418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Деген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701" w:type="dxa"/>
            <w:vAlign w:val="center"/>
          </w:tcPr>
          <w:p w:rsidR="006A1D83" w:rsidRPr="00A42BCA" w:rsidRDefault="00163F33" w:rsidP="00163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A1D83" w:rsidRPr="00A42BCA">
              <w:rPr>
                <w:rFonts w:ascii="Times New Roman" w:hAnsi="Times New Roman" w:cs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6A1D83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органа</w:t>
            </w:r>
          </w:p>
        </w:tc>
        <w:tc>
          <w:tcPr>
            <w:tcW w:w="1275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6A1D83" w:rsidRPr="00A42BCA" w:rsidRDefault="00687C49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21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6A1D83" w:rsidRPr="00A42BCA" w:rsidRDefault="00687C49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974356,37</w:t>
            </w:r>
          </w:p>
        </w:tc>
        <w:tc>
          <w:tcPr>
            <w:tcW w:w="1330" w:type="dxa"/>
            <w:vAlign w:val="center"/>
          </w:tcPr>
          <w:p w:rsidR="006A1D83" w:rsidRPr="00A42BCA" w:rsidRDefault="006A1D83" w:rsidP="0022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1DAB" w:rsidRPr="00A42BCA" w:rsidTr="007B2891">
        <w:trPr>
          <w:cantSplit/>
          <w:trHeight w:val="502"/>
        </w:trPr>
        <w:tc>
          <w:tcPr>
            <w:tcW w:w="418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Солодкий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Р.А</w:t>
            </w:r>
          </w:p>
        </w:tc>
        <w:tc>
          <w:tcPr>
            <w:tcW w:w="1701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руководителя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Территориального органа</w:t>
            </w: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384,70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7A1DAB" w:rsidRPr="00A42BCA" w:rsidRDefault="007A1DAB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мотолодка  обь-3</w:t>
            </w:r>
          </w:p>
        </w:tc>
        <w:tc>
          <w:tcPr>
            <w:tcW w:w="1557" w:type="dxa"/>
            <w:vMerge w:val="restart"/>
            <w:vAlign w:val="center"/>
          </w:tcPr>
          <w:p w:rsidR="007A1DAB" w:rsidRPr="00A42BCA" w:rsidRDefault="00687C49" w:rsidP="00A22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874757,85</w:t>
            </w:r>
          </w:p>
        </w:tc>
        <w:tc>
          <w:tcPr>
            <w:tcW w:w="1330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1DAB" w:rsidRPr="00A42BCA" w:rsidTr="007B2891">
        <w:trPr>
          <w:cantSplit/>
          <w:trHeight w:val="243"/>
        </w:trPr>
        <w:tc>
          <w:tcPr>
            <w:tcW w:w="418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240,70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лодочный прицеп</w:t>
            </w:r>
          </w:p>
        </w:tc>
        <w:tc>
          <w:tcPr>
            <w:tcW w:w="155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DAB" w:rsidRPr="00A42BCA" w:rsidTr="007B2891">
        <w:trPr>
          <w:cantSplit/>
          <w:trHeight w:val="377"/>
        </w:trPr>
        <w:tc>
          <w:tcPr>
            <w:tcW w:w="418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C49" w:rsidRPr="00A42BCA" w:rsidTr="007B2891">
        <w:trPr>
          <w:cantSplit/>
          <w:trHeight w:val="518"/>
        </w:trPr>
        <w:tc>
          <w:tcPr>
            <w:tcW w:w="418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701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687C49" w:rsidRPr="00A42BCA" w:rsidRDefault="00687C49" w:rsidP="00DB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  <w:r w:rsidR="00DB297B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859" w:type="dxa"/>
            <w:vAlign w:val="center"/>
          </w:tcPr>
          <w:p w:rsidR="00687C49" w:rsidRPr="00A42BCA" w:rsidRDefault="00DB297B" w:rsidP="0045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217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  <w:p w:rsidR="00687C49" w:rsidRPr="00A42BCA" w:rsidRDefault="00687C49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</w:t>
            </w:r>
            <w:r w:rsidRPr="00EB7D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B7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EB7D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vAlign w:val="center"/>
          </w:tcPr>
          <w:p w:rsidR="00687C49" w:rsidRPr="00A42BCA" w:rsidRDefault="00687C49" w:rsidP="0045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991850,31</w:t>
            </w:r>
          </w:p>
        </w:tc>
        <w:tc>
          <w:tcPr>
            <w:tcW w:w="1330" w:type="dxa"/>
            <w:vMerge w:val="restart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B297B" w:rsidRPr="00A42BCA" w:rsidTr="00D81102">
        <w:trPr>
          <w:cantSplit/>
          <w:trHeight w:val="519"/>
        </w:trPr>
        <w:tc>
          <w:tcPr>
            <w:tcW w:w="418" w:type="dxa"/>
            <w:vMerge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DB297B" w:rsidRPr="00A42BCA" w:rsidRDefault="00DB297B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17" w:type="dxa"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DB297B" w:rsidRPr="00EB7D39" w:rsidRDefault="00DB297B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DB297B" w:rsidRPr="00451E4A" w:rsidRDefault="00DB297B" w:rsidP="00451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DB297B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87C49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8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  <w:tc>
          <w:tcPr>
            <w:tcW w:w="1217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C49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87C49" w:rsidRPr="00A42BCA" w:rsidRDefault="00687C49" w:rsidP="000D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08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565,90</w:t>
            </w:r>
          </w:p>
        </w:tc>
        <w:tc>
          <w:tcPr>
            <w:tcW w:w="1217" w:type="dxa"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C49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87C49" w:rsidRPr="00A42BCA" w:rsidRDefault="00687C49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8" w:type="dxa"/>
            <w:vAlign w:val="center"/>
          </w:tcPr>
          <w:p w:rsidR="00687C49" w:rsidRPr="00A42BCA" w:rsidRDefault="00687C49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687C49" w:rsidRPr="00A42BCA" w:rsidRDefault="00687C49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22,90</w:t>
            </w:r>
          </w:p>
        </w:tc>
        <w:tc>
          <w:tcPr>
            <w:tcW w:w="1217" w:type="dxa"/>
            <w:vAlign w:val="center"/>
          </w:tcPr>
          <w:p w:rsidR="00687C49" w:rsidRPr="00A42BCA" w:rsidRDefault="00687C49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687C49" w:rsidRPr="00A42BCA" w:rsidRDefault="00687C4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  <w:trHeight w:val="424"/>
        </w:trPr>
        <w:tc>
          <w:tcPr>
            <w:tcW w:w="418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Корнева Е.В.</w:t>
            </w:r>
          </w:p>
        </w:tc>
        <w:tc>
          <w:tcPr>
            <w:tcW w:w="170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2537E" w:rsidRPr="00A42BCA" w:rsidRDefault="0082537E" w:rsidP="00DB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DB297B">
              <w:rPr>
                <w:rFonts w:ascii="Times New Roman" w:eastAsia="Verdana" w:hAnsi="Times New Roman" w:cs="Times New Roman"/>
                <w:sz w:val="18"/>
                <w:szCs w:val="18"/>
              </w:rPr>
              <w:t>Ягуар</w:t>
            </w:r>
            <w:r w:rsidR="00DB297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XF</w:t>
            </w:r>
            <w:r w:rsidR="00DB297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vAlign w:val="center"/>
          </w:tcPr>
          <w:p w:rsidR="0082537E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1373542,58</w:t>
            </w:r>
          </w:p>
        </w:tc>
        <w:tc>
          <w:tcPr>
            <w:tcW w:w="1330" w:type="dxa"/>
            <w:vMerge w:val="restart"/>
            <w:vAlign w:val="center"/>
          </w:tcPr>
          <w:p w:rsidR="0082537E" w:rsidRPr="0082503B" w:rsidRDefault="0082503B" w:rsidP="008250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(целевой кредит, доход от продажи автомобиля)</w:t>
            </w:r>
          </w:p>
        </w:tc>
      </w:tr>
      <w:tr w:rsidR="0082537E" w:rsidRPr="00A42BCA" w:rsidTr="007B2891">
        <w:trPr>
          <w:cantSplit/>
          <w:trHeight w:val="405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  <w:trHeight w:val="354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</w:t>
            </w:r>
            <w:r w:rsidR="0082503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  <w:trHeight w:val="684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2537E" w:rsidRPr="00A42BCA" w:rsidRDefault="0082537E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59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82537E" w:rsidRPr="00A42BCA" w:rsidRDefault="0082537E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6A1D83">
              <w:rPr>
                <w:rFonts w:ascii="Times New Roman" w:eastAsia="Verdana" w:hAnsi="Times New Roman" w:cs="Times New Roman"/>
                <w:sz w:val="18"/>
                <w:szCs w:val="18"/>
              </w:rPr>
              <w:t>Лексус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ES 250</w:t>
            </w:r>
          </w:p>
        </w:tc>
        <w:tc>
          <w:tcPr>
            <w:tcW w:w="1557" w:type="dxa"/>
            <w:vMerge w:val="restart"/>
            <w:vAlign w:val="center"/>
          </w:tcPr>
          <w:p w:rsidR="0082537E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696453,39</w:t>
            </w:r>
          </w:p>
        </w:tc>
        <w:tc>
          <w:tcPr>
            <w:tcW w:w="1330" w:type="dxa"/>
            <w:vMerge w:val="restart"/>
            <w:vAlign w:val="center"/>
          </w:tcPr>
          <w:p w:rsidR="0082537E" w:rsidRPr="00A42BCA" w:rsidRDefault="00DB297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(кредитный договор)</w:t>
            </w:r>
            <w:r w:rsidR="0082537E"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2537E" w:rsidRPr="00A42BCA" w:rsidTr="007B2891">
        <w:trPr>
          <w:cantSplit/>
          <w:trHeight w:val="1073"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Актрос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</w:trPr>
        <w:tc>
          <w:tcPr>
            <w:tcW w:w="41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537E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</w:t>
            </w:r>
            <w:r w:rsidR="00DB297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полуприцеп 9539-0000070-10</w:t>
            </w:r>
          </w:p>
        </w:tc>
        <w:tc>
          <w:tcPr>
            <w:tcW w:w="1557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537E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2537E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82537E" w:rsidRPr="00A42BCA" w:rsidRDefault="0082503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</w:t>
            </w:r>
            <w:r w:rsidR="0082537E">
              <w:rPr>
                <w:rFonts w:ascii="Times New Roman" w:eastAsia="Verdana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82537E" w:rsidRPr="00A42BCA" w:rsidRDefault="0082537E" w:rsidP="00814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82537E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82537E" w:rsidRPr="00A42BCA" w:rsidRDefault="0082537E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Чепилова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701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81748B" w:rsidRPr="00A42BCA" w:rsidRDefault="009B602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906412,40</w:t>
            </w:r>
          </w:p>
        </w:tc>
        <w:tc>
          <w:tcPr>
            <w:tcW w:w="1330" w:type="dxa"/>
            <w:vMerge w:val="restart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9B602F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B602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B602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217" w:type="dxa"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9B602F" w:rsidRPr="00A42BCA" w:rsidRDefault="009B602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90,80</w:t>
            </w: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1748B" w:rsidRPr="00A42BCA" w:rsidTr="007B2891">
        <w:trPr>
          <w:cantSplit/>
          <w:trHeight w:val="236"/>
        </w:trPr>
        <w:tc>
          <w:tcPr>
            <w:tcW w:w="418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29,60</w:t>
            </w:r>
          </w:p>
        </w:tc>
        <w:tc>
          <w:tcPr>
            <w:tcW w:w="1217" w:type="dxa"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1748B" w:rsidRPr="00A42BCA" w:rsidRDefault="0081748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522B4" w:rsidRPr="00A42BCA" w:rsidTr="003522B4">
        <w:trPr>
          <w:cantSplit/>
          <w:trHeight w:val="564"/>
        </w:trPr>
        <w:tc>
          <w:tcPr>
            <w:tcW w:w="418" w:type="dxa"/>
            <w:vMerge/>
            <w:vAlign w:val="center"/>
          </w:tcPr>
          <w:p w:rsidR="003522B4" w:rsidRPr="00A42BCA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3522B4" w:rsidRDefault="003522B4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3522B4" w:rsidRPr="00537A7F" w:rsidRDefault="003522B4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Merge w:val="restart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8" w:type="dxa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217" w:type="dxa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3522B4" w:rsidRPr="00537A7F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3522B4" w:rsidRPr="00537A7F" w:rsidRDefault="003522B4" w:rsidP="00FF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Тойота</w:t>
            </w: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>рузер</w:t>
            </w:r>
            <w:proofErr w:type="spellEnd"/>
            <w:r w:rsidRPr="00537A7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vAlign w:val="center"/>
          </w:tcPr>
          <w:p w:rsidR="003522B4" w:rsidRPr="00A42BCA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156568,15</w:t>
            </w:r>
          </w:p>
        </w:tc>
        <w:tc>
          <w:tcPr>
            <w:tcW w:w="1330" w:type="dxa"/>
            <w:vMerge w:val="restart"/>
            <w:vAlign w:val="center"/>
          </w:tcPr>
          <w:p w:rsidR="003522B4" w:rsidRPr="00A42BCA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Pr="00A42BCA" w:rsidRDefault="00A90F35" w:rsidP="005E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5E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5E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90,80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5E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352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19,</w:t>
            </w:r>
            <w:r w:rsidR="003522B4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22,60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7B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A90F35" w:rsidRPr="00EA6A1C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6A1C">
              <w:rPr>
                <w:rFonts w:ascii="Times New Roman" w:hAnsi="Times New Roman" w:cs="Times New Roman"/>
                <w:b/>
                <w:sz w:val="18"/>
                <w:szCs w:val="18"/>
              </w:rPr>
              <w:t>Шалаханова В.А.</w:t>
            </w:r>
          </w:p>
        </w:tc>
        <w:tc>
          <w:tcPr>
            <w:tcW w:w="1701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598,</w:t>
            </w:r>
            <w:r w:rsidR="009E0EB4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леегковой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ССАНГ ЙОНГ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спортс</w:t>
            </w:r>
            <w:proofErr w:type="spellEnd"/>
          </w:p>
        </w:tc>
        <w:tc>
          <w:tcPr>
            <w:tcW w:w="1557" w:type="dxa"/>
            <w:vMerge w:val="restart"/>
            <w:vAlign w:val="center"/>
          </w:tcPr>
          <w:p w:rsidR="00A90F35" w:rsidRPr="00A42BCA" w:rsidRDefault="009E0E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921461,88</w:t>
            </w:r>
          </w:p>
        </w:tc>
        <w:tc>
          <w:tcPr>
            <w:tcW w:w="1330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08" w:type="dxa"/>
          </w:tcPr>
          <w:p w:rsidR="00A90F35" w:rsidRDefault="00A90F35" w:rsidP="009E0EB4">
            <w:pPr>
              <w:jc w:val="center"/>
            </w:pPr>
            <w:r w:rsidRPr="00EC335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217" w:type="dxa"/>
          </w:tcPr>
          <w:p w:rsidR="00A90F35" w:rsidRDefault="00A90F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08" w:type="dxa"/>
          </w:tcPr>
          <w:p w:rsidR="00A90F35" w:rsidRDefault="00A90F35" w:rsidP="009E0EB4">
            <w:pPr>
              <w:jc w:val="center"/>
            </w:pPr>
            <w:r w:rsidRPr="00EC335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17" w:type="dxa"/>
          </w:tcPr>
          <w:p w:rsidR="00A90F35" w:rsidRDefault="00A90F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08" w:type="dxa"/>
          </w:tcPr>
          <w:p w:rsidR="00A90F35" w:rsidRDefault="00A90F35" w:rsidP="009E0EB4">
            <w:pPr>
              <w:jc w:val="center"/>
            </w:pPr>
            <w:r w:rsidRPr="00EC335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12,</w:t>
            </w:r>
            <w:r w:rsidR="009E0EB4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17" w:type="dxa"/>
          </w:tcPr>
          <w:p w:rsidR="00A90F35" w:rsidRDefault="00A90F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217" w:type="dxa"/>
          </w:tcPr>
          <w:p w:rsidR="00A90F35" w:rsidRDefault="00A90F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</w:tcPr>
          <w:p w:rsidR="00A90F35" w:rsidRDefault="00A90F35" w:rsidP="009E0EB4">
            <w:pPr>
              <w:jc w:val="center"/>
            </w:pPr>
            <w:r w:rsidRPr="00BC663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217" w:type="dxa"/>
          </w:tcPr>
          <w:p w:rsidR="00A90F35" w:rsidRDefault="00A90F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8" w:type="dxa"/>
          </w:tcPr>
          <w:p w:rsidR="00A90F35" w:rsidRDefault="00A90F35" w:rsidP="009E0EB4">
            <w:pPr>
              <w:jc w:val="center"/>
            </w:pPr>
            <w:r w:rsidRPr="00BC663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217" w:type="dxa"/>
          </w:tcPr>
          <w:p w:rsidR="00A90F35" w:rsidRDefault="00A90F35" w:rsidP="00537A7F">
            <w:pPr>
              <w:jc w:val="center"/>
            </w:pPr>
            <w:r w:rsidRPr="006340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A90F35" w:rsidRPr="00E7718F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18F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Е.А.</w:t>
            </w:r>
          </w:p>
        </w:tc>
        <w:tc>
          <w:tcPr>
            <w:tcW w:w="1701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A90F35" w:rsidRDefault="009E0E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649241,16</w:t>
            </w:r>
          </w:p>
        </w:tc>
        <w:tc>
          <w:tcPr>
            <w:tcW w:w="1330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A90F35" w:rsidRDefault="00A90F35" w:rsidP="006A1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9E0EB4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A90F35" w:rsidRPr="00A42BCA" w:rsidRDefault="009E0EB4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A90F35" w:rsidRPr="000E77B2" w:rsidRDefault="009E0EB4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1217" w:type="dxa"/>
            <w:vAlign w:val="center"/>
          </w:tcPr>
          <w:p w:rsidR="00A90F35" w:rsidRPr="000E77B2" w:rsidRDefault="009E0EB4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A90F35" w:rsidRPr="00A42BCA" w:rsidRDefault="009E0E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17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A90F35" w:rsidRPr="0081748B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1748B">
              <w:rPr>
                <w:rFonts w:ascii="Times New Roman" w:hAnsi="Times New Roman" w:cs="Times New Roman"/>
                <w:b/>
                <w:sz w:val="18"/>
                <w:szCs w:val="18"/>
              </w:rPr>
              <w:t>Кадкина</w:t>
            </w:r>
            <w:proofErr w:type="spellEnd"/>
            <w:r w:rsidRPr="008174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 </w:t>
            </w:r>
          </w:p>
        </w:tc>
        <w:tc>
          <w:tcPr>
            <w:tcW w:w="1701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A90F35" w:rsidRPr="000E77B2" w:rsidRDefault="003522B4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A90F35" w:rsidRDefault="00A90F35" w:rsidP="001E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ФОРД КУГА</w:t>
            </w:r>
          </w:p>
        </w:tc>
        <w:tc>
          <w:tcPr>
            <w:tcW w:w="1557" w:type="dxa"/>
            <w:vMerge w:val="restart"/>
            <w:vAlign w:val="center"/>
          </w:tcPr>
          <w:p w:rsidR="00A90F35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929726,59</w:t>
            </w:r>
          </w:p>
        </w:tc>
        <w:tc>
          <w:tcPr>
            <w:tcW w:w="1330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9E0EB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352,1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A90F35" w:rsidRPr="000E77B2" w:rsidRDefault="003522B4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A90F35" w:rsidRDefault="003522B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1679580,16</w:t>
            </w:r>
          </w:p>
        </w:tc>
        <w:tc>
          <w:tcPr>
            <w:tcW w:w="1330" w:type="dxa"/>
            <w:vMerge w:val="restart"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F35" w:rsidRPr="00A42BCA" w:rsidTr="007B2891">
        <w:trPr>
          <w:cantSplit/>
        </w:trPr>
        <w:tc>
          <w:tcPr>
            <w:tcW w:w="418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6" w:type="dxa"/>
            <w:vMerge/>
            <w:vAlign w:val="center"/>
          </w:tcPr>
          <w:p w:rsidR="00A90F35" w:rsidRDefault="00A90F35" w:rsidP="00E77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90F35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A90F35" w:rsidRPr="00A42BCA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Align w:val="center"/>
          </w:tcPr>
          <w:p w:rsidR="00A90F35" w:rsidRPr="000E77B2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352,1</w:t>
            </w:r>
          </w:p>
        </w:tc>
        <w:tc>
          <w:tcPr>
            <w:tcW w:w="1217" w:type="dxa"/>
            <w:vAlign w:val="center"/>
          </w:tcPr>
          <w:p w:rsidR="00A90F35" w:rsidRPr="000E77B2" w:rsidRDefault="00A90F35" w:rsidP="008146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A90F35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A90F35" w:rsidRPr="00A42BCA" w:rsidRDefault="00A90F35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C53" w:rsidRDefault="00B72C53"/>
    <w:sectPr w:rsidR="00B72C53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94"/>
    <w:rsid w:val="000D719F"/>
    <w:rsid w:val="000E77B2"/>
    <w:rsid w:val="00163F33"/>
    <w:rsid w:val="001E229A"/>
    <w:rsid w:val="003522B4"/>
    <w:rsid w:val="003C13AD"/>
    <w:rsid w:val="003C60C6"/>
    <w:rsid w:val="00403F07"/>
    <w:rsid w:val="00422E27"/>
    <w:rsid w:val="00451E4A"/>
    <w:rsid w:val="004741F4"/>
    <w:rsid w:val="00537A7F"/>
    <w:rsid w:val="00565194"/>
    <w:rsid w:val="00687C49"/>
    <w:rsid w:val="006A1D83"/>
    <w:rsid w:val="007423C8"/>
    <w:rsid w:val="007A1DAB"/>
    <w:rsid w:val="007B2891"/>
    <w:rsid w:val="007D79BE"/>
    <w:rsid w:val="0081748B"/>
    <w:rsid w:val="0082503B"/>
    <w:rsid w:val="0082537E"/>
    <w:rsid w:val="0083062D"/>
    <w:rsid w:val="008517C9"/>
    <w:rsid w:val="008B7F2E"/>
    <w:rsid w:val="008E011A"/>
    <w:rsid w:val="009B5E40"/>
    <w:rsid w:val="009B602F"/>
    <w:rsid w:val="009E0EB4"/>
    <w:rsid w:val="00A13455"/>
    <w:rsid w:val="00A227DC"/>
    <w:rsid w:val="00A34550"/>
    <w:rsid w:val="00A42BCA"/>
    <w:rsid w:val="00A90F35"/>
    <w:rsid w:val="00AA59F2"/>
    <w:rsid w:val="00AF5619"/>
    <w:rsid w:val="00B72C53"/>
    <w:rsid w:val="00B76866"/>
    <w:rsid w:val="00B87E1F"/>
    <w:rsid w:val="00BE6A35"/>
    <w:rsid w:val="00C26F51"/>
    <w:rsid w:val="00C7751F"/>
    <w:rsid w:val="00D828ED"/>
    <w:rsid w:val="00D917F7"/>
    <w:rsid w:val="00DB297B"/>
    <w:rsid w:val="00DD7212"/>
    <w:rsid w:val="00E64326"/>
    <w:rsid w:val="00E7718F"/>
    <w:rsid w:val="00EA6A1C"/>
    <w:rsid w:val="00EB7D39"/>
    <w:rsid w:val="00ED598B"/>
    <w:rsid w:val="00F726AC"/>
    <w:rsid w:val="00FD3C9E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Пивень</dc:creator>
  <cp:lastModifiedBy>Пивень</cp:lastModifiedBy>
  <cp:revision>3</cp:revision>
  <cp:lastPrinted>2017-05-16T01:29:00Z</cp:lastPrinted>
  <dcterms:created xsi:type="dcterms:W3CDTF">2018-05-03T02:18:00Z</dcterms:created>
  <dcterms:modified xsi:type="dcterms:W3CDTF">2018-05-03T05:06:00Z</dcterms:modified>
</cp:coreProperties>
</file>