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1F" w:rsidRDefault="00682F1F">
      <w:pPr>
        <w:rPr>
          <w:rFonts w:eastAsia="Times New Roman"/>
          <w:sz w:val="28"/>
        </w:rPr>
      </w:pPr>
    </w:p>
    <w:p w:rsidR="00682F1F" w:rsidRPr="00FE3F08" w:rsidRDefault="00682F1F" w:rsidP="00B049C8">
      <w:pPr>
        <w:pStyle w:val="3"/>
        <w:shd w:val="clear" w:color="auto" w:fill="auto"/>
        <w:rPr>
          <w:sz w:val="28"/>
          <w:szCs w:val="28"/>
        </w:rPr>
      </w:pPr>
      <w:r w:rsidRPr="00FE3F08">
        <w:rPr>
          <w:sz w:val="28"/>
          <w:szCs w:val="28"/>
        </w:rPr>
        <w:t>Сведения</w:t>
      </w:r>
    </w:p>
    <w:p w:rsidR="00682F1F" w:rsidRPr="005B6DAC" w:rsidRDefault="00682F1F" w:rsidP="00B049C8">
      <w:pPr>
        <w:pStyle w:val="3"/>
        <w:shd w:val="clear" w:color="auto" w:fill="auto"/>
        <w:ind w:right="340"/>
        <w:rPr>
          <w:sz w:val="28"/>
          <w:szCs w:val="28"/>
        </w:rPr>
      </w:pPr>
      <w:r w:rsidRPr="00FE3F08"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bookmarkStart w:id="0" w:name="_GoBack"/>
      <w:bookmarkEnd w:id="0"/>
      <w:r w:rsidRPr="005B6DAC">
        <w:rPr>
          <w:sz w:val="28"/>
          <w:szCs w:val="28"/>
        </w:rPr>
        <w:t xml:space="preserve">президента </w:t>
      </w:r>
    </w:p>
    <w:p w:rsidR="00682F1F" w:rsidRPr="00FE3F08" w:rsidRDefault="00682F1F" w:rsidP="00B049C8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>
        <w:rPr>
          <w:sz w:val="28"/>
          <w:szCs w:val="28"/>
          <w:u w:val="single"/>
        </w:rPr>
        <w:t xml:space="preserve">ФГБОУ ВО </w:t>
      </w:r>
      <w:r>
        <w:rPr>
          <w:rStyle w:val="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r w:rsidRPr="00FE3F08">
        <w:rPr>
          <w:rStyle w:val="1"/>
          <w:sz w:val="28"/>
          <w:szCs w:val="28"/>
        </w:rPr>
        <w:t>,</w:t>
      </w:r>
    </w:p>
    <w:p w:rsidR="00682F1F" w:rsidRPr="00FE3F08" w:rsidRDefault="00682F1F" w:rsidP="00B049C8">
      <w:pPr>
        <w:pStyle w:val="3"/>
        <w:shd w:val="clear" w:color="auto" w:fill="auto"/>
        <w:ind w:right="340"/>
        <w:rPr>
          <w:sz w:val="28"/>
          <w:szCs w:val="28"/>
        </w:rPr>
      </w:pPr>
    </w:p>
    <w:p w:rsidR="00682F1F" w:rsidRPr="00FE3F08" w:rsidRDefault="00682F1F" w:rsidP="00B049C8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FE3F08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682F1F" w:rsidRPr="00FE3F08" w:rsidRDefault="00682F1F" w:rsidP="00B049C8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FE3F08">
        <w:rPr>
          <w:sz w:val="28"/>
          <w:szCs w:val="28"/>
        </w:rPr>
        <w:t xml:space="preserve">несовершеннолетних детей за период </w:t>
      </w:r>
      <w:r>
        <w:rPr>
          <w:sz w:val="28"/>
          <w:szCs w:val="28"/>
          <w:u w:val="single"/>
        </w:rPr>
        <w:t>с 1 января 2016</w:t>
      </w:r>
      <w:r w:rsidRPr="00FE3F08">
        <w:rPr>
          <w:sz w:val="28"/>
          <w:szCs w:val="28"/>
          <w:u w:val="single"/>
        </w:rPr>
        <w:t xml:space="preserve"> г. по 31 декабря 201</w:t>
      </w:r>
      <w:r>
        <w:rPr>
          <w:sz w:val="28"/>
          <w:szCs w:val="28"/>
          <w:u w:val="single"/>
        </w:rPr>
        <w:t>6</w:t>
      </w:r>
      <w:r w:rsidRPr="00FE3F08">
        <w:rPr>
          <w:sz w:val="28"/>
          <w:szCs w:val="28"/>
          <w:u w:val="single"/>
        </w:rPr>
        <w:t xml:space="preserve"> 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682F1F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682F1F" w:rsidRPr="002359B5" w:rsidTr="00C96EB2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</w:tr>
      <w:tr w:rsidR="00682F1F" w:rsidRPr="00E4369F" w:rsidTr="00C96EB2">
        <w:trPr>
          <w:trHeight w:val="96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Макаркин Николай</w:t>
            </w:r>
          </w:p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Петрович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дом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67,2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310,0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C96EB2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C96EB2">
            <w:r>
              <w:t>1) лодка Казанка 5М4</w:t>
            </w:r>
          </w:p>
          <w:p w:rsidR="00682F1F" w:rsidRDefault="00682F1F" w:rsidP="00C96EB2"/>
          <w:p w:rsidR="00682F1F" w:rsidRDefault="00682F1F" w:rsidP="00C96EB2">
            <w:r>
              <w:t>2) прицеп к легковому автомобилю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3B5803" w:rsidRDefault="00682F1F" w:rsidP="00B049C8">
            <w:pPr>
              <w:pStyle w:val="3"/>
              <w:shd w:val="clear" w:color="auto" w:fill="auto"/>
              <w:spacing w:line="240" w:lineRule="exact"/>
            </w:pPr>
            <w:r>
              <w:t>13623943,87</w:t>
            </w:r>
          </w:p>
        </w:tc>
      </w:tr>
      <w:tr w:rsidR="00682F1F" w:rsidRPr="00E4369F" w:rsidTr="00C96EB2">
        <w:trPr>
          <w:trHeight w:val="964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1649,0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F16F8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pacing w:line="240" w:lineRule="exact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2700,0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C96EB2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Default="00682F1F" w:rsidP="00B049C8">
            <w:pPr>
              <w:pStyle w:val="3"/>
              <w:spacing w:after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2B1DB4"/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40" w:lineRule="exact"/>
            </w:pPr>
          </w:p>
        </w:tc>
      </w:tr>
      <w:tr w:rsidR="00682F1F" w:rsidRPr="00E4369F" w:rsidTr="00C96EB2">
        <w:trPr>
          <w:trHeight w:val="56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Макаркина Ирина Викторовна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AE0E7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AE0E7E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108,3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AE0E7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E4369F" w:rsidRDefault="00682F1F" w:rsidP="00C92C0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E4369F" w:rsidRDefault="00682F1F" w:rsidP="00C92C0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310,0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C92C0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E4369F" w:rsidRDefault="00682F1F" w:rsidP="00C92C0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044F4F" w:rsidRDefault="00682F1F" w:rsidP="00556497">
            <w:pPr>
              <w:pStyle w:val="3"/>
              <w:shd w:val="clear" w:color="auto" w:fill="auto"/>
              <w:spacing w:line="278" w:lineRule="exact"/>
            </w:pPr>
            <w:r>
              <w:t>348041,45</w:t>
            </w:r>
          </w:p>
        </w:tc>
      </w:tr>
      <w:tr w:rsidR="00682F1F" w:rsidRPr="00E4369F" w:rsidTr="00680934">
        <w:trPr>
          <w:trHeight w:val="1116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line="278" w:lineRule="exact"/>
            </w:pPr>
            <w:r>
              <w:t xml:space="preserve">Квартира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59,9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C96EB2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Default="00682F1F" w:rsidP="00AE0E7E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C92C08">
            <w:pPr>
              <w:pStyle w:val="3"/>
              <w:spacing w:line="240" w:lineRule="exact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E4369F" w:rsidRDefault="00682F1F" w:rsidP="00C92C08">
            <w:pPr>
              <w:pStyle w:val="3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2700,0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C92C0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Default="00682F1F" w:rsidP="00C92C08">
            <w:pPr>
              <w:pStyle w:val="3"/>
              <w:spacing w:after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556497">
            <w:pPr>
              <w:pStyle w:val="3"/>
              <w:shd w:val="clear" w:color="auto" w:fill="auto"/>
              <w:spacing w:line="278" w:lineRule="exact"/>
            </w:pPr>
          </w:p>
        </w:tc>
      </w:tr>
    </w:tbl>
    <w:p w:rsidR="00682F1F" w:rsidRDefault="00682F1F" w:rsidP="00807380">
      <w:pPr>
        <w:rPr>
          <w:sz w:val="28"/>
        </w:rPr>
      </w:pPr>
    </w:p>
    <w:p w:rsidR="00682F1F" w:rsidRDefault="00682F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82F1F" w:rsidRPr="002359B5" w:rsidRDefault="00682F1F" w:rsidP="003B5803">
      <w:pPr>
        <w:pStyle w:val="3"/>
        <w:shd w:val="clear" w:color="auto" w:fill="auto"/>
        <w:rPr>
          <w:sz w:val="28"/>
          <w:szCs w:val="28"/>
        </w:rPr>
      </w:pPr>
      <w:r w:rsidRPr="002359B5">
        <w:rPr>
          <w:sz w:val="28"/>
          <w:szCs w:val="28"/>
        </w:rPr>
        <w:lastRenderedPageBreak/>
        <w:t>Сведения</w:t>
      </w:r>
    </w:p>
    <w:p w:rsidR="00682F1F" w:rsidRDefault="00682F1F" w:rsidP="003B5803">
      <w:pPr>
        <w:pStyle w:val="3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82F1F" w:rsidRPr="002359B5" w:rsidRDefault="00682F1F" w:rsidP="003B5803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>
        <w:rPr>
          <w:sz w:val="28"/>
          <w:szCs w:val="28"/>
          <w:u w:val="single"/>
        </w:rPr>
        <w:t>ректора ФГБОУ В</w:t>
      </w:r>
      <w:r w:rsidRPr="002359B5">
        <w:rPr>
          <w:sz w:val="28"/>
          <w:szCs w:val="28"/>
          <w:u w:val="single"/>
        </w:rPr>
        <w:t>О</w:t>
      </w:r>
      <w:r w:rsidRPr="002359B5">
        <w:rPr>
          <w:rStyle w:val="1"/>
          <w:sz w:val="28"/>
          <w:szCs w:val="28"/>
        </w:rPr>
        <w:t>«</w:t>
      </w:r>
      <w:r>
        <w:rPr>
          <w:rStyle w:val="1"/>
          <w:sz w:val="28"/>
          <w:szCs w:val="28"/>
        </w:rPr>
        <w:t xml:space="preserve">Национальный исследовательский </w:t>
      </w:r>
      <w:r w:rsidRPr="002359B5">
        <w:rPr>
          <w:rStyle w:val="1"/>
          <w:sz w:val="28"/>
          <w:szCs w:val="28"/>
        </w:rPr>
        <w:t>Мордовский государственный университет им. Н.П. Огарева»,</w:t>
      </w:r>
    </w:p>
    <w:p w:rsidR="00682F1F" w:rsidRPr="002359B5" w:rsidRDefault="00682F1F" w:rsidP="003B5803">
      <w:pPr>
        <w:pStyle w:val="3"/>
        <w:shd w:val="clear" w:color="auto" w:fill="auto"/>
        <w:ind w:right="340"/>
        <w:rPr>
          <w:sz w:val="28"/>
          <w:szCs w:val="28"/>
        </w:rPr>
      </w:pPr>
    </w:p>
    <w:p w:rsidR="00682F1F" w:rsidRPr="002359B5" w:rsidRDefault="00682F1F" w:rsidP="003B5803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682F1F" w:rsidRPr="002359B5" w:rsidRDefault="00682F1F" w:rsidP="003B5803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 за период </w:t>
      </w:r>
      <w:r>
        <w:rPr>
          <w:sz w:val="28"/>
          <w:szCs w:val="28"/>
          <w:u w:val="single"/>
        </w:rPr>
        <w:t>с 1 января 2016 г. по 31 декабря 2016</w:t>
      </w:r>
      <w:r w:rsidRPr="00387EDB">
        <w:rPr>
          <w:sz w:val="28"/>
          <w:szCs w:val="28"/>
          <w:u w:val="single"/>
        </w:rPr>
        <w:t xml:space="preserve"> 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682F1F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682F1F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Вдовин </w:t>
            </w:r>
          </w:p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Сергей</w:t>
            </w:r>
          </w:p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500,0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40,0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r>
              <w:t>м</w:t>
            </w:r>
          </w:p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3B5803" w:rsidRDefault="00682F1F" w:rsidP="00B049C8">
            <w:pPr>
              <w:pStyle w:val="3"/>
              <w:shd w:val="clear" w:color="auto" w:fill="auto"/>
              <w:spacing w:line="240" w:lineRule="exact"/>
            </w:pPr>
            <w:r>
              <w:t>3106258,29</w:t>
            </w: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2000,0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1500,0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387,4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дача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24,8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22,2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83284F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682F1F" w:rsidRPr="00044F4F" w:rsidRDefault="00682F1F" w:rsidP="0083284F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83284F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83284F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204902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83284F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682F1F" w:rsidRPr="00044F4F" w:rsidRDefault="00682F1F" w:rsidP="0083284F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83284F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83284F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83284F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444249,65</w:t>
            </w:r>
          </w:p>
        </w:tc>
      </w:tr>
      <w:tr w:rsidR="00682F1F" w:rsidRPr="00E4369F" w:rsidTr="00CA0982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096BA9">
            <w:pPr>
              <w:pStyle w:val="3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096BA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096BA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204902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5D6433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682F1F" w:rsidRPr="00044F4F" w:rsidRDefault="00682F1F" w:rsidP="005D6433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5D6433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5D6433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5D6433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  <w:rPr>
                <w:sz w:val="26"/>
                <w:szCs w:val="26"/>
              </w:rPr>
            </w:pP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204902">
            <w:pPr>
              <w:pStyle w:val="3"/>
              <w:shd w:val="clear" w:color="auto" w:fill="auto"/>
              <w:spacing w:before="60" w:line="240" w:lineRule="exact"/>
            </w:pPr>
            <w:r w:rsidRPr="00044F4F"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B049C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682F1F" w:rsidRDefault="00682F1F" w:rsidP="00807380"/>
    <w:p w:rsidR="00682F1F" w:rsidRDefault="00682F1F">
      <w:pPr>
        <w:spacing w:after="0" w:line="240" w:lineRule="auto"/>
      </w:pPr>
      <w:r>
        <w:br w:type="page"/>
      </w:r>
    </w:p>
    <w:p w:rsidR="00682F1F" w:rsidRDefault="00682F1F" w:rsidP="00142302">
      <w:pPr>
        <w:rPr>
          <w:rFonts w:eastAsia="Times New Roman"/>
          <w:sz w:val="28"/>
        </w:rPr>
      </w:pPr>
    </w:p>
    <w:p w:rsidR="00682F1F" w:rsidRPr="00C25EF0" w:rsidRDefault="00682F1F" w:rsidP="00142302">
      <w:pPr>
        <w:pStyle w:val="3"/>
        <w:shd w:val="clear" w:color="auto" w:fill="auto"/>
        <w:rPr>
          <w:sz w:val="28"/>
          <w:szCs w:val="28"/>
        </w:rPr>
      </w:pPr>
      <w:r w:rsidRPr="00C25EF0">
        <w:rPr>
          <w:sz w:val="28"/>
          <w:szCs w:val="28"/>
        </w:rPr>
        <w:t>Сведения</w:t>
      </w:r>
    </w:p>
    <w:p w:rsidR="00682F1F" w:rsidRPr="00C25EF0" w:rsidRDefault="00682F1F" w:rsidP="00142302">
      <w:pPr>
        <w:pStyle w:val="3"/>
        <w:shd w:val="clear" w:color="auto" w:fill="auto"/>
        <w:ind w:right="340"/>
        <w:rPr>
          <w:sz w:val="28"/>
          <w:szCs w:val="28"/>
        </w:rPr>
      </w:pPr>
      <w:r w:rsidRPr="00C25EF0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82F1F" w:rsidRPr="00C25EF0" w:rsidRDefault="00682F1F" w:rsidP="00142302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и.о. </w:t>
      </w:r>
      <w:r w:rsidRPr="00C25EF0">
        <w:rPr>
          <w:sz w:val="28"/>
          <w:szCs w:val="28"/>
          <w:u w:val="single"/>
        </w:rPr>
        <w:t>директора Ковылкинского филиала</w:t>
      </w:r>
    </w:p>
    <w:p w:rsidR="00682F1F" w:rsidRPr="00C25EF0" w:rsidRDefault="00682F1F" w:rsidP="00142302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>
        <w:rPr>
          <w:sz w:val="28"/>
          <w:szCs w:val="28"/>
          <w:u w:val="single"/>
        </w:rPr>
        <w:t>ФГБОУ ВО</w:t>
      </w:r>
      <w:r>
        <w:rPr>
          <w:rStyle w:val="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r w:rsidRPr="00C25EF0">
        <w:rPr>
          <w:rStyle w:val="1"/>
          <w:sz w:val="28"/>
          <w:szCs w:val="28"/>
        </w:rPr>
        <w:t>,</w:t>
      </w:r>
    </w:p>
    <w:p w:rsidR="00682F1F" w:rsidRPr="00C25EF0" w:rsidRDefault="00682F1F" w:rsidP="00142302">
      <w:pPr>
        <w:pStyle w:val="3"/>
        <w:shd w:val="clear" w:color="auto" w:fill="auto"/>
        <w:ind w:right="340"/>
        <w:rPr>
          <w:sz w:val="28"/>
          <w:szCs w:val="28"/>
        </w:rPr>
      </w:pPr>
    </w:p>
    <w:p w:rsidR="00682F1F" w:rsidRPr="00C25EF0" w:rsidRDefault="00682F1F" w:rsidP="00142302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C25EF0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682F1F" w:rsidRPr="00C25EF0" w:rsidRDefault="00682F1F" w:rsidP="00142302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C25EF0">
        <w:rPr>
          <w:sz w:val="28"/>
          <w:szCs w:val="28"/>
        </w:rPr>
        <w:t xml:space="preserve">несовершеннолетних детей за период </w:t>
      </w:r>
      <w:r>
        <w:rPr>
          <w:sz w:val="28"/>
          <w:szCs w:val="28"/>
          <w:u w:val="single"/>
        </w:rPr>
        <w:t>с 1 января 2016 г. по 31 декабря 2016</w:t>
      </w:r>
      <w:r w:rsidRPr="005877F3">
        <w:rPr>
          <w:sz w:val="28"/>
          <w:szCs w:val="28"/>
          <w:u w:val="single"/>
        </w:rPr>
        <w:t xml:space="preserve"> г.</w:t>
      </w:r>
    </w:p>
    <w:p w:rsidR="00682F1F" w:rsidRPr="002359B5" w:rsidRDefault="00682F1F" w:rsidP="0014230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402"/>
        <w:gridCol w:w="1601"/>
        <w:gridCol w:w="919"/>
        <w:gridCol w:w="1680"/>
        <w:gridCol w:w="1814"/>
        <w:gridCol w:w="1123"/>
        <w:gridCol w:w="1675"/>
        <w:gridCol w:w="1862"/>
        <w:gridCol w:w="1541"/>
      </w:tblGrid>
      <w:tr w:rsidR="00682F1F" w:rsidRPr="002359B5" w:rsidTr="00164CFA">
        <w:trPr>
          <w:trHeight w:hRule="exact" w:val="734"/>
        </w:trPr>
        <w:tc>
          <w:tcPr>
            <w:tcW w:w="1853" w:type="dxa"/>
            <w:vMerge w:val="restart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682F1F" w:rsidRPr="002359B5" w:rsidRDefault="00682F1F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682F1F" w:rsidRPr="002359B5" w:rsidRDefault="00682F1F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682F1F" w:rsidRPr="002359B5" w:rsidRDefault="00682F1F" w:rsidP="00CA4F5E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682F1F" w:rsidRPr="002359B5" w:rsidTr="00164CFA">
        <w:trPr>
          <w:trHeight w:hRule="exact" w:val="1430"/>
        </w:trPr>
        <w:tc>
          <w:tcPr>
            <w:tcW w:w="1853" w:type="dxa"/>
            <w:vMerge/>
            <w:shd w:val="clear" w:color="auto" w:fill="FFFFFF"/>
          </w:tcPr>
          <w:p w:rsidR="00682F1F" w:rsidRPr="002359B5" w:rsidRDefault="00682F1F" w:rsidP="00CA4F5E">
            <w:pPr>
              <w:jc w:val="center"/>
            </w:pPr>
          </w:p>
        </w:tc>
        <w:tc>
          <w:tcPr>
            <w:tcW w:w="1402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601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682F1F" w:rsidRPr="002359B5" w:rsidRDefault="00682F1F" w:rsidP="00CA4F5E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19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CA4F5E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shd w:val="clear" w:color="auto" w:fill="FFFFFF"/>
          </w:tcPr>
          <w:p w:rsidR="00682F1F" w:rsidRPr="002359B5" w:rsidRDefault="00682F1F" w:rsidP="00CA4F5E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CA4F5E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shd w:val="clear" w:color="auto" w:fill="FFFFFF"/>
          </w:tcPr>
          <w:p w:rsidR="00682F1F" w:rsidRPr="002359B5" w:rsidRDefault="00682F1F" w:rsidP="00CA4F5E">
            <w:pPr>
              <w:jc w:val="center"/>
            </w:pPr>
          </w:p>
        </w:tc>
        <w:tc>
          <w:tcPr>
            <w:tcW w:w="1541" w:type="dxa"/>
            <w:vMerge/>
            <w:shd w:val="clear" w:color="auto" w:fill="FFFFFF"/>
          </w:tcPr>
          <w:p w:rsidR="00682F1F" w:rsidRPr="002359B5" w:rsidRDefault="00682F1F" w:rsidP="00CA4F5E">
            <w:pPr>
              <w:jc w:val="center"/>
            </w:pPr>
          </w:p>
        </w:tc>
      </w:tr>
      <w:tr w:rsidR="00682F1F" w:rsidRPr="00E4369F" w:rsidTr="00164CFA">
        <w:trPr>
          <w:trHeight w:hRule="exact" w:val="563"/>
        </w:trPr>
        <w:tc>
          <w:tcPr>
            <w:tcW w:w="1853" w:type="dxa"/>
            <w:shd w:val="clear" w:color="auto" w:fill="FFFFFF"/>
          </w:tcPr>
          <w:p w:rsidR="00682F1F" w:rsidRDefault="00682F1F" w:rsidP="00CA4F5E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Потапова</w:t>
            </w:r>
          </w:p>
          <w:p w:rsidR="00682F1F" w:rsidRDefault="00682F1F" w:rsidP="00CA4F5E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Татьяна</w:t>
            </w:r>
          </w:p>
          <w:p w:rsidR="00682F1F" w:rsidRPr="00E4369F" w:rsidRDefault="00682F1F" w:rsidP="00CA4F5E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02" w:type="dxa"/>
            <w:shd w:val="clear" w:color="auto" w:fill="FFFFFF"/>
          </w:tcPr>
          <w:p w:rsidR="00682F1F" w:rsidRDefault="00682F1F" w:rsidP="00CA4F5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CA4F5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shd w:val="clear" w:color="auto" w:fill="FFFFFF"/>
          </w:tcPr>
          <w:p w:rsidR="00682F1F" w:rsidRPr="00044F4F" w:rsidRDefault="00682F1F" w:rsidP="005623FC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682F1F" w:rsidRPr="00044F4F" w:rsidRDefault="00682F1F" w:rsidP="00CA4F5E">
            <w:pPr>
              <w:pStyle w:val="3"/>
              <w:shd w:val="clear" w:color="auto" w:fill="auto"/>
              <w:spacing w:line="552" w:lineRule="exact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682F1F" w:rsidRDefault="00682F1F" w:rsidP="00CA4F5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CA4F5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shd w:val="clear" w:color="auto" w:fill="FFFFFF"/>
          </w:tcPr>
          <w:p w:rsidR="00682F1F" w:rsidRPr="00E4369F" w:rsidRDefault="00682F1F" w:rsidP="00CA4F5E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682F1F" w:rsidRPr="00707E30" w:rsidRDefault="00682F1F" w:rsidP="00707E30">
            <w:pPr>
              <w:jc w:val="center"/>
              <w:rPr>
                <w:rStyle w:val="21"/>
                <w:rFonts w:eastAsia="Courier New"/>
              </w:rPr>
            </w:pPr>
            <w:r w:rsidRPr="00707E30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682F1F" w:rsidRPr="00707E30" w:rsidRDefault="00682F1F" w:rsidP="00707E30">
            <w:pPr>
              <w:jc w:val="center"/>
              <w:rPr>
                <w:rStyle w:val="21"/>
                <w:rFonts w:eastAsia="Courier New"/>
              </w:rPr>
            </w:pPr>
            <w:r w:rsidRPr="00707E30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862" w:type="dxa"/>
            <w:shd w:val="clear" w:color="auto" w:fill="FFFFFF"/>
          </w:tcPr>
          <w:p w:rsidR="00682F1F" w:rsidRPr="00707E30" w:rsidRDefault="00682F1F" w:rsidP="00CA4F5E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541" w:type="dxa"/>
            <w:shd w:val="clear" w:color="auto" w:fill="FFFFFF"/>
          </w:tcPr>
          <w:p w:rsidR="00682F1F" w:rsidRPr="003B5803" w:rsidRDefault="00682F1F" w:rsidP="00D53248">
            <w:pPr>
              <w:pStyle w:val="3"/>
              <w:shd w:val="clear" w:color="auto" w:fill="auto"/>
              <w:spacing w:line="240" w:lineRule="exact"/>
            </w:pPr>
            <w:r>
              <w:t>629 120,49</w:t>
            </w:r>
          </w:p>
        </w:tc>
      </w:tr>
      <w:tr w:rsidR="00682F1F" w:rsidRPr="00E4369F" w:rsidTr="00164CFA">
        <w:trPr>
          <w:trHeight w:hRule="exact" w:val="563"/>
        </w:trPr>
        <w:tc>
          <w:tcPr>
            <w:tcW w:w="1853" w:type="dxa"/>
            <w:shd w:val="clear" w:color="auto" w:fill="FFFFFF"/>
          </w:tcPr>
          <w:p w:rsidR="00682F1F" w:rsidRPr="00E4369F" w:rsidRDefault="00682F1F" w:rsidP="00CA4F5E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2" w:type="dxa"/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552" w:lineRule="exact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shd w:val="clear" w:color="auto" w:fill="FFFFFF"/>
          </w:tcPr>
          <w:p w:rsidR="00682F1F" w:rsidRPr="00707E30" w:rsidRDefault="00682F1F" w:rsidP="00707E30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  <w:p w:rsidR="00682F1F" w:rsidRPr="00707E30" w:rsidRDefault="00682F1F" w:rsidP="00707E30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shd w:val="clear" w:color="auto" w:fill="FFFFFF"/>
          </w:tcPr>
          <w:p w:rsidR="00682F1F" w:rsidRPr="00707E30" w:rsidRDefault="00682F1F" w:rsidP="00707E30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682F1F" w:rsidRPr="00707E30" w:rsidRDefault="00682F1F" w:rsidP="00707E30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862" w:type="dxa"/>
            <w:shd w:val="clear" w:color="auto" w:fill="FFFFFF"/>
          </w:tcPr>
          <w:p w:rsidR="00682F1F" w:rsidRPr="00707E30" w:rsidRDefault="00682F1F" w:rsidP="00707E30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ВАЗ 21120</w:t>
            </w:r>
          </w:p>
        </w:tc>
        <w:tc>
          <w:tcPr>
            <w:tcW w:w="1541" w:type="dxa"/>
            <w:shd w:val="clear" w:color="auto" w:fill="FFFFFF"/>
          </w:tcPr>
          <w:p w:rsidR="00682F1F" w:rsidRPr="00044F4F" w:rsidRDefault="00682F1F" w:rsidP="00CA4F5E">
            <w:pPr>
              <w:pStyle w:val="3"/>
              <w:shd w:val="clear" w:color="auto" w:fill="auto"/>
              <w:spacing w:line="278" w:lineRule="exact"/>
            </w:pPr>
            <w:r>
              <w:t>423 679,32</w:t>
            </w:r>
          </w:p>
        </w:tc>
      </w:tr>
      <w:tr w:rsidR="00682F1F" w:rsidRPr="00E4369F" w:rsidTr="00164CFA">
        <w:trPr>
          <w:trHeight w:hRule="exact" w:val="563"/>
        </w:trPr>
        <w:tc>
          <w:tcPr>
            <w:tcW w:w="1853" w:type="dxa"/>
            <w:shd w:val="clear" w:color="auto" w:fill="FFFFFF"/>
          </w:tcPr>
          <w:p w:rsidR="00682F1F" w:rsidRDefault="00682F1F" w:rsidP="00CA4F5E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552" w:lineRule="exact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shd w:val="clear" w:color="auto" w:fill="FFFFFF"/>
          </w:tcPr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shd w:val="clear" w:color="auto" w:fill="FFFFFF"/>
          </w:tcPr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862" w:type="dxa"/>
            <w:shd w:val="clear" w:color="auto" w:fill="FFFFFF"/>
          </w:tcPr>
          <w:p w:rsidR="00682F1F" w:rsidRDefault="00682F1F" w:rsidP="00164CFA">
            <w:pPr>
              <w:jc w:val="center"/>
            </w:pPr>
            <w:r w:rsidRPr="00502D26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541" w:type="dxa"/>
            <w:shd w:val="clear" w:color="auto" w:fill="FFFFFF"/>
          </w:tcPr>
          <w:p w:rsidR="00682F1F" w:rsidRDefault="00682F1F" w:rsidP="00164CFA">
            <w:pPr>
              <w:jc w:val="center"/>
            </w:pPr>
            <w:r w:rsidRPr="00502D26">
              <w:rPr>
                <w:rStyle w:val="21"/>
                <w:rFonts w:eastAsia="Courier New"/>
              </w:rPr>
              <w:t>нет</w:t>
            </w:r>
          </w:p>
        </w:tc>
      </w:tr>
      <w:tr w:rsidR="00682F1F" w:rsidRPr="00E4369F" w:rsidTr="00164CFA">
        <w:trPr>
          <w:trHeight w:hRule="exact" w:val="563"/>
        </w:trPr>
        <w:tc>
          <w:tcPr>
            <w:tcW w:w="1853" w:type="dxa"/>
            <w:shd w:val="clear" w:color="auto" w:fill="FFFFFF"/>
          </w:tcPr>
          <w:p w:rsidR="00682F1F" w:rsidRDefault="00682F1F" w:rsidP="00CA4F5E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552" w:lineRule="exact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shd w:val="clear" w:color="auto" w:fill="FFFFFF"/>
          </w:tcPr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shd w:val="clear" w:color="auto" w:fill="FFFFFF"/>
          </w:tcPr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682F1F" w:rsidRPr="00707E30" w:rsidRDefault="00682F1F" w:rsidP="00AB1185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862" w:type="dxa"/>
            <w:shd w:val="clear" w:color="auto" w:fill="FFFFFF"/>
          </w:tcPr>
          <w:p w:rsidR="00682F1F" w:rsidRDefault="00682F1F" w:rsidP="00164CFA">
            <w:pPr>
              <w:jc w:val="center"/>
            </w:pPr>
            <w:r w:rsidRPr="00502D26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541" w:type="dxa"/>
            <w:shd w:val="clear" w:color="auto" w:fill="FFFFFF"/>
          </w:tcPr>
          <w:p w:rsidR="00682F1F" w:rsidRDefault="00682F1F" w:rsidP="00164CFA">
            <w:pPr>
              <w:jc w:val="center"/>
            </w:pPr>
            <w:r w:rsidRPr="00502D26">
              <w:rPr>
                <w:rStyle w:val="21"/>
                <w:rFonts w:eastAsia="Courier New"/>
              </w:rPr>
              <w:t>нет</w:t>
            </w:r>
          </w:p>
        </w:tc>
      </w:tr>
    </w:tbl>
    <w:p w:rsidR="00682F1F" w:rsidRDefault="00682F1F" w:rsidP="00142302">
      <w:pPr>
        <w:rPr>
          <w:sz w:val="28"/>
        </w:rPr>
      </w:pPr>
    </w:p>
    <w:p w:rsidR="00682F1F" w:rsidRDefault="00682F1F"/>
    <w:p w:rsidR="00682F1F" w:rsidRDefault="00682F1F"/>
    <w:p w:rsidR="00682F1F" w:rsidRDefault="00682F1F">
      <w:pPr>
        <w:rPr>
          <w:rFonts w:eastAsia="Times New Roman"/>
          <w:sz w:val="28"/>
        </w:rPr>
      </w:pPr>
    </w:p>
    <w:p w:rsidR="00682F1F" w:rsidRDefault="00682F1F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682F1F" w:rsidRPr="00FE3F08" w:rsidRDefault="00682F1F" w:rsidP="00B049C8">
      <w:pPr>
        <w:pStyle w:val="3"/>
        <w:shd w:val="clear" w:color="auto" w:fill="auto"/>
        <w:rPr>
          <w:sz w:val="28"/>
          <w:szCs w:val="28"/>
        </w:rPr>
      </w:pPr>
      <w:r w:rsidRPr="00FE3F08">
        <w:rPr>
          <w:sz w:val="28"/>
          <w:szCs w:val="28"/>
        </w:rPr>
        <w:lastRenderedPageBreak/>
        <w:t>Сведения</w:t>
      </w:r>
    </w:p>
    <w:p w:rsidR="00682F1F" w:rsidRPr="00FE3F08" w:rsidRDefault="00682F1F" w:rsidP="00B049C8">
      <w:pPr>
        <w:pStyle w:val="3"/>
        <w:shd w:val="clear" w:color="auto" w:fill="auto"/>
        <w:ind w:right="340"/>
        <w:rPr>
          <w:sz w:val="28"/>
          <w:szCs w:val="28"/>
        </w:rPr>
      </w:pPr>
      <w:r w:rsidRPr="00FE3F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82F1F" w:rsidRPr="00FE3F08" w:rsidRDefault="00682F1F" w:rsidP="00B049C8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FE3F08">
        <w:rPr>
          <w:sz w:val="28"/>
          <w:szCs w:val="28"/>
          <w:u w:val="single"/>
        </w:rPr>
        <w:t>директора Рузаевского института машиностроения (филиала)</w:t>
      </w:r>
    </w:p>
    <w:p w:rsidR="00682F1F" w:rsidRPr="00FE3F08" w:rsidRDefault="00682F1F" w:rsidP="00B049C8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>
        <w:rPr>
          <w:sz w:val="28"/>
          <w:szCs w:val="28"/>
          <w:u w:val="single"/>
        </w:rPr>
        <w:t>ФГБОУ ВО</w:t>
      </w:r>
      <w:r>
        <w:rPr>
          <w:rStyle w:val="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r w:rsidRPr="00FE3F08">
        <w:rPr>
          <w:rStyle w:val="1"/>
          <w:sz w:val="28"/>
          <w:szCs w:val="28"/>
        </w:rPr>
        <w:t>,</w:t>
      </w:r>
    </w:p>
    <w:p w:rsidR="00682F1F" w:rsidRPr="00FE3F08" w:rsidRDefault="00682F1F" w:rsidP="00B049C8">
      <w:pPr>
        <w:pStyle w:val="3"/>
        <w:shd w:val="clear" w:color="auto" w:fill="auto"/>
        <w:ind w:right="340"/>
        <w:rPr>
          <w:sz w:val="28"/>
          <w:szCs w:val="28"/>
        </w:rPr>
      </w:pPr>
    </w:p>
    <w:p w:rsidR="00682F1F" w:rsidRPr="00FE3F08" w:rsidRDefault="00682F1F" w:rsidP="00B049C8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FE3F08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682F1F" w:rsidRPr="00FE3F08" w:rsidRDefault="00682F1F" w:rsidP="00B049C8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FE3F08">
        <w:rPr>
          <w:sz w:val="28"/>
          <w:szCs w:val="28"/>
        </w:rPr>
        <w:t xml:space="preserve">несовершеннолетних детей за период </w:t>
      </w:r>
      <w:r>
        <w:rPr>
          <w:sz w:val="28"/>
          <w:szCs w:val="28"/>
          <w:u w:val="single"/>
        </w:rPr>
        <w:t>с 1 января 2016</w:t>
      </w:r>
      <w:r w:rsidRPr="00FE3F08">
        <w:rPr>
          <w:sz w:val="28"/>
          <w:szCs w:val="28"/>
          <w:u w:val="single"/>
        </w:rPr>
        <w:t xml:space="preserve"> г. по 31 декабря 201</w:t>
      </w:r>
      <w:r>
        <w:rPr>
          <w:sz w:val="28"/>
          <w:szCs w:val="28"/>
          <w:u w:val="single"/>
        </w:rPr>
        <w:t>6</w:t>
      </w:r>
      <w:r w:rsidRPr="00FE3F08">
        <w:rPr>
          <w:sz w:val="28"/>
          <w:szCs w:val="28"/>
          <w:u w:val="single"/>
        </w:rPr>
        <w:t xml:space="preserve"> г.</w:t>
      </w:r>
    </w:p>
    <w:p w:rsidR="00682F1F" w:rsidRPr="002359B5" w:rsidRDefault="00682F1F" w:rsidP="00B049C8">
      <w:pPr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682F1F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682F1F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682F1F" w:rsidRPr="002359B5" w:rsidRDefault="00682F1F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2359B5" w:rsidRDefault="00682F1F" w:rsidP="00B049C8">
            <w:pPr>
              <w:jc w:val="center"/>
            </w:pPr>
          </w:p>
        </w:tc>
      </w:tr>
      <w:tr w:rsidR="00682F1F" w:rsidRPr="00E4369F" w:rsidTr="00AC6B37">
        <w:trPr>
          <w:trHeight w:val="96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Кечемайкин Владимир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2B1DB4">
            <w:r>
              <w:t>1) ВАЗ 2105</w:t>
            </w:r>
          </w:p>
          <w:p w:rsidR="00682F1F" w:rsidRDefault="00682F1F" w:rsidP="002B1DB4"/>
          <w:p w:rsidR="00682F1F" w:rsidRDefault="00682F1F" w:rsidP="00AC6B37">
            <w:r w:rsidRPr="00EA466E">
              <w:t xml:space="preserve">2) </w:t>
            </w:r>
            <w:r>
              <w:t>HyundaiSolaris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3B5803" w:rsidRDefault="00682F1F" w:rsidP="00B049C8">
            <w:pPr>
              <w:pStyle w:val="3"/>
              <w:shd w:val="clear" w:color="auto" w:fill="auto"/>
              <w:spacing w:line="240" w:lineRule="exact"/>
            </w:pPr>
            <w:r>
              <w:t>2 692 441,1</w:t>
            </w:r>
          </w:p>
        </w:tc>
      </w:tr>
      <w:tr w:rsidR="00682F1F" w:rsidRPr="00E4369F" w:rsidTr="00A75F28">
        <w:trPr>
          <w:trHeight w:val="964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1800,0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F16F8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2F1F" w:rsidRDefault="00682F1F" w:rsidP="002B1DB4"/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40" w:lineRule="exact"/>
            </w:pPr>
          </w:p>
        </w:tc>
      </w:tr>
      <w:tr w:rsidR="00682F1F" w:rsidRPr="00E4369F" w:rsidTr="003D1DC5">
        <w:trPr>
          <w:trHeight w:val="111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E4369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AE0E7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682F1F" w:rsidRPr="00044F4F" w:rsidRDefault="00682F1F" w:rsidP="00AE0E7E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Pr="00044F4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AE0E7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AE0E7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Pr="00044F4F" w:rsidRDefault="00682F1F" w:rsidP="00556497">
            <w:pPr>
              <w:pStyle w:val="3"/>
              <w:shd w:val="clear" w:color="auto" w:fill="auto"/>
              <w:spacing w:line="278" w:lineRule="exact"/>
            </w:pPr>
            <w:r>
              <w:t>455 630,0</w:t>
            </w: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306DB1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306DB1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306DB1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682F1F" w:rsidRPr="00044F4F" w:rsidRDefault="00682F1F" w:rsidP="00306DB1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FE3F08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306DB1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306DB1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682F1F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3E61F4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682F1F" w:rsidRPr="00044F4F" w:rsidRDefault="00682F1F" w:rsidP="00AB1185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Pr="00044F4F" w:rsidRDefault="00682F1F" w:rsidP="00AB1185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682F1F" w:rsidRPr="00044F4F" w:rsidRDefault="00682F1F" w:rsidP="00AB1185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F1F" w:rsidRDefault="00682F1F" w:rsidP="00AB1185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97184D" w:rsidRPr="00807380" w:rsidRDefault="0097184D" w:rsidP="00807380"/>
    <w:sectPr w:rsidR="0097184D" w:rsidRPr="00807380" w:rsidSect="002E08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08E5"/>
    <w:rsid w:val="0033018F"/>
    <w:rsid w:val="003D090D"/>
    <w:rsid w:val="004E4A62"/>
    <w:rsid w:val="00553AA0"/>
    <w:rsid w:val="00595A02"/>
    <w:rsid w:val="00682F1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682F1F"/>
    <w:rPr>
      <w:rFonts w:eastAsia="Times New Roman"/>
      <w:shd w:val="clear" w:color="auto" w:fill="FFFFFF"/>
    </w:rPr>
  </w:style>
  <w:style w:type="character" w:customStyle="1" w:styleId="1">
    <w:name w:val="Основной текст1"/>
    <w:basedOn w:val="a8"/>
    <w:rsid w:val="00682F1F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1">
    <w:name w:val="Основной текст2"/>
    <w:basedOn w:val="a8"/>
    <w:rsid w:val="00682F1F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">
    <w:name w:val="Основной текст3"/>
    <w:basedOn w:val="a"/>
    <w:link w:val="a8"/>
    <w:rsid w:val="00682F1F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2017-08-07T06:04:00Z</dcterms:modified>
</cp:coreProperties>
</file>