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3"/>
        <w:gridCol w:w="2841"/>
        <w:gridCol w:w="2063"/>
        <w:gridCol w:w="2722"/>
        <w:gridCol w:w="2865"/>
        <w:gridCol w:w="1906"/>
      </w:tblGrid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Ф</w:t>
            </w:r>
            <w:r w:rsidRPr="001F0CE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0CE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0CE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Общая сумма дохода за год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0CE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0CE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1F0CE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Движимое имущество</w:t>
            </w:r>
          </w:p>
        </w:tc>
      </w:tr>
      <w:tr w:rsidR="00634ED9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Default="00634ED9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Овсянников Евгений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Pr="001F0CED" w:rsidRDefault="00634ED9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И.о. председателя</w:t>
            </w:r>
            <w:r w:rsidR="00330F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Pr="001F0CED" w:rsidRDefault="00330FA7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609104,39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Pr="001F0CED" w:rsidRDefault="00634ED9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Pr="001F0CED" w:rsidRDefault="00330FA7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 , аренда Минусинск, дом.17 кв.151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Pr="001F0CED" w:rsidRDefault="00330FA7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Нисан караван, 2002г.</w:t>
            </w:r>
          </w:p>
        </w:tc>
      </w:tr>
      <w:tr w:rsidR="00634ED9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Default="00330FA7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Pr="001F0CED" w:rsidRDefault="00634ED9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Pr="001F0CED" w:rsidRDefault="00634ED9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Pr="001F0CED" w:rsidRDefault="00634ED9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Pr="001F0CED" w:rsidRDefault="00330FA7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 , аренда Минусинск, дом.17 кв.151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Pr="001F0CED" w:rsidRDefault="00634ED9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34ED9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Default="00330FA7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Pr="001F0CED" w:rsidRDefault="00330FA7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</w:t>
            </w:r>
            <w:r w:rsidR="00A7766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ча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Pr="001F0CED" w:rsidRDefault="00A7766F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Pr="001F0CED" w:rsidRDefault="00634ED9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Pr="001F0CED" w:rsidRDefault="00330FA7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 , аренда Минусинск, дом.17 кв.151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34ED9" w:rsidRPr="001F0CED" w:rsidRDefault="00634ED9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  <w:p w:rsid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Оюн Татьяна Хензиг-ооловна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Первый заместитель председателя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468985,50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  <w:p w:rsidR="001F0CED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Пенсионер МВД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368668,44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участок,778кв.м</w:t>
            </w:r>
          </w:p>
          <w:p w:rsidR="00FE45A2" w:rsidRPr="001F0CED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69,0кв.м.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FE45A2" w:rsidP="00FE45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УАЗ315196,2012года</w:t>
            </w: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  <w:p w:rsidR="00FE45A2" w:rsidRDefault="000C2F65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</w:t>
            </w:r>
            <w:r w:rsidR="00FE45A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школьник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E45A2" w:rsidRPr="001F0CED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E45A2" w:rsidRDefault="00FE45A2" w:rsidP="00FE45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Хаджиева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Заместитель председателя администрации по социальной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846625,63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 , индивидуальный 2777,4 кв.м.</w:t>
            </w:r>
          </w:p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индивидуальный, 63,5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Ондар Михаил Май-оолович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Заместитель председателя администрации по правовым вопросам и профилактике преступлений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662741,33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1272,9кв.м.</w:t>
            </w:r>
          </w:p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Приусадебный участок 1127,7</w:t>
            </w:r>
          </w:p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61,8кв.м.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УАЗ31512,1994г.</w:t>
            </w:r>
          </w:p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ВАЗ 21124,2006г.</w:t>
            </w:r>
          </w:p>
          <w:p w:rsidR="00141FB0" w:rsidRPr="001F0CED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Рено дастер,2012г.</w:t>
            </w: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Учитель МБОУ НОШ с. Дурген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632801,19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Студент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Опекун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Учащийся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Опекун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Учащийся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41FB0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Опекун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Учащийся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  <w:p w:rsidR="003C0F63" w:rsidRDefault="003C0F63" w:rsidP="003C0F6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Сафронова Надежда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Управляющая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770738,02</w:t>
            </w:r>
          </w:p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участок,1305,0кв.м.</w:t>
            </w:r>
          </w:p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Квартира 81,7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Студентка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3C0F63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A17DA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A17DA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C0F63" w:rsidRDefault="00A17DA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  <w:p w:rsidR="001F0CED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Монгуш Шорана Кызыл-ооловна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348033,0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2315,0кв.м.</w:t>
            </w:r>
          </w:p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795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1F0CED" w:rsidRPr="001F0CED" w:rsidRDefault="001F0CED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Глава КФХ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112443,0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30000кв.м</w:t>
            </w:r>
          </w:p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53,3</w:t>
            </w:r>
          </w:p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29,3кв.м.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Pr="001F0CED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Уаз31512,1997года</w:t>
            </w: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141FB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Учащийся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87727C" w:rsidP="008772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Оюн Чойгана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87727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87727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403380,0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FE45A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D34945" w:rsidP="00D3494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Бай-Хаак,Советская,</w:t>
            </w:r>
            <w:r w:rsidR="0087727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д.110 кор. «а»,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E45A2" w:rsidRDefault="0087727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Тойота Виста Ардео, 1991г.</w:t>
            </w: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7727C" w:rsidRDefault="0087727C" w:rsidP="008772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7727C" w:rsidRDefault="0087727C" w:rsidP="008772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УСХ, 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7727C" w:rsidRDefault="0087727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165877,10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7727C" w:rsidRDefault="0087727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7727C" w:rsidRDefault="00D34945" w:rsidP="00D3494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Бай-Хаак, ул. Комарова, д.2 кв.2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7727C" w:rsidRDefault="0087727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7727C" w:rsidRDefault="00D34945" w:rsidP="008772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7727C" w:rsidRDefault="00D34945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Детский 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7727C" w:rsidRDefault="0087727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7727C" w:rsidRDefault="0087727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7727C" w:rsidRDefault="00D34945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Бай-Хаак,Советская,Квартира, д.110 кор. «а», 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7727C" w:rsidRDefault="0087727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D34945" w:rsidP="008772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Докан-оол Айдыс </w:t>
            </w:r>
            <w:r w:rsidR="002F539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2F5399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2F5399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338580,60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2F5399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1003,0кв.м.</w:t>
            </w:r>
          </w:p>
          <w:p w:rsidR="002F5399" w:rsidRDefault="002F5399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1947,0кв.м.(долевая)</w:t>
            </w:r>
          </w:p>
          <w:p w:rsidR="002F5399" w:rsidRDefault="002F5399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72,1(долевая)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2F5399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Бай-Хаак, Дружбы,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2F5399" w:rsidP="002F53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Тойота филдер, 2005г.</w:t>
            </w:r>
          </w:p>
          <w:p w:rsidR="002F5399" w:rsidRDefault="002F5399" w:rsidP="002F53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Хонда ср-в, 2007г.</w:t>
            </w: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413A64" w:rsidP="008772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413A6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Финансовое управление,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413A6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330879,0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413A6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(долевая), 1947,0 кв.м.</w:t>
            </w:r>
          </w:p>
          <w:p w:rsidR="00413A64" w:rsidRDefault="00413A6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(долевая), 72,1кв.м.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413A6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Бай-Хаак, Дружбы,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D34945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413A64" w:rsidP="008772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413A6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Дошкольник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D34945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13A64" w:rsidRDefault="00413A64" w:rsidP="00413A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1947,0кв.м.(долевая)</w:t>
            </w:r>
          </w:p>
          <w:p w:rsidR="00D34945" w:rsidRDefault="00413A64" w:rsidP="00413A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72,1(долевая)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413A6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Бай-Хаак, Дружбы,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D34945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413A64" w:rsidP="008772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413A6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Неорганизованна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D34945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13A64" w:rsidRDefault="00413A64" w:rsidP="00413A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(долевая), 1947,0 кв.м.</w:t>
            </w:r>
          </w:p>
          <w:p w:rsidR="00D34945" w:rsidRDefault="00413A64" w:rsidP="00413A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(долевая), 72,1кв.м.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413A6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Бай-Хаак, Дружбы,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D34945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FA3374" w:rsidP="00FA33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Ооржак  Сылдыс Станиславович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23071,00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D34945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Бай-Хаак, Шоссейная, д.1/5 кв.5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34945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Тойота карина,2001г.</w:t>
            </w: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FA33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По уходу за ребенком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123356,0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Бай-Хаак, Шоссейная, д.1/5 кв.5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FA33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Дошкольник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Жилой дом, Бай-Хаак,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Шоссейная, д.1/5 кв.5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66070C" w:rsidP="00FA33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Неорганизованна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Бай-Хаак, Шоссейная, д.1/5 кв.5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66070C" w:rsidP="00FA33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Оюн Ольга Мергеновна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240331,15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Бай-Хаак, Советская, 81,кв8.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FA3374" w:rsidRDefault="00FA3374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FA33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Детский 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(долевая) 158,0кв.м.Кызыл,</w:t>
            </w:r>
          </w:p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Кызыл, 33,8кв.м.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FA33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Детский 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A36AF6" w:rsidRDefault="00A36AF6" w:rsidP="00A36AF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(долевая) 158,0кв.м.Кызыл,</w:t>
            </w:r>
          </w:p>
          <w:p w:rsidR="0066070C" w:rsidRDefault="00A36AF6" w:rsidP="00A36AF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Кызыл, 33,8кв.м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A36AF6" w:rsidP="00FA33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Чаптый-оол Виктория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A36AF6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A36AF6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288285,00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A36AF6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Успенка, 500,0кв.м.</w:t>
            </w:r>
          </w:p>
          <w:p w:rsidR="00A36AF6" w:rsidRDefault="00A36AF6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(долевая), Успенка, Пролетарская, 1, 1а. кВ.3</w:t>
            </w:r>
            <w:r w:rsidR="00940B2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,67,9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  <w:p w:rsidR="00A36AF6" w:rsidRDefault="00A36AF6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Квартира, Дурген, (долевая), пер. Школьный, 50,кВ.2, </w:t>
            </w:r>
            <w:r w:rsidR="00940B2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A36AF6" w:rsidP="00FA33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A36AF6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Специалист 2 категории, Дурген.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A36AF6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279876,17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A36AF6" w:rsidRDefault="00A36AF6" w:rsidP="00A36AF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Успенка, 500,0кв.м.</w:t>
            </w:r>
          </w:p>
          <w:p w:rsidR="00A36AF6" w:rsidRDefault="00A36AF6" w:rsidP="00A36AF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Квартира, (долевая), Успенка, Пролетарская, 1, 1а. кВ.3 </w:t>
            </w:r>
            <w:r w:rsidR="00940B2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63,2</w:t>
            </w:r>
          </w:p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940B2C" w:rsidP="00FA33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940B2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Учащаяся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40B2C" w:rsidRDefault="00940B2C" w:rsidP="00940B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Успенка, 500,0кв.м.</w:t>
            </w:r>
          </w:p>
          <w:p w:rsidR="00940B2C" w:rsidRDefault="00940B2C" w:rsidP="00940B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Квартира, (долевая), Успенка, Пролетарская, 1, 1а. кВ.3,67,9 </w:t>
            </w:r>
          </w:p>
          <w:p w:rsidR="0066070C" w:rsidRDefault="00940B2C" w:rsidP="00940B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Дурген, (долевая), пер. Школьный, 50,кВ.2, 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6070C" w:rsidRDefault="0066070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40B2C" w:rsidRDefault="00940B2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40B2C" w:rsidRDefault="00940B2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Учащаяся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40B2C" w:rsidRDefault="00940B2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40B2C" w:rsidRDefault="00940B2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Успенка, 500,0кв.м.</w:t>
            </w:r>
          </w:p>
          <w:p w:rsidR="00940B2C" w:rsidRDefault="00940B2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Квартира, (долевая), Успенка, Пролетарская, 1, 1а. кВ.3,67,9 </w:t>
            </w:r>
          </w:p>
          <w:p w:rsidR="00940B2C" w:rsidRDefault="00940B2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Дурген, (долевая), пер. Школьный, 50,кВ.2, 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40B2C" w:rsidRDefault="00940B2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40B2C" w:rsidRDefault="00940B2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40B2C" w:rsidRDefault="00940B2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40B2C" w:rsidRDefault="00940B2C" w:rsidP="00940B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дошкольник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40B2C" w:rsidRDefault="00940B2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40B2C" w:rsidRDefault="00940B2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Дурген, (долевая), пер. Школьный, 50,кВ.2, 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40B2C" w:rsidRDefault="00940B2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940B2C" w:rsidRDefault="00940B2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E32B2" w:rsidRDefault="00DE32B2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Оюн Марина Хулер-ооловна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E32B2" w:rsidRDefault="00DE32B2" w:rsidP="00940B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E32B2" w:rsidRDefault="00DE32B2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603814,00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E32B2" w:rsidRDefault="00C33C9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600кв.м. Усть-Хадын,</w:t>
            </w:r>
          </w:p>
          <w:p w:rsidR="00C33C9C" w:rsidRDefault="00C33C9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Усть-Хадын, 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E32B2" w:rsidRDefault="00DE32B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E32B2" w:rsidRDefault="00DE32B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E32B2" w:rsidRDefault="00C33C9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E32B2" w:rsidRDefault="00C33C9C" w:rsidP="00940B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Учащаяся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E32B2" w:rsidRDefault="00DE32B2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E32B2" w:rsidRDefault="00DE32B2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E32B2" w:rsidRDefault="00C33C9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Сосновка, ул. Туметея, 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E32B2" w:rsidRDefault="00DE32B2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33C9C" w:rsidRDefault="00C33C9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33C9C" w:rsidRDefault="00C33C9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Учащаяся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33C9C" w:rsidRDefault="00C33C9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33C9C" w:rsidRDefault="00C33C9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33C9C" w:rsidRDefault="00C33C9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Сосновка, ул. Туметея, 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33C9C" w:rsidRDefault="00C33C9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33C9C" w:rsidRDefault="00C33C9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Саян Евгений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33C9C" w:rsidRDefault="00C33C9C" w:rsidP="00940B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33C9C" w:rsidRDefault="00C33C9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763803,64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33C9C" w:rsidRDefault="00956114" w:rsidP="0095611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Бай-Хаак, Советская, 72-1(долевая),532,8 кв.м.</w:t>
            </w:r>
          </w:p>
          <w:p w:rsidR="005E450F" w:rsidRDefault="00956114" w:rsidP="005E45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</w:t>
            </w:r>
            <w:r w:rsidR="005E450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Бай-Хаак, Советская, 72-1(долевая),48,2 кв.м.</w:t>
            </w:r>
          </w:p>
          <w:p w:rsidR="00956114" w:rsidRDefault="00956114" w:rsidP="0095611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5E450F" w:rsidRDefault="006429FB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</w:t>
            </w:r>
            <w:r w:rsidR="005E450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, Бай-Хаак, Суворова, 3-2, 681,0 кв.м.</w:t>
            </w:r>
          </w:p>
          <w:p w:rsidR="00C33C9C" w:rsidRDefault="005E450F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Бай-Хаак, Суворова, 3-2, 46,3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33C9C" w:rsidRDefault="00C33C9C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33C9C" w:rsidRDefault="005E450F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33C9C" w:rsidRDefault="005E450F" w:rsidP="00940B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33C9C" w:rsidRDefault="005E450F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915838,95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5E450F" w:rsidRDefault="005E450F" w:rsidP="005E45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Бай-Хаак, Советская, 72-1(долевая),532,8 кв.м.</w:t>
            </w:r>
          </w:p>
          <w:p w:rsidR="005E450F" w:rsidRDefault="005E450F" w:rsidP="005E45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Бай-Хаак, Советская, 72-1(долевая),48,2 кв.м.</w:t>
            </w:r>
          </w:p>
          <w:p w:rsidR="00C33C9C" w:rsidRDefault="00C33C9C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5E450F" w:rsidRDefault="006429FB" w:rsidP="005E45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</w:t>
            </w:r>
            <w:r w:rsidR="005E450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, Бай-Хаак, Суворова, 3-2, 681,0 кв.м.</w:t>
            </w:r>
          </w:p>
          <w:p w:rsidR="00C33C9C" w:rsidRDefault="005E450F" w:rsidP="005E45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Бай-Хаак, Суворова, 3-2, 46,3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33C9C" w:rsidRDefault="005E450F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Тойота аллион,2007г.</w:t>
            </w: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429FB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429FB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Учащаяся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429FB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429FB" w:rsidP="00642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Бай-Хаак, Советская, 72-1(долевая),532,8 кв.м.</w:t>
            </w:r>
          </w:p>
          <w:p w:rsidR="006429FB" w:rsidRDefault="006429FB" w:rsidP="00642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Бай-Хаак, Советская, 72-1(долевая),48,2 кв.м.</w:t>
            </w:r>
          </w:p>
          <w:p w:rsidR="006429FB" w:rsidRDefault="006429FB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429FB" w:rsidP="00642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 , Бай-Хаак, Суворова, 3-2, 681,0 кв.м.</w:t>
            </w:r>
          </w:p>
          <w:p w:rsidR="006429FB" w:rsidRDefault="006429FB" w:rsidP="00642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Бай-Хаак, Суворова, 3-2, 46,3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429FB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429FB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429FB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Учащаяся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429FB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429FB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Бай-Хаак, Советская, 72-1(долевая),532,8 кв.м.</w:t>
            </w:r>
          </w:p>
          <w:p w:rsidR="006429FB" w:rsidRDefault="006429FB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Бай-Хаак, Советская, 72-1(долевая),48,2 кв.м.</w:t>
            </w:r>
          </w:p>
          <w:p w:rsidR="006429FB" w:rsidRDefault="006429FB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429FB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 , Бай-Хаак, Суворова, 3-2, 681,0 кв.м.</w:t>
            </w:r>
          </w:p>
          <w:p w:rsidR="006429FB" w:rsidRDefault="006429FB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Бай-Хаак, Суворова, 3-2, 46,3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429FB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868E0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Янчат Римма Мазым-ооловна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868E0" w:rsidP="00940B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868E0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1415374,39(доход от продажи квартиры 900000р)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868E0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Бай-Хаак, Советская, 62</w:t>
            </w:r>
          </w:p>
          <w:p w:rsidR="006868E0" w:rsidRDefault="006868E0" w:rsidP="006868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Бай-Хаак, Советская, 62</w:t>
            </w:r>
          </w:p>
          <w:p w:rsidR="006868E0" w:rsidRDefault="006868E0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Квартира, , Бай-Хаак, Советская, 110-2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429FB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429FB" w:rsidRDefault="006429FB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6868E0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868E0" w:rsidRDefault="006868E0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Оюн Михаил Чагар-оолович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868E0" w:rsidRDefault="006868E0" w:rsidP="00940B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868E0" w:rsidRDefault="006868E0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188462,86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868E0" w:rsidRDefault="006868E0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868E0" w:rsidRDefault="006868E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6868E0" w:rsidRDefault="006868E0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ВАЗ 217130, 2009г.</w:t>
            </w:r>
          </w:p>
        </w:tc>
      </w:tr>
      <w:tr w:rsidR="00CE57A1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E57A1" w:rsidRDefault="00CE57A1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E57A1" w:rsidRDefault="00CE57A1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Учащаяся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E57A1" w:rsidRDefault="00CE57A1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E57A1" w:rsidRDefault="00CE57A1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Земельный участок, Сосновка, Туметей, 1500,0кв.м.</w:t>
            </w:r>
          </w:p>
          <w:p w:rsidR="00CE57A1" w:rsidRDefault="00CE57A1" w:rsidP="00CE57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Жилой дом, Сосновка, Туметей, 25,5кв.м.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E57A1" w:rsidRDefault="00CE57A1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E57A1" w:rsidRDefault="00CE57A1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CE57A1" w:rsidRPr="001F0CED" w:rsidTr="001F0CED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E57A1" w:rsidRDefault="00CE57A1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E57A1" w:rsidRDefault="00CE57A1" w:rsidP="00940B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E57A1" w:rsidRDefault="00CE57A1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E57A1" w:rsidRDefault="00CE57A1" w:rsidP="005656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E57A1" w:rsidRDefault="00CE57A1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E57A1" w:rsidRDefault="00CE57A1" w:rsidP="001F0C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F40E0B" w:rsidRDefault="00F40E0B"/>
    <w:sectPr w:rsidR="00F40E0B" w:rsidSect="001F0C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0F6" w:rsidRDefault="000540F6" w:rsidP="001F0CED">
      <w:pPr>
        <w:spacing w:after="0" w:line="240" w:lineRule="auto"/>
      </w:pPr>
      <w:r>
        <w:separator/>
      </w:r>
    </w:p>
  </w:endnote>
  <w:endnote w:type="continuationSeparator" w:id="1">
    <w:p w:rsidR="000540F6" w:rsidRDefault="000540F6" w:rsidP="001F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AA9" w:rsidRDefault="00EC3AA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AA9" w:rsidRDefault="00EC3AA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AA9" w:rsidRDefault="00EC3A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0F6" w:rsidRDefault="000540F6" w:rsidP="001F0CED">
      <w:pPr>
        <w:spacing w:after="0" w:line="240" w:lineRule="auto"/>
      </w:pPr>
      <w:r>
        <w:separator/>
      </w:r>
    </w:p>
  </w:footnote>
  <w:footnote w:type="continuationSeparator" w:id="1">
    <w:p w:rsidR="000540F6" w:rsidRDefault="000540F6" w:rsidP="001F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AA9" w:rsidRDefault="00EC3A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AA9" w:rsidRDefault="00EC3AA9" w:rsidP="00F86592">
    <w:pPr>
      <w:pStyle w:val="a3"/>
      <w:jc w:val="center"/>
    </w:pPr>
    <w:r>
      <w:t>Сведения о доходах за 2016год</w:t>
    </w:r>
  </w:p>
  <w:p w:rsidR="00EC3AA9" w:rsidRDefault="00EC3AA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AA9" w:rsidRDefault="00EC3A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0CED"/>
    <w:rsid w:val="000540F6"/>
    <w:rsid w:val="000C2F65"/>
    <w:rsid w:val="000F0CE0"/>
    <w:rsid w:val="00141FB0"/>
    <w:rsid w:val="001F0CED"/>
    <w:rsid w:val="002B2394"/>
    <w:rsid w:val="002F5399"/>
    <w:rsid w:val="00330FA7"/>
    <w:rsid w:val="003C0F63"/>
    <w:rsid w:val="00413A64"/>
    <w:rsid w:val="0053441F"/>
    <w:rsid w:val="00591EC5"/>
    <w:rsid w:val="005E450F"/>
    <w:rsid w:val="00634ED9"/>
    <w:rsid w:val="006429FB"/>
    <w:rsid w:val="0066070C"/>
    <w:rsid w:val="006868E0"/>
    <w:rsid w:val="007B1EA2"/>
    <w:rsid w:val="0087727C"/>
    <w:rsid w:val="00916CA6"/>
    <w:rsid w:val="00940B2C"/>
    <w:rsid w:val="00956114"/>
    <w:rsid w:val="009676D3"/>
    <w:rsid w:val="00A17DA4"/>
    <w:rsid w:val="00A36AF6"/>
    <w:rsid w:val="00A7766F"/>
    <w:rsid w:val="00C33C9C"/>
    <w:rsid w:val="00CE57A1"/>
    <w:rsid w:val="00D34945"/>
    <w:rsid w:val="00D90E94"/>
    <w:rsid w:val="00DE32B2"/>
    <w:rsid w:val="00EC3AA9"/>
    <w:rsid w:val="00F40E0B"/>
    <w:rsid w:val="00F50B57"/>
    <w:rsid w:val="00F86592"/>
    <w:rsid w:val="00FA3374"/>
    <w:rsid w:val="00FE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0CED"/>
  </w:style>
  <w:style w:type="paragraph" w:styleId="a3">
    <w:name w:val="header"/>
    <w:basedOn w:val="a"/>
    <w:link w:val="a4"/>
    <w:uiPriority w:val="99"/>
    <w:semiHidden/>
    <w:unhideWhenUsed/>
    <w:rsid w:val="001F0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0CED"/>
  </w:style>
  <w:style w:type="paragraph" w:styleId="a5">
    <w:name w:val="footer"/>
    <w:basedOn w:val="a"/>
    <w:link w:val="a6"/>
    <w:uiPriority w:val="99"/>
    <w:semiHidden/>
    <w:unhideWhenUsed/>
    <w:rsid w:val="001F0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0CED"/>
  </w:style>
  <w:style w:type="paragraph" w:styleId="a7">
    <w:name w:val="Balloon Text"/>
    <w:basedOn w:val="a"/>
    <w:link w:val="a8"/>
    <w:uiPriority w:val="99"/>
    <w:semiHidden/>
    <w:unhideWhenUsed/>
    <w:rsid w:val="00A7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ОюнЧС</dc:creator>
  <cp:keywords/>
  <dc:description/>
  <cp:lastModifiedBy>ОюнЧС</cp:lastModifiedBy>
  <cp:revision>5</cp:revision>
  <cp:lastPrinted>2017-05-29T07:14:00Z</cp:lastPrinted>
  <dcterms:created xsi:type="dcterms:W3CDTF">2017-05-29T02:52:00Z</dcterms:created>
  <dcterms:modified xsi:type="dcterms:W3CDTF">2017-05-29T10:09:00Z</dcterms:modified>
</cp:coreProperties>
</file>