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94" w:rsidRPr="00F946DA" w:rsidRDefault="00701394" w:rsidP="0052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701394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доходах,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DD5DFA" w:rsidRDefault="00DC33CE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Руководителей</w:t>
      </w:r>
      <w:r w:rsidR="00701394">
        <w:rPr>
          <w:rFonts w:ascii="Times New Roman" w:hAnsi="Times New Roman" w:cs="Times New Roman"/>
          <w:sz w:val="28"/>
          <w:szCs w:val="28"/>
          <w:lang w:eastAsia="ru-RU"/>
        </w:rPr>
        <w:t xml:space="preserve"> иных органов местного самоуправления</w:t>
      </w:r>
      <w:r w:rsidR="00701394"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01394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5CB9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«Александровск-Сахалинский район»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5DFA" w:rsidRPr="00DD5DFA">
        <w:rPr>
          <w:rFonts w:ascii="Times New Roman" w:hAnsi="Times New Roman" w:cs="Times New Roman"/>
          <w:sz w:val="28"/>
          <w:szCs w:val="28"/>
          <w:lang w:eastAsia="ru-RU"/>
        </w:rPr>
        <w:t>их супругов и несовершеннолетних детей</w:t>
      </w:r>
    </w:p>
    <w:p w:rsidR="00701394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отчетный период с 01 января 2016 года по 31 декабря 2016 года</w:t>
      </w:r>
    </w:p>
    <w:p w:rsidR="00701394" w:rsidRPr="00AE2343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01394" w:rsidRDefault="00701394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82" w:type="dxa"/>
        <w:tblCellSpacing w:w="5" w:type="nil"/>
        <w:tblInd w:w="-8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24"/>
        <w:gridCol w:w="1985"/>
        <w:gridCol w:w="1085"/>
        <w:gridCol w:w="1560"/>
        <w:gridCol w:w="846"/>
        <w:gridCol w:w="850"/>
        <w:gridCol w:w="988"/>
        <w:gridCol w:w="850"/>
        <w:gridCol w:w="851"/>
        <w:gridCol w:w="2183"/>
        <w:gridCol w:w="1195"/>
        <w:gridCol w:w="1640"/>
      </w:tblGrid>
      <w:tr w:rsidR="00701394" w:rsidRPr="00D15A29" w:rsidTr="007379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701394" w:rsidRPr="00D15A29" w:rsidTr="007379E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</w:p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D15A29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394" w:rsidRPr="00D15A29" w:rsidTr="007379EC">
        <w:trPr>
          <w:trHeight w:val="49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394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394" w:rsidRPr="00D15A29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03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3708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37089">
              <w:rPr>
                <w:rFonts w:ascii="Times New Roman" w:hAnsi="Times New Roman" w:cs="Times New Roman"/>
                <w:b/>
                <w:bCs/>
              </w:rPr>
              <w:t>Сидоренко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0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E97D49" w:rsidRDefault="00701394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A3C3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1 685 341,98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394" w:rsidRPr="00D15A29" w:rsidRDefault="0070139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394" w:rsidRPr="00D15A29" w:rsidTr="007379EC">
        <w:trPr>
          <w:trHeight w:val="1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B61166" w:rsidRDefault="00701394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1394" w:rsidRDefault="00701394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1394" w:rsidRPr="00D15A29" w:rsidRDefault="00701394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8A0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701394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кроун</w:t>
            </w:r>
            <w:proofErr w:type="spellEnd"/>
          </w:p>
          <w:p w:rsidR="00701394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701394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Гала</w:t>
            </w:r>
          </w:p>
          <w:p w:rsidR="00701394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ЯВА 635/350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D15A29" w:rsidRDefault="007A3C3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1 200 132,15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D560BF">
        <w:trPr>
          <w:trHeight w:val="809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B61166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A3C3A">
              <w:rPr>
                <w:rFonts w:ascii="Times New Roman" w:hAnsi="Times New Roman" w:cs="Times New Roman"/>
                <w:b/>
                <w:bCs/>
              </w:rPr>
              <w:t>Харьков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КУМС Александровск-Сахалинского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1 487 191,34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DC33CE">
        <w:trPr>
          <w:trHeight w:val="5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13708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379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DC33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3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DC3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52154B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7A3C3A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1 314 378,8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7379EC">
        <w:trPr>
          <w:trHeight w:val="4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379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DC33CE">
        <w:trPr>
          <w:trHeight w:val="699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C33CE" w:rsidRDefault="00DC33CE" w:rsidP="007379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C33CE">
              <w:rPr>
                <w:rFonts w:ascii="Times New Roman" w:hAnsi="Times New Roman" w:cs="Times New Roman"/>
                <w:b/>
                <w:bCs/>
              </w:rPr>
              <w:t>Зозуля И.А.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социальной политики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FA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FA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DD5DFA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FA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33CE" w:rsidRPr="00D15A29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53" w:rsidRDefault="004D0C53" w:rsidP="004D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C33CE" w:rsidRPr="00D15A29" w:rsidRDefault="004D0C53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Фит</w:t>
            </w:r>
            <w:bookmarkStart w:id="0" w:name="_GoBack"/>
            <w:bookmarkEnd w:id="0"/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1 442 101,90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DC33CE">
        <w:trPr>
          <w:trHeight w:val="5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137089" w:rsidRDefault="00DC33CE" w:rsidP="007379E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CE" w:rsidRPr="00D15A29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56 083,14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CE" w:rsidRPr="00D15A29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5E70D1" w:rsidTr="007379EC">
        <w:trPr>
          <w:trHeight w:val="5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D5DFA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E70D1">
              <w:rPr>
                <w:rFonts w:ascii="Times New Roman" w:hAnsi="Times New Roman" w:cs="Times New Roman"/>
                <w:b/>
                <w:bCs/>
              </w:rPr>
              <w:t>Грибова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Арковской сельской администрации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1 378 673,18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CE" w:rsidRPr="005E70D1" w:rsidRDefault="00DC33CE" w:rsidP="007A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33CE" w:rsidRPr="00D15A29" w:rsidTr="007379E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 Долевая,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Default="00DC33CE" w:rsidP="0073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Лада Нива»</w:t>
            </w:r>
          </w:p>
          <w:p w:rsidR="00DC33CE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DC33CE" w:rsidRPr="005E70D1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нива </w:t>
            </w: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CE" w:rsidRPr="00D15A29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392 827,64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3CE" w:rsidRPr="00D15A29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9EC" w:rsidRPr="00137089" w:rsidTr="007379EC">
        <w:trPr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DD5DFA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37089">
              <w:rPr>
                <w:rFonts w:ascii="Times New Roman" w:hAnsi="Times New Roman" w:cs="Times New Roman"/>
                <w:b/>
                <w:bCs/>
              </w:rPr>
              <w:t>Котельникова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Михайловской </w:t>
            </w:r>
            <w:r w:rsidR="007379EC">
              <w:rPr>
                <w:rFonts w:ascii="Times New Roman" w:hAnsi="Times New Roman" w:cs="Times New Roman"/>
                <w:sz w:val="18"/>
                <w:szCs w:val="18"/>
              </w:rPr>
              <w:t>сельской администрации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1 073 308,98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9EC" w:rsidRPr="00137089" w:rsidTr="007379EC">
        <w:trPr>
          <w:trHeight w:val="3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Ипсун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562 270,93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9EC" w:rsidRPr="00137089" w:rsidTr="007379EC">
        <w:trPr>
          <w:trHeight w:val="5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9EC" w:rsidRPr="00D15A29" w:rsidTr="007379EC">
        <w:trPr>
          <w:trHeight w:val="63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DD5DFA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b/>
                <w:bCs/>
              </w:rPr>
              <w:t>Марченко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Хоэнской </w:t>
            </w:r>
            <w:r w:rsidR="007379EC">
              <w:rPr>
                <w:rFonts w:ascii="Times New Roman" w:hAnsi="Times New Roman" w:cs="Times New Roman"/>
                <w:sz w:val="18"/>
                <w:szCs w:val="18"/>
              </w:rPr>
              <w:t>сельской администрации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7379EC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1 146 552,0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D15A2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196" w:rsidRPr="00D15A29" w:rsidTr="00F9175E">
        <w:trPr>
          <w:trHeight w:val="118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Default="00DD5DFA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7379EC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Поликарпов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Default="007379EC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Виахтинской сельской администрации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Pr="0013708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196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196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F9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82196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F9175E" w:rsidRPr="00137089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96" w:rsidRDefault="007379EC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1 814 073,43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96" w:rsidRPr="00D15A29" w:rsidRDefault="00C82196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75E" w:rsidRPr="00D15A29" w:rsidTr="00DC33CE">
        <w:trPr>
          <w:trHeight w:val="118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DD5DFA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Гурашвили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главы Мгачинской сельской администрации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Pr="00137089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Pr="00137089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Pr="00137089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Pr="00137089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F9175E" w:rsidP="00F91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75E" w:rsidRDefault="00DC33CE" w:rsidP="00C82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901 121,83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5E" w:rsidRPr="00D15A29" w:rsidRDefault="00F9175E" w:rsidP="00C82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1394" w:rsidRPr="00232EB2" w:rsidRDefault="00701394" w:rsidP="006978CD">
      <w:pPr>
        <w:rPr>
          <w:sz w:val="18"/>
          <w:szCs w:val="18"/>
        </w:rPr>
      </w:pPr>
    </w:p>
    <w:sectPr w:rsidR="00701394" w:rsidRPr="00232EB2" w:rsidSect="00115DDD">
      <w:pgSz w:w="16838" w:h="11906" w:orient="landscape"/>
      <w:pgMar w:top="709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224E3"/>
    <w:rsid w:val="00036800"/>
    <w:rsid w:val="000601AE"/>
    <w:rsid w:val="00075C55"/>
    <w:rsid w:val="000852C2"/>
    <w:rsid w:val="000F7E3E"/>
    <w:rsid w:val="00110208"/>
    <w:rsid w:val="00115DDD"/>
    <w:rsid w:val="00124CBC"/>
    <w:rsid w:val="00137089"/>
    <w:rsid w:val="00154527"/>
    <w:rsid w:val="00190163"/>
    <w:rsid w:val="001A4CE1"/>
    <w:rsid w:val="001C57C3"/>
    <w:rsid w:val="00201455"/>
    <w:rsid w:val="002237C0"/>
    <w:rsid w:val="0023200A"/>
    <w:rsid w:val="00232EB2"/>
    <w:rsid w:val="0024656A"/>
    <w:rsid w:val="002471C3"/>
    <w:rsid w:val="00247CE9"/>
    <w:rsid w:val="002A45BF"/>
    <w:rsid w:val="002C1EA9"/>
    <w:rsid w:val="00341DD0"/>
    <w:rsid w:val="003579AF"/>
    <w:rsid w:val="00360451"/>
    <w:rsid w:val="00393948"/>
    <w:rsid w:val="003E684B"/>
    <w:rsid w:val="003F33EA"/>
    <w:rsid w:val="004338A2"/>
    <w:rsid w:val="00441CF6"/>
    <w:rsid w:val="004434E6"/>
    <w:rsid w:val="004609FA"/>
    <w:rsid w:val="00485C7F"/>
    <w:rsid w:val="00492882"/>
    <w:rsid w:val="004D0C53"/>
    <w:rsid w:val="004F1633"/>
    <w:rsid w:val="0052154B"/>
    <w:rsid w:val="00566603"/>
    <w:rsid w:val="005804A6"/>
    <w:rsid w:val="00581378"/>
    <w:rsid w:val="0058371E"/>
    <w:rsid w:val="005B366C"/>
    <w:rsid w:val="005B4428"/>
    <w:rsid w:val="005E160C"/>
    <w:rsid w:val="005E67CD"/>
    <w:rsid w:val="005E70D1"/>
    <w:rsid w:val="00616A95"/>
    <w:rsid w:val="00675879"/>
    <w:rsid w:val="00693281"/>
    <w:rsid w:val="006978CD"/>
    <w:rsid w:val="006C6F1E"/>
    <w:rsid w:val="006D2FF8"/>
    <w:rsid w:val="006F0491"/>
    <w:rsid w:val="006F6A0C"/>
    <w:rsid w:val="00701394"/>
    <w:rsid w:val="00711B20"/>
    <w:rsid w:val="00713F94"/>
    <w:rsid w:val="0073741E"/>
    <w:rsid w:val="007379EC"/>
    <w:rsid w:val="00743125"/>
    <w:rsid w:val="00780254"/>
    <w:rsid w:val="007853D8"/>
    <w:rsid w:val="007929C2"/>
    <w:rsid w:val="00794C25"/>
    <w:rsid w:val="007A3C3A"/>
    <w:rsid w:val="007B2CBC"/>
    <w:rsid w:val="007D255B"/>
    <w:rsid w:val="00810E92"/>
    <w:rsid w:val="00832D64"/>
    <w:rsid w:val="00846517"/>
    <w:rsid w:val="00852D54"/>
    <w:rsid w:val="00860B00"/>
    <w:rsid w:val="008624B9"/>
    <w:rsid w:val="00874227"/>
    <w:rsid w:val="008A0D31"/>
    <w:rsid w:val="008B048E"/>
    <w:rsid w:val="008C0D71"/>
    <w:rsid w:val="008D3377"/>
    <w:rsid w:val="00916D04"/>
    <w:rsid w:val="00963EE4"/>
    <w:rsid w:val="00985CB9"/>
    <w:rsid w:val="009A400A"/>
    <w:rsid w:val="009B0818"/>
    <w:rsid w:val="009E1255"/>
    <w:rsid w:val="009E5D57"/>
    <w:rsid w:val="00A25CC9"/>
    <w:rsid w:val="00A41188"/>
    <w:rsid w:val="00A60332"/>
    <w:rsid w:val="00A75B42"/>
    <w:rsid w:val="00A95D2D"/>
    <w:rsid w:val="00AB3666"/>
    <w:rsid w:val="00AB6399"/>
    <w:rsid w:val="00AB6C23"/>
    <w:rsid w:val="00AC3B16"/>
    <w:rsid w:val="00AD5A6C"/>
    <w:rsid w:val="00AE16A3"/>
    <w:rsid w:val="00AE2343"/>
    <w:rsid w:val="00AF5EBA"/>
    <w:rsid w:val="00B20B36"/>
    <w:rsid w:val="00B26A18"/>
    <w:rsid w:val="00B3533C"/>
    <w:rsid w:val="00B43B5B"/>
    <w:rsid w:val="00B549EE"/>
    <w:rsid w:val="00B61166"/>
    <w:rsid w:val="00B90777"/>
    <w:rsid w:val="00B95F91"/>
    <w:rsid w:val="00BB05DD"/>
    <w:rsid w:val="00BB4256"/>
    <w:rsid w:val="00BE2E82"/>
    <w:rsid w:val="00C00C32"/>
    <w:rsid w:val="00C11AA1"/>
    <w:rsid w:val="00C23274"/>
    <w:rsid w:val="00C421E5"/>
    <w:rsid w:val="00C556FB"/>
    <w:rsid w:val="00C82196"/>
    <w:rsid w:val="00C97D11"/>
    <w:rsid w:val="00CA29F3"/>
    <w:rsid w:val="00CF0DDA"/>
    <w:rsid w:val="00CF4B93"/>
    <w:rsid w:val="00CF7088"/>
    <w:rsid w:val="00D15A29"/>
    <w:rsid w:val="00D322CE"/>
    <w:rsid w:val="00D3667B"/>
    <w:rsid w:val="00D4666D"/>
    <w:rsid w:val="00D80766"/>
    <w:rsid w:val="00DB3521"/>
    <w:rsid w:val="00DC01BD"/>
    <w:rsid w:val="00DC33CE"/>
    <w:rsid w:val="00DD0938"/>
    <w:rsid w:val="00DD5DFA"/>
    <w:rsid w:val="00DE7042"/>
    <w:rsid w:val="00E1374F"/>
    <w:rsid w:val="00E702A2"/>
    <w:rsid w:val="00E87353"/>
    <w:rsid w:val="00E97D49"/>
    <w:rsid w:val="00EB4FCE"/>
    <w:rsid w:val="00ED74BA"/>
    <w:rsid w:val="00EE105A"/>
    <w:rsid w:val="00F15D29"/>
    <w:rsid w:val="00F218DB"/>
    <w:rsid w:val="00F3227F"/>
    <w:rsid w:val="00F50AEE"/>
    <w:rsid w:val="00F728ED"/>
    <w:rsid w:val="00F833CA"/>
    <w:rsid w:val="00F9175E"/>
    <w:rsid w:val="00F946DA"/>
    <w:rsid w:val="00FA3627"/>
    <w:rsid w:val="00FA7BBE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206051-1937-45D3-8BAB-36A778AE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852C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rsid w:val="00985CB9"/>
    <w:pPr>
      <w:spacing w:after="0" w:line="240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С.</cp:lastModifiedBy>
  <cp:revision>24</cp:revision>
  <cp:lastPrinted>2015-04-03T06:21:00Z</cp:lastPrinted>
  <dcterms:created xsi:type="dcterms:W3CDTF">2014-08-03T22:55:00Z</dcterms:created>
  <dcterms:modified xsi:type="dcterms:W3CDTF">2017-05-23T23:36:00Z</dcterms:modified>
</cp:coreProperties>
</file>