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533C71" w:rsidRPr="00FB3D70">
        <w:rPr>
          <w:rFonts w:ascii="Times New Roman" w:hAnsi="Times New Roman" w:cs="Times New Roman"/>
          <w:sz w:val="26"/>
          <w:szCs w:val="26"/>
        </w:rPr>
        <w:t>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="00A63926">
        <w:rPr>
          <w:rFonts w:ascii="Times New Roman" w:hAnsi="Times New Roman" w:cs="Times New Roman"/>
          <w:sz w:val="26"/>
          <w:szCs w:val="26"/>
        </w:rPr>
        <w:t xml:space="preserve"> в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Pr="00FB3D70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Pr="00FB3D70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 w:rsidR="00533C71">
        <w:rPr>
          <w:rFonts w:ascii="Times New Roman" w:hAnsi="Times New Roman" w:cs="Times New Roman"/>
          <w:sz w:val="26"/>
          <w:szCs w:val="26"/>
        </w:rPr>
        <w:t>6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  <w:r w:rsidRPr="00FB3D7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15653" w:type="dxa"/>
        <w:tblLayout w:type="fixed"/>
        <w:tblLook w:val="04A0"/>
      </w:tblPr>
      <w:tblGrid>
        <w:gridCol w:w="2376"/>
        <w:gridCol w:w="1418"/>
        <w:gridCol w:w="1559"/>
        <w:gridCol w:w="1134"/>
        <w:gridCol w:w="1370"/>
        <w:gridCol w:w="1701"/>
        <w:gridCol w:w="1985"/>
        <w:gridCol w:w="850"/>
        <w:gridCol w:w="1418"/>
        <w:gridCol w:w="1842"/>
      </w:tblGrid>
      <w:tr w:rsidR="00691E2D" w:rsidRPr="006311EE" w:rsidTr="00A63926">
        <w:trPr>
          <w:trHeight w:val="1082"/>
        </w:trPr>
        <w:tc>
          <w:tcPr>
            <w:tcW w:w="2376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143F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764" w:type="dxa"/>
            <w:gridSpan w:val="4"/>
          </w:tcPr>
          <w:p w:rsidR="00691E2D" w:rsidRPr="006311EE" w:rsidRDefault="00691E2D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691E2D" w:rsidRPr="006311EE" w:rsidRDefault="00691E2D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91E2D" w:rsidRPr="006311EE" w:rsidTr="00A63926">
        <w:trPr>
          <w:trHeight w:val="495"/>
        </w:trPr>
        <w:tc>
          <w:tcPr>
            <w:tcW w:w="2376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7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526" w:rsidRPr="006311EE" w:rsidTr="00A63926">
        <w:tc>
          <w:tcPr>
            <w:tcW w:w="2376" w:type="dxa"/>
          </w:tcPr>
          <w:p w:rsidR="00FC6526" w:rsidRPr="007D0FA1" w:rsidRDefault="00533C71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Барабуля</w:t>
            </w:r>
            <w:proofErr w:type="spellEnd"/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Лидия Николаевна, первый заместитель главы администрации</w:t>
            </w:r>
          </w:p>
        </w:tc>
        <w:tc>
          <w:tcPr>
            <w:tcW w:w="1418" w:type="dxa"/>
          </w:tcPr>
          <w:p w:rsidR="00FC6526" w:rsidRPr="006311EE" w:rsidRDefault="0090766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1122454,0</w:t>
            </w:r>
          </w:p>
        </w:tc>
        <w:tc>
          <w:tcPr>
            <w:tcW w:w="1559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одноэтажное здание</w:t>
            </w:r>
          </w:p>
          <w:p w:rsidR="001A42E2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134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2880000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970000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70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6311EE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  <w:p w:rsidR="001A42E2" w:rsidRPr="001A42E2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985" w:type="dxa"/>
          </w:tcPr>
          <w:p w:rsidR="00FC6526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FC6526" w:rsidRPr="006311EE" w:rsidRDefault="00FC65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C6526" w:rsidRPr="006311EE" w:rsidRDefault="00FC65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FC6526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c>
          <w:tcPr>
            <w:tcW w:w="2376" w:type="dxa"/>
          </w:tcPr>
          <w:p w:rsidR="006311EE" w:rsidRPr="007D0FA1" w:rsidRDefault="007D0FA1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311EE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. Вдовина Татьяна Васильевна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заместитель главы по инфраструктуре, вопросам экологии  и 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безопасности, ЖКС</w:t>
            </w:r>
          </w:p>
        </w:tc>
        <w:tc>
          <w:tcPr>
            <w:tcW w:w="1418" w:type="dxa"/>
          </w:tcPr>
          <w:p w:rsidR="006311EE" w:rsidRPr="006311EE" w:rsidRDefault="0090766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629271,95</w:t>
            </w:r>
          </w:p>
        </w:tc>
        <w:tc>
          <w:tcPr>
            <w:tcW w:w="1559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370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  <w:p w:rsid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Лада 211440</w:t>
            </w:r>
          </w:p>
          <w:p w:rsidR="00907664" w:rsidRPr="00907664" w:rsidRDefault="0090766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985" w:type="dxa"/>
          </w:tcPr>
          <w:p w:rsidR="006311EE" w:rsidRPr="006311EE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6311EE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c>
          <w:tcPr>
            <w:tcW w:w="2376" w:type="dxa"/>
          </w:tcPr>
          <w:p w:rsidR="006311EE" w:rsidRPr="007D0FA1" w:rsidRDefault="007D0FA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  <w:r w:rsidR="006311EE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.Антошина Лидия Владимировна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, заместитель главы администрации, руководитель аппарата</w:t>
            </w:r>
            <w:r w:rsidR="009076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418" w:type="dxa"/>
          </w:tcPr>
          <w:p w:rsidR="006311EE" w:rsidRPr="00907664" w:rsidRDefault="0090766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588075,58</w:t>
            </w:r>
          </w:p>
        </w:tc>
        <w:tc>
          <w:tcPr>
            <w:tcW w:w="1559" w:type="dxa"/>
          </w:tcPr>
          <w:p w:rsidR="006311EE" w:rsidRPr="00AD7404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AD7404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AD7404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rPr>
          <w:trHeight w:val="1174"/>
        </w:trPr>
        <w:tc>
          <w:tcPr>
            <w:tcW w:w="2376" w:type="dxa"/>
          </w:tcPr>
          <w:p w:rsidR="006311EE" w:rsidRPr="006311EE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AD7404" w:rsidRDefault="002E54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AD7404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="0090766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AD7404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AD74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4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AD7404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1EE" w:rsidRPr="00AD740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6311EE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rPr>
          <w:trHeight w:val="70"/>
        </w:trPr>
        <w:tc>
          <w:tcPr>
            <w:tcW w:w="2376" w:type="dxa"/>
          </w:tcPr>
          <w:p w:rsidR="006311EE" w:rsidRPr="004344C7" w:rsidRDefault="007D0FA1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311EE" w:rsidRPr="004344C7">
              <w:rPr>
                <w:rFonts w:ascii="Times New Roman" w:hAnsi="Times New Roman" w:cs="Times New Roman"/>
                <w:b/>
                <w:sz w:val="18"/>
                <w:szCs w:val="18"/>
              </w:rPr>
              <w:t>.Хахулин Алексей Александрович - управляющий делами</w:t>
            </w:r>
          </w:p>
        </w:tc>
        <w:tc>
          <w:tcPr>
            <w:tcW w:w="1418" w:type="dxa"/>
          </w:tcPr>
          <w:p w:rsidR="006311EE" w:rsidRPr="004344C7" w:rsidRDefault="007362FC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556675,29</w:t>
            </w:r>
          </w:p>
        </w:tc>
        <w:tc>
          <w:tcPr>
            <w:tcW w:w="1559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590184"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590184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90184"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0184" w:rsidRPr="00590184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590184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11EE" w:rsidRPr="00590184">
              <w:rPr>
                <w:rFonts w:ascii="Times New Roman" w:hAnsi="Times New Roman" w:cs="Times New Roman"/>
                <w:sz w:val="18"/>
                <w:szCs w:val="18"/>
              </w:rPr>
              <w:t>ктавия</w:t>
            </w:r>
            <w:proofErr w:type="spellEnd"/>
          </w:p>
        </w:tc>
        <w:tc>
          <w:tcPr>
            <w:tcW w:w="1985" w:type="dxa"/>
          </w:tcPr>
          <w:p w:rsid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311EE" w:rsidRPr="00590184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rPr>
          <w:trHeight w:val="2199"/>
        </w:trPr>
        <w:tc>
          <w:tcPr>
            <w:tcW w:w="2376" w:type="dxa"/>
          </w:tcPr>
          <w:p w:rsidR="006311EE" w:rsidRPr="006311EE" w:rsidRDefault="006311E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590184" w:rsidRDefault="007362FC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335600</w:t>
            </w:r>
            <w:r w:rsidR="004344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59" w:type="dxa"/>
          </w:tcPr>
          <w:p w:rsidR="006311EE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7362F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2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4344C7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7362FC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2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4344C7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4344C7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4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11EE" w:rsidRPr="004344C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370" w:type="dxa"/>
          </w:tcPr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2B1660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2B1660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6311EE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6311EE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6311EE" w:rsidRDefault="00590184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c>
          <w:tcPr>
            <w:tcW w:w="2376" w:type="dxa"/>
          </w:tcPr>
          <w:p w:rsidR="006311EE" w:rsidRPr="006311EE" w:rsidRDefault="000726EF" w:rsidP="00CA18E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590184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311EE" w:rsidRPr="00590184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</w:tc>
        <w:tc>
          <w:tcPr>
            <w:tcW w:w="1418" w:type="dxa"/>
          </w:tcPr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90184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590184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184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c>
          <w:tcPr>
            <w:tcW w:w="2376" w:type="dxa"/>
          </w:tcPr>
          <w:p w:rsidR="006311EE" w:rsidRPr="007D0FA1" w:rsidRDefault="007D0FA1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r w:rsidR="00FC652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 w:rsidR="006311EE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председатель комитета по экономике</w:t>
            </w:r>
          </w:p>
        </w:tc>
        <w:tc>
          <w:tcPr>
            <w:tcW w:w="1418" w:type="dxa"/>
          </w:tcPr>
          <w:p w:rsidR="006311EE" w:rsidRPr="00E61116" w:rsidRDefault="007362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518656,20</w:t>
            </w:r>
          </w:p>
        </w:tc>
        <w:tc>
          <w:tcPr>
            <w:tcW w:w="1559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362FC" w:rsidRDefault="007362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1/3 доля в праве</w:t>
            </w: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2FC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23000/</w:t>
            </w:r>
            <w:r w:rsidR="007362FC">
              <w:rPr>
                <w:rFonts w:ascii="Times New Roman" w:hAnsi="Times New Roman" w:cs="Times New Roman"/>
                <w:sz w:val="18"/>
                <w:szCs w:val="18"/>
              </w:rPr>
              <w:t>426009,0</w:t>
            </w: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370" w:type="dxa"/>
          </w:tcPr>
          <w:p w:rsidR="006311EE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2FC" w:rsidRDefault="007362FC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637" w:rsidRDefault="00E6263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985" w:type="dxa"/>
          </w:tcPr>
          <w:p w:rsidR="006311EE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2637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62637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418" w:type="dxa"/>
          </w:tcPr>
          <w:p w:rsidR="006311EE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62637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c>
          <w:tcPr>
            <w:tcW w:w="2376" w:type="dxa"/>
          </w:tcPr>
          <w:p w:rsidR="006311EE" w:rsidRPr="006311EE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E61116" w:rsidRDefault="004344C7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31058,89</w:t>
            </w:r>
          </w:p>
        </w:tc>
        <w:tc>
          <w:tcPr>
            <w:tcW w:w="1559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="00E626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E61116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370" w:type="dxa"/>
          </w:tcPr>
          <w:p w:rsidR="006311EE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62637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Default="00E43D07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62637" w:rsidRPr="00E61116" w:rsidRDefault="00E62637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418" w:type="dxa"/>
          </w:tcPr>
          <w:p w:rsidR="006311EE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62637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6311EE" w:rsidTr="00A63926">
        <w:tc>
          <w:tcPr>
            <w:tcW w:w="2376" w:type="dxa"/>
          </w:tcPr>
          <w:p w:rsidR="006311EE" w:rsidRPr="006311EE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 доля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праве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43D07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188,0</w:t>
            </w:r>
          </w:p>
          <w:p w:rsidR="00E43D07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370" w:type="dxa"/>
          </w:tcPr>
          <w:p w:rsidR="006311EE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E43D07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E61116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311EE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2637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62637" w:rsidRPr="00E61116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418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E61116" w:rsidRPr="00E61116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1116" w:rsidRPr="00E61116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116" w:rsidRPr="00E61116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116" w:rsidRPr="00E61116" w:rsidRDefault="00E6263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Default="00E43D0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62637" w:rsidRPr="00E61116" w:rsidRDefault="00E6263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418" w:type="dxa"/>
          </w:tcPr>
          <w:p w:rsid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637" w:rsidRPr="00E61116" w:rsidRDefault="00E6263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61116" w:rsidRPr="00E61116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11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6311EE" w:rsidTr="00A63926">
        <w:tc>
          <w:tcPr>
            <w:tcW w:w="2376" w:type="dxa"/>
          </w:tcPr>
          <w:p w:rsidR="00FC6526" w:rsidRPr="007D0FA1" w:rsidRDefault="007D0FA1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</w:t>
            </w:r>
            <w:r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Беляев Анатольевич, председатель комитета по управлению муниципальным имуществом и земельными ресурсами </w:t>
            </w:r>
          </w:p>
        </w:tc>
        <w:tc>
          <w:tcPr>
            <w:tcW w:w="1418" w:type="dxa"/>
          </w:tcPr>
          <w:p w:rsidR="00FC6526" w:rsidRPr="00E61116" w:rsidRDefault="005003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478910,38</w:t>
            </w:r>
          </w:p>
        </w:tc>
        <w:tc>
          <w:tcPr>
            <w:tcW w:w="1559" w:type="dxa"/>
          </w:tcPr>
          <w:p w:rsidR="00FC652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E6111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C6526" w:rsidRPr="00E61116" w:rsidRDefault="004A540B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Pr="004A540B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985" w:type="dxa"/>
          </w:tcPr>
          <w:p w:rsidR="00FC6526" w:rsidRPr="004A540B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418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6311EE" w:rsidTr="00A63926">
        <w:tc>
          <w:tcPr>
            <w:tcW w:w="2376" w:type="dxa"/>
          </w:tcPr>
          <w:p w:rsidR="00FC6526" w:rsidRDefault="007D0FA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C6526" w:rsidRPr="00E61116" w:rsidRDefault="005003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37113,22</w:t>
            </w:r>
          </w:p>
        </w:tc>
        <w:tc>
          <w:tcPr>
            <w:tcW w:w="1559" w:type="dxa"/>
          </w:tcPr>
          <w:p w:rsidR="00FC652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E6111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C6526" w:rsidRPr="00E61116" w:rsidRDefault="004A540B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418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C6526" w:rsidRPr="00E61116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6311EE" w:rsidTr="00A63926">
        <w:tc>
          <w:tcPr>
            <w:tcW w:w="2376" w:type="dxa"/>
          </w:tcPr>
          <w:p w:rsidR="00FC6526" w:rsidRDefault="007D0FA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6526" w:rsidRPr="00E6111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FC652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E6111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C6526" w:rsidRPr="00E61116" w:rsidRDefault="00C45F44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Default="00C45F4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418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C6526" w:rsidRPr="00E61116" w:rsidRDefault="00C45F44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7D0FA1" w:rsidRDefault="007D0FA1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.Егоров Евгений Георгиевич </w:t>
            </w:r>
            <w:proofErr w:type="gramStart"/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-н</w:t>
            </w:r>
            <w:proofErr w:type="gramEnd"/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418" w:type="dxa"/>
          </w:tcPr>
          <w:p w:rsidR="00E61116" w:rsidRPr="00A004FC" w:rsidRDefault="005003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541573,85</w:t>
            </w:r>
          </w:p>
        </w:tc>
        <w:tc>
          <w:tcPr>
            <w:tcW w:w="1559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541F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134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19100</w:t>
            </w:r>
            <w:r w:rsidR="00E43D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2E541F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370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1F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E541F" w:rsidRPr="00A004FC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E43D07" w:rsidRPr="00050B81" w:rsidRDefault="00050B8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50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E61116" w:rsidRPr="00050B81" w:rsidRDefault="00E61116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43D07">
              <w:rPr>
                <w:rFonts w:ascii="Times New Roman" w:hAnsi="Times New Roman" w:cs="Times New Roman"/>
                <w:sz w:val="18"/>
                <w:szCs w:val="18"/>
              </w:rPr>
              <w:t>рактор Т-40</w:t>
            </w:r>
            <w:r w:rsidR="00050B81" w:rsidRPr="00050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0B81"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</w:p>
        </w:tc>
        <w:tc>
          <w:tcPr>
            <w:tcW w:w="1985" w:type="dxa"/>
          </w:tcPr>
          <w:p w:rsidR="00E61116" w:rsidRPr="00A004FC" w:rsidRDefault="00050B8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Pr="00A004FC" w:rsidRDefault="00050B81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418" w:type="dxa"/>
          </w:tcPr>
          <w:p w:rsidR="00E61116" w:rsidRPr="00A004FC" w:rsidRDefault="00050B8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A004FC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6311EE" w:rsidRDefault="00E61116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A004FC" w:rsidRDefault="00050B8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  <w:r w:rsidR="00E43D0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4A540B" w:rsidRPr="00471817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817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134" w:type="dxa"/>
          </w:tcPr>
          <w:p w:rsidR="004A540B" w:rsidRPr="00471817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817">
              <w:rPr>
                <w:rFonts w:ascii="Times New Roman" w:hAnsi="Times New Roman" w:cs="Times New Roman"/>
                <w:sz w:val="18"/>
                <w:szCs w:val="18"/>
              </w:rPr>
              <w:t>227000</w:t>
            </w:r>
          </w:p>
        </w:tc>
        <w:tc>
          <w:tcPr>
            <w:tcW w:w="1370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540B" w:rsidRPr="00A004FC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61116" w:rsidRPr="00A004FC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50B81" w:rsidRPr="00A004FC" w:rsidRDefault="00050B8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050B81" w:rsidRPr="00A004FC" w:rsidRDefault="00050B8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</w:tc>
        <w:tc>
          <w:tcPr>
            <w:tcW w:w="1418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B81" w:rsidRPr="00A004FC" w:rsidRDefault="00050B8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04FC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A63926" w:rsidRDefault="007D0FA1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92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E61116" w:rsidRPr="00A63926">
              <w:rPr>
                <w:rFonts w:ascii="Times New Roman" w:hAnsi="Times New Roman" w:cs="Times New Roman"/>
                <w:b/>
                <w:sz w:val="18"/>
                <w:szCs w:val="18"/>
              </w:rPr>
              <w:t>.Журихин Владимир Викторович - начальник финансового управления</w:t>
            </w:r>
          </w:p>
        </w:tc>
        <w:tc>
          <w:tcPr>
            <w:tcW w:w="1418" w:type="dxa"/>
          </w:tcPr>
          <w:p w:rsidR="00E61116" w:rsidRPr="00A63926" w:rsidRDefault="00A6392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926">
              <w:rPr>
                <w:rFonts w:ascii="Times New Roman" w:hAnsi="Times New Roman" w:cs="Times New Roman"/>
                <w:sz w:val="18"/>
                <w:szCs w:val="18"/>
              </w:rPr>
              <w:t>576602,0</w:t>
            </w:r>
          </w:p>
        </w:tc>
        <w:tc>
          <w:tcPr>
            <w:tcW w:w="1559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6392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61116" w:rsidRDefault="00E6111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926" w:rsidRPr="003422AF" w:rsidRDefault="00A63926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926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92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6311EE" w:rsidRDefault="003422AF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466795,0</w:t>
            </w:r>
          </w:p>
        </w:tc>
        <w:tc>
          <w:tcPr>
            <w:tcW w:w="1559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3422AF"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6392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61116" w:rsidRDefault="00E6111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926" w:rsidRDefault="00A6392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926" w:rsidRPr="003422AF" w:rsidRDefault="00A6392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E61116" w:rsidRPr="003422AF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3422AF" w:rsidRDefault="00E6111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3422AF" w:rsidRDefault="00E61116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2AF" w:rsidRPr="003422AF" w:rsidRDefault="003422AF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Default="00E6111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926" w:rsidRDefault="00A6392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926" w:rsidRDefault="00A6392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3926" w:rsidRPr="003422AF" w:rsidRDefault="00A63926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3422AF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6311EE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6311EE" w:rsidRDefault="00E61116" w:rsidP="00695CE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3422AF" w:rsidRDefault="002E541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E6111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E6111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3422AF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6392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A6392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1418" w:type="dxa"/>
          </w:tcPr>
          <w:p w:rsidR="00E61116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926" w:rsidRPr="003422AF" w:rsidRDefault="00A6392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6311EE" w:rsidRDefault="003422AF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7D0FA1" w:rsidRDefault="007D0FA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>.Сизов Николай Михайлович - начальник управления образования</w:t>
            </w:r>
          </w:p>
        </w:tc>
        <w:tc>
          <w:tcPr>
            <w:tcW w:w="1418" w:type="dxa"/>
          </w:tcPr>
          <w:p w:rsidR="00E61116" w:rsidRPr="00D8181E" w:rsidRDefault="00050B81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387315,56</w:t>
            </w:r>
          </w:p>
        </w:tc>
        <w:tc>
          <w:tcPr>
            <w:tcW w:w="1559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370" w:type="dxa"/>
          </w:tcPr>
          <w:p w:rsidR="00E61116" w:rsidRPr="00D8181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6311EE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D8181E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D8181E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8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61116" w:rsidRPr="002B1660" w:rsidRDefault="00050B81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351534,98</w:t>
            </w:r>
          </w:p>
        </w:tc>
        <w:tc>
          <w:tcPr>
            <w:tcW w:w="1559" w:type="dxa"/>
          </w:tcPr>
          <w:p w:rsidR="00E61116" w:rsidRPr="002B1660" w:rsidRDefault="00423BD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116" w:rsidRPr="002B1660" w:rsidRDefault="003A1EBC" w:rsidP="003A1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E61116" w:rsidRPr="002B1660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D8181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7D0FA1" w:rsidRDefault="007D0FA1" w:rsidP="0073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553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E61116" w:rsidRPr="00F765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Новичков Дмитрий Владимирович - </w:t>
            </w:r>
            <w:r w:rsidR="00E61116" w:rsidRPr="00F7655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начальник управления архитектуры, капитального</w:t>
            </w:r>
            <w:r w:rsidR="00E61116" w:rsidRPr="007D0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строительства, экологии и ЖКХ </w:t>
            </w:r>
          </w:p>
        </w:tc>
        <w:tc>
          <w:tcPr>
            <w:tcW w:w="1418" w:type="dxa"/>
          </w:tcPr>
          <w:p w:rsidR="00E61116" w:rsidRPr="002B1660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418219,12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765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3D4234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F765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3D42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21102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Черри</w:t>
            </w:r>
            <w:proofErr w:type="spellEnd"/>
            <w:r w:rsidRPr="002B1660">
              <w:rPr>
                <w:rFonts w:ascii="Times New Roman" w:hAnsi="Times New Roman" w:cs="Times New Roman"/>
                <w:sz w:val="18"/>
                <w:szCs w:val="18"/>
              </w:rPr>
              <w:t xml:space="preserve"> А-13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 е </w:t>
            </w: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строительство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47,9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89,3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E61116" w:rsidRPr="006311EE" w:rsidTr="00A63926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E61116" w:rsidRPr="002B1660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260011,02</w:t>
            </w:r>
          </w:p>
        </w:tc>
        <w:tc>
          <w:tcPr>
            <w:tcW w:w="1559" w:type="dxa"/>
          </w:tcPr>
          <w:p w:rsidR="00E61116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1660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Незавершенное жилищное строительство</w:t>
            </w:r>
          </w:p>
          <w:p w:rsidR="002B1660" w:rsidRPr="002B1660" w:rsidRDefault="002B1660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F76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765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D42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3D4234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F765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2B1660" w:rsidTr="00A63926">
        <w:tc>
          <w:tcPr>
            <w:tcW w:w="2376" w:type="dxa"/>
          </w:tcPr>
          <w:p w:rsidR="00E61116" w:rsidRPr="006311EE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2B1660" w:rsidRDefault="003D423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завершенное жилищное строительство</w:t>
            </w:r>
          </w:p>
          <w:p w:rsidR="00F76553" w:rsidRPr="002B1660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61116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F76553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Pr="002B1660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E61116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6553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Pr="002B1660" w:rsidRDefault="00F76553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61116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2B1660" w:rsidRPr="002B1660" w:rsidTr="00A63926">
        <w:tc>
          <w:tcPr>
            <w:tcW w:w="2376" w:type="dxa"/>
          </w:tcPr>
          <w:p w:rsidR="002B1660" w:rsidRPr="006311EE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B1660" w:rsidRPr="002B1660" w:rsidRDefault="003D423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B1660" w:rsidRPr="002B1660" w:rsidRDefault="002B1660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Не завершенное жилищное строительство</w:t>
            </w:r>
          </w:p>
          <w:p w:rsidR="00F76553" w:rsidRPr="002B1660" w:rsidRDefault="00F76553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F76553" w:rsidRDefault="00F76553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Default="00F76553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Pr="002B1660" w:rsidRDefault="00F76553" w:rsidP="00F76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6553" w:rsidRDefault="00F76553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Default="00F76553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553" w:rsidRPr="002B1660" w:rsidRDefault="00F76553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B1660" w:rsidRPr="002B1660" w:rsidRDefault="002B1660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66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50B81" w:rsidRPr="002B1660" w:rsidTr="00A63926">
        <w:tc>
          <w:tcPr>
            <w:tcW w:w="2376" w:type="dxa"/>
          </w:tcPr>
          <w:p w:rsidR="00050B81" w:rsidRDefault="00050B8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 Иванушкина Светлана Николаевна</w:t>
            </w:r>
          </w:p>
          <w:p w:rsidR="00050B81" w:rsidRDefault="00050B8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</w:t>
            </w:r>
            <w:r w:rsidR="00A6392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ения культуры и кино</w:t>
            </w:r>
          </w:p>
        </w:tc>
        <w:tc>
          <w:tcPr>
            <w:tcW w:w="1418" w:type="dxa"/>
          </w:tcPr>
          <w:p w:rsidR="00050B81" w:rsidRDefault="00A6392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322838,27</w:t>
            </w:r>
          </w:p>
        </w:tc>
        <w:tc>
          <w:tcPr>
            <w:tcW w:w="1559" w:type="dxa"/>
          </w:tcPr>
          <w:p w:rsidR="00050B81" w:rsidRPr="00A63926" w:rsidRDefault="00A6392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50B81" w:rsidRPr="002B1660" w:rsidRDefault="00A6392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050B81" w:rsidRPr="002B1660" w:rsidRDefault="00A6392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50B81" w:rsidRPr="00A63926" w:rsidRDefault="00A63926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050B81" w:rsidRDefault="00A6392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63926" w:rsidRPr="002B1660" w:rsidRDefault="00A6392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50B81" w:rsidRDefault="00A6392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A63926" w:rsidRPr="002B1660" w:rsidRDefault="00A6392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418" w:type="dxa"/>
          </w:tcPr>
          <w:p w:rsidR="00050B81" w:rsidRDefault="00A6392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3926" w:rsidRPr="002B1660" w:rsidRDefault="00A6392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50B81" w:rsidRPr="002B1660" w:rsidRDefault="00A63926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D378E" w:rsidRPr="006311EE" w:rsidRDefault="00BD378E" w:rsidP="006311E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50B81"/>
    <w:rsid w:val="000726EF"/>
    <w:rsid w:val="00080F98"/>
    <w:rsid w:val="000C2F87"/>
    <w:rsid w:val="00102ACE"/>
    <w:rsid w:val="00116A25"/>
    <w:rsid w:val="001426B3"/>
    <w:rsid w:val="00143F82"/>
    <w:rsid w:val="00144C79"/>
    <w:rsid w:val="001558A3"/>
    <w:rsid w:val="001645AB"/>
    <w:rsid w:val="001A02E3"/>
    <w:rsid w:val="001A42E2"/>
    <w:rsid w:val="001C1ABC"/>
    <w:rsid w:val="00204A26"/>
    <w:rsid w:val="00204DD0"/>
    <w:rsid w:val="00226747"/>
    <w:rsid w:val="00273364"/>
    <w:rsid w:val="002A3236"/>
    <w:rsid w:val="002A6170"/>
    <w:rsid w:val="002B1660"/>
    <w:rsid w:val="002D5DB8"/>
    <w:rsid w:val="002E541F"/>
    <w:rsid w:val="00312852"/>
    <w:rsid w:val="003422AF"/>
    <w:rsid w:val="003743D7"/>
    <w:rsid w:val="0038311B"/>
    <w:rsid w:val="0039192A"/>
    <w:rsid w:val="00396CB8"/>
    <w:rsid w:val="003A1EBC"/>
    <w:rsid w:val="003C64F1"/>
    <w:rsid w:val="003D4234"/>
    <w:rsid w:val="00412BD0"/>
    <w:rsid w:val="00423BD6"/>
    <w:rsid w:val="004344C7"/>
    <w:rsid w:val="00434EAD"/>
    <w:rsid w:val="00436D07"/>
    <w:rsid w:val="00437FE3"/>
    <w:rsid w:val="00463270"/>
    <w:rsid w:val="00471817"/>
    <w:rsid w:val="004A1188"/>
    <w:rsid w:val="004A163C"/>
    <w:rsid w:val="004A540B"/>
    <w:rsid w:val="004D138B"/>
    <w:rsid w:val="004D5CF4"/>
    <w:rsid w:val="004F01A6"/>
    <w:rsid w:val="005003AF"/>
    <w:rsid w:val="0050518F"/>
    <w:rsid w:val="00520931"/>
    <w:rsid w:val="00533C71"/>
    <w:rsid w:val="0056660E"/>
    <w:rsid w:val="00590184"/>
    <w:rsid w:val="00596333"/>
    <w:rsid w:val="005B45F7"/>
    <w:rsid w:val="006074BE"/>
    <w:rsid w:val="006311EE"/>
    <w:rsid w:val="006515E9"/>
    <w:rsid w:val="006539EA"/>
    <w:rsid w:val="006913A2"/>
    <w:rsid w:val="00691E2D"/>
    <w:rsid w:val="00695CEA"/>
    <w:rsid w:val="006A1570"/>
    <w:rsid w:val="006D278D"/>
    <w:rsid w:val="00700163"/>
    <w:rsid w:val="00716B06"/>
    <w:rsid w:val="007315C0"/>
    <w:rsid w:val="007362FC"/>
    <w:rsid w:val="00762A29"/>
    <w:rsid w:val="007D0FA1"/>
    <w:rsid w:val="0081798F"/>
    <w:rsid w:val="00871BEB"/>
    <w:rsid w:val="008810FC"/>
    <w:rsid w:val="008C600E"/>
    <w:rsid w:val="008E2CE3"/>
    <w:rsid w:val="00907664"/>
    <w:rsid w:val="009078A2"/>
    <w:rsid w:val="00911FFE"/>
    <w:rsid w:val="009322A3"/>
    <w:rsid w:val="00934AE9"/>
    <w:rsid w:val="0094158D"/>
    <w:rsid w:val="00A004FC"/>
    <w:rsid w:val="00A46572"/>
    <w:rsid w:val="00A515C6"/>
    <w:rsid w:val="00A61F94"/>
    <w:rsid w:val="00A63926"/>
    <w:rsid w:val="00A87B68"/>
    <w:rsid w:val="00AB2BDB"/>
    <w:rsid w:val="00AB3699"/>
    <w:rsid w:val="00AB3719"/>
    <w:rsid w:val="00AD7404"/>
    <w:rsid w:val="00AF2DE4"/>
    <w:rsid w:val="00B17A1F"/>
    <w:rsid w:val="00BC25C2"/>
    <w:rsid w:val="00BC2D61"/>
    <w:rsid w:val="00BD378E"/>
    <w:rsid w:val="00C45F44"/>
    <w:rsid w:val="00C87EAD"/>
    <w:rsid w:val="00C9314D"/>
    <w:rsid w:val="00C9536C"/>
    <w:rsid w:val="00CA18E0"/>
    <w:rsid w:val="00CE7E0F"/>
    <w:rsid w:val="00D70DEC"/>
    <w:rsid w:val="00D8181E"/>
    <w:rsid w:val="00D81DF8"/>
    <w:rsid w:val="00D825B0"/>
    <w:rsid w:val="00D97287"/>
    <w:rsid w:val="00DB0E4B"/>
    <w:rsid w:val="00DD2295"/>
    <w:rsid w:val="00DD2ADC"/>
    <w:rsid w:val="00DD6832"/>
    <w:rsid w:val="00E06317"/>
    <w:rsid w:val="00E30ED2"/>
    <w:rsid w:val="00E43D07"/>
    <w:rsid w:val="00E4703F"/>
    <w:rsid w:val="00E53B60"/>
    <w:rsid w:val="00E61116"/>
    <w:rsid w:val="00E62637"/>
    <w:rsid w:val="00E7435A"/>
    <w:rsid w:val="00EB550E"/>
    <w:rsid w:val="00EE2147"/>
    <w:rsid w:val="00EE4C89"/>
    <w:rsid w:val="00F131F7"/>
    <w:rsid w:val="00F34577"/>
    <w:rsid w:val="00F43F81"/>
    <w:rsid w:val="00F76553"/>
    <w:rsid w:val="00F76A7F"/>
    <w:rsid w:val="00F83077"/>
    <w:rsid w:val="00F83F96"/>
    <w:rsid w:val="00FA505B"/>
    <w:rsid w:val="00FB3D70"/>
    <w:rsid w:val="00FB5676"/>
    <w:rsid w:val="00FC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3F5B2-AE96-41BC-A350-FB7FD375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2013-06-24T07:44:00Z</dcterms:created>
  <dcterms:modified xsi:type="dcterms:W3CDTF">2017-05-04T12:08:00Z</dcterms:modified>
</cp:coreProperties>
</file>