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1F" w:rsidRDefault="00A24E86" w:rsidP="00A24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E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>характера, представленные</w:t>
      </w:r>
      <w:r w:rsidRPr="00A24E86">
        <w:rPr>
          <w:rFonts w:ascii="Times New Roman" w:hAnsi="Times New Roman" w:cs="Times New Roman"/>
          <w:b/>
          <w:sz w:val="28"/>
          <w:szCs w:val="28"/>
        </w:rPr>
        <w:t xml:space="preserve"> председателем Контрольно-счетной инспекции Тацинского района за отчетный период с 01 января 2016 года по 31 декабря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1820"/>
        <w:gridCol w:w="2407"/>
        <w:gridCol w:w="2354"/>
        <w:gridCol w:w="1427"/>
        <w:gridCol w:w="1921"/>
        <w:gridCol w:w="2604"/>
      </w:tblGrid>
      <w:tr w:rsidR="003878CA" w:rsidTr="00A24E86">
        <w:trPr>
          <w:trHeight w:val="1095"/>
        </w:trPr>
        <w:tc>
          <w:tcPr>
            <w:tcW w:w="2830" w:type="dxa"/>
            <w:vMerge w:val="restart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A24E86" w:rsidRDefault="00A24E86" w:rsidP="003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2016 год</w:t>
            </w:r>
          </w:p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  <w:tc>
          <w:tcPr>
            <w:tcW w:w="4565" w:type="dxa"/>
            <w:gridSpan w:val="3"/>
          </w:tcPr>
          <w:p w:rsidR="00A24E86" w:rsidRDefault="00A24E86" w:rsidP="00A24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12" w:type="dxa"/>
            <w:vMerge w:val="restart"/>
          </w:tcPr>
          <w:p w:rsidR="00A24E86" w:rsidRPr="003878CA" w:rsidRDefault="003878CA" w:rsidP="003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Перечень транспортных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средств, принадлежащих на праве </w:t>
            </w:r>
            <w:r w:rsidRPr="003878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собственности (вид, марка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878CA" w:rsidTr="00A24E86">
        <w:trPr>
          <w:trHeight w:val="510"/>
        </w:trPr>
        <w:tc>
          <w:tcPr>
            <w:tcW w:w="2830" w:type="dxa"/>
            <w:vMerge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A24E86" w:rsidRDefault="003878CA" w:rsidP="00A24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575" w:type="dxa"/>
          </w:tcPr>
          <w:p w:rsidR="00A24E86" w:rsidRDefault="003878CA" w:rsidP="00A24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878CA" w:rsidRDefault="003878CA" w:rsidP="00A24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700" w:type="dxa"/>
          </w:tcPr>
          <w:p w:rsidR="00A24E86" w:rsidRDefault="003878CA" w:rsidP="00A6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3878CA" w:rsidRDefault="003878CA" w:rsidP="00A24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</w:t>
            </w:r>
          </w:p>
        </w:tc>
        <w:tc>
          <w:tcPr>
            <w:tcW w:w="2912" w:type="dxa"/>
            <w:vMerge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CA" w:rsidTr="00A24E86">
        <w:tc>
          <w:tcPr>
            <w:tcW w:w="2830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Иванкова Наталья Ивановна</w:t>
            </w:r>
          </w:p>
        </w:tc>
        <w:tc>
          <w:tcPr>
            <w:tcW w:w="1843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</w:tcPr>
          <w:p w:rsidR="00A24E86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620 </w:t>
            </w:r>
            <w:r w:rsidR="00895AF1">
              <w:rPr>
                <w:rFonts w:ascii="Times New Roman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1290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878CA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3878CA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878CA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575" w:type="dxa"/>
          </w:tcPr>
          <w:p w:rsidR="00A24E86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1661,0</w:t>
            </w: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137,6</w:t>
            </w:r>
          </w:p>
        </w:tc>
        <w:tc>
          <w:tcPr>
            <w:tcW w:w="1700" w:type="dxa"/>
          </w:tcPr>
          <w:p w:rsidR="00A24E86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8CA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12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ФОКУС 3</w:t>
            </w:r>
          </w:p>
          <w:p w:rsidR="003878CA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3878CA" w:rsidTr="00A24E86">
        <w:tc>
          <w:tcPr>
            <w:tcW w:w="2830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3" w:type="dxa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86" w:rsidRDefault="003878CA" w:rsidP="0038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383 </w:t>
            </w:r>
            <w:r w:rsidR="00895AF1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90" w:type="dxa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A24E86" w:rsidRDefault="00A24E86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24E86" w:rsidRDefault="003878CA" w:rsidP="00A2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КУГА</w:t>
            </w:r>
          </w:p>
          <w:p w:rsidR="003878CA" w:rsidRDefault="003878CA" w:rsidP="0038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</w:tbl>
    <w:p w:rsidR="00A24E86" w:rsidRPr="00A24E86" w:rsidRDefault="00A24E86" w:rsidP="00A24E86">
      <w:pPr>
        <w:rPr>
          <w:rFonts w:ascii="Times New Roman" w:hAnsi="Times New Roman" w:cs="Times New Roman"/>
          <w:sz w:val="28"/>
          <w:szCs w:val="28"/>
        </w:rPr>
      </w:pPr>
    </w:p>
    <w:sectPr w:rsidR="00A24E86" w:rsidRPr="00A24E86" w:rsidSect="00A24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86"/>
    <w:rsid w:val="00295268"/>
    <w:rsid w:val="003878CA"/>
    <w:rsid w:val="00895AF1"/>
    <w:rsid w:val="00A24E86"/>
    <w:rsid w:val="00A6746C"/>
    <w:rsid w:val="00F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137E3-88DE-46E8-9776-036397BC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2017-05-29T11:43:00Z</dcterms:created>
  <dcterms:modified xsi:type="dcterms:W3CDTF">2017-05-30T07:07:00Z</dcterms:modified>
</cp:coreProperties>
</file>