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DA" w:rsidRPr="00EB2A59" w:rsidRDefault="00F442DA" w:rsidP="00EB2A59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442DA" w:rsidRPr="002950B8" w:rsidRDefault="00F442DA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F442DA" w:rsidRDefault="00F442DA" w:rsidP="002950B8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города</w:t>
      </w:r>
      <w:r w:rsidRPr="002950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2950B8">
        <w:rPr>
          <w:rFonts w:ascii="Times New Roman" w:hAnsi="Times New Roman"/>
          <w:sz w:val="28"/>
          <w:szCs w:val="28"/>
        </w:rPr>
        <w:t>также сведений о доходах, расходах, об имуществе и обязательствах имущественного характера их супруг</w:t>
      </w:r>
      <w:r>
        <w:rPr>
          <w:rFonts w:ascii="Times New Roman" w:hAnsi="Times New Roman"/>
          <w:sz w:val="28"/>
          <w:szCs w:val="28"/>
        </w:rPr>
        <w:t>а</w:t>
      </w:r>
      <w:r w:rsidRPr="002950B8">
        <w:rPr>
          <w:rFonts w:ascii="Times New Roman" w:hAnsi="Times New Roman"/>
          <w:sz w:val="28"/>
          <w:szCs w:val="28"/>
        </w:rPr>
        <w:t xml:space="preserve"> (супругов) и несовершеннолетних детей за период с 1 января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2950B8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417"/>
        <w:gridCol w:w="1985"/>
        <w:gridCol w:w="850"/>
        <w:gridCol w:w="983"/>
        <w:gridCol w:w="1427"/>
        <w:gridCol w:w="1559"/>
        <w:gridCol w:w="1134"/>
        <w:gridCol w:w="1134"/>
        <w:gridCol w:w="1646"/>
        <w:gridCol w:w="1473"/>
      </w:tblGrid>
      <w:tr w:rsidR="00F442DA" w:rsidRPr="002319ED" w:rsidTr="00997CA2">
        <w:tc>
          <w:tcPr>
            <w:tcW w:w="568" w:type="dxa"/>
            <w:vMerge w:val="restart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F442DA" w:rsidRPr="00630BE5" w:rsidRDefault="00F442DA" w:rsidP="002319ED">
            <w:pPr>
              <w:pStyle w:val="a8"/>
              <w:jc w:val="center"/>
              <w:rPr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Ф.И.О. лица,</w:t>
            </w: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чьи сведения</w:t>
            </w: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размещаются;</w:t>
            </w: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муниципального служащего,</w:t>
            </w:r>
          </w:p>
          <w:p w:rsidR="00F442DA" w:rsidRPr="00630BE5" w:rsidRDefault="00F442DA" w:rsidP="00630BE5">
            <w:pPr>
              <w:pStyle w:val="a8"/>
              <w:jc w:val="center"/>
              <w:rPr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</w:tc>
        <w:tc>
          <w:tcPr>
            <w:tcW w:w="5235" w:type="dxa"/>
            <w:gridSpan w:val="4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4120" w:type="dxa"/>
            <w:gridSpan w:val="3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  <w:p w:rsidR="00F442DA" w:rsidRPr="00630BE5" w:rsidRDefault="00F442DA" w:rsidP="002319ED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</w:t>
            </w:r>
            <w:r w:rsidRPr="00630BE5">
              <w:rPr>
                <w:rFonts w:ascii="Times New Roman" w:hAnsi="Times New Roman"/>
                <w:sz w:val="18"/>
                <w:szCs w:val="18"/>
              </w:rPr>
              <w:t>ные средства</w:t>
            </w:r>
          </w:p>
          <w:p w:rsidR="00F442DA" w:rsidRPr="00630BE5" w:rsidRDefault="00F442DA" w:rsidP="002319ED">
            <w:pPr>
              <w:pStyle w:val="a8"/>
              <w:jc w:val="center"/>
              <w:rPr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Default="00F442DA" w:rsidP="00997CA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997CA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</w:t>
            </w:r>
            <w:r w:rsidRPr="00630BE5">
              <w:rPr>
                <w:rFonts w:ascii="Times New Roman" w:hAnsi="Times New Roman"/>
                <w:sz w:val="18"/>
                <w:szCs w:val="18"/>
              </w:rPr>
              <w:t>ный годовой</w:t>
            </w:r>
          </w:p>
          <w:p w:rsidR="00F442DA" w:rsidRPr="00630BE5" w:rsidRDefault="00F442DA" w:rsidP="00997CA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доход</w:t>
            </w:r>
          </w:p>
          <w:p w:rsidR="00F442DA" w:rsidRPr="00630BE5" w:rsidRDefault="00F442DA" w:rsidP="00997CA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за 2016 г.</w:t>
            </w:r>
          </w:p>
          <w:p w:rsidR="00F442DA" w:rsidRPr="00630BE5" w:rsidRDefault="00F442DA" w:rsidP="00997CA2">
            <w:pPr>
              <w:pStyle w:val="a8"/>
              <w:jc w:val="center"/>
              <w:rPr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об источниках получения средств,</w:t>
            </w:r>
          </w:p>
          <w:p w:rsidR="00F442DA" w:rsidRPr="00630BE5" w:rsidRDefault="00F442DA" w:rsidP="00997CA2">
            <w:pPr>
              <w:pStyle w:val="a8"/>
              <w:jc w:val="center"/>
              <w:rPr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 xml:space="preserve"> за счет которых </w:t>
            </w:r>
            <w:r>
              <w:rPr>
                <w:rFonts w:ascii="Times New Roman" w:hAnsi="Times New Roman"/>
                <w:sz w:val="18"/>
                <w:szCs w:val="18"/>
              </w:rPr>
              <w:t>совершена сделка (вид приобре</w:t>
            </w:r>
            <w:r w:rsidRPr="00630BE5">
              <w:rPr>
                <w:rFonts w:ascii="Times New Roman" w:hAnsi="Times New Roman"/>
                <w:sz w:val="18"/>
                <w:szCs w:val="18"/>
              </w:rPr>
              <w:t>тенного имущества, источники)</w:t>
            </w:r>
          </w:p>
        </w:tc>
      </w:tr>
      <w:tr w:rsidR="00F442DA" w:rsidRPr="002319ED" w:rsidTr="00997CA2">
        <w:tc>
          <w:tcPr>
            <w:tcW w:w="568" w:type="dxa"/>
            <w:vMerge/>
            <w:shd w:val="clear" w:color="auto" w:fill="auto"/>
          </w:tcPr>
          <w:p w:rsidR="00F442DA" w:rsidRPr="002319ED" w:rsidRDefault="00F442DA" w:rsidP="002319E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42DA" w:rsidRPr="002319ED" w:rsidRDefault="00F442DA" w:rsidP="002319E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</w:t>
            </w:r>
            <w:r w:rsidRPr="00630BE5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983" w:type="dxa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27" w:type="dxa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F442DA" w:rsidRPr="00630BE5" w:rsidRDefault="00F442DA" w:rsidP="002319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BE5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442DA" w:rsidRPr="002319ED" w:rsidRDefault="00F442DA" w:rsidP="002319E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442DA" w:rsidRPr="002319ED" w:rsidRDefault="00F442DA" w:rsidP="002319E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F442DA" w:rsidRPr="002319ED" w:rsidRDefault="00F442DA" w:rsidP="002319E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2319ED" w:rsidTr="00997CA2">
        <w:tc>
          <w:tcPr>
            <w:tcW w:w="568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Каюдин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Олег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Эдуардович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Глава Администрации города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участок садовый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фактич.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предост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724,0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3 188 146,13*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2319ED" w:rsidTr="00997CA2">
        <w:tc>
          <w:tcPr>
            <w:tcW w:w="568" w:type="dxa"/>
            <w:vMerge/>
            <w:shd w:val="clear" w:color="auto" w:fill="auto"/>
          </w:tcPr>
          <w:p w:rsidR="00F442DA" w:rsidRPr="00997CA2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фактич.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предост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418,0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2319ED" w:rsidTr="00997CA2">
        <w:tc>
          <w:tcPr>
            <w:tcW w:w="568" w:type="dxa"/>
            <w:vMerge/>
            <w:shd w:val="clear" w:color="auto" w:fill="auto"/>
          </w:tcPr>
          <w:p w:rsidR="00F442DA" w:rsidRPr="00997CA2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согл. о праве пользов.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49,38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2319ED" w:rsidTr="00997CA2">
        <w:trPr>
          <w:trHeight w:val="56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724,0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согл. о праве пользов.</w:t>
            </w:r>
          </w:p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49,38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349 139,88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F442DA" w:rsidRPr="00997CA2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CA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2319ED" w:rsidTr="00997CA2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F442DA" w:rsidRPr="002319ED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42DA" w:rsidRPr="002319ED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442DA" w:rsidRDefault="00F442DA" w:rsidP="00804CC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42DA" w:rsidRPr="002319ED" w:rsidRDefault="00F442DA" w:rsidP="00804CC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985" w:type="dxa"/>
            <w:shd w:val="clear" w:color="auto" w:fill="auto"/>
          </w:tcPr>
          <w:p w:rsidR="00F442DA" w:rsidRPr="002319ED" w:rsidRDefault="00F442DA" w:rsidP="0096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42DA" w:rsidRDefault="00F442DA" w:rsidP="00962D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442DA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vMerge/>
            <w:shd w:val="clear" w:color="auto" w:fill="auto"/>
          </w:tcPr>
          <w:p w:rsidR="00F442DA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2DA" w:rsidRPr="00121363" w:rsidRDefault="00F442DA" w:rsidP="0012136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2DA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2DA" w:rsidRDefault="00F442DA" w:rsidP="00E20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442DA" w:rsidRDefault="00F442DA" w:rsidP="00E20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F442DA" w:rsidRDefault="00F442DA" w:rsidP="00E20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2319ED" w:rsidTr="00997CA2">
        <w:trPr>
          <w:trHeight w:val="562"/>
        </w:trPr>
        <w:tc>
          <w:tcPr>
            <w:tcW w:w="568" w:type="dxa"/>
            <w:vMerge/>
            <w:shd w:val="clear" w:color="auto" w:fill="auto"/>
          </w:tcPr>
          <w:p w:rsidR="00F442DA" w:rsidRPr="002319ED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42DA" w:rsidRPr="002319ED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442DA" w:rsidRPr="002319ED" w:rsidRDefault="00F442DA" w:rsidP="00856E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2319ED" w:rsidRDefault="00F442DA" w:rsidP="00856E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442DA" w:rsidRPr="002319ED" w:rsidRDefault="00F442DA" w:rsidP="00856E2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F442DA" w:rsidRPr="002319ED" w:rsidRDefault="00F442DA" w:rsidP="00997CA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vMerge/>
            <w:shd w:val="clear" w:color="auto" w:fill="auto"/>
          </w:tcPr>
          <w:p w:rsidR="00F442DA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442DA" w:rsidRPr="00121363" w:rsidRDefault="00F442DA" w:rsidP="0012136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2DA" w:rsidRDefault="00F442DA" w:rsidP="004B431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2DA" w:rsidRPr="002319ED" w:rsidRDefault="00F442DA" w:rsidP="00E20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F442DA" w:rsidRPr="002319ED" w:rsidRDefault="00F442DA" w:rsidP="00E20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F442DA" w:rsidRPr="002319ED" w:rsidRDefault="00F442DA" w:rsidP="00E20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2DA" w:rsidRDefault="00F442DA" w:rsidP="00F442DA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- в том числе от продажи недвижимого имущества</w:t>
      </w:r>
    </w:p>
    <w:p w:rsidR="00F442DA" w:rsidRDefault="00F442D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442DA" w:rsidRPr="004A0D94" w:rsidRDefault="00F442DA" w:rsidP="00294B52">
      <w:pPr>
        <w:jc w:val="center"/>
        <w:rPr>
          <w:color w:val="000000"/>
        </w:rPr>
      </w:pPr>
      <w:r w:rsidRPr="004A0D94">
        <w:rPr>
          <w:color w:val="000000"/>
        </w:rPr>
        <w:lastRenderedPageBreak/>
        <w:t>Сведения о доходах, расходах, об имуществе и обязательствах имущественного характера</w:t>
      </w:r>
    </w:p>
    <w:p w:rsidR="00F442DA" w:rsidRDefault="00F442DA" w:rsidP="00294B52">
      <w:pPr>
        <w:jc w:val="center"/>
        <w:rPr>
          <w:color w:val="000000"/>
        </w:rPr>
      </w:pPr>
      <w:r>
        <w:rPr>
          <w:color w:val="000000"/>
        </w:rPr>
        <w:t>заместителей главы Администрации города</w:t>
      </w:r>
      <w:r w:rsidRPr="004A0D94">
        <w:rPr>
          <w:color w:val="000000"/>
        </w:rPr>
        <w:t xml:space="preserve">, а также сведения о доходах, расходах, </w:t>
      </w:r>
    </w:p>
    <w:p w:rsidR="00F442DA" w:rsidRPr="004A0D94" w:rsidRDefault="00F442DA" w:rsidP="000A35DF">
      <w:pPr>
        <w:jc w:val="center"/>
        <w:rPr>
          <w:color w:val="000000"/>
        </w:rPr>
      </w:pPr>
      <w:r w:rsidRPr="004A0D94">
        <w:rPr>
          <w:color w:val="000000"/>
        </w:rPr>
        <w:t>об имуществе и обязательствах</w:t>
      </w:r>
      <w:r>
        <w:rPr>
          <w:color w:val="000000"/>
        </w:rPr>
        <w:t xml:space="preserve"> </w:t>
      </w:r>
      <w:r w:rsidRPr="004A0D94">
        <w:rPr>
          <w:color w:val="000000"/>
        </w:rPr>
        <w:t xml:space="preserve">имущественного характера </w:t>
      </w:r>
      <w:r>
        <w:rPr>
          <w:color w:val="000000"/>
        </w:rPr>
        <w:t>его (супруга) и несовершеннолетних детей</w:t>
      </w:r>
    </w:p>
    <w:p w:rsidR="00F442DA" w:rsidRPr="004A0D94" w:rsidRDefault="00F442DA" w:rsidP="00294B52">
      <w:pPr>
        <w:spacing w:after="60"/>
        <w:jc w:val="center"/>
        <w:rPr>
          <w:color w:val="000000"/>
        </w:rPr>
      </w:pPr>
      <w:r w:rsidRPr="004A0D94">
        <w:rPr>
          <w:color w:val="000000"/>
        </w:rPr>
        <w:t>за период с 1 января 201</w:t>
      </w:r>
      <w:r>
        <w:rPr>
          <w:color w:val="000000"/>
        </w:rPr>
        <w:t xml:space="preserve">6 </w:t>
      </w:r>
      <w:r w:rsidRPr="004A0D94">
        <w:rPr>
          <w:color w:val="000000"/>
        </w:rPr>
        <w:t>г. по 31 декабря 201</w:t>
      </w:r>
      <w:r>
        <w:rPr>
          <w:color w:val="000000"/>
        </w:rPr>
        <w:t>6</w:t>
      </w:r>
      <w:r w:rsidRPr="004A0D94">
        <w:rPr>
          <w:color w:val="000000"/>
        </w:rPr>
        <w:t xml:space="preserve"> г.</w:t>
      </w:r>
    </w:p>
    <w:tbl>
      <w:tblPr>
        <w:tblW w:w="15902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2"/>
        <w:gridCol w:w="1829"/>
        <w:gridCol w:w="1559"/>
        <w:gridCol w:w="1985"/>
        <w:gridCol w:w="942"/>
        <w:gridCol w:w="1184"/>
        <w:gridCol w:w="1241"/>
        <w:gridCol w:w="866"/>
        <w:gridCol w:w="1010"/>
        <w:gridCol w:w="1861"/>
        <w:gridCol w:w="1559"/>
        <w:gridCol w:w="1284"/>
      </w:tblGrid>
      <w:tr w:rsidR="00F442DA" w:rsidRPr="00E7092D" w:rsidTr="00294B52">
        <w:trPr>
          <w:cantSplit/>
          <w:trHeight w:val="1910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№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Ф.И.О. лица,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чьи сведения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размещаются;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должность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муниципального служащего,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6D043B" w:rsidRDefault="00F442DA" w:rsidP="00294B52">
            <w:pPr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ind w:left="6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442DA" w:rsidRPr="006D043B" w:rsidRDefault="00F442DA" w:rsidP="00294B52">
            <w:pPr>
              <w:ind w:left="90" w:right="81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(в</w:t>
            </w:r>
            <w:r>
              <w:rPr>
                <w:color w:val="000000"/>
                <w:sz w:val="20"/>
                <w:szCs w:val="20"/>
              </w:rPr>
              <w:t>и</w:t>
            </w:r>
            <w:r w:rsidRPr="006D043B">
              <w:rPr>
                <w:color w:val="000000"/>
                <w:sz w:val="20"/>
                <w:szCs w:val="20"/>
              </w:rPr>
              <w:t>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ind w:left="122" w:right="65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Декларирован-ный годовой доход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за 201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6</w:t>
            </w:r>
            <w:r w:rsidRPr="006D043B">
              <w:rPr>
                <w:color w:val="000000"/>
                <w:sz w:val="20"/>
                <w:szCs w:val="20"/>
              </w:rPr>
              <w:t> г.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42DA" w:rsidRPr="00E7092D" w:rsidTr="00294B52">
        <w:trPr>
          <w:cantSplit/>
          <w:trHeight w:val="463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собствен</w:t>
            </w:r>
            <w:r w:rsidRPr="006D043B">
              <w:rPr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6D043B" w:rsidRDefault="00F442DA" w:rsidP="00294B52">
            <w:pPr>
              <w:pStyle w:val="a8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F442DA" w:rsidRPr="006D043B" w:rsidRDefault="00F442DA" w:rsidP="00294B52">
            <w:pPr>
              <w:pStyle w:val="a8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</w:t>
            </w:r>
          </w:p>
          <w:p w:rsidR="00F442DA" w:rsidRPr="006D043B" w:rsidRDefault="00F442DA" w:rsidP="00294B52">
            <w:pPr>
              <w:pStyle w:val="a8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6D043B" w:rsidRDefault="00F442DA" w:rsidP="00294B52">
            <w:pPr>
              <w:pStyle w:val="a8"/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F442DA" w:rsidRPr="006D043B" w:rsidRDefault="00F442DA" w:rsidP="00294B52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F442DA" w:rsidRPr="006D043B" w:rsidRDefault="00F442DA" w:rsidP="00294B52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Пло-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Страна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располо-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  <w:r w:rsidRPr="006D043B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42DA" w:rsidRPr="00E7092D" w:rsidTr="00294B52">
        <w:trPr>
          <w:cantSplit/>
          <w:trHeight w:val="425"/>
        </w:trPr>
        <w:tc>
          <w:tcPr>
            <w:tcW w:w="58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E7092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2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Фетисов Константин Константинович, первый</w:t>
            </w:r>
          </w:p>
          <w:p w:rsidR="00F442DA" w:rsidRPr="00DE5AAF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города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729,8</w:t>
            </w:r>
          </w:p>
          <w:p w:rsidR="00F442DA" w:rsidRPr="00976F8B" w:rsidRDefault="00F442DA" w:rsidP="00294B52">
            <w:pPr>
              <w:pStyle w:val="style3"/>
              <w:jc w:val="center"/>
              <w:rPr>
                <w:color w:val="000000"/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(1/2 доли)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 w:rsidRPr="006D043B">
              <w:rPr>
                <w:color w:val="00000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442DA" w:rsidRPr="00F30057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1184676,17</w:t>
            </w:r>
          </w:p>
        </w:tc>
        <w:tc>
          <w:tcPr>
            <w:tcW w:w="1284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442DA" w:rsidRPr="00E7092D" w:rsidTr="003B6363">
        <w:trPr>
          <w:cantSplit/>
          <w:trHeight w:val="425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8A7252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98,8</w:t>
            </w:r>
          </w:p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(1/2 доли)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</w:pPr>
            <w:r w:rsidRPr="00951C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442DA" w:rsidRPr="00F30057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E7092D" w:rsidTr="003B6363">
        <w:trPr>
          <w:cantSplit/>
          <w:trHeight w:val="799"/>
        </w:trPr>
        <w:tc>
          <w:tcPr>
            <w:tcW w:w="58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53018D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53018D">
              <w:rPr>
                <w:sz w:val="22"/>
                <w:szCs w:val="22"/>
              </w:rPr>
              <w:t>летняя кухня - гараж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70,1</w:t>
            </w:r>
          </w:p>
          <w:p w:rsidR="00F442DA" w:rsidRPr="00976F8B" w:rsidRDefault="00F442DA" w:rsidP="00294B52">
            <w:pPr>
              <w:pStyle w:val="style3"/>
              <w:jc w:val="center"/>
              <w:rPr>
                <w:color w:val="000000"/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(1/2 доли)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 w:rsidRPr="006D043B">
              <w:rPr>
                <w:color w:val="000000"/>
              </w:rPr>
              <w:t>Россия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F30057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под гаражом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 w:rsidRPr="006D043B">
              <w:rPr>
                <w:color w:val="00000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1429268,41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729,8</w:t>
            </w:r>
          </w:p>
          <w:p w:rsidR="00F442DA" w:rsidRPr="00976F8B" w:rsidRDefault="00F442DA" w:rsidP="00294B52">
            <w:pPr>
              <w:pStyle w:val="style3"/>
              <w:jc w:val="center"/>
              <w:rPr>
                <w:color w:val="000000"/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(1/2 доли)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 w:rsidRPr="006D043B">
              <w:rPr>
                <w:color w:val="00000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F30057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8A7252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8A7252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98,8</w:t>
            </w:r>
          </w:p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(1/2 доли)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</w:pPr>
            <w:r w:rsidRPr="00951C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</w:pPr>
            <w:r w:rsidRPr="00951C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</w:pPr>
            <w:r w:rsidRPr="00951C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53018D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 w:rsidRPr="0053018D">
              <w:rPr>
                <w:sz w:val="22"/>
                <w:szCs w:val="22"/>
              </w:rPr>
              <w:t>летняя кухня - гараж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70,1</w:t>
            </w:r>
          </w:p>
          <w:p w:rsidR="00F442DA" w:rsidRPr="00976F8B" w:rsidRDefault="00F442DA" w:rsidP="00294B52">
            <w:pPr>
              <w:pStyle w:val="style3"/>
              <w:jc w:val="center"/>
              <w:rPr>
                <w:color w:val="000000"/>
                <w:sz w:val="22"/>
                <w:szCs w:val="22"/>
              </w:rPr>
            </w:pPr>
            <w:r w:rsidRPr="00976F8B">
              <w:rPr>
                <w:sz w:val="22"/>
                <w:szCs w:val="22"/>
              </w:rPr>
              <w:t>(1/2 доли)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 w:rsidRPr="006D043B">
              <w:rPr>
                <w:color w:val="000000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Мирская Марина Викторовна, заместитель главы Администрации города по социальным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53018D" w:rsidRDefault="00F442DA" w:rsidP="00294B52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под ИЖС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</w:pPr>
            <w:r w:rsidRPr="00951C5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B9236C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Toyota Land Cruiser 150</w:t>
            </w:r>
            <w:r>
              <w:rPr>
                <w:color w:val="000000"/>
                <w:sz w:val="22"/>
                <w:szCs w:val="22"/>
              </w:rPr>
              <w:t>, 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738639,52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442DA" w:rsidRPr="004A0D94" w:rsidTr="00294B52">
        <w:trPr>
          <w:cantSplit/>
          <w:trHeight w:val="34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 w:rsidRPr="006D043B">
              <w:rPr>
                <w:color w:val="000000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976F8B" w:rsidRDefault="00F442DA" w:rsidP="00294B52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 w:rsidRPr="006D043B">
              <w:rPr>
                <w:color w:val="000000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1F7F8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Cevralet Niva</w:t>
            </w:r>
            <w:r>
              <w:rPr>
                <w:color w:val="000000"/>
                <w:sz w:val="22"/>
                <w:szCs w:val="22"/>
              </w:rPr>
              <w:t>, 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1125198,82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Калмыкова Вера Ивановна,</w:t>
            </w:r>
          </w:p>
          <w:p w:rsidR="00F442DA" w:rsidRPr="00DE5AAF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города – начальник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 w:rsidRPr="001D23DC">
              <w:rPr>
                <w:sz w:val="22"/>
                <w:szCs w:val="22"/>
              </w:rPr>
              <w:t>квартира</w:t>
            </w:r>
          </w:p>
          <w:p w:rsidR="00F442DA" w:rsidRPr="001D23DC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</w:pPr>
            <w:r w:rsidRPr="00BB0D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3058C1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874659, 00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DE5AAF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 w:rsidRPr="001D23DC">
              <w:rPr>
                <w:sz w:val="22"/>
                <w:szCs w:val="22"/>
              </w:rPr>
              <w:t>квартира</w:t>
            </w:r>
          </w:p>
          <w:p w:rsidR="00F442DA" w:rsidRPr="001D23DC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</w:pPr>
            <w:r w:rsidRPr="00BB0D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F7F8A" w:rsidRDefault="00F442DA" w:rsidP="00294B52">
            <w:pPr>
              <w:ind w:left="-141" w:right="-108"/>
              <w:jc w:val="center"/>
              <w:rPr>
                <w:color w:val="000000"/>
                <w:sz w:val="18"/>
                <w:szCs w:val="18"/>
              </w:rPr>
            </w:pPr>
            <w:r w:rsidRPr="001F7F8A">
              <w:rPr>
                <w:color w:val="000000"/>
                <w:sz w:val="18"/>
                <w:szCs w:val="18"/>
              </w:rPr>
              <w:t>Земельный участок для личного подсобного хозяйства при инд.домовладении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8A7252" w:rsidRDefault="00F442DA" w:rsidP="00294B52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1200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pStyle w:val="a8"/>
              <w:jc w:val="center"/>
              <w:rPr>
                <w:color w:val="000000"/>
              </w:rPr>
            </w:pPr>
            <w:r w:rsidRPr="006D043B">
              <w:rPr>
                <w:color w:val="000000"/>
              </w:rPr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 w:rsidRPr="001D23DC">
              <w:rPr>
                <w:sz w:val="22"/>
                <w:szCs w:val="22"/>
              </w:rPr>
              <w:t>квартира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</w:pPr>
            <w:r w:rsidRPr="00BB0D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8A7252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7"/>
                <w:szCs w:val="27"/>
              </w:rPr>
              <w:t>871833,28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E7092D" w:rsidRDefault="00F442DA" w:rsidP="00294B52">
            <w:pPr>
              <w:ind w:left="-108" w:right="-10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 w:rsidRPr="001D23DC">
              <w:rPr>
                <w:sz w:val="22"/>
                <w:szCs w:val="22"/>
              </w:rPr>
              <w:t>квартира</w:t>
            </w:r>
          </w:p>
          <w:p w:rsidR="00F442DA" w:rsidRPr="001D23DC" w:rsidRDefault="00F442DA" w:rsidP="00294B52">
            <w:pPr>
              <w:ind w:left="-141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6D043B" w:rsidRDefault="00F442DA" w:rsidP="00294B5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 w:rsidRPr="001D23DC">
              <w:rPr>
                <w:sz w:val="22"/>
                <w:szCs w:val="22"/>
              </w:rPr>
              <w:t>квартира</w:t>
            </w:r>
          </w:p>
          <w:p w:rsidR="00F442DA" w:rsidRPr="006D043B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D23DC" w:rsidRDefault="00F442DA" w:rsidP="00294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294B52">
            <w:pPr>
              <w:jc w:val="center"/>
            </w:pPr>
            <w:r w:rsidRPr="00BB0D7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3804,72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E7092D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6D043B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F442DA" w:rsidRPr="004A0D94" w:rsidTr="00294B52">
        <w:trPr>
          <w:cantSplit/>
          <w:trHeight w:val="44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>
              <w:lastRenderedPageBreak/>
              <w:t>4</w:t>
            </w:r>
            <w:r w:rsidRPr="00FB5DDB">
              <w:t>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 w:rsidRPr="00FB5DDB">
              <w:t>Ковалев Эдуард Викторович,</w:t>
            </w:r>
          </w:p>
          <w:p w:rsidR="00F442DA" w:rsidRPr="00FB5DDB" w:rsidRDefault="00F442DA" w:rsidP="00294B52">
            <w:pPr>
              <w:pStyle w:val="a8"/>
              <w:jc w:val="center"/>
            </w:pPr>
            <w:r>
              <w:t>управляющий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94B52">
            <w:pPr>
              <w:pStyle w:val="a8"/>
              <w:ind w:left="-111" w:right="-24"/>
              <w:jc w:val="center"/>
            </w:pPr>
            <w:r w:rsidRPr="00FB5DDB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 w:rsidRPr="00FB5DDB">
              <w:t>долевая</w:t>
            </w:r>
          </w:p>
          <w:p w:rsidR="00F442DA" w:rsidRPr="00FB5DDB" w:rsidRDefault="00F442DA" w:rsidP="00294B52">
            <w:pPr>
              <w:pStyle w:val="a8"/>
              <w:jc w:val="center"/>
            </w:pPr>
            <w:r w:rsidRPr="00FB5DDB">
              <w:t>1/3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 w:rsidRPr="00FB5DDB">
              <w:t>50,4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 w:rsidRPr="00FB5DDB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94B52">
            <w:pPr>
              <w:pStyle w:val="a8"/>
              <w:ind w:left="-111" w:right="-24"/>
              <w:jc w:val="center"/>
            </w:pPr>
            <w:r w:rsidRPr="00FB5DDB">
              <w:t>Квартира</w:t>
            </w:r>
          </w:p>
          <w:p w:rsidR="00F442DA" w:rsidRPr="00FB5DDB" w:rsidRDefault="00F442DA" w:rsidP="00294B52">
            <w:pPr>
              <w:pStyle w:val="a8"/>
              <w:ind w:left="-111" w:right="-24"/>
              <w:jc w:val="center"/>
            </w:pPr>
          </w:p>
          <w:p w:rsidR="00F442DA" w:rsidRPr="00FB5DDB" w:rsidRDefault="00F442DA" w:rsidP="00294B52">
            <w:pPr>
              <w:pStyle w:val="a8"/>
              <w:ind w:left="-111" w:right="-24"/>
              <w:jc w:val="center"/>
            </w:pPr>
          </w:p>
          <w:p w:rsidR="00F442DA" w:rsidRPr="00FB5DDB" w:rsidRDefault="00F442DA" w:rsidP="00294B52">
            <w:pPr>
              <w:pStyle w:val="a8"/>
              <w:ind w:left="-111" w:right="-24"/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 w:rsidRPr="00FB5DDB">
              <w:t>50,4 (2/3 доли)</w:t>
            </w:r>
          </w:p>
          <w:p w:rsidR="00F442DA" w:rsidRPr="00FB5DDB" w:rsidRDefault="00F442DA" w:rsidP="00294B52">
            <w:pPr>
              <w:pStyle w:val="a8"/>
              <w:jc w:val="center"/>
            </w:pPr>
          </w:p>
          <w:p w:rsidR="00F442DA" w:rsidRPr="00FB5DDB" w:rsidRDefault="00F442DA" w:rsidP="00294B52">
            <w:pPr>
              <w:pStyle w:val="a8"/>
              <w:jc w:val="center"/>
            </w:pPr>
          </w:p>
          <w:p w:rsidR="00F442DA" w:rsidRPr="00FB5DDB" w:rsidRDefault="00F442DA" w:rsidP="00294B52">
            <w:pPr>
              <w:pStyle w:val="a8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 w:rsidRPr="00FB5DDB">
              <w:t>Россия</w:t>
            </w:r>
          </w:p>
          <w:p w:rsidR="00F442DA" w:rsidRPr="00FB5DDB" w:rsidRDefault="00F442DA" w:rsidP="00294B52">
            <w:pPr>
              <w:pStyle w:val="a8"/>
              <w:jc w:val="center"/>
            </w:pPr>
          </w:p>
          <w:p w:rsidR="00F442DA" w:rsidRPr="00FB5DDB" w:rsidRDefault="00F442DA" w:rsidP="00294B52">
            <w:pPr>
              <w:pStyle w:val="a8"/>
              <w:jc w:val="center"/>
            </w:pPr>
          </w:p>
          <w:p w:rsidR="00F442DA" w:rsidRPr="00FB5DDB" w:rsidRDefault="00F442DA" w:rsidP="00294B52">
            <w:pPr>
              <w:pStyle w:val="a8"/>
              <w:jc w:val="center"/>
            </w:pPr>
          </w:p>
          <w:p w:rsidR="00F442DA" w:rsidRPr="00FB5DDB" w:rsidRDefault="00F442DA" w:rsidP="00294B52">
            <w:pPr>
              <w:pStyle w:val="a8"/>
              <w:jc w:val="center"/>
            </w:pPr>
          </w:p>
          <w:p w:rsidR="00F442DA" w:rsidRPr="00FB5DDB" w:rsidRDefault="00F442DA" w:rsidP="00294B52">
            <w:pPr>
              <w:pStyle w:val="a8"/>
              <w:jc w:val="center"/>
            </w:pP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 w:rsidRPr="00FB5DDB">
              <w:rPr>
                <w:bCs/>
              </w:rPr>
              <w:t>Opel</w:t>
            </w:r>
            <w:r>
              <w:rPr>
                <w:bCs/>
              </w:rPr>
              <w:t xml:space="preserve"> </w:t>
            </w:r>
            <w:r w:rsidRPr="00FB5DDB">
              <w:rPr>
                <w:bCs/>
                <w:lang w:val="en-US"/>
              </w:rPr>
              <w:t>Mokka</w:t>
            </w:r>
            <w:r w:rsidRPr="00FB5DDB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FB5DDB">
              <w:rPr>
                <w:bCs/>
              </w:rPr>
              <w:t>2014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>
              <w:t>664136,71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442DA" w:rsidRPr="00FB5DDB" w:rsidRDefault="00F442DA" w:rsidP="00294B52">
            <w:pPr>
              <w:pStyle w:val="a8"/>
              <w:jc w:val="center"/>
            </w:pPr>
            <w:r w:rsidRPr="00FB5DDB">
              <w:t>нет</w:t>
            </w:r>
          </w:p>
        </w:tc>
      </w:tr>
      <w:tr w:rsidR="00F442DA" w:rsidRPr="004A0D94" w:rsidTr="00483BA3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ind w:left="-111" w:right="-24"/>
              <w:jc w:val="center"/>
            </w:pPr>
            <w:r w:rsidRPr="00FB5DDB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jc w:val="center"/>
            </w:pPr>
            <w:r>
              <w:t>индивиду</w:t>
            </w:r>
            <w:r w:rsidRPr="00FB5DDB">
              <w:t>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30,0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jc w:val="center"/>
            </w:pPr>
            <w:r w:rsidRPr="00FB5DDB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ind w:left="-56" w:right="-48"/>
              <w:jc w:val="center"/>
            </w:pPr>
            <w:r w:rsidRPr="00FB5DDB">
              <w:t>Земельный участок под гаражом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AC7EDB">
            <w:pPr>
              <w:pStyle w:val="a8"/>
              <w:jc w:val="center"/>
            </w:pPr>
            <w:r w:rsidRPr="00FB5DDB">
              <w:t>30</w:t>
            </w:r>
          </w:p>
          <w:p w:rsidR="00F442DA" w:rsidRPr="00FB5DDB" w:rsidRDefault="00F442DA" w:rsidP="002C5C05">
            <w:pPr>
              <w:pStyle w:val="a8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Россия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</w:p>
        </w:tc>
      </w:tr>
      <w:tr w:rsidR="00F442DA" w:rsidRPr="004A0D94" w:rsidTr="0067761E">
        <w:trPr>
          <w:cantSplit/>
          <w:trHeight w:val="127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ind w:left="-111" w:right="-24"/>
              <w:jc w:val="center"/>
            </w:pPr>
            <w:r w:rsidRPr="00FB5DDB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долевая</w:t>
            </w:r>
          </w:p>
          <w:p w:rsidR="00F442DA" w:rsidRPr="00FB5DDB" w:rsidRDefault="00F442DA" w:rsidP="002C5C05">
            <w:pPr>
              <w:pStyle w:val="a8"/>
              <w:jc w:val="center"/>
            </w:pPr>
            <w:r w:rsidRPr="00FB5DDB">
              <w:t>1/3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50,4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Россия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ind w:left="-111" w:right="-24"/>
              <w:jc w:val="center"/>
            </w:pPr>
            <w:r w:rsidRPr="00FB5DDB"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50,4 (2/3 доли)</w:t>
            </w:r>
          </w:p>
          <w:p w:rsidR="00F442DA" w:rsidRPr="00FB5DDB" w:rsidRDefault="00F442DA" w:rsidP="002C5C05">
            <w:pPr>
              <w:pStyle w:val="a8"/>
              <w:jc w:val="center"/>
            </w:pPr>
          </w:p>
          <w:p w:rsidR="00F442DA" w:rsidRPr="00FB5DDB" w:rsidRDefault="00F442DA" w:rsidP="002C5C05">
            <w:pPr>
              <w:pStyle w:val="a8"/>
              <w:jc w:val="center"/>
            </w:pPr>
          </w:p>
          <w:p w:rsidR="00F442DA" w:rsidRPr="00FB5DDB" w:rsidRDefault="00F442DA" w:rsidP="002C5C05">
            <w:pPr>
              <w:pStyle w:val="a8"/>
              <w:jc w:val="center"/>
            </w:pPr>
          </w:p>
          <w:p w:rsidR="00F442DA" w:rsidRPr="00FB5DDB" w:rsidRDefault="00F442DA" w:rsidP="002C5C05">
            <w:pPr>
              <w:pStyle w:val="a8"/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Россия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>
              <w:t>315346,34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нет</w:t>
            </w:r>
          </w:p>
        </w:tc>
      </w:tr>
      <w:tr w:rsidR="00F442DA" w:rsidRPr="004A0D94" w:rsidTr="000466E6">
        <w:trPr>
          <w:cantSplit/>
          <w:trHeight w:val="44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2DA" w:rsidRDefault="00F442DA" w:rsidP="008A72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C47B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Шутов Виктор Николаевич, </w:t>
            </w:r>
            <w:r w:rsidRPr="00AC7EDB">
              <w:rPr>
                <w:color w:val="000000"/>
                <w:sz w:val="20"/>
                <w:szCs w:val="20"/>
              </w:rPr>
              <w:t>заместитель главы Администрации города по вопросам строительства, архитектуры и территориального развития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6D043B" w:rsidRDefault="00F442DA" w:rsidP="002C5C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6D043B" w:rsidRDefault="00F442DA" w:rsidP="002C5C05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6D043B" w:rsidRDefault="00F442DA" w:rsidP="002C5C05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6D043B" w:rsidRDefault="00F442DA" w:rsidP="002C5C05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504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42DA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  <w:r w:rsidRPr="00FB5DD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42DA" w:rsidRDefault="00F442DA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1556654,95</w:t>
            </w:r>
          </w:p>
          <w:p w:rsidR="00F442DA" w:rsidRPr="008A7252" w:rsidRDefault="00F442DA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продажа недвижимости)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42DA" w:rsidRPr="006D043B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  <w:r w:rsidRPr="00FB5DDB">
              <w:t>нет</w:t>
            </w:r>
          </w:p>
        </w:tc>
      </w:tr>
      <w:tr w:rsidR="00F442DA" w:rsidRPr="004A0D94" w:rsidTr="000466E6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2DA" w:rsidRDefault="00F442DA" w:rsidP="008A7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C47B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53018D" w:rsidRDefault="00F442DA" w:rsidP="00C630BA">
            <w:pPr>
              <w:ind w:left="-141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976F8B" w:rsidRDefault="00F442DA" w:rsidP="00C630BA">
            <w:pPr>
              <w:pStyle w:val="style3"/>
              <w:jc w:val="center"/>
              <w:rPr>
                <w:sz w:val="22"/>
                <w:szCs w:val="22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6D043B" w:rsidRDefault="00F442DA" w:rsidP="00C630BA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60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42DA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42DA" w:rsidRPr="008A7252" w:rsidRDefault="00F442DA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42DA" w:rsidRPr="006D043B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0466E6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2DA" w:rsidRDefault="00F442DA" w:rsidP="008A7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C47B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53018D" w:rsidRDefault="00F442DA" w:rsidP="00C630BA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садовый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t>индивиду</w:t>
            </w:r>
            <w:r w:rsidRPr="00FB5DDB">
              <w:t>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E9154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pStyle w:val="a8"/>
              <w:jc w:val="center"/>
            </w:pPr>
            <w:r w:rsidRPr="00FB5DDB">
              <w:t>Россия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294B52">
            <w:pPr>
              <w:jc w:val="center"/>
              <w:rPr>
                <w:color w:val="000000"/>
                <w:sz w:val="22"/>
                <w:szCs w:val="22"/>
              </w:rPr>
            </w:pPr>
            <w:r w:rsidRPr="00FB5DDB">
              <w:t>Квартира</w:t>
            </w:r>
            <w:r>
              <w:t>1/3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pStyle w:val="a8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494EC6" w:rsidRDefault="00F442DA" w:rsidP="00E12983">
            <w:pPr>
              <w:jc w:val="center"/>
            </w:pPr>
            <w:r w:rsidRPr="00494EC6">
              <w:t>Россия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42DA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  <w:r w:rsidRPr="00FB5DD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42DA" w:rsidRPr="008A7252" w:rsidRDefault="00F442DA" w:rsidP="0018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F442DA" w:rsidRPr="006D043B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  <w:r w:rsidRPr="00FB5DDB">
              <w:t>нет</w:t>
            </w:r>
          </w:p>
        </w:tc>
      </w:tr>
      <w:tr w:rsidR="00F442DA" w:rsidRPr="004A0D94" w:rsidTr="000466E6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2DA" w:rsidRDefault="00F442DA" w:rsidP="008A7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C47B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53018D" w:rsidRDefault="00F442DA" w:rsidP="00294B52">
            <w:pPr>
              <w:ind w:left="-141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садовый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t>индивиду</w:t>
            </w:r>
            <w:r w:rsidRPr="00FB5DDB">
              <w:t>альная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E9154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FB5DDB" w:rsidRDefault="00F442DA" w:rsidP="002C5C05">
            <w:pPr>
              <w:jc w:val="center"/>
            </w:pPr>
            <w:r w:rsidRPr="00FB5DDB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left w:val="nil"/>
              <w:right w:val="single" w:sz="8" w:space="0" w:color="auto"/>
            </w:tcBorders>
          </w:tcPr>
          <w:p w:rsidR="00F442DA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auto"/>
            </w:tcBorders>
          </w:tcPr>
          <w:p w:rsidR="00F442DA" w:rsidRPr="008A7252" w:rsidRDefault="00F442DA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right w:val="single" w:sz="8" w:space="0" w:color="auto"/>
            </w:tcBorders>
          </w:tcPr>
          <w:p w:rsidR="00F442DA" w:rsidRPr="006D043B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442DA" w:rsidRPr="004A0D94" w:rsidTr="000466E6">
        <w:trPr>
          <w:cantSplit/>
          <w:trHeight w:val="441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DA" w:rsidRDefault="00F442DA" w:rsidP="008A72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A" w:rsidRPr="006D043B" w:rsidRDefault="00F442DA" w:rsidP="00C47B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53018D" w:rsidRDefault="00F442DA" w:rsidP="00294B52">
            <w:pPr>
              <w:ind w:left="-141" w:right="-108"/>
              <w:jc w:val="center"/>
              <w:rPr>
                <w:sz w:val="22"/>
                <w:szCs w:val="22"/>
              </w:rPr>
            </w:pPr>
            <w:r w:rsidRPr="00FB5DDB">
              <w:t>Квартира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t>2/3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E91542">
            <w:pPr>
              <w:ind w:left="-139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6D043B" w:rsidRDefault="00F442DA" w:rsidP="00C630BA">
            <w:pPr>
              <w:pStyle w:val="a8"/>
              <w:jc w:val="center"/>
              <w:rPr>
                <w:color w:val="000000"/>
              </w:rPr>
            </w:pPr>
            <w:r w:rsidRPr="00FB5DDB">
              <w:t>Россия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630BA">
            <w:pPr>
              <w:pStyle w:val="a8"/>
              <w:jc w:val="center"/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42DA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42DA" w:rsidRPr="008A7252" w:rsidRDefault="00F442DA" w:rsidP="00181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42DA" w:rsidRPr="006D043B" w:rsidRDefault="00F442DA" w:rsidP="00181FE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442DA" w:rsidRPr="00E7092D" w:rsidRDefault="00F442DA" w:rsidP="001C4A3F">
      <w:pPr>
        <w:tabs>
          <w:tab w:val="left" w:pos="8557"/>
        </w:tabs>
        <w:rPr>
          <w:color w:val="000000"/>
          <w:sz w:val="28"/>
        </w:rPr>
      </w:pPr>
    </w:p>
    <w:p w:rsidR="00F442DA" w:rsidRDefault="00F442DA">
      <w:pPr>
        <w:spacing w:after="0" w:line="240" w:lineRule="auto"/>
        <w:rPr>
          <w:rFonts w:ascii="Calibri" w:hAnsi="Calibri"/>
          <w:sz w:val="22"/>
          <w:szCs w:val="24"/>
        </w:rPr>
      </w:pPr>
      <w:r>
        <w:rPr>
          <w:szCs w:val="24"/>
        </w:rPr>
        <w:br w:type="page"/>
      </w:r>
    </w:p>
    <w:p w:rsidR="00F442DA" w:rsidRDefault="00F442DA" w:rsidP="001D38E5">
      <w:pPr>
        <w:jc w:val="center"/>
      </w:pPr>
      <w:r>
        <w:lastRenderedPageBreak/>
        <w:t>Сведения</w:t>
      </w:r>
    </w:p>
    <w:p w:rsidR="00F442DA" w:rsidRDefault="00F442DA" w:rsidP="001D38E5">
      <w:pPr>
        <w:jc w:val="center"/>
      </w:pPr>
      <w:r>
        <w:t>О доходах, расходах, имуществе и обязательствах имущественного характера лиц, замещающих должности муниципальной службы в отделе ЖКХ, транспорта и благоустройства Администрации г. Каменск-Шахтинского, также сведений о доходах, расходах, об имуществе и обязательствах имущественного характера их супруг( супругов ) и несовершеннолетних детей за период с 1 января по 31 декабря 2016 года</w:t>
      </w:r>
    </w:p>
    <w:p w:rsidR="00F442DA" w:rsidRDefault="00F442DA"/>
    <w:tbl>
      <w:tblPr>
        <w:tblW w:w="16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008"/>
        <w:gridCol w:w="1176"/>
        <w:gridCol w:w="1985"/>
        <w:gridCol w:w="752"/>
        <w:gridCol w:w="1097"/>
        <w:gridCol w:w="2278"/>
        <w:gridCol w:w="1479"/>
        <w:gridCol w:w="1097"/>
        <w:gridCol w:w="1179"/>
        <w:gridCol w:w="1390"/>
        <w:gridCol w:w="1336"/>
      </w:tblGrid>
      <w:tr w:rsidR="00F442DA" w:rsidTr="00CD0266">
        <w:tc>
          <w:tcPr>
            <w:tcW w:w="468" w:type="dxa"/>
            <w:vMerge w:val="restart"/>
            <w:shd w:val="clear" w:color="auto" w:fill="auto"/>
          </w:tcPr>
          <w:p w:rsidR="00F442DA" w:rsidRPr="00CD0266" w:rsidRDefault="00F442DA" w:rsidP="00A15D05">
            <w:pPr>
              <w:jc w:val="center"/>
              <w:rPr>
                <w:sz w:val="16"/>
                <w:szCs w:val="16"/>
              </w:rPr>
            </w:pPr>
            <w:r w:rsidRPr="00CD0266">
              <w:rPr>
                <w:sz w:val="16"/>
                <w:szCs w:val="16"/>
              </w:rPr>
              <w:t>№ п/п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F442DA" w:rsidRPr="00CD0266" w:rsidRDefault="00F442DA" w:rsidP="00A15D05">
            <w:pPr>
              <w:jc w:val="center"/>
              <w:rPr>
                <w:sz w:val="16"/>
                <w:szCs w:val="16"/>
              </w:rPr>
            </w:pPr>
            <w:r w:rsidRPr="00CD0266">
              <w:rPr>
                <w:sz w:val="16"/>
                <w:szCs w:val="16"/>
              </w:rPr>
              <w:t>Ф.И.О. лица, чьи сведения размещаются; должность муниципального служащего, руководителя</w:t>
            </w:r>
          </w:p>
        </w:tc>
        <w:tc>
          <w:tcPr>
            <w:tcW w:w="5010" w:type="dxa"/>
            <w:gridSpan w:val="4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854" w:type="dxa"/>
            <w:gridSpan w:val="3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Объекты недвижимого имущества, находящегося в пользовании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Транспортные средства (вид.марка)</w:t>
            </w:r>
          </w:p>
        </w:tc>
        <w:tc>
          <w:tcPr>
            <w:tcW w:w="1390" w:type="dxa"/>
            <w:vMerge w:val="restart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Декларированный доход за 201</w:t>
            </w:r>
            <w:r>
              <w:rPr>
                <w:sz w:val="20"/>
                <w:szCs w:val="20"/>
              </w:rPr>
              <w:t>6</w:t>
            </w:r>
            <w:r w:rsidRPr="005A7AC1">
              <w:rPr>
                <w:sz w:val="20"/>
                <w:szCs w:val="20"/>
              </w:rPr>
              <w:t>год. ( руб)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F442DA" w:rsidRPr="00CD0266" w:rsidRDefault="00F442DA" w:rsidP="00A15D05">
            <w:pPr>
              <w:jc w:val="center"/>
              <w:rPr>
                <w:sz w:val="16"/>
                <w:szCs w:val="16"/>
              </w:rPr>
            </w:pPr>
            <w:r w:rsidRPr="00CD0266">
              <w:rPr>
                <w:sz w:val="16"/>
                <w:szCs w:val="16"/>
              </w:rPr>
              <w:t>Сведения об источниках получения средств, за счет которых совершена сделка( вид) приобретенного имущества, источники)</w:t>
            </w:r>
          </w:p>
        </w:tc>
      </w:tr>
      <w:tr w:rsidR="00F442DA" w:rsidTr="00402070">
        <w:trPr>
          <w:trHeight w:val="1638"/>
        </w:trPr>
        <w:tc>
          <w:tcPr>
            <w:tcW w:w="468" w:type="dxa"/>
            <w:vMerge/>
            <w:shd w:val="clear" w:color="auto" w:fill="auto"/>
          </w:tcPr>
          <w:p w:rsidR="00F442DA" w:rsidRDefault="00F442DA" w:rsidP="00A15D05">
            <w:pPr>
              <w:jc w:val="center"/>
            </w:pPr>
          </w:p>
        </w:tc>
        <w:tc>
          <w:tcPr>
            <w:tcW w:w="2008" w:type="dxa"/>
            <w:vMerge/>
            <w:shd w:val="clear" w:color="auto" w:fill="auto"/>
          </w:tcPr>
          <w:p w:rsidR="00F442DA" w:rsidRDefault="00F442DA" w:rsidP="00A15D05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Вид</w:t>
            </w:r>
          </w:p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Собствен</w:t>
            </w:r>
          </w:p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ности</w:t>
            </w: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Пло-щадь</w:t>
            </w:r>
          </w:p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(кв.м)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Страна</w:t>
            </w:r>
          </w:p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Вид</w:t>
            </w:r>
          </w:p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объекта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Площадь</w:t>
            </w:r>
          </w:p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(кв.м)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Страна</w:t>
            </w:r>
          </w:p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  <w:r w:rsidRPr="005A7AC1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179" w:type="dxa"/>
            <w:vMerge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F442DA" w:rsidRDefault="00F442DA" w:rsidP="00A15D05">
            <w:pPr>
              <w:jc w:val="center"/>
            </w:pPr>
          </w:p>
        </w:tc>
      </w:tr>
      <w:tr w:rsidR="00F442DA" w:rsidTr="00402070">
        <w:tc>
          <w:tcPr>
            <w:tcW w:w="468" w:type="dxa"/>
            <w:vMerge w:val="restart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0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Григорьева Дарья Халедовна</w:t>
            </w:r>
          </w:p>
          <w:p w:rsidR="00F442DA" w:rsidRPr="005A7AC1" w:rsidRDefault="00F442DA" w:rsidP="00A15D05">
            <w:pPr>
              <w:jc w:val="center"/>
            </w:pPr>
            <w:r>
              <w:t>Главный специалист</w:t>
            </w:r>
          </w:p>
        </w:tc>
        <w:tc>
          <w:tcPr>
            <w:tcW w:w="1176" w:type="dxa"/>
            <w:shd w:val="clear" w:color="auto" w:fill="auto"/>
          </w:tcPr>
          <w:p w:rsidR="00F442DA" w:rsidRDefault="00F442DA" w:rsidP="00A15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 под ЛПХ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индивидуальная</w:t>
            </w:r>
          </w:p>
        </w:tc>
        <w:tc>
          <w:tcPr>
            <w:tcW w:w="752" w:type="dxa"/>
            <w:shd w:val="clear" w:color="auto" w:fill="auto"/>
          </w:tcPr>
          <w:p w:rsidR="00F442DA" w:rsidRDefault="00F442DA" w:rsidP="00A15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</w:tc>
        <w:tc>
          <w:tcPr>
            <w:tcW w:w="1390" w:type="dxa"/>
            <w:vMerge w:val="restart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30200,39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336" w:type="dxa"/>
            <w:vMerge w:val="restart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-</w:t>
            </w:r>
          </w:p>
        </w:tc>
      </w:tr>
      <w:tr w:rsidR="00F442DA" w:rsidTr="00402070">
        <w:tc>
          <w:tcPr>
            <w:tcW w:w="468" w:type="dxa"/>
            <w:vMerge/>
            <w:shd w:val="clear" w:color="auto" w:fill="auto"/>
          </w:tcPr>
          <w:p w:rsidR="00F442DA" w:rsidRDefault="00F442DA" w:rsidP="00A15D05">
            <w:pPr>
              <w:jc w:val="center"/>
            </w:pPr>
          </w:p>
        </w:tc>
        <w:tc>
          <w:tcPr>
            <w:tcW w:w="2008" w:type="dxa"/>
            <w:vMerge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Долевая собственность 1/2</w:t>
            </w:r>
          </w:p>
        </w:tc>
        <w:tc>
          <w:tcPr>
            <w:tcW w:w="752" w:type="dxa"/>
            <w:shd w:val="clear" w:color="auto" w:fill="auto"/>
          </w:tcPr>
          <w:p w:rsidR="00F442DA" w:rsidRDefault="00F442DA" w:rsidP="00A15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179" w:type="dxa"/>
            <w:vMerge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</w:tc>
        <w:tc>
          <w:tcPr>
            <w:tcW w:w="1390" w:type="dxa"/>
            <w:vMerge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</w:tc>
        <w:tc>
          <w:tcPr>
            <w:tcW w:w="1336" w:type="dxa"/>
            <w:vMerge/>
            <w:shd w:val="clear" w:color="auto" w:fill="auto"/>
          </w:tcPr>
          <w:p w:rsidR="00F442DA" w:rsidRDefault="00F442DA" w:rsidP="00A15D05">
            <w:pPr>
              <w:jc w:val="center"/>
            </w:pPr>
          </w:p>
        </w:tc>
      </w:tr>
      <w:tr w:rsidR="00F442DA" w:rsidTr="00402070">
        <w:tc>
          <w:tcPr>
            <w:tcW w:w="468" w:type="dxa"/>
            <w:vMerge w:val="restart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1.</w:t>
            </w:r>
          </w:p>
          <w:p w:rsidR="00F442DA" w:rsidRDefault="00F442DA" w:rsidP="00A15D05">
            <w:pPr>
              <w:jc w:val="center"/>
            </w:pPr>
          </w:p>
        </w:tc>
        <w:tc>
          <w:tcPr>
            <w:tcW w:w="2008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Савиных Екатерина Александровна</w:t>
            </w:r>
          </w:p>
          <w:p w:rsidR="00F442DA" w:rsidRPr="005A7AC1" w:rsidRDefault="00F442DA" w:rsidP="00A15D05">
            <w:pPr>
              <w:jc w:val="center"/>
            </w:pPr>
            <w:r>
              <w:t>Главный специалист</w:t>
            </w: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Земли сельскохозяйственные для ведения садоводства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индивидуальная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498</w:t>
            </w:r>
            <w:r w:rsidRPr="005A7AC1">
              <w:t>,</w:t>
            </w:r>
            <w:r>
              <w:t>4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11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396874,47</w:t>
            </w: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</w:tr>
      <w:tr w:rsidR="00F442DA" w:rsidTr="00402070">
        <w:tc>
          <w:tcPr>
            <w:tcW w:w="468" w:type="dxa"/>
            <w:vMerge/>
            <w:shd w:val="clear" w:color="auto" w:fill="auto"/>
          </w:tcPr>
          <w:p w:rsidR="00F442DA" w:rsidRDefault="00F442DA" w:rsidP="00A15D05">
            <w:pPr>
              <w:jc w:val="center"/>
            </w:pPr>
          </w:p>
        </w:tc>
        <w:tc>
          <w:tcPr>
            <w:tcW w:w="2008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 xml:space="preserve">Швец Екатерина </w:t>
            </w:r>
            <w:r>
              <w:lastRenderedPageBreak/>
              <w:t>Александровна</w:t>
            </w:r>
          </w:p>
          <w:p w:rsidR="00F442DA" w:rsidRPr="005A7AC1" w:rsidRDefault="00F442DA" w:rsidP="00A15D05">
            <w:pPr>
              <w:jc w:val="center"/>
            </w:pPr>
            <w:r>
              <w:t>Несовершеннолетний ребёнок</w:t>
            </w: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lastRenderedPageBreak/>
              <w:t xml:space="preserve">зем.участок под </w:t>
            </w:r>
            <w:r w:rsidRPr="005A7AC1">
              <w:lastRenderedPageBreak/>
              <w:t>ЛПХ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lastRenderedPageBreak/>
              <w:t xml:space="preserve">Безвозмездно </w:t>
            </w:r>
            <w:r w:rsidRPr="005A7AC1">
              <w:lastRenderedPageBreak/>
              <w:t>бессрочно</w:t>
            </w: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lastRenderedPageBreak/>
              <w:t>498</w:t>
            </w:r>
            <w:r w:rsidRPr="005A7AC1">
              <w:t>,</w:t>
            </w:r>
            <w:r>
              <w:lastRenderedPageBreak/>
              <w:t>4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lastRenderedPageBreak/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11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</w:tr>
      <w:tr w:rsidR="00F442DA" w:rsidTr="00402070">
        <w:tc>
          <w:tcPr>
            <w:tcW w:w="468" w:type="dxa"/>
            <w:vMerge w:val="restart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lastRenderedPageBreak/>
              <w:t>2.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 xml:space="preserve">Ковалёва Наталья Васильевна </w:t>
            </w:r>
            <w:r>
              <w:t>Г</w:t>
            </w:r>
            <w:r w:rsidRPr="005A7AC1">
              <w:t>лавный специалист</w:t>
            </w: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Земли селькохоз.назначения для садоводства. Под гаражом</w:t>
            </w: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Индивидуальная</w:t>
            </w: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  <w:r w:rsidRPr="005A7AC1">
              <w:t>Индивидуальная</w:t>
            </w: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564,95</w:t>
            </w: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  <w:r w:rsidRPr="005A7AC1">
              <w:t>25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Жилой дом садовый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70, 2 кв.м.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11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390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555422,03 из них иной доход 138906,62</w:t>
            </w: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</w:tr>
      <w:tr w:rsidR="00F442DA" w:rsidTr="00402070">
        <w:tc>
          <w:tcPr>
            <w:tcW w:w="468" w:type="dxa"/>
            <w:vMerge/>
            <w:shd w:val="clear" w:color="auto" w:fill="auto"/>
          </w:tcPr>
          <w:p w:rsidR="00F442DA" w:rsidRDefault="00F442DA" w:rsidP="00A15D05">
            <w:pPr>
              <w:jc w:val="center"/>
            </w:pPr>
          </w:p>
        </w:tc>
        <w:tc>
          <w:tcPr>
            <w:tcW w:w="2008" w:type="dxa"/>
            <w:vMerge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Квартиры 1-х,</w:t>
            </w:r>
          </w:p>
          <w:p w:rsidR="00F442DA" w:rsidRPr="005A7AC1" w:rsidRDefault="00F442DA" w:rsidP="00A15D05">
            <w:pPr>
              <w:jc w:val="center"/>
            </w:pPr>
            <w:r w:rsidRPr="005A7AC1">
              <w:t>2-х,</w:t>
            </w:r>
          </w:p>
          <w:p w:rsidR="00F442DA" w:rsidRPr="005A7AC1" w:rsidRDefault="00F442DA" w:rsidP="00A15D05">
            <w:pPr>
              <w:jc w:val="center"/>
            </w:pPr>
            <w:r w:rsidRPr="005A7AC1">
              <w:t>2-х комнатная</w:t>
            </w: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Индивидуальная</w:t>
            </w: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  <w:p w:rsidR="00F442DA" w:rsidRPr="005A7AC1" w:rsidRDefault="00F442DA" w:rsidP="00A15D05">
            <w:pPr>
              <w:jc w:val="center"/>
            </w:pPr>
            <w:r w:rsidRPr="005A7AC1">
              <w:t>35,7</w:t>
            </w:r>
          </w:p>
          <w:p w:rsidR="00F442DA" w:rsidRPr="005A7AC1" w:rsidRDefault="00F442DA" w:rsidP="00A15D05">
            <w:pPr>
              <w:jc w:val="center"/>
            </w:pPr>
            <w:r w:rsidRPr="005A7AC1">
              <w:t>44,2</w:t>
            </w:r>
          </w:p>
          <w:p w:rsidR="00F442DA" w:rsidRPr="005A7AC1" w:rsidRDefault="00F442DA" w:rsidP="00A15D05">
            <w:pPr>
              <w:jc w:val="center"/>
            </w:pPr>
            <w:r w:rsidRPr="005A7AC1">
              <w:t>53,2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Гараж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22,4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11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390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</w:tr>
      <w:tr w:rsidR="00F442DA" w:rsidTr="00402070">
        <w:tc>
          <w:tcPr>
            <w:tcW w:w="468" w:type="dxa"/>
            <w:vMerge w:val="restart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3.</w:t>
            </w:r>
          </w:p>
        </w:tc>
        <w:tc>
          <w:tcPr>
            <w:tcW w:w="200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Филиппова Инна Игоревна-Г</w:t>
            </w:r>
            <w:r w:rsidRPr="005A7AC1">
              <w:t>лавный специалист</w:t>
            </w: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индивидуальная</w:t>
            </w: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49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1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390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328114,38</w:t>
            </w: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</w:tr>
      <w:tr w:rsidR="00F442DA" w:rsidRPr="00164A32" w:rsidTr="00402070">
        <w:trPr>
          <w:trHeight w:val="1104"/>
        </w:trPr>
        <w:tc>
          <w:tcPr>
            <w:tcW w:w="468" w:type="dxa"/>
            <w:vMerge/>
            <w:shd w:val="clear" w:color="auto" w:fill="auto"/>
          </w:tcPr>
          <w:p w:rsidR="00F442DA" w:rsidRPr="00164A32" w:rsidRDefault="00F442DA" w:rsidP="00A15D05">
            <w:pPr>
              <w:jc w:val="center"/>
              <w:rPr>
                <w:color w:val="FF0000"/>
              </w:rPr>
            </w:pPr>
          </w:p>
        </w:tc>
        <w:tc>
          <w:tcPr>
            <w:tcW w:w="200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Филиппов Сергей Викторович супруг</w:t>
            </w: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индивидуальная</w:t>
            </w: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49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1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NISSAN TIIDA, 2013</w:t>
            </w:r>
          </w:p>
        </w:tc>
        <w:tc>
          <w:tcPr>
            <w:tcW w:w="1390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343697,3</w:t>
            </w:r>
          </w:p>
          <w:p w:rsidR="00F442DA" w:rsidRPr="005A7AC1" w:rsidRDefault="00F442DA" w:rsidP="00A15D05">
            <w:pPr>
              <w:jc w:val="center"/>
            </w:pPr>
            <w:r w:rsidRPr="005A7AC1">
              <w:t xml:space="preserve">из них </w:t>
            </w:r>
            <w:r>
              <w:t>44000,021000,0</w:t>
            </w:r>
            <w:r w:rsidRPr="005A7AC1">
              <w:t xml:space="preserve"> иной доход</w:t>
            </w: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  <w:rPr>
                <w:color w:val="FF0000"/>
              </w:rPr>
            </w:pPr>
            <w:r w:rsidRPr="005A7AC1">
              <w:rPr>
                <w:color w:val="FF0000"/>
              </w:rPr>
              <w:t>-</w:t>
            </w:r>
          </w:p>
        </w:tc>
      </w:tr>
      <w:tr w:rsidR="00F442DA" w:rsidRPr="00164A32" w:rsidTr="00402070">
        <w:tc>
          <w:tcPr>
            <w:tcW w:w="468" w:type="dxa"/>
            <w:vMerge/>
            <w:shd w:val="clear" w:color="auto" w:fill="auto"/>
          </w:tcPr>
          <w:p w:rsidR="00F442DA" w:rsidRPr="00164A32" w:rsidRDefault="00F442DA" w:rsidP="00A15D05">
            <w:pPr>
              <w:jc w:val="center"/>
              <w:rPr>
                <w:color w:val="FF0000"/>
              </w:rPr>
            </w:pPr>
          </w:p>
        </w:tc>
        <w:tc>
          <w:tcPr>
            <w:tcW w:w="200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Филиппов Григорий Сергеевич несовершеннолетний сын 07.02.2010 г.р.</w:t>
            </w: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Безвозмездного бессрочного пользования</w:t>
            </w: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49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1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390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</w:tr>
      <w:tr w:rsidR="00F442DA" w:rsidRPr="00164A32" w:rsidTr="00402070">
        <w:tc>
          <w:tcPr>
            <w:tcW w:w="468" w:type="dxa"/>
            <w:vMerge/>
            <w:shd w:val="clear" w:color="auto" w:fill="auto"/>
          </w:tcPr>
          <w:p w:rsidR="00F442DA" w:rsidRPr="00164A32" w:rsidRDefault="00F442DA" w:rsidP="00A15D05">
            <w:pPr>
              <w:jc w:val="center"/>
              <w:rPr>
                <w:color w:val="FF0000"/>
              </w:rPr>
            </w:pPr>
          </w:p>
        </w:tc>
        <w:tc>
          <w:tcPr>
            <w:tcW w:w="200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Филиппова Анастасия Сергеевна несовершеннолетний ребёнок 23.03.2012 г.р.</w:t>
            </w:r>
          </w:p>
        </w:tc>
        <w:tc>
          <w:tcPr>
            <w:tcW w:w="117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Безвозмездного бессрочного пользования</w:t>
            </w: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49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1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390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</w:tr>
      <w:tr w:rsidR="00F442DA" w:rsidRPr="00164A32" w:rsidTr="00402070">
        <w:trPr>
          <w:trHeight w:val="1930"/>
        </w:trPr>
        <w:tc>
          <w:tcPr>
            <w:tcW w:w="468" w:type="dxa"/>
            <w:shd w:val="clear" w:color="auto" w:fill="auto"/>
          </w:tcPr>
          <w:p w:rsidR="00F442DA" w:rsidRPr="00BE326F" w:rsidRDefault="00F442DA" w:rsidP="00A15D05">
            <w:pPr>
              <w:jc w:val="center"/>
            </w:pPr>
            <w:r>
              <w:t>4.</w:t>
            </w:r>
          </w:p>
        </w:tc>
        <w:tc>
          <w:tcPr>
            <w:tcW w:w="200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Илюхин</w:t>
            </w:r>
            <w:r>
              <w:t xml:space="preserve"> Владислав Михайлович-Г</w:t>
            </w:r>
            <w:r w:rsidRPr="005A7AC1">
              <w:t>лавный специалист</w:t>
            </w:r>
          </w:p>
        </w:tc>
        <w:tc>
          <w:tcPr>
            <w:tcW w:w="1176" w:type="dxa"/>
            <w:shd w:val="clear" w:color="auto" w:fill="auto"/>
          </w:tcPr>
          <w:p w:rsidR="00F442DA" w:rsidRDefault="00F442DA" w:rsidP="00A15D05">
            <w:pPr>
              <w:jc w:val="center"/>
            </w:pPr>
            <w:r w:rsidRPr="005A7AC1">
              <w:t>Квартира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Найм, с 24.12.2014 по 24.12.2019</w:t>
            </w: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27,3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1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Легк. Седан, Лада217030 Лада Приора, 2010 г.</w:t>
            </w:r>
          </w:p>
        </w:tc>
        <w:tc>
          <w:tcPr>
            <w:tcW w:w="1390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313979,78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5A7AC1">
              <w:t>-</w:t>
            </w:r>
          </w:p>
        </w:tc>
      </w:tr>
      <w:tr w:rsidR="00F442DA" w:rsidRPr="00164A32" w:rsidTr="000721AA">
        <w:trPr>
          <w:trHeight w:val="1159"/>
        </w:trPr>
        <w:tc>
          <w:tcPr>
            <w:tcW w:w="468" w:type="dxa"/>
            <w:vMerge w:val="restart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5.</w:t>
            </w:r>
          </w:p>
        </w:tc>
        <w:tc>
          <w:tcPr>
            <w:tcW w:w="2008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Власова Алла Александровна-Главный специалист</w:t>
            </w:r>
          </w:p>
        </w:tc>
        <w:tc>
          <w:tcPr>
            <w:tcW w:w="1176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Квартира</w:t>
            </w:r>
          </w:p>
          <w:p w:rsidR="00F442DA" w:rsidRPr="005A7AC1" w:rsidRDefault="00F442DA" w:rsidP="00A15D05">
            <w:pPr>
              <w:jc w:val="center"/>
            </w:pPr>
            <w:r w:rsidRPr="00D06372">
              <w:t>2-х комнатная</w:t>
            </w:r>
          </w:p>
        </w:tc>
        <w:tc>
          <w:tcPr>
            <w:tcW w:w="1985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общая долевая 1/2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752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 w:rsidRPr="00D06372">
              <w:t>58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квартира 1/2 бессрочно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</w:tc>
        <w:tc>
          <w:tcPr>
            <w:tcW w:w="1179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NissanQashqai, год 2008</w:t>
            </w:r>
          </w:p>
          <w:p w:rsidR="00F442DA" w:rsidRPr="005A7AC1" w:rsidRDefault="00F442DA" w:rsidP="00A15D05">
            <w:pPr>
              <w:jc w:val="center"/>
            </w:pPr>
          </w:p>
        </w:tc>
        <w:tc>
          <w:tcPr>
            <w:tcW w:w="1390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227730,77</w:t>
            </w: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</w:p>
        </w:tc>
      </w:tr>
      <w:tr w:rsidR="00F442DA" w:rsidRPr="00164A32" w:rsidTr="009F1541">
        <w:trPr>
          <w:trHeight w:val="1391"/>
        </w:trPr>
        <w:tc>
          <w:tcPr>
            <w:tcW w:w="468" w:type="dxa"/>
            <w:vMerge/>
            <w:shd w:val="clear" w:color="auto" w:fill="auto"/>
          </w:tcPr>
          <w:p w:rsidR="00F442DA" w:rsidRDefault="00F442DA" w:rsidP="00A15D05">
            <w:pPr>
              <w:jc w:val="center"/>
            </w:pPr>
          </w:p>
        </w:tc>
        <w:tc>
          <w:tcPr>
            <w:tcW w:w="2008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Власов Дмитрий Алексеевич Супруг</w:t>
            </w:r>
          </w:p>
        </w:tc>
        <w:tc>
          <w:tcPr>
            <w:tcW w:w="1176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Квартира</w:t>
            </w:r>
          </w:p>
          <w:p w:rsidR="00F442DA" w:rsidRPr="005A7AC1" w:rsidRDefault="00F442DA" w:rsidP="00A15D05">
            <w:pPr>
              <w:jc w:val="center"/>
            </w:pPr>
            <w:r w:rsidRPr="00D06372">
              <w:t>2-х комнатная</w:t>
            </w:r>
          </w:p>
        </w:tc>
        <w:tc>
          <w:tcPr>
            <w:tcW w:w="1985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индивидуальная</w:t>
            </w:r>
          </w:p>
        </w:tc>
        <w:tc>
          <w:tcPr>
            <w:tcW w:w="752" w:type="dxa"/>
            <w:shd w:val="clear" w:color="auto" w:fill="auto"/>
          </w:tcPr>
          <w:p w:rsidR="00F442DA" w:rsidRPr="00D06372" w:rsidRDefault="00F442DA" w:rsidP="00A15D05">
            <w:pPr>
              <w:jc w:val="center"/>
            </w:pPr>
            <w:r w:rsidRPr="009F1541">
              <w:t>60,3</w:t>
            </w:r>
          </w:p>
        </w:tc>
        <w:tc>
          <w:tcPr>
            <w:tcW w:w="1097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179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442DA" w:rsidRDefault="00F442DA" w:rsidP="00A15D05">
            <w:pPr>
              <w:jc w:val="center"/>
            </w:pPr>
            <w:r w:rsidRPr="009F1541">
              <w:t>826003,31</w:t>
            </w:r>
          </w:p>
        </w:tc>
        <w:tc>
          <w:tcPr>
            <w:tcW w:w="1336" w:type="dxa"/>
            <w:shd w:val="clear" w:color="auto" w:fill="auto"/>
          </w:tcPr>
          <w:p w:rsidR="00F442DA" w:rsidRPr="005A7AC1" w:rsidRDefault="00F442DA" w:rsidP="00A15D05">
            <w:pPr>
              <w:jc w:val="center"/>
            </w:pPr>
            <w:r>
              <w:t>-</w:t>
            </w:r>
          </w:p>
        </w:tc>
      </w:tr>
      <w:tr w:rsidR="00F442DA" w:rsidRPr="00164A32" w:rsidTr="0017772D">
        <w:trPr>
          <w:trHeight w:val="1291"/>
        </w:trPr>
        <w:tc>
          <w:tcPr>
            <w:tcW w:w="468" w:type="dxa"/>
            <w:vMerge/>
            <w:shd w:val="clear" w:color="auto" w:fill="auto"/>
          </w:tcPr>
          <w:p w:rsidR="00F442DA" w:rsidRDefault="00F442DA" w:rsidP="00A15D05">
            <w:pPr>
              <w:jc w:val="center"/>
            </w:pPr>
          </w:p>
        </w:tc>
        <w:tc>
          <w:tcPr>
            <w:tcW w:w="2008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Власов Евгений Дмитриевич несовершеннолетний ребёнок</w:t>
            </w:r>
          </w:p>
        </w:tc>
        <w:tc>
          <w:tcPr>
            <w:tcW w:w="1176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Безвозмездное бессрочное пользование</w:t>
            </w:r>
          </w:p>
        </w:tc>
        <w:tc>
          <w:tcPr>
            <w:tcW w:w="752" w:type="dxa"/>
            <w:shd w:val="clear" w:color="auto" w:fill="auto"/>
          </w:tcPr>
          <w:p w:rsidR="00F442DA" w:rsidRPr="009F1541" w:rsidRDefault="00F442DA" w:rsidP="00A15D05">
            <w:pPr>
              <w:jc w:val="center"/>
            </w:pPr>
            <w:r>
              <w:t>58</w:t>
            </w:r>
          </w:p>
        </w:tc>
        <w:tc>
          <w:tcPr>
            <w:tcW w:w="1097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Россия</w:t>
            </w:r>
          </w:p>
        </w:tc>
        <w:tc>
          <w:tcPr>
            <w:tcW w:w="2278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479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097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179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390" w:type="dxa"/>
            <w:shd w:val="clear" w:color="auto" w:fill="auto"/>
          </w:tcPr>
          <w:p w:rsidR="00F442DA" w:rsidRPr="009F1541" w:rsidRDefault="00F442DA" w:rsidP="00A15D05">
            <w:pPr>
              <w:jc w:val="center"/>
            </w:pPr>
            <w:r>
              <w:t>-</w:t>
            </w:r>
          </w:p>
        </w:tc>
        <w:tc>
          <w:tcPr>
            <w:tcW w:w="1336" w:type="dxa"/>
            <w:shd w:val="clear" w:color="auto" w:fill="auto"/>
          </w:tcPr>
          <w:p w:rsidR="00F442DA" w:rsidRDefault="00F442DA" w:rsidP="00A15D05">
            <w:pPr>
              <w:jc w:val="center"/>
            </w:pPr>
            <w:r>
              <w:t>-</w:t>
            </w:r>
          </w:p>
        </w:tc>
      </w:tr>
    </w:tbl>
    <w:p w:rsidR="00F442DA" w:rsidRPr="00164A32" w:rsidRDefault="00F442DA" w:rsidP="00A15D05">
      <w:pPr>
        <w:jc w:val="center"/>
        <w:rPr>
          <w:color w:val="FF0000"/>
        </w:rPr>
      </w:pPr>
    </w:p>
    <w:p w:rsidR="00F442DA" w:rsidRPr="00BE326F" w:rsidRDefault="00F442DA">
      <w:r w:rsidRPr="00BE326F">
        <w:t xml:space="preserve">Начальник отдела ЖКХ, транспорта и благоустройства   </w:t>
      </w:r>
    </w:p>
    <w:p w:rsidR="00F442DA" w:rsidRPr="00BE326F" w:rsidRDefault="00F442DA">
      <w:r w:rsidRPr="00BE326F">
        <w:t>Администрации г. Каменск - Шахтинского                                                                                       С.Ю. Рязанцев</w:t>
      </w:r>
    </w:p>
    <w:p w:rsidR="00F442DA" w:rsidRPr="00BE326F" w:rsidRDefault="00F442DA" w:rsidP="001D38E5">
      <w:pPr>
        <w:ind w:firstLine="708"/>
      </w:pPr>
      <w:r w:rsidRPr="00BE326F">
        <w:t>Исполнитель: Алекберова Е.Ф. тел.7-36-71</w:t>
      </w:r>
    </w:p>
    <w:p w:rsidR="00F442DA" w:rsidRDefault="00F442D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442DA" w:rsidRPr="00EB2A59" w:rsidRDefault="00F442DA" w:rsidP="00EB2A59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F442DA" w:rsidRPr="002950B8" w:rsidRDefault="00F442DA" w:rsidP="00EB2A59">
      <w:pPr>
        <w:jc w:val="center"/>
        <w:rPr>
          <w:sz w:val="28"/>
        </w:rPr>
      </w:pPr>
      <w:r w:rsidRPr="002950B8">
        <w:rPr>
          <w:sz w:val="28"/>
        </w:rPr>
        <w:t>о доходах, расходах, имуществе и обязательствах имущественного характера</w:t>
      </w:r>
    </w:p>
    <w:p w:rsidR="00F442DA" w:rsidRPr="00B44900" w:rsidRDefault="00F442DA" w:rsidP="00416A0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2950B8">
        <w:rPr>
          <w:rFonts w:ascii="Times New Roman" w:hAnsi="Times New Roman"/>
          <w:sz w:val="28"/>
          <w:szCs w:val="28"/>
        </w:rPr>
        <w:t xml:space="preserve">лиц, </w:t>
      </w:r>
      <w:r w:rsidRPr="00B44900">
        <w:rPr>
          <w:rFonts w:ascii="Times New Roman" w:hAnsi="Times New Roman"/>
          <w:sz w:val="28"/>
          <w:szCs w:val="28"/>
        </w:rPr>
        <w:t xml:space="preserve">замещающих должности муниципальной службы в отделе записи актов гражданского состояния </w:t>
      </w:r>
    </w:p>
    <w:p w:rsidR="00F442DA" w:rsidRPr="00416A07" w:rsidRDefault="00F442DA" w:rsidP="00416A07">
      <w:pPr>
        <w:jc w:val="center"/>
        <w:outlineLvl w:val="3"/>
        <w:rPr>
          <w:b/>
          <w:bCs/>
          <w:sz w:val="28"/>
        </w:rPr>
      </w:pPr>
      <w:r w:rsidRPr="00416A07">
        <w:rPr>
          <w:b/>
          <w:bCs/>
          <w:sz w:val="28"/>
        </w:rPr>
        <w:t>Отдел</w:t>
      </w:r>
      <w:r w:rsidRPr="00B44900">
        <w:rPr>
          <w:b/>
          <w:bCs/>
          <w:sz w:val="28"/>
        </w:rPr>
        <w:t>а</w:t>
      </w:r>
      <w:r w:rsidRPr="00416A07">
        <w:rPr>
          <w:b/>
          <w:bCs/>
          <w:sz w:val="28"/>
        </w:rPr>
        <w:t xml:space="preserve"> записи актов гражданского состояния Администрации города</w:t>
      </w:r>
    </w:p>
    <w:p w:rsidR="00F442DA" w:rsidRPr="00B44900" w:rsidRDefault="00F442DA" w:rsidP="00416A0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44900">
        <w:rPr>
          <w:rFonts w:ascii="Times New Roman" w:hAnsi="Times New Roman"/>
          <w:sz w:val="28"/>
          <w:szCs w:val="28"/>
        </w:rPr>
        <w:t xml:space="preserve">Каменск- Шахтинский, также сведений о доходах, расходах, об имуществе </w:t>
      </w:r>
    </w:p>
    <w:p w:rsidR="00F442DA" w:rsidRPr="002950B8" w:rsidRDefault="00F442DA" w:rsidP="002950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2950B8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 их супруг (супругов) </w:t>
      </w:r>
    </w:p>
    <w:p w:rsidR="00F442DA" w:rsidRDefault="00F442DA" w:rsidP="002950B8">
      <w:pPr>
        <w:pStyle w:val="a8"/>
        <w:jc w:val="center"/>
        <w:rPr>
          <w:sz w:val="28"/>
          <w:szCs w:val="28"/>
        </w:rPr>
      </w:pPr>
      <w:r w:rsidRPr="002950B8">
        <w:rPr>
          <w:rFonts w:ascii="Times New Roman" w:hAnsi="Times New Roman"/>
          <w:sz w:val="28"/>
          <w:szCs w:val="28"/>
        </w:rPr>
        <w:t>и несовершеннолетних детей за период с 1 января</w:t>
      </w:r>
      <w:r>
        <w:rPr>
          <w:rFonts w:ascii="Times New Roman" w:hAnsi="Times New Roman"/>
          <w:sz w:val="28"/>
          <w:szCs w:val="28"/>
        </w:rPr>
        <w:t xml:space="preserve"> 2016года </w:t>
      </w:r>
      <w:r w:rsidRPr="002950B8">
        <w:rPr>
          <w:rFonts w:ascii="Times New Roman" w:hAnsi="Times New Roman"/>
          <w:sz w:val="28"/>
          <w:szCs w:val="28"/>
        </w:rPr>
        <w:t xml:space="preserve">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2950B8">
        <w:rPr>
          <w:rFonts w:ascii="Times New Roman" w:hAnsi="Times New Roman"/>
          <w:sz w:val="28"/>
          <w:szCs w:val="28"/>
        </w:rPr>
        <w:t xml:space="preserve"> года</w:t>
      </w:r>
    </w:p>
    <w:p w:rsidR="00F442DA" w:rsidRDefault="00F442DA" w:rsidP="00EB2A59">
      <w:pPr>
        <w:jc w:val="center"/>
        <w:rPr>
          <w:sz w:val="28"/>
        </w:rPr>
      </w:pPr>
    </w:p>
    <w:tbl>
      <w:tblPr>
        <w:tblW w:w="15692" w:type="dxa"/>
        <w:jc w:val="center"/>
        <w:tblInd w:w="-5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0"/>
        <w:gridCol w:w="2599"/>
        <w:gridCol w:w="1272"/>
        <w:gridCol w:w="1379"/>
        <w:gridCol w:w="1106"/>
        <w:gridCol w:w="1248"/>
        <w:gridCol w:w="1208"/>
        <w:gridCol w:w="900"/>
        <w:gridCol w:w="1170"/>
        <w:gridCol w:w="1511"/>
        <w:gridCol w:w="1428"/>
        <w:gridCol w:w="1591"/>
      </w:tblGrid>
      <w:tr w:rsidR="00F442DA" w:rsidRPr="00122A50">
        <w:trPr>
          <w:trHeight w:val="1999"/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Ф.И.О. лица,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чьи сведения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размещаются;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муниципального служащего,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/>
                <w:sz w:val="24"/>
                <w:szCs w:val="24"/>
              </w:rPr>
              <w:t>-ван</w:t>
            </w:r>
            <w:r w:rsidRPr="00122A50">
              <w:rPr>
                <w:rFonts w:ascii="Times New Roman" w:hAnsi="Times New Roman"/>
                <w:sz w:val="24"/>
                <w:szCs w:val="24"/>
              </w:rPr>
              <w:t>ный годовой доход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122A50">
                <w:rPr>
                  <w:rFonts w:ascii="Times New Roman" w:hAnsi="Times New Roman"/>
                  <w:sz w:val="24"/>
                  <w:szCs w:val="24"/>
                </w:rPr>
                <w:t>2013 г</w:t>
              </w:r>
            </w:smartTag>
            <w:r w:rsidRPr="00122A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42DA" w:rsidRPr="00122A50">
        <w:trPr>
          <w:jc w:val="center"/>
        </w:trPr>
        <w:tc>
          <w:tcPr>
            <w:tcW w:w="2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собствен-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Пло-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щадь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Пло-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щадь (кв.м)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располо-</w:t>
            </w:r>
          </w:p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50">
              <w:rPr>
                <w:rFonts w:ascii="Times New Roman" w:hAnsi="Times New Roman"/>
                <w:sz w:val="24"/>
                <w:szCs w:val="24"/>
              </w:rPr>
              <w:t>жения</w:t>
            </w:r>
          </w:p>
        </w:tc>
        <w:tc>
          <w:tcPr>
            <w:tcW w:w="15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122A50" w:rsidTr="000B3B90">
        <w:trPr>
          <w:jc w:val="center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Бегина Людмила </w:t>
            </w: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45553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BC20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BC20CA">
            <w:pPr>
              <w:jc w:val="center"/>
            </w:pPr>
            <w:r>
              <w:t>нет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43.0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442DA" w:rsidRDefault="00F442DA" w:rsidP="00825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F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104945,39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F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122A50" w:rsidTr="000B3B90">
        <w:trPr>
          <w:jc w:val="center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45553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BC20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BC20CA">
            <w:pPr>
              <w:jc w:val="center"/>
            </w:pPr>
          </w:p>
        </w:tc>
        <w:tc>
          <w:tcPr>
            <w:tcW w:w="120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nil"/>
              <w:right w:val="single" w:sz="8" w:space="0" w:color="auto"/>
            </w:tcBorders>
          </w:tcPr>
          <w:p w:rsidR="00F442DA" w:rsidRDefault="00F442DA" w:rsidP="00825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nil"/>
              <w:right w:val="single" w:sz="8" w:space="0" w:color="auto"/>
            </w:tcBorders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nil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122A50" w:rsidTr="00B44900">
        <w:trPr>
          <w:jc w:val="center"/>
        </w:trPr>
        <w:tc>
          <w:tcPr>
            <w:tcW w:w="2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825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Рыжкина Наталья     Петровна</w:t>
            </w:r>
          </w:p>
          <w:p w:rsidR="00F442DA" w:rsidRDefault="00F442DA" w:rsidP="00825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122A50" w:rsidRDefault="00F442DA" w:rsidP="0045553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C20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BC20CA">
            <w:pPr>
              <w:jc w:val="center"/>
            </w:pPr>
            <w:r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442DA" w:rsidRPr="003E2F5E" w:rsidRDefault="00F442DA" w:rsidP="00825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395684,40</w:t>
            </w:r>
          </w:p>
        </w:tc>
        <w:tc>
          <w:tcPr>
            <w:tcW w:w="15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F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122A50" w:rsidTr="00B44900">
        <w:trPr>
          <w:trHeight w:val="645"/>
          <w:jc w:val="center"/>
        </w:trPr>
        <w:tc>
          <w:tcPr>
            <w:tcW w:w="2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122A50" w:rsidRDefault="00F442DA" w:rsidP="0045553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C20C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BC20CA">
            <w:pPr>
              <w:jc w:val="center"/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122A50" w:rsidTr="00850B29">
        <w:trPr>
          <w:trHeight w:val="1448"/>
          <w:jc w:val="center"/>
        </w:trPr>
        <w:tc>
          <w:tcPr>
            <w:tcW w:w="2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Default="00F442DA" w:rsidP="00850B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850B29">
            <w:pPr>
              <w:ind w:left="-41"/>
              <w:jc w:val="center"/>
            </w:pPr>
            <w:r>
              <w:t>нет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850B29">
            <w:pPr>
              <w:jc w:val="center"/>
            </w:pPr>
            <w:r>
              <w:t>н</w:t>
            </w:r>
            <w:r w:rsidRPr="001923A5">
              <w:t>ет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850B29">
            <w:pPr>
              <w:jc w:val="center"/>
            </w:pPr>
            <w:r w:rsidRPr="001923A5">
              <w:t>нет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Default="00F442DA" w:rsidP="00850B29">
            <w:pPr>
              <w:jc w:val="center"/>
            </w:pPr>
            <w:r w:rsidRPr="001923A5">
              <w:t>нет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3E2F5E" w:rsidRDefault="00F442DA" w:rsidP="00850B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3E2F5E" w:rsidRDefault="00F442DA" w:rsidP="00850B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51.9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2DA" w:rsidRPr="003E2F5E" w:rsidRDefault="00F442DA" w:rsidP="00850B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442DA" w:rsidRPr="003E2F5E" w:rsidRDefault="00F442DA" w:rsidP="00850B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F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442DA" w:rsidRDefault="00F442DA" w:rsidP="00850B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146824,10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442DA" w:rsidRPr="003E2F5E" w:rsidRDefault="00F442DA" w:rsidP="00850B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2F5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122A50" w:rsidTr="00385F58">
        <w:trPr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D55B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B4490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nil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nil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122A50">
        <w:trPr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442DA" w:rsidRPr="003E2F5E" w:rsidRDefault="00F442DA" w:rsidP="00850B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D55B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nil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nil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122A50" w:rsidTr="00850B29">
        <w:trPr>
          <w:trHeight w:val="80"/>
          <w:jc w:val="center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</w:tcPr>
          <w:p w:rsidR="00F442DA" w:rsidRPr="00122A50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42DA" w:rsidRPr="003E2F5E" w:rsidRDefault="00F442DA" w:rsidP="00850B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CD55B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F442DA" w:rsidRPr="003E2F5E" w:rsidRDefault="00F442DA" w:rsidP="001951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2DA" w:rsidRDefault="00F442DA" w:rsidP="00C00FDA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6"/>
        <w:gridCol w:w="2572"/>
        <w:gridCol w:w="1320"/>
        <w:gridCol w:w="1260"/>
        <w:gridCol w:w="1080"/>
        <w:gridCol w:w="1440"/>
        <w:gridCol w:w="1080"/>
        <w:gridCol w:w="900"/>
        <w:gridCol w:w="1260"/>
        <w:gridCol w:w="1743"/>
        <w:gridCol w:w="1303"/>
        <w:gridCol w:w="1454"/>
      </w:tblGrid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Pr="00AE6071" w:rsidRDefault="00F442DA" w:rsidP="003878C7">
            <w:r>
              <w:t>3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F442DA" w:rsidRPr="00AE6071" w:rsidRDefault="00F442DA" w:rsidP="003878C7">
            <w:r w:rsidRPr="00AE6071">
              <w:t>Аксенова Лариса</w:t>
            </w:r>
            <w:r>
              <w:t xml:space="preserve">  </w:t>
            </w:r>
            <w:r w:rsidRPr="00AE6071">
              <w:t xml:space="preserve"> Ивановна</w:t>
            </w:r>
            <w:r>
              <w:t xml:space="preserve">                </w:t>
            </w:r>
            <w:r w:rsidRPr="00AE6071">
              <w:t xml:space="preserve"> специалист </w:t>
            </w:r>
            <w:r w:rsidRPr="00511D57">
              <w:rPr>
                <w:lang w:val="en-US"/>
              </w:rPr>
              <w:t>I</w:t>
            </w:r>
            <w:r w:rsidRPr="00AE6071">
              <w:t xml:space="preserve"> категории </w:t>
            </w:r>
          </w:p>
        </w:tc>
        <w:tc>
          <w:tcPr>
            <w:tcW w:w="1320" w:type="dxa"/>
            <w:shd w:val="clear" w:color="auto" w:fill="auto"/>
          </w:tcPr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/>
        </w:tc>
        <w:tc>
          <w:tcPr>
            <w:tcW w:w="1440" w:type="dxa"/>
            <w:shd w:val="clear" w:color="auto" w:fill="auto"/>
          </w:tcPr>
          <w:p w:rsidR="00F442DA" w:rsidRPr="00AE6071" w:rsidRDefault="00F442DA" w:rsidP="00B7380D"/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56,1</w:t>
            </w:r>
          </w:p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>
            <w:r>
              <w:t>226924,51</w:t>
            </w:r>
          </w:p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Pr="00AE6071" w:rsidRDefault="00F442DA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1/4</w:t>
            </w:r>
          </w:p>
          <w:p w:rsidR="00F442DA" w:rsidRPr="00AE6071" w:rsidRDefault="00F442DA" w:rsidP="003878C7"/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82,5</w:t>
            </w:r>
          </w:p>
        </w:tc>
        <w:tc>
          <w:tcPr>
            <w:tcW w:w="144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442DA" w:rsidRPr="00AE6071" w:rsidRDefault="00F442DA" w:rsidP="00511D57">
            <w:pPr>
              <w:ind w:right="-108"/>
            </w:pPr>
            <w:r>
              <w:t>503,0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/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Pr="00AE6071" w:rsidRDefault="00F442DA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44,8</w:t>
            </w:r>
          </w:p>
        </w:tc>
        <w:tc>
          <w:tcPr>
            <w:tcW w:w="144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442DA" w:rsidRPr="00AE6071" w:rsidRDefault="00F442DA" w:rsidP="003878C7">
            <w:r>
              <w:t>18.0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/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Pr="00AE6071" w:rsidRDefault="00F442DA" w:rsidP="003878C7">
            <w:r>
              <w:t>гараж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18.0</w:t>
            </w:r>
          </w:p>
        </w:tc>
        <w:tc>
          <w:tcPr>
            <w:tcW w:w="144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442DA" w:rsidRPr="00AE6071" w:rsidRDefault="00F442DA" w:rsidP="003878C7">
            <w:r>
              <w:t xml:space="preserve">82.5  ¾ доли 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/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/>
        </w:tc>
      </w:tr>
      <w:tr w:rsidR="00F442DA" w:rsidRPr="00AE6071" w:rsidTr="00511D57">
        <w:tc>
          <w:tcPr>
            <w:tcW w:w="356" w:type="dxa"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/>
        </w:tc>
        <w:tc>
          <w:tcPr>
            <w:tcW w:w="1440" w:type="dxa"/>
            <w:shd w:val="clear" w:color="auto" w:fill="auto"/>
          </w:tcPr>
          <w:p w:rsidR="00F442DA" w:rsidRPr="00AE6071" w:rsidRDefault="00F442DA" w:rsidP="003878C7"/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/>
        </w:tc>
        <w:tc>
          <w:tcPr>
            <w:tcW w:w="900" w:type="dxa"/>
            <w:shd w:val="clear" w:color="auto" w:fill="auto"/>
          </w:tcPr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/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/>
        </w:tc>
      </w:tr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 w:val="restart"/>
            <w:shd w:val="clear" w:color="auto" w:fill="auto"/>
          </w:tcPr>
          <w:p w:rsidR="00F442DA" w:rsidRPr="00AE6071" w:rsidRDefault="00F442DA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F442DA" w:rsidRPr="00AE6071" w:rsidRDefault="00F442DA" w:rsidP="004B0853"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503.0</w:t>
            </w:r>
          </w:p>
        </w:tc>
        <w:tc>
          <w:tcPr>
            <w:tcW w:w="144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82.5</w:t>
            </w:r>
          </w:p>
          <w:p w:rsidR="00F442DA" w:rsidRPr="00AE6071" w:rsidRDefault="00F442DA" w:rsidP="003878C7">
            <w:r>
              <w:t>¾ доли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легковой автомобиль:</w:t>
            </w:r>
          </w:p>
          <w:p w:rsidR="00F442DA" w:rsidRPr="00AE6071" w:rsidRDefault="00F442DA" w:rsidP="003878C7">
            <w:r>
              <w:t>Москвич 2141</w:t>
            </w:r>
          </w:p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>
            <w:r>
              <w:t>220286,61</w:t>
            </w:r>
          </w:p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Pr="00AE6071" w:rsidRDefault="00F442DA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4B0853">
            <w: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56.1</w:t>
            </w:r>
          </w:p>
        </w:tc>
        <w:tc>
          <w:tcPr>
            <w:tcW w:w="144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/>
        </w:tc>
        <w:tc>
          <w:tcPr>
            <w:tcW w:w="900" w:type="dxa"/>
            <w:shd w:val="clear" w:color="auto" w:fill="auto"/>
          </w:tcPr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/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Pr="00AE6071" w:rsidRDefault="00F442DA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</w:t>
            </w:r>
          </w:p>
          <w:p w:rsidR="00F442DA" w:rsidRPr="00AE6071" w:rsidRDefault="00F442DA" w:rsidP="003878C7">
            <w:r>
              <w:t>1/4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82.5</w:t>
            </w:r>
          </w:p>
        </w:tc>
        <w:tc>
          <w:tcPr>
            <w:tcW w:w="144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/>
        </w:tc>
        <w:tc>
          <w:tcPr>
            <w:tcW w:w="900" w:type="dxa"/>
            <w:shd w:val="clear" w:color="auto" w:fill="auto"/>
          </w:tcPr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/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/>
        </w:tc>
      </w:tr>
      <w:tr w:rsidR="00F442DA" w:rsidRPr="00AE6071" w:rsidTr="00511D57">
        <w:tc>
          <w:tcPr>
            <w:tcW w:w="356" w:type="dxa"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/>
        </w:tc>
        <w:tc>
          <w:tcPr>
            <w:tcW w:w="900" w:type="dxa"/>
            <w:shd w:val="clear" w:color="auto" w:fill="auto"/>
          </w:tcPr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/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/>
        </w:tc>
      </w:tr>
      <w:tr w:rsidR="00F442DA" w:rsidRPr="00AE6071" w:rsidTr="00511D57">
        <w:trPr>
          <w:trHeight w:val="1848"/>
        </w:trPr>
        <w:tc>
          <w:tcPr>
            <w:tcW w:w="356" w:type="dxa"/>
            <w:vMerge w:val="restart"/>
            <w:shd w:val="clear" w:color="auto" w:fill="auto"/>
          </w:tcPr>
          <w:p w:rsidR="00F442DA" w:rsidRPr="00AE6071" w:rsidRDefault="00F442DA" w:rsidP="003878C7">
            <w:r>
              <w:t>4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F442DA" w:rsidRDefault="00F442DA" w:rsidP="003878C7">
            <w:r>
              <w:t>Козырева Оксана    Геннадьевна</w:t>
            </w:r>
          </w:p>
          <w:p w:rsidR="00F442DA" w:rsidRPr="00D4143F" w:rsidRDefault="00F442DA" w:rsidP="003878C7">
            <w:r>
              <w:t xml:space="preserve">специалист </w:t>
            </w:r>
            <w:r w:rsidRPr="00511D57">
              <w:rPr>
                <w:lang w:val="en-US"/>
              </w:rPr>
              <w:t>I</w:t>
            </w:r>
            <w:r w:rsidRPr="00D4143F">
              <w:t xml:space="preserve"> </w:t>
            </w:r>
            <w:r>
              <w:t>категории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жилой дом</w:t>
            </w:r>
          </w:p>
          <w:p w:rsidR="00F442DA" w:rsidRDefault="00F442DA" w:rsidP="003878C7"/>
          <w:p w:rsidR="00F442DA" w:rsidRDefault="00F442DA" w:rsidP="003878C7"/>
          <w:p w:rsidR="00F442DA" w:rsidRDefault="00F442DA" w:rsidP="003878C7">
            <w:r>
              <w:t>земельный участок</w:t>
            </w:r>
          </w:p>
          <w:p w:rsidR="00F442DA" w:rsidRDefault="00F442DA" w:rsidP="003878C7"/>
          <w:p w:rsidR="00F442DA" w:rsidRPr="00AE6071" w:rsidRDefault="00F442DA" w:rsidP="003878C7">
            <w: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890C7B">
            <w:r>
              <w:t xml:space="preserve">66.2  </w:t>
            </w:r>
          </w:p>
          <w:p w:rsidR="00F442DA" w:rsidRDefault="00F442DA" w:rsidP="00890C7B"/>
          <w:p w:rsidR="00F442DA" w:rsidRDefault="00F442DA" w:rsidP="00890C7B"/>
          <w:p w:rsidR="00F442DA" w:rsidRDefault="00F442DA" w:rsidP="00890C7B"/>
          <w:p w:rsidR="00F442DA" w:rsidRDefault="00F442DA" w:rsidP="00890C7B"/>
          <w:p w:rsidR="00F442DA" w:rsidRDefault="00F442DA" w:rsidP="00890C7B"/>
          <w:p w:rsidR="00F442DA" w:rsidRDefault="00F442DA" w:rsidP="00890C7B">
            <w:r>
              <w:t>443.0</w:t>
            </w:r>
          </w:p>
          <w:p w:rsidR="00F442DA" w:rsidRDefault="00F442DA" w:rsidP="00890C7B"/>
          <w:p w:rsidR="00F442DA" w:rsidRPr="00AE6071" w:rsidRDefault="00F442DA" w:rsidP="00890C7B">
            <w:r>
              <w:t xml:space="preserve">     600.0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>
            <w:r>
              <w:t>Россия</w:t>
            </w:r>
          </w:p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>
            <w:r>
              <w:t>Россия</w:t>
            </w:r>
          </w:p>
          <w:p w:rsidR="00F442DA" w:rsidRPr="00AE6071" w:rsidRDefault="00F442DA" w:rsidP="003878C7"/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t>226308,36</w:t>
            </w:r>
          </w:p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Pr="00AE6071" w:rsidRDefault="00F442DA" w:rsidP="003878C7">
            <w:r>
              <w:t>нет</w:t>
            </w:r>
          </w:p>
        </w:tc>
      </w:tr>
      <w:tr w:rsidR="00F442DA" w:rsidRPr="00AE6071" w:rsidTr="00511D57">
        <w:trPr>
          <w:trHeight w:val="1065"/>
        </w:trPr>
        <w:tc>
          <w:tcPr>
            <w:tcW w:w="356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1/3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57.8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442DA" w:rsidRPr="00AE6071" w:rsidRDefault="00F442DA" w:rsidP="003878C7">
            <w:r>
              <w:t>57.8 ¾ доли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/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  <w:p w:rsidR="00F442DA" w:rsidRDefault="00F442DA" w:rsidP="003878C7"/>
          <w:p w:rsidR="00F442DA" w:rsidRPr="00AE6071" w:rsidRDefault="00F442DA" w:rsidP="003878C7"/>
        </w:tc>
      </w:tr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Default="00F442DA" w:rsidP="003878C7"/>
          <w:p w:rsidR="00F442DA" w:rsidRPr="00AE6071" w:rsidRDefault="00F442DA" w:rsidP="003878C7"/>
        </w:tc>
        <w:tc>
          <w:tcPr>
            <w:tcW w:w="2572" w:type="dxa"/>
            <w:vMerge w:val="restart"/>
            <w:shd w:val="clear" w:color="auto" w:fill="auto"/>
          </w:tcPr>
          <w:p w:rsidR="00F442DA" w:rsidRPr="00AE6071" w:rsidRDefault="00F442DA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</w:t>
            </w:r>
          </w:p>
          <w:p w:rsidR="00F442DA" w:rsidRDefault="00F442DA" w:rsidP="003878C7">
            <w:r>
              <w:t>1/4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443,0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>жилой дом ¾ доли</w:t>
            </w:r>
          </w:p>
        </w:tc>
        <w:tc>
          <w:tcPr>
            <w:tcW w:w="900" w:type="dxa"/>
            <w:shd w:val="clear" w:color="auto" w:fill="auto"/>
          </w:tcPr>
          <w:p w:rsidR="00F442DA" w:rsidRPr="00AE6071" w:rsidRDefault="00F442DA" w:rsidP="003878C7">
            <w:r>
              <w:t>66.2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Pr="00675494" w:rsidRDefault="00F442DA" w:rsidP="003878C7">
            <w:r>
              <w:t xml:space="preserve">легковой автомобиль  </w:t>
            </w:r>
            <w:r w:rsidRPr="00675494">
              <w:t xml:space="preserve"> </w:t>
            </w:r>
            <w:r>
              <w:rPr>
                <w:lang w:val="en-US"/>
              </w:rPr>
              <w:t>Nissan</w:t>
            </w:r>
            <w:r w:rsidRPr="00675494">
              <w:t xml:space="preserve"> </w:t>
            </w:r>
            <w:r>
              <w:rPr>
                <w:lang w:val="en-US"/>
              </w:rPr>
              <w:t>Qashqai</w:t>
            </w:r>
            <w:r w:rsidRPr="00675494">
              <w:t xml:space="preserve"> </w:t>
            </w:r>
            <w:r>
              <w:rPr>
                <w:lang w:val="en-US"/>
              </w:rPr>
              <w:t>TEKNA</w:t>
            </w:r>
          </w:p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>
            <w:r>
              <w:t>108558,0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66.2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442DA" w:rsidRPr="00AE6071" w:rsidRDefault="00F442DA" w:rsidP="003878C7">
            <w:r>
              <w:t>443.0 ¾ доли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743" w:type="dxa"/>
            <w:shd w:val="clear" w:color="auto" w:fill="auto"/>
          </w:tcPr>
          <w:p w:rsidR="00F442DA" w:rsidRPr="00511D57" w:rsidRDefault="00F442DA" w:rsidP="003878C7">
            <w:pPr>
              <w:rPr>
                <w:lang w:val="en-US"/>
              </w:rPr>
            </w:pPr>
            <w:r>
              <w:t xml:space="preserve">легковой автомобиль </w:t>
            </w:r>
            <w:r w:rsidRPr="00511D57">
              <w:rPr>
                <w:lang w:val="en-US"/>
              </w:rPr>
              <w:t xml:space="preserve">   Kia Soul</w:t>
            </w:r>
          </w:p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600.0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/>
        </w:tc>
        <w:tc>
          <w:tcPr>
            <w:tcW w:w="900" w:type="dxa"/>
            <w:shd w:val="clear" w:color="auto" w:fill="auto"/>
          </w:tcPr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743" w:type="dxa"/>
            <w:shd w:val="clear" w:color="auto" w:fill="auto"/>
          </w:tcPr>
          <w:p w:rsidR="00F442DA" w:rsidRPr="00F62AF1" w:rsidRDefault="00F442DA" w:rsidP="003878C7">
            <w:r>
              <w:t>прицеп к легковым  модель 821303</w:t>
            </w:r>
          </w:p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/>
        </w:tc>
        <w:tc>
          <w:tcPr>
            <w:tcW w:w="900" w:type="dxa"/>
            <w:shd w:val="clear" w:color="auto" w:fill="auto"/>
          </w:tcPr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743" w:type="dxa"/>
            <w:shd w:val="clear" w:color="auto" w:fill="auto"/>
          </w:tcPr>
          <w:p w:rsidR="00F442DA" w:rsidRPr="00AE6071" w:rsidRDefault="00F442DA" w:rsidP="003878C7">
            <w:r>
              <w:t>мотоцикл  Ява 350</w:t>
            </w:r>
          </w:p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/>
        </w:tc>
        <w:tc>
          <w:tcPr>
            <w:tcW w:w="900" w:type="dxa"/>
            <w:shd w:val="clear" w:color="auto" w:fill="auto"/>
          </w:tcPr>
          <w:p w:rsidR="00F442DA" w:rsidRPr="00AE6071" w:rsidRDefault="00F442DA" w:rsidP="003878C7"/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/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 xml:space="preserve">моторная лодка </w:t>
            </w:r>
          </w:p>
          <w:p w:rsidR="00F442DA" w:rsidRDefault="00F442DA" w:rsidP="003878C7">
            <w:r>
              <w:t>Кайман 360</w:t>
            </w:r>
          </w:p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 w:val="restart"/>
            <w:shd w:val="clear" w:color="auto" w:fill="auto"/>
          </w:tcPr>
          <w:p w:rsidR="00F442DA" w:rsidRPr="00AE6071" w:rsidRDefault="00F442DA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442DA" w:rsidRPr="00AE6071" w:rsidRDefault="00F442DA" w:rsidP="003878C7">
            <w:r>
              <w:t>66.2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>
            <w:r>
              <w:t>нет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Pr="00AE6071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  <w:p w:rsidR="00F442DA" w:rsidRDefault="00F442DA" w:rsidP="003878C7"/>
          <w:p w:rsidR="00F442DA" w:rsidRPr="00675494" w:rsidRDefault="00F442DA" w:rsidP="003878C7"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443.0</w:t>
            </w:r>
          </w:p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Pr="00AE6071" w:rsidRDefault="00F442DA" w:rsidP="003878C7">
            <w:r>
              <w:t>600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shd w:val="clear" w:color="auto" w:fill="auto"/>
          </w:tcPr>
          <w:p w:rsidR="00F442DA" w:rsidRDefault="00F442DA" w:rsidP="003878C7"/>
          <w:p w:rsidR="00F442DA" w:rsidRDefault="00F442DA" w:rsidP="003878C7">
            <w:r>
              <w:t>5</w:t>
            </w:r>
          </w:p>
        </w:tc>
        <w:tc>
          <w:tcPr>
            <w:tcW w:w="2572" w:type="dxa"/>
            <w:shd w:val="clear" w:color="auto" w:fill="auto"/>
          </w:tcPr>
          <w:p w:rsidR="00F442DA" w:rsidRDefault="00F442DA" w:rsidP="003878C7">
            <w:r>
              <w:t>Емельянова Евгения Сергеевна</w:t>
            </w:r>
          </w:p>
          <w:p w:rsidR="00F442DA" w:rsidRPr="00674108" w:rsidRDefault="00F442DA" w:rsidP="003878C7">
            <w:r>
              <w:t xml:space="preserve">специалист </w:t>
            </w:r>
            <w:r w:rsidRPr="00511D57">
              <w:rPr>
                <w:lang w:val="en-US"/>
              </w:rPr>
              <w:t>I</w:t>
            </w:r>
            <w:r>
              <w:t xml:space="preserve"> категории 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 2 доли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48.3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Pr="00AE6071" w:rsidRDefault="00F442DA" w:rsidP="002A7483">
            <w: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F442DA" w:rsidRPr="00AE6071" w:rsidRDefault="00F442DA" w:rsidP="003878C7">
            <w:r>
              <w:t>48,0</w:t>
            </w:r>
          </w:p>
        </w:tc>
        <w:tc>
          <w:tcPr>
            <w:tcW w:w="1260" w:type="dxa"/>
            <w:shd w:val="clear" w:color="auto" w:fill="auto"/>
          </w:tcPr>
          <w:p w:rsidR="00F442DA" w:rsidRPr="00AE6071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легковой     автомобиль Рено Сандеро</w:t>
            </w:r>
          </w:p>
        </w:tc>
        <w:tc>
          <w:tcPr>
            <w:tcW w:w="1303" w:type="dxa"/>
            <w:shd w:val="clear" w:color="auto" w:fill="auto"/>
          </w:tcPr>
          <w:p w:rsidR="00F442DA" w:rsidRPr="00AE6071" w:rsidRDefault="00F442DA" w:rsidP="003878C7">
            <w:r>
              <w:t>205800.56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shd w:val="clear" w:color="auto" w:fill="auto"/>
          </w:tcPr>
          <w:p w:rsidR="00F442DA" w:rsidRDefault="00F442DA" w:rsidP="003878C7"/>
        </w:tc>
        <w:tc>
          <w:tcPr>
            <w:tcW w:w="2572" w:type="dxa"/>
            <w:shd w:val="clear" w:color="auto" w:fill="auto"/>
          </w:tcPr>
          <w:p w:rsidR="00F442DA" w:rsidRDefault="00F442DA" w:rsidP="003878C7"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F442DA" w:rsidRDefault="00F442DA" w:rsidP="003878C7"/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квартир</w:t>
            </w:r>
            <w:r>
              <w:lastRenderedPageBreak/>
              <w:t>а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lastRenderedPageBreak/>
              <w:t>48.0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shd w:val="clear" w:color="auto" w:fill="auto"/>
          </w:tcPr>
          <w:p w:rsidR="00F442DA" w:rsidRDefault="00F442DA" w:rsidP="003878C7"/>
        </w:tc>
        <w:tc>
          <w:tcPr>
            <w:tcW w:w="2572" w:type="dxa"/>
            <w:shd w:val="clear" w:color="auto" w:fill="auto"/>
          </w:tcPr>
          <w:p w:rsidR="00F442DA" w:rsidRDefault="00F442DA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48.0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shd w:val="clear" w:color="auto" w:fill="auto"/>
          </w:tcPr>
          <w:p w:rsidR="00F442DA" w:rsidRDefault="00F442DA" w:rsidP="003878C7"/>
        </w:tc>
        <w:tc>
          <w:tcPr>
            <w:tcW w:w="2572" w:type="dxa"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90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Default="00F442DA" w:rsidP="003878C7">
            <w:r>
              <w:t>6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F442DA" w:rsidRDefault="00F442DA" w:rsidP="003878C7">
            <w:r>
              <w:t>Сокрутова Елена   Сергеевна</w:t>
            </w:r>
          </w:p>
          <w:p w:rsidR="00F442DA" w:rsidRPr="00011D4C" w:rsidRDefault="00F442DA" w:rsidP="003878C7">
            <w:r>
              <w:t xml:space="preserve">специалист </w:t>
            </w:r>
            <w:r w:rsidRPr="00511D57">
              <w:rPr>
                <w:lang w:val="en-US"/>
              </w:rPr>
              <w:t>I</w:t>
            </w:r>
            <w:r>
              <w:t xml:space="preserve"> категории 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 xml:space="preserve">земельный участок </w:t>
            </w:r>
          </w:p>
          <w:p w:rsidR="00F442DA" w:rsidRDefault="00F442DA" w:rsidP="003878C7">
            <w:r>
              <w:t xml:space="preserve">земельный участок 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1/2 доли</w:t>
            </w:r>
          </w:p>
          <w:p w:rsidR="00F442DA" w:rsidRDefault="00F442DA" w:rsidP="003878C7"/>
          <w:p w:rsidR="00F442DA" w:rsidRDefault="00F442DA" w:rsidP="003878C7"/>
          <w:p w:rsidR="00F442DA" w:rsidRDefault="00F442DA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472,0</w:t>
            </w:r>
          </w:p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>
            <w:r>
              <w:t>292,2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  <w:p w:rsidR="00F442DA" w:rsidRDefault="00F442DA" w:rsidP="003878C7"/>
          <w:p w:rsidR="00F442DA" w:rsidRDefault="00F442DA" w:rsidP="003878C7"/>
          <w:p w:rsidR="00F442DA" w:rsidRDefault="00F442DA" w:rsidP="003878C7"/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52.7</w:t>
            </w:r>
          </w:p>
          <w:p w:rsidR="00F442DA" w:rsidRDefault="00F442DA" w:rsidP="003878C7">
            <w:r>
              <w:t>(1/2 доли)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t>213804.54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1/2</w:t>
            </w:r>
          </w:p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52.7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60.8</w:t>
            </w:r>
          </w:p>
          <w:p w:rsidR="00F442DA" w:rsidRDefault="00F442DA" w:rsidP="003878C7">
            <w:r>
              <w:t>¾ доли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60.8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472 ½ доли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 xml:space="preserve">земельный участок 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292.2</w:t>
            </w:r>
          </w:p>
          <w:p w:rsidR="00F442DA" w:rsidRDefault="00F442DA" w:rsidP="003878C7">
            <w:r>
              <w:t>¾ доли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 w:val="restart"/>
            <w:shd w:val="clear" w:color="auto" w:fill="auto"/>
          </w:tcPr>
          <w:p w:rsidR="00F442DA" w:rsidRDefault="00F442DA" w:rsidP="003878C7">
            <w:r>
              <w:t>Супруг</w:t>
            </w:r>
          </w:p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lastRenderedPageBreak/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292,7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52.7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 xml:space="preserve">Легковой автомобиль  </w:t>
            </w:r>
          </w:p>
          <w:p w:rsidR="00F442DA" w:rsidRDefault="00F442DA" w:rsidP="003878C7">
            <w:r>
              <w:lastRenderedPageBreak/>
              <w:t>Опель Мокка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lastRenderedPageBreak/>
              <w:t>90 001,34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60.8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472.0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  <w:p w:rsidR="00F442DA" w:rsidRDefault="00F442DA" w:rsidP="003878C7"/>
          <w:p w:rsidR="00F442DA" w:rsidRDefault="00F442DA" w:rsidP="003878C7"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60.8 ¾ доли</w:t>
            </w:r>
          </w:p>
          <w:p w:rsidR="00F442DA" w:rsidRDefault="00F442DA" w:rsidP="003878C7"/>
          <w:p w:rsidR="00F442DA" w:rsidRDefault="00F442DA" w:rsidP="003878C7">
            <w:r>
              <w:t>292.2 ¾ доли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Default="00F442DA" w:rsidP="003878C7"/>
          <w:p w:rsidR="00F442DA" w:rsidRDefault="00F442DA" w:rsidP="003878C7"/>
        </w:tc>
        <w:tc>
          <w:tcPr>
            <w:tcW w:w="2572" w:type="dxa"/>
            <w:vMerge w:val="restart"/>
            <w:shd w:val="clear" w:color="auto" w:fill="auto"/>
          </w:tcPr>
          <w:p w:rsidR="00F442DA" w:rsidRDefault="00F442DA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292.7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52,7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долевая 1/4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60.8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472.0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60.8 ¾ доли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292.2 ¾ доли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shd w:val="clear" w:color="auto" w:fill="auto"/>
          </w:tcPr>
          <w:p w:rsidR="00F442DA" w:rsidRDefault="00F442DA" w:rsidP="003878C7"/>
        </w:tc>
        <w:tc>
          <w:tcPr>
            <w:tcW w:w="2572" w:type="dxa"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90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Default="00F442DA" w:rsidP="003878C7">
            <w:r>
              <w:t>7</w:t>
            </w:r>
          </w:p>
        </w:tc>
        <w:tc>
          <w:tcPr>
            <w:tcW w:w="2572" w:type="dxa"/>
            <w:vMerge w:val="restart"/>
            <w:shd w:val="clear" w:color="auto" w:fill="auto"/>
          </w:tcPr>
          <w:p w:rsidR="00F442DA" w:rsidRPr="009219A1" w:rsidRDefault="00F442DA" w:rsidP="003878C7">
            <w:r>
              <w:t xml:space="preserve">Свешникова Юлия Сергеевна специалист </w:t>
            </w:r>
            <w:r w:rsidRPr="00511D57">
              <w:rPr>
                <w:lang w:val="en-US"/>
              </w:rPr>
              <w:t>I</w:t>
            </w:r>
            <w:r>
              <w:t xml:space="preserve"> категории 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61.8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Легковой автомобиль Форд-Мондео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t>136938.46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lastRenderedPageBreak/>
              <w:t>550,8_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shd w:val="clear" w:color="auto" w:fill="auto"/>
          </w:tcPr>
          <w:p w:rsidR="00F442DA" w:rsidRDefault="00F442DA" w:rsidP="003878C7"/>
        </w:tc>
        <w:tc>
          <w:tcPr>
            <w:tcW w:w="2572" w:type="dxa"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90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 w:val="restart"/>
            <w:shd w:val="clear" w:color="auto" w:fill="auto"/>
          </w:tcPr>
          <w:p w:rsidR="00F442DA" w:rsidRDefault="00F442DA" w:rsidP="003878C7">
            <w:r>
              <w:t>Супруг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61.8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Легковой автомобиль Опель-Астра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t>84000.04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550.8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shd w:val="clear" w:color="auto" w:fill="auto"/>
          </w:tcPr>
          <w:p w:rsidR="00F442DA" w:rsidRDefault="00F442DA" w:rsidP="003878C7"/>
        </w:tc>
        <w:tc>
          <w:tcPr>
            <w:tcW w:w="2572" w:type="dxa"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90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  <w:tr w:rsidR="00F442DA" w:rsidRPr="00AE6071" w:rsidTr="00511D57">
        <w:tc>
          <w:tcPr>
            <w:tcW w:w="356" w:type="dxa"/>
            <w:vMerge w:val="restart"/>
            <w:shd w:val="clear" w:color="auto" w:fill="auto"/>
          </w:tcPr>
          <w:p w:rsidR="00F442DA" w:rsidRDefault="00F442DA" w:rsidP="003878C7"/>
          <w:p w:rsidR="00F442DA" w:rsidRDefault="00F442DA" w:rsidP="003878C7"/>
        </w:tc>
        <w:tc>
          <w:tcPr>
            <w:tcW w:w="2572" w:type="dxa"/>
            <w:vMerge w:val="restart"/>
            <w:shd w:val="clear" w:color="auto" w:fill="auto"/>
          </w:tcPr>
          <w:p w:rsidR="00F442DA" w:rsidRDefault="00F442DA" w:rsidP="003878C7">
            <w:r>
              <w:t>Несовершеннолетний ребенок</w:t>
            </w:r>
          </w:p>
        </w:tc>
        <w:tc>
          <w:tcPr>
            <w:tcW w:w="132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40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жилой дом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61.8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303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  <w:tc>
          <w:tcPr>
            <w:tcW w:w="1454" w:type="dxa"/>
            <w:shd w:val="clear" w:color="auto" w:fill="auto"/>
          </w:tcPr>
          <w:p w:rsidR="00F442DA" w:rsidRDefault="00F442DA" w:rsidP="003878C7">
            <w:r>
              <w:t>нет</w:t>
            </w:r>
          </w:p>
        </w:tc>
      </w:tr>
      <w:tr w:rsidR="00F442DA" w:rsidRPr="00AE6071" w:rsidTr="00511D57">
        <w:tc>
          <w:tcPr>
            <w:tcW w:w="356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2572" w:type="dxa"/>
            <w:vMerge/>
            <w:shd w:val="clear" w:color="auto" w:fill="auto"/>
          </w:tcPr>
          <w:p w:rsidR="00F442DA" w:rsidRDefault="00F442DA" w:rsidP="003878C7"/>
        </w:tc>
        <w:tc>
          <w:tcPr>
            <w:tcW w:w="1320" w:type="dxa"/>
            <w:shd w:val="clear" w:color="auto" w:fill="auto"/>
          </w:tcPr>
          <w:p w:rsidR="00F442DA" w:rsidRDefault="00F442DA" w:rsidP="003878C7"/>
        </w:tc>
        <w:tc>
          <w:tcPr>
            <w:tcW w:w="126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/>
        </w:tc>
        <w:tc>
          <w:tcPr>
            <w:tcW w:w="1440" w:type="dxa"/>
            <w:shd w:val="clear" w:color="auto" w:fill="auto"/>
          </w:tcPr>
          <w:p w:rsidR="00F442DA" w:rsidRDefault="00F442DA" w:rsidP="003878C7"/>
        </w:tc>
        <w:tc>
          <w:tcPr>
            <w:tcW w:w="1080" w:type="dxa"/>
            <w:shd w:val="clear" w:color="auto" w:fill="auto"/>
          </w:tcPr>
          <w:p w:rsidR="00F442DA" w:rsidRDefault="00F442DA" w:rsidP="003878C7">
            <w:r>
              <w:t>земельный участок</w:t>
            </w:r>
          </w:p>
        </w:tc>
        <w:tc>
          <w:tcPr>
            <w:tcW w:w="900" w:type="dxa"/>
            <w:shd w:val="clear" w:color="auto" w:fill="auto"/>
          </w:tcPr>
          <w:p w:rsidR="00F442DA" w:rsidRDefault="00F442DA" w:rsidP="003878C7">
            <w:r>
              <w:t>550.8</w:t>
            </w:r>
          </w:p>
        </w:tc>
        <w:tc>
          <w:tcPr>
            <w:tcW w:w="1260" w:type="dxa"/>
            <w:shd w:val="clear" w:color="auto" w:fill="auto"/>
          </w:tcPr>
          <w:p w:rsidR="00F442DA" w:rsidRDefault="00F442DA" w:rsidP="003878C7">
            <w:r>
              <w:t>Россия</w:t>
            </w:r>
          </w:p>
        </w:tc>
        <w:tc>
          <w:tcPr>
            <w:tcW w:w="1743" w:type="dxa"/>
            <w:shd w:val="clear" w:color="auto" w:fill="auto"/>
          </w:tcPr>
          <w:p w:rsidR="00F442DA" w:rsidRDefault="00F442DA" w:rsidP="003878C7"/>
        </w:tc>
        <w:tc>
          <w:tcPr>
            <w:tcW w:w="1303" w:type="dxa"/>
            <w:shd w:val="clear" w:color="auto" w:fill="auto"/>
          </w:tcPr>
          <w:p w:rsidR="00F442DA" w:rsidRDefault="00F442DA" w:rsidP="003878C7"/>
        </w:tc>
        <w:tc>
          <w:tcPr>
            <w:tcW w:w="1454" w:type="dxa"/>
            <w:shd w:val="clear" w:color="auto" w:fill="auto"/>
          </w:tcPr>
          <w:p w:rsidR="00F442DA" w:rsidRDefault="00F442DA" w:rsidP="003878C7"/>
        </w:tc>
      </w:tr>
    </w:tbl>
    <w:p w:rsidR="00F442DA" w:rsidRDefault="00F442DA" w:rsidP="003878C7"/>
    <w:p w:rsidR="00F442DA" w:rsidRDefault="00F442DA" w:rsidP="003878C7">
      <w:r>
        <w:t xml:space="preserve">Начальник отдел ЗАГС Администрации </w:t>
      </w:r>
    </w:p>
    <w:p w:rsidR="00F442DA" w:rsidRDefault="00F442DA" w:rsidP="003878C7">
      <w:r>
        <w:t>г. Каменск-Шахтинский                                                                                                                        М.Н.Акшова</w:t>
      </w:r>
    </w:p>
    <w:p w:rsidR="00F442DA" w:rsidRDefault="00F442DA" w:rsidP="003878C7"/>
    <w:p w:rsidR="00F442DA" w:rsidRDefault="00F442DA" w:rsidP="003878C7">
      <w:r>
        <w:t xml:space="preserve">Исп.Л.И.Аксенова </w:t>
      </w:r>
    </w:p>
    <w:p w:rsidR="00F442DA" w:rsidRDefault="00F442DA" w:rsidP="003878C7"/>
    <w:p w:rsidR="00F442DA" w:rsidRDefault="00F442DA" w:rsidP="003878C7"/>
    <w:p w:rsidR="00F442DA" w:rsidRDefault="00F442DA" w:rsidP="003878C7"/>
    <w:p w:rsidR="00F442DA" w:rsidRDefault="00F442DA" w:rsidP="003878C7"/>
    <w:p w:rsidR="00F442DA" w:rsidRDefault="00F442DA" w:rsidP="003878C7"/>
    <w:p w:rsidR="00F442DA" w:rsidRDefault="00F442DA" w:rsidP="003878C7"/>
    <w:p w:rsidR="00F442DA" w:rsidRDefault="00F442DA" w:rsidP="003878C7"/>
    <w:p w:rsidR="00F442DA" w:rsidRDefault="00F442DA" w:rsidP="003878C7"/>
    <w:p w:rsidR="00F442DA" w:rsidRPr="00AE6071" w:rsidRDefault="00F442DA" w:rsidP="003878C7">
      <w:r>
        <w:t>-</w:t>
      </w:r>
    </w:p>
    <w:p w:rsidR="00F442DA" w:rsidRDefault="00F442DA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442DA" w:rsidRPr="00494EC6" w:rsidRDefault="00F442DA" w:rsidP="009A599A">
      <w:pPr>
        <w:jc w:val="center"/>
        <w:rPr>
          <w:sz w:val="28"/>
        </w:rPr>
      </w:pPr>
      <w:r w:rsidRPr="00494EC6">
        <w:rPr>
          <w:sz w:val="28"/>
        </w:rPr>
        <w:lastRenderedPageBreak/>
        <w:t>Сведения</w:t>
      </w:r>
    </w:p>
    <w:p w:rsidR="00F442DA" w:rsidRPr="00494EC6" w:rsidRDefault="00F442DA" w:rsidP="009A599A">
      <w:pPr>
        <w:jc w:val="center"/>
        <w:rPr>
          <w:sz w:val="28"/>
        </w:rPr>
      </w:pPr>
      <w:r w:rsidRPr="00494EC6">
        <w:rPr>
          <w:sz w:val="28"/>
        </w:rPr>
        <w:t>о доходах, расходах, имуществе и обязательствах имущественного характера</w:t>
      </w:r>
    </w:p>
    <w:p w:rsidR="00F442DA" w:rsidRPr="00494EC6" w:rsidRDefault="00F442DA" w:rsidP="009A599A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94EC6">
        <w:rPr>
          <w:rFonts w:ascii="Times New Roman" w:hAnsi="Times New Roman"/>
          <w:sz w:val="28"/>
          <w:szCs w:val="28"/>
        </w:rPr>
        <w:t xml:space="preserve">лиц, замещающих должности муниципальной службы в Администрации города Каменск- Шахтинский, также сведений о доходах, расходах, об имуществе и обязательствах имущественного характера их супруг (супругов) </w:t>
      </w:r>
    </w:p>
    <w:p w:rsidR="00F442DA" w:rsidRPr="00494EC6" w:rsidRDefault="00F442DA" w:rsidP="009A599A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494EC6">
        <w:rPr>
          <w:rFonts w:ascii="Times New Roman" w:hAnsi="Times New Roman"/>
          <w:sz w:val="28"/>
          <w:szCs w:val="28"/>
        </w:rPr>
        <w:t>и несовершеннолетних детей за период с 1 января по 31 декабря 2016 года</w:t>
      </w:r>
    </w:p>
    <w:tbl>
      <w:tblPr>
        <w:tblW w:w="16126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6"/>
        <w:gridCol w:w="2176"/>
        <w:gridCol w:w="1276"/>
        <w:gridCol w:w="1985"/>
        <w:gridCol w:w="992"/>
        <w:gridCol w:w="1203"/>
        <w:gridCol w:w="1418"/>
        <w:gridCol w:w="1064"/>
        <w:gridCol w:w="1062"/>
        <w:gridCol w:w="1701"/>
        <w:gridCol w:w="1490"/>
        <w:gridCol w:w="1203"/>
      </w:tblGrid>
      <w:tr w:rsidR="00F442DA" w:rsidRPr="00494EC6" w:rsidTr="008266B9">
        <w:trPr>
          <w:trHeight w:val="533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42DA" w:rsidRPr="00494EC6" w:rsidRDefault="00F442DA" w:rsidP="00A35D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442DA" w:rsidRPr="00494EC6" w:rsidRDefault="00F442DA" w:rsidP="00A35D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442DA" w:rsidRPr="00494EC6" w:rsidRDefault="00F442DA" w:rsidP="00A35D1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6" w:type="dxa"/>
            <w:gridSpan w:val="4"/>
            <w:shd w:val="clear" w:color="auto" w:fill="auto"/>
          </w:tcPr>
          <w:p w:rsidR="00F442DA" w:rsidRPr="00494EC6" w:rsidRDefault="00F442DA" w:rsidP="00A3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442DA" w:rsidRPr="00494EC6" w:rsidRDefault="00F442DA" w:rsidP="00A3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442DA" w:rsidRPr="00494EC6" w:rsidRDefault="00F442DA" w:rsidP="00A3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442DA" w:rsidRPr="00494EC6" w:rsidRDefault="00F442DA" w:rsidP="00A3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442DA" w:rsidRPr="00494EC6" w:rsidRDefault="00F442DA" w:rsidP="00A35D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494EC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42DA" w:rsidRPr="00494EC6" w:rsidTr="008266B9">
        <w:trPr>
          <w:trHeight w:val="143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C110EB">
        <w:trPr>
          <w:trHeight w:val="887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1.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9C3A7D">
            <w:pPr>
              <w:ind w:right="-75"/>
              <w:jc w:val="center"/>
              <w:rPr>
                <w:color w:val="000000" w:themeColor="text1"/>
                <w:sz w:val="20"/>
                <w:szCs w:val="20"/>
              </w:rPr>
            </w:pPr>
            <w:r w:rsidRPr="00494EC6">
              <w:rPr>
                <w:color w:val="000000" w:themeColor="text1"/>
                <w:sz w:val="20"/>
                <w:szCs w:val="20"/>
              </w:rPr>
              <w:t>Десятерик Светлана Анатольевна,</w:t>
            </w:r>
          </w:p>
          <w:p w:rsidR="00F442DA" w:rsidRPr="00494EC6" w:rsidRDefault="00F442DA" w:rsidP="009C3A7D">
            <w:pPr>
              <w:ind w:right="-75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  <w:sz w:val="20"/>
                <w:szCs w:val="20"/>
              </w:rPr>
              <w:t>начальник отдела - главный бухгалтер отдела бухгалтерского учета, отчетности и планирования расходов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973010">
            <w:pPr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индивидуальная</w:t>
            </w:r>
          </w:p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  <w:lang w:val="en-US"/>
              </w:rPr>
            </w:pPr>
            <w:r w:rsidRPr="00494EC6">
              <w:rPr>
                <w:color w:val="000000" w:themeColor="text1"/>
                <w:lang w:val="en-US"/>
              </w:rPr>
              <w:t>16.9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  <w:rPr>
                <w:color w:val="000000" w:themeColor="text1"/>
                <w:lang w:val="en-US"/>
              </w:rPr>
            </w:pPr>
            <w:r w:rsidRPr="00494EC6">
              <w:rPr>
                <w:color w:val="000000" w:themeColor="text1"/>
                <w:lang w:val="en-US"/>
              </w:rPr>
              <w:t>503856.15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AC3B5C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  <w:rPr>
                <w:color w:val="000000" w:themeColor="text1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9C3A7D">
            <w:pPr>
              <w:ind w:right="-75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973010">
            <w:pPr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индивидуальная</w:t>
            </w:r>
          </w:p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  <w:lang w:val="en-US"/>
              </w:rPr>
            </w:pPr>
            <w:r w:rsidRPr="00494EC6">
              <w:rPr>
                <w:color w:val="000000" w:themeColor="text1"/>
                <w:lang w:val="en-US"/>
              </w:rPr>
              <w:t>62.2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  <w:rPr>
                <w:color w:val="000000" w:themeColor="text1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442DA" w:rsidRPr="00494EC6" w:rsidTr="00EC0E4F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  <w:rPr>
                <w:color w:val="000000" w:themeColor="text1"/>
              </w:rPr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9C3A7D">
            <w:pPr>
              <w:ind w:right="-75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973010">
            <w:pPr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долевая</w:t>
            </w:r>
          </w:p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43,7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973010">
            <w:pPr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Кватира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973010">
            <w:pPr>
              <w:ind w:left="-1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62.2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Россия</w:t>
            </w:r>
          </w:p>
          <w:p w:rsidR="00F442DA" w:rsidRPr="00494EC6" w:rsidRDefault="00F442DA" w:rsidP="00973010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9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Nissan Sentra. 2014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973010">
            <w:pPr>
              <w:ind w:left="-79" w:right="-73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1473957,31 в том числе от продажи имущества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2C45E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  <w:rPr>
                <w:color w:val="000000" w:themeColor="text1"/>
              </w:rPr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9C3A7D">
            <w:pPr>
              <w:ind w:right="-75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Кватира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1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62.2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9C3A7D">
            <w:pPr>
              <w:ind w:left="-71" w:right="-82"/>
              <w:jc w:val="center"/>
              <w:rPr>
                <w:color w:val="000000" w:themeColor="text1"/>
              </w:rPr>
            </w:pPr>
            <w:r w:rsidRPr="00494EC6">
              <w:rPr>
                <w:color w:val="000000" w:themeColor="text1"/>
              </w:rPr>
              <w:t>Россия</w:t>
            </w:r>
          </w:p>
          <w:p w:rsidR="00F442DA" w:rsidRPr="00494EC6" w:rsidRDefault="00F442DA" w:rsidP="00A35D1B">
            <w:pPr>
              <w:ind w:left="-71" w:right="-82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  <w:rPr>
                <w:color w:val="000000" w:themeColor="text1"/>
              </w:rPr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EC0E4F">
        <w:trPr>
          <w:trHeight w:val="17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 xml:space="preserve">2. 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C3173F">
            <w:pPr>
              <w:ind w:right="-75"/>
              <w:jc w:val="center"/>
              <w:rPr>
                <w:sz w:val="20"/>
                <w:szCs w:val="20"/>
              </w:rPr>
            </w:pPr>
            <w:r w:rsidRPr="00494EC6">
              <w:rPr>
                <w:sz w:val="20"/>
                <w:szCs w:val="20"/>
              </w:rPr>
              <w:t>Енгалычева Светлана Ивановна, ведущий специалист отдела бухгалтерского учета, отчетности и планирования расходов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1F68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1F68EB">
            <w:pPr>
              <w:ind w:left="-71" w:right="-82"/>
              <w:jc w:val="center"/>
            </w:pPr>
            <w:r w:rsidRPr="00494EC6">
              <w:t>1/3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50,1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50,1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(2/3 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296286,19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EC0E4F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C3173F">
            <w:pPr>
              <w:ind w:right="-75"/>
              <w:jc w:val="center"/>
            </w:pPr>
            <w:r w:rsidRPr="00494EC6"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50,1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(2/3 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285269,08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C3173F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24,7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24,7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828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3.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064C8">
            <w:pPr>
              <w:ind w:right="-75"/>
              <w:jc w:val="center"/>
            </w:pPr>
            <w:r w:rsidRPr="00494EC6">
              <w:t>Епанчинцева Светлана Михайловна,</w:t>
            </w:r>
            <w:r w:rsidRPr="00494EC6">
              <w:rPr>
                <w:sz w:val="20"/>
                <w:szCs w:val="20"/>
              </w:rPr>
              <w:t xml:space="preserve"> главный специалист отдела бухгалтерского учета, отчетности и планирования расходов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1500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337456,27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494E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2DA" w:rsidRPr="00494EC6" w:rsidTr="008266B9">
        <w:trPr>
          <w:trHeight w:val="552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064C8">
            <w:pPr>
              <w:ind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134,5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064C8">
            <w:pPr>
              <w:ind w:right="-75"/>
              <w:jc w:val="center"/>
            </w:pPr>
            <w:r w:rsidRPr="00494EC6"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634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легковой автомобиль:</w:t>
            </w:r>
          </w:p>
          <w:p w:rsidR="00F442DA" w:rsidRPr="00494EC6" w:rsidRDefault="00F442DA" w:rsidP="00A35D1B">
            <w:pPr>
              <w:jc w:val="center"/>
            </w:pPr>
            <w:r w:rsidRPr="00494EC6">
              <w:rPr>
                <w:bCs/>
                <w:lang w:val="en-US"/>
              </w:rPr>
              <w:t>LADA</w:t>
            </w:r>
            <w:r w:rsidRPr="00494EC6">
              <w:rPr>
                <w:bCs/>
              </w:rPr>
              <w:t xml:space="preserve"> 217230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303919,25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134,5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грузовой автомобиль: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КАМАЗ 5511, ЗИЛ ММЗ-4505</w:t>
            </w: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автоприцеп: прицеп- самосвал</w:t>
            </w: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сельскохо-зяйственная техника:</w:t>
            </w:r>
          </w:p>
          <w:p w:rsidR="00F442DA" w:rsidRPr="00494EC6" w:rsidRDefault="00F442DA" w:rsidP="00A35D1B">
            <w:pPr>
              <w:jc w:val="center"/>
            </w:pPr>
            <w:r w:rsidRPr="00494EC6">
              <w:lastRenderedPageBreak/>
              <w:t>трактор Т-150 К</w:t>
            </w: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Align w:val="center"/>
          </w:tcPr>
          <w:p w:rsidR="00F442DA" w:rsidRPr="00494EC6" w:rsidRDefault="00F442DA" w:rsidP="00FF64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FF64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Череднеченко Юлия Вячеславовна ведущий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специалист отдела бухгалтерского учета, отчетности и планирования расходов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43,2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276129,63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43,2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5.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953DE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Кнак Виктория Викторовна,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начальник отдела по организации закупок для муниципальных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(3/4 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445231,78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1/4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 xml:space="preserve">квартира </w:t>
            </w: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  <w:r w:rsidRPr="00494EC6">
              <w:t>Земельный 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(3/4 доли)</w:t>
            </w: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</w:p>
          <w:p w:rsidR="00F442DA" w:rsidRPr="00494EC6" w:rsidRDefault="00F442DA" w:rsidP="00A35D1B">
            <w:pPr>
              <w:jc w:val="center"/>
            </w:pPr>
            <w:r w:rsidRPr="00494EC6">
              <w:t xml:space="preserve"> 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легковой автомобиль:</w:t>
            </w:r>
            <w:r w:rsidRPr="00494EC6">
              <w:rPr>
                <w:rFonts w:ascii="Times New Roman" w:hAnsi="Times New Roman"/>
                <w:bCs/>
              </w:rPr>
              <w:t>ToyotaEstima,1992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259046,05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гараж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18,0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(3/4 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C77A94">
        <w:trPr>
          <w:trHeight w:val="17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6.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 xml:space="preserve">Бублик Алина Николаевна, </w:t>
            </w:r>
            <w:r w:rsidRPr="00494EC6">
              <w:rPr>
                <w:sz w:val="20"/>
                <w:szCs w:val="20"/>
              </w:rPr>
              <w:t>ведущий специалист</w:t>
            </w:r>
            <w:r w:rsidRPr="00494EC6">
              <w:t xml:space="preserve"> </w:t>
            </w:r>
            <w:r w:rsidRPr="00494EC6">
              <w:rPr>
                <w:sz w:val="20"/>
                <w:szCs w:val="20"/>
              </w:rPr>
              <w:t>отдела по организации закупок для муниципальных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1"/>
              <w:jc w:val="center"/>
            </w:pPr>
            <w:r w:rsidRPr="00494EC6">
              <w:t>54,4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125131,41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9B7009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комната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16,9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494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1398215,82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4EC6">
              <w:rPr>
                <w:rFonts w:ascii="Times New Roman" w:hAnsi="Times New Roman" w:cs="Times New Roman"/>
                <w:sz w:val="18"/>
                <w:szCs w:val="18"/>
              </w:rPr>
              <w:t>Ипотечное кредитование</w:t>
            </w:r>
          </w:p>
        </w:tc>
      </w:tr>
      <w:tr w:rsidR="00F442DA" w:rsidRPr="00494EC6" w:rsidTr="00AA40EA">
        <w:trPr>
          <w:trHeight w:val="17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54,4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494E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D56616">
        <w:trPr>
          <w:trHeight w:val="35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7.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A4ACD">
            <w:pPr>
              <w:ind w:right="-75"/>
            </w:pPr>
            <w:r w:rsidRPr="00494EC6">
              <w:t xml:space="preserve">Попова Алена Александровна, </w:t>
            </w:r>
            <w:r w:rsidRPr="00494EC6">
              <w:rPr>
                <w:sz w:val="20"/>
                <w:szCs w:val="20"/>
              </w:rPr>
              <w:t>главный специалист</w:t>
            </w:r>
            <w:r w:rsidRPr="00494EC6">
              <w:t xml:space="preserve"> </w:t>
            </w:r>
            <w:r w:rsidRPr="00494EC6">
              <w:rPr>
                <w:sz w:val="20"/>
                <w:szCs w:val="20"/>
              </w:rPr>
              <w:t>отдела по организации закупок для муниципальных нужд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1042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Мазда-3, 2004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177813,58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AB7F95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46,6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42DA" w:rsidRPr="00494EC6" w:rsidRDefault="00F442DA" w:rsidP="008B1352">
            <w:pPr>
              <w:jc w:val="center"/>
            </w:pPr>
            <w:r w:rsidRPr="00494EC6">
              <w:t xml:space="preserve">Квартира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442DA" w:rsidRPr="00494EC6" w:rsidRDefault="00F442DA" w:rsidP="008B13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8B1352">
            <w:pPr>
              <w:ind w:left="-71" w:right="-82"/>
              <w:jc w:val="center"/>
            </w:pPr>
            <w:r w:rsidRPr="00494EC6">
              <w:t>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45,0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1042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Ауди А2, 2002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580838,85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8B1352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8B13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Жилой дом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46,6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</w:tcPr>
          <w:p w:rsidR="00F442DA" w:rsidRPr="00494EC6" w:rsidRDefault="00F442DA" w:rsidP="00A35D1B">
            <w:pPr>
              <w:ind w:right="-75"/>
            </w:pPr>
            <w:r w:rsidRPr="00494EC6">
              <w:t>8.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 xml:space="preserve">Дубовская Алена Игоревна, </w:t>
            </w:r>
            <w:r w:rsidRPr="00494EC6">
              <w:rPr>
                <w:sz w:val="20"/>
                <w:szCs w:val="20"/>
              </w:rPr>
              <w:t>ведущий специалист</w:t>
            </w:r>
            <w:r w:rsidRPr="00494EC6">
              <w:t xml:space="preserve"> </w:t>
            </w:r>
            <w:r w:rsidRPr="00494EC6">
              <w:rPr>
                <w:sz w:val="20"/>
                <w:szCs w:val="20"/>
              </w:rPr>
              <w:t>отдела по организации закупок для муниципальных нужд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8B135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8B1352">
            <w:pPr>
              <w:ind w:left="-71" w:right="-82"/>
              <w:jc w:val="center"/>
            </w:pPr>
            <w:r w:rsidRPr="00494EC6">
              <w:t>1/4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8B1352">
            <w:pPr>
              <w:ind w:left="-71" w:right="-82"/>
              <w:jc w:val="center"/>
            </w:pPr>
            <w:r w:rsidRPr="00494EC6">
              <w:t>44,1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1"/>
              <w:jc w:val="center"/>
            </w:pPr>
            <w:r w:rsidRPr="00494EC6">
              <w:t>44,1</w:t>
            </w:r>
          </w:p>
          <w:p w:rsidR="00F442DA" w:rsidRPr="00494EC6" w:rsidRDefault="00F442DA" w:rsidP="00A35D1B">
            <w:pPr>
              <w:ind w:left="-1"/>
              <w:jc w:val="center"/>
            </w:pPr>
            <w:r w:rsidRPr="00494EC6">
              <w:t>(3/4 доли)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56502,95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 xml:space="preserve">9. 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 xml:space="preserve">Грошко Лариса Евгеньевна, </w:t>
            </w:r>
            <w:r w:rsidRPr="00494EC6">
              <w:rPr>
                <w:sz w:val="20"/>
                <w:szCs w:val="20"/>
              </w:rPr>
              <w:t xml:space="preserve">ведущий </w:t>
            </w:r>
            <w:r w:rsidRPr="00494EC6">
              <w:rPr>
                <w:sz w:val="20"/>
                <w:szCs w:val="20"/>
              </w:rPr>
              <w:lastRenderedPageBreak/>
              <w:t>специалист</w:t>
            </w:r>
            <w:r w:rsidRPr="00494EC6">
              <w:t xml:space="preserve"> </w:t>
            </w:r>
            <w:r w:rsidRPr="00494EC6">
              <w:rPr>
                <w:sz w:val="20"/>
                <w:szCs w:val="20"/>
              </w:rPr>
              <w:t>отдела по организации закупок для муниципальных нужд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lastRenderedPageBreak/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1/4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62,3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891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120104,42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Жилой дом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65,5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9E30A8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891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891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ВАЗ 21103, 2000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321000,00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18"/>
                <w:szCs w:val="18"/>
              </w:rPr>
              <w:t>Ипотечное кредитование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65,5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65,5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</w:tcPr>
          <w:p w:rsidR="00F442DA" w:rsidRPr="00494EC6" w:rsidRDefault="00F442DA" w:rsidP="00A35D1B">
            <w:pPr>
              <w:ind w:left="-1"/>
              <w:jc w:val="center"/>
            </w:pPr>
          </w:p>
        </w:tc>
        <w:tc>
          <w:tcPr>
            <w:tcW w:w="106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191A33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891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Жилой дом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65,5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968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621B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Зимина Марина Алексеевна,</w:t>
            </w: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Начальник отдела организационной и 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460725,74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640F8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Бондаренко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Маргарита Сергеевна, главный специалист отдела организационной и 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46,3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192216,72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D73E33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46,3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330</w:t>
            </w: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4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2003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485680,00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490C35">
        <w:trPr>
          <w:trHeight w:val="35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12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 xml:space="preserve">Шаршова Ирина Анатольевна, </w:t>
            </w:r>
            <w:r w:rsidRPr="00494EC6">
              <w:rPr>
                <w:sz w:val="20"/>
                <w:szCs w:val="20"/>
              </w:rPr>
              <w:t>главный специалист отдела организационной и кадровой работы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61,2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345416,25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31,9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61,2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EC6">
              <w:rPr>
                <w:rFonts w:ascii="Times New Roman" w:hAnsi="Times New Roman" w:cs="Times New Roman"/>
                <w:sz w:val="16"/>
                <w:szCs w:val="16"/>
              </w:rPr>
              <w:t>СИТРОЕН С4, 2009</w:t>
            </w: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494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4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FAMELI</w:t>
            </w:r>
            <w:r w:rsidRPr="00494E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94EC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VAN</w:t>
            </w:r>
            <w:r w:rsidRPr="00494EC6">
              <w:rPr>
                <w:rFonts w:ascii="Times New Roman" w:hAnsi="Times New Roman" w:cs="Times New Roman"/>
                <w:sz w:val="16"/>
                <w:szCs w:val="16"/>
              </w:rPr>
              <w:t>, 2010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lastRenderedPageBreak/>
              <w:t>639885,41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31,9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13.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Муравлева Ирина Анатольевна,</w:t>
            </w:r>
          </w:p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EC6">
              <w:rPr>
                <w:rFonts w:ascii="Times New Roman" w:hAnsi="Times New Roman"/>
                <w:sz w:val="20"/>
                <w:szCs w:val="20"/>
              </w:rPr>
              <w:t>главный специалист по противодействию коррупции отдела организационной и 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67,7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(5/6 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280145,96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Долевая 1/6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67,7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67,7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(5/6 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Будкова Инна Владимировна, главный специалист сектора по делам несовершеннолетних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40,3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168244,10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Харченко Елена Борисовна специалист 1 категории сектора по делам несовершеннолетних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547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3/4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 xml:space="preserve">547 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258714,10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A35D1B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61,2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A35D1B">
            <w:pPr>
              <w:jc w:val="center"/>
            </w:pPr>
            <w:r w:rsidRPr="00494EC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Жилой дом</w:t>
            </w:r>
          </w:p>
          <w:p w:rsidR="00F442DA" w:rsidRPr="00494EC6" w:rsidRDefault="00F442DA" w:rsidP="00A35D1B">
            <w:pPr>
              <w:jc w:val="center"/>
            </w:pPr>
            <w:r w:rsidRPr="00494EC6">
              <w:t>3/4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61,2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547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Земельный участок</w:t>
            </w:r>
          </w:p>
          <w:p w:rsidR="00F442DA" w:rsidRPr="00494EC6" w:rsidRDefault="00F442DA" w:rsidP="003656E8">
            <w:pPr>
              <w:jc w:val="center"/>
            </w:pPr>
            <w:r w:rsidRPr="00494EC6">
              <w:t>3/4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547 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94EC6">
              <w:rPr>
                <w:rFonts w:ascii="Times New Roman" w:hAnsi="Times New Roman" w:cs="Times New Roman"/>
              </w:rPr>
              <w:t>Мазда 323ф,1997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258000,00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Жилой </w:t>
            </w:r>
            <w:r w:rsidRPr="00494EC6">
              <w:lastRenderedPageBreak/>
              <w:t>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lastRenderedPageBreak/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61,2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Жилой дом</w:t>
            </w:r>
          </w:p>
          <w:p w:rsidR="00F442DA" w:rsidRPr="00494EC6" w:rsidRDefault="00F442DA" w:rsidP="003656E8">
            <w:pPr>
              <w:jc w:val="center"/>
            </w:pPr>
            <w:r w:rsidRPr="00494EC6">
              <w:lastRenderedPageBreak/>
              <w:t>3/4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lastRenderedPageBreak/>
              <w:t>61,2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3656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547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Земельный участок</w:t>
            </w:r>
          </w:p>
          <w:p w:rsidR="00F442DA" w:rsidRPr="00494EC6" w:rsidRDefault="00F442DA" w:rsidP="003656E8">
            <w:pPr>
              <w:jc w:val="center"/>
            </w:pPr>
            <w:r w:rsidRPr="00494EC6">
              <w:t>3/4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547 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61,2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Жилой дом</w:t>
            </w:r>
          </w:p>
          <w:p w:rsidR="00F442DA" w:rsidRPr="00494EC6" w:rsidRDefault="00F442DA" w:rsidP="003656E8">
            <w:pPr>
              <w:jc w:val="center"/>
            </w:pPr>
            <w:r w:rsidRPr="00494EC6">
              <w:t>3/4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61,2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547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Земельный участок</w:t>
            </w:r>
          </w:p>
          <w:p w:rsidR="00F442DA" w:rsidRPr="00494EC6" w:rsidRDefault="00F442DA" w:rsidP="003656E8">
            <w:pPr>
              <w:jc w:val="center"/>
            </w:pPr>
            <w:r w:rsidRPr="00494EC6">
              <w:t>3/4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547 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3656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3656E8">
            <w:pPr>
              <w:ind w:left="-79" w:right="-73"/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3656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61,2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Жилой дом</w:t>
            </w:r>
          </w:p>
          <w:p w:rsidR="00F442DA" w:rsidRPr="00494EC6" w:rsidRDefault="00F442DA" w:rsidP="003656E8">
            <w:pPr>
              <w:jc w:val="center"/>
            </w:pPr>
            <w:r w:rsidRPr="00494EC6">
              <w:t>3/4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61,2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3656E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3656E8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3656E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77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rPr>
                <w:lang w:val="en-US"/>
              </w:rPr>
              <w:t>16</w:t>
            </w:r>
            <w:r w:rsidRPr="00494EC6">
              <w:t>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Рыбачек Инна Афанасьевна начальник сектора финансового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440018,25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50,8 (3/4)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  <w:rPr>
                <w:lang w:val="en-US"/>
              </w:rPr>
            </w:pPr>
            <w:r w:rsidRPr="00494EC6">
              <w:rPr>
                <w:lang w:val="en-US"/>
              </w:rPr>
              <w:t>KIA RIO.2015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657707,52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194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Хозяйственная постройка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25,2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Хозяйственная постройка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23,2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Хозяйственная постройка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7,3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  <w:rPr>
                <w:lang w:val="en-US"/>
              </w:rPr>
            </w:pPr>
            <w:r w:rsidRPr="00494EC6">
              <w:rPr>
                <w:lang w:val="en-US"/>
              </w:rPr>
              <w:t>3367.59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Шулумова Елена Борисовна, </w:t>
            </w:r>
          </w:p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18"/>
                <w:szCs w:val="18"/>
              </w:rPr>
              <w:t>ведущий специалист сектора финансового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B462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278003,84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B462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Попова Лариса Васильевна,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начальник сектора информационных систем и технологий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Россия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422522,54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легковой автомобиль: ВАЗ 2108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371981,50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</w:tcPr>
          <w:p w:rsidR="00F442DA" w:rsidRPr="00494EC6" w:rsidRDefault="00F442DA" w:rsidP="00A35D1B">
            <w:pPr>
              <w:ind w:right="-75"/>
            </w:pPr>
            <w:r w:rsidRPr="00494EC6">
              <w:t>19.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 xml:space="preserve"> Иванова </w:t>
            </w:r>
            <w:r w:rsidRPr="00494EC6">
              <w:lastRenderedPageBreak/>
              <w:t xml:space="preserve">Анастасия Сергеевна, </w:t>
            </w:r>
            <w:r w:rsidRPr="00494EC6">
              <w:rPr>
                <w:sz w:val="16"/>
                <w:szCs w:val="16"/>
              </w:rPr>
              <w:t>ведущий специалист сектора информационных систем и технологий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lastRenderedPageBreak/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14,9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  <w:rPr>
                <w:lang w:val="en-US"/>
              </w:rPr>
            </w:pPr>
            <w:r w:rsidRPr="00494EC6">
              <w:rPr>
                <w:lang w:val="en-US"/>
              </w:rPr>
              <w:t xml:space="preserve">Hyundai </w:t>
            </w:r>
            <w:r w:rsidRPr="00494EC6">
              <w:rPr>
                <w:lang w:val="en-US"/>
              </w:rPr>
              <w:lastRenderedPageBreak/>
              <w:t>Accent.2006</w:t>
            </w:r>
          </w:p>
          <w:p w:rsidR="00F442DA" w:rsidRPr="00494EC6" w:rsidRDefault="00F442DA" w:rsidP="003656E8">
            <w:pPr>
              <w:jc w:val="center"/>
              <w:rPr>
                <w:lang w:val="en-US"/>
              </w:rPr>
            </w:pPr>
            <w:r w:rsidRPr="00494EC6">
              <w:rPr>
                <w:lang w:val="en-US"/>
              </w:rPr>
              <w:t>Opel Corsa.2007</w:t>
            </w:r>
          </w:p>
          <w:p w:rsidR="00F442DA" w:rsidRPr="00494EC6" w:rsidRDefault="00F442DA" w:rsidP="003656E8">
            <w:pPr>
              <w:jc w:val="center"/>
              <w:rPr>
                <w:lang w:val="en-US"/>
              </w:rPr>
            </w:pPr>
            <w:r w:rsidRPr="00494EC6">
              <w:t>ВАЗ</w:t>
            </w:r>
            <w:r w:rsidRPr="00494EC6">
              <w:rPr>
                <w:lang w:val="en-US"/>
              </w:rPr>
              <w:t xml:space="preserve"> 2112, 2002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lastRenderedPageBreak/>
              <w:t>288359,29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lastRenderedPageBreak/>
              <w:t>20.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Калмыков Михаил Витальевич, Начальник сектора МСУ в МКР Заводском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270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1"/>
              <w:jc w:val="center"/>
            </w:pPr>
            <w:r w:rsidRPr="00494EC6">
              <w:t>989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Фольксваген-транспортер,1993;</w:t>
            </w: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Фольцваген- гольф, 1996;</w:t>
            </w: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Скания Н 113,1996;</w:t>
            </w: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Катер «Амур», 1996;</w:t>
            </w: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Прицеп «Пактон»,</w:t>
            </w: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484662,71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FA30E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3656E8">
            <w:pPr>
              <w:ind w:left="-1"/>
              <w:jc w:val="center"/>
            </w:pPr>
            <w:r w:rsidRPr="00494EC6">
              <w:t>989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1071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Фольцваген- гольф, 2006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181052,58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Жилой дом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270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A87E52">
        <w:trPr>
          <w:trHeight w:val="35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21.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Будков Алексей Васильевич, г</w:t>
            </w:r>
            <w:r w:rsidRPr="00494EC6">
              <w:rPr>
                <w:sz w:val="20"/>
                <w:szCs w:val="20"/>
              </w:rPr>
              <w:t>лавный специалист по вопросам казачества и взаимодействию с правоохранительными органами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1/3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59,8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Киа-Рио, 2014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536630,30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8D1BFE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59,8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494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25000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471851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59,8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494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 xml:space="preserve">нет 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C56980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59,8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494E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1B6C23">
        <w:trPr>
          <w:trHeight w:val="35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22.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Дионесова Татьяна Алексеевна Начальник сектора МСУ в МКР Лиховском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Земельный участок садовый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834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Хендэ соната 2009</w:t>
            </w: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625161,60</w:t>
            </w:r>
          </w:p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5B3F45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1/2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57,3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1/2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55,8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-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A35D1B">
            <w:pPr>
              <w:ind w:left="-1"/>
              <w:jc w:val="center"/>
            </w:pPr>
            <w:r w:rsidRPr="00494EC6">
              <w:t>-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-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3656E8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3F29AA">
            <w:pPr>
              <w:ind w:left="-71" w:right="-82"/>
              <w:jc w:val="center"/>
            </w:pPr>
            <w:r w:rsidRPr="00494EC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46,6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57,3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3656E8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677843,47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Козина Виктория Викторовна начальник сектора тарифной политике и ценообразования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412956,08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Говорухина Инна Борисовна, ведущий специалист отдела экономики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rPr>
                <w:sz w:val="22"/>
                <w:szCs w:val="22"/>
              </w:rPr>
              <w:t>легковой автомобиль:</w:t>
            </w:r>
          </w:p>
          <w:p w:rsidR="00F442DA" w:rsidRPr="00494EC6" w:rsidRDefault="00F442DA" w:rsidP="003656E8">
            <w:pPr>
              <w:jc w:val="center"/>
            </w:pPr>
            <w:r w:rsidRPr="00494EC6">
              <w:t>ВАЗ 21060,2000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315977,28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Петрова Елена Рафкатовна, начальник сектора по связям с общественными объединениями и информационной политике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579086,39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легковой автомобиль:</w:t>
            </w:r>
            <w:r w:rsidRPr="00494EC6">
              <w:rPr>
                <w:rFonts w:ascii="Times New Roman" w:hAnsi="Times New Roman"/>
                <w:bCs/>
                <w:lang w:val="en-US"/>
              </w:rPr>
              <w:t>Opel Mokka</w:t>
            </w:r>
            <w:r w:rsidRPr="00494EC6">
              <w:rPr>
                <w:rFonts w:ascii="Times New Roman" w:hAnsi="Times New Roman"/>
                <w:bCs/>
              </w:rPr>
              <w:t>,2014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1142821,05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 xml:space="preserve">Жилой </w:t>
            </w:r>
            <w:r w:rsidRPr="00494EC6">
              <w:lastRenderedPageBreak/>
              <w:t>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45,5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Шаула Нина Ивановна,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ведущий специалист сектора по связям с общественными объединениями и информационной политике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586,34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легковой автомобиль:</w:t>
            </w:r>
            <w:r w:rsidRPr="00494EC6">
              <w:rPr>
                <w:bCs/>
              </w:rPr>
              <w:t>VolkswagenPolo,1991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287692,91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586,34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376885,03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586,34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8A7DDC">
            <w:pPr>
              <w:jc w:val="center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586,34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A7DDC">
            <w:pPr>
              <w:ind w:right="-75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3656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3656E8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27.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8A7DDC">
            <w:pPr>
              <w:ind w:right="-75"/>
              <w:jc w:val="center"/>
            </w:pPr>
            <w:r w:rsidRPr="00494EC6">
              <w:t>Потапова Елена Александровна,</w:t>
            </w:r>
            <w:r w:rsidRPr="00494EC6">
              <w:rPr>
                <w:sz w:val="20"/>
                <w:szCs w:val="20"/>
              </w:rPr>
              <w:t xml:space="preserve"> главный специалист сектора по связям с общественными объединениями и информационной политике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1"/>
              <w:jc w:val="center"/>
            </w:pPr>
            <w:r w:rsidRPr="00494EC6">
              <w:t>42,6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Шеврале Ланос, 2008</w:t>
            </w: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83306889"/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Ниссан-Жук, 2013</w:t>
            </w:r>
            <w:bookmarkEnd w:id="1"/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579928,13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A7DDC">
            <w:pPr>
              <w:ind w:right="-75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</w:tcPr>
          <w:p w:rsidR="00F442DA" w:rsidRPr="00494EC6" w:rsidRDefault="00F442DA" w:rsidP="00A35D1B">
            <w:pPr>
              <w:ind w:left="-1"/>
              <w:jc w:val="center"/>
            </w:pPr>
          </w:p>
        </w:tc>
        <w:tc>
          <w:tcPr>
            <w:tcW w:w="106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A7DDC">
            <w:pPr>
              <w:ind w:right="-75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064" w:type="dxa"/>
            <w:vMerge/>
            <w:shd w:val="clear" w:color="auto" w:fill="auto"/>
          </w:tcPr>
          <w:p w:rsidR="00F442DA" w:rsidRPr="00494EC6" w:rsidRDefault="00F442DA" w:rsidP="00A35D1B">
            <w:pPr>
              <w:ind w:left="-1"/>
              <w:jc w:val="center"/>
            </w:pPr>
          </w:p>
        </w:tc>
        <w:tc>
          <w:tcPr>
            <w:tcW w:w="106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28.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8A7DDC">
            <w:pPr>
              <w:ind w:right="-75"/>
              <w:jc w:val="center"/>
            </w:pPr>
            <w:r w:rsidRPr="00494EC6">
              <w:t>Овсепян Анжелика Нелсоновна</w:t>
            </w:r>
            <w:r w:rsidRPr="00494EC6">
              <w:rPr>
                <w:sz w:val="20"/>
                <w:szCs w:val="20"/>
              </w:rPr>
              <w:t xml:space="preserve"> ведущий специалист сектора по связям с общественными объединениями и информационной политике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8A7DDC">
            <w:pPr>
              <w:ind w:left="-1"/>
              <w:jc w:val="center"/>
            </w:pPr>
            <w:r w:rsidRPr="00494EC6">
              <w:t>55,9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108477,24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973010">
            <w:pPr>
              <w:ind w:left="-1"/>
              <w:jc w:val="center"/>
            </w:pPr>
            <w:r w:rsidRPr="00494EC6">
              <w:t>55,9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973010">
            <w:pPr>
              <w:ind w:left="-1"/>
              <w:jc w:val="center"/>
            </w:pPr>
            <w:r w:rsidRPr="00494EC6">
              <w:t>55,9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973010">
            <w:pPr>
              <w:ind w:left="-1"/>
              <w:jc w:val="center"/>
            </w:pPr>
            <w:r w:rsidRPr="00494EC6">
              <w:t>55,9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973010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5C6F2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Лагутина Ирина Александровна, заведующий архивным отделом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603137,00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314642,86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Ковалева Мария Владимировна специалист 1 категории архивного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58,7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427065,73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359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Долевая 1/12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58,7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Долевая 7/36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Долевая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58,7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58,7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Долевая 7/36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Щеголева Елена Юрьевна,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начальник сектора координации торговли, сферы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(3/4 доли)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436402,76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973010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Буханцова Ольга Владимировна,</w:t>
            </w:r>
          </w:p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EC6">
              <w:rPr>
                <w:rFonts w:ascii="Times New Roman" w:hAnsi="Times New Roman"/>
                <w:sz w:val="20"/>
                <w:szCs w:val="20"/>
              </w:rPr>
              <w:t>ведущий специалист сектора координации торговли сферы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307781,94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81" w:right="-2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rPr>
                <w:sz w:val="22"/>
                <w:szCs w:val="22"/>
              </w:rPr>
              <w:t xml:space="preserve">легковой </w:t>
            </w:r>
            <w:r w:rsidRPr="00494EC6">
              <w:rPr>
                <w:sz w:val="22"/>
                <w:szCs w:val="22"/>
              </w:rPr>
              <w:lastRenderedPageBreak/>
              <w:t>автомобиль:</w:t>
            </w:r>
          </w:p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ВАЗ 21043,2001; </w:t>
            </w:r>
            <w:r w:rsidRPr="00494EC6">
              <w:rPr>
                <w:rFonts w:ascii="Times New Roman" w:hAnsi="Times New Roman"/>
                <w:bCs/>
                <w:sz w:val="24"/>
                <w:szCs w:val="24"/>
              </w:rPr>
              <w:t>CitroenC4,2013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lastRenderedPageBreak/>
              <w:t>1920489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266B9">
        <w:trPr>
          <w:trHeight w:val="548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249,7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973010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32,6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90,4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Бабич Наталья Викторовна,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главный специалист по вопросам координации торговли, сферы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435,0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435 (1/2 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352791,73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44,2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Садовый участок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1000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435,0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883808,87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81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34.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8266B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Дронов Евгений Михайлович,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начальник отдела экономического анализа, развития и поддержки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62,7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62,7</w:t>
            </w:r>
          </w:p>
          <w:p w:rsidR="00F442DA" w:rsidRPr="00494EC6" w:rsidRDefault="00F442DA" w:rsidP="00842EE3">
            <w:pPr>
              <w:jc w:val="center"/>
            </w:pPr>
            <w:r w:rsidRPr="00494EC6">
              <w:t>(2/3 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легковой автомобиль:Шкода «Йети»,2011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427919,47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65,5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65,5</w:t>
            </w:r>
          </w:p>
          <w:p w:rsidR="00F442DA" w:rsidRPr="00494EC6" w:rsidRDefault="00F442DA" w:rsidP="00973010">
            <w:pPr>
              <w:jc w:val="center"/>
            </w:pPr>
            <w:r w:rsidRPr="00494EC6">
              <w:t xml:space="preserve">(2/3 </w:t>
            </w:r>
            <w:r w:rsidRPr="00494EC6">
              <w:lastRenderedPageBreak/>
              <w:t>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lastRenderedPageBreak/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200270,19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62,7</w:t>
            </w:r>
          </w:p>
          <w:p w:rsidR="00F442DA" w:rsidRPr="00494EC6" w:rsidRDefault="00F442DA" w:rsidP="00973010">
            <w:pPr>
              <w:jc w:val="center"/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65,5</w:t>
            </w:r>
          </w:p>
          <w:p w:rsidR="00F442DA" w:rsidRPr="00494EC6" w:rsidRDefault="00F442DA" w:rsidP="00973010">
            <w:pPr>
              <w:jc w:val="center"/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973010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A35D1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62,7</w:t>
            </w:r>
          </w:p>
          <w:p w:rsidR="00F442DA" w:rsidRPr="00494EC6" w:rsidRDefault="00F442DA" w:rsidP="00842EE3">
            <w:pPr>
              <w:jc w:val="center"/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A35D1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DA" w:rsidRPr="00494EC6" w:rsidTr="00E41233">
        <w:trPr>
          <w:trHeight w:val="424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35.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 xml:space="preserve">Клыкова Юлия Анатольевна, </w:t>
            </w:r>
            <w:r w:rsidRPr="00494EC6">
              <w:rPr>
                <w:sz w:val="20"/>
                <w:szCs w:val="20"/>
              </w:rPr>
              <w:t>ведущий специалист отдела экономического анализа, развития и поддержки предпринимательства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A35D1B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48,2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A35D1B">
            <w:pPr>
              <w:ind w:left="-71" w:right="-82"/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8266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Ниссан-Жук, 201</w:t>
            </w:r>
            <w:r w:rsidRPr="00494E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266374,73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73545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  <w:rPr>
                <w:lang w:val="en-US"/>
              </w:rPr>
            </w:pPr>
            <w:r w:rsidRPr="00494EC6"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48,2</w:t>
            </w:r>
          </w:p>
          <w:p w:rsidR="00F442DA" w:rsidRPr="00494EC6" w:rsidRDefault="00F442DA" w:rsidP="00842EE3">
            <w:pPr>
              <w:jc w:val="center"/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226385,57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D27150">
        <w:trPr>
          <w:trHeight w:val="424"/>
        </w:trPr>
        <w:tc>
          <w:tcPr>
            <w:tcW w:w="556" w:type="dxa"/>
            <w:vMerge w:val="restart"/>
          </w:tcPr>
          <w:p w:rsidR="00F442DA" w:rsidRPr="00494EC6" w:rsidRDefault="00F442DA" w:rsidP="00A35D1B">
            <w:pPr>
              <w:ind w:right="-75"/>
            </w:pPr>
            <w:r w:rsidRPr="00494EC6">
              <w:t>36.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Головченко Наталья Алексеевна,</w:t>
            </w:r>
            <w:r w:rsidRPr="00494EC6">
              <w:rPr>
                <w:sz w:val="20"/>
                <w:szCs w:val="20"/>
              </w:rPr>
              <w:t xml:space="preserve"> ведущий специалист отдела экономического анализа, развития и поддержки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44,2</w:t>
            </w:r>
          </w:p>
          <w:p w:rsidR="00F442DA" w:rsidRPr="00494EC6" w:rsidRDefault="00F442DA" w:rsidP="00842EE3">
            <w:pPr>
              <w:jc w:val="center"/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Шевроле авео, 2015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120610,77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90489C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A35D1B">
            <w:pPr>
              <w:ind w:right="-75"/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A35D1B">
            <w:pPr>
              <w:ind w:right="-75"/>
            </w:pPr>
            <w:r w:rsidRPr="00494EC6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44,2</w:t>
            </w:r>
          </w:p>
          <w:p w:rsidR="00F442DA" w:rsidRPr="00494EC6" w:rsidRDefault="00F442DA" w:rsidP="00842EE3">
            <w:pPr>
              <w:jc w:val="center"/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A35D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A35D1B">
            <w:pPr>
              <w:ind w:left="-79" w:right="-73"/>
              <w:jc w:val="center"/>
            </w:pPr>
            <w:r w:rsidRPr="00494EC6">
              <w:t>-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842E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EC6">
              <w:rPr>
                <w:rFonts w:ascii="Times New Roman" w:hAnsi="Times New Roman" w:cs="Times New Roman"/>
              </w:rPr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E57D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Клочко Елена Васильевна,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главный специалист отдела экономического анализа, развития и поддержки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долевая</w:t>
            </w:r>
          </w:p>
          <w:p w:rsidR="00F442DA" w:rsidRPr="00494EC6" w:rsidRDefault="00F442DA" w:rsidP="00842EE3">
            <w:pPr>
              <w:jc w:val="center"/>
            </w:pPr>
            <w:r w:rsidRPr="00494EC6"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48,1</w:t>
            </w:r>
          </w:p>
          <w:p w:rsidR="00F442DA" w:rsidRPr="00494EC6" w:rsidRDefault="00F442DA" w:rsidP="00E57D4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(1/2 доли)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365274,68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Летник Евгения Александровна, ведущий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специалист отдела экономического анализа, развития и поддержки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Долевая 2/4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395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56,2 (2/4)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361052,00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2/4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56,2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395 (2/4)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5F132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640,3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395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56,2 (3/4)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56,2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640,3 (3/4)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Долевая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395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56,2 (3/4)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56,2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640,3 (3/4)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39.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Овчинников Виктор Иванович,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ведущий специалист отдела по мобилизационной подготовке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 под гаражом</w:t>
            </w: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 земельный</w:t>
            </w: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26,8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lastRenderedPageBreak/>
              <w:t>22.9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lastRenderedPageBreak/>
              <w:t xml:space="preserve">Россия </w:t>
            </w:r>
          </w:p>
          <w:p w:rsidR="00F442DA" w:rsidRPr="00494EC6" w:rsidRDefault="00F442DA" w:rsidP="00842EE3">
            <w:pPr>
              <w:jc w:val="center"/>
            </w:pPr>
          </w:p>
          <w:p w:rsidR="00F442DA" w:rsidRPr="00494EC6" w:rsidRDefault="00F442DA" w:rsidP="00842EE3">
            <w:pPr>
              <w:jc w:val="center"/>
            </w:pPr>
          </w:p>
          <w:p w:rsidR="00F442DA" w:rsidRPr="00494EC6" w:rsidRDefault="00F442DA" w:rsidP="00842EE3">
            <w:pPr>
              <w:jc w:val="center"/>
            </w:pPr>
          </w:p>
          <w:p w:rsidR="00F442DA" w:rsidRPr="00494EC6" w:rsidRDefault="00F442DA" w:rsidP="00842EE3">
            <w:pPr>
              <w:jc w:val="center"/>
            </w:pPr>
          </w:p>
          <w:p w:rsidR="00F442DA" w:rsidRPr="00494EC6" w:rsidRDefault="00F442DA" w:rsidP="00842EE3">
            <w:pPr>
              <w:jc w:val="center"/>
            </w:pPr>
          </w:p>
          <w:p w:rsidR="00F442DA" w:rsidRPr="00494EC6" w:rsidRDefault="00F442DA" w:rsidP="00842EE3">
            <w:pPr>
              <w:jc w:val="center"/>
            </w:pPr>
          </w:p>
          <w:p w:rsidR="00F442DA" w:rsidRPr="00494EC6" w:rsidRDefault="00F442DA" w:rsidP="00842EE3">
            <w:pPr>
              <w:jc w:val="center"/>
            </w:pPr>
          </w:p>
          <w:p w:rsidR="00F442DA" w:rsidRPr="00494EC6" w:rsidRDefault="00F442DA" w:rsidP="00842EE3">
            <w:pPr>
              <w:jc w:val="center"/>
            </w:pPr>
          </w:p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lastRenderedPageBreak/>
              <w:t>легковой автомобиль:</w:t>
            </w:r>
            <w:r w:rsidRPr="00494EC6">
              <w:rPr>
                <w:rFonts w:ascii="Times New Roman" w:hAnsi="Times New Roman"/>
                <w:bCs/>
              </w:rPr>
              <w:t>ВАЗ 21114,2005,</w:t>
            </w:r>
            <w:r w:rsidRPr="00494EC6">
              <w:rPr>
                <w:rFonts w:ascii="Times New Roman" w:hAnsi="Times New Roman"/>
                <w:bCs/>
                <w:lang w:val="en-US"/>
              </w:rPr>
              <w:t>LADA</w:t>
            </w:r>
            <w:r w:rsidRPr="00494EC6">
              <w:rPr>
                <w:rFonts w:ascii="Times New Roman" w:hAnsi="Times New Roman"/>
                <w:bCs/>
              </w:rPr>
              <w:t xml:space="preserve"> </w:t>
            </w:r>
            <w:r w:rsidRPr="00494EC6">
              <w:rPr>
                <w:rFonts w:ascii="Times New Roman" w:hAnsi="Times New Roman"/>
                <w:bCs/>
                <w:lang w:val="en-US"/>
              </w:rPr>
              <w:t>PRIORA</w:t>
            </w:r>
            <w:r w:rsidRPr="00494EC6">
              <w:rPr>
                <w:rFonts w:ascii="Times New Roman" w:hAnsi="Times New Roman"/>
                <w:bCs/>
              </w:rPr>
              <w:t xml:space="preserve"> 217130,2009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671691,83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долевая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 под гаражом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7D337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легковой автомобиль:</w:t>
            </w:r>
          </w:p>
          <w:p w:rsidR="00F442DA" w:rsidRPr="00494EC6" w:rsidRDefault="00F442DA" w:rsidP="00842EE3">
            <w:pPr>
              <w:jc w:val="center"/>
            </w:pPr>
            <w:r w:rsidRPr="00494EC6">
              <w:rPr>
                <w:bCs/>
                <w:lang w:val="en-US"/>
              </w:rPr>
              <w:t>LADA</w:t>
            </w:r>
            <w:r w:rsidRPr="00494EC6">
              <w:rPr>
                <w:bCs/>
              </w:rPr>
              <w:t xml:space="preserve"> 210740,2008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66365,04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Максименко Татьяна Валерьевна,</w:t>
            </w:r>
          </w:p>
          <w:p w:rsidR="00F442DA" w:rsidRPr="00494EC6" w:rsidRDefault="00F442DA" w:rsidP="007D337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Начальник отдела контроля и работы с обращениями граждан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422653,65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Песчанский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Алексей Сергеевич, начальник отдела правовой работы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471618,88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 под гаражом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1436,0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72,96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842EE3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842EE3">
            <w:pPr>
              <w:jc w:val="center"/>
            </w:pPr>
            <w:r w:rsidRPr="00494EC6">
              <w:t>8/9 доли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842EE3">
            <w:pPr>
              <w:jc w:val="center"/>
            </w:pPr>
            <w:r w:rsidRPr="00494EC6">
              <w:t>70,2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 1/9</w:t>
            </w:r>
          </w:p>
        </w:tc>
        <w:tc>
          <w:tcPr>
            <w:tcW w:w="1064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F442DA" w:rsidRPr="00494EC6" w:rsidRDefault="00F442DA" w:rsidP="00842EE3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581038,25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EC6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0"/>
                <w:szCs w:val="20"/>
              </w:rPr>
              <w:t>участок под гаражом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8266B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4EC6">
              <w:rPr>
                <w:rFonts w:ascii="Times New Roman" w:hAnsi="Times New Roman"/>
                <w:sz w:val="18"/>
                <w:szCs w:val="18"/>
              </w:rPr>
              <w:t>(совместно не проживает, сведений о доходах не имеет)</w:t>
            </w:r>
          </w:p>
        </w:tc>
        <w:tc>
          <w:tcPr>
            <w:tcW w:w="1276" w:type="dxa"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4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62" w:type="dxa"/>
            <w:shd w:val="clear" w:color="auto" w:fill="auto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842EE3">
        <w:trPr>
          <w:trHeight w:val="424"/>
        </w:trPr>
        <w:tc>
          <w:tcPr>
            <w:tcW w:w="556" w:type="dxa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Хворостяная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Наталья Анатольевна, главный специалист отдела правовой работы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0D79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легковой автомобиль:</w:t>
            </w:r>
            <w:r w:rsidRPr="00494EC6">
              <w:rPr>
                <w:rFonts w:ascii="Times New Roman" w:hAnsi="Times New Roman"/>
                <w:bCs/>
              </w:rPr>
              <w:t>,2006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365644,9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371CF8">
        <w:trPr>
          <w:trHeight w:val="424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Звягин Денис Юрьевич начальник сектора муниципальной инспекции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45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0D79D9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  <w:bCs/>
              </w:rPr>
              <w:t>Ford Focus</w:t>
            </w:r>
            <w:r w:rsidRPr="00494EC6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399815,75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371CF8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34713,16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371CF8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371CF8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</w:tr>
      <w:tr w:rsidR="00F442DA" w:rsidRPr="00494EC6" w:rsidTr="000E0AE6">
        <w:trPr>
          <w:trHeight w:val="424"/>
        </w:trPr>
        <w:tc>
          <w:tcPr>
            <w:tcW w:w="556" w:type="dxa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Кривомазов Вячеслав Евгеньевич </w:t>
            </w:r>
            <w:r w:rsidRPr="00494EC6">
              <w:rPr>
                <w:rFonts w:ascii="Times New Roman" w:hAnsi="Times New Roman"/>
                <w:sz w:val="18"/>
                <w:szCs w:val="18"/>
              </w:rPr>
              <w:t>специалист 1 категории сектора муниципальной инспекции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055BF7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055BF7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055BF7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055BF7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825A7B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825A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825A7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  <w:lang w:val="en-US"/>
              </w:rPr>
              <w:t>Vortex estina</w:t>
            </w:r>
            <w:r w:rsidRPr="00494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4EC6">
              <w:rPr>
                <w:rFonts w:ascii="Times New Roman" w:hAnsi="Times New Roman"/>
                <w:sz w:val="24"/>
                <w:szCs w:val="24"/>
                <w:lang w:val="en-US"/>
              </w:rPr>
              <w:t>2010</w:t>
            </w:r>
            <w:r w:rsidRPr="00494EC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  <w:lang w:val="en-US"/>
              </w:rPr>
              <w:t>Cheri a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356360,65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EC646C">
        <w:trPr>
          <w:trHeight w:val="424"/>
        </w:trPr>
        <w:tc>
          <w:tcPr>
            <w:tcW w:w="556" w:type="dxa"/>
            <w:vMerge w:val="restart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0D79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Бороденко Мария Михайловна </w:t>
            </w:r>
            <w:r w:rsidRPr="00494EC6">
              <w:rPr>
                <w:rFonts w:ascii="Times New Roman" w:hAnsi="Times New Roman"/>
                <w:sz w:val="18"/>
                <w:szCs w:val="18"/>
              </w:rPr>
              <w:t>ведущий специалист сектора муниципальной инспекции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587FF4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587FF4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587FF4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587FF4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2C5C05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587F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587F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312237,86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587FF4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896275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BE21FA">
        <w:trPr>
          <w:trHeight w:val="424"/>
        </w:trPr>
        <w:tc>
          <w:tcPr>
            <w:tcW w:w="556" w:type="dxa"/>
            <w:vMerge w:val="restart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Дьяконова Елена Владимировна,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EC6">
              <w:rPr>
                <w:rFonts w:ascii="Times New Roman" w:hAnsi="Times New Roman"/>
                <w:sz w:val="20"/>
                <w:szCs w:val="20"/>
              </w:rPr>
              <w:t xml:space="preserve">начальник отдела архитектуры, </w:t>
            </w:r>
            <w:r w:rsidRPr="00494EC6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 и территориального развития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1D71BE">
            <w:pPr>
              <w:jc w:val="center"/>
            </w:pPr>
            <w:r w:rsidRPr="00494EC6">
              <w:lastRenderedPageBreak/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1D71BE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1D71BE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1D71BE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175D51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175D51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175D5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175D51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2F1C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399642,20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A90FB3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175D51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175D5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175D51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445E2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2F1C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5235BB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5235BB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5235BB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5235BB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03383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03383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0338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03383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3A51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  <w:p w:rsidR="00F442DA" w:rsidRPr="00494EC6" w:rsidRDefault="00F442DA" w:rsidP="003A51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3A51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3A51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445E29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5235B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5235B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5235B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5235B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03383B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0338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03383B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3A51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3A51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3A511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624B95">
        <w:trPr>
          <w:trHeight w:val="863"/>
        </w:trPr>
        <w:tc>
          <w:tcPr>
            <w:tcW w:w="556" w:type="dxa"/>
            <w:vMerge w:val="restart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Славакова Виктория Гайковна, </w:t>
            </w:r>
            <w:r w:rsidRPr="00494EC6">
              <w:rPr>
                <w:rFonts w:ascii="Times New Roman" w:hAnsi="Times New Roman"/>
                <w:sz w:val="18"/>
                <w:szCs w:val="18"/>
              </w:rPr>
              <w:t>главный специалист отдела архитектуры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, строительства и территориального развития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DB53DE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624B95">
            <w:pPr>
              <w:jc w:val="center"/>
            </w:pPr>
            <w:r w:rsidRPr="00494EC6">
              <w:t>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DB53DE">
            <w:pPr>
              <w:jc w:val="center"/>
            </w:pPr>
            <w:r w:rsidRPr="00494EC6">
              <w:t>30,8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DB53DE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42DA" w:rsidRPr="00494EC6" w:rsidRDefault="00F442DA" w:rsidP="002268B9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:rsidR="00F442DA" w:rsidRPr="00494EC6" w:rsidRDefault="00F442DA" w:rsidP="002268B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:rsidR="00F442DA" w:rsidRPr="00494EC6" w:rsidRDefault="00F442DA" w:rsidP="002268B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624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bCs/>
              </w:rPr>
              <w:t>Ford Focus</w:t>
            </w:r>
            <w:r w:rsidRPr="00494EC6">
              <w:rPr>
                <w:rFonts w:ascii="Times New Roman" w:hAnsi="Times New Roman"/>
                <w:sz w:val="24"/>
                <w:szCs w:val="24"/>
              </w:rPr>
              <w:t xml:space="preserve"> 2000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402293,06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282408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B858AD">
            <w:pPr>
              <w:jc w:val="center"/>
            </w:pPr>
            <w:r w:rsidRPr="00494EC6">
              <w:t>квартира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B858AD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B858AD">
            <w:pPr>
              <w:jc w:val="center"/>
            </w:pPr>
            <w:r w:rsidRPr="00494EC6">
              <w:t>30,6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B858AD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auto"/>
          </w:tcPr>
          <w:p w:rsidR="00F442DA" w:rsidRPr="00494EC6" w:rsidRDefault="00F442DA" w:rsidP="00842EE3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4A69AA">
        <w:trPr>
          <w:trHeight w:val="424"/>
        </w:trPr>
        <w:tc>
          <w:tcPr>
            <w:tcW w:w="556" w:type="dxa"/>
            <w:vMerge w:val="restart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624B9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Крекина Елена Геннадьевна, </w:t>
            </w:r>
            <w:r w:rsidRPr="00494EC6">
              <w:rPr>
                <w:rFonts w:ascii="Times New Roman" w:hAnsi="Times New Roman"/>
                <w:sz w:val="18"/>
                <w:szCs w:val="18"/>
              </w:rPr>
              <w:t>ведущий специалист отдела архитектуры</w:t>
            </w:r>
            <w:r w:rsidRPr="00494EC6">
              <w:rPr>
                <w:rFonts w:ascii="Times New Roman" w:hAnsi="Times New Roman"/>
                <w:sz w:val="20"/>
                <w:szCs w:val="20"/>
              </w:rPr>
              <w:t>, строительства и территориального развития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D927AF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D927AF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D927AF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D927AF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177376,67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58156F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442DA" w:rsidRPr="00494EC6" w:rsidRDefault="00F442DA" w:rsidP="001A70C2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F442DA" w:rsidRPr="00494EC6" w:rsidRDefault="00F442DA" w:rsidP="001A70C2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442DA" w:rsidRPr="00494EC6" w:rsidRDefault="00F442DA" w:rsidP="001A70C2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:rsidR="00F442DA" w:rsidRPr="00494EC6" w:rsidRDefault="00F442DA" w:rsidP="001A70C2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24BC7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F442DA" w:rsidRPr="00494EC6" w:rsidRDefault="00F442DA" w:rsidP="00924BC7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24B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24BC7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  <w:r w:rsidRPr="00494EC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2015</w:t>
            </w:r>
          </w:p>
        </w:tc>
        <w:tc>
          <w:tcPr>
            <w:tcW w:w="1490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120001,17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442DA" w:rsidRPr="00494EC6" w:rsidTr="001C282B">
        <w:trPr>
          <w:trHeight w:val="424"/>
        </w:trPr>
        <w:tc>
          <w:tcPr>
            <w:tcW w:w="556" w:type="dxa"/>
            <w:vMerge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924BC7">
            <w:pPr>
              <w:pStyle w:val="a8"/>
              <w:ind w:left="-111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924B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924BC7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2DA" w:rsidRPr="00494EC6" w:rsidTr="00B12C33">
        <w:trPr>
          <w:trHeight w:val="424"/>
        </w:trPr>
        <w:tc>
          <w:tcPr>
            <w:tcW w:w="556" w:type="dxa"/>
            <w:vMerge w:val="restart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19566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Квиткин Николай Борисович, </w:t>
            </w:r>
            <w:r w:rsidRPr="00494EC6">
              <w:rPr>
                <w:rFonts w:ascii="Times New Roman" w:hAnsi="Times New Roman"/>
                <w:sz w:val="18"/>
                <w:szCs w:val="18"/>
              </w:rPr>
              <w:t>главный специалист отдела капитального 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504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260742,77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B12C3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Жилой дом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60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B12C3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Земельный участок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504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B12C33">
        <w:trPr>
          <w:trHeight w:val="424"/>
        </w:trPr>
        <w:tc>
          <w:tcPr>
            <w:tcW w:w="556" w:type="dxa"/>
            <w:vMerge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vMerge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Жилой дом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60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2C5C05">
            <w:pPr>
              <w:jc w:val="center"/>
            </w:pPr>
            <w:r w:rsidRPr="00494EC6"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2C5C05">
            <w:pPr>
              <w:pStyle w:val="a8"/>
              <w:jc w:val="center"/>
              <w:rPr>
                <w:rFonts w:ascii="Times New Roman" w:hAnsi="Times New Roman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  <w:tr w:rsidR="00F442DA" w:rsidRPr="00494EC6" w:rsidTr="0093435A">
        <w:trPr>
          <w:trHeight w:val="424"/>
        </w:trPr>
        <w:tc>
          <w:tcPr>
            <w:tcW w:w="556" w:type="dxa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176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 xml:space="preserve">Шурукова Валентина Сергеевна, </w:t>
            </w:r>
            <w:r w:rsidRPr="00494EC6">
              <w:rPr>
                <w:rFonts w:ascii="Times New Roman" w:hAnsi="Times New Roman"/>
                <w:sz w:val="18"/>
                <w:szCs w:val="18"/>
              </w:rPr>
              <w:t xml:space="preserve">ведущий специалист отдела </w:t>
            </w:r>
            <w:r w:rsidRPr="00494EC6">
              <w:rPr>
                <w:rFonts w:ascii="Times New Roman" w:hAnsi="Times New Roman"/>
                <w:sz w:val="18"/>
                <w:szCs w:val="18"/>
              </w:rPr>
              <w:lastRenderedPageBreak/>
              <w:t>капитального строительства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42DA" w:rsidRPr="00494EC6" w:rsidRDefault="00F442DA" w:rsidP="00846324">
            <w:pPr>
              <w:jc w:val="center"/>
            </w:pPr>
            <w:r w:rsidRPr="00494EC6">
              <w:lastRenderedPageBreak/>
              <w:t>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42DA" w:rsidRPr="00494EC6" w:rsidRDefault="00F442DA" w:rsidP="00846324">
            <w:pPr>
              <w:jc w:val="center"/>
            </w:pPr>
            <w:r w:rsidRPr="00494EC6"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42DA" w:rsidRPr="00494EC6" w:rsidRDefault="00F442DA" w:rsidP="00846324">
            <w:pPr>
              <w:jc w:val="center"/>
            </w:pPr>
            <w:r w:rsidRPr="00494EC6">
              <w:t>нет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F442DA" w:rsidRPr="00494EC6" w:rsidRDefault="00F442DA" w:rsidP="00846324">
            <w:pPr>
              <w:jc w:val="center"/>
            </w:pPr>
            <w:r w:rsidRPr="00494EC6"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2DA" w:rsidRPr="00494EC6" w:rsidRDefault="00F442DA" w:rsidP="00DB1A40">
            <w:pPr>
              <w:pStyle w:val="a8"/>
              <w:ind w:left="-56" w:right="-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F442DA" w:rsidRPr="00494EC6" w:rsidRDefault="00F442DA" w:rsidP="00DB1A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F442DA" w:rsidRPr="00494EC6" w:rsidRDefault="00F442DA" w:rsidP="00DB1A4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  <w:tc>
          <w:tcPr>
            <w:tcW w:w="1490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  <w:sz w:val="24"/>
                <w:szCs w:val="24"/>
              </w:rPr>
              <w:t>297056,48</w:t>
            </w:r>
          </w:p>
        </w:tc>
        <w:tc>
          <w:tcPr>
            <w:tcW w:w="1203" w:type="dxa"/>
            <w:shd w:val="clear" w:color="auto" w:fill="auto"/>
          </w:tcPr>
          <w:p w:rsidR="00F442DA" w:rsidRPr="00494EC6" w:rsidRDefault="00F442DA" w:rsidP="00842EE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EC6">
              <w:rPr>
                <w:rFonts w:ascii="Times New Roman" w:hAnsi="Times New Roman"/>
              </w:rPr>
              <w:t>нет</w:t>
            </w:r>
          </w:p>
        </w:tc>
      </w:tr>
    </w:tbl>
    <w:p w:rsidR="00F442DA" w:rsidRDefault="00F442DA" w:rsidP="00F442DA">
      <w:pPr>
        <w:pStyle w:val="a8"/>
        <w:rPr>
          <w:szCs w:val="24"/>
        </w:rPr>
      </w:pPr>
    </w:p>
    <w:p w:rsidR="0097184D" w:rsidRPr="00807380" w:rsidRDefault="0097184D" w:rsidP="00F442DA">
      <w:pPr>
        <w:pStyle w:val="a8"/>
        <w:jc w:val="center"/>
      </w:pPr>
    </w:p>
    <w:sectPr w:rsidR="0097184D" w:rsidRPr="00807380" w:rsidSect="0041705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5F8" w:rsidRDefault="00B435F8" w:rsidP="00F442DA">
      <w:pPr>
        <w:spacing w:after="0" w:line="240" w:lineRule="auto"/>
      </w:pPr>
      <w:r>
        <w:separator/>
      </w:r>
    </w:p>
  </w:endnote>
  <w:endnote w:type="continuationSeparator" w:id="1">
    <w:p w:rsidR="00B435F8" w:rsidRDefault="00B435F8" w:rsidP="00F4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5F8" w:rsidRDefault="00B435F8" w:rsidP="00F442DA">
      <w:pPr>
        <w:spacing w:after="0" w:line="240" w:lineRule="auto"/>
      </w:pPr>
      <w:r>
        <w:separator/>
      </w:r>
    </w:p>
  </w:footnote>
  <w:footnote w:type="continuationSeparator" w:id="1">
    <w:p w:rsidR="00B435F8" w:rsidRDefault="00B435F8" w:rsidP="00F44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282EA1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435F8"/>
    <w:rsid w:val="00BE110E"/>
    <w:rsid w:val="00C76735"/>
    <w:rsid w:val="00F32F49"/>
    <w:rsid w:val="00F44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F442D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rsid w:val="00F442D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442DA"/>
    <w:rPr>
      <w:rFonts w:eastAsia="Times New Roman"/>
      <w:sz w:val="24"/>
      <w:szCs w:val="24"/>
    </w:rPr>
  </w:style>
  <w:style w:type="paragraph" w:customStyle="1" w:styleId="style3">
    <w:name w:val="style3"/>
    <w:basedOn w:val="a"/>
    <w:rsid w:val="00F442DA"/>
    <w:pPr>
      <w:spacing w:before="20" w:after="20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F442D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442D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semiHidden/>
    <w:unhideWhenUsed/>
    <w:rsid w:val="00F44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442DA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4759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2017-07-14T11:12:00Z</dcterms:modified>
</cp:coreProperties>
</file>