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ACE" w:rsidRPr="000F2ACE" w:rsidRDefault="000F2ACE" w:rsidP="000F2ACE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0F2ACE">
        <w:rPr>
          <w:rFonts w:ascii="Verdana" w:eastAsia="Times New Roman" w:hAnsi="Verdana"/>
          <w:color w:val="052635"/>
          <w:sz w:val="22"/>
          <w:szCs w:val="22"/>
          <w:lang w:eastAsia="ru-RU"/>
        </w:rPr>
        <w:t>Сведения о доходах, расходах, об имуществе и обязательствах имущественного характера депутатов</w:t>
      </w:r>
    </w:p>
    <w:p w:rsidR="000F2ACE" w:rsidRPr="000F2ACE" w:rsidRDefault="000F2ACE" w:rsidP="000F2ACE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0F2ACE">
        <w:rPr>
          <w:rFonts w:ascii="Verdana" w:eastAsia="Times New Roman" w:hAnsi="Verdana"/>
          <w:color w:val="052635"/>
          <w:sz w:val="22"/>
          <w:szCs w:val="22"/>
          <w:lang w:eastAsia="ru-RU"/>
        </w:rPr>
        <w:t>Совета муниципального образования Усть-Лабинский район и членов их семей</w:t>
      </w:r>
    </w:p>
    <w:p w:rsidR="000F2ACE" w:rsidRPr="000F2ACE" w:rsidRDefault="000F2ACE" w:rsidP="000F2ACE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0F2ACE">
        <w:rPr>
          <w:rFonts w:ascii="Verdana" w:eastAsia="Times New Roman" w:hAnsi="Verdana"/>
          <w:color w:val="052635"/>
          <w:sz w:val="22"/>
          <w:szCs w:val="22"/>
          <w:lang w:eastAsia="ru-RU"/>
        </w:rPr>
        <w:t>за период с 1 января 2016 года по 31 декабря 2016 года</w:t>
      </w:r>
    </w:p>
    <w:p w:rsidR="000F2ACE" w:rsidRPr="000F2ACE" w:rsidRDefault="000F2ACE" w:rsidP="000F2ACE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</w:p>
    <w:tbl>
      <w:tblPr>
        <w:tblW w:w="1576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25"/>
        <w:gridCol w:w="1280"/>
        <w:gridCol w:w="1619"/>
        <w:gridCol w:w="1559"/>
        <w:gridCol w:w="1359"/>
        <w:gridCol w:w="915"/>
        <w:gridCol w:w="936"/>
        <w:gridCol w:w="863"/>
        <w:gridCol w:w="915"/>
        <w:gridCol w:w="936"/>
        <w:gridCol w:w="1689"/>
        <w:gridCol w:w="1660"/>
        <w:gridCol w:w="1488"/>
      </w:tblGrid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№</w:t>
            </w:r>
            <w:r w:rsidRPr="000F2ACE">
              <w:rPr>
                <w:rFonts w:ascii="Verdana" w:eastAsia="Times New Roman" w:hAnsi="Verdana"/>
                <w:color w:val="052635"/>
                <w:sz w:val="22"/>
                <w:lang w:eastAsia="ru-RU"/>
              </w:rPr>
              <w:t> </w:t>
            </w:r>
            <w:r w:rsidRPr="000F2AC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Фамилия, имя, отчество, чьи сведения размещаются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447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1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Транспортные средства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Декларированный годовой доход (руб)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площадь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(кв.м)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36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Борсукова Аида Дмитриевна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Директор МБУ ДО ДШИ станицы Воронежской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пай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ВАЗ- 2105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1154784,31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5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22000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5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</w:t>
            </w: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60,4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5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0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Приусадебный</w:t>
            </w:r>
          </w:p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2554</w:t>
            </w:r>
          </w:p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</w:t>
            </w:r>
          </w:p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ВАЗ-21102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7670,47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8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Огородный участок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4200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Несовершенно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летний ребёнок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33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Маркина Наталья Станиславовна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Директор МАОУ СОШ № 2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под ЛПХ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4927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Toyota Corolla,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 ВАЗ-21053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763516,37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5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153,5</w:t>
            </w:r>
          </w:p>
          <w:p w:rsidR="000F2ACE" w:rsidRPr="000F2ACE" w:rsidRDefault="000F2ACE" w:rsidP="000F2ACE">
            <w:pPr>
              <w:spacing w:before="100" w:beforeAutospacing="1" w:after="100" w:afterAutospacing="1" w:line="150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50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34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Долевая (</w:t>
            </w:r>
            <w:r w:rsidRPr="000F2ACE">
              <w:rPr>
                <w:rFonts w:eastAsia="Times New Roman"/>
                <w:color w:val="052635"/>
                <w:sz w:val="21"/>
                <w:szCs w:val="21"/>
                <w:lang w:eastAsia="ru-RU"/>
              </w:rPr>
              <w:t>½)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Несовершенно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летний ребёнок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Ученица 10-ого класса МАОУ СОШ № 2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21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3.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Абрамихин Сергей Михайлович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Старший инженер сервисного центра им. В.Т. Губарь АО «Агрообъединение «Кубань»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1926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Грузовойавтомобиль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00000"/>
                <w:sz w:val="16"/>
                <w:szCs w:val="16"/>
                <w:lang w:val="en-US" w:eastAsia="ru-RU"/>
              </w:rPr>
              <w:t>Volkswagen</w:t>
            </w:r>
            <w:r w:rsidRPr="000F2ACE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2ACE">
              <w:rPr>
                <w:rFonts w:ascii="Verdana" w:eastAsia="Times New Roman" w:hAnsi="Verdana"/>
                <w:color w:val="000000"/>
                <w:sz w:val="16"/>
                <w:szCs w:val="16"/>
                <w:lang w:val="en-US" w:eastAsia="ru-RU"/>
              </w:rPr>
              <w:t>Transporter</w:t>
            </w:r>
            <w:r w:rsidRPr="000F2ACE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2ACE">
              <w:rPr>
                <w:rFonts w:ascii="Verdana" w:eastAsia="Times New Roman" w:hAnsi="Verdana"/>
                <w:color w:val="000000"/>
                <w:sz w:val="16"/>
                <w:szCs w:val="16"/>
                <w:lang w:val="en-US" w:eastAsia="ru-RU"/>
              </w:rPr>
              <w:t>T</w:t>
            </w:r>
            <w:r w:rsidRPr="000F2ACE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 xml:space="preserve">5 </w:t>
            </w:r>
            <w:r w:rsidRPr="000F2ACE">
              <w:rPr>
                <w:rFonts w:ascii="Verdana" w:eastAsia="Times New Roman" w:hAnsi="Verdana"/>
                <w:color w:val="000000"/>
                <w:sz w:val="16"/>
                <w:szCs w:val="16"/>
                <w:lang w:val="en-US" w:eastAsia="ru-RU"/>
              </w:rPr>
              <w:t>TDi 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Трактор МТЗ-80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Прицеп 2ПТС-4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817437,33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84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несовершенно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летний ребёнок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6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Герасименко Василий Петрович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Руководитель ПУ «Юг» АО «Агрообъединение» «Кубань»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480</w:t>
            </w:r>
          </w:p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 Хундай I 40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</w:t>
            </w:r>
          </w:p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УАЗ 3303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1593648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6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  <w:p w:rsidR="000F2ACE" w:rsidRPr="000F2ACE" w:rsidRDefault="000F2ACE" w:rsidP="000F2ACE">
            <w:pPr>
              <w:spacing w:before="100" w:beforeAutospacing="1" w:after="100" w:afterAutospacing="1" w:line="6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6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60</w:t>
            </w:r>
          </w:p>
          <w:p w:rsidR="000F2ACE" w:rsidRPr="000F2ACE" w:rsidRDefault="000F2ACE" w:rsidP="000F2ACE">
            <w:pPr>
              <w:spacing w:before="100" w:beforeAutospacing="1" w:after="100" w:afterAutospacing="1" w:line="6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6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6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6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6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6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6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301463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Горских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Дарья Александровна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Управляющий, молочно-товарная ферма № 4 АО «Агрообъединение «Кубань»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684050,00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Лада 217280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 ВАЗ-3111130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795220,66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90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Касторнов Сергей Васильевич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Директор дополни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тельного офиса в г. Усть-Лабинске, ПАО КБ «Кубань Кредит » ОО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для индивидуаль-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ного гаражного строительства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38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 NISSAN NOTE 1,4 LUXURY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668249,99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36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77,2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33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гараж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9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9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9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9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долевая (</w:t>
            </w:r>
            <w:r w:rsidRPr="000F2ACE">
              <w:rPr>
                <w:rFonts w:eastAsia="Times New Roman"/>
                <w:color w:val="052635"/>
                <w:sz w:val="16"/>
                <w:szCs w:val="16"/>
                <w:lang w:eastAsia="ru-RU"/>
              </w:rPr>
              <w:t>½)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9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591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9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9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9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9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2"/>
                <w:lang w:val="en-US"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9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428073,56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долевая (</w:t>
            </w:r>
            <w:r w:rsidRPr="000F2ACE">
              <w:rPr>
                <w:rFonts w:eastAsia="Times New Roman"/>
                <w:color w:val="052635"/>
                <w:sz w:val="16"/>
                <w:szCs w:val="16"/>
                <w:lang w:eastAsia="ru-RU"/>
              </w:rPr>
              <w:t>½)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Зюзин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Владимир Александрович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Директор АО «Агрообъединение «Кубань»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34000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205,2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2946994,14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31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для ИЖС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840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  <w:t>Hyundai</w:t>
            </w:r>
            <w:r w:rsidRPr="000F2ACE">
              <w:rPr>
                <w:rFonts w:ascii="Verdana" w:eastAsia="Times New Roman" w:hAnsi="Verdana"/>
                <w:color w:val="052635"/>
                <w:sz w:val="18"/>
                <w:lang w:eastAsia="ru-RU"/>
              </w:rPr>
              <w:t> </w:t>
            </w:r>
            <w:r w:rsidRPr="000F2ACE"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  <w:t>ix35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574382,09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90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Общая долевая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34000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2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205,2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40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77,7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21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8.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Касьянова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Наталья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Ивановна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Генеральный директор ОАО «Фармация»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Совместная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321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1959577,19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0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0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0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0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198,7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0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21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Заместитель генерального директора ОАО «Фармация»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Совместная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321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 Тойота</w:t>
            </w: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Лэнд</w:t>
            </w: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Крузер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354355,17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0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0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0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0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198,7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0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3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Короленко</w:t>
            </w:r>
          </w:p>
          <w:p w:rsidR="000F2ACE" w:rsidRPr="000F2ACE" w:rsidRDefault="000F2ACE" w:rsidP="000F2ACE">
            <w:pPr>
              <w:spacing w:before="100" w:beforeAutospacing="1" w:after="100" w:afterAutospacing="1" w:line="135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Александр Иванович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35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Председатель сельскохозяйственного производственного кооператива (колхоз) «Восток»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183004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Автомобиль Тойота</w:t>
            </w: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Лэнд</w:t>
            </w: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Крузер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12128488,53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5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132167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8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122100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3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36300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3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61040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2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30507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3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Земельная доля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30634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5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30500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53050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12200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61000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30453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91500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 xml:space="preserve">Земельный </w:t>
            </w: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Индивидуаль</w:t>
            </w: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ная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705696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27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734098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7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7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7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7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698745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7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718514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696013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30500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21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213503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0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0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 xml:space="preserve">Земельный </w:t>
            </w: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Индивидуаль</w:t>
            </w: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0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0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1000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0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2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300,7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2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60,6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4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45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4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4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300,7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4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4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117700,00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60,6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8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Кушу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Вячеслав Асланчериевич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Председатель Сельскохозяйственного производственного кооператива «Сельскохозяйственный колхоз «Родина»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приусадебный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768,00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98,53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1533770,37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6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приусадебный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585,00</w:t>
            </w:r>
          </w:p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86,8</w:t>
            </w:r>
          </w:p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85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115,6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3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35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Индивидуаль</w:t>
            </w: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98,53</w:t>
            </w:r>
          </w:p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Земель</w:t>
            </w: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ный участок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768,0</w:t>
            </w:r>
          </w:p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487938,69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33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86,8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585,0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46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115,6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22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Литвинова Светлана Викторовна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Учитель МБОУ СОШ № 11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112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398830,39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46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36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1600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3796 ГАЗ 302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21"/>
                <w:szCs w:val="21"/>
                <w:lang w:val="en-US" w:eastAsia="ru-RU"/>
              </w:rPr>
              <w:t>AUDI</w:t>
            </w:r>
            <w:r w:rsidRPr="000F2ACE">
              <w:rPr>
                <w:rFonts w:ascii="Verdana" w:eastAsia="Times New Roman" w:hAnsi="Verdana"/>
                <w:color w:val="052635"/>
                <w:sz w:val="16"/>
                <w:lang w:eastAsia="ru-RU"/>
              </w:rPr>
              <w:t> </w:t>
            </w:r>
            <w:r w:rsidRPr="000F2ACE">
              <w:rPr>
                <w:rFonts w:ascii="Verdana" w:eastAsia="Times New Roman" w:hAnsi="Verdana"/>
                <w:color w:val="052635"/>
                <w:sz w:val="21"/>
                <w:szCs w:val="21"/>
                <w:lang w:val="en-US" w:eastAsia="ru-RU"/>
              </w:rPr>
              <w:t>G</w:t>
            </w: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21"/>
                <w:szCs w:val="21"/>
                <w:lang w:val="en-US" w:eastAsia="ru-RU"/>
              </w:rPr>
              <w:t>AUDI</w:t>
            </w:r>
            <w:r w:rsidRPr="000F2ACE">
              <w:rPr>
                <w:rFonts w:ascii="Verdana" w:eastAsia="Times New Roman" w:hAnsi="Verdana"/>
                <w:color w:val="052635"/>
                <w:sz w:val="16"/>
                <w:lang w:eastAsia="ru-RU"/>
              </w:rPr>
              <w:t> </w:t>
            </w:r>
            <w:r w:rsidRPr="000F2ACE">
              <w:rPr>
                <w:rFonts w:ascii="Verdana" w:eastAsia="Times New Roman" w:hAnsi="Verdana"/>
                <w:color w:val="052635"/>
                <w:sz w:val="21"/>
                <w:szCs w:val="21"/>
                <w:lang w:val="en-US" w:eastAsia="ru-RU"/>
              </w:rPr>
              <w:t>G</w:t>
            </w: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5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</w:t>
            </w:r>
            <w:r w:rsidRPr="000F2ACE">
              <w:rPr>
                <w:rFonts w:ascii="Verdana" w:eastAsia="Times New Roman" w:hAnsi="Verdana"/>
                <w:color w:val="052635"/>
                <w:sz w:val="21"/>
                <w:szCs w:val="21"/>
                <w:lang w:val="en-US" w:eastAsia="ru-RU"/>
              </w:rPr>
              <w:t>AUDI</w:t>
            </w:r>
            <w:r w:rsidRPr="000F2ACE">
              <w:rPr>
                <w:rFonts w:ascii="Verdana" w:eastAsia="Times New Roman" w:hAnsi="Verdana"/>
                <w:color w:val="052635"/>
                <w:sz w:val="16"/>
                <w:lang w:eastAsia="ru-RU"/>
              </w:rPr>
              <w:t> </w:t>
            </w:r>
            <w:r w:rsidRPr="000F2ACE">
              <w:rPr>
                <w:rFonts w:ascii="Verdana" w:eastAsia="Times New Roman" w:hAnsi="Verdana"/>
                <w:color w:val="052635"/>
                <w:sz w:val="21"/>
                <w:szCs w:val="21"/>
                <w:lang w:val="en-US" w:eastAsia="ru-RU"/>
              </w:rPr>
              <w:t>A</w:t>
            </w: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Автомобиль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Лада213100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977526,3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31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под магазином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1102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2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4900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9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9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9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112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9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9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40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Здание магазина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689,5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8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80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Масюкевич Валерий Янович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80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Начальник сервисного центра им. В.Т. Губарь АО «Агрообъединение» Кубань»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752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Фольксваген</w:t>
            </w: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Джетта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1254944,68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70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101,9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2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20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41,1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752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638472,24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9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9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9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101,9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9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21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Мандрин Александр Николаевич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Адвокат, адвокатский кабинет «Мандрин Александр Николаевич»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 ИЖС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587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913,0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999.0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997,0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918,0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 Хундай Соната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 ВАЗ Лада 111940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450000,00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2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участок садовый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2891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6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2005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3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665,3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684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283000,00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587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4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Несовершенно</w:t>
            </w:r>
          </w:p>
          <w:p w:rsidR="000F2ACE" w:rsidRPr="000F2ACE" w:rsidRDefault="000F2ACE" w:rsidP="000F2ACE">
            <w:pPr>
              <w:spacing w:before="100" w:beforeAutospacing="1" w:after="100" w:afterAutospacing="1" w:line="4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летний ребенок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4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4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4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587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6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Несовершенно</w:t>
            </w:r>
          </w:p>
          <w:p w:rsidR="000F2ACE" w:rsidRPr="000F2ACE" w:rsidRDefault="000F2ACE" w:rsidP="000F2ACE">
            <w:pPr>
              <w:spacing w:before="100" w:beforeAutospacing="1" w:after="100" w:afterAutospacing="1" w:line="6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летний ребенок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6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6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6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3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587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30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Микунов Геннадий Иванович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Первый заместитель директора по производству АО «Агрообъединение «Кубань»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под ЛПХ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2700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1338874,00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27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под ЛПХ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5876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6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  <w:p w:rsidR="000F2ACE" w:rsidRPr="000F2ACE" w:rsidRDefault="000F2ACE" w:rsidP="000F2ACE">
            <w:pPr>
              <w:spacing w:before="100" w:beforeAutospacing="1" w:after="100" w:afterAutospacing="1" w:line="6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6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82,0</w:t>
            </w:r>
          </w:p>
          <w:p w:rsidR="000F2ACE" w:rsidRPr="000F2ACE" w:rsidRDefault="000F2ACE" w:rsidP="000F2ACE">
            <w:pPr>
              <w:spacing w:before="100" w:beforeAutospacing="1" w:after="100" w:afterAutospacing="1" w:line="6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6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9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9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9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9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9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3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3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3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3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163,2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3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64,3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205671,65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9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9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95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Моисеев Николай Владимирович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95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Руководитель ПУ «Центр» АО «Агрообъединение «Кубань»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  <w:p w:rsidR="000F2ACE" w:rsidRPr="000F2ACE" w:rsidRDefault="000F2ACE" w:rsidP="000F2ACE">
            <w:pPr>
              <w:spacing w:before="100" w:beforeAutospacing="1" w:after="100" w:afterAutospacing="1" w:line="19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9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1398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9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9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9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 ФольксвагенПассат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9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1559 939,46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28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186,5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186,5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Kia</w:t>
            </w:r>
            <w:r w:rsidRPr="000F2ACE">
              <w:rPr>
                <w:rFonts w:ascii="Verdana" w:eastAsia="Times New Roman" w:hAnsi="Verdana"/>
                <w:color w:val="052635"/>
                <w:sz w:val="16"/>
                <w:lang w:eastAsia="ru-RU"/>
              </w:rPr>
              <w:t> </w:t>
            </w: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Ceed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133000,00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1398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39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16.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Морозов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Андрей Валентинович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Главный специалист дирекции по стратегическому развитию ООО «Управляющая копмания АгроХолдинг Кубань»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для ИЖС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564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 ВАЗ 21214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1268450,09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31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для ИЖК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405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2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48,1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6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178,7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7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7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Супруга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75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75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  <w:p w:rsidR="000F2ACE" w:rsidRPr="000F2ACE" w:rsidRDefault="000F2ACE" w:rsidP="000F2ACE">
            <w:pPr>
              <w:spacing w:before="100" w:beforeAutospacing="1" w:after="100" w:afterAutospacing="1" w:line="7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7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76,31</w:t>
            </w:r>
          </w:p>
          <w:p w:rsidR="000F2ACE" w:rsidRPr="000F2ACE" w:rsidRDefault="000F2ACE" w:rsidP="000F2ACE">
            <w:pPr>
              <w:spacing w:before="100" w:beforeAutospacing="1" w:after="100" w:afterAutospacing="1" w:line="7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7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7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7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7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 Тойота Камри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7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379877,84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7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7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6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  <w:p w:rsidR="000F2ACE" w:rsidRPr="000F2ACE" w:rsidRDefault="000F2ACE" w:rsidP="000F2ACE">
            <w:pPr>
              <w:spacing w:before="100" w:beforeAutospacing="1" w:after="100" w:afterAutospacing="1" w:line="6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6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46,25</w:t>
            </w:r>
          </w:p>
          <w:p w:rsidR="000F2ACE" w:rsidRPr="000F2ACE" w:rsidRDefault="000F2ACE" w:rsidP="000F2ACE">
            <w:pPr>
              <w:spacing w:before="100" w:beforeAutospacing="1" w:after="100" w:afterAutospacing="1" w:line="6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6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4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  <w:p w:rsidR="000F2ACE" w:rsidRPr="000F2ACE" w:rsidRDefault="000F2ACE" w:rsidP="000F2ACE">
            <w:pPr>
              <w:spacing w:before="100" w:beforeAutospacing="1" w:after="100" w:afterAutospacing="1" w:line="4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4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64,9</w:t>
            </w:r>
          </w:p>
          <w:p w:rsidR="000F2ACE" w:rsidRPr="000F2ACE" w:rsidRDefault="000F2ACE" w:rsidP="000F2ACE">
            <w:pPr>
              <w:spacing w:before="100" w:beforeAutospacing="1" w:after="100" w:afterAutospacing="1" w:line="4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4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24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 xml:space="preserve">Плотников </w:t>
            </w: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Вячеслав Викторович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 xml:space="preserve">Начальник ТЭЦ </w:t>
            </w: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ЗАО «Сахарный завод «Свобода»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 xml:space="preserve">Земельный </w:t>
            </w: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участок под ИЖС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Индивидуаль</w:t>
            </w: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ная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590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110,8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636428,68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110,8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Автомобиль</w:t>
            </w: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val="en-US" w:eastAsia="ru-RU"/>
              </w:rPr>
              <w:t>Skoda Rapid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758997,36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30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Островский Александр Владимирович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Генеральный директор ОАО «Ладожский элеватор»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под ЛПХ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845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Автомобиль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Лада 219059-010</w:t>
            </w:r>
            <w:r w:rsidRPr="000F2ACE">
              <w:rPr>
                <w:rFonts w:ascii="Verdana" w:eastAsia="Times New Roman" w:hAnsi="Verdana"/>
                <w:color w:val="333333"/>
                <w:sz w:val="21"/>
                <w:lang w:eastAsia="ru-RU"/>
              </w:rPr>
              <w:t> </w:t>
            </w: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val="en-US" w:eastAsia="ru-RU"/>
              </w:rPr>
              <w:t>GRANTASPORT</w:t>
            </w: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,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Автомобиль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Тойота</w:t>
            </w:r>
            <w:r w:rsidRPr="000F2ACE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 </w:t>
            </w: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Ленд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333333"/>
                <w:sz w:val="22"/>
                <w:szCs w:val="22"/>
                <w:lang w:eastAsia="ru-RU"/>
              </w:rPr>
              <w:t> </w:t>
            </w: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Крузер</w:t>
            </w:r>
            <w:r w:rsidRPr="000F2ACE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 </w:t>
            </w: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Прадо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1760376,74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25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под ЛПХ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1034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9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9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9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9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9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75,6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191340,7</w:t>
            </w:r>
            <w:r w:rsidRPr="000F2ACE">
              <w:rPr>
                <w:rFonts w:ascii="Verdana" w:eastAsia="Times New Roman" w:hAnsi="Verdana"/>
                <w:color w:val="052635"/>
                <w:sz w:val="21"/>
                <w:szCs w:val="21"/>
                <w:lang w:val="en-US" w:eastAsia="ru-RU"/>
              </w:rPr>
              <w:t>7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Несовершенно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летний ребенок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75,6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24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19.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Ращупкина Татьяна Владимировна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Заведующая МБУЗ «ЦРБ Усть-Лабинского района» Ладожская районная больница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1497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Автомобиль Volvo</w:t>
            </w:r>
            <w:r w:rsidRPr="000F2ACE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 </w:t>
            </w: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ХС 70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1229640,00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4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  <w:p w:rsidR="000F2ACE" w:rsidRPr="000F2ACE" w:rsidRDefault="000F2ACE" w:rsidP="000F2ACE">
            <w:pPr>
              <w:spacing w:before="100" w:beforeAutospacing="1" w:after="100" w:afterAutospacing="1" w:line="4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4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83,5</w:t>
            </w:r>
          </w:p>
          <w:p w:rsidR="000F2ACE" w:rsidRPr="000F2ACE" w:rsidRDefault="000F2ACE" w:rsidP="000F2ACE">
            <w:pPr>
              <w:spacing w:before="100" w:beforeAutospacing="1" w:after="100" w:afterAutospacing="1" w:line="4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4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76,8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6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33,2</w:t>
            </w:r>
          </w:p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2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Общая долевая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eastAsia="Times New Roman"/>
                <w:color w:val="052635"/>
                <w:sz w:val="16"/>
                <w:szCs w:val="16"/>
                <w:lang w:eastAsia="ru-RU"/>
              </w:rPr>
              <w:t>(½ )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48,5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6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17,95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30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Поликин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Борис Генрихович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Заместитель председателя Совета муниципального образования Усть-Лабинский район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под ЛПХ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 Мазда СХ-5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Мототранспорт-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ное средство ТМЗ 35402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2118160,28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27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под ЛПХ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877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24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622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22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460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7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7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7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7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32,75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7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70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150,6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49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90,7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6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</w:t>
            </w: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ра</w:t>
            </w:r>
          </w:p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90,7</w:t>
            </w:r>
          </w:p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103953,28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33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под ЛПХ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877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21.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Тарасенко Владимир Владимирович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141,3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Автомобиль A</w:t>
            </w: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val="en-US" w:eastAsia="ru-RU"/>
              </w:rPr>
              <w:t>UDI</w:t>
            </w:r>
            <w:r w:rsidRPr="000F2ACE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 </w:t>
            </w: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A8</w:t>
            </w:r>
            <w:r w:rsidRPr="000F2ACE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 </w:t>
            </w: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L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92312,89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0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05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под</w:t>
            </w:r>
          </w:p>
          <w:p w:rsidR="000F2ACE" w:rsidRPr="000F2ACE" w:rsidRDefault="000F2ACE" w:rsidP="000F2ACE">
            <w:pPr>
              <w:spacing w:before="100" w:beforeAutospacing="1" w:after="100" w:afterAutospacing="1" w:line="10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ИЖС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Долевая (1/2)</w:t>
            </w:r>
          </w:p>
          <w:p w:rsidR="000F2ACE" w:rsidRPr="000F2ACE" w:rsidRDefault="000F2ACE" w:rsidP="000F2ACE">
            <w:pPr>
              <w:spacing w:before="100" w:beforeAutospacing="1" w:after="100" w:afterAutospacing="1" w:line="10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969</w:t>
            </w:r>
          </w:p>
          <w:p w:rsidR="000F2ACE" w:rsidRPr="000F2ACE" w:rsidRDefault="000F2ACE" w:rsidP="000F2ACE">
            <w:pPr>
              <w:spacing w:before="100" w:beforeAutospacing="1" w:after="100" w:afterAutospacing="1" w:line="10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0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0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0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141,3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0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Авомобиль Hyundai</w:t>
            </w:r>
            <w:r w:rsidRPr="000F2ACE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 </w:t>
            </w: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Accent</w:t>
            </w:r>
          </w:p>
          <w:p w:rsidR="000F2ACE" w:rsidRPr="000F2ACE" w:rsidRDefault="000F2ACE" w:rsidP="000F2ACE">
            <w:pPr>
              <w:spacing w:before="100" w:beforeAutospacing="1" w:after="100" w:afterAutospacing="1" w:line="10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Автомобиль Chevrolet Cruze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24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420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4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4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4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4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4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Долевая (1/2)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208</w:t>
            </w:r>
          </w:p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6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34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 xml:space="preserve">Фискевич </w:t>
            </w: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Василий Александрович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 xml:space="preserve">Врио. </w:t>
            </w: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директора Федерального государствен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ного унитарного предприятия племенной завод «Ладожское»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 xml:space="preserve">Земельный </w:t>
            </w: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участок для ведения ЛПХ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 xml:space="preserve">Общая </w:t>
            </w: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долевая собственность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(1/2)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1960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 xml:space="preserve">Автомобиль УАЗ </w:t>
            </w: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331514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Мототранспорт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ное средство Днепр- 16,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Прицеп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Леди С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2581744,70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66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Общая долевая собственность (1/2)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234,3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30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для ведения ЛПХ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Общая долевая собственность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(1/2)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1960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210478,98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39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Общая долевая собственность (1/2)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234,3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23.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Якушин Вадим Иванович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Учитель МБОУ СОШ № 13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под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ИЖС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2914,0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 Шевроле Круз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1015696,52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30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97,5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65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489,0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311676,28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2914,0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97,5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Несовершенно-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летний ребенок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2914,0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97,5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8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24.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Поздняков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Василий Дмитриевич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Директор ООО ПКФ «Сервисбыт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техника»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1000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Автомобиль Фольксваген</w:t>
            </w:r>
            <w:r w:rsidRPr="000F2ACE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 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Поло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285993,44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2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800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46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под многоквартирным домом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Общая долевая (44/100)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43,1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28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82,1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</w:tbl>
    <w:p w:rsidR="000F2ACE" w:rsidRPr="000F2ACE" w:rsidRDefault="000F2ACE" w:rsidP="000F2ACE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</w:p>
    <w:p w:rsidR="000F2ACE" w:rsidRPr="000F2ACE" w:rsidRDefault="000F2ACE" w:rsidP="000F2ACE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</w:p>
    <w:p w:rsidR="000F2ACE" w:rsidRPr="000F2ACE" w:rsidRDefault="000F2ACE" w:rsidP="000F2ACE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0F2ACE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t>Сведения о доходах, расходах, об имуществе и обязательствах имущественного характера депутатов</w:t>
      </w:r>
    </w:p>
    <w:p w:rsidR="000F2ACE" w:rsidRPr="000F2ACE" w:rsidRDefault="000F2ACE" w:rsidP="000F2ACE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0F2ACE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t>Совета муниципального образования Усть-Лабинский район и членов их семей</w:t>
      </w:r>
    </w:p>
    <w:p w:rsidR="000F2ACE" w:rsidRPr="000F2ACE" w:rsidRDefault="000F2ACE" w:rsidP="000F2ACE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0F2ACE">
        <w:rPr>
          <w:rFonts w:ascii="Verdana" w:eastAsia="Times New Roman" w:hAnsi="Verdana"/>
          <w:b/>
          <w:bCs/>
          <w:color w:val="052635"/>
          <w:sz w:val="22"/>
          <w:szCs w:val="22"/>
          <w:lang w:eastAsia="ru-RU"/>
        </w:rPr>
        <w:t>за период с 1 января 2015 года по 31 декабря 2015 года</w:t>
      </w:r>
    </w:p>
    <w:p w:rsidR="000F2ACE" w:rsidRPr="000F2ACE" w:rsidRDefault="000F2ACE" w:rsidP="000F2ACE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</w:p>
    <w:tbl>
      <w:tblPr>
        <w:tblW w:w="1576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4"/>
        <w:gridCol w:w="1240"/>
        <w:gridCol w:w="1566"/>
        <w:gridCol w:w="1508"/>
        <w:gridCol w:w="1316"/>
        <w:gridCol w:w="890"/>
        <w:gridCol w:w="910"/>
        <w:gridCol w:w="840"/>
        <w:gridCol w:w="890"/>
        <w:gridCol w:w="910"/>
        <w:gridCol w:w="2125"/>
        <w:gridCol w:w="1605"/>
        <w:gridCol w:w="1440"/>
      </w:tblGrid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№</w:t>
            </w:r>
            <w:r w:rsidRPr="000F2ACE">
              <w:rPr>
                <w:rFonts w:ascii="Verdana" w:eastAsia="Times New Roman" w:hAnsi="Verdana"/>
                <w:color w:val="052635"/>
                <w:sz w:val="22"/>
                <w:lang w:eastAsia="ru-RU"/>
              </w:rPr>
              <w:t> </w:t>
            </w:r>
            <w:r w:rsidRPr="000F2AC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Фамилия, имя, отчество, чьи сведения размещаются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448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1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Транспортные средства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Декларированный годовой доход (руб)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t>вид собствен</w:t>
            </w:r>
            <w:r w:rsidRPr="000F2AC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ности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площадь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(кв.м)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 xml:space="preserve">страна </w:t>
            </w:r>
            <w:r w:rsidRPr="000F2AC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располо-жения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вид объе</w:t>
            </w:r>
            <w:r w:rsidRPr="000F2AC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кта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 xml:space="preserve">площадь </w:t>
            </w:r>
            <w:r w:rsidRPr="000F2AC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(кв.м)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 xml:space="preserve">страна </w:t>
            </w:r>
            <w:r w:rsidRPr="000F2ACE"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  <w:lastRenderedPageBreak/>
              <w:t>располо-жения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1.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Борсукова Аида Дмитриевна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Директор МБУ ДО ДШИ станицы Воронежской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пай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ВАЗ- 2105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728059,73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5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0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2554</w:t>
            </w:r>
          </w:p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</w:t>
            </w:r>
          </w:p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ВАЗ-21102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8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4200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Несовершенно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летний ребёнок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33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Маркина Наталья Станиславовна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Директор МАОУ СОШ № 2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под ЛПХ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4927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Toyota Corolla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 ВАЗ-21053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789151,65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5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153,5</w:t>
            </w:r>
          </w:p>
          <w:p w:rsidR="000F2ACE" w:rsidRPr="000F2ACE" w:rsidRDefault="000F2ACE" w:rsidP="000F2ACE">
            <w:pPr>
              <w:spacing w:before="100" w:beforeAutospacing="1" w:after="100" w:afterAutospacing="1" w:line="150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50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34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Долевая (</w:t>
            </w:r>
            <w:r w:rsidRPr="000F2ACE">
              <w:rPr>
                <w:rFonts w:eastAsia="Times New Roman"/>
                <w:color w:val="052635"/>
                <w:sz w:val="21"/>
                <w:szCs w:val="21"/>
                <w:lang w:eastAsia="ru-RU"/>
              </w:rPr>
              <w:t>½)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30,2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Несовершенно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летний ребёнок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Ученица 10-ого класса МАОУ СОШ № 2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21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Абрамихин Сергей Михайлович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Старший инженер сервисного центра им. В.Т. Губарь АО «Агрообъединение «Кубань»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1926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Грузовой</w:t>
            </w:r>
            <w:r w:rsidRPr="000F2ACE">
              <w:rPr>
                <w:rFonts w:ascii="Verdana" w:eastAsia="Times New Roman" w:hAnsi="Verdana"/>
                <w:color w:val="052635"/>
                <w:sz w:val="21"/>
                <w:lang w:val="en-US" w:eastAsia="ru-RU"/>
              </w:rPr>
              <w:t> </w:t>
            </w: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  <w:r w:rsidRPr="000F2ACE">
              <w:rPr>
                <w:rFonts w:ascii="Verdana" w:eastAsia="Times New Roman" w:hAnsi="Verdana"/>
                <w:color w:val="000000"/>
                <w:sz w:val="16"/>
                <w:szCs w:val="16"/>
                <w:lang w:val="en-US" w:eastAsia="ru-RU"/>
              </w:rPr>
              <w:t>Volkswagen Transporter T5 TDi 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Трактор МТЗ-80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00000"/>
                <w:sz w:val="16"/>
                <w:szCs w:val="16"/>
                <w:lang w:eastAsia="ru-RU"/>
              </w:rPr>
              <w:t>Прицеп 2ПТС-4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1254872,75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84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495000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несовершенно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летний ребёнок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6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Герасименко Василий Петрович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Руководитель ПУ «Юг» АО «Агрообъединение» «Кубань»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Общая</w:t>
            </w:r>
          </w:p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480</w:t>
            </w:r>
          </w:p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 Хундай I 40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</w:t>
            </w:r>
          </w:p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УАЗ 3303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932256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6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  <w:p w:rsidR="000F2ACE" w:rsidRPr="000F2ACE" w:rsidRDefault="000F2ACE" w:rsidP="000F2ACE">
            <w:pPr>
              <w:spacing w:before="100" w:beforeAutospacing="1" w:after="100" w:afterAutospacing="1" w:line="6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Общая</w:t>
            </w:r>
          </w:p>
          <w:p w:rsidR="000F2ACE" w:rsidRPr="000F2ACE" w:rsidRDefault="000F2ACE" w:rsidP="000F2ACE">
            <w:pPr>
              <w:spacing w:before="100" w:beforeAutospacing="1" w:after="100" w:afterAutospacing="1" w:line="6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60</w:t>
            </w:r>
          </w:p>
          <w:p w:rsidR="000F2ACE" w:rsidRPr="000F2ACE" w:rsidRDefault="000F2ACE" w:rsidP="000F2ACE">
            <w:pPr>
              <w:spacing w:before="100" w:beforeAutospacing="1" w:after="100" w:afterAutospacing="1" w:line="6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6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6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6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6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6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6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270628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Горских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Дарья Александровна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Управляющий, молочно-товарная ферма № 4 АО «Агрообъединение «Кубань»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418026,81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Лада 217280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 ВАЗ-3111130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719096,19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90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Касторнов Сергей Васильевич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Руководитель дополни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тельного офиса в г. Усть-Лабинске, ПАО «Крайинвест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банк»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для индивидуаль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ного гаражного строительства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38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1126297,91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36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77,2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33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гараж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 NISSAN NOTE 1,4 LUXURY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327038,18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Зюзин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Владимир Александрович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Директор АО «Агрообъединение «Кубань»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34000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205,2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5079461,82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31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для ИЖС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840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  <w:t>Hyundai</w:t>
            </w:r>
            <w:r w:rsidRPr="000F2ACE">
              <w:rPr>
                <w:rFonts w:ascii="Verdana" w:eastAsia="Times New Roman" w:hAnsi="Verdana"/>
                <w:color w:val="052635"/>
                <w:sz w:val="18"/>
                <w:lang w:eastAsia="ru-RU"/>
              </w:rPr>
              <w:t> </w:t>
            </w:r>
            <w:r w:rsidRPr="000F2ACE">
              <w:rPr>
                <w:rFonts w:ascii="Verdana" w:eastAsia="Times New Roman" w:hAnsi="Verdana"/>
                <w:color w:val="052635"/>
                <w:sz w:val="18"/>
                <w:szCs w:val="18"/>
                <w:lang w:eastAsia="ru-RU"/>
              </w:rPr>
              <w:t>ix35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19501,39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90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Общая долевая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34000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7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7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7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205,2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7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7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40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77,7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21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Касьянова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Наталья Ивановна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Генеральный директор ОАО «Фармация»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Совместная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321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val="en-US"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486212,92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0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0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0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0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198,7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0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21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Совместная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321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 Тойота</w:t>
            </w: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Лэнд</w:t>
            </w: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Крузер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2443539,66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0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0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0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0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198,7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0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3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Короленко</w:t>
            </w:r>
          </w:p>
          <w:p w:rsidR="000F2ACE" w:rsidRPr="000F2ACE" w:rsidRDefault="000F2ACE" w:rsidP="000F2ACE">
            <w:pPr>
              <w:spacing w:before="100" w:beforeAutospacing="1" w:after="100" w:afterAutospacing="1" w:line="135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Александр Иванович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35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Председатель сельскохозяйственного производственного кооператива «Колхоз» «Восток»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705696</w:t>
            </w:r>
          </w:p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Автомобиль Тойота</w:t>
            </w: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Лэнд</w:t>
            </w: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Крузер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12061625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5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734098</w:t>
            </w:r>
          </w:p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8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718514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3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696013</w:t>
            </w:r>
          </w:p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3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698745</w:t>
            </w:r>
          </w:p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2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213503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3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Земельная доля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30500/</w:t>
            </w:r>
          </w:p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409250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3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800</w:t>
            </w:r>
          </w:p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2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300,7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2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60,6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106821,78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8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Кушу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Вячеслав Асланчериевич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 xml:space="preserve">Председатель Сельскохозяйственного производственного кооператива «Сельскохозяйственный колхоз </w:t>
            </w: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«Родина»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768,00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98,53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1844788,81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6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585,00</w:t>
            </w:r>
          </w:p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86,8</w:t>
            </w:r>
          </w:p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85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115,6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3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35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98,53</w:t>
            </w:r>
          </w:p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768,0</w:t>
            </w:r>
          </w:p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3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592828,23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4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33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86,8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585,0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46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115,6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22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Литвинова Светлана Викторовна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Учитель МБУ СОШ № 11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112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489051,35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46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36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1600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3796 ГАЗ 302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Автомобиль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21"/>
                <w:szCs w:val="21"/>
                <w:lang w:val="en-US" w:eastAsia="ru-RU"/>
              </w:rPr>
              <w:t>AUDI</w:t>
            </w:r>
            <w:r w:rsidRPr="000F2ACE">
              <w:rPr>
                <w:rFonts w:ascii="Verdana" w:eastAsia="Times New Roman" w:hAnsi="Verdana"/>
                <w:color w:val="052635"/>
                <w:sz w:val="16"/>
                <w:lang w:eastAsia="ru-RU"/>
              </w:rPr>
              <w:t> </w:t>
            </w:r>
            <w:r w:rsidRPr="000F2ACE">
              <w:rPr>
                <w:rFonts w:ascii="Verdana" w:eastAsia="Times New Roman" w:hAnsi="Verdana"/>
                <w:color w:val="052635"/>
                <w:sz w:val="21"/>
                <w:szCs w:val="21"/>
                <w:lang w:val="en-US" w:eastAsia="ru-RU"/>
              </w:rPr>
              <w:t>G</w:t>
            </w: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21"/>
                <w:szCs w:val="21"/>
                <w:lang w:val="en-US" w:eastAsia="ru-RU"/>
              </w:rPr>
              <w:t>AUDI</w:t>
            </w:r>
            <w:r w:rsidRPr="000F2ACE">
              <w:rPr>
                <w:rFonts w:ascii="Verdana" w:eastAsia="Times New Roman" w:hAnsi="Verdana"/>
                <w:color w:val="052635"/>
                <w:sz w:val="16"/>
                <w:lang w:eastAsia="ru-RU"/>
              </w:rPr>
              <w:t> </w:t>
            </w:r>
            <w:r w:rsidRPr="000F2ACE">
              <w:rPr>
                <w:rFonts w:ascii="Verdana" w:eastAsia="Times New Roman" w:hAnsi="Verdana"/>
                <w:color w:val="052635"/>
                <w:sz w:val="21"/>
                <w:szCs w:val="21"/>
                <w:lang w:val="en-US" w:eastAsia="ru-RU"/>
              </w:rPr>
              <w:t>G</w:t>
            </w: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5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</w:t>
            </w:r>
            <w:r w:rsidRPr="000F2ACE">
              <w:rPr>
                <w:rFonts w:ascii="Verdana" w:eastAsia="Times New Roman" w:hAnsi="Verdana"/>
                <w:color w:val="052635"/>
                <w:sz w:val="16"/>
                <w:lang w:eastAsia="ru-RU"/>
              </w:rPr>
              <w:t> </w:t>
            </w:r>
            <w:r w:rsidRPr="000F2ACE">
              <w:rPr>
                <w:rFonts w:ascii="Verdana" w:eastAsia="Times New Roman" w:hAnsi="Verdana"/>
                <w:color w:val="052635"/>
                <w:sz w:val="21"/>
                <w:szCs w:val="21"/>
                <w:lang w:val="en-US" w:eastAsia="ru-RU"/>
              </w:rPr>
              <w:t>AUDI</w:t>
            </w:r>
            <w:r w:rsidRPr="000F2ACE">
              <w:rPr>
                <w:rFonts w:ascii="Verdana" w:eastAsia="Times New Roman" w:hAnsi="Verdana"/>
                <w:color w:val="052635"/>
                <w:sz w:val="16"/>
                <w:lang w:eastAsia="ru-RU"/>
              </w:rPr>
              <w:t> </w:t>
            </w:r>
            <w:r w:rsidRPr="000F2ACE">
              <w:rPr>
                <w:rFonts w:ascii="Verdana" w:eastAsia="Times New Roman" w:hAnsi="Verdana"/>
                <w:color w:val="052635"/>
                <w:sz w:val="21"/>
                <w:szCs w:val="21"/>
                <w:lang w:val="en-US" w:eastAsia="ru-RU"/>
              </w:rPr>
              <w:t>A</w:t>
            </w: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1229660,16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31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под магазином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1102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2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4900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9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9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9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112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9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9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40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Здание магазина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689,5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8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80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Масюкевич Валерий Янович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80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Начальник сервисного центра им. В.Т. Губарь АО «Агрообъедине</w:t>
            </w: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ние» Кубань»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752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Фольксваген</w:t>
            </w: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lang w:eastAsia="ru-RU"/>
              </w:rPr>
              <w:t> 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lastRenderedPageBreak/>
              <w:t>Джетта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1225945,51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70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101,9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2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20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41,1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752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511755,29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9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0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9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9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101,9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9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21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Мандрин Александр Николаевич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Адвокат, адвокатский кабинет «Мандрин Александр Николаевич»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 ИЖС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587,0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913,0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999.0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997,0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918,0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 Хундай Соната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 ВАЗ Лада 111940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751502,54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2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участок садовый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965,0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6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садовый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938,0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5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</w:t>
            </w:r>
          </w:p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Участок садовый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988,0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30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167961,99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Несовершенно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летний ребенок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8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Несовершенно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летний ребенок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30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Микунов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Геннадий Иванович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Первый заместитель директора по производству АО «Агрообъединение «Кубань»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под ЛПХ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2700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2058832,31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27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под ЛПХ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</w:t>
            </w: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5876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6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  <w:p w:rsidR="000F2ACE" w:rsidRPr="000F2ACE" w:rsidRDefault="000F2ACE" w:rsidP="000F2ACE">
            <w:pPr>
              <w:spacing w:before="100" w:beforeAutospacing="1" w:after="100" w:afterAutospacing="1" w:line="6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6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82,0</w:t>
            </w:r>
          </w:p>
          <w:p w:rsidR="000F2ACE" w:rsidRPr="000F2ACE" w:rsidRDefault="000F2ACE" w:rsidP="000F2ACE">
            <w:pPr>
              <w:spacing w:before="100" w:beforeAutospacing="1" w:after="100" w:afterAutospacing="1" w:line="6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6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5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64,3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171417,90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9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9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95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Моисеев Николай Владимирович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95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Руководитель ПУ «Центр» АО «Агрообъединение «Кубань»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  <w:p w:rsidR="000F2ACE" w:rsidRPr="000F2ACE" w:rsidRDefault="000F2ACE" w:rsidP="000F2ACE">
            <w:pPr>
              <w:spacing w:before="100" w:beforeAutospacing="1" w:after="100" w:afterAutospacing="1" w:line="19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9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1398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9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9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9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 ФольксвагенПассат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9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1578600,98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0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28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186,5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186,5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Kia</w:t>
            </w:r>
            <w:r w:rsidRPr="000F2ACE">
              <w:rPr>
                <w:rFonts w:ascii="Verdana" w:eastAsia="Times New Roman" w:hAnsi="Verdana"/>
                <w:color w:val="052635"/>
                <w:sz w:val="16"/>
                <w:lang w:eastAsia="ru-RU"/>
              </w:rPr>
              <w:t> </w:t>
            </w: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Ceed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133000,00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39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Морозов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Андрей Валентинович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Главный специалист дирекции по стратегическому развитию ООО «Управляющая копмания АгроХолдинг Кубань»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для ИЖС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564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 ВАЗ 21214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1268450,09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31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для ИЖК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405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2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48,1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6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178,7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7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75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  <w:p w:rsidR="000F2ACE" w:rsidRPr="000F2ACE" w:rsidRDefault="000F2ACE" w:rsidP="000F2ACE">
            <w:pPr>
              <w:spacing w:before="100" w:beforeAutospacing="1" w:after="100" w:afterAutospacing="1" w:line="7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7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76,31</w:t>
            </w:r>
          </w:p>
          <w:p w:rsidR="000F2ACE" w:rsidRPr="000F2ACE" w:rsidRDefault="000F2ACE" w:rsidP="000F2ACE">
            <w:pPr>
              <w:spacing w:before="100" w:beforeAutospacing="1" w:after="100" w:afterAutospacing="1" w:line="7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7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 Тойота Камри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7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7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379877,84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6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  <w:p w:rsidR="000F2ACE" w:rsidRPr="000F2ACE" w:rsidRDefault="000F2ACE" w:rsidP="000F2ACE">
            <w:pPr>
              <w:spacing w:before="100" w:beforeAutospacing="1" w:after="100" w:afterAutospacing="1" w:line="6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6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46,25</w:t>
            </w:r>
          </w:p>
          <w:p w:rsidR="000F2ACE" w:rsidRPr="000F2ACE" w:rsidRDefault="000F2ACE" w:rsidP="000F2ACE">
            <w:pPr>
              <w:spacing w:before="100" w:beforeAutospacing="1" w:after="100" w:afterAutospacing="1" w:line="6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6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6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4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  <w:p w:rsidR="000F2ACE" w:rsidRPr="000F2ACE" w:rsidRDefault="000F2ACE" w:rsidP="000F2ACE">
            <w:pPr>
              <w:spacing w:before="100" w:beforeAutospacing="1" w:after="100" w:afterAutospacing="1" w:line="4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4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64,9</w:t>
            </w:r>
          </w:p>
          <w:p w:rsidR="000F2ACE" w:rsidRPr="000F2ACE" w:rsidRDefault="000F2ACE" w:rsidP="000F2ACE">
            <w:pPr>
              <w:spacing w:before="100" w:beforeAutospacing="1" w:after="100" w:afterAutospacing="1" w:line="4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4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24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Плотников Вячеслав Викторович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Начальник ТЭЦ ЗАО «Сахарный завод «Свобода»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под ИЖС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590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110,8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709485,39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110,8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Автомобиль Фольксваген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333333"/>
                <w:sz w:val="22"/>
                <w:szCs w:val="22"/>
                <w:lang w:eastAsia="ru-RU"/>
              </w:rPr>
              <w:t> </w:t>
            </w: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Поло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488751,63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30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 xml:space="preserve">Островский </w:t>
            </w: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Александр Владимирович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 xml:space="preserve">Генеральный </w:t>
            </w: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директор ОАО «Ладожский элеватор»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 xml:space="preserve">Земельный </w:t>
            </w: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участок под ЛПХ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Индивидуал</w:t>
            </w: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ьная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845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 xml:space="preserve">Автомобиль </w:t>
            </w: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lastRenderedPageBreak/>
              <w:t>Ниссан</w:t>
            </w:r>
            <w:r w:rsidRPr="000F2ACE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 </w:t>
            </w: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Кашкай,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Автомобиль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Тойота</w:t>
            </w:r>
            <w:r w:rsidRPr="000F2ACE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 </w:t>
            </w: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Ленд</w:t>
            </w:r>
            <w:r w:rsidRPr="000F2ACE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 </w:t>
            </w: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Крузер</w:t>
            </w:r>
            <w:r w:rsidRPr="000F2ACE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 </w:t>
            </w: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Прадо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880251,55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25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под ЛПХ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1034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9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9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9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9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9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75,6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250410,51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Несовершенно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летний ребенок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75,6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Несовершенно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летний ребенок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75,6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24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Ращупкина Татьяна Владимировна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Заведующая МБУЗ «ЦРБ Усть-Лабинского района» Ладожская районная больница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1497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Автомобиль Volvo</w:t>
            </w:r>
            <w:r w:rsidRPr="000F2ACE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 </w:t>
            </w: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V40 1,8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Автомобиль Volvo</w:t>
            </w:r>
            <w:r w:rsidRPr="000F2ACE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 </w:t>
            </w: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ХС 70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865541,39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4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  <w:p w:rsidR="000F2ACE" w:rsidRPr="000F2ACE" w:rsidRDefault="000F2ACE" w:rsidP="000F2ACE">
            <w:pPr>
              <w:spacing w:before="100" w:beforeAutospacing="1" w:after="100" w:afterAutospacing="1" w:line="4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4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83,5</w:t>
            </w:r>
          </w:p>
          <w:p w:rsidR="000F2ACE" w:rsidRPr="000F2ACE" w:rsidRDefault="000F2ACE" w:rsidP="000F2ACE">
            <w:pPr>
              <w:spacing w:before="100" w:beforeAutospacing="1" w:after="100" w:afterAutospacing="1" w:line="4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4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</w:t>
            </w: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76,8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6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33,2</w:t>
            </w:r>
          </w:p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2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Общая долевая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eastAsia="Times New Roman"/>
                <w:color w:val="052635"/>
                <w:sz w:val="16"/>
                <w:szCs w:val="16"/>
                <w:lang w:eastAsia="ru-RU"/>
              </w:rPr>
              <w:t>(½ )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48,5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6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17,95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30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Поликин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Борис Генрихович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Технический директор АО «Агрообъеди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нение Кубань»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под ЛПХ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4000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 Мазда СХ-5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Мототранспорт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ное средство ТМЗ 35402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2678447,63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27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под ЛПХ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877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24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622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22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460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7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7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7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7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32,75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7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8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70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16,5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49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90,7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6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90,7</w:t>
            </w:r>
          </w:p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94584,90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33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под ЛПХ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877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21.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Тарасенко Владимир Владимирович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141,3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Автомобиль A</w:t>
            </w: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val="en-US" w:eastAsia="ru-RU"/>
              </w:rPr>
              <w:t>UDI</w:t>
            </w:r>
            <w:r w:rsidRPr="000F2ACE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 </w:t>
            </w: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A8</w:t>
            </w:r>
            <w:r w:rsidRPr="000F2ACE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 </w:t>
            </w: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L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663275,51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0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05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под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ИЖС</w:t>
            </w:r>
          </w:p>
          <w:p w:rsidR="000F2ACE" w:rsidRPr="000F2ACE" w:rsidRDefault="000F2ACE" w:rsidP="000F2ACE">
            <w:pPr>
              <w:spacing w:before="100" w:beforeAutospacing="1" w:after="100" w:afterAutospacing="1" w:line="10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Долевая (1/2)</w:t>
            </w:r>
          </w:p>
          <w:p w:rsidR="000F2ACE" w:rsidRPr="000F2ACE" w:rsidRDefault="000F2ACE" w:rsidP="000F2ACE">
            <w:pPr>
              <w:spacing w:before="100" w:beforeAutospacing="1" w:after="100" w:afterAutospacing="1" w:line="10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969</w:t>
            </w:r>
          </w:p>
          <w:p w:rsidR="000F2ACE" w:rsidRPr="000F2ACE" w:rsidRDefault="000F2ACE" w:rsidP="000F2ACE">
            <w:pPr>
              <w:spacing w:before="100" w:beforeAutospacing="1" w:after="100" w:afterAutospacing="1" w:line="10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0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0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0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141,3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0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Авомобиль Hyundai</w:t>
            </w:r>
            <w:r w:rsidRPr="000F2ACE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 </w:t>
            </w: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Accent</w:t>
            </w:r>
          </w:p>
          <w:p w:rsidR="000F2ACE" w:rsidRPr="000F2ACE" w:rsidRDefault="000F2ACE" w:rsidP="000F2ACE">
            <w:pPr>
              <w:spacing w:before="100" w:beforeAutospacing="1" w:after="100" w:afterAutospacing="1" w:line="10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Автомобиль</w:t>
            </w:r>
            <w:r w:rsidRPr="000F2ACE">
              <w:rPr>
                <w:rFonts w:ascii="Verdana" w:eastAsia="Times New Roman" w:hAnsi="Verdana"/>
                <w:color w:val="333333"/>
                <w:sz w:val="21"/>
                <w:lang w:eastAsia="ru-RU"/>
              </w:rPr>
              <w:t> </w:t>
            </w:r>
            <w:r w:rsidRPr="000F2ACE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 </w:t>
            </w: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Che</w:t>
            </w: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lastRenderedPageBreak/>
              <w:t>vrolet Cruze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24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420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4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4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4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4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4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4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Долевая (1/2)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208</w:t>
            </w:r>
          </w:p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6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34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Фискевич Василий Александрович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Директор Федерального государствен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ного унитарного предприятия племенной завод «Ладожское»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для ведения ЛПХ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Общая долевая собственность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(1/2)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1960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 УАЗ 331514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Мототранспорт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ное средство Днепр- 16,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Прицеп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Леди С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3083917,87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66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Общая долевая собственность (1/2)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234,3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30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для ведения ЛПХ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Общая долевая собственность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(1/2)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1960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226859,52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39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Общая долевая собственность (1/2)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234,3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23.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Якушин Вадим Иванович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Учитель МБОУ СОШ № 13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под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ИЖС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2914,0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Автомобиль Шевроле Круз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1045316,31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30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97,5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489,0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310222,46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Несовершенно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летний ребенок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30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lastRenderedPageBreak/>
              <w:t>24.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Логойда Владимир Тимофеевич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Заместитель председателя Совета муниципального образования Усть-Лабинский район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под ЛПХ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2275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988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легковой автомобиль</w:t>
            </w:r>
            <w:r w:rsidRPr="000F2ACE">
              <w:rPr>
                <w:rFonts w:ascii="Verdana" w:eastAsia="Times New Roman" w:hAnsi="Verdana"/>
                <w:color w:val="052635"/>
                <w:sz w:val="21"/>
                <w:szCs w:val="21"/>
                <w:lang w:val="en-US" w:eastAsia="ru-RU"/>
              </w:rPr>
              <w:t>HYUNDAI IX 35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1793909,4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27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под ЛПХ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2806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186,7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24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Садовый земельный участок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800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6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6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6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39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под ИЖС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988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177765,23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0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0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0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0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186,7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05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0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8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25.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Поздняков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Василий Дмитриевич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Директор ООО ПКФ «Сервисбыт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техника»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1000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Автомобиль Фольксваген</w:t>
            </w:r>
            <w:r w:rsidRPr="000F2ACE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 </w:t>
            </w:r>
          </w:p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333333"/>
                <w:sz w:val="21"/>
                <w:szCs w:val="21"/>
                <w:shd w:val="clear" w:color="auto" w:fill="FFFFFF"/>
                <w:lang w:eastAsia="ru-RU"/>
              </w:rPr>
              <w:t>Поло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8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183451,06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120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800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120" w:lineRule="atLeast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46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Земельный участок под многоквартирным домом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Общая долевая (44/100)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43,1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  <w:tr w:rsidR="000F2ACE" w:rsidRPr="000F2ACE" w:rsidTr="000F2ACE">
        <w:trPr>
          <w:trHeight w:val="285"/>
          <w:tblCellSpacing w:w="0" w:type="dxa"/>
        </w:trPr>
        <w:tc>
          <w:tcPr>
            <w:tcW w:w="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82,1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  <w:r w:rsidRPr="000F2ACE">
              <w:rPr>
                <w:rFonts w:ascii="Verdana" w:eastAsia="Times New Roman" w:hAnsi="Verdana"/>
                <w:color w:val="052635"/>
                <w:sz w:val="16"/>
                <w:szCs w:val="16"/>
                <w:lang w:eastAsia="ru-RU"/>
              </w:rPr>
              <w:t>Россия</w:t>
            </w:r>
          </w:p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0F2ACE" w:rsidRPr="000F2ACE" w:rsidRDefault="000F2ACE" w:rsidP="000F2ACE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22"/>
                <w:szCs w:val="22"/>
                <w:lang w:eastAsia="ru-RU"/>
              </w:rPr>
            </w:pPr>
          </w:p>
        </w:tc>
      </w:tr>
    </w:tbl>
    <w:p w:rsidR="000F2ACE" w:rsidRPr="000F2ACE" w:rsidRDefault="000F2ACE" w:rsidP="000F2ACE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/>
          <w:color w:val="052635"/>
          <w:sz w:val="22"/>
          <w:szCs w:val="22"/>
          <w:lang w:eastAsia="ru-RU"/>
        </w:rPr>
      </w:pPr>
    </w:p>
    <w:p w:rsidR="000F2ACE" w:rsidRPr="000F2ACE" w:rsidRDefault="000F2ACE" w:rsidP="000F2AC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22"/>
          <w:szCs w:val="22"/>
          <w:lang w:eastAsia="ru-RU"/>
        </w:rPr>
      </w:pPr>
      <w:r w:rsidRPr="000F2ACE">
        <w:rPr>
          <w:rFonts w:ascii="Verdana" w:eastAsia="Times New Roman" w:hAnsi="Verdana"/>
          <w:color w:val="052635"/>
          <w:sz w:val="21"/>
          <w:szCs w:val="21"/>
          <w:lang w:eastAsia="ru-RU"/>
        </w:rPr>
        <w:t>Дата изменения: 26.06.2017 20:43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F2ACE"/>
    <w:rsid w:val="0025133F"/>
    <w:rsid w:val="0030041D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3874</Words>
  <Characters>22085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2017-06-27T11:17:00Z</dcterms:modified>
</cp:coreProperties>
</file>