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68D" w:rsidRDefault="0098268D" w:rsidP="0098268D">
      <w:pPr>
        <w:pStyle w:val="a3"/>
        <w:jc w:val="center"/>
        <w:rPr>
          <w:sz w:val="24"/>
        </w:rPr>
      </w:pPr>
      <w:r>
        <w:rPr>
          <w:sz w:val="24"/>
        </w:rPr>
        <w:t>Сведения</w:t>
      </w:r>
    </w:p>
    <w:p w:rsidR="0098268D" w:rsidRDefault="0098268D" w:rsidP="0098268D">
      <w:pPr>
        <w:pStyle w:val="a3"/>
        <w:jc w:val="center"/>
        <w:rPr>
          <w:sz w:val="24"/>
        </w:rPr>
      </w:pPr>
      <w:r>
        <w:rPr>
          <w:sz w:val="24"/>
        </w:rPr>
        <w:t xml:space="preserve">о доходах, об имуществе и обязательствах имущественного характера, представленные </w:t>
      </w:r>
    </w:p>
    <w:p w:rsidR="0098268D" w:rsidRDefault="0098268D" w:rsidP="0098268D">
      <w:pPr>
        <w:pStyle w:val="a3"/>
        <w:jc w:val="center"/>
        <w:rPr>
          <w:sz w:val="24"/>
        </w:rPr>
      </w:pPr>
      <w:r>
        <w:rPr>
          <w:sz w:val="24"/>
        </w:rPr>
        <w:t>депутатами Совета народных депутатов Новокузнецкого муниципального района за отчетный финансовый год</w:t>
      </w:r>
    </w:p>
    <w:p w:rsidR="0098268D" w:rsidRDefault="0098268D" w:rsidP="0098268D">
      <w:pPr>
        <w:pStyle w:val="a3"/>
        <w:jc w:val="center"/>
        <w:rPr>
          <w:sz w:val="24"/>
        </w:rPr>
      </w:pPr>
      <w:r>
        <w:rPr>
          <w:sz w:val="24"/>
        </w:rPr>
        <w:t>с 01 января по 31 декабря</w:t>
      </w:r>
      <w:r w:rsidR="00C04212">
        <w:rPr>
          <w:sz w:val="24"/>
        </w:rPr>
        <w:t xml:space="preserve"> </w:t>
      </w:r>
      <w:r w:rsidR="00C04212">
        <w:rPr>
          <w:sz w:val="24"/>
        </w:rPr>
        <w:t>2016</w:t>
      </w:r>
      <w:r w:rsidR="00C04212">
        <w:rPr>
          <w:sz w:val="24"/>
        </w:rPr>
        <w:t xml:space="preserve"> года</w:t>
      </w:r>
    </w:p>
    <w:p w:rsidR="0098268D" w:rsidRDefault="0098268D" w:rsidP="0098268D">
      <w:pPr>
        <w:pStyle w:val="a3"/>
        <w:jc w:val="center"/>
        <w:rPr>
          <w:sz w:val="24"/>
        </w:rPr>
      </w:pPr>
    </w:p>
    <w:tbl>
      <w:tblPr>
        <w:tblW w:w="1386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2520"/>
        <w:gridCol w:w="1260"/>
        <w:gridCol w:w="3402"/>
        <w:gridCol w:w="1134"/>
        <w:gridCol w:w="1276"/>
        <w:gridCol w:w="4268"/>
      </w:tblGrid>
      <w:tr w:rsidR="0098268D" w:rsidRPr="009330BF" w:rsidTr="00C04212">
        <w:trPr>
          <w:trHeight w:val="1110"/>
          <w:tblHeader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682625" w:rsidRDefault="0098268D" w:rsidP="0032692F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682625">
              <w:rPr>
                <w:rFonts w:cs="Calibri"/>
                <w:b/>
                <w:bCs/>
                <w:color w:val="000000"/>
                <w:sz w:val="20"/>
                <w:szCs w:val="18"/>
                <w:lang w:eastAsia="ru-RU"/>
              </w:rPr>
              <w:t>Фамилия, имя Отчество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Default="0098268D" w:rsidP="0032692F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ru-RU"/>
              </w:rPr>
            </w:pPr>
            <w:r w:rsidRPr="006364E0">
              <w:rPr>
                <w:rFonts w:cs="Calibri"/>
                <w:bCs/>
                <w:color w:val="000000"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>
              <w:rPr>
                <w:rFonts w:cs="Calibri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  <w:p w:rsidR="0098268D" w:rsidRPr="006364E0" w:rsidRDefault="0098268D" w:rsidP="0032692F">
            <w:pPr>
              <w:jc w:val="center"/>
              <w:rPr>
                <w:rFonts w:cs="Calibri"/>
                <w:bCs/>
                <w:color w:val="000000"/>
                <w:sz w:val="16"/>
                <w:szCs w:val="16"/>
                <w:lang w:eastAsia="ru-RU"/>
              </w:rPr>
            </w:pPr>
            <w:r w:rsidRPr="006364E0">
              <w:rPr>
                <w:rFonts w:cs="Calibri"/>
                <w:bCs/>
                <w:color w:val="000000"/>
                <w:sz w:val="16"/>
                <w:szCs w:val="16"/>
                <w:lang w:eastAsia="ru-RU"/>
              </w:rPr>
              <w:t xml:space="preserve"> г. (руб.)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682625" w:rsidRDefault="0098268D" w:rsidP="0032692F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682625">
              <w:rPr>
                <w:rFonts w:cs="Calibri"/>
                <w:b/>
                <w:bCs/>
                <w:color w:val="000000"/>
                <w:sz w:val="20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6052BF" w:rsidRDefault="0098268D" w:rsidP="0032692F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82625">
              <w:rPr>
                <w:rFonts w:cs="Calibri"/>
                <w:b/>
                <w:bCs/>
                <w:color w:val="000000"/>
                <w:sz w:val="20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268D" w:rsidRPr="009330BF" w:rsidTr="00C04212">
        <w:trPr>
          <w:trHeight w:val="705"/>
          <w:tblHeader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682625" w:rsidRDefault="0098268D" w:rsidP="0032692F">
            <w:pPr>
              <w:rPr>
                <w:rFonts w:cs="Calibri"/>
                <w:b/>
                <w:bCs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682625" w:rsidRDefault="0098268D" w:rsidP="0032692F">
            <w:pPr>
              <w:rPr>
                <w:rFonts w:cs="Calibri"/>
                <w:b/>
                <w:bCs/>
                <w:color w:val="000000"/>
                <w:sz w:val="20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682625" w:rsidRDefault="0098268D" w:rsidP="0032692F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682625">
              <w:rPr>
                <w:rFonts w:cs="Calibri"/>
                <w:b/>
                <w:bCs/>
                <w:color w:val="000000"/>
                <w:sz w:val="20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682625" w:rsidRDefault="0098268D" w:rsidP="0032692F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682625">
              <w:rPr>
                <w:rFonts w:cs="Calibri"/>
                <w:b/>
                <w:bCs/>
                <w:color w:val="000000"/>
                <w:sz w:val="20"/>
                <w:szCs w:val="18"/>
                <w:lang w:eastAsia="ru-RU"/>
              </w:rPr>
              <w:t>Площадь (кв.</w:t>
            </w:r>
            <w:r w:rsidR="00C04212">
              <w:rPr>
                <w:rFonts w:cs="Calibri"/>
                <w:b/>
                <w:bCs/>
                <w:color w:val="000000"/>
                <w:sz w:val="20"/>
                <w:szCs w:val="18"/>
                <w:lang w:eastAsia="ru-RU"/>
              </w:rPr>
              <w:t xml:space="preserve"> </w:t>
            </w:r>
            <w:r w:rsidRPr="00682625">
              <w:rPr>
                <w:rFonts w:cs="Calibri"/>
                <w:b/>
                <w:bCs/>
                <w:color w:val="000000"/>
                <w:sz w:val="20"/>
                <w:szCs w:val="18"/>
                <w:lang w:eastAsia="ru-RU"/>
              </w:rPr>
              <w:t>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682625" w:rsidRDefault="0098268D" w:rsidP="0032692F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682625">
              <w:rPr>
                <w:rFonts w:cs="Calibri"/>
                <w:b/>
                <w:bCs/>
                <w:color w:val="000000"/>
                <w:sz w:val="20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6052BF" w:rsidRDefault="0098268D" w:rsidP="0032692F">
            <w:pPr>
              <w:rPr>
                <w:rFonts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98268D" w:rsidRPr="0051203E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68D" w:rsidRPr="0094084B" w:rsidRDefault="0098268D" w:rsidP="0032692F">
            <w:pPr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</w:pPr>
            <w:r w:rsidRPr="0094084B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>Зеленская Елена Васильевна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Pr="00A31351" w:rsidRDefault="0098268D" w:rsidP="0032692F">
            <w:pPr>
              <w:jc w:val="center"/>
              <w:rPr>
                <w:rFonts w:cs="Calibri"/>
                <w:color w:val="000000"/>
                <w:sz w:val="4"/>
                <w:szCs w:val="4"/>
                <w:lang w:eastAsia="ru-RU"/>
              </w:rPr>
            </w:pPr>
          </w:p>
          <w:p w:rsidR="0098268D" w:rsidRDefault="0098268D" w:rsidP="0094084B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</w:t>
            </w:r>
            <w:r w:rsidR="0094084B">
              <w:rPr>
                <w:rFonts w:cs="Calibri"/>
                <w:color w:val="000000"/>
                <w:sz w:val="20"/>
                <w:szCs w:val="20"/>
                <w:lang w:eastAsia="ru-RU"/>
              </w:rPr>
              <w:t>793976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жилой дом (1/3 долевая)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9476A7">
              <w:rPr>
                <w:rFonts w:cs="Calibri"/>
                <w:color w:val="000000"/>
                <w:sz w:val="20"/>
                <w:szCs w:val="20"/>
                <w:lang w:eastAsia="ru-RU"/>
              </w:rPr>
              <w:t>(1/3 долевая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82,2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1200</w:t>
            </w:r>
          </w:p>
          <w:p w:rsidR="0098268D" w:rsidRDefault="00431B15" w:rsidP="00431B15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1512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Pr="009E3640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Pr="004E6EB9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98268D" w:rsidRPr="00077A35" w:rsidRDefault="0098268D" w:rsidP="0032692F">
            <w:pPr>
              <w:rPr>
                <w:rFonts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TOYOTA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AVENSIS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Default="0098268D" w:rsidP="00C04212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Pr="00077A35" w:rsidRDefault="0094084B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541303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Pr="000B0883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жилой дом (1/3 долевая)</w:t>
            </w:r>
          </w:p>
          <w:p w:rsidR="0098268D" w:rsidRPr="00861152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жилой дом (индивид)</w:t>
            </w:r>
          </w:p>
          <w:p w:rsidR="0098268D" w:rsidRPr="00861152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82,2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28,7</w:t>
            </w:r>
          </w:p>
          <w:p w:rsidR="0098268D" w:rsidRPr="00861152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Pr="009E3640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98268D" w:rsidRPr="006052BF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A81592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92" w:rsidRPr="00A81592" w:rsidRDefault="00A81592" w:rsidP="0032692F">
            <w:pPr>
              <w:rPr>
                <w:rFonts w:cs="Calibri"/>
                <w:b/>
                <w:color w:val="000000"/>
                <w:sz w:val="20"/>
                <w:szCs w:val="20"/>
                <w:lang w:eastAsia="ru-RU"/>
              </w:rPr>
            </w:pPr>
            <w:r w:rsidRPr="00A81592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>Андреева Елена Петровна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92" w:rsidRDefault="00C235A3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653322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592" w:rsidRDefault="00C235A3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C235A3"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(1/3 долевая)</w:t>
            </w:r>
          </w:p>
          <w:p w:rsidR="00C235A3" w:rsidRDefault="00C235A3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жилой дом (совместная)</w:t>
            </w:r>
          </w:p>
          <w:p w:rsidR="00C235A3" w:rsidRDefault="00C235A3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квартира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5A3" w:rsidRDefault="00C235A3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1250</w:t>
            </w:r>
          </w:p>
          <w:p w:rsidR="00C235A3" w:rsidRDefault="00C235A3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67,0</w:t>
            </w:r>
          </w:p>
          <w:p w:rsidR="00A81592" w:rsidRPr="00C235A3" w:rsidRDefault="00C235A3" w:rsidP="00C235A3">
            <w:pPr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592" w:rsidRDefault="00C235A3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592" w:rsidRDefault="00C235A3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A81592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92" w:rsidRDefault="007B12EF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92" w:rsidRDefault="007B12EF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395495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592" w:rsidRDefault="007B12EF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7B12EF">
              <w:rPr>
                <w:rFonts w:cs="Calibri"/>
                <w:color w:val="000000"/>
                <w:sz w:val="20"/>
                <w:szCs w:val="20"/>
                <w:lang w:eastAsia="ru-RU"/>
              </w:rPr>
              <w:t>квартира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592" w:rsidRDefault="007B12EF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592" w:rsidRDefault="007B12EF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592" w:rsidRDefault="007B12EF" w:rsidP="007B12E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7B12EF" w:rsidRPr="007B12EF" w:rsidRDefault="007B12EF" w:rsidP="007B12E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NISSAN</w:t>
            </w:r>
            <w:r w:rsidRPr="0033540D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ALMERA</w:t>
            </w:r>
            <w:r w:rsidRPr="0033540D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индивид.)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5E3E7C" w:rsidRDefault="0098268D" w:rsidP="0032692F">
            <w:pPr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</w:pPr>
            <w:r w:rsidRPr="005E3E7C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 xml:space="preserve">Аришин Анатолий </w:t>
            </w:r>
            <w:proofErr w:type="spellStart"/>
            <w:r w:rsidRPr="005E3E7C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>Арсентьевич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98268D" w:rsidP="005E3E7C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205</w:t>
            </w:r>
            <w:r w:rsidR="005E3E7C">
              <w:rPr>
                <w:rFonts w:cs="Calibri"/>
                <w:color w:val="000000"/>
                <w:sz w:val="20"/>
                <w:szCs w:val="20"/>
                <w:lang w:eastAsia="ru-RU"/>
              </w:rPr>
              <w:t>60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9</w:t>
            </w:r>
            <w:r w:rsidR="005E3E7C">
              <w:rPr>
                <w:rFonts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½ жилого дома (общая)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½ земельного участка (общая)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Гараж (индивид.)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Гараж (индивид.)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Стояночный бокс (индивид)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160,9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440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24,1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22,1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Pr="004E6EB9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98268D" w:rsidRPr="0094084B" w:rsidRDefault="0098268D" w:rsidP="0094084B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94084B"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94084B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408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084B" w:rsidRPr="0094084B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="0094084B" w:rsidRPr="005E3E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084B" w:rsidRPr="0094084B">
              <w:rPr>
                <w:rFonts w:ascii="Times New Roman" w:hAnsi="Times New Roman"/>
                <w:sz w:val="20"/>
                <w:szCs w:val="20"/>
                <w:lang w:val="en-US"/>
              </w:rPr>
              <w:t>KRUISER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5E3E7C" w:rsidRDefault="0098268D" w:rsidP="0032692F">
            <w:pPr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</w:pPr>
            <w:r w:rsidRPr="005E3E7C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>Беляева Татьяна Константиновна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2E3F55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1002691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Квартира</w:t>
            </w:r>
            <w:r w:rsidR="00C04212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(</w:t>
            </w:r>
            <w:r w:rsidR="002E3F55">
              <w:rPr>
                <w:rFonts w:cs="Calibri"/>
                <w:color w:val="000000"/>
                <w:sz w:val="20"/>
                <w:szCs w:val="20"/>
                <w:lang w:eastAsia="ru-RU"/>
              </w:rPr>
              <w:t>1/3 долевая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(индивид.)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Гараж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62,7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75,7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1000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105D7A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FUNCARGO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(индивид.)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2E3F55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471705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Квартира (1/2 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42</w:t>
            </w:r>
            <w:r w:rsidR="002E3F55">
              <w:rPr>
                <w:rFonts w:cs="Calibri"/>
                <w:color w:val="000000"/>
                <w:sz w:val="20"/>
                <w:szCs w:val="20"/>
                <w:lang w:eastAsia="ru-RU"/>
              </w:rPr>
              <w:t>,0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801B9E" w:rsidRDefault="0098268D" w:rsidP="0032692F">
            <w:pPr>
              <w:rPr>
                <w:rFonts w:cs="Calibri"/>
                <w:b/>
                <w:color w:val="000000"/>
                <w:sz w:val="20"/>
                <w:szCs w:val="20"/>
                <w:lang w:eastAsia="ru-RU"/>
              </w:rPr>
            </w:pPr>
            <w:r w:rsidRPr="007F573D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>Долгих Дмитрий Евгеньевич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98268D" w:rsidP="007F573D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3</w:t>
            </w:r>
            <w:r w:rsidR="007F573D">
              <w:rPr>
                <w:rFonts w:cs="Calibri"/>
                <w:color w:val="000000"/>
                <w:sz w:val="20"/>
                <w:szCs w:val="20"/>
                <w:lang w:eastAsia="ru-RU"/>
              </w:rPr>
              <w:t>05051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Pr="003C59D3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3C59D3">
              <w:rPr>
                <w:rFonts w:cs="Calibri"/>
                <w:color w:val="000000"/>
                <w:sz w:val="20"/>
                <w:szCs w:val="20"/>
                <w:lang w:eastAsia="ru-RU"/>
              </w:rPr>
              <w:t>Квартира(индивидуальная)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Pr="003C59D3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3C59D3">
              <w:rPr>
                <w:rFonts w:cs="Calibri"/>
                <w:color w:val="000000"/>
                <w:sz w:val="20"/>
                <w:szCs w:val="20"/>
                <w:lang w:eastAsia="ru-RU"/>
              </w:rPr>
              <w:t>Квартира</w:t>
            </w:r>
            <w:r w:rsidR="00C04212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C59D3">
              <w:rPr>
                <w:rFonts w:cs="Calibri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в пользовании</w:t>
            </w:r>
            <w:r w:rsidRPr="003C59D3">
              <w:rPr>
                <w:rFonts w:cs="Calibri"/>
                <w:color w:val="000000"/>
                <w:sz w:val="20"/>
                <w:szCs w:val="20"/>
                <w:lang w:eastAsia="ru-RU"/>
              </w:rPr>
              <w:t>)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C04212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801B9E" w:rsidRDefault="0098268D" w:rsidP="0032692F">
            <w:pPr>
              <w:rPr>
                <w:rFonts w:cs="Calibri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E3F55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>Камбаров</w:t>
            </w:r>
            <w:proofErr w:type="spellEnd"/>
            <w:r w:rsidRPr="002E3F55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3F55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>Рафиг</w:t>
            </w:r>
            <w:proofErr w:type="spellEnd"/>
            <w:r w:rsidRPr="002E3F55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3F55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>Сатдар</w:t>
            </w:r>
            <w:proofErr w:type="spellEnd"/>
            <w:r w:rsidRPr="002E3F55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3F55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98268D" w:rsidP="002E3F55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6</w:t>
            </w:r>
            <w:r w:rsidR="002E3F55">
              <w:rPr>
                <w:rFonts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4</w:t>
            </w:r>
            <w:r w:rsidR="002E3F55">
              <w:rPr>
                <w:rFonts w:cs="Calibri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Квартира (индивид.)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Жилой дом (индивид.)</w:t>
            </w:r>
          </w:p>
          <w:p w:rsidR="002E3F55" w:rsidRDefault="002E3F55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107,0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229,0</w:t>
            </w:r>
          </w:p>
          <w:p w:rsidR="002E3F55" w:rsidRDefault="003A70CF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3A70CF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307594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33540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8268D" w:rsidRPr="00C04212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33540D" w:rsidRDefault="0098268D" w:rsidP="0032692F">
            <w:pPr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33540D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>Клименок</w:t>
            </w:r>
            <w:proofErr w:type="spellEnd"/>
            <w:r w:rsidRPr="0033540D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 xml:space="preserve"> Сергей Михайлович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Pr="0033540D" w:rsidRDefault="0033540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255527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Жилой дом (долевая ½)</w:t>
            </w:r>
          </w:p>
          <w:p w:rsidR="0098268D" w:rsidRDefault="0033540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Садовый дом</w:t>
            </w:r>
            <w:r w:rsidR="0098268D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(индивид.)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(долевая ½)</w:t>
            </w:r>
          </w:p>
          <w:p w:rsidR="0098268D" w:rsidRPr="00105D7A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75,</w:t>
            </w:r>
            <w:r w:rsidR="0033540D">
              <w:rPr>
                <w:rFonts w:cs="Calibri"/>
                <w:color w:val="000000"/>
                <w:sz w:val="20"/>
                <w:szCs w:val="20"/>
                <w:lang w:eastAsia="ru-RU"/>
              </w:rPr>
              <w:t>1</w:t>
            </w:r>
          </w:p>
          <w:p w:rsidR="0098268D" w:rsidRDefault="0033540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6</w:t>
            </w:r>
            <w:r w:rsidR="0098268D">
              <w:rPr>
                <w:rFonts w:cs="Calibri"/>
                <w:color w:val="000000"/>
                <w:sz w:val="20"/>
                <w:szCs w:val="20"/>
                <w:lang w:eastAsia="ru-RU"/>
              </w:rPr>
              <w:t>0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600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Pr="00105D7A" w:rsidRDefault="0098268D" w:rsidP="0032692F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98268D" w:rsidRPr="003C1EFA" w:rsidRDefault="0098268D" w:rsidP="0032692F">
            <w:pPr>
              <w:widowControl w:val="0"/>
              <w:autoSpaceDE w:val="0"/>
              <w:autoSpaceDN w:val="0"/>
              <w:adjustRightInd w:val="0"/>
              <w:ind w:left="4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C1EFA">
              <w:rPr>
                <w:rFonts w:ascii="Times New Roman" w:hAnsi="Times New Roman"/>
                <w:sz w:val="20"/>
                <w:szCs w:val="20"/>
                <w:lang w:val="en-US" w:eastAsia="ru-RU"/>
              </w:rPr>
              <w:t>CHEVROLET</w:t>
            </w:r>
            <w:r w:rsidRPr="003C1E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C1EFA">
              <w:rPr>
                <w:rFonts w:ascii="Times New Roman" w:hAnsi="Times New Roman"/>
                <w:sz w:val="20"/>
                <w:szCs w:val="20"/>
                <w:lang w:val="en-US" w:eastAsia="ru-RU"/>
              </w:rPr>
              <w:t>NIVA</w:t>
            </w:r>
            <w:r w:rsidRPr="003C1EF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(индивид.)</w:t>
            </w:r>
          </w:p>
          <w:p w:rsidR="0098268D" w:rsidRPr="003C1EFA" w:rsidRDefault="0098268D" w:rsidP="003269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3C1EFA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MITSUBIHI OUTLANDER (</w:t>
            </w:r>
            <w:r w:rsidRPr="003C1EFA">
              <w:rPr>
                <w:rFonts w:ascii="Times New Roman" w:hAnsi="Times New Roman"/>
                <w:sz w:val="20"/>
                <w:szCs w:val="20"/>
                <w:lang w:eastAsia="ru-RU"/>
              </w:rPr>
              <w:t>индивид</w:t>
            </w:r>
            <w:r w:rsidRPr="003C1EFA">
              <w:rPr>
                <w:rFonts w:ascii="Times New Roman" w:hAnsi="Times New Roman"/>
                <w:sz w:val="20"/>
                <w:szCs w:val="20"/>
                <w:lang w:val="en-US" w:eastAsia="ru-RU"/>
              </w:rPr>
              <w:t>.)</w:t>
            </w:r>
          </w:p>
          <w:p w:rsidR="0098268D" w:rsidRPr="003C1EFA" w:rsidRDefault="0098268D" w:rsidP="0032692F">
            <w:pPr>
              <w:rPr>
                <w:rFonts w:cs="Calibri"/>
                <w:color w:val="000000"/>
                <w:sz w:val="20"/>
                <w:szCs w:val="20"/>
                <w:lang w:val="en-US" w:eastAsia="ru-RU"/>
              </w:rPr>
            </w:pPr>
            <w:r w:rsidRPr="003C1EFA">
              <w:rPr>
                <w:rFonts w:ascii="Times New Roman" w:hAnsi="Times New Roman"/>
                <w:sz w:val="20"/>
                <w:szCs w:val="20"/>
                <w:lang w:val="en-US" w:eastAsia="ru-RU"/>
              </w:rPr>
              <w:t>RENAULT LOGAN (</w:t>
            </w:r>
            <w:r w:rsidRPr="003C1EFA">
              <w:rPr>
                <w:rFonts w:ascii="Times New Roman" w:hAnsi="Times New Roman"/>
                <w:sz w:val="20"/>
                <w:szCs w:val="20"/>
                <w:lang w:eastAsia="ru-RU"/>
              </w:rPr>
              <w:t>индивид</w:t>
            </w:r>
            <w:r w:rsidRPr="003C1EFA">
              <w:rPr>
                <w:rFonts w:ascii="Times New Roman" w:hAnsi="Times New Roman"/>
                <w:sz w:val="20"/>
                <w:szCs w:val="20"/>
                <w:lang w:val="en-US" w:eastAsia="ru-RU"/>
              </w:rPr>
              <w:t>)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33540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A70CF" w:rsidRPr="00353BC9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CF" w:rsidRPr="003A70CF" w:rsidRDefault="003A70CF" w:rsidP="0032692F">
            <w:pPr>
              <w:rPr>
                <w:rFonts w:cs="Calibri"/>
                <w:b/>
                <w:color w:val="000000"/>
                <w:sz w:val="20"/>
                <w:szCs w:val="20"/>
                <w:lang w:eastAsia="ru-RU"/>
              </w:rPr>
            </w:pPr>
            <w:r w:rsidRPr="003A70CF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>Ковалев Игорь Владимирович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CF" w:rsidRDefault="003A70CF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3190224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Default="003A70CF" w:rsidP="003A70C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участок, сенокос (индивид.)</w:t>
            </w:r>
          </w:p>
          <w:p w:rsidR="003A70CF" w:rsidRDefault="003A70CF" w:rsidP="003A70C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Зерносклад (индивид.)</w:t>
            </w:r>
          </w:p>
          <w:p w:rsidR="003A70CF" w:rsidRDefault="00CC6A33" w:rsidP="003A70C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Сенохранилище (индивид)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Default="003A70CF" w:rsidP="007B7F8D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12280,95</w:t>
            </w:r>
          </w:p>
          <w:p w:rsidR="007B7F8D" w:rsidRDefault="007B7F8D" w:rsidP="003A70CF">
            <w:pPr>
              <w:rPr>
                <w:rFonts w:cs="Calibri"/>
                <w:sz w:val="20"/>
                <w:szCs w:val="20"/>
                <w:lang w:eastAsia="ru-RU"/>
              </w:rPr>
            </w:pPr>
          </w:p>
          <w:p w:rsidR="003A70CF" w:rsidRDefault="003A70CF" w:rsidP="003A70CF">
            <w:pPr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857,9</w:t>
            </w:r>
          </w:p>
          <w:p w:rsidR="00CC6A33" w:rsidRDefault="00CC6A33" w:rsidP="003A70CF">
            <w:pPr>
              <w:rPr>
                <w:rFonts w:cs="Calibri"/>
                <w:sz w:val="20"/>
                <w:szCs w:val="20"/>
                <w:lang w:eastAsia="ru-RU"/>
              </w:rPr>
            </w:pPr>
            <w:r>
              <w:rPr>
                <w:rFonts w:cs="Calibri"/>
                <w:sz w:val="20"/>
                <w:szCs w:val="20"/>
                <w:lang w:eastAsia="ru-RU"/>
              </w:rPr>
              <w:t>850,7</w:t>
            </w:r>
          </w:p>
          <w:p w:rsidR="003A70CF" w:rsidRDefault="003A70CF" w:rsidP="003A70CF">
            <w:pPr>
              <w:rPr>
                <w:rFonts w:cs="Calibri"/>
                <w:sz w:val="20"/>
                <w:szCs w:val="20"/>
                <w:lang w:eastAsia="ru-RU"/>
              </w:rPr>
            </w:pPr>
          </w:p>
          <w:p w:rsidR="003A70CF" w:rsidRPr="003A70CF" w:rsidRDefault="003A70CF" w:rsidP="003A70CF">
            <w:pPr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Default="003A70CF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Default="00CC6A33" w:rsidP="00CC6A33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CC6A33">
              <w:rPr>
                <w:rFonts w:cs="Calibri"/>
                <w:color w:val="000000"/>
                <w:sz w:val="20"/>
                <w:szCs w:val="20"/>
                <w:lang w:eastAsia="ru-RU"/>
              </w:rPr>
              <w:t>Легковые автомобили:</w:t>
            </w:r>
          </w:p>
          <w:p w:rsidR="00CC6A33" w:rsidRPr="0094084B" w:rsidRDefault="00CC6A33" w:rsidP="00CC6A33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94084B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CAMRY</w:t>
            </w:r>
            <w:r w:rsidR="00353BC9" w:rsidRPr="0094084B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(индивид.)</w:t>
            </w:r>
          </w:p>
          <w:p w:rsidR="00353BC9" w:rsidRPr="0094084B" w:rsidRDefault="00353BC9" w:rsidP="00CC6A33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353BC9"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94084B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53BC9"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CAMRY</w:t>
            </w:r>
            <w:r w:rsidRPr="0094084B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(индивид.)</w:t>
            </w:r>
          </w:p>
          <w:p w:rsidR="00CC6A33" w:rsidRPr="0094084B" w:rsidRDefault="00CC6A33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94084B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HILUX</w:t>
            </w:r>
            <w:r w:rsidRPr="0094084B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53BC9" w:rsidRPr="0094084B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353BC9" w:rsidRDefault="00353BC9" w:rsidP="00353BC9">
            <w:pPr>
              <w:rPr>
                <w:rFonts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 xml:space="preserve">TOYOTA LAND CRUISER </w:t>
            </w:r>
            <w:r w:rsidRPr="00353BC9"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353BC9"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индивид</w:t>
            </w:r>
            <w:proofErr w:type="spellEnd"/>
            <w:r w:rsidRPr="00353BC9"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.)</w:t>
            </w:r>
          </w:p>
          <w:p w:rsidR="00353BC9" w:rsidRDefault="00353BC9" w:rsidP="00353BC9">
            <w:pPr>
              <w:rPr>
                <w:rFonts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 xml:space="preserve">TOYOTA MARK 2 </w:t>
            </w:r>
            <w:r w:rsidRPr="00353BC9"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353BC9"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индивид</w:t>
            </w:r>
            <w:proofErr w:type="spellEnd"/>
            <w:r w:rsidRPr="00353BC9"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.)</w:t>
            </w:r>
          </w:p>
          <w:p w:rsidR="00353BC9" w:rsidRPr="00353BC9" w:rsidRDefault="00353BC9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УАЗ </w:t>
            </w:r>
            <w:r w:rsidRPr="00353BC9">
              <w:rPr>
                <w:rFonts w:cs="Calibri"/>
                <w:color w:val="000000"/>
                <w:sz w:val="20"/>
                <w:szCs w:val="20"/>
                <w:lang w:eastAsia="ru-RU"/>
              </w:rPr>
              <w:t>31512 (индивид.)</w:t>
            </w:r>
          </w:p>
          <w:p w:rsidR="00353BC9" w:rsidRDefault="00353BC9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Грузовые автомобили:</w:t>
            </w:r>
          </w:p>
          <w:p w:rsidR="00353BC9" w:rsidRDefault="00353BC9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КАМАЗ 55102 </w:t>
            </w:r>
            <w:r w:rsidRPr="00353BC9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353BC9" w:rsidRDefault="00353BC9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БЕЛАРУС 82-1 </w:t>
            </w:r>
            <w:r w:rsidRPr="00353BC9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353BC9" w:rsidRDefault="00353BC9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БЕЛАРУС 920 </w:t>
            </w:r>
            <w:r w:rsidRPr="00353BC9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353BC9" w:rsidRDefault="00353BC9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БЕЛАРУС 892 </w:t>
            </w:r>
            <w:r w:rsidRPr="00353BC9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353BC9" w:rsidRDefault="00353BC9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БЕЛАРУС 892 </w:t>
            </w:r>
            <w:r w:rsidRPr="00353BC9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353BC9" w:rsidRDefault="00353BC9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ЛТЗ 60АВ </w:t>
            </w:r>
            <w:r w:rsidRPr="00353BC9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353BC9" w:rsidRDefault="00353BC9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МППФ-МТЗ-80 </w:t>
            </w:r>
            <w:r w:rsidRPr="00353BC9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353BC9" w:rsidRDefault="00353BC9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УРАЛ 5557001010 </w:t>
            </w:r>
            <w:r w:rsidRPr="00353BC9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026FDF" w:rsidRDefault="00026FDF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026FDF" w:rsidRDefault="00026FDF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ХТЗ-15ОК-09-25</w:t>
            </w:r>
            <w:r w:rsidR="00F93C6D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93C6D" w:rsidRPr="00F93C6D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026FDF" w:rsidRDefault="00026FDF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Т-150К</w:t>
            </w:r>
            <w:r w:rsidR="00F93C6D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93C6D" w:rsidRPr="00F93C6D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026FDF" w:rsidRDefault="00026FDF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Е</w:t>
            </w:r>
            <w:r w:rsidR="00135019">
              <w:rPr>
                <w:rFonts w:cs="Calibri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ИСЕЙ 120</w:t>
            </w:r>
            <w:r w:rsidR="00F93C6D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93C6D" w:rsidRPr="00F93C6D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135019" w:rsidRDefault="00135019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135019">
              <w:rPr>
                <w:rFonts w:cs="Calibri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</w:t>
            </w:r>
            <w:r w:rsidRPr="00135019">
              <w:rPr>
                <w:rFonts w:cs="Calibri"/>
                <w:color w:val="000000"/>
                <w:sz w:val="20"/>
                <w:szCs w:val="20"/>
                <w:lang w:eastAsia="ru-RU"/>
              </w:rPr>
              <w:t>ИСЕЙ 120 (индивид.)</w:t>
            </w:r>
          </w:p>
          <w:p w:rsidR="00026FDF" w:rsidRDefault="00026FDF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МТЗ-82</w:t>
            </w:r>
            <w:r w:rsidR="00F93C6D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93C6D" w:rsidRPr="00F93C6D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026FDF" w:rsidRDefault="00026FDF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ДТ-75</w:t>
            </w:r>
            <w:r w:rsidR="00F93C6D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93C6D" w:rsidRPr="00F93C6D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026FDF" w:rsidRDefault="00026FDF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ТТ-4</w:t>
            </w:r>
            <w:r w:rsidR="00F93C6D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93C6D" w:rsidRPr="00F93C6D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026FDF" w:rsidRDefault="00026FDF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ДЗ-180</w:t>
            </w:r>
            <w:r w:rsidR="00F93C6D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93C6D" w:rsidRPr="00F93C6D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026FDF" w:rsidRPr="00353BC9" w:rsidRDefault="00026FDF" w:rsidP="00353BC9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Т-170</w:t>
            </w:r>
            <w:r w:rsidR="00F93C6D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93C6D" w:rsidRPr="00F93C6D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</w:tc>
      </w:tr>
      <w:tr w:rsidR="003A70CF" w:rsidRPr="00353BC9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CF" w:rsidRPr="00353BC9" w:rsidRDefault="00026FDF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CF" w:rsidRPr="00353BC9" w:rsidRDefault="00026FDF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120003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Pr="00353BC9" w:rsidRDefault="00026FDF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Pr="00353BC9" w:rsidRDefault="003A70CF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Pr="00353BC9" w:rsidRDefault="00026FDF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Pr="00353BC9" w:rsidRDefault="00160B51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A70CF" w:rsidRPr="00353BC9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CF" w:rsidRPr="00353BC9" w:rsidRDefault="00026FDF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CF" w:rsidRPr="00353BC9" w:rsidRDefault="003A70CF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Pr="00353BC9" w:rsidRDefault="00026FDF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Pr="00353BC9" w:rsidRDefault="003A70CF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Pr="00353BC9" w:rsidRDefault="00026FDF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Pr="00353BC9" w:rsidRDefault="00160B51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A70CF" w:rsidRPr="00353BC9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CF" w:rsidRPr="00026FDF" w:rsidRDefault="00026FDF" w:rsidP="0032692F">
            <w:pPr>
              <w:rPr>
                <w:rFonts w:cs="Calibri"/>
                <w:color w:val="0070C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70C0"/>
                <w:sz w:val="20"/>
                <w:szCs w:val="20"/>
                <w:lang w:eastAsia="ru-RU"/>
              </w:rPr>
              <w:t>Коваленко Сергей Константинович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CF" w:rsidRPr="00353BC9" w:rsidRDefault="00026FDF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2804270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Default="00F93C6D" w:rsidP="00F93C6D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F93C6D" w:rsidRDefault="00F93C6D" w:rsidP="00F93C6D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участок(индивид.)</w:t>
            </w:r>
          </w:p>
          <w:p w:rsidR="00F93C6D" w:rsidRPr="00F93C6D" w:rsidRDefault="00F93C6D" w:rsidP="00F93C6D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93C6D"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индивид.</w:t>
            </w:r>
            <w:r w:rsidRPr="00F93C6D">
              <w:rPr>
                <w:rFonts w:cs="Calibri"/>
                <w:color w:val="000000"/>
                <w:sz w:val="20"/>
                <w:szCs w:val="20"/>
                <w:lang w:eastAsia="ru-RU"/>
              </w:rPr>
              <w:t>)</w:t>
            </w:r>
          </w:p>
          <w:p w:rsidR="00F93C6D" w:rsidRDefault="00F93C6D" w:rsidP="00F93C6D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93C6D"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участок(индивид.)</w:t>
            </w:r>
          </w:p>
          <w:p w:rsidR="00F93C6D" w:rsidRDefault="00F93C6D" w:rsidP="00F93C6D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Pr="00F93C6D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F93C6D" w:rsidRDefault="00F93C6D" w:rsidP="00F93C6D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Квартира (1/3 долевая)</w:t>
            </w:r>
          </w:p>
          <w:p w:rsidR="00F93C6D" w:rsidRDefault="00F93C6D" w:rsidP="00F93C6D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Гараж-стоянка </w:t>
            </w:r>
            <w:r w:rsidRPr="00F93C6D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  <w:p w:rsidR="00F93C6D" w:rsidRPr="00353BC9" w:rsidRDefault="005E5093" w:rsidP="00F93C6D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Гараж-стоянка </w:t>
            </w:r>
            <w:r w:rsidRPr="005E5093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Default="00F93C6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944,0</w:t>
            </w:r>
          </w:p>
          <w:p w:rsidR="00F93C6D" w:rsidRDefault="00F93C6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1430,0</w:t>
            </w:r>
          </w:p>
          <w:p w:rsidR="00F93C6D" w:rsidRDefault="00F93C6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2500,0</w:t>
            </w:r>
          </w:p>
          <w:p w:rsidR="00F93C6D" w:rsidRDefault="00F93C6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3060,0</w:t>
            </w:r>
          </w:p>
          <w:p w:rsidR="00F93C6D" w:rsidRDefault="00F93C6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526,9</w:t>
            </w:r>
          </w:p>
          <w:p w:rsidR="00F93C6D" w:rsidRDefault="00F93C6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244,0</w:t>
            </w:r>
          </w:p>
          <w:p w:rsidR="00F93C6D" w:rsidRDefault="00F93C6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17,7</w:t>
            </w:r>
          </w:p>
          <w:p w:rsidR="005E5093" w:rsidRPr="00353BC9" w:rsidRDefault="005E5093" w:rsidP="00AA1AAA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Pr="00353BC9" w:rsidRDefault="00F93C6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Default="00F35A10" w:rsidP="00F35A10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F35A10">
              <w:rPr>
                <w:rFonts w:cs="Calibri"/>
                <w:color w:val="000000"/>
                <w:sz w:val="20"/>
                <w:szCs w:val="20"/>
                <w:lang w:eastAsia="ru-RU"/>
              </w:rPr>
              <w:t>Легковые автомобили:</w:t>
            </w:r>
          </w:p>
          <w:p w:rsidR="003A56B5" w:rsidRDefault="00F35A10" w:rsidP="00F35A10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3A56B5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LEND</w:t>
            </w:r>
            <w:r w:rsidRPr="003A56B5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CRUISER</w:t>
            </w:r>
            <w:r w:rsidRPr="003A56B5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200</w:t>
            </w:r>
            <w:r w:rsidR="003A56B5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56B5" w:rsidRPr="003A56B5">
              <w:rPr>
                <w:rFonts w:cs="Calibri"/>
                <w:color w:val="000000"/>
                <w:sz w:val="20"/>
                <w:szCs w:val="20"/>
                <w:lang w:eastAsia="ru-RU"/>
              </w:rPr>
              <w:t>(индивид)</w:t>
            </w:r>
          </w:p>
          <w:p w:rsidR="003A56B5" w:rsidRDefault="003A56B5" w:rsidP="00F35A10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Водный транспорт:</w:t>
            </w:r>
          </w:p>
          <w:p w:rsidR="00F35A10" w:rsidRPr="003A56B5" w:rsidRDefault="003A56B5" w:rsidP="00F35A10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Надувная лодка «Пиранья-4» </w:t>
            </w:r>
          </w:p>
        </w:tc>
      </w:tr>
      <w:tr w:rsidR="003A70CF" w:rsidRPr="00353BC9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0CF" w:rsidRPr="00353BC9" w:rsidRDefault="005E5093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CF" w:rsidRPr="00353BC9" w:rsidRDefault="005E5093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121860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093" w:rsidRPr="005E5093" w:rsidRDefault="005E5093" w:rsidP="005E5093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5E5093">
              <w:rPr>
                <w:rFonts w:cs="Calibri"/>
                <w:color w:val="000000"/>
                <w:sz w:val="20"/>
                <w:szCs w:val="20"/>
                <w:lang w:eastAsia="ru-RU"/>
              </w:rPr>
              <w:t>Квартира (1/3 долевая)</w:t>
            </w:r>
          </w:p>
          <w:p w:rsidR="003A70CF" w:rsidRPr="00353BC9" w:rsidRDefault="005E5093" w:rsidP="005E5093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5E5093">
              <w:rPr>
                <w:rFonts w:cs="Calibri"/>
                <w:color w:val="000000"/>
                <w:sz w:val="20"/>
                <w:szCs w:val="20"/>
                <w:lang w:eastAsia="ru-RU"/>
              </w:rPr>
              <w:t>Гараж-стоянка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Default="005E5093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244,0</w:t>
            </w:r>
          </w:p>
          <w:p w:rsidR="005E5093" w:rsidRPr="00353BC9" w:rsidRDefault="005E5093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Pr="00353BC9" w:rsidRDefault="005E5093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0CF" w:rsidRDefault="003A56B5" w:rsidP="003A56B5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3A56B5">
              <w:rPr>
                <w:rFonts w:cs="Calibri"/>
                <w:color w:val="000000"/>
                <w:sz w:val="20"/>
                <w:szCs w:val="20"/>
                <w:lang w:eastAsia="ru-RU"/>
              </w:rPr>
              <w:t>Легковые автомобили:</w:t>
            </w:r>
          </w:p>
          <w:p w:rsidR="003A56B5" w:rsidRPr="0035601B" w:rsidRDefault="003A56B5" w:rsidP="003A56B5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INFINITI F</w:t>
            </w:r>
            <w:r w:rsidR="0035601B"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X 30D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801B9E" w:rsidRDefault="0098268D" w:rsidP="0032692F">
            <w:pPr>
              <w:rPr>
                <w:rFonts w:cs="Calibri"/>
                <w:b/>
                <w:color w:val="000000"/>
                <w:sz w:val="20"/>
                <w:szCs w:val="20"/>
                <w:lang w:eastAsia="ru-RU"/>
              </w:rPr>
            </w:pPr>
            <w:r w:rsidRPr="00BA0E3E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>Лемешева Тамара Васильевна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98268D" w:rsidP="003B4DDC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</w:t>
            </w:r>
            <w:r w:rsidR="003B4DDC">
              <w:rPr>
                <w:rFonts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</w:t>
            </w:r>
            <w:r w:rsidR="003B4DDC">
              <w:rPr>
                <w:rFonts w:cs="Calibri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1F292F"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(индивид.)</w:t>
            </w:r>
          </w:p>
          <w:p w:rsidR="0098268D" w:rsidRDefault="0098268D" w:rsidP="00C04212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Квартира (</w:t>
            </w:r>
            <w:r w:rsidR="00917C6A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долевая)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DDC" w:rsidRDefault="003B4DDC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510,4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Грузовой автомобиль:</w:t>
            </w:r>
          </w:p>
          <w:p w:rsidR="0098268D" w:rsidRPr="00C72DE1" w:rsidRDefault="0098268D" w:rsidP="00C04212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ГАЗ 330210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801B9E" w:rsidRDefault="0098268D" w:rsidP="0032692F">
            <w:pPr>
              <w:rPr>
                <w:rFonts w:cs="Calibri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5093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>Ляпин</w:t>
            </w:r>
            <w:proofErr w:type="spellEnd"/>
            <w:r w:rsidRPr="005E5093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 xml:space="preserve"> Николай Иванович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98268D" w:rsidP="005E5093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10</w:t>
            </w:r>
            <w:r w:rsidR="005E5093">
              <w:rPr>
                <w:rFonts w:cs="Calibri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8</w:t>
            </w:r>
            <w:r w:rsidR="005E5093">
              <w:rPr>
                <w:rFonts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(индивид.)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CA3E6B"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(индивид.)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CA3E6B"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(индивид.)</w:t>
            </w:r>
          </w:p>
          <w:p w:rsidR="005E5093" w:rsidRDefault="00E60207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lastRenderedPageBreak/>
              <w:t>Земельный участок (индивид)</w:t>
            </w:r>
          </w:p>
          <w:p w:rsidR="00E60207" w:rsidRDefault="00E60207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(индивид.)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Жилой дом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093" w:rsidRDefault="005E5093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lastRenderedPageBreak/>
              <w:t>77000,8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40000</w:t>
            </w:r>
            <w:r w:rsidR="005E5093">
              <w:rPr>
                <w:rFonts w:cs="Calibri"/>
                <w:color w:val="000000"/>
                <w:sz w:val="20"/>
                <w:szCs w:val="20"/>
                <w:lang w:eastAsia="ru-RU"/>
              </w:rPr>
              <w:t>.2</w:t>
            </w:r>
          </w:p>
          <w:p w:rsidR="005E5093" w:rsidRDefault="005E5093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10000</w:t>
            </w:r>
          </w:p>
          <w:p w:rsidR="005E5093" w:rsidRDefault="005E5093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lastRenderedPageBreak/>
              <w:t>1380,0</w:t>
            </w:r>
          </w:p>
          <w:p w:rsidR="005E5093" w:rsidRDefault="005E5093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1700,0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Pr="00CA3E6B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CA3E6B">
              <w:rPr>
                <w:rFonts w:cs="Calibri"/>
                <w:color w:val="000000"/>
                <w:sz w:val="20"/>
                <w:szCs w:val="20"/>
                <w:lang w:eastAsia="ru-RU"/>
              </w:rPr>
              <w:t>Легковые автомобили:</w:t>
            </w:r>
          </w:p>
          <w:p w:rsidR="0098268D" w:rsidRDefault="00D66268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УАЗ </w:t>
            </w:r>
            <w:r w:rsidR="0098268D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1514 </w:t>
            </w:r>
            <w:r w:rsidR="0098268D" w:rsidRPr="003C1EFA">
              <w:rPr>
                <w:rFonts w:ascii="Times New Roman" w:hAnsi="Times New Roman"/>
                <w:sz w:val="20"/>
                <w:szCs w:val="20"/>
                <w:lang w:eastAsia="ru-RU"/>
              </w:rPr>
              <w:t>(индивид)</w:t>
            </w:r>
          </w:p>
          <w:p w:rsidR="0098268D" w:rsidRDefault="0098268D" w:rsidP="0032692F">
            <w:pPr>
              <w:pStyle w:val="a5"/>
              <w:rPr>
                <w:sz w:val="20"/>
                <w:szCs w:val="20"/>
                <w:lang w:eastAsia="ru-RU"/>
              </w:rPr>
            </w:pPr>
            <w:r w:rsidRPr="00CA3E6B">
              <w:rPr>
                <w:sz w:val="20"/>
                <w:szCs w:val="20"/>
                <w:lang w:eastAsia="ru-RU"/>
              </w:rPr>
              <w:t>Грузов</w:t>
            </w:r>
            <w:r>
              <w:rPr>
                <w:sz w:val="20"/>
                <w:szCs w:val="20"/>
                <w:lang w:eastAsia="ru-RU"/>
              </w:rPr>
              <w:t>ые</w:t>
            </w:r>
            <w:r w:rsidRPr="00CA3E6B">
              <w:rPr>
                <w:sz w:val="20"/>
                <w:szCs w:val="20"/>
                <w:lang w:eastAsia="ru-RU"/>
              </w:rPr>
              <w:t xml:space="preserve"> автомобил</w:t>
            </w:r>
            <w:r>
              <w:rPr>
                <w:sz w:val="20"/>
                <w:szCs w:val="20"/>
                <w:lang w:eastAsia="ru-RU"/>
              </w:rPr>
              <w:t>и</w:t>
            </w:r>
            <w:r w:rsidRPr="00CA3E6B">
              <w:rPr>
                <w:sz w:val="20"/>
                <w:szCs w:val="20"/>
                <w:lang w:eastAsia="ru-RU"/>
              </w:rPr>
              <w:t>:</w:t>
            </w:r>
          </w:p>
          <w:p w:rsidR="0098268D" w:rsidRDefault="0098268D" w:rsidP="0032692F">
            <w:pPr>
              <w:pStyle w:val="a5"/>
              <w:rPr>
                <w:sz w:val="20"/>
                <w:szCs w:val="20"/>
                <w:lang w:eastAsia="ru-RU"/>
              </w:rPr>
            </w:pPr>
            <w:r w:rsidRPr="00CA3E6B">
              <w:rPr>
                <w:sz w:val="20"/>
                <w:szCs w:val="20"/>
                <w:lang w:eastAsia="ru-RU"/>
              </w:rPr>
              <w:lastRenderedPageBreak/>
              <w:t>УРАЛ</w:t>
            </w:r>
            <w:r w:rsidR="00E60207">
              <w:rPr>
                <w:sz w:val="20"/>
                <w:szCs w:val="20"/>
                <w:lang w:eastAsia="ru-RU"/>
              </w:rPr>
              <w:t xml:space="preserve"> 5557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C1EFA">
              <w:rPr>
                <w:rFonts w:ascii="Times New Roman" w:hAnsi="Times New Roman"/>
                <w:sz w:val="20"/>
                <w:szCs w:val="20"/>
                <w:lang w:eastAsia="ru-RU"/>
              </w:rPr>
              <w:t>(индивид)</w:t>
            </w:r>
          </w:p>
          <w:p w:rsidR="0098268D" w:rsidRDefault="0098268D" w:rsidP="0032692F">
            <w:pPr>
              <w:pStyle w:val="a5"/>
              <w:rPr>
                <w:sz w:val="20"/>
                <w:szCs w:val="20"/>
                <w:lang w:eastAsia="ru-RU"/>
              </w:rPr>
            </w:pPr>
            <w:r w:rsidRPr="00CA3E6B">
              <w:rPr>
                <w:sz w:val="20"/>
                <w:szCs w:val="20"/>
                <w:lang w:eastAsia="ru-RU"/>
              </w:rPr>
              <w:t>КАМАЗ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C1EFA">
              <w:rPr>
                <w:rFonts w:ascii="Times New Roman" w:hAnsi="Times New Roman"/>
                <w:sz w:val="20"/>
                <w:szCs w:val="20"/>
                <w:lang w:eastAsia="ru-RU"/>
              </w:rPr>
              <w:t>(индивид)</w:t>
            </w:r>
          </w:p>
          <w:p w:rsidR="0098268D" w:rsidRDefault="0098268D" w:rsidP="0032692F">
            <w:pPr>
              <w:pStyle w:val="a5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Сельхоз. техника:</w:t>
            </w:r>
          </w:p>
          <w:p w:rsidR="0098268D" w:rsidRDefault="0098268D" w:rsidP="0032692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ДТ -75</w:t>
            </w:r>
            <w:r w:rsidR="00D66268">
              <w:rPr>
                <w:sz w:val="20"/>
                <w:szCs w:val="20"/>
                <w:lang w:eastAsia="ru-RU"/>
              </w:rPr>
              <w:t xml:space="preserve"> М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C1EFA">
              <w:rPr>
                <w:rFonts w:ascii="Times New Roman" w:hAnsi="Times New Roman"/>
                <w:sz w:val="20"/>
                <w:szCs w:val="20"/>
                <w:lang w:eastAsia="ru-RU"/>
              </w:rPr>
              <w:t>(индивид)</w:t>
            </w:r>
          </w:p>
          <w:p w:rsidR="00E60207" w:rsidRDefault="00E60207" w:rsidP="0032692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ДТ-75 </w:t>
            </w:r>
            <w:r w:rsidR="00D66268">
              <w:rPr>
                <w:rFonts w:ascii="Times New Roman" w:hAnsi="Times New Roman"/>
                <w:sz w:val="20"/>
                <w:szCs w:val="20"/>
                <w:lang w:eastAsia="ru-RU"/>
              </w:rPr>
              <w:t>МЛ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(индивид.)</w:t>
            </w:r>
          </w:p>
          <w:p w:rsidR="00E60207" w:rsidRDefault="00E60207" w:rsidP="0032692F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Т-16 (индивид.)</w:t>
            </w:r>
          </w:p>
          <w:p w:rsidR="0098268D" w:rsidRPr="007C1D81" w:rsidRDefault="00E60207" w:rsidP="00E60207">
            <w:pPr>
              <w:pStyle w:val="a5"/>
              <w:rPr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БЕЛАРУС 892 (индивид.)</w:t>
            </w:r>
            <w:r w:rsidR="0098268D"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E60207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176000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Pr="0051496F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51496F"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(индивид.)</w:t>
            </w:r>
          </w:p>
          <w:p w:rsidR="0098268D" w:rsidRPr="0051496F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51496F"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(индивид.)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51496F"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(индивид.)</w:t>
            </w:r>
          </w:p>
          <w:p w:rsidR="0098268D" w:rsidRPr="0051496F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Квартира (индивид.)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378122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84000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391127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Default="0098268D" w:rsidP="0032692F">
            <w:pPr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5E3E7C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>Мецнер</w:t>
            </w:r>
            <w:proofErr w:type="spellEnd"/>
            <w:r w:rsidRPr="005E3E7C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 xml:space="preserve"> Александр Николаевич</w:t>
            </w:r>
          </w:p>
          <w:p w:rsidR="00160B51" w:rsidRPr="00801B9E" w:rsidRDefault="00160B51" w:rsidP="0032692F">
            <w:pPr>
              <w:rPr>
                <w:rFonts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672475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699169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51496F"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(индивид.)</w:t>
            </w:r>
          </w:p>
          <w:p w:rsidR="005E3E7C" w:rsidRDefault="005E3E7C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51496F"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(индивид.)</w:t>
            </w:r>
          </w:p>
          <w:p w:rsidR="0098268D" w:rsidRPr="0051496F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Квартира (индивид.)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Жилой дом (индивид.)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Машино-место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1500</w:t>
            </w:r>
          </w:p>
          <w:p w:rsidR="005E3E7C" w:rsidRDefault="005E3E7C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4998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204,4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188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Росси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60B51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51" w:rsidRDefault="00160B51" w:rsidP="005615DE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51" w:rsidRDefault="00160B51" w:rsidP="005615DE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B51" w:rsidRDefault="00160B51" w:rsidP="005615DE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B51" w:rsidRDefault="00160B51" w:rsidP="005615DE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B51" w:rsidRDefault="00160B51" w:rsidP="005615DE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0B51" w:rsidRDefault="00160B51" w:rsidP="005615DE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96B96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96" w:rsidRDefault="00196B96" w:rsidP="0032692F">
            <w:pPr>
              <w:rPr>
                <w:rFonts w:cs="Calibri"/>
                <w:b/>
                <w:color w:val="000000"/>
                <w:sz w:val="20"/>
                <w:szCs w:val="20"/>
                <w:lang w:eastAsia="ru-RU"/>
              </w:rPr>
            </w:pPr>
            <w:r w:rsidRPr="007B7F8D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>Поскребышева Ирина Викторовна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6" w:rsidRDefault="00196B96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890016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B96" w:rsidRPr="0051496F" w:rsidRDefault="00196B96" w:rsidP="00C04212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B96" w:rsidRDefault="00196B96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B96" w:rsidRDefault="00196B96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B96" w:rsidRDefault="00196B96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196B96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B96" w:rsidRPr="00196B96" w:rsidRDefault="00196B96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196B96">
              <w:rPr>
                <w:rFonts w:cs="Calibri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B96" w:rsidRDefault="00196B96" w:rsidP="00196B96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390882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B96" w:rsidRDefault="00196B96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196B96"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(индивид.)</w:t>
            </w:r>
          </w:p>
          <w:p w:rsidR="00196B96" w:rsidRPr="0051496F" w:rsidRDefault="00196B96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196B96">
              <w:rPr>
                <w:rFonts w:cs="Calibri"/>
                <w:color w:val="000000"/>
                <w:sz w:val="20"/>
                <w:szCs w:val="20"/>
                <w:lang w:eastAsia="ru-RU"/>
              </w:rPr>
              <w:t>Жилой дом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B96" w:rsidRDefault="00196B96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1600</w:t>
            </w:r>
          </w:p>
          <w:p w:rsidR="00196B96" w:rsidRDefault="00196B96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B96" w:rsidRDefault="00196B96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6B96" w:rsidRDefault="00196B96" w:rsidP="00196B96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196B96" w:rsidRPr="00196B96" w:rsidRDefault="00196B96" w:rsidP="00196B96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MAZDA</w:t>
            </w:r>
            <w:r w:rsidRPr="00196B96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TRIBUTE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(индивид.)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672475" w:rsidRDefault="0098268D" w:rsidP="0032692F">
            <w:pPr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</w:pPr>
            <w:r w:rsidRPr="00672475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>Филенков Аркадий Владимирович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672475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30240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4C0056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Квартира (</w:t>
            </w:r>
            <w:r w:rsidR="004C0056">
              <w:rPr>
                <w:rFonts w:cs="Calibri"/>
                <w:color w:val="000000"/>
                <w:sz w:val="20"/>
                <w:szCs w:val="20"/>
                <w:lang w:eastAsia="ru-RU"/>
              </w:rPr>
              <w:t>бессрочное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пользовани</w:t>
            </w:r>
            <w:r w:rsidR="004C0056">
              <w:rPr>
                <w:rFonts w:cs="Calibri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C0056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056" w:rsidRDefault="004C0056" w:rsidP="004378B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56" w:rsidRDefault="004C0056" w:rsidP="004C0056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347158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056" w:rsidRDefault="004C0056" w:rsidP="004C0056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Квартира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056" w:rsidRDefault="004C0056" w:rsidP="004378B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056" w:rsidRDefault="004C0056" w:rsidP="004378B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056" w:rsidRDefault="004C0056" w:rsidP="004378B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4C0056" w:rsidP="00C04212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4C0056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(бессрочное</w:t>
            </w:r>
            <w:r w:rsidRPr="004C0056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пользовани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е</w:t>
            </w:r>
            <w:r w:rsidRPr="004C0056">
              <w:rPr>
                <w:rFonts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4C0056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4C0056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4C0056" w:rsidP="004C0056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4C0056">
              <w:rPr>
                <w:rFonts w:cs="Calibri"/>
                <w:color w:val="000000"/>
                <w:sz w:val="20"/>
                <w:szCs w:val="20"/>
                <w:lang w:eastAsia="ru-RU"/>
              </w:rPr>
              <w:t>Квартира (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бессрочное</w:t>
            </w:r>
            <w:r w:rsidRPr="004C0056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пользовани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е</w:t>
            </w:r>
            <w:r w:rsidRPr="004C0056">
              <w:rPr>
                <w:rFonts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4C0056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4C0056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C0056" w:rsidRDefault="004C0056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Pr="007B7F8D" w:rsidRDefault="0098268D" w:rsidP="0032692F">
            <w:pPr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7B7F8D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>Чиган</w:t>
            </w:r>
            <w:proofErr w:type="spellEnd"/>
            <w:r w:rsidRPr="007B7F8D">
              <w:rPr>
                <w:rFonts w:cs="Calibri"/>
                <w:b/>
                <w:color w:val="0070C0"/>
                <w:sz w:val="20"/>
                <w:szCs w:val="20"/>
                <w:lang w:eastAsia="ru-RU"/>
              </w:rPr>
              <w:t xml:space="preserve"> Евгений Владимирович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EE1DDC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148212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(индивид.)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Гараж (индивид.)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800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223,3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Легковой автомобиль:</w:t>
            </w:r>
          </w:p>
          <w:p w:rsidR="0098268D" w:rsidRPr="007C1D81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7C1D81"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7C1D81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C1D81"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LAND</w:t>
            </w:r>
            <w:r w:rsidRPr="007C1D81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C1D81">
              <w:rPr>
                <w:rFonts w:cs="Calibri"/>
                <w:color w:val="000000"/>
                <w:sz w:val="20"/>
                <w:szCs w:val="20"/>
                <w:lang w:val="en-US" w:eastAsia="ru-RU"/>
              </w:rPr>
              <w:t>CRUISER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C1D81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Pr="003C1EFA">
              <w:rPr>
                <w:rFonts w:ascii="Times New Roman" w:hAnsi="Times New Roman"/>
                <w:sz w:val="20"/>
                <w:szCs w:val="20"/>
                <w:lang w:eastAsia="ru-RU"/>
              </w:rPr>
              <w:t>индивид</w:t>
            </w:r>
            <w:r w:rsidRPr="007C1D81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Грузовой автомобиль:</w:t>
            </w:r>
          </w:p>
          <w:p w:rsidR="0098268D" w:rsidRPr="007C1D81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7C1D81">
              <w:rPr>
                <w:rFonts w:cs="Calibri"/>
                <w:color w:val="000000"/>
                <w:sz w:val="20"/>
                <w:szCs w:val="20"/>
                <w:lang w:eastAsia="ru-RU"/>
              </w:rPr>
              <w:t>УРАЛ 5557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C1EFA">
              <w:rPr>
                <w:rFonts w:ascii="Times New Roman" w:hAnsi="Times New Roman"/>
                <w:sz w:val="20"/>
                <w:szCs w:val="20"/>
                <w:lang w:val="en-US" w:eastAsia="ru-RU"/>
              </w:rPr>
              <w:t>(</w:t>
            </w:r>
            <w:r w:rsidRPr="003C1EFA">
              <w:rPr>
                <w:rFonts w:ascii="Times New Roman" w:hAnsi="Times New Roman"/>
                <w:sz w:val="20"/>
                <w:szCs w:val="20"/>
                <w:lang w:eastAsia="ru-RU"/>
              </w:rPr>
              <w:t>индивид</w:t>
            </w:r>
            <w:r w:rsidRPr="003C1EFA">
              <w:rPr>
                <w:rFonts w:ascii="Times New Roman" w:hAnsi="Times New Roman"/>
                <w:sz w:val="20"/>
                <w:szCs w:val="20"/>
                <w:lang w:val="en-US" w:eastAsia="ru-RU"/>
              </w:rPr>
              <w:t>)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98268D" w:rsidP="00EE1DDC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15</w:t>
            </w:r>
            <w:r w:rsidR="00EE1DDC">
              <w:rPr>
                <w:rFonts w:cs="Calibri"/>
                <w:color w:val="000000"/>
                <w:sz w:val="20"/>
                <w:szCs w:val="20"/>
                <w:lang w:eastAsia="ru-RU"/>
              </w:rPr>
              <w:t>48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Земельный участок (долевая 1/3) </w:t>
            </w:r>
          </w:p>
          <w:p w:rsidR="00AC283F" w:rsidRDefault="00AC283F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Жилой дом (долевая 1/3)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Жилой дом (индивид.)</w:t>
            </w:r>
          </w:p>
          <w:p w:rsidR="00EE1DDC" w:rsidRDefault="00EE1DDC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Жилой дом (индивид.)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Хоз. постройки (индивид.)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33462A">
              <w:rPr>
                <w:rFonts w:cs="Calibri"/>
                <w:color w:val="000000"/>
                <w:sz w:val="20"/>
                <w:szCs w:val="20"/>
                <w:lang w:eastAsia="ru-RU"/>
              </w:rPr>
              <w:t>Хоз. постройки (индивид.)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33462A">
              <w:rPr>
                <w:rFonts w:cs="Calibri"/>
                <w:color w:val="000000"/>
                <w:sz w:val="20"/>
                <w:szCs w:val="20"/>
                <w:lang w:eastAsia="ru-RU"/>
              </w:rPr>
              <w:t>Хоз. постройки (ин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дивид.)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33462A">
              <w:rPr>
                <w:rFonts w:cs="Calibri"/>
                <w:color w:val="000000"/>
                <w:sz w:val="20"/>
                <w:szCs w:val="20"/>
                <w:lang w:eastAsia="ru-RU"/>
              </w:rPr>
              <w:t>Хоз. постройки (индивид.)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Здание (индивид.)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33462A">
              <w:rPr>
                <w:rFonts w:cs="Calibri"/>
                <w:color w:val="000000"/>
                <w:sz w:val="20"/>
                <w:szCs w:val="20"/>
                <w:lang w:eastAsia="ru-RU"/>
              </w:rPr>
              <w:t>Здание (индивид.)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33462A">
              <w:rPr>
                <w:rFonts w:cs="Calibri"/>
                <w:color w:val="000000"/>
                <w:sz w:val="20"/>
                <w:szCs w:val="20"/>
                <w:lang w:eastAsia="ru-RU"/>
              </w:rPr>
              <w:t>Здание (индивид.)</w:t>
            </w:r>
          </w:p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33462A">
              <w:rPr>
                <w:rFonts w:cs="Calibri"/>
                <w:color w:val="000000"/>
                <w:sz w:val="20"/>
                <w:szCs w:val="20"/>
                <w:lang w:eastAsia="ru-RU"/>
              </w:rPr>
              <w:t>Здание (индивид.)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3400</w:t>
            </w:r>
          </w:p>
          <w:p w:rsidR="00AC283F" w:rsidRDefault="00AC283F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47818,98</w:t>
            </w:r>
          </w:p>
          <w:p w:rsidR="005C4CF7" w:rsidRDefault="00EE1DDC" w:rsidP="005C4CF7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98,4</w:t>
            </w:r>
          </w:p>
          <w:p w:rsidR="005C4CF7" w:rsidRDefault="005C4CF7" w:rsidP="005C4CF7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44,4</w:t>
            </w:r>
          </w:p>
          <w:p w:rsidR="00EE1DDC" w:rsidRDefault="00EE1DDC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494,0</w:t>
            </w:r>
          </w:p>
          <w:p w:rsidR="00EE1DDC" w:rsidRDefault="00EE1DDC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410,16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</w:t>
            </w:r>
            <w:r w:rsidR="00EE1DDC">
              <w:rPr>
                <w:rFonts w:cs="Calibri"/>
                <w:color w:val="000000"/>
                <w:sz w:val="20"/>
                <w:szCs w:val="20"/>
                <w:lang w:eastAsia="ru-RU"/>
              </w:rPr>
              <w:t>00,16</w:t>
            </w:r>
          </w:p>
          <w:p w:rsidR="0098268D" w:rsidRDefault="00EE1DDC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146,81</w:t>
            </w:r>
          </w:p>
          <w:p w:rsidR="00EE1DDC" w:rsidRDefault="00EE1DDC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758,0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69,5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76,4</w:t>
            </w:r>
          </w:p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79,7</w:t>
            </w:r>
          </w:p>
          <w:p w:rsidR="00EE1DDC" w:rsidRDefault="00EE1DDC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Pr="0033462A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33462A">
              <w:rPr>
                <w:rFonts w:cs="Calibri"/>
                <w:color w:val="000000"/>
                <w:sz w:val="20"/>
                <w:szCs w:val="20"/>
                <w:lang w:eastAsia="ru-RU"/>
              </w:rPr>
              <w:t>Легковой автомобиль:</w:t>
            </w:r>
          </w:p>
          <w:p w:rsidR="0098268D" w:rsidRPr="007C1D81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7C1D81">
              <w:rPr>
                <w:rFonts w:cs="Calibri"/>
                <w:color w:val="000000"/>
                <w:sz w:val="20"/>
                <w:szCs w:val="20"/>
                <w:lang w:eastAsia="ru-RU"/>
              </w:rPr>
              <w:t>ВАЗ 2121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F3E2C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Pr="003C1EFA">
              <w:rPr>
                <w:rFonts w:ascii="Times New Roman" w:hAnsi="Times New Roman"/>
                <w:sz w:val="20"/>
                <w:szCs w:val="20"/>
                <w:lang w:eastAsia="ru-RU"/>
              </w:rPr>
              <w:t>индивид</w:t>
            </w:r>
            <w:r w:rsidRPr="007F3E2C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98268D" w:rsidRPr="0033462A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33462A">
              <w:rPr>
                <w:rFonts w:cs="Calibri"/>
                <w:color w:val="000000"/>
                <w:sz w:val="20"/>
                <w:szCs w:val="20"/>
                <w:lang w:eastAsia="ru-RU"/>
              </w:rPr>
              <w:t>Грузовой автомобиль:</w:t>
            </w:r>
          </w:p>
          <w:p w:rsidR="0098268D" w:rsidRPr="007C1D81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7C1D81">
              <w:rPr>
                <w:rFonts w:cs="Calibri"/>
                <w:color w:val="000000"/>
                <w:sz w:val="20"/>
                <w:szCs w:val="20"/>
                <w:lang w:eastAsia="ru-RU"/>
              </w:rPr>
              <w:t>ГАЗ 3307</w:t>
            </w: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C1EFA">
              <w:rPr>
                <w:rFonts w:ascii="Times New Roman" w:hAnsi="Times New Roman"/>
                <w:sz w:val="20"/>
                <w:szCs w:val="20"/>
                <w:lang w:val="en-US" w:eastAsia="ru-RU"/>
              </w:rPr>
              <w:t>(</w:t>
            </w:r>
            <w:r w:rsidRPr="003C1EFA">
              <w:rPr>
                <w:rFonts w:ascii="Times New Roman" w:hAnsi="Times New Roman"/>
                <w:sz w:val="20"/>
                <w:szCs w:val="20"/>
                <w:lang w:eastAsia="ru-RU"/>
              </w:rPr>
              <w:t>индивид</w:t>
            </w:r>
            <w:r w:rsidRPr="003C1EFA">
              <w:rPr>
                <w:rFonts w:ascii="Times New Roman" w:hAnsi="Times New Roman"/>
                <w:sz w:val="20"/>
                <w:szCs w:val="20"/>
                <w:lang w:val="en-US" w:eastAsia="ru-RU"/>
              </w:rPr>
              <w:t>)</w:t>
            </w:r>
          </w:p>
        </w:tc>
      </w:tr>
      <w:tr w:rsidR="0098268D" w:rsidRPr="009330BF" w:rsidTr="00C04212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8D" w:rsidRDefault="0098268D" w:rsidP="0032692F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C04212">
            <w:pPr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CA3E6B">
              <w:rPr>
                <w:rFonts w:cs="Calibri"/>
                <w:color w:val="000000"/>
                <w:sz w:val="20"/>
                <w:szCs w:val="20"/>
                <w:lang w:eastAsia="ru-RU"/>
              </w:rPr>
              <w:t>Жилой дом (</w:t>
            </w:r>
            <w:r w:rsidR="00AC283F"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бессрочное </w:t>
            </w:r>
            <w:r w:rsidRPr="00CA3E6B">
              <w:rPr>
                <w:rFonts w:cs="Calibri"/>
                <w:color w:val="000000"/>
                <w:sz w:val="20"/>
                <w:szCs w:val="20"/>
                <w:lang w:eastAsia="ru-RU"/>
              </w:rPr>
              <w:t>пользовани</w:t>
            </w:r>
            <w:r w:rsidR="00AC283F">
              <w:rPr>
                <w:rFonts w:cs="Calibri"/>
                <w:color w:val="000000"/>
                <w:sz w:val="20"/>
                <w:szCs w:val="20"/>
                <w:lang w:eastAsia="ru-RU"/>
              </w:rPr>
              <w:t>е</w:t>
            </w:r>
            <w:r w:rsidRPr="00CA3E6B">
              <w:rPr>
                <w:rFonts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98,4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268D" w:rsidRDefault="0098268D" w:rsidP="0032692F">
            <w:pPr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783314" w:rsidRDefault="00783314"/>
    <w:sectPr w:rsidR="00783314" w:rsidSect="009826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8D"/>
    <w:rsid w:val="00026FDF"/>
    <w:rsid w:val="00135019"/>
    <w:rsid w:val="00160B51"/>
    <w:rsid w:val="00196B96"/>
    <w:rsid w:val="002E3F55"/>
    <w:rsid w:val="0033540D"/>
    <w:rsid w:val="00353BC9"/>
    <w:rsid w:val="0035601B"/>
    <w:rsid w:val="003940E0"/>
    <w:rsid w:val="003A56B5"/>
    <w:rsid w:val="003A70CF"/>
    <w:rsid w:val="003B4DDC"/>
    <w:rsid w:val="00431B15"/>
    <w:rsid w:val="004C0056"/>
    <w:rsid w:val="005C4CF7"/>
    <w:rsid w:val="005E3E7C"/>
    <w:rsid w:val="005E5093"/>
    <w:rsid w:val="00672475"/>
    <w:rsid w:val="00783314"/>
    <w:rsid w:val="007B12EF"/>
    <w:rsid w:val="007B7F8D"/>
    <w:rsid w:val="007F573D"/>
    <w:rsid w:val="00917C6A"/>
    <w:rsid w:val="0094084B"/>
    <w:rsid w:val="0098268D"/>
    <w:rsid w:val="00A81592"/>
    <w:rsid w:val="00AA1AAA"/>
    <w:rsid w:val="00AC283F"/>
    <w:rsid w:val="00BA0E3E"/>
    <w:rsid w:val="00C04212"/>
    <w:rsid w:val="00C12827"/>
    <w:rsid w:val="00C235A3"/>
    <w:rsid w:val="00CC4240"/>
    <w:rsid w:val="00CC6A33"/>
    <w:rsid w:val="00D66268"/>
    <w:rsid w:val="00E60207"/>
    <w:rsid w:val="00E65F05"/>
    <w:rsid w:val="00EE1DDC"/>
    <w:rsid w:val="00F35A10"/>
    <w:rsid w:val="00F9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6740E-91CF-4383-A898-5FAB98FE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68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26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268D"/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98268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Барышева Наталья Петровна</dc:creator>
  <cp:keywords/>
  <dc:description/>
  <cp:lastModifiedBy>Ведрова Наталья Владимировна</cp:lastModifiedBy>
  <cp:revision>18</cp:revision>
  <dcterms:created xsi:type="dcterms:W3CDTF">2016-04-13T02:21:00Z</dcterms:created>
  <dcterms:modified xsi:type="dcterms:W3CDTF">2017-04-11T08:06:00Z</dcterms:modified>
</cp:coreProperties>
</file>