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9"/>
        <w:gridCol w:w="1369"/>
        <w:gridCol w:w="1514"/>
        <w:gridCol w:w="1470"/>
        <w:gridCol w:w="1618"/>
        <w:gridCol w:w="735"/>
        <w:gridCol w:w="735"/>
        <w:gridCol w:w="1325"/>
        <w:gridCol w:w="732"/>
        <w:gridCol w:w="915"/>
        <w:gridCol w:w="1161"/>
        <w:gridCol w:w="1413"/>
        <w:gridCol w:w="1306"/>
        <w:gridCol w:w="1129"/>
      </w:tblGrid>
      <w:tr w:rsidR="00CD6860" w:rsidRPr="005E5AB5" w:rsidTr="0038540C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Должность</w:t>
            </w:r>
          </w:p>
        </w:tc>
        <w:tc>
          <w:tcPr>
            <w:tcW w:w="1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120" w:history="1">
              <w:r w:rsidRPr="00804D3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04D3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Сведения об источниках получения</w:t>
            </w:r>
          </w:p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 xml:space="preserve">средств, за счет которых совершена сделка </w:t>
            </w:r>
            <w:hyperlink w:anchor="Par121" w:history="1">
              <w:r w:rsidRPr="00804D3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04D3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04D36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вид объекта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 xml:space="preserve">площадь </w:t>
            </w:r>
          </w:p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(кв. м)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страна расположе</w:t>
            </w:r>
          </w:p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страна расположе</w:t>
            </w:r>
          </w:p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D36">
              <w:rPr>
                <w:sz w:val="18"/>
                <w:szCs w:val="18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D6860" w:rsidRPr="005E5AB5" w:rsidTr="00804D36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1F2E1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Бельский</w:t>
            </w:r>
          </w:p>
          <w:p w:rsidR="00CD6860" w:rsidRPr="00804D36" w:rsidRDefault="00CD6860" w:rsidP="001F2E1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Анатолий</w:t>
            </w:r>
          </w:p>
          <w:p w:rsidR="00CD6860" w:rsidRPr="00804D36" w:rsidRDefault="00CD6860" w:rsidP="001F2E1B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Глава муниципального образования муниципального района «Боровский район», Председатель Районного Собрания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1. Квартира</w:t>
            </w:r>
          </w:p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2.Жилой дом незавершенный строительством</w:t>
            </w:r>
          </w:p>
          <w:p w:rsidR="00CD6860" w:rsidRPr="00804D36" w:rsidRDefault="00CD6860" w:rsidP="00BB3EA4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1. индивидуальная</w:t>
            </w:r>
          </w:p>
          <w:p w:rsidR="00CD6860" w:rsidRPr="00804D36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D6860" w:rsidRPr="00804D36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2.индивидуальная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CC656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68,3 кв.м</w:t>
            </w:r>
          </w:p>
          <w:p w:rsidR="00CD6860" w:rsidRPr="00804D36" w:rsidRDefault="00CD6860" w:rsidP="00BB3EA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77,0 кв.м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  <w:p w:rsidR="00CD6860" w:rsidRPr="00804D36" w:rsidRDefault="00CD6860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8540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D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2 170,0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D03B9" w:rsidRDefault="00CD6860" w:rsidP="00CD03B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Фольксваген </w:t>
            </w:r>
            <w:r>
              <w:rPr>
                <w:b w:val="0"/>
                <w:color w:val="000000" w:themeColor="text1"/>
                <w:sz w:val="18"/>
                <w:szCs w:val="18"/>
                <w:lang w:val="en-US"/>
              </w:rPr>
              <w:t xml:space="preserve">Jetta </w:t>
            </w:r>
            <w:r>
              <w:rPr>
                <w:b w:val="0"/>
                <w:color w:val="000000" w:themeColor="text1"/>
                <w:sz w:val="18"/>
                <w:szCs w:val="18"/>
              </w:rPr>
              <w:t>; 2016 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CC6563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1 616 399,79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04D36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C0E6E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BB3EA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5D0AC9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3245D4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BC05DD">
            <w:pPr>
              <w:spacing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1.Квартира</w:t>
            </w:r>
          </w:p>
          <w:p w:rsidR="00CD6860" w:rsidRPr="00804D36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68,3 кв.м</w:t>
            </w:r>
          </w:p>
          <w:p w:rsidR="00CD6860" w:rsidRPr="00804D36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D6860" w:rsidRPr="00804D36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804D36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651862" w:rsidRDefault="00CD6860" w:rsidP="00521C9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51862">
              <w:rPr>
                <w:sz w:val="18"/>
                <w:szCs w:val="18"/>
              </w:rPr>
              <w:t>978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739,4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04D36" w:rsidRDefault="00CD6860" w:rsidP="00D361D0">
            <w:pPr>
              <w:jc w:val="center"/>
              <w:rPr>
                <w:sz w:val="18"/>
                <w:szCs w:val="18"/>
              </w:rPr>
            </w:pPr>
            <w:r w:rsidRPr="00804D36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0" w:name="Par120"/>
      <w:bookmarkEnd w:id="0"/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1" w:name="Par121"/>
      <w:bookmarkEnd w:id="1"/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625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1"/>
        <w:gridCol w:w="1280"/>
        <w:gridCol w:w="1365"/>
        <w:gridCol w:w="1177"/>
        <w:gridCol w:w="1616"/>
        <w:gridCol w:w="1028"/>
        <w:gridCol w:w="946"/>
        <w:gridCol w:w="1113"/>
        <w:gridCol w:w="1031"/>
        <w:gridCol w:w="764"/>
        <w:gridCol w:w="1294"/>
        <w:gridCol w:w="1280"/>
        <w:gridCol w:w="1306"/>
      </w:tblGrid>
      <w:tr w:rsidR="00CD6860" w:rsidRPr="009E123F" w:rsidTr="0031396C">
        <w:trPr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N п/п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 xml:space="preserve">Фамилия и инициалы лица, </w:t>
            </w:r>
            <w:r w:rsidRPr="009E123F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 xml:space="preserve">Транспортные средства (вид, </w:t>
            </w:r>
            <w:r w:rsidRPr="009E123F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9E123F">
              <w:rPr>
                <w:sz w:val="16"/>
                <w:szCs w:val="16"/>
              </w:rPr>
              <w:lastRenderedPageBreak/>
              <w:t xml:space="preserve">доход </w:t>
            </w:r>
            <w:hyperlink w:anchor="Par120" w:history="1">
              <w:r w:rsidRPr="009E123F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9E123F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9E123F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9E123F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9E123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9E123F" w:rsidTr="0031396C">
        <w:trPr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вид объекта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вид объекта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9E123F" w:rsidTr="0031396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Бредихин Павел Леонидович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Председатель Контрольно-счетного органа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3.гараж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103,3 кв.м</w:t>
            </w:r>
          </w:p>
          <w:p w:rsidR="00CD6860" w:rsidRPr="009E123F" w:rsidRDefault="00CD6860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2863 кв.м</w:t>
            </w:r>
          </w:p>
          <w:p w:rsidR="00CD6860" w:rsidRPr="009E123F" w:rsidRDefault="00CD6860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16789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22,3 кв.м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6789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9E123F" w:rsidRDefault="00CD6860" w:rsidP="00ED31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ED31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ED31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9E123F" w:rsidRDefault="00CD6860" w:rsidP="00ED315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 xml:space="preserve">1.Легковой автомобиль Фольксваген Мультивен </w:t>
            </w:r>
          </w:p>
          <w:p w:rsidR="00CD6860" w:rsidRPr="009E123F" w:rsidRDefault="00CD6860" w:rsidP="009E123F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>2011 г.</w:t>
            </w:r>
          </w:p>
          <w:p w:rsidR="00CD6860" w:rsidRPr="009E123F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CD6860" w:rsidRPr="009E123F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>2.Легковой автомобиль</w:t>
            </w:r>
          </w:p>
          <w:p w:rsidR="00CD6860" w:rsidRPr="009E123F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>Форд транзит</w:t>
            </w:r>
          </w:p>
          <w:p w:rsidR="00CD6860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 w:rsidRPr="009E123F">
              <w:rPr>
                <w:b w:val="0"/>
                <w:color w:val="000000" w:themeColor="text1"/>
                <w:sz w:val="16"/>
                <w:szCs w:val="16"/>
              </w:rPr>
              <w:t>2010 г.</w:t>
            </w:r>
          </w:p>
          <w:p w:rsidR="00CD6860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CD6860" w:rsidRPr="0015254F" w:rsidRDefault="00CD6860" w:rsidP="0015254F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3. Прицеп к легковому автомобилю ММЗ 81021 1985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5254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 009 441,91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9E123F" w:rsidTr="0031396C">
        <w:trPr>
          <w:trHeight w:val="49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9E123F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супруга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1.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36,0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6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9E123F">
              <w:rPr>
                <w:b w:val="0"/>
                <w:sz w:val="16"/>
                <w:szCs w:val="16"/>
              </w:rPr>
              <w:t>1.Легковой автомобиль Ссанг Йонг Актион</w:t>
            </w:r>
          </w:p>
          <w:p w:rsidR="00CD6860" w:rsidRPr="009E123F" w:rsidRDefault="00CD6860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2012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5254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342 000,00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</w:tr>
      <w:tr w:rsidR="00CD6860" w:rsidRPr="009E123F" w:rsidTr="0031396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 w:rsidRPr="009E123F">
              <w:rPr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дочь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1.Квартира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103,3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6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9E123F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</w:tr>
      <w:tr w:rsidR="00CD6860" w:rsidRPr="009E123F" w:rsidTr="0031396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 w:rsidRPr="009E123F">
              <w:rPr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сын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1.Квартира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103,3 кв.м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16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РФ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9E123F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E123F" w:rsidRDefault="00CD6860" w:rsidP="0031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E123F">
              <w:rPr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3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1"/>
        <w:gridCol w:w="1369"/>
        <w:gridCol w:w="1625"/>
        <w:gridCol w:w="1215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6"/>
      </w:tblGrid>
      <w:tr w:rsidR="00CD6860" w:rsidRPr="005E5AB5" w:rsidTr="00625409">
        <w:trPr>
          <w:gridAfter w:val="1"/>
          <w:wAfter w:w="357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625409">
        <w:trPr>
          <w:gridAfter w:val="1"/>
          <w:wAfter w:w="357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F01105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Веселов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Илья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Борисович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Глава администрации муниципального образования муниципального района «Боровский район»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625409" w:rsidRDefault="00CD6860" w:rsidP="00625409">
            <w:pPr>
              <w:pStyle w:val="a8"/>
              <w:spacing w:line="240" w:lineRule="auto"/>
              <w:ind w:left="-26" w:right="22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r w:rsidRPr="006254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D6860" w:rsidRDefault="00CD6860" w:rsidP="00625409">
            <w:pPr>
              <w:spacing w:line="240" w:lineRule="auto"/>
              <w:ind w:right="7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CD6860" w:rsidRPr="00625409" w:rsidRDefault="00CD6860" w:rsidP="00625409">
            <w:pPr>
              <w:spacing w:line="240" w:lineRule="auto"/>
              <w:ind w:right="7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D6860" w:rsidRPr="00FE4DBB" w:rsidRDefault="00CD6860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долевая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47,5 кв.м</w:t>
            </w:r>
          </w:p>
          <w:p w:rsidR="00CD6860" w:rsidRDefault="00CD6860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36,4 кв.м</w:t>
            </w:r>
          </w:p>
          <w:p w:rsidR="00CD6860" w:rsidRDefault="00CD6860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50.5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FE4DBB" w:rsidRDefault="00CD6860" w:rsidP="00F0110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625409" w:rsidRDefault="00CD6860" w:rsidP="00625409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Shkoda</w:t>
            </w:r>
            <w:r w:rsidRPr="00F01105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Rapid</w:t>
            </w:r>
          </w:p>
          <w:p w:rsidR="00CD6860" w:rsidRPr="00A17AE3" w:rsidRDefault="00CD6860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20</w:t>
            </w:r>
            <w:r w:rsidRPr="00F01105">
              <w:rPr>
                <w:b w:val="0"/>
                <w:color w:val="000000" w:themeColor="text1"/>
                <w:sz w:val="16"/>
                <w:szCs w:val="16"/>
              </w:rPr>
              <w:t>14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625409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1 247 705,47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7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625409">
        <w:trPr>
          <w:gridAfter w:val="1"/>
          <w:wAfter w:w="357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CD6860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</w:t>
            </w:r>
          </w:p>
          <w:p w:rsidR="00CD6860" w:rsidRDefault="00CD6860" w:rsidP="00F0110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CD6860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62540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108,1 кв.м</w:t>
            </w:r>
          </w:p>
          <w:p w:rsidR="00CD6860" w:rsidRDefault="00CD6860" w:rsidP="006D0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43,9 кв.м</w:t>
            </w:r>
          </w:p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31,9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6D0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62540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CD6860" w:rsidRDefault="00CD6860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Kia</w:t>
            </w:r>
            <w:r w:rsidRPr="00CD6860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Rio</w:t>
            </w:r>
          </w:p>
          <w:p w:rsidR="00CD6860" w:rsidRPr="00A17AE3" w:rsidRDefault="00CD6860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</w:t>
            </w:r>
            <w:r w:rsidRPr="00CD6860">
              <w:rPr>
                <w:b w:val="0"/>
                <w:sz w:val="16"/>
                <w:szCs w:val="16"/>
              </w:rPr>
              <w:t>6</w:t>
            </w:r>
            <w:r>
              <w:rPr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01105" w:rsidRDefault="00CD6860" w:rsidP="0062540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011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F01105">
              <w:rPr>
                <w:sz w:val="16"/>
                <w:szCs w:val="16"/>
              </w:rPr>
              <w:t>897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440,</w:t>
            </w:r>
            <w:r w:rsidRPr="00F0110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625409">
            <w:pPr>
              <w:spacing w:after="0"/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6254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Гранков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Павел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Юрьевич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Pr="00FE4DBB" w:rsidRDefault="00CD6860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48,1 кв.м</w:t>
            </w:r>
          </w:p>
          <w:p w:rsidR="00CD6860" w:rsidRPr="00FE4DBB" w:rsidRDefault="00CD6860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D6860" w:rsidRPr="00D30210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Teana</w:t>
            </w:r>
            <w:r w:rsidRPr="00D30210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premium</w:t>
            </w:r>
            <w:r>
              <w:rPr>
                <w:b w:val="0"/>
                <w:color w:val="000000" w:themeColor="text1"/>
                <w:sz w:val="16"/>
                <w:szCs w:val="16"/>
              </w:rPr>
              <w:t xml:space="preserve">  2008г.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808 881,73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B3EA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69,0 кв.м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BB3EA4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30210">
              <w:rPr>
                <w:sz w:val="16"/>
                <w:szCs w:val="16"/>
              </w:rPr>
              <w:t>145</w:t>
            </w:r>
            <w:r>
              <w:rPr>
                <w:sz w:val="16"/>
                <w:szCs w:val="16"/>
                <w:lang w:val="en-US"/>
              </w:rPr>
              <w:t> </w:t>
            </w:r>
            <w:r w:rsidRPr="00D30210">
              <w:rPr>
                <w:sz w:val="16"/>
                <w:szCs w:val="16"/>
              </w:rPr>
              <w:t>644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Ерусланов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Николай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Алексеевич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4.Гараж</w:t>
            </w: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48,0 кв.м</w:t>
            </w: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1500,0 кв.м</w:t>
            </w: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D0AC9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25,0 кв.м</w:t>
            </w: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24,1 кв.м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8B6B6C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8B6B6C">
            <w:pPr>
              <w:spacing w:before="24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8B6B6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8B6B6C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8B6B6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Легковой автомобиль </w:t>
            </w:r>
          </w:p>
          <w:p w:rsidR="00CD6860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Ниссан </w:t>
            </w:r>
            <w:r>
              <w:rPr>
                <w:b w:val="0"/>
                <w:sz w:val="16"/>
                <w:szCs w:val="16"/>
                <w:lang w:val="en-US"/>
              </w:rPr>
              <w:t>X</w:t>
            </w:r>
            <w:r w:rsidRPr="005D0AC9">
              <w:rPr>
                <w:b w:val="0"/>
                <w:sz w:val="16"/>
                <w:szCs w:val="16"/>
              </w:rPr>
              <w:t>-</w:t>
            </w:r>
            <w:r>
              <w:rPr>
                <w:b w:val="0"/>
                <w:sz w:val="16"/>
                <w:szCs w:val="16"/>
                <w:lang w:val="en-US"/>
              </w:rPr>
              <w:t>trail</w:t>
            </w:r>
          </w:p>
          <w:p w:rsidR="00CD6860" w:rsidRPr="001E6E8A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2015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0C439A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1 263 830,57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62,3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442 905,00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Закариев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Закари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Гасанович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E05A48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CD6860" w:rsidRPr="00FE4DBB" w:rsidRDefault="00CD6860" w:rsidP="002A2CE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31,8 кв.м</w:t>
            </w:r>
          </w:p>
          <w:p w:rsidR="00CD6860" w:rsidRPr="00FE4DBB" w:rsidRDefault="00CD6860" w:rsidP="002A2CE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1457,0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 Сузуки Гранд Витара</w:t>
            </w:r>
          </w:p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2008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957 555,97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50,0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E05A4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291 916,37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1"/>
        <w:gridCol w:w="1369"/>
        <w:gridCol w:w="1624"/>
        <w:gridCol w:w="1211"/>
        <w:gridCol w:w="1473"/>
        <w:gridCol w:w="1028"/>
        <w:gridCol w:w="798"/>
        <w:gridCol w:w="1262"/>
        <w:gridCol w:w="880"/>
        <w:gridCol w:w="766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3A1377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3A1377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Зимакова 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специалист-юрист Районного Собрания МО МР «Боровский район»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A1377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A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совместная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46,3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3A137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763FC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471 886,55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3A1377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A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60,4 кв.м.</w:t>
            </w:r>
          </w:p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7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7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7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A137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Mitsubishi</w:t>
            </w:r>
            <w:r w:rsidRPr="003A1377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Outlender</w:t>
            </w:r>
            <w:r w:rsidRPr="003A1377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XL</w:t>
            </w:r>
            <w:r w:rsidRPr="003A1377">
              <w:rPr>
                <w:b w:val="0"/>
                <w:sz w:val="16"/>
                <w:szCs w:val="16"/>
              </w:rPr>
              <w:t xml:space="preserve"> 3</w:t>
            </w:r>
            <w:r>
              <w:rPr>
                <w:b w:val="0"/>
                <w:sz w:val="16"/>
                <w:szCs w:val="16"/>
              </w:rPr>
              <w:t>,0</w:t>
            </w:r>
          </w:p>
          <w:p w:rsidR="00CD6860" w:rsidRPr="003A1377" w:rsidRDefault="00CD6860" w:rsidP="003A137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2008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1 078 835,99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5E5AB5" w:rsidTr="003A1377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5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5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60,4 кв.м</w:t>
            </w:r>
          </w:p>
          <w:p w:rsidR="00CD6860" w:rsidRDefault="00CD6860" w:rsidP="00C5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33746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Исаев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Василий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3.Жилой дом</w:t>
            </w: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долевая (1/2)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58,7 кв.м</w:t>
            </w: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2398,0 кв.м</w:t>
            </w: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C65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71,2 кв.м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8D0007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8D0007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8D000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FE4DBB" w:rsidRDefault="00CD6860" w:rsidP="008D000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946 926,44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58,7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110 796,84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63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70"/>
        <w:gridCol w:w="1625"/>
        <w:gridCol w:w="1213"/>
        <w:gridCol w:w="1618"/>
        <w:gridCol w:w="820"/>
        <w:gridCol w:w="798"/>
        <w:gridCol w:w="1263"/>
        <w:gridCol w:w="732"/>
        <w:gridCol w:w="914"/>
        <w:gridCol w:w="1159"/>
        <w:gridCol w:w="1414"/>
        <w:gridCol w:w="1307"/>
        <w:gridCol w:w="1128"/>
      </w:tblGrid>
      <w:tr w:rsidR="00CD6860" w:rsidRPr="005E5AB5" w:rsidTr="001D1CB9">
        <w:trPr>
          <w:gridAfter w:val="1"/>
          <w:wAfter w:w="359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1D1CB9">
        <w:trPr>
          <w:gridAfter w:val="1"/>
          <w:wAfter w:w="359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1D1CB9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Князева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Людмила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Романовна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E4EA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1E4EA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Гараж</w:t>
            </w: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долевая (1/2)</w:t>
            </w:r>
          </w:p>
          <w:p w:rsidR="00CD6860" w:rsidRDefault="00CD6860" w:rsidP="001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E4EA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71,0 кв.м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32,0 кв.м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1E4EA5" w:rsidRDefault="00CD6860" w:rsidP="001E4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1E4EA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1 213 215,64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9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Купранов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Васильевич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FB681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FB681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CD6860" w:rsidRPr="00FE4DBB" w:rsidRDefault="00CD6860" w:rsidP="00FB681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2.Жилой дом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FB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FB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FB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FB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CD6860" w:rsidRPr="00FE4DBB" w:rsidRDefault="00CD6860" w:rsidP="00FB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FB681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1500,0 кв.м</w:t>
            </w:r>
          </w:p>
          <w:p w:rsidR="00CD6860" w:rsidRDefault="00CD6860" w:rsidP="00FB681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FB681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154,3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FB68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FB681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FB68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FB68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8A4664">
              <w:rPr>
                <w:b w:val="0"/>
                <w:sz w:val="16"/>
                <w:szCs w:val="16"/>
              </w:rPr>
              <w:t xml:space="preserve">Легковой автомобиль, </w:t>
            </w:r>
            <w:r w:rsidRPr="008A4664">
              <w:rPr>
                <w:b w:val="0"/>
                <w:sz w:val="16"/>
                <w:szCs w:val="16"/>
                <w:lang w:val="en-US"/>
              </w:rPr>
              <w:t>Opel</w:t>
            </w:r>
            <w:r w:rsidRPr="00A9675E">
              <w:rPr>
                <w:b w:val="0"/>
                <w:sz w:val="16"/>
                <w:szCs w:val="16"/>
              </w:rPr>
              <w:t xml:space="preserve"> </w:t>
            </w:r>
            <w:r w:rsidRPr="008A4664">
              <w:rPr>
                <w:b w:val="0"/>
                <w:sz w:val="16"/>
                <w:szCs w:val="16"/>
                <w:lang w:val="en-US"/>
              </w:rPr>
              <w:t>Zafira</w:t>
            </w:r>
          </w:p>
          <w:p w:rsidR="00CD6860" w:rsidRPr="00A9675E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2012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FB681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1 045 525,63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CD6860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154,3 кв.м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FB681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245 805,01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F0A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Лукьянов</w:t>
            </w:r>
          </w:p>
          <w:p w:rsidR="00CD6860" w:rsidRDefault="00CD6860" w:rsidP="009F0A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Геннадий</w:t>
            </w:r>
          </w:p>
          <w:p w:rsidR="00CD6860" w:rsidRPr="00FE4DBB" w:rsidRDefault="00CD6860" w:rsidP="009F0AF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Сергеевич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CD6860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3.Земельный участок</w:t>
            </w:r>
          </w:p>
          <w:p w:rsidR="00CD6860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 участок</w:t>
            </w:r>
          </w:p>
          <w:p w:rsidR="00CD6860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5.Жилой дом</w:t>
            </w:r>
          </w:p>
          <w:p w:rsidR="00CD6860" w:rsidRPr="00FE4DBB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 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индивидуальная</w:t>
            </w: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4.индивидуальная</w:t>
            </w: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5.индивидуальная</w:t>
            </w:r>
          </w:p>
          <w:p w:rsidR="00CD6860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 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777,0 кв.м</w:t>
            </w: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1608,0 кв.м</w:t>
            </w: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692,0 кв.м</w:t>
            </w: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538,0 кв.м</w:t>
            </w: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53,9 кв.м</w:t>
            </w: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50,2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E16C5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E16C5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E16C5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E16C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4E16C5" w:rsidRDefault="00CD6860" w:rsidP="004E16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4664"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1 506 189,01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совместная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E16C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50,2 кв.м</w:t>
            </w:r>
          </w:p>
          <w:p w:rsidR="00CD6860" w:rsidRPr="00FE4DBB" w:rsidRDefault="00CD6860" w:rsidP="00FE4DB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E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F0AF5" w:rsidRDefault="00CD6860" w:rsidP="004E16C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9F0AF5" w:rsidRDefault="00CD6860" w:rsidP="004E16C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176 288,64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621"/>
        <w:gridCol w:w="880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C802DD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C802DD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96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Максимова</w:t>
            </w:r>
          </w:p>
          <w:p w:rsidR="00CD6860" w:rsidRDefault="00CD6860" w:rsidP="00896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Нина </w:t>
            </w:r>
          </w:p>
          <w:p w:rsidR="00CD6860" w:rsidRPr="00FE4DBB" w:rsidRDefault="00CD6860" w:rsidP="0089609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Викторовна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5476D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лом</w:t>
            </w:r>
          </w:p>
          <w:p w:rsidR="00CD6860" w:rsidRDefault="00CD6860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2.Земельный </w:t>
            </w: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D6860" w:rsidRPr="00FE4DBB" w:rsidRDefault="00CD6860" w:rsidP="00896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96095">
            <w:pPr>
              <w:widowControl w:val="0"/>
              <w:tabs>
                <w:tab w:val="center" w:pos="2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74,1 кв.м</w:t>
            </w:r>
          </w:p>
          <w:p w:rsidR="00CD6860" w:rsidRDefault="00CD6860" w:rsidP="00896095">
            <w:pPr>
              <w:widowControl w:val="0"/>
              <w:tabs>
                <w:tab w:val="center" w:pos="2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1773,0 кв.м</w:t>
            </w:r>
          </w:p>
          <w:p w:rsidR="00CD6860" w:rsidRPr="00FE4DBB" w:rsidRDefault="00CD6860" w:rsidP="00896095">
            <w:pPr>
              <w:widowControl w:val="0"/>
              <w:tabs>
                <w:tab w:val="center" w:pos="2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4664"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5476DB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890 933,89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C802DD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42123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89609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41,9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2.Земельный </w:t>
            </w: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D6860" w:rsidRDefault="00CD6860" w:rsidP="00C40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74,1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кв.м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1773,0 кв.м</w:t>
            </w: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9609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A33DE9" w:rsidRDefault="00CD6860" w:rsidP="005476D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254 867,21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6214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Малокостова</w:t>
            </w:r>
          </w:p>
          <w:p w:rsidR="00CD6860" w:rsidRDefault="00CD6860" w:rsidP="0086214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Валентина</w:t>
            </w:r>
          </w:p>
          <w:p w:rsidR="00CD6860" w:rsidRPr="00FE4DBB" w:rsidRDefault="00CD6860" w:rsidP="0086214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Александровна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D504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CD6860" w:rsidRPr="00FE4DBB" w:rsidRDefault="00CD6860" w:rsidP="0086214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 кв.м.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 кв.м.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4664"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D504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285 213,18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Земельный участок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4.Земельный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 Земельный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D6860" w:rsidRPr="00FE4DBB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1.индивидуальная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3.идивидуальная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4.индивидуальная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52,7 кв.м.</w:t>
            </w:r>
          </w:p>
          <w:p w:rsidR="00CD6860" w:rsidRPr="00862146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62146">
              <w:rPr>
                <w:color w:val="000000" w:themeColor="text1"/>
                <w:sz w:val="16"/>
                <w:szCs w:val="16"/>
              </w:rPr>
              <w:t>493,0</w:t>
            </w:r>
            <w:r>
              <w:rPr>
                <w:color w:val="000000" w:themeColor="text1"/>
                <w:sz w:val="16"/>
                <w:szCs w:val="16"/>
              </w:rPr>
              <w:t xml:space="preserve"> кв.м.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311,0 кв.м.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862146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862146">
              <w:rPr>
                <w:color w:val="000000" w:themeColor="text1"/>
                <w:sz w:val="16"/>
                <w:szCs w:val="16"/>
              </w:rPr>
              <w:t>30,0</w:t>
            </w:r>
            <w:r>
              <w:rPr>
                <w:color w:val="000000" w:themeColor="text1"/>
                <w:sz w:val="16"/>
                <w:szCs w:val="16"/>
              </w:rPr>
              <w:t xml:space="preserve"> кв.м.</w:t>
            </w: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862146" w:rsidRDefault="00CD6860" w:rsidP="00915042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1010,0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91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1504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CD6860" w:rsidRDefault="00CD6860" w:rsidP="0091504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ГАЗ 3110</w:t>
            </w:r>
          </w:p>
          <w:p w:rsidR="00CD6860" w:rsidRPr="008A4664" w:rsidRDefault="00CD6860" w:rsidP="0091504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2000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62146" w:rsidRDefault="00CD6860" w:rsidP="009D50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571 718,34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15042">
            <w:pPr>
              <w:spacing w:after="0"/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915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Пронина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Надежда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Петровна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Депутат Районного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 Квартира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2.Земельный участок</w:t>
            </w:r>
          </w:p>
          <w:p w:rsidR="00CD6860" w:rsidRPr="00FE4DBB" w:rsidRDefault="00CD6860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FF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1.общая долевая (1/3)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2.индивидуальная</w:t>
            </w: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53,2  кв.м.</w:t>
            </w:r>
          </w:p>
          <w:p w:rsidR="00CD6860" w:rsidRPr="00FE4DBB" w:rsidRDefault="00CD6860" w:rsidP="00BB3E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1200,0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763FC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5B53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150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FF32E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B3EA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FF3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Pr="00FE4DBB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30,3 кв.м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A5B5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 Легковой автомобиль</w:t>
            </w:r>
          </w:p>
          <w:p w:rsidR="00CD6860" w:rsidRDefault="00CD6860" w:rsidP="008A5B5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21140</w:t>
            </w:r>
          </w:p>
          <w:p w:rsidR="00CD6860" w:rsidRDefault="00CD6860" w:rsidP="008A5B5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2004 г</w:t>
            </w:r>
          </w:p>
          <w:p w:rsidR="00CD6860" w:rsidRPr="001F2E1B" w:rsidRDefault="00CD6860" w:rsidP="00FF32E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5B53" w:rsidRDefault="00CD6860" w:rsidP="008A5B5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568 268</w:t>
            </w:r>
            <w:r>
              <w:rPr>
                <w:sz w:val="16"/>
                <w:szCs w:val="16"/>
              </w:rPr>
              <w:t>,94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FF32E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28758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BB3EA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28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 (1/3)</w:t>
            </w:r>
          </w:p>
          <w:p w:rsidR="00CD6860" w:rsidRDefault="00CD6860" w:rsidP="005D0AC9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28758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53,2  кв.м.</w:t>
            </w:r>
          </w:p>
          <w:p w:rsidR="00CD6860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227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2278F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0B33F7" w:rsidRDefault="00CD6860" w:rsidP="00D361D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Сведения об источниках 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Расческова 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Надежда 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Депутат Районного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1. Земельный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Квартира</w:t>
            </w:r>
          </w:p>
          <w:p w:rsidR="00CD6860" w:rsidRPr="00FE4DBB" w:rsidRDefault="00CD6860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 индивидуальная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418,0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130,0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49,3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РФ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E46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1.Жилой дом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101,6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763FC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E4661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1 181 325,95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CD6860" w:rsidRDefault="00CD6860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CD6860" w:rsidRPr="00FE4DBB" w:rsidRDefault="00CD6860" w:rsidP="00E46610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Жилой дом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общая долевая (1/2)</w:t>
            </w:r>
          </w:p>
          <w:p w:rsidR="00CD6860" w:rsidRDefault="00CD6860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CD6860" w:rsidRPr="00FE4DBB" w:rsidRDefault="00CD6860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Общая долевая (1/2)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1091,0 кв.м.</w:t>
            </w:r>
          </w:p>
          <w:p w:rsidR="00CD6860" w:rsidRDefault="00CD6860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43,9 кв.м.</w:t>
            </w:r>
          </w:p>
          <w:p w:rsidR="00CD6860" w:rsidRDefault="00CD6860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A139C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101,6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A139C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A139CE" w:rsidRDefault="00CD6860" w:rsidP="00A13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CD6860" w:rsidRPr="00A139CE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A139CE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101,6 кв.м</w:t>
            </w:r>
            <w:r w:rsidRPr="00A139C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CD6860" w:rsidRPr="00A139CE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Suzuki</w:t>
            </w:r>
            <w:r w:rsidRPr="00E46610">
              <w:rPr>
                <w:b w:val="0"/>
                <w:sz w:val="16"/>
                <w:szCs w:val="16"/>
              </w:rPr>
              <w:t xml:space="preserve"> </w:t>
            </w:r>
          </w:p>
          <w:p w:rsidR="00CD6860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Grand</w:t>
            </w:r>
            <w:r w:rsidRPr="00E46610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Vitara</w:t>
            </w:r>
            <w:r w:rsidRPr="00E46610">
              <w:rPr>
                <w:b w:val="0"/>
                <w:sz w:val="16"/>
                <w:szCs w:val="16"/>
              </w:rPr>
              <w:t xml:space="preserve"> </w:t>
            </w:r>
          </w:p>
          <w:p w:rsidR="00CD6860" w:rsidRPr="00A139CE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E46610">
              <w:rPr>
                <w:b w:val="0"/>
                <w:sz w:val="16"/>
                <w:szCs w:val="16"/>
              </w:rPr>
              <w:t xml:space="preserve">2008 </w:t>
            </w:r>
            <w:r>
              <w:rPr>
                <w:b w:val="0"/>
                <w:sz w:val="16"/>
                <w:szCs w:val="16"/>
              </w:rPr>
              <w:t>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E4661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349 088,79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Руднева Виктория Викторовна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EF4CD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3.Квартира</w:t>
            </w:r>
          </w:p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общая долевая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(1/3)</w:t>
            </w: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4.общая совместная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400,0 кв.м.</w:t>
            </w: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1015,0 кв.м.</w:t>
            </w: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61,0 кв.м.</w:t>
            </w:r>
          </w:p>
          <w:p w:rsidR="00CD6860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C53D1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23,0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4664"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EF4CDF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571 169,54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 Квартира</w:t>
            </w:r>
          </w:p>
          <w:p w:rsidR="00CD6860" w:rsidRDefault="00CD6860" w:rsidP="00EF4CDF">
            <w:pPr>
              <w:spacing w:after="0" w:line="240" w:lineRule="auto"/>
              <w:rPr>
                <w:sz w:val="16"/>
                <w:szCs w:val="16"/>
              </w:rPr>
            </w:pPr>
          </w:p>
          <w:p w:rsidR="00CD6860" w:rsidRPr="00C53D14" w:rsidRDefault="00CD6860" w:rsidP="00EF4CDF">
            <w:pPr>
              <w:spacing w:after="0"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421235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 общая совместная</w:t>
            </w:r>
          </w:p>
          <w:p w:rsidR="00CD6860" w:rsidRPr="00C53D14" w:rsidRDefault="00CD6860" w:rsidP="00421235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FE4DBB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23,0</w:t>
            </w:r>
            <w:r>
              <w:rPr>
                <w:sz w:val="16"/>
                <w:szCs w:val="16"/>
              </w:rPr>
              <w:t xml:space="preserve"> кв.м.</w:t>
            </w:r>
          </w:p>
          <w:p w:rsidR="00CD6860" w:rsidRDefault="00CD6860" w:rsidP="00EF4CDF">
            <w:pPr>
              <w:spacing w:after="0" w:line="240" w:lineRule="auto"/>
              <w:rPr>
                <w:sz w:val="16"/>
                <w:szCs w:val="16"/>
              </w:rPr>
            </w:pPr>
          </w:p>
          <w:p w:rsidR="00CD6860" w:rsidRPr="00C53D14" w:rsidRDefault="00CD6860" w:rsidP="00EF4CDF">
            <w:pPr>
              <w:spacing w:after="0"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1000,0</w:t>
            </w:r>
            <w:r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BC05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1.Квартира</w:t>
            </w:r>
          </w:p>
          <w:p w:rsidR="00CD6860" w:rsidRPr="00C53D14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D6860" w:rsidRPr="00C53D14" w:rsidRDefault="00CD6860" w:rsidP="008A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61,0</w:t>
            </w:r>
            <w:r>
              <w:rPr>
                <w:sz w:val="16"/>
                <w:szCs w:val="16"/>
              </w:rPr>
              <w:t xml:space="preserve"> кв.м</w:t>
            </w:r>
          </w:p>
          <w:p w:rsidR="00CD6860" w:rsidRPr="00C53D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6860" w:rsidRPr="00C53D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EF4CD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C53D14">
              <w:rPr>
                <w:b w:val="0"/>
                <w:sz w:val="16"/>
                <w:szCs w:val="16"/>
              </w:rPr>
              <w:t xml:space="preserve">Легковой автомобиль, </w:t>
            </w:r>
            <w:r w:rsidRPr="00C53D14">
              <w:rPr>
                <w:b w:val="0"/>
                <w:sz w:val="16"/>
                <w:szCs w:val="16"/>
                <w:lang w:val="en-US"/>
              </w:rPr>
              <w:t>Opel</w:t>
            </w:r>
            <w:r w:rsidRPr="00EF4CDF">
              <w:rPr>
                <w:b w:val="0"/>
                <w:sz w:val="16"/>
                <w:szCs w:val="16"/>
              </w:rPr>
              <w:t xml:space="preserve"> </w:t>
            </w:r>
            <w:r w:rsidRPr="00C53D14">
              <w:rPr>
                <w:b w:val="0"/>
                <w:sz w:val="16"/>
                <w:szCs w:val="16"/>
                <w:lang w:val="en-US"/>
              </w:rPr>
              <w:t>Zafira</w:t>
            </w:r>
          </w:p>
          <w:p w:rsidR="00CD6860" w:rsidRPr="00C53D14" w:rsidRDefault="00CD6860" w:rsidP="00EF4CD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2007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EF4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 287 403,43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jc w:val="center"/>
            </w:pPr>
            <w:r w:rsidRPr="00C53D14">
              <w:rPr>
                <w:sz w:val="16"/>
                <w:szCs w:val="16"/>
              </w:rPr>
              <w:t>нет</w:t>
            </w:r>
          </w:p>
        </w:tc>
      </w:tr>
      <w:tr w:rsidR="00CD6860" w:rsidRPr="005E5AB5" w:rsidTr="008A4664">
        <w:trPr>
          <w:gridAfter w:val="1"/>
          <w:wAfter w:w="358" w:type="pct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 общая долевая</w:t>
            </w:r>
          </w:p>
          <w:p w:rsidR="00CD6860" w:rsidRPr="00C53D14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  <w:p w:rsidR="00CD6860" w:rsidRPr="00C53D14" w:rsidRDefault="00CD6860" w:rsidP="0042123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61,0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EF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A3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C53D14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92 460,0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jc w:val="center"/>
            </w:pPr>
            <w:r w:rsidRPr="00C53D14">
              <w:rPr>
                <w:sz w:val="16"/>
                <w:szCs w:val="16"/>
              </w:rPr>
              <w:t>нет</w:t>
            </w:r>
          </w:p>
        </w:tc>
      </w:tr>
      <w:tr w:rsidR="00CD6860" w:rsidRPr="005E5AB5" w:rsidTr="008A4664">
        <w:trPr>
          <w:gridAfter w:val="1"/>
          <w:wAfter w:w="358" w:type="pct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spacing w:line="240" w:lineRule="auto"/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1.Квартира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61,0</w:t>
            </w:r>
            <w:r>
              <w:rPr>
                <w:sz w:val="16"/>
                <w:szCs w:val="16"/>
              </w:rPr>
              <w:t xml:space="preserve">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A3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 w:rsidRPr="00C53D14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3D14"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53D14" w:rsidRDefault="00CD6860" w:rsidP="00D361D0">
            <w:pPr>
              <w:jc w:val="center"/>
            </w:pPr>
            <w:r w:rsidRPr="00C53D14">
              <w:rPr>
                <w:sz w:val="16"/>
                <w:szCs w:val="16"/>
              </w:rPr>
              <w:t>нет</w:t>
            </w:r>
          </w:p>
        </w:tc>
      </w:tr>
    </w:tbl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Соловьев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Юрий 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Иванович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1B7D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Жилой дом</w:t>
            </w:r>
          </w:p>
          <w:p w:rsidR="00CD6860" w:rsidRPr="00FE4DBB" w:rsidRDefault="00CD6860" w:rsidP="00BB3EA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4.Жилой дом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 индивидуальная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154,0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кв.м.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200,0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406A86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C763FC" w:rsidRDefault="00CD6860" w:rsidP="008A4664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343 613,72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CD6860" w:rsidRPr="00FE4DBB" w:rsidRDefault="00CD6860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1B7DD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1B7DD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245D4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8000,0 кв.м.</w:t>
            </w:r>
          </w:p>
          <w:p w:rsidR="00CD6860" w:rsidRDefault="00CD6860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39,8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1B7DDD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1.Жилой дом</w:t>
            </w:r>
          </w:p>
          <w:p w:rsidR="00CD6860" w:rsidRPr="00FE4DBB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1F2E1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37 433,00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C5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33746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Pr="00FE4DBB" w:rsidRDefault="00CD6860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33746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5E5AB5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Pr="00FE4DBB" w:rsidRDefault="00CD6860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1B7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 кв.м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3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33746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1B7D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1B7D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1"/>
        <w:gridCol w:w="1370"/>
        <w:gridCol w:w="1624"/>
        <w:gridCol w:w="1211"/>
        <w:gridCol w:w="1473"/>
        <w:gridCol w:w="1028"/>
        <w:gridCol w:w="798"/>
        <w:gridCol w:w="1113"/>
        <w:gridCol w:w="880"/>
        <w:gridCol w:w="738"/>
        <w:gridCol w:w="1337"/>
        <w:gridCol w:w="1413"/>
        <w:gridCol w:w="1306"/>
        <w:gridCol w:w="1129"/>
      </w:tblGrid>
      <w:tr w:rsidR="00CD6860" w:rsidRPr="005E5AB5" w:rsidTr="007F2F2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Фамилия и инициалы лица, </w:t>
            </w:r>
            <w:r w:rsidRPr="005E5AB5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Транспортные средства (вид, </w:t>
            </w:r>
            <w:r w:rsidRPr="005E5AB5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5E5AB5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5E5AB5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5E5AB5" w:rsidTr="007F2F2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вид объекта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страна расположе</w:t>
            </w:r>
          </w:p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E5AB5">
              <w:rPr>
                <w:sz w:val="16"/>
                <w:szCs w:val="16"/>
              </w:rPr>
              <w:t>ния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5E5AB5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5E5AB5" w:rsidTr="007F2F24">
        <w:trPr>
          <w:trHeight w:val="1477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Фантикова</w:t>
            </w:r>
          </w:p>
          <w:p w:rsidR="00CD6860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CD6860" w:rsidRPr="00FE4DBB" w:rsidRDefault="00CD6860" w:rsidP="001F2E1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Михайловна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E56EE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Помощник главы МО МР «Боровский район»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CD6860" w:rsidRDefault="00CD6860" w:rsidP="0072365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72365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CD6860" w:rsidRPr="00FE4DBB" w:rsidRDefault="00CD6860" w:rsidP="0072365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 (1/4)</w:t>
            </w: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  <w:p w:rsidR="00CD6860" w:rsidRPr="00FE4DBB" w:rsidRDefault="00CD6860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7236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39,8  кв.м.</w:t>
            </w:r>
          </w:p>
          <w:p w:rsidR="00CD6860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7236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30,8 кв.м.</w:t>
            </w: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72365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Pr="00FE4DBB" w:rsidRDefault="00CD6860" w:rsidP="00406A86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85069A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CD6860" w:rsidRDefault="00CD6860" w:rsidP="0085069A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ЛУАЗ 969</w:t>
            </w:r>
          </w:p>
          <w:p w:rsidR="00CD6860" w:rsidRPr="00C763FC" w:rsidRDefault="00CD6860" w:rsidP="0085069A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1976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CC6563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1 390 839,54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CD6860" w:rsidRPr="00FE4DBB" w:rsidRDefault="00CD6860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D6860" w:rsidRPr="005E5AB5" w:rsidTr="007F2F2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FE4DB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CD6860" w:rsidRPr="00FE4DBB" w:rsidRDefault="00CD6860" w:rsidP="00E56EEB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2.Жилой дом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 индивидуальная</w:t>
            </w:r>
          </w:p>
          <w:p w:rsidR="00CD6860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E56EEB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1000,0 кв.м.</w:t>
            </w:r>
          </w:p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228,1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E56EEB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CD6860" w:rsidRPr="00FE4DBB" w:rsidRDefault="00CD6860" w:rsidP="0040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50,7 кв.м.</w:t>
            </w:r>
          </w:p>
          <w:p w:rsidR="00CD6860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1.Легковой автомобиль</w:t>
            </w:r>
          </w:p>
          <w:p w:rsidR="00CD6860" w:rsidRPr="00E56EEB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Chevrolet</w:t>
            </w:r>
            <w:r w:rsidRPr="00E56EEB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Cruze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E56EEB">
              <w:rPr>
                <w:b w:val="0"/>
                <w:sz w:val="16"/>
                <w:szCs w:val="16"/>
              </w:rPr>
              <w:t xml:space="preserve">2010 </w:t>
            </w:r>
            <w:r>
              <w:rPr>
                <w:b w:val="0"/>
                <w:sz w:val="16"/>
                <w:szCs w:val="16"/>
              </w:rPr>
              <w:t>г.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2.Легковой автомобиль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УАЗ 3151 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1990 г.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3.Легковой автомобиль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ГАЗ 33021</w:t>
            </w:r>
          </w:p>
          <w:p w:rsidR="00CD6860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1997 г.</w:t>
            </w:r>
          </w:p>
          <w:p w:rsidR="00CD6860" w:rsidRPr="00687D58" w:rsidRDefault="00CD6860" w:rsidP="007F2F2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4. </w:t>
            </w:r>
            <w:r>
              <w:rPr>
                <w:b w:val="0"/>
                <w:sz w:val="16"/>
                <w:szCs w:val="16"/>
                <w:lang w:val="en-US"/>
              </w:rPr>
              <w:t>BMW X5 2010</w:t>
            </w:r>
            <w:r>
              <w:rPr>
                <w:b w:val="0"/>
                <w:sz w:val="16"/>
                <w:szCs w:val="16"/>
              </w:rPr>
              <w:t>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521C9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1 625 177,82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D361D0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CD6860" w:rsidRPr="005E5AB5" w:rsidTr="007F2F2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FE4DBB" w:rsidRDefault="00CD6860" w:rsidP="003C0E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406A86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7F2F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1.общая долевая (1/4)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39,8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2D237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2D237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2D2373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1F2E1B" w:rsidRDefault="00CD6860" w:rsidP="0033746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406A86" w:rsidRDefault="00CD6860" w:rsidP="0033746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337461">
            <w:pPr>
              <w:jc w:val="center"/>
            </w:pPr>
            <w:r w:rsidRPr="000B33F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CD6860" w:rsidRDefault="00CD6860" w:rsidP="007F2F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7F2F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982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"/>
        <w:gridCol w:w="1369"/>
        <w:gridCol w:w="1624"/>
        <w:gridCol w:w="1211"/>
        <w:gridCol w:w="1473"/>
        <w:gridCol w:w="1028"/>
        <w:gridCol w:w="798"/>
        <w:gridCol w:w="1262"/>
        <w:gridCol w:w="732"/>
        <w:gridCol w:w="915"/>
        <w:gridCol w:w="1161"/>
        <w:gridCol w:w="1413"/>
        <w:gridCol w:w="1306"/>
        <w:gridCol w:w="1129"/>
      </w:tblGrid>
      <w:tr w:rsidR="00CD6860" w:rsidRPr="00D22714" w:rsidTr="008A4664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 xml:space="preserve">Фамилия и инициалы лица, </w:t>
            </w:r>
            <w:r w:rsidRPr="00D22714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 xml:space="preserve">Транспортные средства (вид, </w:t>
            </w:r>
            <w:r w:rsidRPr="00D22714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120" w:history="1">
              <w:r w:rsidRPr="00D22714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D2271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D22714">
              <w:rPr>
                <w:sz w:val="16"/>
                <w:szCs w:val="16"/>
              </w:rPr>
              <w:lastRenderedPageBreak/>
              <w:t>получения</w:t>
            </w:r>
          </w:p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D22714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D2271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6860" w:rsidRPr="00D22714" w:rsidTr="008A4664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страна расположе</w:t>
            </w:r>
          </w:p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страна расположе</w:t>
            </w:r>
          </w:p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2714">
              <w:rPr>
                <w:sz w:val="16"/>
                <w:szCs w:val="16"/>
              </w:rPr>
              <w:t>ния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D6860" w:rsidRPr="00D22714" w:rsidTr="008A4664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Цветков</w:t>
            </w: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Владимир</w:t>
            </w: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8322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Депутат Районного Собрания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Земельный участок</w:t>
            </w: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2.Квартира</w:t>
            </w: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индивидуальная</w:t>
            </w:r>
          </w:p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CD6860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 индивидуальная</w:t>
            </w:r>
          </w:p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45,0</w:t>
            </w:r>
            <w:r>
              <w:rPr>
                <w:color w:val="000000"/>
                <w:sz w:val="16"/>
                <w:szCs w:val="16"/>
              </w:rPr>
              <w:t xml:space="preserve"> кв.м.</w:t>
            </w: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CD6860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40,6</w:t>
            </w:r>
            <w:r>
              <w:rPr>
                <w:color w:val="000000"/>
                <w:sz w:val="16"/>
                <w:szCs w:val="16"/>
              </w:rPr>
              <w:t xml:space="preserve"> кв.м.</w:t>
            </w:r>
          </w:p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1C418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Легковой автомобиль Хундай Соната</w:t>
            </w:r>
          </w:p>
          <w:p w:rsidR="00CD6860" w:rsidRPr="008A4664" w:rsidRDefault="00CD6860" w:rsidP="001C418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2008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8322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1 508 436,90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Default="00CD6860" w:rsidP="009C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Жилищная субсидия</w:t>
            </w:r>
          </w:p>
          <w:p w:rsidR="00CD6860" w:rsidRPr="00D22714" w:rsidRDefault="00CD6860" w:rsidP="009C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(покупка квартиры)</w:t>
            </w:r>
          </w:p>
        </w:tc>
        <w:tc>
          <w:tcPr>
            <w:tcW w:w="358" w:type="pct"/>
          </w:tcPr>
          <w:p w:rsidR="00CD6860" w:rsidRPr="00D22714" w:rsidRDefault="00CD6860" w:rsidP="001C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CD6860" w:rsidRPr="00D22714" w:rsidTr="008A4664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1C418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Квартира</w:t>
            </w:r>
          </w:p>
          <w:p w:rsidR="00CD6860" w:rsidRPr="00D22714" w:rsidRDefault="00CD6860" w:rsidP="003C0E6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 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D2271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1. индивидуальная</w:t>
            </w:r>
          </w:p>
          <w:p w:rsidR="00CD6860" w:rsidRPr="00D22714" w:rsidRDefault="00CD6860" w:rsidP="00D2271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2.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FE4DB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69,5</w:t>
            </w:r>
            <w:r>
              <w:rPr>
                <w:color w:val="000000"/>
                <w:sz w:val="16"/>
                <w:szCs w:val="16"/>
              </w:rPr>
              <w:t xml:space="preserve"> кв.м</w:t>
            </w:r>
          </w:p>
          <w:p w:rsidR="00CD6860" w:rsidRPr="00D22714" w:rsidRDefault="00CD6860" w:rsidP="00FE4DBB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600,0</w:t>
            </w:r>
            <w:r>
              <w:rPr>
                <w:color w:val="000000"/>
                <w:sz w:val="16"/>
                <w:szCs w:val="16"/>
              </w:rPr>
              <w:t xml:space="preserve"> кв.м.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BC05DD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22714">
              <w:rPr>
                <w:color w:val="000000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9C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  <w:p w:rsidR="00CD6860" w:rsidRPr="00D227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8A4664" w:rsidRDefault="00CD6860" w:rsidP="001C418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83225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823 985,40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860" w:rsidRPr="00D22714" w:rsidRDefault="00CD6860" w:rsidP="00D361D0">
            <w:pPr>
              <w:jc w:val="center"/>
            </w:pPr>
            <w:r w:rsidRPr="00D22714">
              <w:rPr>
                <w:color w:val="000000"/>
                <w:sz w:val="16"/>
                <w:szCs w:val="16"/>
              </w:rPr>
              <w:t>нет</w:t>
            </w:r>
          </w:p>
        </w:tc>
      </w:tr>
    </w:tbl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D6860" w:rsidRPr="005E5AB5" w:rsidRDefault="00CD6860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CD6860" w:rsidRPr="005E5AB5" w:rsidRDefault="00CD6860" w:rsidP="003C0E6E">
      <w:pPr>
        <w:spacing w:line="240" w:lineRule="auto"/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9C2D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11BC8"/>
    <w:rsid w:val="008C09C5"/>
    <w:rsid w:val="0097184D"/>
    <w:rsid w:val="00BE110E"/>
    <w:rsid w:val="00C76735"/>
    <w:rsid w:val="00CD68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686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860"/>
    <w:rPr>
      <w:rFonts w:eastAsia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CD686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2017-06-20T14:19:00Z</dcterms:modified>
</cp:coreProperties>
</file>