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6" w:rsidRPr="00AF22B6" w:rsidRDefault="009D7106" w:rsidP="00AF22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Список мун</w:t>
      </w:r>
      <w:r w:rsidR="00B76AD5">
        <w:rPr>
          <w:rFonts w:ascii="Times New Roman" w:hAnsi="Times New Roman" w:cs="Times New Roman"/>
          <w:b/>
          <w:bCs/>
          <w:sz w:val="18"/>
          <w:szCs w:val="18"/>
        </w:rPr>
        <w:t xml:space="preserve">иципальных служащих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администрации Новоаннинского муниципального района Волгоградской области, обязанных представлять сведения о доходах, 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>
        <w:rPr>
          <w:rFonts w:ascii="Times New Roman" w:hAnsi="Times New Roman" w:cs="Times New Roman"/>
          <w:b/>
          <w:bCs/>
          <w:sz w:val="18"/>
          <w:szCs w:val="18"/>
        </w:rPr>
        <w:t>об имуществе, обязательствах имущественного характера, а также сведений о доходах,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об имуществе и обязательствах имущественного характера своих супруги</w:t>
      </w:r>
      <w:r w:rsidR="00B76AD5"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( супруга) и 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>несовершеннолетних детей за перио</w:t>
      </w:r>
      <w:r w:rsidR="00706E3D">
        <w:rPr>
          <w:rFonts w:ascii="Times New Roman" w:hAnsi="Times New Roman" w:cs="Times New Roman"/>
          <w:b/>
          <w:bCs/>
          <w:sz w:val="18"/>
          <w:szCs w:val="18"/>
        </w:rPr>
        <w:t xml:space="preserve">д с 01 января по 31 декабря 2016 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 xml:space="preserve">года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год на размещение в информационн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о-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телекоммуникационной сети Интернет на официальном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сайте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администрации Новоаннинского мун</w:t>
      </w:r>
      <w:r w:rsidR="00AF22B6">
        <w:rPr>
          <w:rFonts w:ascii="Times New Roman" w:hAnsi="Times New Roman" w:cs="Times New Roman"/>
          <w:b/>
          <w:bCs/>
          <w:sz w:val="18"/>
          <w:szCs w:val="18"/>
        </w:rPr>
        <w:t xml:space="preserve">иципального района </w:t>
      </w:r>
      <w:r w:rsidR="00EE30D2">
        <w:rPr>
          <w:rFonts w:ascii="Times New Roman" w:hAnsi="Times New Roman" w:cs="Times New Roman"/>
          <w:b/>
          <w:bCs/>
          <w:sz w:val="18"/>
          <w:szCs w:val="18"/>
        </w:rPr>
        <w:t>Волгоградской области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9"/>
        <w:gridCol w:w="2685"/>
        <w:gridCol w:w="2410"/>
        <w:gridCol w:w="1559"/>
        <w:gridCol w:w="1559"/>
        <w:gridCol w:w="2126"/>
      </w:tblGrid>
      <w:tr w:rsidR="00F718DD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принадлежащими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принадлежащими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914190" w:rsidRDefault="00F718DD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</w:t>
            </w:r>
            <w:proofErr w:type="gramStart"/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>акций ( долей участия, паев в уставных ( складочных) капиталах)*</w:t>
            </w:r>
          </w:p>
        </w:tc>
      </w:tr>
      <w:tr w:rsidR="00F718DD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F718DD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DD" w:rsidRPr="00B76AD5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35A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 xml:space="preserve">Александров Федор Станиславович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718DD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13/30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земельного участка,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384.0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F718DD" w:rsidRPr="00DF7376" w:rsidRDefault="00F718DD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718DD" w:rsidRPr="00B47200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66EAC" w:rsidRDefault="005713B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EAC">
              <w:rPr>
                <w:rFonts w:ascii="Times New Roman" w:hAnsi="Times New Roman" w:cs="Times New Roman"/>
                <w:sz w:val="18"/>
                <w:szCs w:val="18"/>
              </w:rPr>
              <w:t>601 748,45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13B0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3B0" w:rsidRPr="00B76AD5" w:rsidRDefault="005713B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713B0" w:rsidRPr="00DF7376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земельного участка,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384.0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66EAC" w:rsidRDefault="005713B0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EAC">
              <w:rPr>
                <w:rFonts w:ascii="Times New Roman" w:hAnsi="Times New Roman" w:cs="Times New Roman"/>
                <w:sz w:val="18"/>
                <w:szCs w:val="18"/>
              </w:rPr>
              <w:t>54 440,20</w:t>
            </w:r>
          </w:p>
          <w:p w:rsidR="005713B0" w:rsidRPr="00E565ED" w:rsidRDefault="005713B0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13B0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3B0" w:rsidRPr="00B76AD5" w:rsidRDefault="005713B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741A34" w:rsidRDefault="005713B0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13B0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3B0" w:rsidRPr="00B76AD5" w:rsidRDefault="005713B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D309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160A28" w:rsidRDefault="005713B0" w:rsidP="00160A28">
            <w:pPr>
              <w:rPr>
                <w:rFonts w:ascii="Times New Roman" w:hAnsi="Times New Roman" w:cs="Times New Roman"/>
              </w:rPr>
            </w:pPr>
            <w:r w:rsidRPr="008E233B">
              <w:rPr>
                <w:rFonts w:ascii="Times New Roman" w:hAnsi="Times New Roman" w:cs="Times New Roman"/>
              </w:rPr>
              <w:t>Антонов Сергей Анатольевич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информационного обеспечения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85,3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5713B0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713B0" w:rsidRPr="00DF7376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B7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E565ED" w:rsidRDefault="005713B0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373288,45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13B0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B76AD5" w:rsidRDefault="005713B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площадь44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E565ED" w:rsidRDefault="005713B0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13B0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3B0" w:rsidRPr="00655B9E" w:rsidRDefault="005713B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B9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</w:t>
            </w:r>
          </w:p>
          <w:p w:rsidR="005713B0" w:rsidRDefault="005713B0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5713B0" w:rsidRPr="00146F4A" w:rsidRDefault="005713B0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3B0" w:rsidRDefault="005713B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4905D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34/90  квартиры</w:t>
            </w:r>
            <w:r w:rsidR="005713B0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 w:rsidR="005713B0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  <w:r w:rsidR="005713B0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713B0"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="005713B0"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5713B0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655B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713B0" w:rsidRPr="00DF7376" w:rsidRDefault="005713B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5713B0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5E5BB8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5E5BB8" w:rsidRDefault="004905D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350584,34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5E5BB8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13B0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B76AD5" w:rsidRDefault="005713B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655B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713B0" w:rsidRPr="00DF7376" w:rsidRDefault="005713B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5713B0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5E5BB8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655B9E">
            <w:pPr>
              <w:jc w:val="center"/>
            </w:pP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5713B0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3B0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3B0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3B0" w:rsidRDefault="005713B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3B0" w:rsidRDefault="005713B0" w:rsidP="00655B9E">
            <w:pPr>
              <w:jc w:val="center"/>
            </w:pPr>
          </w:p>
        </w:tc>
      </w:tr>
      <w:tr w:rsidR="005713B0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160A28" w:rsidRDefault="005713B0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160A28" w:rsidRDefault="005713B0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160A28" w:rsidRDefault="005713B0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160A28" w:rsidRDefault="005713B0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160A28" w:rsidRDefault="005713B0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160A28" w:rsidRDefault="005713B0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5713B0" w:rsidRPr="00160A28" w:rsidTr="002C0D8A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3B0" w:rsidRPr="00486727" w:rsidRDefault="005713B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706E3D" w:rsidRDefault="005713B0" w:rsidP="00160A28">
            <w:pPr>
              <w:rPr>
                <w:rFonts w:ascii="Times New Roman" w:hAnsi="Times New Roman" w:cs="Times New Roman"/>
              </w:rPr>
            </w:pPr>
            <w:r w:rsidRPr="00706E3D">
              <w:rPr>
                <w:rFonts w:ascii="Times New Roman" w:hAnsi="Times New Roman" w:cs="Times New Roman"/>
              </w:rPr>
              <w:t>Агапова Светлана 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3B0" w:rsidRPr="00DF7376" w:rsidRDefault="005713B0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64,2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1109кв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55,3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13B0" w:rsidRPr="00DF7376" w:rsidRDefault="005713B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21214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B0" w:rsidRPr="005713B0" w:rsidRDefault="002C0D8A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209197,11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DF7376" w:rsidRDefault="005713B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13B0" w:rsidRPr="00160A28" w:rsidTr="004867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3B0" w:rsidRDefault="005713B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3B0" w:rsidRDefault="005713B0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87,8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478,0кв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 Жилой дом, площадь 55,3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930,0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55,3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C27FAB" w:rsidRDefault="005713B0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13B0" w:rsidRDefault="005713B0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706E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снегоход</w:t>
            </w:r>
          </w:p>
          <w:p w:rsidR="005713B0" w:rsidRPr="00C27FAB" w:rsidRDefault="005713B0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Буран»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Pr="005713B0" w:rsidRDefault="002C0D8A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435 764,07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B0" w:rsidRDefault="005713B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A364FF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2C0D8A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 xml:space="preserve">Бондаренко Елена Ивановна 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Новоаннинского муниципального района по экономике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252,8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876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площадь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6D34F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4FA">
              <w:rPr>
                <w:rFonts w:ascii="Times New Roman" w:hAnsi="Times New Roman" w:cs="Times New Roman"/>
                <w:sz w:val="18"/>
                <w:szCs w:val="18"/>
              </w:rPr>
              <w:t>1 786 510,89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 комнатная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252,8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876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06793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автоприцеп КМЗ-8284 </w:t>
            </w:r>
          </w:p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6D34F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312 874,14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Pr="006676E1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641AB9" w:rsidRDefault="002C0D8A" w:rsidP="00160A28">
            <w:pPr>
              <w:rPr>
                <w:rFonts w:ascii="Times New Roman" w:hAnsi="Times New Roman" w:cs="Times New Roman"/>
              </w:rPr>
            </w:pPr>
            <w:proofErr w:type="spellStart"/>
            <w:r w:rsidRPr="00641AB9">
              <w:rPr>
                <w:rFonts w:ascii="Times New Roman" w:hAnsi="Times New Roman" w:cs="Times New Roman"/>
              </w:rPr>
              <w:t>Блюденова</w:t>
            </w:r>
            <w:proofErr w:type="spellEnd"/>
            <w:r w:rsidRPr="00641AB9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641AB9">
              <w:rPr>
                <w:rFonts w:ascii="Times New Roman" w:hAnsi="Times New Roman" w:cs="Times New Roman"/>
              </w:rPr>
              <w:t>Вениминовна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площадь73,4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788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6FB9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0F64" w:rsidRDefault="00C20F64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269392,63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641AB9" w:rsidRDefault="002C0D8A" w:rsidP="0016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118,5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1000,0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7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476354" w:rsidRDefault="002C0D8A" w:rsidP="0047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Форд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Эксплорер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0F64" w:rsidRDefault="00C20F64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3 696 514,38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Pr="006676E1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74895" w:rsidRDefault="002C0D8A" w:rsidP="00706E3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>Великанов Сергей Владимирович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740CF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D740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565ED" w:rsidRDefault="002C0D8A" w:rsidP="00706E3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1030">
              <w:rPr>
                <w:rFonts w:ascii="Times New Roman" w:hAnsi="Times New Roman" w:cs="Times New Roman"/>
                <w:sz w:val="18"/>
                <w:szCs w:val="18"/>
              </w:rPr>
              <w:t>385 278,78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706E3D" w:rsidRDefault="002C0D8A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6E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6676E1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6676E1" w:rsidRDefault="002C0D8A" w:rsidP="00667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737">
              <w:rPr>
                <w:rFonts w:ascii="Times New Roman" w:hAnsi="Times New Roman" w:cs="Times New Roman"/>
                <w:sz w:val="18"/>
                <w:szCs w:val="18"/>
              </w:rPr>
              <w:t>293 654,49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23B2A" w:rsidRDefault="002C0D8A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C2737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10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35A52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35A52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0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Pr="00160A28" w:rsidRDefault="002C0D8A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04BE4" w:rsidRDefault="002C0D8A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</w:t>
            </w:r>
            <w:r w:rsidRPr="00904BE4">
              <w:rPr>
                <w:rFonts w:ascii="Times New Roman" w:hAnsi="Times New Roman" w:cs="Times New Roman"/>
              </w:rPr>
              <w:t>нна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Pr="00904BE4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04BE4" w:rsidRDefault="002C0D8A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Россия1/2 Россия ¼ Жилой дом, площадь 107,8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площадь92,5кв. Россия¼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04BE4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04BE4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82179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254763,00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04BE4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160A28" w:rsidRDefault="002C0D8A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¼Жилой дом, площадь 107,8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площадь72,5кв.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675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82179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378774,00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¼Жилой дом, площадь 107,8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5713B0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21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Pr="00160A28" w:rsidRDefault="002C0D8A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826C4" w:rsidRDefault="002C0D8A" w:rsidP="00904BE4">
            <w:pPr>
              <w:rPr>
                <w:rFonts w:ascii="Times New Roman" w:hAnsi="Times New Roman" w:cs="Times New Roman"/>
              </w:rPr>
            </w:pPr>
            <w:proofErr w:type="spellStart"/>
            <w:r w:rsidRPr="00D826C4">
              <w:rPr>
                <w:rFonts w:ascii="Times New Roman" w:hAnsi="Times New Roman" w:cs="Times New Roman"/>
              </w:rPr>
              <w:t>Весова</w:t>
            </w:r>
            <w:proofErr w:type="spellEnd"/>
            <w:r w:rsidRPr="00D826C4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D826C4">
              <w:rPr>
                <w:rFonts w:ascii="Times New Roman" w:hAnsi="Times New Roman" w:cs="Times New Roman"/>
              </w:rPr>
              <w:t>Сергевна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F0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площадь66,1кв.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797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32,6кв.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0F64" w:rsidRDefault="00C20F64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278317,62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160A28" w:rsidRDefault="002C0D8A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32,6кв.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Жилой дом, площадь66,1кв.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797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0F64" w:rsidRDefault="00C20F64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110 285,14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32,6кв.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C0D8A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74895" w:rsidRDefault="002C0D8A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974895">
              <w:rPr>
                <w:rFonts w:ascii="Times New Roman" w:hAnsi="Times New Roman" w:cs="Times New Roman"/>
              </w:rPr>
              <w:t>Вихлянцев</w:t>
            </w:r>
            <w:proofErr w:type="spellEnd"/>
            <w:r w:rsidRPr="00974895"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народного образования,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вартира, площадь 59,5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Россия1/2 Жилой дом, площадь74кв.м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1200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155 000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75C4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637 </w:t>
            </w:r>
            <w:r w:rsidRPr="00C75C4A">
              <w:rPr>
                <w:rFonts w:ascii="Times New Roman" w:hAnsi="Times New Roman" w:cs="Times New Roman"/>
                <w:sz w:val="18"/>
                <w:szCs w:val="18"/>
              </w:rPr>
              <w:t> 632,04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EE2E0B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46F4A" w:rsidRDefault="002C0D8A" w:rsidP="00706E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Вернигорова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Петровна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народного образования,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261689,90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EE2E0B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271/1626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1626000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9A0FED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219210</w:t>
            </w: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435879,86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E2E0B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Pr="00EE2E0B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Горемыкина Елена</w:t>
            </w:r>
          </w:p>
          <w:p w:rsidR="002C0D8A" w:rsidRPr="00146F4A" w:rsidRDefault="002C0D8A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C0D8A" w:rsidRPr="00361650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5713B0" w:rsidRDefault="00C9510D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9510D">
              <w:rPr>
                <w:rFonts w:ascii="Times New Roman" w:hAnsi="Times New Roman" w:cs="Times New Roman"/>
                <w:sz w:val="18"/>
                <w:szCs w:val="18"/>
              </w:rPr>
              <w:t>213992,10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661890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EE2E0B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23B2A" w:rsidRDefault="002C0D8A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C0D8A" w:rsidRPr="00361650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451880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676E1">
        <w:trPr>
          <w:trHeight w:val="10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E2E0B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C0D8A" w:rsidRPr="00361650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6676E1"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F92078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74895" w:rsidRDefault="002C0D8A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Гудков Владимир Иванович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proofErr w:type="spellStart"/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0D8A" w:rsidRPr="003E2F90" w:rsidRDefault="002C0D8A" w:rsidP="00E067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5C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872791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2791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  <w:r w:rsidRPr="008727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72791">
              <w:rPr>
                <w:rFonts w:ascii="Times New Roman" w:hAnsi="Times New Roman" w:cs="Times New Roman"/>
                <w:sz w:val="18"/>
                <w:szCs w:val="18"/>
              </w:rPr>
              <w:t>999,8</w:t>
            </w:r>
            <w:r w:rsidRPr="008727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F9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F92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proofErr w:type="spellStart"/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D2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872791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85 654,25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C0D8A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74895" w:rsidRDefault="002C0D8A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Дорошин Александр Иванович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молодежной политики,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71,8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626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916C7" w:rsidRDefault="002C0D8A" w:rsidP="007D20D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71704C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04C">
              <w:rPr>
                <w:rFonts w:ascii="Times New Roman" w:hAnsi="Times New Roman" w:cs="Times New Roman"/>
                <w:sz w:val="18"/>
                <w:szCs w:val="18"/>
              </w:rPr>
              <w:t>627 089,29</w:t>
            </w:r>
            <w:r w:rsidRPr="007170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71,8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площадь 626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Квартира , площадь 31,9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71704C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404 464,62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6676E1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7FAB" w:rsidRDefault="002C0D8A" w:rsidP="00CD669D">
            <w:pPr>
              <w:rPr>
                <w:rFonts w:ascii="Times New Roman" w:hAnsi="Times New Roman" w:cs="Times New Roman"/>
              </w:rPr>
            </w:pPr>
            <w:r w:rsidRPr="00C27FAB">
              <w:rPr>
                <w:rFonts w:ascii="Times New Roman" w:hAnsi="Times New Roman" w:cs="Times New Roman"/>
              </w:rPr>
              <w:t>Димитрова Елена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106,0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 1013,0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581DA5" w:rsidRDefault="002C0D8A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231463,88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D669D" w:rsidRDefault="002C0D8A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Дугин Руслан Петрович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правового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A6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CERATO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5E0031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031">
              <w:rPr>
                <w:rFonts w:ascii="Times New Roman" w:hAnsi="Times New Roman" w:cs="Times New Roman"/>
                <w:sz w:val="18"/>
                <w:szCs w:val="18"/>
              </w:rPr>
              <w:t>392 061,45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C0D8A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5110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C0D8A" w:rsidRPr="00DF7376" w:rsidRDefault="002C0D8A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565ED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E0031">
              <w:rPr>
                <w:rFonts w:ascii="Times New Roman" w:hAnsi="Times New Roman" w:cs="Times New Roman"/>
                <w:sz w:val="18"/>
                <w:szCs w:val="18"/>
              </w:rPr>
              <w:t xml:space="preserve">246 223,04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B76AD5">
              <w:rPr>
                <w:rFonts w:ascii="Times New Roman" w:hAnsi="Times New Roman" w:cs="Times New Roman"/>
              </w:rPr>
              <w:t>Дубилина</w:t>
            </w:r>
            <w:proofErr w:type="spellEnd"/>
            <w:r w:rsidRPr="00B76AD5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0D8A" w:rsidRPr="00DF7376" w:rsidRDefault="002C0D8A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C9510D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200 105,05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BA6C47">
        <w:trPr>
          <w:trHeight w:val="7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0D8A" w:rsidRPr="00DF7376" w:rsidRDefault="002C0D8A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EE2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Pr="00160A28" w:rsidRDefault="002C0D8A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A6C47" w:rsidRDefault="002C0D8A" w:rsidP="00BA6C47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 xml:space="preserve">Евсеев Сергей Викторович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хозяйства, природопользования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900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F30FD8" w:rsidRDefault="002C0D8A" w:rsidP="00BA6C47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C0D8A" w:rsidRPr="00BA6C47" w:rsidRDefault="002C0D8A" w:rsidP="00BA6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403301,54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55B9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A6C47" w:rsidRDefault="002C0D8A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2C0D8A" w:rsidRPr="00BA6C47" w:rsidRDefault="002C0D8A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4/221 Земельный участок, площадь 511265500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900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166615,86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A6C47" w:rsidRDefault="002C0D8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55B9E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C0D8A" w:rsidRPr="00160A28" w:rsidTr="00F718DD">
        <w:trPr>
          <w:trHeight w:val="11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D669D" w:rsidRDefault="002C0D8A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Егорова Ирина </w:t>
            </w:r>
            <w:proofErr w:type="spellStart"/>
            <w:r w:rsidRPr="00CD669D">
              <w:rPr>
                <w:rFonts w:ascii="Times New Roman" w:hAnsi="Times New Roman" w:cs="Times New Roman"/>
              </w:rPr>
              <w:t>Виталиевна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D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480310" w:rsidRDefault="002C0D8A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565ED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672 017,38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F30FD8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F30FD8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F30FD8" w:rsidRDefault="002C0D8A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83,6 </w:t>
            </w:r>
            <w:proofErr w:type="spell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Земельный участок, площадь 875 </w:t>
            </w:r>
            <w:proofErr w:type="spell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 Россия 1/2Жилой дом, площадь  91,1кв.м Россия</w:t>
            </w:r>
          </w:p>
          <w:p w:rsidR="002C0D8A" w:rsidRPr="00F30FD8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822 </w:t>
            </w:r>
            <w:proofErr w:type="spell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F30FD8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F30FD8" w:rsidRDefault="002C0D8A" w:rsidP="00E06793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C0D8A" w:rsidRPr="00F30FD8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2C0D8A" w:rsidRPr="00F30FD8" w:rsidRDefault="002C0D8A" w:rsidP="002A39FB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C0D8A" w:rsidRPr="00F30FD8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ГАЗ 32705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F30FD8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84192,83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822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7FAB" w:rsidRDefault="002C0D8A" w:rsidP="00CD6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Забазнова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Pr="00C27FAB">
              <w:rPr>
                <w:rFonts w:ascii="Times New Roman" w:hAnsi="Times New Roman" w:cs="Times New Roman"/>
              </w:rPr>
              <w:t>нна Владимировна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44,2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38,1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C0D8A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269693,26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38,1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 44,2кв.м Россия</w:t>
            </w:r>
          </w:p>
          <w:p w:rsidR="002C0D8A" w:rsidRPr="00DF7376" w:rsidRDefault="002C0D8A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C0D8A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371566,41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5F7D03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D669D" w:rsidRDefault="002C0D8A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CD669D">
              <w:rPr>
                <w:rFonts w:ascii="Times New Roman" w:hAnsi="Times New Roman" w:cs="Times New Roman"/>
              </w:rPr>
              <w:t>Козюлина</w:t>
            </w:r>
            <w:proofErr w:type="spellEnd"/>
            <w:r w:rsidRPr="00CD669D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111,4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 Россия. Квартира  площадь 30,9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1/31 земельный участок, площадь 5363000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615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ALVTRIA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Pr="007D20D4">
              <w:rPr>
                <w:rFonts w:ascii="Times New Roman" w:hAnsi="Times New Roman" w:cs="Times New Roman"/>
                <w:sz w:val="18"/>
                <w:szCs w:val="18"/>
              </w:rPr>
              <w:t>821303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024A8D" w:rsidRDefault="002C0D8A" w:rsidP="00581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4A8D">
              <w:rPr>
                <w:rFonts w:ascii="Times New Roman" w:hAnsi="Times New Roman" w:cs="Times New Roman"/>
                <w:sz w:val="18"/>
                <w:szCs w:val="18"/>
              </w:rPr>
              <w:t>611 656,01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8C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C0D8A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D6917" w:rsidRDefault="002C0D8A" w:rsidP="002C0D8A">
            <w:pPr>
              <w:rPr>
                <w:rFonts w:ascii="Times New Roman" w:hAnsi="Times New Roman" w:cs="Times New Roman"/>
                <w:highlight w:val="yellow"/>
              </w:rPr>
            </w:pPr>
            <w:r w:rsidRPr="00024A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111,4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Квартира  площадь 30,9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615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565ED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24A8D">
              <w:rPr>
                <w:rFonts w:ascii="Times New Roman" w:hAnsi="Times New Roman" w:cs="Times New Roman"/>
                <w:sz w:val="18"/>
                <w:szCs w:val="18"/>
              </w:rPr>
              <w:t>136 670,38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5F7D03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rPr>
                <w:rFonts w:ascii="Times New Roman" w:hAnsi="Times New Roman" w:cs="Times New Roman"/>
              </w:rPr>
            </w:pPr>
            <w:r w:rsidRPr="000B2528">
              <w:rPr>
                <w:rFonts w:ascii="Times New Roman" w:hAnsi="Times New Roman" w:cs="Times New Roman"/>
              </w:rPr>
              <w:t>Костин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мобилизационной работе, гражданской обороне и чрезвычайным ситуациям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B47200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9510D" w:rsidRDefault="00C9510D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297096,24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5F7D03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3E2B5F" w:rsidRDefault="003E2B5F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190553,42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5F7D03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741A34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967BF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D669D" w:rsidRDefault="002C0D8A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Комиссаров Сергей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1/4Жилой дом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141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площадь  2237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C0D8A" w:rsidRPr="00347565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80CE4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28 983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  <w:p w:rsidR="002C0D8A" w:rsidRPr="00980CE4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4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80CE4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0CE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  <w:r w:rsidRPr="00980C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80CE4">
              <w:rPr>
                <w:rFonts w:ascii="Times New Roman" w:hAnsi="Times New Roman" w:cs="Times New Roman"/>
                <w:sz w:val="18"/>
                <w:szCs w:val="18"/>
              </w:rPr>
              <w:t>039,4</w:t>
            </w:r>
            <w:r w:rsidRPr="00980C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D669D" w:rsidRDefault="002C0D8A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D240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6676E1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Китаева </w:t>
            </w:r>
          </w:p>
          <w:p w:rsidR="002C0D8A" w:rsidRPr="00160A28" w:rsidRDefault="002C0D8A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молодежной политики,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18,5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24,2 кв. м. Россия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1254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123,1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3E2B5F" w:rsidRDefault="003E2B5F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B5F">
              <w:rPr>
                <w:rFonts w:ascii="Times New Roman" w:hAnsi="Times New Roman" w:cs="Times New Roman"/>
                <w:sz w:val="18"/>
                <w:szCs w:val="18"/>
              </w:rPr>
              <w:t>275959,62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2C0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2C0D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2C0D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2C0D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2C0D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2C0D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C0D8A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D669D" w:rsidRDefault="002C0D8A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Ларионов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1037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347565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EA6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FOKUS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C0D8A" w:rsidRPr="00347565" w:rsidRDefault="002C0D8A" w:rsidP="00024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F5182B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 33221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565ED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A4955">
              <w:rPr>
                <w:rFonts w:ascii="Times New Roman" w:hAnsi="Times New Roman" w:cs="Times New Roman"/>
                <w:sz w:val="18"/>
                <w:szCs w:val="18"/>
              </w:rPr>
              <w:t>394 769,64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A39FB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2A39FB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A39FB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2C0D8A" w:rsidRPr="002A39FB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A39FB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2A39FB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1407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2C0D8A" w:rsidRPr="002A39FB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A39FB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565ED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73273,38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A39FB" w:rsidRDefault="002C0D8A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2C0D8A" w:rsidRPr="002A39FB" w:rsidRDefault="002C0D8A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2A39FB" w:rsidRDefault="002C0D8A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2C0D8A" w:rsidRPr="002A39FB" w:rsidRDefault="002C0D8A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Ломова Анна Михайловна</w:t>
            </w:r>
          </w:p>
          <w:p w:rsidR="002C0D8A" w:rsidRDefault="002C0D8A" w:rsidP="00CD669D">
            <w:pPr>
              <w:rPr>
                <w:rFonts w:ascii="Times New Roman" w:hAnsi="Times New Roman" w:cs="Times New Roman"/>
              </w:rPr>
            </w:pPr>
          </w:p>
          <w:p w:rsidR="002C0D8A" w:rsidRPr="00CD669D" w:rsidRDefault="002C0D8A" w:rsidP="00CD6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учета и отчетности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Квартира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54,00кв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55D8F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401523,</w:t>
            </w:r>
            <w:r w:rsidRPr="00B55D8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DF7376" w:rsidRDefault="002C0D8A" w:rsidP="00667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4B2578">
        <w:trPr>
          <w:trHeight w:val="7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F92078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0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F9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Квартира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54,00кв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0D8A" w:rsidRPr="00B77D2B" w:rsidRDefault="002C0D8A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E565ED" w:rsidRDefault="002C0D8A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5D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5D8F">
              <w:rPr>
                <w:rFonts w:ascii="Times New Roman" w:hAnsi="Times New Roman" w:cs="Times New Roman"/>
                <w:sz w:val="18"/>
                <w:szCs w:val="18"/>
              </w:rPr>
              <w:t>393 884,00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4B2578" w:rsidRDefault="002C0D8A" w:rsidP="004B2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2C0D8A" w:rsidRPr="00160A28" w:rsidTr="004B2578">
        <w:trPr>
          <w:trHeight w:val="7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581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7551B4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Максимова Антонина Викторовна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73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</w:t>
            </w:r>
            <w:r w:rsidRPr="00D24039">
              <w:rPr>
                <w:rFonts w:ascii="Times New Roman" w:hAnsi="Times New Roman" w:cs="Times New Roman"/>
                <w:sz w:val="18"/>
                <w:szCs w:val="18"/>
              </w:rPr>
              <w:t>площадь 534,0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872791" w:rsidRDefault="002C0D8A" w:rsidP="006601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91">
              <w:rPr>
                <w:rFonts w:ascii="Times New Roman" w:hAnsi="Times New Roman" w:cs="Times New Roman"/>
                <w:sz w:val="18"/>
                <w:szCs w:val="18"/>
              </w:rPr>
              <w:t>544 145,05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581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706E3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7551B4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451880" w:rsidRDefault="002C0D8A" w:rsidP="00706E3D">
            <w:pPr>
              <w:rPr>
                <w:rFonts w:ascii="Times New Roman" w:hAnsi="Times New Roman" w:cs="Times New Roman"/>
              </w:rPr>
            </w:pPr>
            <w:r w:rsidRPr="00451880">
              <w:rPr>
                <w:rFonts w:ascii="Times New Roman" w:hAnsi="Times New Roman" w:cs="Times New Roman"/>
              </w:rPr>
              <w:t>Максимова Ольга Федоровна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работе с поселениями и общественными организациями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0F64" w:rsidRDefault="00C20F64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312193,87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7551B4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451880" w:rsidRDefault="002C0D8A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451880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11130-22</w:t>
            </w:r>
          </w:p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0F64" w:rsidRDefault="00C20F64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136444,57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Pr="007551B4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20F64" w:rsidRDefault="00C20F64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706E3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7551B4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Default="002C0D8A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</w:pPr>
            <w:r w:rsidRPr="00135A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</w:pPr>
            <w:r w:rsidRPr="00135A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</w:pPr>
            <w:r w:rsidRPr="00135A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jc w:val="center"/>
            </w:pPr>
            <w:r w:rsidRPr="00135A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82D2A" w:rsidRDefault="002C0D8A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 Александр Александрович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</w:t>
            </w:r>
          </w:p>
          <w:p w:rsidR="002C0D8A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Новоаннинского муниципального района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Россия1/6 жилого дома, площ.56.0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904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земельного участка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3/143 земельный  участок  6625700,0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E033B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30680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680">
              <w:rPr>
                <w:rFonts w:ascii="Times New Roman" w:hAnsi="Times New Roman" w:cs="Times New Roman"/>
                <w:sz w:val="18"/>
                <w:szCs w:val="18"/>
              </w:rPr>
              <w:t>814 060,23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0D8A" w:rsidRPr="00160A28" w:rsidTr="004B2578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B76AD5" w:rsidRDefault="002C0D8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491412" w:rsidRDefault="002C0D8A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4914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139000,0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.   Земельный участок 904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A57E6" w:rsidRDefault="002C0D8A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7E6">
              <w:rPr>
                <w:rFonts w:ascii="Times New Roman" w:hAnsi="Times New Roman" w:cs="Times New Roman"/>
                <w:sz w:val="18"/>
                <w:szCs w:val="18"/>
              </w:rPr>
              <w:t>576 603,42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60A28" w:rsidRDefault="002C0D8A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82D2A" w:rsidRDefault="002C0D8A" w:rsidP="002C0D8A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Мордвинцева Надежда Викторовна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народного образования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10147000,0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904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CA57E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7E6">
              <w:rPr>
                <w:rFonts w:ascii="Times New Roman" w:hAnsi="Times New Roman" w:cs="Times New Roman"/>
                <w:sz w:val="18"/>
                <w:szCs w:val="18"/>
              </w:rPr>
              <w:t>576 603,42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581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706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82D2A" w:rsidRDefault="002C0D8A" w:rsidP="002C0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  1/6 жилого дома, площадь56.0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904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1/6 земельного участка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3/143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участок  6625700,0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HYNDAI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30680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680">
              <w:rPr>
                <w:rFonts w:ascii="Times New Roman" w:hAnsi="Times New Roman" w:cs="Times New Roman"/>
                <w:sz w:val="18"/>
                <w:szCs w:val="18"/>
              </w:rPr>
              <w:t>814 060,23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Default="002C0D8A" w:rsidP="00581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D8A" w:rsidRPr="00160A28" w:rsidTr="002C0D8A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982D2A" w:rsidRDefault="002C0D8A" w:rsidP="002C0D8A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 xml:space="preserve">Мищенко Сергей Николаевич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Квартира, площ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адь 45,1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площадь 125,2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0D8A" w:rsidRPr="00DF7376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780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1E033B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0D8A" w:rsidRPr="00F5182B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автомобиль легковой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Pr="003313A3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A3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13A3">
              <w:rPr>
                <w:rFonts w:ascii="Times New Roman" w:hAnsi="Times New Roman" w:cs="Times New Roman"/>
                <w:sz w:val="18"/>
                <w:szCs w:val="18"/>
              </w:rPr>
              <w:t>634 233,32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A" w:rsidRDefault="002C0D8A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D8A" w:rsidRPr="007D3988" w:rsidRDefault="002C0D8A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2C0D8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2C0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982D2A" w:rsidRDefault="00C9510D" w:rsidP="002C0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2C0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982D2A" w:rsidRDefault="00C9510D" w:rsidP="002C0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45,1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125,2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780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E565ED" w:rsidRDefault="00C9510D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13A3">
              <w:rPr>
                <w:rFonts w:ascii="Times New Roman" w:hAnsi="Times New Roman" w:cs="Times New Roman"/>
                <w:sz w:val="18"/>
                <w:szCs w:val="18"/>
              </w:rPr>
              <w:t>329 426,60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2C0D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7D3988" w:rsidRDefault="00C9510D" w:rsidP="002C0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10D" w:rsidRPr="00261140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82680F" w:rsidRDefault="00C9510D" w:rsidP="00995357">
            <w:pPr>
              <w:rPr>
                <w:rFonts w:ascii="Times New Roman" w:hAnsi="Times New Roman" w:cs="Times New Roman"/>
              </w:rPr>
            </w:pPr>
            <w:r w:rsidRPr="0082680F">
              <w:rPr>
                <w:rFonts w:ascii="Times New Roman" w:hAnsi="Times New Roman" w:cs="Times New Roman"/>
              </w:rPr>
              <w:t>Орешкина Татьяна Васильевна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200.0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площадью 14,2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82680F" w:rsidRDefault="00C9510D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SEAT</w:t>
            </w:r>
            <w:r w:rsidRPr="00826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TOLEDO</w:t>
            </w:r>
            <w:r w:rsidRPr="00826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510D" w:rsidRPr="0082680F" w:rsidRDefault="00C9510D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510D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9510D" w:rsidRPr="00D826C4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3E2B5F" w:rsidRDefault="00C9510D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298839,47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FB769C" w:rsidRDefault="00C9510D" w:rsidP="00FB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82680F" w:rsidRDefault="00C9510D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площадью 14,2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200.0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Кремень КРДО 50100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3E2B5F" w:rsidRDefault="00C9510D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419049,55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C9510D" w:rsidRPr="00160A28" w:rsidTr="002C0D8A">
        <w:trPr>
          <w:trHeight w:val="31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655B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площадью 14,2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200.0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A53E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A6C47" w:rsidRDefault="00C9510D" w:rsidP="00655B9E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>Петров Дмитрий Сергеевич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C20F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сельского хоз-ва, природопользования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93,1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2C0D8A" w:rsidRDefault="00C9510D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148,28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A53E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86266B" w:rsidRDefault="00C9510D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Саломатин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хозяйства, природопользования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71704C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564 221,59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 977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71704C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B769C">
        <w:trPr>
          <w:trHeight w:val="97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9953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C20F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7B30CD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86266B" w:rsidRDefault="00C9510D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Сапунов Иван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DF7376" w:rsidRDefault="00C9510D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мобилизационной работе, гражданской обороне и чрезвычайным ситуациям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C95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58,0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126,4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347565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347565">
              <w:rPr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212140,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автоприцеп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027D9A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D9A">
              <w:rPr>
                <w:rFonts w:ascii="Times New Roman" w:hAnsi="Times New Roman" w:cs="Times New Roman"/>
                <w:sz w:val="18"/>
                <w:szCs w:val="18"/>
              </w:rPr>
              <w:t>955316,37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86266B" w:rsidRDefault="00C9510D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58,0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E565ED" w:rsidRDefault="00C9510D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27D9A">
              <w:rPr>
                <w:rFonts w:ascii="Times New Roman" w:hAnsi="Times New Roman" w:cs="Times New Roman"/>
                <w:sz w:val="18"/>
                <w:szCs w:val="18"/>
              </w:rPr>
              <w:t>207398,10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C9510D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86266B" w:rsidRDefault="00C9510D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Скавронская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Ольга Васильевна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 Земельный участок, площадь455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Россия.1/6 здание  магазина площадь 208,2 Россия,½ квартиры площадь 54,4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E565ED" w:rsidRDefault="00C9510D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678630,</w:t>
            </w:r>
            <w:r w:rsidRPr="00AD5F3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DF7376" w:rsidRDefault="00C9510D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212,1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Россия1/6 Земельный участок, площадь 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868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здание  магазина площадь 208,2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Россия ½ квартиры , площадь 54,кв.м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F72659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9510D" w:rsidRPr="00827288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510D" w:rsidRPr="00827288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УАЗ 3962, </w:t>
            </w:r>
          </w:p>
          <w:p w:rsidR="00C9510D" w:rsidRPr="00827288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510D" w:rsidRPr="00827288" w:rsidRDefault="00C9510D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AD5F3B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F3B">
              <w:rPr>
                <w:rFonts w:ascii="Times New Roman" w:hAnsi="Times New Roman" w:cs="Times New Roman"/>
                <w:sz w:val="18"/>
                <w:szCs w:val="18"/>
              </w:rPr>
              <w:t xml:space="preserve">1  500 648,00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7D3988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7D3988" w:rsidRDefault="00C9510D" w:rsidP="003E2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Скворцова Юлия Николаевна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3E2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140,5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1/6 Земель-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участок, площадь 2290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568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56,7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2C0D8A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149083,52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Pr="003E2B5F" w:rsidRDefault="00C9510D" w:rsidP="003E2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3E2B5F" w:rsidRDefault="00C9510D" w:rsidP="003E2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3E2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3E2B5F" w:rsidRDefault="00C9510D" w:rsidP="003E2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3E2B5F" w:rsidRDefault="00C9510D" w:rsidP="003E2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 площадь 140,5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1/6 Земельный участок, площадь 2290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568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510D" w:rsidRPr="003E6F73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GENTRA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2C0D8A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91353,24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140,5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1/6 Земельный участок, площадь 2290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568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140,5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1/6 Земельный участок, площадь 2290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568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4611D4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64634C" w:rsidRDefault="00C9510D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Сысоева Ирина Александровна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записи  актов гражданского состояния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727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8C4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E565ED" w:rsidRDefault="00C9510D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41DB">
              <w:rPr>
                <w:rFonts w:ascii="Times New Roman" w:hAnsi="Times New Roman" w:cs="Times New Roman"/>
                <w:sz w:val="18"/>
                <w:szCs w:val="18"/>
              </w:rPr>
              <w:t xml:space="preserve"> 592 640,48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64634C" w:rsidRDefault="00C9510D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Терников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Дмитрий Алексеевич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Новоаннинского муниципального района  по сельскому хозяйству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1/130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13397000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9505C3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505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C9510D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легк</w:t>
            </w:r>
            <w:proofErr w:type="spellEnd"/>
          </w:p>
          <w:p w:rsidR="00C9510D" w:rsidRPr="009505C3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E565ED" w:rsidRDefault="00C9510D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797 9</w:t>
            </w:r>
            <w:r w:rsidRPr="00210DA9">
              <w:rPr>
                <w:rFonts w:ascii="Times New Roman" w:hAnsi="Times New Roman" w:cs="Times New Roman"/>
                <w:sz w:val="18"/>
                <w:szCs w:val="18"/>
              </w:rPr>
              <w:t>19,37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9505C3" w:rsidRDefault="00C9510D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CB49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397021" w:rsidRDefault="00C9510D" w:rsidP="002C0D8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7021">
              <w:rPr>
                <w:rFonts w:ascii="Times New Roman" w:hAnsi="Times New Roman" w:cs="Times New Roman"/>
                <w:sz w:val="16"/>
                <w:szCs w:val="16"/>
              </w:rPr>
              <w:t>413 973,99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655B9E" w:rsidRDefault="00C9510D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55B9E">
              <w:rPr>
                <w:rFonts w:ascii="Times New Roman" w:hAnsi="Times New Roman" w:cs="Times New Roman"/>
              </w:rPr>
              <w:t>Терникова</w:t>
            </w:r>
            <w:proofErr w:type="spellEnd"/>
            <w:r w:rsidRPr="00655B9E">
              <w:rPr>
                <w:rFonts w:ascii="Times New Roman" w:hAnsi="Times New Roman" w:cs="Times New Roman"/>
              </w:rPr>
              <w:t xml:space="preserve"> Марина Владимировна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397021" w:rsidRDefault="00C9510D" w:rsidP="002C0D8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7021">
              <w:rPr>
                <w:rFonts w:ascii="Times New Roman" w:hAnsi="Times New Roman" w:cs="Times New Roman"/>
                <w:sz w:val="16"/>
                <w:szCs w:val="16"/>
              </w:rPr>
              <w:t>413 973,99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655B9E" w:rsidRDefault="00C9510D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B9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1/130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13397000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9505C3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505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510D" w:rsidRPr="009505C3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E565ED" w:rsidRDefault="00C9510D" w:rsidP="002C0D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797 9</w:t>
            </w:r>
            <w:r w:rsidRPr="00210DA9">
              <w:rPr>
                <w:rFonts w:ascii="Times New Roman" w:hAnsi="Times New Roman" w:cs="Times New Roman"/>
                <w:sz w:val="18"/>
                <w:szCs w:val="18"/>
              </w:rPr>
              <w:t>19,37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64634C" w:rsidRDefault="00C9510D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Ткаченко Виктор Владимирович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DF7376" w:rsidRDefault="00C9510D" w:rsidP="00C60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Новоаннинского муниципального района  по промышленности и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коммунальному хозяйству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86,3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730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600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УАЗ-452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Мотоцикл «Урал М-62»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C071C9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71C9">
              <w:rPr>
                <w:rFonts w:ascii="Times New Roman" w:hAnsi="Times New Roman" w:cs="Times New Roman"/>
                <w:sz w:val="18"/>
                <w:szCs w:val="18"/>
              </w:rPr>
              <w:t>816 694,46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261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C951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64634C" w:rsidRDefault="00C9510D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Default="00C9510D" w:rsidP="00C60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C9510D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64634C" w:rsidRDefault="00C9510D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2877B3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2877B3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7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86,3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730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566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66EAC" w:rsidRDefault="00C9510D" w:rsidP="002C0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EAC">
              <w:rPr>
                <w:rFonts w:ascii="Times New Roman" w:hAnsi="Times New Roman" w:cs="Times New Roman"/>
                <w:sz w:val="18"/>
                <w:szCs w:val="18"/>
              </w:rPr>
              <w:t>355 807,92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46F4A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64634C" w:rsidRDefault="00C9510D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Полина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104,2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дом. площадь 125,4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езавершенное 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площадь2000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площадь 888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E565ED" w:rsidRDefault="00C9510D" w:rsidP="0027369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922 285,80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10D" w:rsidRPr="00DF7376" w:rsidRDefault="00C9510D" w:rsidP="00275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10D" w:rsidRPr="00160A28" w:rsidTr="003E6F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160A28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125.4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Незавершенное строительство,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888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площадь 104.2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A31C53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Р572 РО 34</w:t>
            </w:r>
          </w:p>
          <w:p w:rsidR="00C9510D" w:rsidRPr="00A31C53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510D" w:rsidRPr="00A31C53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ИЖ 2715 Е783 КВ34</w:t>
            </w:r>
          </w:p>
          <w:p w:rsidR="00C9510D" w:rsidRPr="009505C3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ВЕ 352 234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E565ED" w:rsidRDefault="00C9510D" w:rsidP="00146F4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523820 , 22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655B9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0D" w:rsidRPr="00261140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981D3E" w:rsidRDefault="00C9510D" w:rsidP="00160A28">
            <w:pPr>
              <w:rPr>
                <w:rFonts w:ascii="Times New Roman" w:hAnsi="Times New Roman" w:cs="Times New Roman"/>
              </w:rPr>
            </w:pPr>
            <w:r w:rsidRPr="00981D3E">
              <w:rPr>
                <w:rFonts w:ascii="Times New Roman" w:hAnsi="Times New Roman" w:cs="Times New Roman"/>
              </w:rPr>
              <w:t>Цыганкова Ольга Сергеевна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91,1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58,7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2C0D8A" w:rsidRDefault="00C9510D" w:rsidP="0014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419750,10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510D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Pr="00B76AD5" w:rsidRDefault="00C9510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C9510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58,7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9510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DF7376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706E3D" w:rsidRDefault="00C9510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510D" w:rsidRPr="00904BE4" w:rsidRDefault="00C9510D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LAGUNA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Pr="002C0D8A" w:rsidRDefault="00C9510D" w:rsidP="0014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D8A">
              <w:rPr>
                <w:rFonts w:ascii="Times New Roman" w:hAnsi="Times New Roman" w:cs="Times New Roman"/>
                <w:sz w:val="18"/>
                <w:szCs w:val="18"/>
              </w:rPr>
              <w:t>191426.42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D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9510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B2677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Pr="00981D3E" w:rsidRDefault="006B2677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677" w:rsidRPr="00160A28" w:rsidTr="00981D3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B2677" w:rsidRPr="006B2677" w:rsidRDefault="006B2677" w:rsidP="006B2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6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6B2677" w:rsidRDefault="006B2677" w:rsidP="006B2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67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B2677" w:rsidRPr="006B2677" w:rsidRDefault="006B2677" w:rsidP="006B2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67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160A28" w:rsidRDefault="006B2677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160A28" w:rsidRDefault="006B2677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160A28" w:rsidRDefault="006B2677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160A28" w:rsidRDefault="006B2677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2B0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B2677" w:rsidRPr="00160A28" w:rsidTr="005713B0">
        <w:trPr>
          <w:trHeight w:val="177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677" w:rsidRPr="00261140" w:rsidRDefault="006B2677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0661F7" w:rsidRDefault="006B2677" w:rsidP="00706E3D">
            <w:pPr>
              <w:rPr>
                <w:rFonts w:ascii="Times New Roman" w:hAnsi="Times New Roman" w:cs="Times New Roman"/>
              </w:rPr>
            </w:pPr>
            <w:r w:rsidRPr="000661F7">
              <w:rPr>
                <w:rFonts w:ascii="Times New Roman" w:hAnsi="Times New Roman" w:cs="Times New Roman"/>
              </w:rPr>
              <w:t>Цыганков Евгений Александрович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жилого дома,  площадь 47,2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571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земельного участка,  площадь 639,0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6B2677" w:rsidRPr="0094583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ИЖ-П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4905D0" w:rsidRDefault="006B2677" w:rsidP="00706E3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05D0">
              <w:rPr>
                <w:rFonts w:ascii="Times New Roman" w:hAnsi="Times New Roman" w:cs="Times New Roman"/>
                <w:sz w:val="18"/>
                <w:szCs w:val="18"/>
              </w:rPr>
              <w:t>311560,61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743F74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2677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77" w:rsidRPr="00261140" w:rsidRDefault="006B2677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02475B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75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27582E" w:rsidRDefault="006B2677" w:rsidP="00706E3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05D0">
              <w:rPr>
                <w:rFonts w:ascii="Times New Roman" w:hAnsi="Times New Roman" w:cs="Times New Roman"/>
                <w:sz w:val="18"/>
                <w:szCs w:val="18"/>
              </w:rPr>
              <w:t>167 562,18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2677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77" w:rsidRPr="00261140" w:rsidRDefault="006B2677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2677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77" w:rsidRPr="00261140" w:rsidRDefault="006B2677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677" w:rsidRDefault="006B2677" w:rsidP="00571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677" w:rsidRPr="00160A28" w:rsidTr="00981D3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677" w:rsidRPr="00261140" w:rsidRDefault="006B2677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2677" w:rsidRDefault="006B2677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Валерьевна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молодежной политики,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50,4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3E2B5F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268431,75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2677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77" w:rsidRPr="00B76AD5" w:rsidRDefault="006B2677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Default="006B2677" w:rsidP="00275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6B2677" w:rsidRPr="009020DD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proofErr w:type="spellEnd"/>
            <w:r w:rsidRPr="00902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>21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SQR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>201)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3E2B5F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84624.50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2677" w:rsidRPr="00160A28" w:rsidTr="00655B9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B76AD5" w:rsidRDefault="006B2677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Pr="00DF7376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677" w:rsidRPr="00DF7376" w:rsidRDefault="006B2677" w:rsidP="0070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2677" w:rsidRDefault="006B2677" w:rsidP="0070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7" w:rsidRDefault="006B2677" w:rsidP="00706E3D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21735" w:rsidRPr="00DF7376" w:rsidRDefault="00221735" w:rsidP="00AE7729">
      <w:pPr>
        <w:rPr>
          <w:rFonts w:ascii="Times New Roman" w:hAnsi="Times New Roman" w:cs="Times New Roman"/>
        </w:rPr>
      </w:pPr>
    </w:p>
    <w:sectPr w:rsidR="00221735" w:rsidRPr="00DF7376" w:rsidSect="009D71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003284"/>
    <w:rsid w:val="00003C7A"/>
    <w:rsid w:val="00005CDF"/>
    <w:rsid w:val="00011772"/>
    <w:rsid w:val="00020B40"/>
    <w:rsid w:val="0002301D"/>
    <w:rsid w:val="0002477F"/>
    <w:rsid w:val="00024835"/>
    <w:rsid w:val="00024A8D"/>
    <w:rsid w:val="00024E77"/>
    <w:rsid w:val="00026552"/>
    <w:rsid w:val="00027884"/>
    <w:rsid w:val="00027D9A"/>
    <w:rsid w:val="00027E22"/>
    <w:rsid w:val="000325D5"/>
    <w:rsid w:val="000328AD"/>
    <w:rsid w:val="00034975"/>
    <w:rsid w:val="00034E4A"/>
    <w:rsid w:val="00036B77"/>
    <w:rsid w:val="000376C9"/>
    <w:rsid w:val="000379BC"/>
    <w:rsid w:val="00044367"/>
    <w:rsid w:val="00044904"/>
    <w:rsid w:val="000558E2"/>
    <w:rsid w:val="00060B05"/>
    <w:rsid w:val="00061911"/>
    <w:rsid w:val="0006248C"/>
    <w:rsid w:val="00062935"/>
    <w:rsid w:val="0006311D"/>
    <w:rsid w:val="00064629"/>
    <w:rsid w:val="00065A31"/>
    <w:rsid w:val="00065C37"/>
    <w:rsid w:val="000666F1"/>
    <w:rsid w:val="000668F9"/>
    <w:rsid w:val="00067622"/>
    <w:rsid w:val="00071E99"/>
    <w:rsid w:val="00082534"/>
    <w:rsid w:val="00082E18"/>
    <w:rsid w:val="00092511"/>
    <w:rsid w:val="00094EE7"/>
    <w:rsid w:val="00096414"/>
    <w:rsid w:val="000978B2"/>
    <w:rsid w:val="000A057F"/>
    <w:rsid w:val="000A2464"/>
    <w:rsid w:val="000A2482"/>
    <w:rsid w:val="000A4917"/>
    <w:rsid w:val="000A4B2B"/>
    <w:rsid w:val="000A7553"/>
    <w:rsid w:val="000B31AA"/>
    <w:rsid w:val="000B4B72"/>
    <w:rsid w:val="000B4BDE"/>
    <w:rsid w:val="000B570A"/>
    <w:rsid w:val="000C019D"/>
    <w:rsid w:val="000C1572"/>
    <w:rsid w:val="000C2CDC"/>
    <w:rsid w:val="000C47CF"/>
    <w:rsid w:val="000C4C7A"/>
    <w:rsid w:val="000D0644"/>
    <w:rsid w:val="000D7C5A"/>
    <w:rsid w:val="000D7CAF"/>
    <w:rsid w:val="000E0A2E"/>
    <w:rsid w:val="000E3495"/>
    <w:rsid w:val="000E6A02"/>
    <w:rsid w:val="000E757F"/>
    <w:rsid w:val="000F38D4"/>
    <w:rsid w:val="000F4DD5"/>
    <w:rsid w:val="000F5188"/>
    <w:rsid w:val="000F581C"/>
    <w:rsid w:val="00104947"/>
    <w:rsid w:val="00105C95"/>
    <w:rsid w:val="0010751B"/>
    <w:rsid w:val="001108FC"/>
    <w:rsid w:val="00112E8F"/>
    <w:rsid w:val="00113E5D"/>
    <w:rsid w:val="00116F84"/>
    <w:rsid w:val="00117B4A"/>
    <w:rsid w:val="001219F6"/>
    <w:rsid w:val="00124264"/>
    <w:rsid w:val="00124CB8"/>
    <w:rsid w:val="001313C8"/>
    <w:rsid w:val="00133E58"/>
    <w:rsid w:val="001355D3"/>
    <w:rsid w:val="001401EB"/>
    <w:rsid w:val="0014301D"/>
    <w:rsid w:val="00146F4A"/>
    <w:rsid w:val="0014727D"/>
    <w:rsid w:val="0015110C"/>
    <w:rsid w:val="001537AE"/>
    <w:rsid w:val="001538EC"/>
    <w:rsid w:val="00156EB0"/>
    <w:rsid w:val="001571F4"/>
    <w:rsid w:val="00160A28"/>
    <w:rsid w:val="0016192F"/>
    <w:rsid w:val="0016259C"/>
    <w:rsid w:val="00162E19"/>
    <w:rsid w:val="0016600D"/>
    <w:rsid w:val="00166FB9"/>
    <w:rsid w:val="00167618"/>
    <w:rsid w:val="00171684"/>
    <w:rsid w:val="00172B34"/>
    <w:rsid w:val="001731F8"/>
    <w:rsid w:val="001751C1"/>
    <w:rsid w:val="0017610A"/>
    <w:rsid w:val="00180D01"/>
    <w:rsid w:val="001813F0"/>
    <w:rsid w:val="00182711"/>
    <w:rsid w:val="00184D83"/>
    <w:rsid w:val="0018707C"/>
    <w:rsid w:val="00191238"/>
    <w:rsid w:val="00191D27"/>
    <w:rsid w:val="00193398"/>
    <w:rsid w:val="0019427D"/>
    <w:rsid w:val="001956BA"/>
    <w:rsid w:val="00195C2F"/>
    <w:rsid w:val="00195DC9"/>
    <w:rsid w:val="00196BF2"/>
    <w:rsid w:val="001978F2"/>
    <w:rsid w:val="001A0DA7"/>
    <w:rsid w:val="001A201B"/>
    <w:rsid w:val="001A21AB"/>
    <w:rsid w:val="001A52D8"/>
    <w:rsid w:val="001A797C"/>
    <w:rsid w:val="001B01F2"/>
    <w:rsid w:val="001B0BBC"/>
    <w:rsid w:val="001B0F29"/>
    <w:rsid w:val="001B2A4E"/>
    <w:rsid w:val="001B73EB"/>
    <w:rsid w:val="001D0D79"/>
    <w:rsid w:val="001D3390"/>
    <w:rsid w:val="001D57A0"/>
    <w:rsid w:val="001D6208"/>
    <w:rsid w:val="001E033B"/>
    <w:rsid w:val="001E1327"/>
    <w:rsid w:val="001E7B07"/>
    <w:rsid w:val="001F033A"/>
    <w:rsid w:val="001F1B57"/>
    <w:rsid w:val="001F4CA2"/>
    <w:rsid w:val="001F6B12"/>
    <w:rsid w:val="00201E5F"/>
    <w:rsid w:val="00203218"/>
    <w:rsid w:val="002042E8"/>
    <w:rsid w:val="002104EE"/>
    <w:rsid w:val="00210DA9"/>
    <w:rsid w:val="0021178D"/>
    <w:rsid w:val="00213527"/>
    <w:rsid w:val="002160C2"/>
    <w:rsid w:val="0021719E"/>
    <w:rsid w:val="00217EFD"/>
    <w:rsid w:val="00221735"/>
    <w:rsid w:val="00222464"/>
    <w:rsid w:val="002279D2"/>
    <w:rsid w:val="002313C8"/>
    <w:rsid w:val="002318C6"/>
    <w:rsid w:val="00232873"/>
    <w:rsid w:val="00233392"/>
    <w:rsid w:val="00234F5B"/>
    <w:rsid w:val="0023503D"/>
    <w:rsid w:val="00237352"/>
    <w:rsid w:val="00243CCA"/>
    <w:rsid w:val="0024571D"/>
    <w:rsid w:val="00257962"/>
    <w:rsid w:val="0026097A"/>
    <w:rsid w:val="00261140"/>
    <w:rsid w:val="002614F8"/>
    <w:rsid w:val="002625FC"/>
    <w:rsid w:val="0027201D"/>
    <w:rsid w:val="0027345F"/>
    <w:rsid w:val="0027369B"/>
    <w:rsid w:val="0027582E"/>
    <w:rsid w:val="00275B66"/>
    <w:rsid w:val="002817EF"/>
    <w:rsid w:val="00284536"/>
    <w:rsid w:val="002877B3"/>
    <w:rsid w:val="00292FD3"/>
    <w:rsid w:val="002931AA"/>
    <w:rsid w:val="0029328B"/>
    <w:rsid w:val="002A093F"/>
    <w:rsid w:val="002A1C8B"/>
    <w:rsid w:val="002A2BC7"/>
    <w:rsid w:val="002A39FB"/>
    <w:rsid w:val="002A7298"/>
    <w:rsid w:val="002B0A74"/>
    <w:rsid w:val="002B389C"/>
    <w:rsid w:val="002B5530"/>
    <w:rsid w:val="002B77BD"/>
    <w:rsid w:val="002B7E70"/>
    <w:rsid w:val="002C0385"/>
    <w:rsid w:val="002C0D8A"/>
    <w:rsid w:val="002C1509"/>
    <w:rsid w:val="002C2A56"/>
    <w:rsid w:val="002D06C9"/>
    <w:rsid w:val="002D44A9"/>
    <w:rsid w:val="002D4FE5"/>
    <w:rsid w:val="002D73D0"/>
    <w:rsid w:val="002E08BF"/>
    <w:rsid w:val="002E63AA"/>
    <w:rsid w:val="002F07EC"/>
    <w:rsid w:val="002F08D1"/>
    <w:rsid w:val="002F2BD3"/>
    <w:rsid w:val="002F2E88"/>
    <w:rsid w:val="00305B8A"/>
    <w:rsid w:val="00307DED"/>
    <w:rsid w:val="00311D00"/>
    <w:rsid w:val="00312E7B"/>
    <w:rsid w:val="003134F4"/>
    <w:rsid w:val="00317036"/>
    <w:rsid w:val="00317712"/>
    <w:rsid w:val="00320BB8"/>
    <w:rsid w:val="00325B2F"/>
    <w:rsid w:val="00325FC6"/>
    <w:rsid w:val="003313A3"/>
    <w:rsid w:val="00331729"/>
    <w:rsid w:val="00334DBC"/>
    <w:rsid w:val="00336B22"/>
    <w:rsid w:val="003376CE"/>
    <w:rsid w:val="00340B08"/>
    <w:rsid w:val="00340E0D"/>
    <w:rsid w:val="003442A1"/>
    <w:rsid w:val="0034551B"/>
    <w:rsid w:val="0034661F"/>
    <w:rsid w:val="003469E7"/>
    <w:rsid w:val="00347565"/>
    <w:rsid w:val="00352106"/>
    <w:rsid w:val="00363A61"/>
    <w:rsid w:val="00364366"/>
    <w:rsid w:val="00367546"/>
    <w:rsid w:val="00367C07"/>
    <w:rsid w:val="003702DF"/>
    <w:rsid w:val="003711D8"/>
    <w:rsid w:val="0037359D"/>
    <w:rsid w:val="00374470"/>
    <w:rsid w:val="0037471C"/>
    <w:rsid w:val="00374811"/>
    <w:rsid w:val="0037499C"/>
    <w:rsid w:val="00374EBB"/>
    <w:rsid w:val="00377A20"/>
    <w:rsid w:val="00383AB7"/>
    <w:rsid w:val="00386FC1"/>
    <w:rsid w:val="00391A64"/>
    <w:rsid w:val="00391CBF"/>
    <w:rsid w:val="00392050"/>
    <w:rsid w:val="00393B99"/>
    <w:rsid w:val="00396E32"/>
    <w:rsid w:val="00397021"/>
    <w:rsid w:val="003A2F1F"/>
    <w:rsid w:val="003A4587"/>
    <w:rsid w:val="003A4830"/>
    <w:rsid w:val="003A4CBF"/>
    <w:rsid w:val="003B0FCD"/>
    <w:rsid w:val="003B102E"/>
    <w:rsid w:val="003B1961"/>
    <w:rsid w:val="003B2F7B"/>
    <w:rsid w:val="003B3F11"/>
    <w:rsid w:val="003B5270"/>
    <w:rsid w:val="003B63DD"/>
    <w:rsid w:val="003C0B12"/>
    <w:rsid w:val="003C2937"/>
    <w:rsid w:val="003C30F0"/>
    <w:rsid w:val="003C395A"/>
    <w:rsid w:val="003C7EB6"/>
    <w:rsid w:val="003D11B5"/>
    <w:rsid w:val="003D3917"/>
    <w:rsid w:val="003D639E"/>
    <w:rsid w:val="003D6846"/>
    <w:rsid w:val="003E2B5F"/>
    <w:rsid w:val="003E2F90"/>
    <w:rsid w:val="003E3461"/>
    <w:rsid w:val="003E4240"/>
    <w:rsid w:val="003E4BE0"/>
    <w:rsid w:val="003E65FC"/>
    <w:rsid w:val="003E6F73"/>
    <w:rsid w:val="003F044D"/>
    <w:rsid w:val="003F3BA1"/>
    <w:rsid w:val="003F4971"/>
    <w:rsid w:val="003F52E8"/>
    <w:rsid w:val="003F5741"/>
    <w:rsid w:val="004007C1"/>
    <w:rsid w:val="00401C23"/>
    <w:rsid w:val="00403EDC"/>
    <w:rsid w:val="00405402"/>
    <w:rsid w:val="00411516"/>
    <w:rsid w:val="0041187E"/>
    <w:rsid w:val="004122F9"/>
    <w:rsid w:val="00414D1E"/>
    <w:rsid w:val="004154FF"/>
    <w:rsid w:val="004178C4"/>
    <w:rsid w:val="00420007"/>
    <w:rsid w:val="00424658"/>
    <w:rsid w:val="00424C2C"/>
    <w:rsid w:val="00427434"/>
    <w:rsid w:val="0043155E"/>
    <w:rsid w:val="00432525"/>
    <w:rsid w:val="00433536"/>
    <w:rsid w:val="00435EBF"/>
    <w:rsid w:val="00441F53"/>
    <w:rsid w:val="00453086"/>
    <w:rsid w:val="00454E27"/>
    <w:rsid w:val="00457064"/>
    <w:rsid w:val="00457746"/>
    <w:rsid w:val="004611D4"/>
    <w:rsid w:val="00463DC0"/>
    <w:rsid w:val="00465992"/>
    <w:rsid w:val="00472788"/>
    <w:rsid w:val="00473D33"/>
    <w:rsid w:val="00476354"/>
    <w:rsid w:val="0047644E"/>
    <w:rsid w:val="00477B84"/>
    <w:rsid w:val="00480310"/>
    <w:rsid w:val="004804F4"/>
    <w:rsid w:val="0048131D"/>
    <w:rsid w:val="00485AFB"/>
    <w:rsid w:val="00486727"/>
    <w:rsid w:val="004905D0"/>
    <w:rsid w:val="00491412"/>
    <w:rsid w:val="00493783"/>
    <w:rsid w:val="00494DD0"/>
    <w:rsid w:val="004972BD"/>
    <w:rsid w:val="00497693"/>
    <w:rsid w:val="004A4955"/>
    <w:rsid w:val="004A56C2"/>
    <w:rsid w:val="004A7301"/>
    <w:rsid w:val="004A7667"/>
    <w:rsid w:val="004B06AB"/>
    <w:rsid w:val="004B2578"/>
    <w:rsid w:val="004B3662"/>
    <w:rsid w:val="004B3983"/>
    <w:rsid w:val="004B5D59"/>
    <w:rsid w:val="004B699F"/>
    <w:rsid w:val="004C68C1"/>
    <w:rsid w:val="004D1E94"/>
    <w:rsid w:val="004D2241"/>
    <w:rsid w:val="004D3AB0"/>
    <w:rsid w:val="004D5F0B"/>
    <w:rsid w:val="004D6737"/>
    <w:rsid w:val="004D7BFF"/>
    <w:rsid w:val="004F1386"/>
    <w:rsid w:val="004F1AB4"/>
    <w:rsid w:val="004F1DA1"/>
    <w:rsid w:val="004F2208"/>
    <w:rsid w:val="004F45A8"/>
    <w:rsid w:val="004F695F"/>
    <w:rsid w:val="00505483"/>
    <w:rsid w:val="00511030"/>
    <w:rsid w:val="005118E7"/>
    <w:rsid w:val="0052214A"/>
    <w:rsid w:val="00522B9F"/>
    <w:rsid w:val="00530478"/>
    <w:rsid w:val="00530FB4"/>
    <w:rsid w:val="005319F7"/>
    <w:rsid w:val="005321FB"/>
    <w:rsid w:val="00533EB1"/>
    <w:rsid w:val="00534491"/>
    <w:rsid w:val="00543168"/>
    <w:rsid w:val="005449C1"/>
    <w:rsid w:val="00545AAD"/>
    <w:rsid w:val="0054720F"/>
    <w:rsid w:val="005514EA"/>
    <w:rsid w:val="00552A92"/>
    <w:rsid w:val="005537F7"/>
    <w:rsid w:val="00553B3F"/>
    <w:rsid w:val="005574BC"/>
    <w:rsid w:val="005645AF"/>
    <w:rsid w:val="005662CC"/>
    <w:rsid w:val="00567DCF"/>
    <w:rsid w:val="00570386"/>
    <w:rsid w:val="005713B0"/>
    <w:rsid w:val="00572ACE"/>
    <w:rsid w:val="00573AD2"/>
    <w:rsid w:val="0058060A"/>
    <w:rsid w:val="0058127D"/>
    <w:rsid w:val="00581DA5"/>
    <w:rsid w:val="005820FD"/>
    <w:rsid w:val="0058291B"/>
    <w:rsid w:val="00584387"/>
    <w:rsid w:val="00584DEC"/>
    <w:rsid w:val="00585DAE"/>
    <w:rsid w:val="005932B5"/>
    <w:rsid w:val="005952A7"/>
    <w:rsid w:val="00596097"/>
    <w:rsid w:val="00596C1C"/>
    <w:rsid w:val="00597720"/>
    <w:rsid w:val="005A15D4"/>
    <w:rsid w:val="005A2BEE"/>
    <w:rsid w:val="005A5934"/>
    <w:rsid w:val="005A5D53"/>
    <w:rsid w:val="005A730E"/>
    <w:rsid w:val="005A765C"/>
    <w:rsid w:val="005B10F3"/>
    <w:rsid w:val="005B4F16"/>
    <w:rsid w:val="005C0BF3"/>
    <w:rsid w:val="005C2480"/>
    <w:rsid w:val="005C5A88"/>
    <w:rsid w:val="005C7661"/>
    <w:rsid w:val="005D1380"/>
    <w:rsid w:val="005D3592"/>
    <w:rsid w:val="005D5461"/>
    <w:rsid w:val="005D6449"/>
    <w:rsid w:val="005E0031"/>
    <w:rsid w:val="005E2B46"/>
    <w:rsid w:val="005E355A"/>
    <w:rsid w:val="005E450D"/>
    <w:rsid w:val="005E6FD4"/>
    <w:rsid w:val="005E7524"/>
    <w:rsid w:val="005E7CF0"/>
    <w:rsid w:val="005F0469"/>
    <w:rsid w:val="005F0AA0"/>
    <w:rsid w:val="005F246B"/>
    <w:rsid w:val="005F3BDE"/>
    <w:rsid w:val="005F4B77"/>
    <w:rsid w:val="005F78A5"/>
    <w:rsid w:val="005F79C7"/>
    <w:rsid w:val="005F7D03"/>
    <w:rsid w:val="00604B8D"/>
    <w:rsid w:val="00607B44"/>
    <w:rsid w:val="00611085"/>
    <w:rsid w:val="00611BCF"/>
    <w:rsid w:val="0061278C"/>
    <w:rsid w:val="00614C01"/>
    <w:rsid w:val="00616944"/>
    <w:rsid w:val="00624FD0"/>
    <w:rsid w:val="0062630D"/>
    <w:rsid w:val="0062682A"/>
    <w:rsid w:val="00630364"/>
    <w:rsid w:val="006350AB"/>
    <w:rsid w:val="00640CF7"/>
    <w:rsid w:val="00641AB9"/>
    <w:rsid w:val="006422A4"/>
    <w:rsid w:val="006437E7"/>
    <w:rsid w:val="00644721"/>
    <w:rsid w:val="006451D1"/>
    <w:rsid w:val="0064520E"/>
    <w:rsid w:val="00645A05"/>
    <w:rsid w:val="0064634C"/>
    <w:rsid w:val="00647324"/>
    <w:rsid w:val="00647773"/>
    <w:rsid w:val="00652EAD"/>
    <w:rsid w:val="00653380"/>
    <w:rsid w:val="00655B9E"/>
    <w:rsid w:val="00655C9F"/>
    <w:rsid w:val="00660188"/>
    <w:rsid w:val="00660D2F"/>
    <w:rsid w:val="00665510"/>
    <w:rsid w:val="0066665A"/>
    <w:rsid w:val="00666695"/>
    <w:rsid w:val="00666D40"/>
    <w:rsid w:val="006676E1"/>
    <w:rsid w:val="0067108B"/>
    <w:rsid w:val="00671A47"/>
    <w:rsid w:val="006727E8"/>
    <w:rsid w:val="00673360"/>
    <w:rsid w:val="0068042B"/>
    <w:rsid w:val="00680F3E"/>
    <w:rsid w:val="006874F6"/>
    <w:rsid w:val="006906BC"/>
    <w:rsid w:val="00690D79"/>
    <w:rsid w:val="006A1BA6"/>
    <w:rsid w:val="006A2174"/>
    <w:rsid w:val="006A2FCF"/>
    <w:rsid w:val="006B2677"/>
    <w:rsid w:val="006B4B81"/>
    <w:rsid w:val="006B585B"/>
    <w:rsid w:val="006B6336"/>
    <w:rsid w:val="006C1831"/>
    <w:rsid w:val="006C283F"/>
    <w:rsid w:val="006C46DA"/>
    <w:rsid w:val="006C6969"/>
    <w:rsid w:val="006C6CB1"/>
    <w:rsid w:val="006C7FBA"/>
    <w:rsid w:val="006D34FA"/>
    <w:rsid w:val="006D49C8"/>
    <w:rsid w:val="006E0964"/>
    <w:rsid w:val="006E2510"/>
    <w:rsid w:val="006E2FB1"/>
    <w:rsid w:val="006E33B3"/>
    <w:rsid w:val="006E7612"/>
    <w:rsid w:val="006F034C"/>
    <w:rsid w:val="006F16C0"/>
    <w:rsid w:val="006F2BE2"/>
    <w:rsid w:val="006F31F0"/>
    <w:rsid w:val="006F4066"/>
    <w:rsid w:val="006F65AC"/>
    <w:rsid w:val="006F76BE"/>
    <w:rsid w:val="00704258"/>
    <w:rsid w:val="00704A7D"/>
    <w:rsid w:val="00705A82"/>
    <w:rsid w:val="00706E3D"/>
    <w:rsid w:val="007106A8"/>
    <w:rsid w:val="007165E8"/>
    <w:rsid w:val="0071704C"/>
    <w:rsid w:val="00717D6C"/>
    <w:rsid w:val="00724E51"/>
    <w:rsid w:val="00730D2F"/>
    <w:rsid w:val="00732E01"/>
    <w:rsid w:val="00733876"/>
    <w:rsid w:val="00736499"/>
    <w:rsid w:val="00737BF2"/>
    <w:rsid w:val="00741A34"/>
    <w:rsid w:val="00742096"/>
    <w:rsid w:val="0075117C"/>
    <w:rsid w:val="00751904"/>
    <w:rsid w:val="00754A20"/>
    <w:rsid w:val="007551B4"/>
    <w:rsid w:val="00757F95"/>
    <w:rsid w:val="00761CBB"/>
    <w:rsid w:val="00765A42"/>
    <w:rsid w:val="00766E18"/>
    <w:rsid w:val="0077024B"/>
    <w:rsid w:val="00774AD9"/>
    <w:rsid w:val="00775C27"/>
    <w:rsid w:val="00776147"/>
    <w:rsid w:val="00780FAC"/>
    <w:rsid w:val="00785B16"/>
    <w:rsid w:val="00785B38"/>
    <w:rsid w:val="00786068"/>
    <w:rsid w:val="007870EF"/>
    <w:rsid w:val="007914DC"/>
    <w:rsid w:val="007A093C"/>
    <w:rsid w:val="007A6CEA"/>
    <w:rsid w:val="007A713C"/>
    <w:rsid w:val="007B30CD"/>
    <w:rsid w:val="007B5344"/>
    <w:rsid w:val="007B58AF"/>
    <w:rsid w:val="007C0C0A"/>
    <w:rsid w:val="007C151E"/>
    <w:rsid w:val="007C1685"/>
    <w:rsid w:val="007D0BCF"/>
    <w:rsid w:val="007D20D4"/>
    <w:rsid w:val="007D2C02"/>
    <w:rsid w:val="007D3988"/>
    <w:rsid w:val="007D69B8"/>
    <w:rsid w:val="007E13D1"/>
    <w:rsid w:val="007E212C"/>
    <w:rsid w:val="007E23E7"/>
    <w:rsid w:val="007E3722"/>
    <w:rsid w:val="007E4689"/>
    <w:rsid w:val="007E57BB"/>
    <w:rsid w:val="007F4962"/>
    <w:rsid w:val="007F7240"/>
    <w:rsid w:val="00800A60"/>
    <w:rsid w:val="008026B6"/>
    <w:rsid w:val="00803B21"/>
    <w:rsid w:val="0080685B"/>
    <w:rsid w:val="0081451E"/>
    <w:rsid w:val="00814F94"/>
    <w:rsid w:val="00820E8E"/>
    <w:rsid w:val="0082680F"/>
    <w:rsid w:val="00827288"/>
    <w:rsid w:val="00831A4B"/>
    <w:rsid w:val="00845B99"/>
    <w:rsid w:val="00845C37"/>
    <w:rsid w:val="00846CDD"/>
    <w:rsid w:val="00847A80"/>
    <w:rsid w:val="0085067A"/>
    <w:rsid w:val="008508B3"/>
    <w:rsid w:val="008514E2"/>
    <w:rsid w:val="00853144"/>
    <w:rsid w:val="0085595A"/>
    <w:rsid w:val="008601BA"/>
    <w:rsid w:val="0086266B"/>
    <w:rsid w:val="0086559B"/>
    <w:rsid w:val="00865857"/>
    <w:rsid w:val="00866099"/>
    <w:rsid w:val="00872791"/>
    <w:rsid w:val="00880429"/>
    <w:rsid w:val="00880D71"/>
    <w:rsid w:val="008810CF"/>
    <w:rsid w:val="008849E5"/>
    <w:rsid w:val="008867F6"/>
    <w:rsid w:val="008912F2"/>
    <w:rsid w:val="008936FD"/>
    <w:rsid w:val="008A0EA3"/>
    <w:rsid w:val="008A2C6F"/>
    <w:rsid w:val="008A4132"/>
    <w:rsid w:val="008A7897"/>
    <w:rsid w:val="008B3537"/>
    <w:rsid w:val="008B4016"/>
    <w:rsid w:val="008B500C"/>
    <w:rsid w:val="008B534D"/>
    <w:rsid w:val="008B6B06"/>
    <w:rsid w:val="008C35B2"/>
    <w:rsid w:val="008C45DB"/>
    <w:rsid w:val="008C57DA"/>
    <w:rsid w:val="008D5018"/>
    <w:rsid w:val="008D506C"/>
    <w:rsid w:val="008D5AF0"/>
    <w:rsid w:val="008D720E"/>
    <w:rsid w:val="008E045F"/>
    <w:rsid w:val="008E233B"/>
    <w:rsid w:val="008E3EA0"/>
    <w:rsid w:val="008F0EA5"/>
    <w:rsid w:val="008F2EC4"/>
    <w:rsid w:val="008F4655"/>
    <w:rsid w:val="008F493B"/>
    <w:rsid w:val="008F5FAF"/>
    <w:rsid w:val="008F6434"/>
    <w:rsid w:val="008F673C"/>
    <w:rsid w:val="008F7987"/>
    <w:rsid w:val="00901D58"/>
    <w:rsid w:val="00902495"/>
    <w:rsid w:val="00903AFC"/>
    <w:rsid w:val="009046F6"/>
    <w:rsid w:val="00904BE4"/>
    <w:rsid w:val="00906344"/>
    <w:rsid w:val="00907B24"/>
    <w:rsid w:val="0091045A"/>
    <w:rsid w:val="009109B0"/>
    <w:rsid w:val="0091339F"/>
    <w:rsid w:val="00913DA0"/>
    <w:rsid w:val="00914190"/>
    <w:rsid w:val="009204AA"/>
    <w:rsid w:val="0092068D"/>
    <w:rsid w:val="009269FF"/>
    <w:rsid w:val="00927FAF"/>
    <w:rsid w:val="00930680"/>
    <w:rsid w:val="0093165F"/>
    <w:rsid w:val="00934314"/>
    <w:rsid w:val="00934F0D"/>
    <w:rsid w:val="00936B3D"/>
    <w:rsid w:val="00941570"/>
    <w:rsid w:val="00942683"/>
    <w:rsid w:val="0094423D"/>
    <w:rsid w:val="009503A1"/>
    <w:rsid w:val="009505C3"/>
    <w:rsid w:val="00952B7C"/>
    <w:rsid w:val="00953083"/>
    <w:rsid w:val="00955634"/>
    <w:rsid w:val="00955A4F"/>
    <w:rsid w:val="00955B7D"/>
    <w:rsid w:val="009605FE"/>
    <w:rsid w:val="00960E4A"/>
    <w:rsid w:val="00963CB5"/>
    <w:rsid w:val="00967C72"/>
    <w:rsid w:val="00974895"/>
    <w:rsid w:val="00975634"/>
    <w:rsid w:val="00976864"/>
    <w:rsid w:val="00980595"/>
    <w:rsid w:val="00980CE4"/>
    <w:rsid w:val="00981D3E"/>
    <w:rsid w:val="00982179"/>
    <w:rsid w:val="00982D2A"/>
    <w:rsid w:val="00983961"/>
    <w:rsid w:val="009916C7"/>
    <w:rsid w:val="009920B6"/>
    <w:rsid w:val="00992B8D"/>
    <w:rsid w:val="0099386C"/>
    <w:rsid w:val="00994C63"/>
    <w:rsid w:val="00995357"/>
    <w:rsid w:val="009964DA"/>
    <w:rsid w:val="00996676"/>
    <w:rsid w:val="009A127B"/>
    <w:rsid w:val="009A24DF"/>
    <w:rsid w:val="009A52E9"/>
    <w:rsid w:val="009A5B29"/>
    <w:rsid w:val="009A7D67"/>
    <w:rsid w:val="009B568B"/>
    <w:rsid w:val="009C110D"/>
    <w:rsid w:val="009C28B8"/>
    <w:rsid w:val="009C3646"/>
    <w:rsid w:val="009C5249"/>
    <w:rsid w:val="009C6680"/>
    <w:rsid w:val="009D0E95"/>
    <w:rsid w:val="009D5CD7"/>
    <w:rsid w:val="009D6917"/>
    <w:rsid w:val="009D7106"/>
    <w:rsid w:val="009E0CC7"/>
    <w:rsid w:val="009E1223"/>
    <w:rsid w:val="009E6C61"/>
    <w:rsid w:val="009E7715"/>
    <w:rsid w:val="009F05FF"/>
    <w:rsid w:val="009F37D4"/>
    <w:rsid w:val="009F6EFE"/>
    <w:rsid w:val="00A014E1"/>
    <w:rsid w:val="00A05C92"/>
    <w:rsid w:val="00A06C3A"/>
    <w:rsid w:val="00A11DB6"/>
    <w:rsid w:val="00A13869"/>
    <w:rsid w:val="00A13D23"/>
    <w:rsid w:val="00A176ED"/>
    <w:rsid w:val="00A210C8"/>
    <w:rsid w:val="00A218A0"/>
    <w:rsid w:val="00A22FD4"/>
    <w:rsid w:val="00A23EC7"/>
    <w:rsid w:val="00A254DA"/>
    <w:rsid w:val="00A25D22"/>
    <w:rsid w:val="00A315CD"/>
    <w:rsid w:val="00A31987"/>
    <w:rsid w:val="00A31C53"/>
    <w:rsid w:val="00A33F20"/>
    <w:rsid w:val="00A35DB2"/>
    <w:rsid w:val="00A35EFE"/>
    <w:rsid w:val="00A364FF"/>
    <w:rsid w:val="00A40FA4"/>
    <w:rsid w:val="00A440CE"/>
    <w:rsid w:val="00A45EA1"/>
    <w:rsid w:val="00A53E81"/>
    <w:rsid w:val="00A53ECC"/>
    <w:rsid w:val="00A545C7"/>
    <w:rsid w:val="00A61386"/>
    <w:rsid w:val="00A77BFE"/>
    <w:rsid w:val="00A803CD"/>
    <w:rsid w:val="00A8491A"/>
    <w:rsid w:val="00A84983"/>
    <w:rsid w:val="00A856F4"/>
    <w:rsid w:val="00A85F03"/>
    <w:rsid w:val="00A9071E"/>
    <w:rsid w:val="00A90A83"/>
    <w:rsid w:val="00A920C2"/>
    <w:rsid w:val="00A924BE"/>
    <w:rsid w:val="00A9294D"/>
    <w:rsid w:val="00A93573"/>
    <w:rsid w:val="00A93630"/>
    <w:rsid w:val="00A94AC4"/>
    <w:rsid w:val="00A96415"/>
    <w:rsid w:val="00AA165C"/>
    <w:rsid w:val="00AB4D0A"/>
    <w:rsid w:val="00AB644E"/>
    <w:rsid w:val="00AB65B5"/>
    <w:rsid w:val="00AB66BB"/>
    <w:rsid w:val="00AC0BC7"/>
    <w:rsid w:val="00AC2FCC"/>
    <w:rsid w:val="00AD3095"/>
    <w:rsid w:val="00AD3275"/>
    <w:rsid w:val="00AD3A69"/>
    <w:rsid w:val="00AD5F3B"/>
    <w:rsid w:val="00AD720C"/>
    <w:rsid w:val="00AE21CF"/>
    <w:rsid w:val="00AE2EA5"/>
    <w:rsid w:val="00AE758D"/>
    <w:rsid w:val="00AE7729"/>
    <w:rsid w:val="00AF055F"/>
    <w:rsid w:val="00AF18F8"/>
    <w:rsid w:val="00AF22B6"/>
    <w:rsid w:val="00AF60AF"/>
    <w:rsid w:val="00B011E4"/>
    <w:rsid w:val="00B01771"/>
    <w:rsid w:val="00B0361A"/>
    <w:rsid w:val="00B04CC5"/>
    <w:rsid w:val="00B07267"/>
    <w:rsid w:val="00B10D22"/>
    <w:rsid w:val="00B1523E"/>
    <w:rsid w:val="00B1742B"/>
    <w:rsid w:val="00B2287A"/>
    <w:rsid w:val="00B2443D"/>
    <w:rsid w:val="00B27C83"/>
    <w:rsid w:val="00B345DB"/>
    <w:rsid w:val="00B437D1"/>
    <w:rsid w:val="00B45835"/>
    <w:rsid w:val="00B47200"/>
    <w:rsid w:val="00B47F93"/>
    <w:rsid w:val="00B51406"/>
    <w:rsid w:val="00B558BE"/>
    <w:rsid w:val="00B55D8F"/>
    <w:rsid w:val="00B63944"/>
    <w:rsid w:val="00B65DF9"/>
    <w:rsid w:val="00B67B77"/>
    <w:rsid w:val="00B739F3"/>
    <w:rsid w:val="00B73B3A"/>
    <w:rsid w:val="00B76AD5"/>
    <w:rsid w:val="00B77D2B"/>
    <w:rsid w:val="00B81D31"/>
    <w:rsid w:val="00B82C1D"/>
    <w:rsid w:val="00B830E5"/>
    <w:rsid w:val="00B86DDC"/>
    <w:rsid w:val="00B94F02"/>
    <w:rsid w:val="00B95C32"/>
    <w:rsid w:val="00B95CC4"/>
    <w:rsid w:val="00B967BF"/>
    <w:rsid w:val="00B971D0"/>
    <w:rsid w:val="00B972EC"/>
    <w:rsid w:val="00BA2987"/>
    <w:rsid w:val="00BA30F3"/>
    <w:rsid w:val="00BA37E0"/>
    <w:rsid w:val="00BA556C"/>
    <w:rsid w:val="00BA6C47"/>
    <w:rsid w:val="00BB1238"/>
    <w:rsid w:val="00BB17D1"/>
    <w:rsid w:val="00BB2E10"/>
    <w:rsid w:val="00BB3D2F"/>
    <w:rsid w:val="00BB5EAD"/>
    <w:rsid w:val="00BB5F1E"/>
    <w:rsid w:val="00BB7E59"/>
    <w:rsid w:val="00BC0277"/>
    <w:rsid w:val="00BC58BC"/>
    <w:rsid w:val="00BC66B8"/>
    <w:rsid w:val="00BC700E"/>
    <w:rsid w:val="00BD41DB"/>
    <w:rsid w:val="00BD5388"/>
    <w:rsid w:val="00BE33E9"/>
    <w:rsid w:val="00BE64B8"/>
    <w:rsid w:val="00BE7EA3"/>
    <w:rsid w:val="00BF1373"/>
    <w:rsid w:val="00BF23B3"/>
    <w:rsid w:val="00BF3A8B"/>
    <w:rsid w:val="00BF5C2B"/>
    <w:rsid w:val="00BF7DB3"/>
    <w:rsid w:val="00C00019"/>
    <w:rsid w:val="00C03469"/>
    <w:rsid w:val="00C071C9"/>
    <w:rsid w:val="00C0762C"/>
    <w:rsid w:val="00C077B7"/>
    <w:rsid w:val="00C14A8D"/>
    <w:rsid w:val="00C1562E"/>
    <w:rsid w:val="00C16586"/>
    <w:rsid w:val="00C17D5B"/>
    <w:rsid w:val="00C20F64"/>
    <w:rsid w:val="00C22505"/>
    <w:rsid w:val="00C236E0"/>
    <w:rsid w:val="00C2431E"/>
    <w:rsid w:val="00C24908"/>
    <w:rsid w:val="00C24FA7"/>
    <w:rsid w:val="00C263F2"/>
    <w:rsid w:val="00C27FAB"/>
    <w:rsid w:val="00C445A1"/>
    <w:rsid w:val="00C460A3"/>
    <w:rsid w:val="00C4670E"/>
    <w:rsid w:val="00C47C87"/>
    <w:rsid w:val="00C50930"/>
    <w:rsid w:val="00C5196E"/>
    <w:rsid w:val="00C5288A"/>
    <w:rsid w:val="00C532FD"/>
    <w:rsid w:val="00C578DA"/>
    <w:rsid w:val="00C608B8"/>
    <w:rsid w:val="00C61586"/>
    <w:rsid w:val="00C62214"/>
    <w:rsid w:val="00C63AFE"/>
    <w:rsid w:val="00C67055"/>
    <w:rsid w:val="00C67AF4"/>
    <w:rsid w:val="00C67BED"/>
    <w:rsid w:val="00C7102F"/>
    <w:rsid w:val="00C724F2"/>
    <w:rsid w:val="00C75C4A"/>
    <w:rsid w:val="00C7723F"/>
    <w:rsid w:val="00C8164B"/>
    <w:rsid w:val="00C84F68"/>
    <w:rsid w:val="00C856BF"/>
    <w:rsid w:val="00C9042E"/>
    <w:rsid w:val="00C91B98"/>
    <w:rsid w:val="00C9510D"/>
    <w:rsid w:val="00C9668F"/>
    <w:rsid w:val="00CA24F9"/>
    <w:rsid w:val="00CA2E5E"/>
    <w:rsid w:val="00CA326A"/>
    <w:rsid w:val="00CA57E6"/>
    <w:rsid w:val="00CA66A2"/>
    <w:rsid w:val="00CA7CFA"/>
    <w:rsid w:val="00CB0784"/>
    <w:rsid w:val="00CB49A6"/>
    <w:rsid w:val="00CB7C92"/>
    <w:rsid w:val="00CC1A9C"/>
    <w:rsid w:val="00CC3444"/>
    <w:rsid w:val="00CC74F0"/>
    <w:rsid w:val="00CD1E40"/>
    <w:rsid w:val="00CD2BD3"/>
    <w:rsid w:val="00CD33E5"/>
    <w:rsid w:val="00CD669D"/>
    <w:rsid w:val="00CE0A9B"/>
    <w:rsid w:val="00CE2635"/>
    <w:rsid w:val="00CE2FB9"/>
    <w:rsid w:val="00CE375A"/>
    <w:rsid w:val="00CF5288"/>
    <w:rsid w:val="00CF7E10"/>
    <w:rsid w:val="00D032CB"/>
    <w:rsid w:val="00D03404"/>
    <w:rsid w:val="00D03625"/>
    <w:rsid w:val="00D05329"/>
    <w:rsid w:val="00D05E6F"/>
    <w:rsid w:val="00D073F1"/>
    <w:rsid w:val="00D16700"/>
    <w:rsid w:val="00D24039"/>
    <w:rsid w:val="00D24B6F"/>
    <w:rsid w:val="00D24BDB"/>
    <w:rsid w:val="00D261CF"/>
    <w:rsid w:val="00D26E7D"/>
    <w:rsid w:val="00D34C99"/>
    <w:rsid w:val="00D3501C"/>
    <w:rsid w:val="00D37EEE"/>
    <w:rsid w:val="00D40CB6"/>
    <w:rsid w:val="00D424F9"/>
    <w:rsid w:val="00D45733"/>
    <w:rsid w:val="00D470AE"/>
    <w:rsid w:val="00D509A9"/>
    <w:rsid w:val="00D52D53"/>
    <w:rsid w:val="00D57942"/>
    <w:rsid w:val="00D60230"/>
    <w:rsid w:val="00D6632E"/>
    <w:rsid w:val="00D66EAC"/>
    <w:rsid w:val="00D7009E"/>
    <w:rsid w:val="00D71F19"/>
    <w:rsid w:val="00D71FEB"/>
    <w:rsid w:val="00D72F2F"/>
    <w:rsid w:val="00D740CF"/>
    <w:rsid w:val="00D752AC"/>
    <w:rsid w:val="00D8120C"/>
    <w:rsid w:val="00D81B92"/>
    <w:rsid w:val="00D826C4"/>
    <w:rsid w:val="00D82B23"/>
    <w:rsid w:val="00D848FB"/>
    <w:rsid w:val="00D86759"/>
    <w:rsid w:val="00D93A05"/>
    <w:rsid w:val="00D94047"/>
    <w:rsid w:val="00D955CD"/>
    <w:rsid w:val="00D959B2"/>
    <w:rsid w:val="00D95E03"/>
    <w:rsid w:val="00D960D8"/>
    <w:rsid w:val="00D96DDB"/>
    <w:rsid w:val="00DA18A9"/>
    <w:rsid w:val="00DA3A41"/>
    <w:rsid w:val="00DA77A9"/>
    <w:rsid w:val="00DB6EDA"/>
    <w:rsid w:val="00DC05CA"/>
    <w:rsid w:val="00DC17BD"/>
    <w:rsid w:val="00DC34D5"/>
    <w:rsid w:val="00DC5889"/>
    <w:rsid w:val="00DC70C0"/>
    <w:rsid w:val="00DD07D5"/>
    <w:rsid w:val="00DD3FEA"/>
    <w:rsid w:val="00DD4965"/>
    <w:rsid w:val="00DD542E"/>
    <w:rsid w:val="00DF1440"/>
    <w:rsid w:val="00DF3388"/>
    <w:rsid w:val="00DF3685"/>
    <w:rsid w:val="00DF434C"/>
    <w:rsid w:val="00DF5A12"/>
    <w:rsid w:val="00DF7376"/>
    <w:rsid w:val="00E00EBA"/>
    <w:rsid w:val="00E06787"/>
    <w:rsid w:val="00E06793"/>
    <w:rsid w:val="00E10232"/>
    <w:rsid w:val="00E10767"/>
    <w:rsid w:val="00E10939"/>
    <w:rsid w:val="00E1154C"/>
    <w:rsid w:val="00E1345C"/>
    <w:rsid w:val="00E15990"/>
    <w:rsid w:val="00E16FD6"/>
    <w:rsid w:val="00E309E3"/>
    <w:rsid w:val="00E34043"/>
    <w:rsid w:val="00E346C5"/>
    <w:rsid w:val="00E35A86"/>
    <w:rsid w:val="00E36BC1"/>
    <w:rsid w:val="00E36F2B"/>
    <w:rsid w:val="00E420E0"/>
    <w:rsid w:val="00E42246"/>
    <w:rsid w:val="00E429AE"/>
    <w:rsid w:val="00E5463B"/>
    <w:rsid w:val="00E565ED"/>
    <w:rsid w:val="00E610AA"/>
    <w:rsid w:val="00E62E09"/>
    <w:rsid w:val="00E65C78"/>
    <w:rsid w:val="00E663FE"/>
    <w:rsid w:val="00E67319"/>
    <w:rsid w:val="00E717BB"/>
    <w:rsid w:val="00E72A51"/>
    <w:rsid w:val="00E7343F"/>
    <w:rsid w:val="00E96B65"/>
    <w:rsid w:val="00EA1A7C"/>
    <w:rsid w:val="00EA673B"/>
    <w:rsid w:val="00EA6ED9"/>
    <w:rsid w:val="00EB2424"/>
    <w:rsid w:val="00EB48C2"/>
    <w:rsid w:val="00EB61F9"/>
    <w:rsid w:val="00EB6BE1"/>
    <w:rsid w:val="00EC4BC5"/>
    <w:rsid w:val="00ED0BDC"/>
    <w:rsid w:val="00ED3F1B"/>
    <w:rsid w:val="00ED4A48"/>
    <w:rsid w:val="00ED676D"/>
    <w:rsid w:val="00ED6F3B"/>
    <w:rsid w:val="00ED711E"/>
    <w:rsid w:val="00EE24CF"/>
    <w:rsid w:val="00EE2E0B"/>
    <w:rsid w:val="00EE30D2"/>
    <w:rsid w:val="00EE5918"/>
    <w:rsid w:val="00EF2D63"/>
    <w:rsid w:val="00EF5255"/>
    <w:rsid w:val="00EF6219"/>
    <w:rsid w:val="00EF7800"/>
    <w:rsid w:val="00F06363"/>
    <w:rsid w:val="00F12942"/>
    <w:rsid w:val="00F15D7E"/>
    <w:rsid w:val="00F17F7F"/>
    <w:rsid w:val="00F2054D"/>
    <w:rsid w:val="00F21DFF"/>
    <w:rsid w:val="00F21E8F"/>
    <w:rsid w:val="00F25B78"/>
    <w:rsid w:val="00F275FA"/>
    <w:rsid w:val="00F30AE6"/>
    <w:rsid w:val="00F30BED"/>
    <w:rsid w:val="00F30F4B"/>
    <w:rsid w:val="00F30FD8"/>
    <w:rsid w:val="00F315CF"/>
    <w:rsid w:val="00F3280E"/>
    <w:rsid w:val="00F334AE"/>
    <w:rsid w:val="00F35A67"/>
    <w:rsid w:val="00F35F14"/>
    <w:rsid w:val="00F37FE3"/>
    <w:rsid w:val="00F4005F"/>
    <w:rsid w:val="00F4218D"/>
    <w:rsid w:val="00F44C30"/>
    <w:rsid w:val="00F45C05"/>
    <w:rsid w:val="00F47573"/>
    <w:rsid w:val="00F51700"/>
    <w:rsid w:val="00F5182B"/>
    <w:rsid w:val="00F5322B"/>
    <w:rsid w:val="00F570E5"/>
    <w:rsid w:val="00F60436"/>
    <w:rsid w:val="00F60468"/>
    <w:rsid w:val="00F61C26"/>
    <w:rsid w:val="00F6280C"/>
    <w:rsid w:val="00F639ED"/>
    <w:rsid w:val="00F64A75"/>
    <w:rsid w:val="00F67AD5"/>
    <w:rsid w:val="00F718DD"/>
    <w:rsid w:val="00F72659"/>
    <w:rsid w:val="00F77303"/>
    <w:rsid w:val="00F7743E"/>
    <w:rsid w:val="00F804B7"/>
    <w:rsid w:val="00F92078"/>
    <w:rsid w:val="00F94731"/>
    <w:rsid w:val="00F97F26"/>
    <w:rsid w:val="00FA05E2"/>
    <w:rsid w:val="00FA1CAC"/>
    <w:rsid w:val="00FA2A1F"/>
    <w:rsid w:val="00FA3F4A"/>
    <w:rsid w:val="00FA4C17"/>
    <w:rsid w:val="00FA55A0"/>
    <w:rsid w:val="00FB33F0"/>
    <w:rsid w:val="00FB743E"/>
    <w:rsid w:val="00FB769C"/>
    <w:rsid w:val="00FC26B8"/>
    <w:rsid w:val="00FC3D55"/>
    <w:rsid w:val="00FC4541"/>
    <w:rsid w:val="00FC6AB7"/>
    <w:rsid w:val="00FC70A3"/>
    <w:rsid w:val="00FC7180"/>
    <w:rsid w:val="00FC7A18"/>
    <w:rsid w:val="00FD1285"/>
    <w:rsid w:val="00FD128C"/>
    <w:rsid w:val="00FD4369"/>
    <w:rsid w:val="00FD7F4E"/>
    <w:rsid w:val="00FE3F44"/>
    <w:rsid w:val="00FF4B46"/>
    <w:rsid w:val="00FF50DF"/>
    <w:rsid w:val="00FF5727"/>
    <w:rsid w:val="00FF6C28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2491</TotalTime>
  <Pages>15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Терникова Марина Владимировна</cp:lastModifiedBy>
  <cp:revision>109</cp:revision>
  <cp:lastPrinted>2015-05-21T04:01:00Z</cp:lastPrinted>
  <dcterms:created xsi:type="dcterms:W3CDTF">2015-04-17T07:37:00Z</dcterms:created>
  <dcterms:modified xsi:type="dcterms:W3CDTF">2018-06-15T10:06:00Z</dcterms:modified>
</cp:coreProperties>
</file>