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583"/>
        <w:gridCol w:w="1845"/>
        <w:gridCol w:w="1617"/>
        <w:gridCol w:w="1666"/>
        <w:gridCol w:w="918"/>
        <w:gridCol w:w="1312"/>
        <w:gridCol w:w="1325"/>
        <w:gridCol w:w="2204"/>
        <w:gridCol w:w="918"/>
        <w:gridCol w:w="1312"/>
      </w:tblGrid>
      <w:tr w:rsidR="00341AAF" w:rsidRPr="00C66807" w:rsidTr="00661385">
        <w:trPr>
          <w:trHeight w:val="540"/>
        </w:trPr>
        <w:tc>
          <w:tcPr>
            <w:tcW w:w="158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221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34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 w:rsidTr="00661385">
        <w:trPr>
          <w:trHeight w:val="555"/>
        </w:trPr>
        <w:tc>
          <w:tcPr>
            <w:tcW w:w="158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2204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 w:rsidTr="00661385">
        <w:tc>
          <w:tcPr>
            <w:tcW w:w="1583" w:type="dxa"/>
          </w:tcPr>
          <w:p w:rsidR="00341AAF" w:rsidRPr="00C66807" w:rsidRDefault="00341AAF" w:rsidP="00D51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Алекперов Руслан Сулейманович</w:t>
            </w:r>
          </w:p>
        </w:tc>
        <w:tc>
          <w:tcPr>
            <w:tcW w:w="18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Александровского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517488,29</w:t>
            </w:r>
          </w:p>
        </w:tc>
        <w:tc>
          <w:tcPr>
            <w:tcW w:w="1666" w:type="dxa"/>
          </w:tcPr>
          <w:p w:rsidR="00341AAF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 w:rsidTr="00661385">
        <w:tc>
          <w:tcPr>
            <w:tcW w:w="1583" w:type="dxa"/>
          </w:tcPr>
          <w:p w:rsidR="00341AAF" w:rsidRPr="00C66807" w:rsidRDefault="00341AAF" w:rsidP="00D51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Алекперова Татьяна Руслановна</w:t>
            </w:r>
          </w:p>
        </w:tc>
        <w:tc>
          <w:tcPr>
            <w:tcW w:w="18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341AAF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312" w:type="dxa"/>
          </w:tcPr>
          <w:p w:rsidR="00341AAF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1AAF" w:rsidRPr="00C66807" w:rsidTr="00661385">
        <w:tc>
          <w:tcPr>
            <w:tcW w:w="1583" w:type="dxa"/>
          </w:tcPr>
          <w:p w:rsidR="00341AAF" w:rsidRPr="00C66807" w:rsidRDefault="00341AAF" w:rsidP="00D516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Алекперова Виктория Руслановна</w:t>
            </w:r>
          </w:p>
        </w:tc>
        <w:tc>
          <w:tcPr>
            <w:tcW w:w="1845" w:type="dxa"/>
          </w:tcPr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617" w:type="dxa"/>
          </w:tcPr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6" w:type="dxa"/>
          </w:tcPr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04" w:type="dxa"/>
          </w:tcPr>
          <w:p w:rsidR="00341AAF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</w:t>
            </w:r>
          </w:p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</w:t>
            </w:r>
          </w:p>
        </w:tc>
        <w:tc>
          <w:tcPr>
            <w:tcW w:w="1312" w:type="dxa"/>
          </w:tcPr>
          <w:p w:rsidR="00341AAF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D516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lastRenderedPageBreak/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8C2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Богданов Алексей Викторович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Нижнедобринского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689520,46</w:t>
            </w:r>
          </w:p>
        </w:tc>
        <w:tc>
          <w:tcPr>
            <w:tcW w:w="2235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Нисан сентра</w:t>
            </w:r>
          </w:p>
        </w:tc>
        <w:tc>
          <w:tcPr>
            <w:tcW w:w="1345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2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8C2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Лариса Алексеевна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специалист, администрации Нижнедобринского сельского поселения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274907,01</w:t>
            </w:r>
          </w:p>
        </w:tc>
        <w:tc>
          <w:tcPr>
            <w:tcW w:w="2235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12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312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8C25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Виктория Алексеевна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38611,00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1058</w:t>
            </w: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312" w:type="dxa"/>
          </w:tcPr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8C2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Богданова Дарья Алексеевна</w:t>
            </w:r>
          </w:p>
        </w:tc>
        <w:tc>
          <w:tcPr>
            <w:tcW w:w="1933" w:type="dxa"/>
          </w:tcPr>
          <w:p w:rsidR="00341AAF" w:rsidRPr="00C66807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6353CA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18" w:type="dxa"/>
          </w:tcPr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1058</w:t>
            </w: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  <w:p w:rsidR="00341AAF" w:rsidRPr="00C66807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312" w:type="dxa"/>
          </w:tcPr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41AAF" w:rsidRPr="00C66807" w:rsidRDefault="00341AAF" w:rsidP="00CB0A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7B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Быков Владимир Владимирович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Тетеревятского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534517,97</w:t>
            </w:r>
          </w:p>
        </w:tc>
        <w:tc>
          <w:tcPr>
            <w:tcW w:w="2235" w:type="dxa"/>
          </w:tcPr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AAF" w:rsidRPr="00C66807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30,14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312" w:type="dxa"/>
          </w:tcPr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7B56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Быкова Людмила Владимировна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2 категории, администрации Тетеревятского сельского поселения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407189,53</w:t>
            </w:r>
          </w:p>
        </w:tc>
        <w:tc>
          <w:tcPr>
            <w:tcW w:w="2235" w:type="dxa"/>
          </w:tcPr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312" w:type="dxa"/>
          </w:tcPr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7B5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30,14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F66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Чумаченко Александр Кузьмич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Тарапатинского сельского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702375,89</w:t>
            </w:r>
          </w:p>
        </w:tc>
        <w:tc>
          <w:tcPr>
            <w:tcW w:w="2235" w:type="dxa"/>
          </w:tcPr>
          <w:p w:rsidR="00341AAF" w:rsidRDefault="00341AAF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Hyvndai solaris </w:t>
            </w:r>
          </w:p>
          <w:p w:rsidR="00341AAF" w:rsidRPr="003C0116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1345" w:type="dxa"/>
          </w:tcPr>
          <w:p w:rsidR="00341AAF" w:rsidRPr="00F66E10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8" w:type="dxa"/>
          </w:tcPr>
          <w:p w:rsidR="00341AAF" w:rsidRPr="00F66E10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341AAF" w:rsidRPr="00F66E10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F66E10" w:rsidRDefault="00341AAF" w:rsidP="00F66E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Чумаченко Наталья Викторовна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Заведующая ФАП  ГУЗ «Жирновская ЦРБ»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353759,78</w:t>
            </w:r>
          </w:p>
        </w:tc>
        <w:tc>
          <w:tcPr>
            <w:tcW w:w="2235" w:type="dxa"/>
          </w:tcPr>
          <w:p w:rsidR="00341AAF" w:rsidRDefault="00341AAF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210000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Default="00341AAF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F66E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77,9</w:t>
            </w:r>
          </w:p>
        </w:tc>
        <w:tc>
          <w:tcPr>
            <w:tcW w:w="1312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Дулимов Димитрий Михайлович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ООО «САИ»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115556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фьюжен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 432930 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2D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Дулимова Любовь Алексеевна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Бухгалтер ООО «САИ»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187872</w:t>
            </w:r>
          </w:p>
        </w:tc>
        <w:tc>
          <w:tcPr>
            <w:tcW w:w="2235" w:type="dxa"/>
          </w:tcPr>
          <w:p w:rsidR="00341AAF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магазина  </w:t>
            </w:r>
          </w:p>
        </w:tc>
        <w:tc>
          <w:tcPr>
            <w:tcW w:w="918" w:type="dxa"/>
          </w:tcPr>
          <w:p w:rsidR="00341AAF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1335</w:t>
            </w:r>
          </w:p>
          <w:p w:rsidR="00341AAF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  <w:p w:rsidR="00341AAF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  <w:p w:rsidR="00341AAF" w:rsidRPr="00C66807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102,5</w:t>
            </w:r>
          </w:p>
        </w:tc>
        <w:tc>
          <w:tcPr>
            <w:tcW w:w="1312" w:type="dxa"/>
          </w:tcPr>
          <w:p w:rsidR="00341AAF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2D49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2D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Дулимова Анастасия Димитриевна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A41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2D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Дулимов Алексей Димитриевич</w:t>
            </w:r>
          </w:p>
        </w:tc>
        <w:tc>
          <w:tcPr>
            <w:tcW w:w="1933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A41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  <w:tc>
          <w:tcPr>
            <w:tcW w:w="1312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2D4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Дулимов Михаил Димитриевич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Малолетний ребенок</w:t>
            </w:r>
          </w:p>
        </w:tc>
        <w:tc>
          <w:tcPr>
            <w:tcW w:w="1617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04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0474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BA73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A41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BA73CD">
            <w:pPr>
              <w:jc w:val="center"/>
            </w:pPr>
          </w:p>
        </w:tc>
        <w:tc>
          <w:tcPr>
            <w:tcW w:w="918" w:type="dxa"/>
          </w:tcPr>
          <w:p w:rsidR="00341AAF" w:rsidRPr="00C66807" w:rsidRDefault="00341AAF" w:rsidP="00BA73CD">
            <w:pPr>
              <w:jc w:val="center"/>
            </w:pPr>
            <w:r>
              <w:t>93,5</w:t>
            </w:r>
          </w:p>
        </w:tc>
        <w:tc>
          <w:tcPr>
            <w:tcW w:w="1312" w:type="dxa"/>
          </w:tcPr>
          <w:p w:rsidR="00341AAF" w:rsidRPr="00A4140E" w:rsidRDefault="00341AAF" w:rsidP="00BA73CD">
            <w:pPr>
              <w:jc w:val="center"/>
              <w:rPr>
                <w:sz w:val="20"/>
                <w:szCs w:val="20"/>
              </w:rPr>
            </w:pPr>
            <w:r w:rsidRPr="00A4140E"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Фомин Алексей Иванович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Глава Бородачевского сельского поселения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608919</w:t>
            </w:r>
          </w:p>
        </w:tc>
        <w:tc>
          <w:tcPr>
            <w:tcW w:w="2235" w:type="dxa"/>
          </w:tcPr>
          <w:p w:rsidR="00341AAF" w:rsidRDefault="00341AAF" w:rsidP="004C2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934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934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4C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2183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23049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23049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Hyndai accent </w:t>
            </w:r>
          </w:p>
          <w:p w:rsidR="00341AAF" w:rsidRPr="004C26F3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2103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4C2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Фомина Людмила Викторовна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Преподаватель МКОУ Бородачевская СШ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321108,12</w:t>
            </w:r>
          </w:p>
        </w:tc>
        <w:tc>
          <w:tcPr>
            <w:tcW w:w="2235" w:type="dxa"/>
          </w:tcPr>
          <w:p w:rsidR="00341AAF" w:rsidRDefault="00341AAF" w:rsidP="004C26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Default="00341AAF" w:rsidP="004C26F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23049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934AA9"/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Головырина Татьяна Фёдоровна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безработная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Головырин Анатолий Викторович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безработный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РАВ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Гришина Оксана Николаевна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МКОУ «Линёвская СШ»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475390,02</w:t>
            </w:r>
          </w:p>
        </w:tc>
        <w:tc>
          <w:tcPr>
            <w:tcW w:w="2235" w:type="dxa"/>
          </w:tcPr>
          <w:p w:rsidR="00341AAF" w:rsidRDefault="00341AAF" w:rsidP="00B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B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СХ-7</w:t>
            </w:r>
          </w:p>
          <w:p w:rsidR="00341AAF" w:rsidRDefault="00341AAF" w:rsidP="00B505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МТЗ 50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B976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Гришин Геннадий Александрович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смены ООО «Газнефтесервис»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692202,04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1460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80,1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Гугучкин Сергей Николаевич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Кленовского сельского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544602,97</w:t>
            </w:r>
          </w:p>
        </w:tc>
        <w:tc>
          <w:tcPr>
            <w:tcW w:w="2235" w:type="dxa"/>
          </w:tcPr>
          <w:p w:rsidR="00341AAF" w:rsidRDefault="00341AAF" w:rsidP="0045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455DB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219060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45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Гугучкина Нелли Анатольевна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Гугучкина Н.А.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186420</w:t>
            </w:r>
          </w:p>
        </w:tc>
        <w:tc>
          <w:tcPr>
            <w:tcW w:w="2235" w:type="dxa"/>
          </w:tcPr>
          <w:p w:rsidR="00341AAF" w:rsidRDefault="00341AAF" w:rsidP="0045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Торговый павилион</w:t>
            </w:r>
          </w:p>
        </w:tc>
        <w:tc>
          <w:tcPr>
            <w:tcW w:w="918" w:type="dxa"/>
          </w:tcPr>
          <w:p w:rsidR="00341AAF" w:rsidRDefault="00341AAF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</w:t>
            </w:r>
          </w:p>
          <w:p w:rsidR="00341AAF" w:rsidRDefault="00341AAF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  <w:p w:rsidR="00341AAF" w:rsidRPr="00C66807" w:rsidRDefault="00341AAF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1312" w:type="dxa"/>
          </w:tcPr>
          <w:p w:rsidR="00341AAF" w:rsidRDefault="00341AAF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45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45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Гугучкина Софья Сергеевна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9A1F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AB5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Касьяненко Ирина Александровна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 КСП Жирновского района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212399,04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AB5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Касьяненко Роман </w:t>
            </w:r>
            <w:r>
              <w:rPr>
                <w:sz w:val="20"/>
                <w:szCs w:val="20"/>
              </w:rPr>
              <w:lastRenderedPageBreak/>
              <w:t xml:space="preserve">Александрович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Моторист ЦА, ООО «Интегра-</w:t>
            </w:r>
            <w:r>
              <w:rPr>
                <w:sz w:val="20"/>
                <w:szCs w:val="20"/>
              </w:rPr>
              <w:lastRenderedPageBreak/>
              <w:t xml:space="preserve">Сервисы»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824321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45,6 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Лада гранта 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AB5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Рябова Ксения Михайловна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Касьяненко Иван Романович</w:t>
            </w:r>
          </w:p>
        </w:tc>
        <w:tc>
          <w:tcPr>
            <w:tcW w:w="1933" w:type="dxa"/>
          </w:tcPr>
          <w:p w:rsidR="00341AAF" w:rsidRPr="00C66807" w:rsidRDefault="00341AAF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617" w:type="dxa"/>
          </w:tcPr>
          <w:p w:rsidR="00341AAF" w:rsidRPr="00C66807" w:rsidRDefault="00341AAF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341AAF" w:rsidRPr="00C66807" w:rsidRDefault="00341AAF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12" w:type="dxa"/>
          </w:tcPr>
          <w:p w:rsidR="00341AAF" w:rsidRPr="00C66807" w:rsidRDefault="00341AAF" w:rsidP="00AB5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Линькор Елизавета Петровна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школы МКОУ «Борадачевская СШ»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692579,78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 Сергей Александрович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Водитель ФГКУ «9 ОТРЯД» ФПС по Волгогрдской области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189423,50</w:t>
            </w:r>
          </w:p>
        </w:tc>
        <w:tc>
          <w:tcPr>
            <w:tcW w:w="2235" w:type="dxa"/>
          </w:tcPr>
          <w:p w:rsidR="00341AAF" w:rsidRDefault="00341AAF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FB1A5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21</w:t>
            </w:r>
            <w:r>
              <w:rPr>
                <w:sz w:val="20"/>
                <w:szCs w:val="20"/>
                <w:lang w:val="en-US"/>
              </w:rPr>
              <w:t>213</w:t>
            </w:r>
          </w:p>
          <w:p w:rsidR="00341AAF" w:rsidRPr="00FB1A5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Mizubishi Lancer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Линько Александра Сергеевна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12" w:type="dxa"/>
          </w:tcPr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 Дарья Сергеевна</w:t>
            </w:r>
          </w:p>
        </w:tc>
        <w:tc>
          <w:tcPr>
            <w:tcW w:w="1933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</w:t>
            </w:r>
          </w:p>
        </w:tc>
        <w:tc>
          <w:tcPr>
            <w:tcW w:w="1617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12" w:type="dxa"/>
          </w:tcPr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Линько Максим Сергеевич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617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5722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5722CF">
            <w:pPr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1157</w:t>
            </w:r>
          </w:p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5722CF">
            <w:pPr>
              <w:jc w:val="center"/>
            </w:pPr>
            <w:r>
              <w:rPr>
                <w:sz w:val="20"/>
                <w:szCs w:val="20"/>
              </w:rPr>
              <w:t>84,3</w:t>
            </w:r>
          </w:p>
        </w:tc>
        <w:tc>
          <w:tcPr>
            <w:tcW w:w="1312" w:type="dxa"/>
          </w:tcPr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5722C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5722CF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E5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Лоскутов Геннадий  Викторович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Линёвского городского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539680,00</w:t>
            </w:r>
          </w:p>
        </w:tc>
        <w:tc>
          <w:tcPr>
            <w:tcW w:w="2235" w:type="dxa"/>
          </w:tcPr>
          <w:p w:rsidR="00341AAF" w:rsidRDefault="00341AAF" w:rsidP="00E5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21000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Калина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Нисан </w:t>
            </w:r>
            <w:r>
              <w:rPr>
                <w:sz w:val="20"/>
                <w:szCs w:val="20"/>
              </w:rPr>
              <w:lastRenderedPageBreak/>
              <w:t>кашкай</w:t>
            </w:r>
          </w:p>
        </w:tc>
        <w:tc>
          <w:tcPr>
            <w:tcW w:w="1345" w:type="dxa"/>
          </w:tcPr>
          <w:p w:rsidR="00341AAF" w:rsidRDefault="00341AAF" w:rsidP="00E5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341AAF" w:rsidRPr="00C66807" w:rsidRDefault="00341AAF" w:rsidP="00E5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1543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138,2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E5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Лоскутова Юлия Валерьевна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Лоскутова Ю.В.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51264</w:t>
            </w:r>
          </w:p>
        </w:tc>
        <w:tc>
          <w:tcPr>
            <w:tcW w:w="2235" w:type="dxa"/>
          </w:tcPr>
          <w:p w:rsidR="00341AAF" w:rsidRDefault="00341AAF" w:rsidP="00E55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E5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E5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1543</w:t>
            </w:r>
          </w:p>
          <w:p w:rsidR="00341AAF" w:rsidRPr="00C66807" w:rsidRDefault="00341AAF" w:rsidP="00E5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312" w:type="dxa"/>
          </w:tcPr>
          <w:p w:rsidR="00341AAF" w:rsidRDefault="00341AAF" w:rsidP="00E5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E55E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CC3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Любименко Ирина Викторовна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газового участка МГП «Жирновское» АО «Газпром газораспределения Волгоград»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486504,78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здания магазина «Престиж»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Здание кафе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магазина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971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140,3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4668FB">
            <w:pPr>
              <w:rPr>
                <w:sz w:val="20"/>
                <w:szCs w:val="20"/>
              </w:rPr>
            </w:pPr>
          </w:p>
          <w:p w:rsidR="00341AAF" w:rsidRDefault="00341AAF" w:rsidP="004668FB">
            <w:pPr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ГАЗ 33302</w:t>
            </w:r>
          </w:p>
        </w:tc>
        <w:tc>
          <w:tcPr>
            <w:tcW w:w="134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CC3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46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CC3456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CC3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Любименко Алексей Иванович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Государственный инспектор, Нижнее-Волжское управление Федеральной службы по экологическому, технологическому и атомному надзору, Камышинский территориальный отдел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374728,75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колесный Т-25А</w:t>
            </w:r>
          </w:p>
        </w:tc>
        <w:tc>
          <w:tcPr>
            <w:tcW w:w="1345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41AAF" w:rsidRDefault="00341AAF" w:rsidP="004668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131,8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1312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Любименко Иван Алексеевич</w:t>
            </w:r>
          </w:p>
        </w:tc>
        <w:tc>
          <w:tcPr>
            <w:tcW w:w="1933" w:type="dxa"/>
          </w:tcPr>
          <w:p w:rsidR="00341AAF" w:rsidRPr="00C66807" w:rsidRDefault="00341AAF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341AAF" w:rsidRPr="00C66807" w:rsidRDefault="00341AAF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Default="00341AAF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8" w:type="dxa"/>
          </w:tcPr>
          <w:p w:rsidR="00341AAF" w:rsidRDefault="00341AAF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341AAF" w:rsidRPr="00C66807" w:rsidRDefault="00341AAF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12" w:type="dxa"/>
          </w:tcPr>
          <w:p w:rsidR="00341AAF" w:rsidRDefault="00341AAF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475C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168,7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1312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Любименко Виктор Алексеевич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Дошкольник </w:t>
            </w:r>
          </w:p>
        </w:tc>
        <w:tc>
          <w:tcPr>
            <w:tcW w:w="1617" w:type="dxa"/>
          </w:tcPr>
          <w:p w:rsidR="00341AAF" w:rsidRPr="00C66807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  <w:p w:rsidR="00341AAF" w:rsidRPr="00C66807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1312" w:type="dxa"/>
          </w:tcPr>
          <w:p w:rsidR="00341AAF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D72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1AAF" w:rsidRPr="00C66807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6D72A1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341AAF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168,7</w:t>
            </w:r>
          </w:p>
          <w:p w:rsidR="00341AAF" w:rsidRPr="00C66807" w:rsidRDefault="00341AAF" w:rsidP="006D72A1">
            <w:pPr>
              <w:jc w:val="center"/>
            </w:pPr>
            <w:r>
              <w:rPr>
                <w:sz w:val="20"/>
                <w:szCs w:val="20"/>
              </w:rPr>
              <w:t>1141</w:t>
            </w:r>
          </w:p>
        </w:tc>
        <w:tc>
          <w:tcPr>
            <w:tcW w:w="1312" w:type="dxa"/>
          </w:tcPr>
          <w:p w:rsidR="00341AAF" w:rsidRDefault="00341AAF" w:rsidP="006D7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D72A1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FE6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Назаренко Александр Васильевич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Жирновского городского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862905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FE673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Назаренко Лидия Алексеевна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Врач Жирновская ЦРБ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805913</w:t>
            </w:r>
          </w:p>
        </w:tc>
        <w:tc>
          <w:tcPr>
            <w:tcW w:w="2235" w:type="dxa"/>
          </w:tcPr>
          <w:p w:rsidR="00341AAF" w:rsidRDefault="00341AAF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312" w:type="dxa"/>
          </w:tcPr>
          <w:p w:rsidR="00341AAF" w:rsidRDefault="00341AAF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FE67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33"/>
        <w:gridCol w:w="2056"/>
        <w:gridCol w:w="1617"/>
        <w:gridCol w:w="2164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Нефедов Андрей Иванович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Геолог 1 категории АО «РИТЭК» «Волгограднефтегаз» ЦДНГ № 2 Жирновский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2540668,33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18" w:type="dxa"/>
          </w:tcPr>
          <w:p w:rsidR="00341AAF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12" w:type="dxa"/>
          </w:tcPr>
          <w:p w:rsidR="00341AAF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  <w:p w:rsidR="00341AAF" w:rsidRPr="00D075CF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AF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41AAF" w:rsidRPr="00C66807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18" w:type="dxa"/>
          </w:tcPr>
          <w:p w:rsidR="00341AAF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  <w:p w:rsidR="00341AAF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341AAF" w:rsidRPr="00C66807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1312" w:type="dxa"/>
          </w:tcPr>
          <w:p w:rsidR="00341AAF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97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D075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Нефедова Наталья Андреевна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Оператор АО «РИТЭК» «Волгограднефтегаз» ЦДНГ № 2 Жирновский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452894,1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82,3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Носкова Татьяна Геннадьевна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г.Жирновска подразделение приёмные семьи, приёмный родитель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86400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</w:t>
            </w:r>
          </w:p>
        </w:tc>
        <w:tc>
          <w:tcPr>
            <w:tcW w:w="1345" w:type="dxa"/>
          </w:tcPr>
          <w:p w:rsidR="00341AAF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  <w:p w:rsidR="00341AAF" w:rsidRPr="00C66807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12" w:type="dxa"/>
          </w:tcPr>
          <w:p w:rsidR="00341AAF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Носков Сергей Викторович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«Благоустройство» администрации Медведицкого городского поселения, водитель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108000</w:t>
            </w:r>
          </w:p>
        </w:tc>
        <w:tc>
          <w:tcPr>
            <w:tcW w:w="2235" w:type="dxa"/>
          </w:tcPr>
          <w:p w:rsidR="00341AAF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  <w:p w:rsidR="00341AAF" w:rsidRPr="00C66807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12" w:type="dxa"/>
          </w:tcPr>
          <w:p w:rsidR="00341AAF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1296</w:t>
            </w:r>
          </w:p>
          <w:p w:rsidR="00341AAF" w:rsidRPr="00C66807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312" w:type="dxa"/>
          </w:tcPr>
          <w:p w:rsidR="00341AAF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3B2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Палачева Милана Александровна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Жирновская районная Дума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205623,86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27,4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C17B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Палачев Александр Алексеевич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инженер по защите информации, ГУЗ ЦРБ</w:t>
            </w:r>
          </w:p>
        </w:tc>
        <w:tc>
          <w:tcPr>
            <w:tcW w:w="1617" w:type="dxa"/>
          </w:tcPr>
          <w:p w:rsidR="00341AAF" w:rsidRPr="00C66807" w:rsidRDefault="00341AAF" w:rsidP="007556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208773,82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17B80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Skoda-oktavia</w:t>
            </w:r>
          </w:p>
        </w:tc>
        <w:tc>
          <w:tcPr>
            <w:tcW w:w="1345" w:type="dxa"/>
          </w:tcPr>
          <w:p w:rsidR="00341AAF" w:rsidRPr="00C17B80" w:rsidRDefault="00341AAF" w:rsidP="00BE15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8" w:type="dxa"/>
          </w:tcPr>
          <w:p w:rsidR="00341AAF" w:rsidRPr="00C17B80" w:rsidRDefault="00341AAF" w:rsidP="00BE15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341AAF" w:rsidRPr="00C17B80" w:rsidRDefault="00341AAF" w:rsidP="00BE15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17B80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Палачева Дарина </w:t>
            </w:r>
            <w:r>
              <w:rPr>
                <w:sz w:val="20"/>
                <w:szCs w:val="20"/>
              </w:rPr>
              <w:lastRenderedPageBreak/>
              <w:t xml:space="preserve">Александровна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4C2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Проскурин Владимир Петрович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Глава КХ Проскурин В.П.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475510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4C2994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elantra</w:t>
            </w:r>
          </w:p>
        </w:tc>
        <w:tc>
          <w:tcPr>
            <w:tcW w:w="1345" w:type="dxa"/>
          </w:tcPr>
          <w:p w:rsidR="00341AAF" w:rsidRPr="004C2994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18" w:type="dxa"/>
          </w:tcPr>
          <w:p w:rsidR="00341AAF" w:rsidRPr="004C2994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341AAF" w:rsidRPr="004C2994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4C2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Проскурина Лидия Васильевна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372456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9709D5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Сведения о доходах,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9709D5" w:rsidRDefault="00341AAF" w:rsidP="009709D5">
      <w:pPr>
        <w:jc w:val="center"/>
        <w:rPr>
          <w:b/>
        </w:rPr>
      </w:pPr>
      <w:r>
        <w:rPr>
          <w:b/>
        </w:rPr>
        <w:lastRenderedPageBreak/>
        <w:t>за период с 1 января 2016 года по 31 декабря 2016</w:t>
      </w:r>
      <w:r w:rsidRPr="00C55D1B">
        <w:rPr>
          <w:b/>
        </w:rPr>
        <w:t xml:space="preserve"> года</w:t>
      </w:r>
    </w:p>
    <w:tbl>
      <w:tblPr>
        <w:tblStyle w:val="a8"/>
        <w:tblW w:w="14700" w:type="dxa"/>
        <w:tblLook w:val="01E0"/>
      </w:tblPr>
      <w:tblGrid>
        <w:gridCol w:w="1719"/>
        <w:gridCol w:w="1907"/>
        <w:gridCol w:w="1617"/>
        <w:gridCol w:w="2147"/>
        <w:gridCol w:w="918"/>
        <w:gridCol w:w="1312"/>
        <w:gridCol w:w="1325"/>
        <w:gridCol w:w="152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C5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Ринг Сергей Викторович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Медведицкого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526467,09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Подвальное помещение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341AAF" w:rsidRDefault="00341AAF" w:rsidP="002C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2Н амарок </w:t>
            </w:r>
          </w:p>
        </w:tc>
        <w:tc>
          <w:tcPr>
            <w:tcW w:w="1345" w:type="dxa"/>
          </w:tcPr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2C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2C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312" w:type="dxa"/>
          </w:tcPr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C5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Ринг Юлия Витальевна</w:t>
            </w:r>
          </w:p>
        </w:tc>
        <w:tc>
          <w:tcPr>
            <w:tcW w:w="1933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617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130800</w:t>
            </w:r>
          </w:p>
        </w:tc>
        <w:tc>
          <w:tcPr>
            <w:tcW w:w="2235" w:type="dxa"/>
          </w:tcPr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</w:tc>
        <w:tc>
          <w:tcPr>
            <w:tcW w:w="1312" w:type="dxa"/>
          </w:tcPr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C56950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2C6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18" w:type="dxa"/>
          </w:tcPr>
          <w:p w:rsidR="00341AAF" w:rsidRDefault="00341AAF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341AAF" w:rsidRDefault="00341AAF" w:rsidP="004365D9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341AAF" w:rsidRDefault="00341AAF" w:rsidP="004365D9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2C6593">
            <w:pPr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Default="00341AAF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4365D9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4365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2C6593">
            <w:pPr>
              <w:rPr>
                <w:sz w:val="20"/>
                <w:szCs w:val="20"/>
              </w:rPr>
            </w:pP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C5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Ринг Никита Сергеевич</w:t>
            </w:r>
          </w:p>
        </w:tc>
        <w:tc>
          <w:tcPr>
            <w:tcW w:w="1933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Изолированная часть жилого </w:t>
            </w:r>
            <w:r>
              <w:rPr>
                <w:sz w:val="20"/>
                <w:szCs w:val="20"/>
              </w:rPr>
              <w:lastRenderedPageBreak/>
              <w:t>дома</w:t>
            </w:r>
          </w:p>
        </w:tc>
        <w:tc>
          <w:tcPr>
            <w:tcW w:w="918" w:type="dxa"/>
          </w:tcPr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325</w:t>
            </w:r>
          </w:p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C56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Ринг Александра Сергеевна</w:t>
            </w:r>
          </w:p>
        </w:tc>
        <w:tc>
          <w:tcPr>
            <w:tcW w:w="1933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Pr="00C66807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Изолированная часть жилого дома</w:t>
            </w:r>
          </w:p>
        </w:tc>
        <w:tc>
          <w:tcPr>
            <w:tcW w:w="918" w:type="dxa"/>
          </w:tcPr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</w:t>
            </w:r>
          </w:p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34,7</w:t>
            </w:r>
          </w:p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9709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C5695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1AAF" w:rsidRDefault="00341AAF" w:rsidP="009709D5"/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47"/>
        <w:gridCol w:w="1925"/>
        <w:gridCol w:w="1617"/>
        <w:gridCol w:w="2183"/>
        <w:gridCol w:w="1016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345C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Шевченко Галина Ивановна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Директор школы, МКОУ «Александровская СШ»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679975,37</w:t>
            </w:r>
          </w:p>
        </w:tc>
        <w:tc>
          <w:tcPr>
            <w:tcW w:w="2235" w:type="dxa"/>
          </w:tcPr>
          <w:p w:rsidR="00341AAF" w:rsidRDefault="00341AAF" w:rsidP="00345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345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345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345C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74339000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341AAF" w:rsidRPr="00C66807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32,1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 Александр Иванович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Безработный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11100</w:t>
            </w:r>
          </w:p>
        </w:tc>
        <w:tc>
          <w:tcPr>
            <w:tcW w:w="2235" w:type="dxa"/>
          </w:tcPr>
          <w:p w:rsidR="00341AAF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18" w:type="dxa"/>
          </w:tcPr>
          <w:p w:rsidR="00341AAF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10000</w:t>
            </w:r>
          </w:p>
          <w:p w:rsidR="00341AAF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74339000</w:t>
            </w:r>
          </w:p>
          <w:p w:rsidR="00341AAF" w:rsidRPr="00C66807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74,5</w:t>
            </w:r>
          </w:p>
        </w:tc>
        <w:tc>
          <w:tcPr>
            <w:tcW w:w="1312" w:type="dxa"/>
          </w:tcPr>
          <w:p w:rsidR="00341AAF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41AAF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E94C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Нива 212140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535"/>
        <w:gridCol w:w="1405"/>
        <w:gridCol w:w="1617"/>
        <w:gridCol w:w="1345"/>
        <w:gridCol w:w="918"/>
        <w:gridCol w:w="1312"/>
        <w:gridCol w:w="3636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CF7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Шишкин Михаил Александрович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генерального директора ООО «Северстрой»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13629099,17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6F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41AAF" w:rsidRDefault="00341AAF" w:rsidP="006F6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LX 570</w:t>
            </w:r>
          </w:p>
          <w:p w:rsidR="00341AAF" w:rsidRPr="006F672B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CIVIC</w:t>
            </w:r>
          </w:p>
          <w:p w:rsidR="00341AAF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L200</w:t>
            </w:r>
          </w:p>
          <w:p w:rsidR="00341AAF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LX 35</w:t>
            </w:r>
          </w:p>
          <w:p w:rsidR="00341AAF" w:rsidRPr="006F672B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НИСАН НАВАРА </w:t>
            </w:r>
          </w:p>
          <w:p w:rsidR="00341AAF" w:rsidRPr="006F672B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АМАРОК </w:t>
            </w:r>
          </w:p>
          <w:p w:rsidR="00341AAF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L20</w:t>
            </w: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0</w:t>
            </w:r>
          </w:p>
          <w:p w:rsidR="00341AAF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LX570</w:t>
            </w:r>
          </w:p>
          <w:p w:rsidR="00341AAF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NX200</w:t>
            </w:r>
          </w:p>
          <w:p w:rsidR="00341AAF" w:rsidRPr="006F672B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341AAF" w:rsidRPr="006F672B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 330232</w:t>
            </w:r>
          </w:p>
          <w:p w:rsidR="00341AAF" w:rsidRPr="006F672B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 27057</w:t>
            </w:r>
          </w:p>
          <w:p w:rsidR="00341AAF" w:rsidRPr="006F672B" w:rsidRDefault="00341AAF" w:rsidP="00341AA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ГАЗ 3302</w:t>
            </w:r>
          </w:p>
          <w:p w:rsidR="00341AAF" w:rsidRDefault="00341AAF" w:rsidP="006F672B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ГРУЗОВЫЕ:</w:t>
            </w:r>
          </w:p>
          <w:p w:rsidR="00341AAF" w:rsidRPr="006F672B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КС 6476</w:t>
            </w:r>
          </w:p>
          <w:p w:rsidR="00341AAF" w:rsidRPr="006F672B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КП-25</w:t>
            </w:r>
          </w:p>
          <w:p w:rsidR="00341AAF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TINAN K936</w:t>
            </w:r>
          </w:p>
          <w:p w:rsidR="00341AAF" w:rsidRPr="006F672B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КС- 45</w:t>
            </w:r>
          </w:p>
          <w:p w:rsidR="00341AAF" w:rsidRPr="006F672B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Т-140</w:t>
            </w:r>
          </w:p>
          <w:p w:rsidR="00341AAF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BL71B</w:t>
            </w:r>
          </w:p>
          <w:p w:rsidR="00341AAF" w:rsidRPr="006F672B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УРАЛ 4320</w:t>
            </w:r>
          </w:p>
          <w:p w:rsidR="00341AAF" w:rsidRPr="006F672B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УРАЛ 32551</w:t>
            </w:r>
          </w:p>
          <w:p w:rsidR="00341AAF" w:rsidRPr="006F672B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ДЗ-100</w:t>
            </w:r>
          </w:p>
          <w:p w:rsidR="00341AAF" w:rsidRPr="00A90522" w:rsidRDefault="00341AAF" w:rsidP="00341AAF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КС-9673</w:t>
            </w:r>
          </w:p>
          <w:p w:rsidR="00341AAF" w:rsidRDefault="00341AAF" w:rsidP="00A90522">
            <w:pPr>
              <w:ind w:left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МОТОРНЫЕ СР-ВА:</w:t>
            </w:r>
          </w:p>
          <w:p w:rsidR="00341AAF" w:rsidRDefault="00341AAF" w:rsidP="00341AAF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YAMAXA XT1200Z</w:t>
            </w:r>
          </w:p>
          <w:p w:rsidR="00341AAF" w:rsidRPr="00CF7DBA" w:rsidRDefault="00341AAF" w:rsidP="00341AAF">
            <w:pPr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VTX 1800R</w:t>
            </w:r>
          </w:p>
        </w:tc>
        <w:tc>
          <w:tcPr>
            <w:tcW w:w="1345" w:type="dxa"/>
          </w:tcPr>
          <w:p w:rsidR="00341AAF" w:rsidRPr="00CF7DBA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918" w:type="dxa"/>
          </w:tcPr>
          <w:p w:rsidR="00341AAF" w:rsidRPr="00CF7DBA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12" w:type="dxa"/>
          </w:tcPr>
          <w:p w:rsidR="00341AAF" w:rsidRPr="00CF7DBA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A90522" w:rsidRDefault="00341AAF" w:rsidP="00CF7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Шишкин Евгений Михайлович</w:t>
            </w:r>
          </w:p>
        </w:tc>
        <w:tc>
          <w:tcPr>
            <w:tcW w:w="1933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1AAF" w:rsidRDefault="00341AAF" w:rsidP="00A90522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41AAF" w:rsidRPr="00C66807">
        <w:tc>
          <w:tcPr>
            <w:tcW w:w="1785" w:type="dxa"/>
          </w:tcPr>
          <w:p w:rsidR="00341AAF" w:rsidRDefault="00341AAF" w:rsidP="00CF7D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Шишкина Александра Михайловна</w:t>
            </w:r>
          </w:p>
        </w:tc>
        <w:tc>
          <w:tcPr>
            <w:tcW w:w="1933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1AAF" w:rsidRDefault="00341AAF" w:rsidP="00A90522">
            <w:pPr>
              <w:ind w:left="360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Шульгина Ирина Владимировна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Песковский филиал МК ОУ </w:t>
            </w:r>
            <w:r>
              <w:rPr>
                <w:sz w:val="20"/>
                <w:szCs w:val="20"/>
              </w:rPr>
              <w:lastRenderedPageBreak/>
              <w:t>«Медведицкая средняя школа», учитель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308194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2200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Шульгин Владимир Викторович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Песковский филиал МК ОУ «Медведицкая средняя школа», учитель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492133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345" w:type="dxa"/>
          </w:tcPr>
          <w:p w:rsidR="00341AAF" w:rsidRDefault="00341AAF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  <w:p w:rsidR="00341AAF" w:rsidRDefault="00341AAF" w:rsidP="004C3269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312" w:type="dxa"/>
          </w:tcPr>
          <w:p w:rsidR="00341AAF" w:rsidRDefault="00341AAF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4C3269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4C32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Шульгина Екатерина Владимировна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240000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417D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Шурубцов Руслан Юрьевич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Новинского сельского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518938,10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417DC9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Audi </w:t>
            </w:r>
          </w:p>
        </w:tc>
        <w:tc>
          <w:tcPr>
            <w:tcW w:w="1345" w:type="dxa"/>
          </w:tcPr>
          <w:p w:rsidR="00341AAF" w:rsidRDefault="00341AAF" w:rsidP="00417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417D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417DC9" w:rsidRDefault="00341AAF" w:rsidP="00417DC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65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417DC9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710A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Сикидина Светлана Евгеньевна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Алешниковского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521193,59</w:t>
            </w:r>
          </w:p>
        </w:tc>
        <w:tc>
          <w:tcPr>
            <w:tcW w:w="2235" w:type="dxa"/>
          </w:tcPr>
          <w:p w:rsidR="00341AAF" w:rsidRDefault="00341AAF" w:rsidP="007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7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7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95,3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7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71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 г</w:t>
      </w:r>
      <w:r w:rsidRPr="00C55D1B">
        <w:rPr>
          <w:b/>
        </w:rPr>
        <w:t>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AB6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Терещенко Алексей Владимирович</w:t>
            </w:r>
          </w:p>
        </w:tc>
        <w:tc>
          <w:tcPr>
            <w:tcW w:w="1933" w:type="dxa"/>
          </w:tcPr>
          <w:p w:rsidR="00341AAF" w:rsidRPr="00AB6F3B" w:rsidRDefault="00341AAF" w:rsidP="006257FF">
            <w:pPr>
              <w:jc w:val="center"/>
              <w:rPr>
                <w:sz w:val="20"/>
                <w:szCs w:val="20"/>
              </w:rPr>
            </w:pPr>
            <w:r w:rsidRPr="00AB6F3B">
              <w:rPr>
                <w:sz w:val="20"/>
                <w:szCs w:val="20"/>
              </w:rPr>
              <w:t xml:space="preserve">Директор МУ «ЖКХБ Тетеревятского сельского поселения»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487730,25</w:t>
            </w:r>
          </w:p>
        </w:tc>
        <w:tc>
          <w:tcPr>
            <w:tcW w:w="2235" w:type="dxa"/>
          </w:tcPr>
          <w:p w:rsidR="00341AAF" w:rsidRDefault="00341AAF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341AAF" w:rsidRDefault="00341AAF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341AAF" w:rsidRDefault="00341AAF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  <w:p w:rsidR="00341AAF" w:rsidRDefault="00341AAF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341AAF" w:rsidRPr="00C66807" w:rsidRDefault="00341AAF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111740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AB6F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Терещенко Елена Семёновна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Красноярский сад№6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88105,65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Default="00341AAF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AB6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1464</w:t>
            </w:r>
          </w:p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312" w:type="dxa"/>
          </w:tcPr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BE1529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132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Тютюнников Геннадий Владимирович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Меловатского сельского поселения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625556,42</w:t>
            </w:r>
          </w:p>
        </w:tc>
        <w:tc>
          <w:tcPr>
            <w:tcW w:w="2235" w:type="dxa"/>
          </w:tcPr>
          <w:p w:rsidR="00341AAF" w:rsidRDefault="00341AAF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AAF" w:rsidRPr="00C66807" w:rsidRDefault="00341AAF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1324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21110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легковым авто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Вохмина Надежда Геннадьевна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 xml:space="preserve">МУ «ЖКХБ Тарапатинского сельского </w:t>
            </w:r>
            <w:r>
              <w:rPr>
                <w:sz w:val="20"/>
                <w:szCs w:val="20"/>
              </w:rPr>
              <w:lastRenderedPageBreak/>
              <w:t xml:space="preserve">поселения» директор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147282,36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Вохмин Александр Яковлевич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168241,85</w:t>
            </w:r>
          </w:p>
        </w:tc>
        <w:tc>
          <w:tcPr>
            <w:tcW w:w="2235" w:type="dxa"/>
          </w:tcPr>
          <w:p w:rsidR="00341AAF" w:rsidRDefault="00341AAF" w:rsidP="0033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3333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2900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0A65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Яковенко Владимир Геннадьевич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Медведицкого городского поселения 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667488</w:t>
            </w:r>
          </w:p>
        </w:tc>
        <w:tc>
          <w:tcPr>
            <w:tcW w:w="2235" w:type="dxa"/>
          </w:tcPr>
          <w:p w:rsidR="00341AAF" w:rsidRDefault="00341AAF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Мерседес-Бенс 190-Е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Мицубиси- Паджеро-спорт </w:t>
            </w:r>
          </w:p>
        </w:tc>
        <w:tc>
          <w:tcPr>
            <w:tcW w:w="1345" w:type="dxa"/>
          </w:tcPr>
          <w:p w:rsidR="00341AAF" w:rsidRDefault="00341AAF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</w:t>
            </w:r>
          </w:p>
          <w:p w:rsidR="00341AAF" w:rsidRDefault="00341AAF" w:rsidP="000A65A6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312" w:type="dxa"/>
          </w:tcPr>
          <w:p w:rsidR="00341AAF" w:rsidRDefault="00341AAF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0A65A6">
            <w:pPr>
              <w:jc w:val="center"/>
              <w:rPr>
                <w:sz w:val="20"/>
                <w:szCs w:val="20"/>
              </w:rPr>
            </w:pPr>
          </w:p>
          <w:p w:rsidR="00341AAF" w:rsidRPr="00C66807" w:rsidRDefault="00341AAF" w:rsidP="000A6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lastRenderedPageBreak/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915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Жерновников Николай Викторович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 w:rsidRPr="00C668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Директор ГКОУ «Красноярская школа-интернат»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937978,62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915409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BMW 52OI </w:t>
            </w:r>
          </w:p>
        </w:tc>
        <w:tc>
          <w:tcPr>
            <w:tcW w:w="134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915409" w:rsidRDefault="00341AAF" w:rsidP="00915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Жерновникова Лариса Николаевна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опеки и попечительства администрации Жирновского муниципального района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472938,90</w:t>
            </w:r>
          </w:p>
        </w:tc>
        <w:tc>
          <w:tcPr>
            <w:tcW w:w="223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12" w:type="dxa"/>
          </w:tcPr>
          <w:p w:rsidR="00341AAF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9154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Жерновников Николай Николаевич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1070</w:t>
            </w:r>
          </w:p>
          <w:p w:rsidR="00341AAF" w:rsidRPr="00C66807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312" w:type="dxa"/>
          </w:tcPr>
          <w:p w:rsidR="00341AAF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9154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lastRenderedPageBreak/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38"/>
        <w:gridCol w:w="2056"/>
        <w:gridCol w:w="1617"/>
        <w:gridCol w:w="2159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1A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Журбина Светлана Николаевна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КСП Жирновского района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833766,89</w:t>
            </w:r>
          </w:p>
        </w:tc>
        <w:tc>
          <w:tcPr>
            <w:tcW w:w="2235" w:type="dxa"/>
          </w:tcPr>
          <w:p w:rsidR="00341AAF" w:rsidRDefault="00341AAF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Default="00341AAF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41AAF" w:rsidRPr="00C66807" w:rsidRDefault="00341AAF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97,1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26,4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5" w:type="dxa"/>
          </w:tcPr>
          <w:p w:rsidR="00341AAF" w:rsidRPr="001A1EB6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345" w:type="dxa"/>
          </w:tcPr>
          <w:p w:rsidR="00341AAF" w:rsidRDefault="00341AAF" w:rsidP="001A1E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1A1E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Pr="001A1EB6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624D59">
        <w:tc>
          <w:tcPr>
            <w:tcW w:w="1785" w:type="dxa"/>
          </w:tcPr>
          <w:p w:rsidR="00341AAF" w:rsidRPr="00C66807" w:rsidRDefault="00341AAF" w:rsidP="001A1E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Журбин Андрей Васильевич 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Зам.начальника цеха, ЦДНГ № 2 «Жирновский» ТПП «Волгограднефтегаз» АО «РИТЭК»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1169350,96</w:t>
            </w:r>
          </w:p>
        </w:tc>
        <w:tc>
          <w:tcPr>
            <w:tcW w:w="2235" w:type="dxa"/>
          </w:tcPr>
          <w:p w:rsidR="00341AAF" w:rsidRDefault="00341AAF" w:rsidP="0062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Pr="00C66807" w:rsidRDefault="00341AAF" w:rsidP="00624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723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Россия  </w:t>
            </w:r>
          </w:p>
        </w:tc>
        <w:tc>
          <w:tcPr>
            <w:tcW w:w="132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Cruiser</w:t>
            </w:r>
          </w:p>
          <w:p w:rsidR="00341AAF" w:rsidRPr="00612254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Ямаха </w:t>
            </w:r>
            <w:r>
              <w:rPr>
                <w:sz w:val="20"/>
                <w:szCs w:val="20"/>
                <w:lang w:val="en-US"/>
              </w:rPr>
              <w:t>TDM 850</w:t>
            </w:r>
          </w:p>
          <w:p w:rsidR="00341AAF" w:rsidRPr="00624D59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624D5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624D59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л</w:t>
            </w:r>
            <w:r w:rsidRPr="00624D59">
              <w:rPr>
                <w:sz w:val="20"/>
                <w:szCs w:val="20"/>
                <w:lang w:val="en-US"/>
              </w:rPr>
              <w:t>/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345" w:type="dxa"/>
          </w:tcPr>
          <w:p w:rsidR="00341AAF" w:rsidRPr="004729CC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</w:tcPr>
          <w:p w:rsidR="00341AAF" w:rsidRPr="004729CC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</w:tcPr>
          <w:p w:rsidR="00341AAF" w:rsidRPr="004729CC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41AAF" w:rsidRPr="00624D59">
        <w:tc>
          <w:tcPr>
            <w:tcW w:w="1785" w:type="dxa"/>
          </w:tcPr>
          <w:p w:rsidR="00341AAF" w:rsidRPr="004729CC" w:rsidRDefault="00341AAF" w:rsidP="004729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Журбин Никита Андреевич</w:t>
            </w:r>
          </w:p>
        </w:tc>
        <w:tc>
          <w:tcPr>
            <w:tcW w:w="1933" w:type="dxa"/>
          </w:tcPr>
          <w:p w:rsidR="00341AAF" w:rsidRPr="004729CC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</w:t>
            </w:r>
          </w:p>
        </w:tc>
        <w:tc>
          <w:tcPr>
            <w:tcW w:w="1617" w:type="dxa"/>
          </w:tcPr>
          <w:p w:rsidR="00341AAF" w:rsidRPr="004729CC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35" w:type="dxa"/>
          </w:tcPr>
          <w:p w:rsidR="00341AAF" w:rsidRPr="004729CC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Pr="004729CC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312" w:type="dxa"/>
          </w:tcPr>
          <w:p w:rsidR="00341AAF" w:rsidRPr="004729CC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624D59" w:rsidRDefault="00341AAF" w:rsidP="006257F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5" w:type="dxa"/>
          </w:tcPr>
          <w:p w:rsidR="00341AAF" w:rsidRPr="00624D59" w:rsidRDefault="00341AAF" w:rsidP="00BE15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18" w:type="dxa"/>
          </w:tcPr>
          <w:p w:rsidR="00341AAF" w:rsidRPr="004729CC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312" w:type="dxa"/>
          </w:tcPr>
          <w:p w:rsidR="00341AAF" w:rsidRPr="004729CC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 xml:space="preserve">Сведения о доходах, </w:t>
      </w:r>
    </w:p>
    <w:p w:rsidR="00341AAF" w:rsidRDefault="00341AAF" w:rsidP="00C55D1B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об имуществе и обязательствах имущественного характера</w:t>
      </w:r>
      <w:r>
        <w:rPr>
          <w:b/>
        </w:rPr>
        <w:t xml:space="preserve"> </w:t>
      </w:r>
      <w:r w:rsidRPr="00C55D1B">
        <w:rPr>
          <w:b/>
        </w:rPr>
        <w:t xml:space="preserve">лиц, </w:t>
      </w:r>
    </w:p>
    <w:p w:rsidR="00341AAF" w:rsidRPr="00C55D1B" w:rsidRDefault="00341AAF" w:rsidP="006257FF">
      <w:pPr>
        <w:autoSpaceDE w:val="0"/>
        <w:autoSpaceDN w:val="0"/>
        <w:adjustRightInd w:val="0"/>
        <w:jc w:val="center"/>
        <w:rPr>
          <w:b/>
        </w:rPr>
      </w:pPr>
      <w:r w:rsidRPr="00C55D1B">
        <w:rPr>
          <w:b/>
        </w:rPr>
        <w:t>замещающих муниципальные должности и должности муниципальной службы  в органах местного самоуправления муниципального образования – Жирновский муниципальный район Волгоградской области, а также сведения о доходах, об имуществе и обязательствах имущественного характера их супругов и несовершеннолетних детей</w:t>
      </w:r>
    </w:p>
    <w:p w:rsidR="00341AAF" w:rsidRPr="00C55D1B" w:rsidRDefault="00341AAF" w:rsidP="006257FF">
      <w:pPr>
        <w:jc w:val="center"/>
        <w:rPr>
          <w:b/>
        </w:rPr>
      </w:pPr>
      <w:r>
        <w:rPr>
          <w:b/>
        </w:rPr>
        <w:t>за период с 1 января 2016 года по 31 декабря 2016</w:t>
      </w:r>
      <w:r w:rsidRPr="00C55D1B">
        <w:rPr>
          <w:b/>
        </w:rPr>
        <w:t xml:space="preserve"> года</w:t>
      </w:r>
    </w:p>
    <w:p w:rsidR="00341AAF" w:rsidRPr="00C66807" w:rsidRDefault="00341AAF" w:rsidP="006257FF">
      <w:pPr>
        <w:jc w:val="center"/>
        <w:rPr>
          <w:rFonts w:ascii="TimesNewRomanPSMT" w:hAnsi="TimesNewRomanPSMT" w:cs="TimesNewRomanPSMT"/>
          <w:sz w:val="26"/>
          <w:szCs w:val="26"/>
        </w:rPr>
      </w:pPr>
    </w:p>
    <w:tbl>
      <w:tblPr>
        <w:tblStyle w:val="a8"/>
        <w:tblW w:w="14700" w:type="dxa"/>
        <w:tblLook w:val="01E0"/>
      </w:tblPr>
      <w:tblGrid>
        <w:gridCol w:w="1785"/>
        <w:gridCol w:w="1933"/>
        <w:gridCol w:w="1617"/>
        <w:gridCol w:w="2235"/>
        <w:gridCol w:w="918"/>
        <w:gridCol w:w="1312"/>
        <w:gridCol w:w="1325"/>
        <w:gridCol w:w="1345"/>
        <w:gridCol w:w="918"/>
        <w:gridCol w:w="1312"/>
      </w:tblGrid>
      <w:tr w:rsidR="00341AAF" w:rsidRPr="00C66807">
        <w:trPr>
          <w:trHeight w:val="540"/>
        </w:trPr>
        <w:tc>
          <w:tcPr>
            <w:tcW w:w="1785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ФИО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должность</w:t>
            </w:r>
          </w:p>
        </w:tc>
        <w:tc>
          <w:tcPr>
            <w:tcW w:w="1617" w:type="dxa"/>
            <w:vMerge w:val="restart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Декларирова</w:t>
            </w:r>
            <w:r>
              <w:rPr>
                <w:sz w:val="18"/>
                <w:szCs w:val="18"/>
              </w:rPr>
              <w:t>нный годовой доход</w:t>
            </w:r>
            <w:r w:rsidRPr="00C66807">
              <w:rPr>
                <w:sz w:val="18"/>
                <w:szCs w:val="18"/>
              </w:rPr>
              <w:t xml:space="preserve"> на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  <w:r w:rsidRPr="00C66807">
              <w:rPr>
                <w:sz w:val="18"/>
                <w:szCs w:val="18"/>
              </w:rPr>
              <w:t xml:space="preserve"> год 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(рублей)</w:t>
            </w:r>
          </w:p>
        </w:tc>
        <w:tc>
          <w:tcPr>
            <w:tcW w:w="5790" w:type="dxa"/>
            <w:gridSpan w:val="4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75" w:type="dxa"/>
            <w:gridSpan w:val="3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341AAF" w:rsidRPr="00C66807">
        <w:trPr>
          <w:trHeight w:val="555"/>
        </w:trPr>
        <w:tc>
          <w:tcPr>
            <w:tcW w:w="1785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3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17" w:type="dxa"/>
            <w:vMerge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 расположения</w:t>
            </w:r>
          </w:p>
        </w:tc>
        <w:tc>
          <w:tcPr>
            <w:tcW w:w="132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18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Площадь</w:t>
            </w:r>
          </w:p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(кв.м.)</w:t>
            </w:r>
          </w:p>
        </w:tc>
        <w:tc>
          <w:tcPr>
            <w:tcW w:w="1312" w:type="dxa"/>
          </w:tcPr>
          <w:p w:rsidR="00341AAF" w:rsidRPr="00C66807" w:rsidRDefault="00341AAF" w:rsidP="009F044D">
            <w:pPr>
              <w:jc w:val="center"/>
              <w:rPr>
                <w:sz w:val="18"/>
                <w:szCs w:val="18"/>
              </w:rPr>
            </w:pPr>
            <w:r w:rsidRPr="00C66807">
              <w:rPr>
                <w:sz w:val="18"/>
                <w:szCs w:val="18"/>
              </w:rPr>
              <w:t>Страна расположения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Зудова Ольга Васильевна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МКОРУ «Красноярская СОШ №1» директор</w:t>
            </w:r>
            <w:r w:rsidRPr="00C668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631435,56</w:t>
            </w:r>
          </w:p>
        </w:tc>
        <w:tc>
          <w:tcPr>
            <w:tcW w:w="223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312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198,8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341AAF" w:rsidRPr="00C66807">
        <w:tc>
          <w:tcPr>
            <w:tcW w:w="1785" w:type="dxa"/>
          </w:tcPr>
          <w:p w:rsidR="00341AAF" w:rsidRPr="00C66807" w:rsidRDefault="00341AAF" w:rsidP="006353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Зудов Василий Геннадьевич</w:t>
            </w:r>
          </w:p>
        </w:tc>
        <w:tc>
          <w:tcPr>
            <w:tcW w:w="1933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Красноярское городское поселение, глава </w:t>
            </w:r>
          </w:p>
        </w:tc>
        <w:tc>
          <w:tcPr>
            <w:tcW w:w="1617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523660,31</w:t>
            </w:r>
          </w:p>
        </w:tc>
        <w:tc>
          <w:tcPr>
            <w:tcW w:w="2235" w:type="dxa"/>
          </w:tcPr>
          <w:p w:rsidR="00341AAF" w:rsidRDefault="00341AAF" w:rsidP="00AB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AB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41AAF" w:rsidRDefault="00341AAF" w:rsidP="00AB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41AAF" w:rsidRDefault="00341AAF" w:rsidP="00AB16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198,8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312" w:type="dxa"/>
          </w:tcPr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41AAF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5" w:type="dxa"/>
          </w:tcPr>
          <w:p w:rsidR="00341AAF" w:rsidRPr="00C66807" w:rsidRDefault="00341AAF" w:rsidP="006257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Е-200</w:t>
            </w:r>
          </w:p>
        </w:tc>
        <w:tc>
          <w:tcPr>
            <w:tcW w:w="1345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18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</w:tc>
        <w:tc>
          <w:tcPr>
            <w:tcW w:w="1312" w:type="dxa"/>
          </w:tcPr>
          <w:p w:rsidR="00341AAF" w:rsidRPr="00C66807" w:rsidRDefault="00341AAF" w:rsidP="00BE15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</w:tbl>
    <w:p w:rsidR="00341AAF" w:rsidRDefault="00341AAF" w:rsidP="006257FF">
      <w:pPr>
        <w:jc w:val="center"/>
      </w:pPr>
    </w:p>
    <w:p w:rsidR="00243221" w:rsidRPr="001C34A2" w:rsidRDefault="00243221" w:rsidP="001C34A2"/>
    <w:sectPr w:rsidR="00243221" w:rsidRPr="001C34A2" w:rsidSect="00D2474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714F"/>
    <w:multiLevelType w:val="hybridMultilevel"/>
    <w:tmpl w:val="634244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3AB26F22"/>
    <w:multiLevelType w:val="hybridMultilevel"/>
    <w:tmpl w:val="77CE8F1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1DF6F4A"/>
    <w:multiLevelType w:val="hybridMultilevel"/>
    <w:tmpl w:val="6E0E7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1AA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722B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41AAF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5844</Words>
  <Characters>33314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2018-06-29T03:45:00Z</dcterms:modified>
</cp:coreProperties>
</file>