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2D" w:rsidRPr="00200F68" w:rsidRDefault="00E6312D" w:rsidP="00E36BD1">
      <w:pPr>
        <w:tabs>
          <w:tab w:val="left" w:pos="3600"/>
        </w:tabs>
        <w:jc w:val="center"/>
        <w:rPr>
          <w:sz w:val="28"/>
        </w:rPr>
      </w:pPr>
    </w:p>
    <w:p w:rsidR="00E6312D" w:rsidRPr="00B21F8C" w:rsidRDefault="00E6312D" w:rsidP="00E36BD1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Pr="00B21F8C" w:rsidRDefault="00E6312D" w:rsidP="00E36BD1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муниципального образования «Город Астрахань», а также членов их семей </w:t>
      </w:r>
    </w:p>
    <w:p w:rsidR="00E6312D" w:rsidRPr="00B21F8C" w:rsidRDefault="00E6312D" w:rsidP="00E36BD1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2016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>2016</w:t>
      </w:r>
      <w:r w:rsidRPr="00B21F8C">
        <w:rPr>
          <w:sz w:val="28"/>
        </w:rPr>
        <w:t xml:space="preserve"> года</w:t>
      </w:r>
    </w:p>
    <w:p w:rsidR="00E6312D" w:rsidRDefault="00E6312D" w:rsidP="00E36BD1"/>
    <w:p w:rsidR="00E6312D" w:rsidRPr="009B57D9" w:rsidRDefault="00E6312D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-ный годовой доход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A620BB" w:rsidTr="00125E3A">
        <w:tblPrEx>
          <w:tblCellMar>
            <w:top w:w="0" w:type="dxa"/>
            <w:bottom w:w="0" w:type="dxa"/>
          </w:tblCellMar>
        </w:tblPrEx>
        <w:trPr>
          <w:cantSplit/>
          <w:trHeight w:val="44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Полумордви-нов О.А.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2120801,30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125E3A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125E3A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125E3A">
        <w:tblPrEx>
          <w:tblCellMar>
            <w:top w:w="0" w:type="dxa"/>
            <w:bottom w:w="0" w:type="dxa"/>
          </w:tblCellMar>
        </w:tblPrEx>
        <w:trPr>
          <w:cantSplit/>
          <w:trHeight w:val="43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подсобное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125E3A">
        <w:tblPrEx>
          <w:tblCellMar>
            <w:top w:w="0" w:type="dxa"/>
            <w:bottom w:w="0" w:type="dxa"/>
          </w:tblCellMar>
        </w:tblPrEx>
        <w:trPr>
          <w:cantSplit/>
          <w:trHeight w:val="369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25E3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125E3A" w:rsidRDefault="00E6312D" w:rsidP="00A4523C">
            <w:pPr>
              <w:jc w:val="center"/>
              <w:rPr>
                <w:sz w:val="20"/>
                <w:szCs w:val="20"/>
              </w:rPr>
            </w:pPr>
            <w:r w:rsidRPr="00125E3A"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617146,37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Агабеков 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С.Б.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125E3A" w:rsidRDefault="00E6312D" w:rsidP="00EA12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Спортейдж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1163438,96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офис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8D30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7168B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8D303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9D71B7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Корженко В.Ю.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959755,37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124184,00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7C0D3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7C0D3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Плющено Л.В.</w:t>
            </w:r>
          </w:p>
        </w:tc>
        <w:tc>
          <w:tcPr>
            <w:tcW w:w="2111" w:type="dxa"/>
            <w:shd w:val="clear" w:color="auto" w:fill="auto"/>
          </w:tcPr>
          <w:p w:rsidR="00E6312D" w:rsidRDefault="00E6312D" w:rsidP="009E052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экономике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C565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777" w:type="dxa"/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Шевроле Клит Авео</w:t>
            </w:r>
          </w:p>
        </w:tc>
        <w:tc>
          <w:tcPr>
            <w:tcW w:w="1562" w:type="dxa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1160075,73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9F2BE9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Л.Н.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муниципальной службы и кадров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Додж Калибер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897463,39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9F2BE9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C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9F2BE9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часть 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9F2BE9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часть 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Рожкова Н.И.</w:t>
            </w:r>
          </w:p>
        </w:tc>
        <w:tc>
          <w:tcPr>
            <w:tcW w:w="2111" w:type="dxa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внутреннего муниципального финансового контроля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E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0E6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777" w:type="dxa"/>
            <w:shd w:val="clear" w:color="auto" w:fill="auto"/>
          </w:tcPr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0E69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1231061,35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13C65">
        <w:tblPrEx>
          <w:tblCellMar>
            <w:top w:w="0" w:type="dxa"/>
            <w:bottom w:w="0" w:type="dxa"/>
          </w:tblCellMar>
        </w:tblPrEx>
        <w:trPr>
          <w:cantSplit/>
          <w:trHeight w:val="39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Харюшина А.М.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 торговли и предпринимательства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768394,59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C2D22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C2D22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C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C2D22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13C65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3C6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13C65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13C65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A4523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B21848">
        <w:tblPrEx>
          <w:tblCellMar>
            <w:top w:w="0" w:type="dxa"/>
            <w:bottom w:w="0" w:type="dxa"/>
          </w:tblCellMar>
        </w:tblPrEx>
        <w:trPr>
          <w:cantSplit/>
          <w:trHeight w:val="508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И.Ю.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управления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B21848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2184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Опель-Зафира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1672562,03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B21848">
        <w:tblPrEx>
          <w:tblCellMar>
            <w:top w:w="0" w:type="dxa"/>
            <w:bottom w:w="0" w:type="dxa"/>
          </w:tblCellMar>
        </w:tblPrEx>
        <w:trPr>
          <w:cantSplit/>
          <w:trHeight w:val="638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2184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Пежо 4007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432666,95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B21848">
        <w:tblPrEx>
          <w:tblCellMar>
            <w:top w:w="0" w:type="dxa"/>
            <w:bottom w:w="0" w:type="dxa"/>
          </w:tblCellMar>
        </w:tblPrEx>
        <w:trPr>
          <w:cantSplit/>
          <w:trHeight w:val="498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5171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9517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5171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D95171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F40E3">
        <w:tblPrEx>
          <w:tblCellMar>
            <w:top w:w="0" w:type="dxa"/>
            <w:bottom w:w="0" w:type="dxa"/>
          </w:tblCellMar>
        </w:tblPrEx>
        <w:trPr>
          <w:cantSplit/>
          <w:trHeight w:val="3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Колпикова И.В.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контроля и документооборота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3619766,93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F40E3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F40E3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F40E3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2184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Мерседес-Бенц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B21848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B21848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B21848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5171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Зубанов В.Н.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информационной политики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21848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УАЗ-315195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806247,29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06756">
        <w:tblPrEx>
          <w:tblCellMar>
            <w:top w:w="0" w:type="dxa"/>
            <w:bottom w:w="0" w:type="dxa"/>
          </w:tblCellMar>
        </w:tblPrEx>
        <w:trPr>
          <w:cantSplit/>
          <w:trHeight w:val="336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5171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067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601845,74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5171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D9517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06756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9517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06756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9517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9517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726DE">
        <w:tblPrEx>
          <w:tblCellMar>
            <w:top w:w="0" w:type="dxa"/>
            <w:bottom w:w="0" w:type="dxa"/>
          </w:tblCellMar>
        </w:tblPrEx>
        <w:trPr>
          <w:cantSplit/>
          <w:trHeight w:val="706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Конопатов Ю.Р.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контроля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680748,19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726DE">
        <w:tblPrEx>
          <w:tblCellMar>
            <w:top w:w="0" w:type="dxa"/>
            <w:bottom w:w="0" w:type="dxa"/>
          </w:tblCellMar>
        </w:tblPrEx>
        <w:trPr>
          <w:cantSplit/>
          <w:trHeight w:val="36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46265,70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726DE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23039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726DE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23039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3039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2083">
        <w:tblPrEx>
          <w:tblCellMar>
            <w:top w:w="0" w:type="dxa"/>
            <w:bottom w:w="0" w:type="dxa"/>
          </w:tblCellMar>
        </w:tblPrEx>
        <w:trPr>
          <w:cantSplit/>
          <w:trHeight w:val="38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Кухарчик С.В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муниципальных закупок и торгов</w:t>
            </w: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2473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247356" w:rsidRDefault="00E6312D" w:rsidP="0024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47356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КИА Спортэйдж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3350820,08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2083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7356" w:rsidRDefault="00E6312D" w:rsidP="002473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92083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7356" w:rsidRDefault="00E6312D" w:rsidP="00247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247356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ГАЗ-31105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247356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247356">
        <w:tblPrEx>
          <w:tblCellMar>
            <w:top w:w="0" w:type="dxa"/>
            <w:bottom w:w="0" w:type="dxa"/>
          </w:tblCellMar>
        </w:tblPrEx>
        <w:trPr>
          <w:cantSplit/>
          <w:trHeight w:val="42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920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3F4132">
        <w:tblPrEx>
          <w:tblCellMar>
            <w:top w:w="0" w:type="dxa"/>
            <w:bottom w:w="0" w:type="dxa"/>
          </w:tblCellMar>
        </w:tblPrEx>
        <w:trPr>
          <w:cantSplit/>
          <w:trHeight w:val="788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И.В.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связям с общественностью</w:t>
            </w: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3F41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Соренто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1074831,42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E5E9C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F413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F41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940356,21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DE5E9C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F41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F413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3F4132">
        <w:tblPrEx>
          <w:tblCellMar>
            <w:top w:w="0" w:type="dxa"/>
            <w:bottom w:w="0" w:type="dxa"/>
          </w:tblCellMar>
        </w:tblPrEx>
        <w:trPr>
          <w:cantSplit/>
          <w:trHeight w:val="196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E5E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E5E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Савонин В.А.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транспорта и пассажирских </w:t>
            </w:r>
            <w:r>
              <w:rPr>
                <w:sz w:val="20"/>
                <w:szCs w:val="20"/>
              </w:rPr>
              <w:lastRenderedPageBreak/>
              <w:t>перевозок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335997,00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511D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511D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413C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собственность </w:t>
            </w:r>
          </w:p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511D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475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413C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511D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6511D1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4413C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511D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Резцова Н.Н.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842004,08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31B9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3E09F0">
        <w:tblPrEx>
          <w:tblCellMar>
            <w:top w:w="0" w:type="dxa"/>
            <w:bottom w:w="0" w:type="dxa"/>
          </w:tblCellMar>
        </w:tblPrEx>
        <w:trPr>
          <w:cantSplit/>
          <w:trHeight w:val="774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Киреева О.С.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управления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Опель Инсигния</w:t>
            </w:r>
          </w:p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1699745,12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3E09F0">
        <w:tblPrEx>
          <w:tblCellMar>
            <w:top w:w="0" w:type="dxa"/>
            <w:bottom w:w="0" w:type="dxa"/>
          </w:tblCellMar>
        </w:tblPrEx>
        <w:trPr>
          <w:cantSplit/>
          <w:trHeight w:val="592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104824,84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04FFA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Николаева О.В.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контроля и документооборота</w:t>
            </w:r>
          </w:p>
          <w:p w:rsidR="00E6312D" w:rsidRPr="008C48F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699977,77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04FFA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04FFA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41"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Хашкин С.М.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33" w:type="dxa"/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FB2D7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4D7EE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EA12D0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689328,77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B27C9B">
        <w:tblPrEx>
          <w:tblCellMar>
            <w:top w:w="0" w:type="dxa"/>
            <w:bottom w:w="0" w:type="dxa"/>
          </w:tblCellMar>
        </w:tblPrEx>
        <w:trPr>
          <w:cantSplit/>
          <w:trHeight w:val="1318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Григоршева Л.Б.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</w:t>
            </w: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торговли и предпринимательства</w:t>
            </w:r>
          </w:p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716632,38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B6456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391520,43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B6456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27C9B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27C9B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20B2C">
        <w:tblPrEx>
          <w:tblCellMar>
            <w:top w:w="0" w:type="dxa"/>
            <w:bottom w:w="0" w:type="dxa"/>
          </w:tblCellMar>
        </w:tblPrEx>
        <w:trPr>
          <w:cantSplit/>
          <w:trHeight w:val="1196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Буркина А.А.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Пежо-3008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225828,07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B6456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332588,28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B6456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20B2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20B2C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20B2C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B6456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1B645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М.П.</w:t>
            </w:r>
          </w:p>
        </w:tc>
        <w:tc>
          <w:tcPr>
            <w:tcW w:w="2111" w:type="dxa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делами</w:t>
            </w:r>
          </w:p>
        </w:tc>
        <w:tc>
          <w:tcPr>
            <w:tcW w:w="1433" w:type="dxa"/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602035,26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C5B61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Умерова Л.З.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информационной политики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630623,14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C5B61">
        <w:tblPrEx>
          <w:tblCellMar>
            <w:top w:w="0" w:type="dxa"/>
            <w:bottom w:w="0" w:type="dxa"/>
          </w:tblCellMar>
        </w:tblPrEx>
        <w:trPr>
          <w:cantSplit/>
          <w:trHeight w:val="58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D7C3F">
        <w:tblPrEx>
          <w:tblCellMar>
            <w:top w:w="0" w:type="dxa"/>
            <w:bottom w:w="0" w:type="dxa"/>
          </w:tblCellMar>
        </w:tblPrEx>
        <w:trPr>
          <w:cantSplit/>
          <w:trHeight w:val="1304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Капкаев Е.Р.</w:t>
            </w:r>
          </w:p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муниципальных закупок и торгов</w:t>
            </w:r>
          </w:p>
          <w:p w:rsidR="00E6312D" w:rsidRPr="007A0040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919621,02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A514C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Санта-Фе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632883,52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A51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77B9A">
        <w:tblPrEx>
          <w:tblCellMar>
            <w:top w:w="0" w:type="dxa"/>
            <w:bottom w:w="0" w:type="dxa"/>
          </w:tblCellMar>
        </w:tblPrEx>
        <w:trPr>
          <w:cantSplit/>
          <w:trHeight w:val="1956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Хотинецкая О.А.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юридической экспертизы правовых актов и договоров правового управления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884231,59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14481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597010,28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14481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77B9A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144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1448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107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Никольский А.Б.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по общественным и религиозным объединениям управления по связям с общественностью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251F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6312D" w:rsidRDefault="00E6312D" w:rsidP="00C251F6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1841888,73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251F6">
        <w:tblPrEx>
          <w:tblCellMar>
            <w:top w:w="0" w:type="dxa"/>
            <w:bottom w:w="0" w:type="dxa"/>
          </w:tblCellMar>
        </w:tblPrEx>
        <w:trPr>
          <w:cantSplit/>
          <w:trHeight w:val="107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C251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E6312D" w:rsidRDefault="00E6312D" w:rsidP="00A4523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622053,04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4523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A4523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251F6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A4523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52F7">
        <w:tblPrEx>
          <w:tblCellMar>
            <w:top w:w="0" w:type="dxa"/>
            <w:bottom w:w="0" w:type="dxa"/>
          </w:tblCellMar>
        </w:tblPrEx>
        <w:trPr>
          <w:cantSplit/>
          <w:trHeight w:val="1725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6752F7"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Федосова Е.В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6752F7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отдела делопроизводства управления контроля и документооборота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617401,85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52F7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6752F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6752F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6752F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398798,94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86ACC">
        <w:tblPrEx>
          <w:tblCellMar>
            <w:top w:w="0" w:type="dxa"/>
            <w:bottom w:w="0" w:type="dxa"/>
          </w:tblCellMar>
        </w:tblPrEx>
        <w:trPr>
          <w:cantSplit/>
          <w:trHeight w:val="1685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Быстрова М.О.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B503E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– начальник отдела стратегического развития и макроэкономического анализа управления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D0C2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660796,47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D0C2C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6312D" w:rsidRDefault="00E6312D" w:rsidP="00DE5E9C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DE5E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Мерива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600253,23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61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Фирсова Е.С.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5C14A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началь-ника управления – начальник юридичес-кого отдела управле-ния транспорта и пассажирских перевозок 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489580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86ACC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645A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C14A0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645A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2645A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C14A0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4413C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645AE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39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Точилина В.И.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– начальник юридичес-кого отдела управле-ния муниципального контроля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8A51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4951621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38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8A51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A514C">
        <w:tblPrEx>
          <w:tblCellMar>
            <w:top w:w="0" w:type="dxa"/>
            <w:bottom w:w="0" w:type="dxa"/>
          </w:tblCellMar>
        </w:tblPrEx>
        <w:trPr>
          <w:cantSplit/>
          <w:trHeight w:val="65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8A51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РАВ 4</w:t>
            </w: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849320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24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406BB4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36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8AB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1963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Старкова Т.С.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5C14A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 – начальник отдела муниципального земельного контроля управления муниципального контроля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629685,41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C14A0">
        <w:tblPrEx>
          <w:tblCellMar>
            <w:top w:w="0" w:type="dxa"/>
            <w:bottom w:w="0" w:type="dxa"/>
          </w:tblCellMar>
        </w:tblPrEx>
        <w:trPr>
          <w:cantSplit/>
          <w:trHeight w:val="325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5C14A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5C14A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Ровер 2141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323611,80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C14A0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4413C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5C14A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13C2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74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Мамонтова Г.А.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– начальник отдела анализа и сопровож-дения деятельности управления муници-пального контроля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67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723454,00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94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1255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Асанова Г.Г.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внутреннего муниципального финансового контроля</w:t>
            </w:r>
          </w:p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572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689725,72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5259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572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95728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976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Мерзлякова Н.В.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6743F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заместителя начальника управле-ния муниципальной службы и кадров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632619,45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E6718C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B645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444779,30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54815">
        <w:tblPrEx>
          <w:tblCellMar>
            <w:top w:w="0" w:type="dxa"/>
            <w:bottom w:w="0" w:type="dxa"/>
          </w:tblCellMar>
        </w:tblPrEx>
        <w:trPr>
          <w:cantSplit/>
          <w:trHeight w:val="45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Твердохлебо-ва Н.Н.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767816,37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54815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5481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54815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254815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DE6FE1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E6FE1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218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E6FE1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Авенсис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1131536,92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E6FE1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21882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25481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21882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406BB4" w:rsidRDefault="00E6312D" w:rsidP="002548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21882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25481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21882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25481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25481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25481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84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Жолобов М.В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мобилизационной подготовки и гражданской обороны</w:t>
            </w:r>
          </w:p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DC2F08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Хилюкс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871824,3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C2F08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C2F0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281958,46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C2F08">
        <w:tblPrEx>
          <w:tblCellMar>
            <w:top w:w="0" w:type="dxa"/>
            <w:bottom w:w="0" w:type="dxa"/>
          </w:tblCellMar>
        </w:tblPrEx>
        <w:trPr>
          <w:cantSplit/>
          <w:trHeight w:val="29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FB2D76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С.И.</w:t>
            </w:r>
          </w:p>
        </w:tc>
        <w:tc>
          <w:tcPr>
            <w:tcW w:w="2111" w:type="dxa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муниципального жилищного контроля управления муници-пального контроля</w:t>
            </w: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FB2D76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753412,97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9190F">
        <w:tblPrEx>
          <w:tblCellMar>
            <w:top w:w="0" w:type="dxa"/>
            <w:bottom w:w="0" w:type="dxa"/>
          </w:tblCellMar>
        </w:tblPrEx>
        <w:trPr>
          <w:cantSplit/>
          <w:trHeight w:val="1983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Хабибулин В.В.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взаимодействию с правоохранительными органами, воинскими подразделениями и казачеством управления по связям с общественностью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69190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647688,50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E5E9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404FFA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245161,90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E5E9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9190F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E5E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9190F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E5E9C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406BB4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5E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12DCB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Нурмухаме-дова М.А.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молодежной политике управления по связям с общественностью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Премьера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530106,29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12DCB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служебное помещение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Ссанг Енг Кайрон</w:t>
            </w: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489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512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125413,24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7C0D32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D71B7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7C0D3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C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C0D3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E74B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Ажмухамбе-това З.Г.</w:t>
            </w:r>
          </w:p>
        </w:tc>
        <w:tc>
          <w:tcPr>
            <w:tcW w:w="2111" w:type="dxa"/>
            <w:shd w:val="clear" w:color="auto" w:fill="auto"/>
          </w:tcPr>
          <w:p w:rsidR="00E6312D" w:rsidRPr="007A0040" w:rsidRDefault="00E6312D" w:rsidP="0024735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проведению конкур-сов и аукционов управления муниципальных закупок и торгов</w:t>
            </w: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D92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522453,34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E74B9">
        <w:tblPrEx>
          <w:tblCellMar>
            <w:top w:w="0" w:type="dxa"/>
            <w:bottom w:w="0" w:type="dxa"/>
          </w:tblCellMar>
        </w:tblPrEx>
        <w:trPr>
          <w:cantSplit/>
          <w:trHeight w:val="54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Томашевский И.В.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сопровождения закупок управления делами</w:t>
            </w:r>
          </w:p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1359465,92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03119">
        <w:tblPrEx>
          <w:tblCellMar>
            <w:top w:w="0" w:type="dxa"/>
            <w:bottom w:w="0" w:type="dxa"/>
          </w:tblCellMar>
        </w:tblPrEx>
        <w:trPr>
          <w:cantSplit/>
          <w:trHeight w:val="27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36306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E74B9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363062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36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E74B9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363062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6E74B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363062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Коломина М.Г.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торговой и ярмарочной деятельности управления </w:t>
            </w: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торговли и предпринимательства</w:t>
            </w:r>
          </w:p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D7C3F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КИА Спортейдж</w:t>
            </w:r>
            <w:r w:rsidRPr="001D7C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688395,64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F6318">
        <w:tblPrEx>
          <w:tblCellMar>
            <w:top w:w="0" w:type="dxa"/>
            <w:bottom w:w="0" w:type="dxa"/>
          </w:tblCellMar>
        </w:tblPrEx>
        <w:trPr>
          <w:cantSplit/>
          <w:trHeight w:val="1257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C5650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F6318">
        <w:tblPrEx>
          <w:tblCellMar>
            <w:top w:w="0" w:type="dxa"/>
            <w:bottom w:w="0" w:type="dxa"/>
          </w:tblCellMar>
        </w:tblPrEx>
        <w:trPr>
          <w:cantSplit/>
          <w:trHeight w:val="1739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Прачева </w:t>
            </w:r>
          </w:p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поддержки малого и среднего предпринимательства управления </w:t>
            </w:r>
          </w:p>
          <w:p w:rsidR="00E6312D" w:rsidRPr="007A0040" w:rsidRDefault="00E6312D" w:rsidP="00C6424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торговли и предпринимательства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C6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431639,12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F6318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C64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C6424C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C6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E6312D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C6424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C6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C6424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C6424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D7C3F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Шевроле Круз</w:t>
            </w:r>
            <w:r w:rsidRPr="001D7C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358873,81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1543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Слащева Ю.В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6743F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поддержки малого и среднего предприни-мательства управле-ния торговли и предпринимательства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216376,00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7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D7C3F">
              <w:rPr>
                <w:sz w:val="20"/>
                <w:szCs w:val="20"/>
              </w:rPr>
              <w:t>егковой автомобиль</w:t>
            </w:r>
            <w:r>
              <w:rPr>
                <w:sz w:val="20"/>
                <w:szCs w:val="20"/>
              </w:rPr>
              <w:t xml:space="preserve"> КИА Церато</w:t>
            </w:r>
          </w:p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697205,00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62C03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312D" w:rsidRPr="0053364B" w:rsidRDefault="00E6312D" w:rsidP="00DE4EB0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62C03">
        <w:tblPrEx>
          <w:tblCellMar>
            <w:top w:w="0" w:type="dxa"/>
            <w:bottom w:w="0" w:type="dxa"/>
          </w:tblCellMar>
        </w:tblPrEx>
        <w:trPr>
          <w:cantSplit/>
          <w:trHeight w:val="462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DE4EB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E4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206,8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E4EB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1454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О.В.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7A0040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инвестиций и монито-ринга социально-экономического развития управления экономики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52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  <w:p w:rsidR="00E6312D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5259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D7C3F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1D7C3F">
              <w:rPr>
                <w:sz w:val="20"/>
                <w:szCs w:val="20"/>
              </w:rPr>
              <w:t xml:space="preserve">егковой автомобиль </w:t>
            </w:r>
            <w:r>
              <w:rPr>
                <w:sz w:val="20"/>
                <w:szCs w:val="20"/>
              </w:rPr>
              <w:t xml:space="preserve">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350</w:t>
            </w:r>
            <w:r w:rsidRPr="001D7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523167,42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D7C3F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1D7C3F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5259C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5259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362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Н.Н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анализа управления экономики</w:t>
            </w:r>
          </w:p>
          <w:p w:rsidR="00E6312D" w:rsidRPr="007A0040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67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67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6743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6743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6743F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558177,25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43F6">
        <w:tblPrEx>
          <w:tblCellMar>
            <w:top w:w="0" w:type="dxa"/>
            <w:bottom w:w="0" w:type="dxa"/>
          </w:tblCellMar>
        </w:tblPrEx>
        <w:trPr>
          <w:cantSplit/>
          <w:trHeight w:val="52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67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92083">
        <w:tblPrEx>
          <w:tblCellMar>
            <w:top w:w="0" w:type="dxa"/>
            <w:bottom w:w="0" w:type="dxa"/>
          </w:tblCellMar>
        </w:tblPrEx>
        <w:trPr>
          <w:cantSplit/>
          <w:trHeight w:val="22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D92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D92083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D92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473A6">
        <w:tblPrEx>
          <w:tblCellMar>
            <w:top w:w="0" w:type="dxa"/>
            <w:bottom w:w="0" w:type="dxa"/>
          </w:tblCellMar>
        </w:tblPrEx>
        <w:trPr>
          <w:cantSplit/>
          <w:trHeight w:val="421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92083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6473A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D92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D920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Кривошеева Э.Ю.</w:t>
            </w:r>
          </w:p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E9727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1056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 и мониторинга управления муниципальных закупок и торгов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E14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E14F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E14FE4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Pr="00EA12D0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E14FE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490358,19</w:t>
            </w:r>
          </w:p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14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40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9727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EA12D0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14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455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14FE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511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264D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1056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EA12D0" w:rsidRDefault="00E6312D" w:rsidP="009F2BE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Хендай Акцент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1004145, 37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Pr="008C48FD" w:rsidRDefault="00E6312D" w:rsidP="00F264D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1056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Pr="00406BB4" w:rsidRDefault="00E6312D" w:rsidP="00E9727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1056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Default="00E6312D" w:rsidP="00E9727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6312D" w:rsidRPr="0053364B" w:rsidRDefault="00E6312D" w:rsidP="00E9727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5E79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Телькунова О.Е.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C5B6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подготовки конкурсной и аукционной документации управления муниципальных закупок и торгов</w:t>
            </w:r>
          </w:p>
        </w:tc>
        <w:tc>
          <w:tcPr>
            <w:tcW w:w="1433" w:type="dxa"/>
            <w:shd w:val="clear" w:color="auto" w:fill="auto"/>
          </w:tcPr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D144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E6312D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D144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500374,44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D3031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Стеклянников А.М.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технического отдела управления транспорта и пассажирских перевозок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654474,51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D3031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6752F7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14FE4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752F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F80895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8089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8D3031">
        <w:tblPrEx>
          <w:tblCellMar>
            <w:top w:w="0" w:type="dxa"/>
            <w:bottom w:w="0" w:type="dxa"/>
          </w:tblCellMar>
        </w:tblPrEx>
        <w:trPr>
          <w:cantSplit/>
          <w:trHeight w:val="44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D3031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8089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8D303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78C9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406BB4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Липович В.Л.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начальника отдела профилактики коррупционных правонарушений управления муниципальной </w:t>
            </w:r>
            <w:r>
              <w:rPr>
                <w:sz w:val="20"/>
                <w:szCs w:val="20"/>
              </w:rPr>
              <w:lastRenderedPageBreak/>
              <w:t>службы и кадров</w:t>
            </w:r>
          </w:p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E6312D" w:rsidRPr="00406BB4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Форд Фьюжн  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684400,27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78C9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Сильверадо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78C9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4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9E7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ПФ-01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78C9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9E7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Королла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100297,83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2D82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9E7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9E0525">
        <w:tblPrEx>
          <w:tblCellMar>
            <w:top w:w="0" w:type="dxa"/>
            <w:bottom w:w="0" w:type="dxa"/>
          </w:tblCellMar>
        </w:tblPrEx>
        <w:trPr>
          <w:cantSplit/>
          <w:trHeight w:val="32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406BB4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9E0525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9E0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9E78C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9E052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E052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9E78C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EE43E0">
        <w:tblPrEx>
          <w:tblCellMar>
            <w:top w:w="0" w:type="dxa"/>
            <w:bottom w:w="0" w:type="dxa"/>
          </w:tblCellMar>
        </w:tblPrEx>
        <w:trPr>
          <w:cantSplit/>
          <w:trHeight w:val="1427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406BB4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Белоштенко А.С.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375395,80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EE43E0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E43E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369417,78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704B49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177,8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704B49">
        <w:tblPrEx>
          <w:tblCellMar>
            <w:top w:w="0" w:type="dxa"/>
            <w:bottom w:w="0" w:type="dxa"/>
          </w:tblCellMar>
        </w:tblPrEx>
        <w:trPr>
          <w:cantSplit/>
          <w:trHeight w:val="29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E14FE4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7A0040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04B4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E61">
        <w:tblPrEx>
          <w:tblCellMar>
            <w:top w:w="0" w:type="dxa"/>
            <w:bottom w:w="0" w:type="dxa"/>
          </w:tblCellMar>
        </w:tblPrEx>
        <w:trPr>
          <w:cantSplit/>
          <w:trHeight w:val="1481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406BB4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Чепуштанов В.С.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обследования территории управления муниципального контроля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256502,20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E61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252809,83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B91E61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FB2D76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06BB4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406BB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FB2D7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FB2D76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7A00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7A004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996001">
      <w:pPr>
        <w:jc w:val="center"/>
      </w:pPr>
    </w:p>
    <w:p w:rsidR="00E6312D" w:rsidRDefault="00E6312D">
      <w:pPr>
        <w:spacing w:after="0" w:line="240" w:lineRule="auto"/>
      </w:pPr>
      <w:r>
        <w:br w:type="page"/>
      </w:r>
    </w:p>
    <w:p w:rsidR="00E6312D" w:rsidRPr="00E21AF7" w:rsidRDefault="00E6312D" w:rsidP="00CC5709">
      <w:pPr>
        <w:tabs>
          <w:tab w:val="left" w:pos="3600"/>
        </w:tabs>
        <w:rPr>
          <w:b/>
          <w:sz w:val="26"/>
          <w:szCs w:val="26"/>
        </w:rPr>
      </w:pPr>
      <w:r w:rsidRPr="00E21AF7">
        <w:lastRenderedPageBreak/>
        <w:t xml:space="preserve">                                                                                                                                                     </w:t>
      </w:r>
      <w:r>
        <w:t xml:space="preserve">                                 </w:t>
      </w:r>
    </w:p>
    <w:p w:rsidR="00E6312D" w:rsidRDefault="00E6312D" w:rsidP="00E36BD1">
      <w:pPr>
        <w:tabs>
          <w:tab w:val="left" w:pos="3600"/>
        </w:tabs>
        <w:jc w:val="center"/>
        <w:rPr>
          <w:sz w:val="28"/>
        </w:rPr>
      </w:pPr>
      <w:r w:rsidRPr="00753323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администрации Кировского района города Астрахани,</w:t>
      </w:r>
      <w:r>
        <w:rPr>
          <w:sz w:val="28"/>
        </w:rPr>
        <w:t xml:space="preserve"> </w:t>
      </w:r>
      <w:r w:rsidRPr="00753323">
        <w:rPr>
          <w:sz w:val="28"/>
        </w:rPr>
        <w:t xml:space="preserve"> а также членов их семей </w:t>
      </w:r>
    </w:p>
    <w:p w:rsidR="00E6312D" w:rsidRPr="00753323" w:rsidRDefault="00E6312D" w:rsidP="00E36BD1">
      <w:pPr>
        <w:tabs>
          <w:tab w:val="left" w:pos="3600"/>
        </w:tabs>
        <w:jc w:val="center"/>
        <w:rPr>
          <w:sz w:val="28"/>
        </w:rPr>
      </w:pPr>
      <w:r w:rsidRPr="00753323">
        <w:rPr>
          <w:sz w:val="28"/>
        </w:rPr>
        <w:t>за период с 01 января 2016 года по 31 декабря 2016 года</w:t>
      </w:r>
    </w:p>
    <w:p w:rsidR="00E6312D" w:rsidRPr="00753323" w:rsidRDefault="00E6312D" w:rsidP="00E36BD1">
      <w:pPr>
        <w:rPr>
          <w:sz w:val="28"/>
        </w:rPr>
      </w:pPr>
    </w:p>
    <w:p w:rsidR="00E6312D" w:rsidRPr="00E21AF7" w:rsidRDefault="00E6312D" w:rsidP="009B57D9">
      <w:pPr>
        <w:jc w:val="center"/>
      </w:pPr>
    </w:p>
    <w:tbl>
      <w:tblPr>
        <w:tblW w:w="16161" w:type="dxa"/>
        <w:tblCellSpacing w:w="5" w:type="nil"/>
        <w:tblInd w:w="-2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5"/>
        <w:gridCol w:w="1418"/>
        <w:gridCol w:w="2111"/>
        <w:gridCol w:w="1433"/>
        <w:gridCol w:w="1984"/>
        <w:gridCol w:w="709"/>
        <w:gridCol w:w="709"/>
        <w:gridCol w:w="1169"/>
        <w:gridCol w:w="725"/>
        <w:gridCol w:w="777"/>
        <w:gridCol w:w="2148"/>
        <w:gridCol w:w="1418"/>
        <w:gridCol w:w="1275"/>
      </w:tblGrid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48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34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Редькин И.А.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(1/1254)</w:t>
            </w: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35110000</w:t>
            </w: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5F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Bluebird</w:t>
            </w:r>
            <w:r w:rsidRPr="005F2C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Sylphy</w:t>
            </w:r>
          </w:p>
          <w:p w:rsidR="00E6312D" w:rsidRPr="005F2CDE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971330,02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(Казанка-М)</w:t>
            </w:r>
          </w:p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8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</w:t>
            </w: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57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897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4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203EC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Пыжиков В.В.</w:t>
            </w:r>
          </w:p>
          <w:p w:rsidR="00E6312D" w:rsidRPr="001203EC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1203EC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1203EC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9A1D9A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B125F7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9A1D9A" w:rsidRDefault="00E6312D" w:rsidP="006F4EB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(Ford Focus)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762883,5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7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B125F7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совместная,1/2</w:t>
            </w:r>
          </w:p>
          <w:p w:rsidR="00E6312D" w:rsidRDefault="00E6312D" w:rsidP="00B125F7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43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B125F7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1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480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6312D" w:rsidRDefault="00E6312D" w:rsidP="00834F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6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Патеев В.Р.</w:t>
            </w: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21099</w:t>
            </w:r>
          </w:p>
          <w:p w:rsidR="00E6312D" w:rsidRPr="003E37A5" w:rsidRDefault="00E6312D" w:rsidP="006F4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722521,70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71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6F4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Хендай </w:t>
            </w:r>
            <w:r>
              <w:rPr>
                <w:rFonts w:ascii="Times New Roman" w:hAnsi="Times New Roman" w:cs="Times New Roman"/>
                <w:lang w:val="en-US"/>
              </w:rPr>
              <w:t>IX-35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8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Водный транспорт (катамаран)</w:t>
            </w:r>
          </w:p>
          <w:p w:rsidR="00E6312D" w:rsidRDefault="00E6312D" w:rsidP="00834F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1374161,49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1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5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9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3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1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Водный транспорт (катамаран)</w:t>
            </w:r>
          </w:p>
          <w:p w:rsidR="00E6312D" w:rsidRDefault="00E6312D" w:rsidP="00480D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0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Азикова Л.И.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</w:t>
            </w: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Pr="0053364B" w:rsidRDefault="00E6312D" w:rsidP="00D9204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899654,65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734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D92049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D61BE8">
              <w:t>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44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6F4E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6F4EB1">
            <w:pPr>
              <w:ind w:right="-82"/>
            </w:pPr>
            <w:r>
              <w:rPr>
                <w:sz w:val="20"/>
                <w:szCs w:val="20"/>
              </w:rPr>
              <w:t xml:space="preserve">Общая совместная </w:t>
            </w:r>
            <w:r w:rsidRPr="00D61BE8">
              <w:t>½</w:t>
            </w:r>
          </w:p>
          <w:p w:rsidR="00E6312D" w:rsidRDefault="00E6312D" w:rsidP="00D92049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725942,73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44"/>
          <w:tblCellSpacing w:w="5" w:type="nil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Бабичев Ф.Ф.</w:t>
            </w: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населением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32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6F4EB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(Рено Флюенс)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0327C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487713,07</w:t>
            </w:r>
          </w:p>
          <w:p w:rsidR="00E6312D" w:rsidRDefault="00E6312D" w:rsidP="000327CC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0327C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56"/>
          <w:tblCellSpacing w:w="5" w:type="nil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0327C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665026,59</w:t>
            </w: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Голоднев </w:t>
            </w: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М.Г.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6312D" w:rsidRPr="0053364B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709" w:type="dxa"/>
            <w:shd w:val="clear" w:color="auto" w:fill="auto"/>
          </w:tcPr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364621,2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5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Горская К.В.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экономической политике</w:t>
            </w: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 w:rsidRPr="00195F70">
              <w:rPr>
                <w:sz w:val="20"/>
                <w:szCs w:val="20"/>
              </w:rPr>
              <w:t>Земельный участок</w:t>
            </w:r>
          </w:p>
          <w:p w:rsidR="00E6312D" w:rsidRPr="00195F70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1211818,58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1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Pr="00195F70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89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312D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Pr="00195F70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долевая( 1/3)</w:t>
            </w: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cantSplit/>
          <w:trHeight w:val="978"/>
          <w:tblCellSpacing w:w="5" w:type="nil"/>
        </w:trPr>
        <w:tc>
          <w:tcPr>
            <w:tcW w:w="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долевая( 1/3)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47BD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947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6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Кадырова Н.В.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 юридического отдела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6312D" w:rsidRPr="0053364B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E6312D" w:rsidRPr="0053364B" w:rsidRDefault="00E6312D" w:rsidP="006F4EB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681445,83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6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45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6F4EB1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44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313159,62</w:t>
            </w: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0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7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80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29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1073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5F37FC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32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Чернышов М.А.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контрольно-инспекционного отдела</w:t>
            </w: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8C48F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312D" w:rsidRPr="0053364B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9B29C4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shd w:val="clear" w:color="auto" w:fill="auto"/>
          </w:tcPr>
          <w:p w:rsidR="00E6312D" w:rsidRPr="00966832" w:rsidRDefault="00E6312D" w:rsidP="006F4EB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 (</w:t>
            </w:r>
            <w:r>
              <w:rPr>
                <w:rFonts w:ascii="Times New Roman" w:hAnsi="Times New Roman" w:cs="Times New Roman"/>
                <w:lang w:val="en-US"/>
              </w:rPr>
              <w:t>Mitsubishi Airtrek)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486061</w:t>
            </w:r>
            <w:r>
              <w:rPr>
                <w:sz w:val="20"/>
                <w:szCs w:val="20"/>
              </w:rPr>
              <w:t>,52</w:t>
            </w: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Pr="0096683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1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долевая(1/2)</w:t>
            </w:r>
          </w:p>
          <w:p w:rsidR="00E6312D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6F4EB1" w:rsidRDefault="00E6312D" w:rsidP="00EA12D0">
            <w:pPr>
              <w:jc w:val="center"/>
              <w:rPr>
                <w:sz w:val="20"/>
                <w:szCs w:val="20"/>
              </w:rPr>
            </w:pPr>
            <w:r w:rsidRPr="006F4EB1">
              <w:rPr>
                <w:sz w:val="20"/>
                <w:szCs w:val="20"/>
              </w:rPr>
              <w:t xml:space="preserve">Земельный участок  </w:t>
            </w: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6F4EB1" w:rsidRDefault="00E6312D" w:rsidP="0009736D">
            <w:pPr>
              <w:jc w:val="center"/>
              <w:rPr>
                <w:sz w:val="20"/>
                <w:szCs w:val="20"/>
              </w:rPr>
            </w:pPr>
            <w:r w:rsidRPr="006F4EB1">
              <w:rPr>
                <w:sz w:val="20"/>
                <w:szCs w:val="20"/>
              </w:rPr>
              <w:t>Объект незавершен</w:t>
            </w:r>
            <w:r>
              <w:rPr>
                <w:sz w:val="20"/>
                <w:szCs w:val="20"/>
              </w:rPr>
              <w:t>-</w:t>
            </w:r>
            <w:r w:rsidRPr="006F4EB1">
              <w:rPr>
                <w:sz w:val="20"/>
                <w:szCs w:val="20"/>
              </w:rPr>
              <w:t>ного строительства</w:t>
            </w:r>
          </w:p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B2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  <w:r w:rsidRPr="00966832">
              <w:rPr>
                <w:sz w:val="20"/>
                <w:szCs w:val="20"/>
              </w:rPr>
              <w:t>Земельный участок</w:t>
            </w:r>
          </w:p>
          <w:p w:rsidR="00E6312D" w:rsidRPr="006F4EB1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09736D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67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6312D" w:rsidRDefault="00E6312D" w:rsidP="009B29C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Pr="00966832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401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106622,94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09736D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752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952"/>
          <w:tblCellSpacing w:w="5" w:type="nil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96683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436C5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380"/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AE1027">
              <w:rPr>
                <w:sz w:val="20"/>
                <w:szCs w:val="20"/>
              </w:rPr>
              <w:t>47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09736D">
        <w:tblPrEx>
          <w:tblCellMar>
            <w:top w:w="0" w:type="dxa"/>
            <w:bottom w:w="0" w:type="dxa"/>
          </w:tblCellMar>
        </w:tblPrEx>
        <w:trPr>
          <w:gridBefore w:val="1"/>
          <w:wBefore w:w="285" w:type="dxa"/>
          <w:cantSplit/>
          <w:trHeight w:val="529"/>
          <w:tblCellSpacing w:w="5" w:type="nil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480DB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34F7D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9B29C4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AE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AE1027">
              <w:rPr>
                <w:sz w:val="20"/>
                <w:szCs w:val="20"/>
              </w:rPr>
              <w:t>58,4</w:t>
            </w:r>
          </w:p>
          <w:p w:rsidR="00E6312D" w:rsidRPr="00AE1027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345D36">
      <w:pPr>
        <w:jc w:val="center"/>
      </w:pPr>
    </w:p>
    <w:p w:rsidR="00E6312D" w:rsidRDefault="00E6312D" w:rsidP="00BE5048">
      <w:pPr>
        <w:jc w:val="center"/>
        <w:rPr>
          <w:sz w:val="28"/>
        </w:rPr>
      </w:pPr>
      <w:r>
        <w:rPr>
          <w:sz w:val="28"/>
        </w:rPr>
        <w:lastRenderedPageBreak/>
        <w:t xml:space="preserve">  Сведения о доходах, расходах, об имуществе и обязательствах имущественного характера муниципальных служащих </w:t>
      </w:r>
    </w:p>
    <w:p w:rsidR="00E6312D" w:rsidRDefault="00E6312D" w:rsidP="00BE5048">
      <w:pPr>
        <w:jc w:val="center"/>
        <w:rPr>
          <w:sz w:val="28"/>
        </w:rPr>
      </w:pPr>
      <w:r>
        <w:rPr>
          <w:sz w:val="28"/>
        </w:rPr>
        <w:t>администрации Ленинского района, а так же  членов их семей за период с 01 января 2016 г. по 31 декабря 2016 г.</w:t>
      </w:r>
    </w:p>
    <w:p w:rsidR="00E6312D" w:rsidRPr="00D97646" w:rsidRDefault="00E6312D" w:rsidP="00BE504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2223"/>
        <w:gridCol w:w="1118"/>
        <w:gridCol w:w="1668"/>
        <w:gridCol w:w="971"/>
        <w:gridCol w:w="834"/>
        <w:gridCol w:w="1251"/>
        <w:gridCol w:w="974"/>
        <w:gridCol w:w="834"/>
        <w:gridCol w:w="2086"/>
        <w:gridCol w:w="1496"/>
        <w:gridCol w:w="1245"/>
      </w:tblGrid>
      <w:tr w:rsidR="00E6312D" w:rsidRPr="00330E84" w:rsidTr="00D306B6">
        <w:tc>
          <w:tcPr>
            <w:tcW w:w="383" w:type="pct"/>
            <w:vMerge w:val="restart"/>
            <w:shd w:val="clear" w:color="auto" w:fill="auto"/>
          </w:tcPr>
          <w:p w:rsidR="00E6312D" w:rsidRPr="00330E84" w:rsidRDefault="00E6312D" w:rsidP="00014586">
            <w:pPr>
              <w:ind w:left="-142" w:right="-106"/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Должность</w:t>
            </w:r>
          </w:p>
        </w:tc>
        <w:tc>
          <w:tcPr>
            <w:tcW w:w="1442" w:type="pct"/>
            <w:gridSpan w:val="4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61" w:type="pct"/>
            <w:gridSpan w:val="3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Объекты надвижимости, находящиеся в пользовании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330E84" w:rsidRDefault="00E6312D" w:rsidP="00242EDE">
            <w:pPr>
              <w:ind w:left="-113" w:right="-136"/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12D" w:rsidRPr="00330E84" w:rsidTr="00D306B6">
        <w:tc>
          <w:tcPr>
            <w:tcW w:w="383" w:type="pct"/>
            <w:vMerge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Вид объекта</w:t>
            </w:r>
          </w:p>
        </w:tc>
        <w:tc>
          <w:tcPr>
            <w:tcW w:w="524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305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262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330E84">
              <w:rPr>
                <w:sz w:val="18"/>
                <w:szCs w:val="18"/>
              </w:rPr>
              <w:t>жения</w:t>
            </w:r>
          </w:p>
        </w:tc>
        <w:tc>
          <w:tcPr>
            <w:tcW w:w="393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Вид объекта</w:t>
            </w:r>
          </w:p>
        </w:tc>
        <w:tc>
          <w:tcPr>
            <w:tcW w:w="306" w:type="pct"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262" w:type="pct"/>
            <w:shd w:val="clear" w:color="auto" w:fill="auto"/>
          </w:tcPr>
          <w:p w:rsidR="00E6312D" w:rsidRDefault="00E6312D" w:rsidP="0001458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</w:p>
          <w:p w:rsidR="00E6312D" w:rsidRPr="00330E84" w:rsidRDefault="00E6312D" w:rsidP="00014586">
            <w:pPr>
              <w:ind w:left="-107" w:right="-107"/>
              <w:jc w:val="center"/>
              <w:rPr>
                <w:sz w:val="18"/>
                <w:szCs w:val="18"/>
              </w:rPr>
            </w:pPr>
            <w:r w:rsidRPr="00330E84">
              <w:rPr>
                <w:sz w:val="18"/>
                <w:szCs w:val="18"/>
              </w:rPr>
              <w:t>жения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330E84" w:rsidRDefault="00E6312D" w:rsidP="00330E8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Сумин Е.В.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246EC3">
            <w:pPr>
              <w:ind w:left="-110" w:right="-149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ind w:left="124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86,4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Форд Фокус</w:t>
            </w: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1 085 519,85</w:t>
            </w: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435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Супруга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6EC3">
              <w:rPr>
                <w:sz w:val="20"/>
                <w:szCs w:val="20"/>
              </w:rPr>
              <w:t>илой дом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546,8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246EC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1155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Хендай Санта Фе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1 076 685,98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52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86,4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6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60,6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86,4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760"/>
        </w:trPr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43,5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86,4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40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Косарев И.Л.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D306B6">
            <w:pPr>
              <w:ind w:left="-107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6312D" w:rsidRPr="00246EC3" w:rsidRDefault="00E6312D" w:rsidP="00D306B6">
            <w:pPr>
              <w:ind w:left="-107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right="-103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Индивидуальная</w:t>
            </w:r>
          </w:p>
          <w:p w:rsidR="00E6312D" w:rsidRDefault="00E6312D" w:rsidP="00246EC3">
            <w:pPr>
              <w:ind w:right="-103"/>
              <w:rPr>
                <w:sz w:val="20"/>
                <w:szCs w:val="20"/>
              </w:rPr>
            </w:pPr>
          </w:p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26,0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Тайота Хариер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735 338,63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49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Default="00E6312D" w:rsidP="00D306B6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right="-103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24,0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46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BC3411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BC3411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32,0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8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71,7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9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Гараж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20,0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5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Гараж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18,4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2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246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Гараж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246EC3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28,9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Супруга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71,7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387 301,63</w:t>
            </w: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600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Филиппов О.Г.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D306B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D306B6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  <w:p w:rsidR="00E6312D" w:rsidRPr="00246EC3" w:rsidRDefault="00E6312D" w:rsidP="00D306B6">
            <w:pPr>
              <w:ind w:firstLine="136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ind w:left="35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14586">
            <w:pPr>
              <w:ind w:left="35"/>
              <w:jc w:val="center"/>
              <w:rPr>
                <w:sz w:val="20"/>
                <w:szCs w:val="20"/>
              </w:rPr>
            </w:pPr>
          </w:p>
          <w:p w:rsidR="00E6312D" w:rsidRPr="00246EC3" w:rsidRDefault="00E6312D" w:rsidP="00014586">
            <w:pPr>
              <w:ind w:left="35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Default="00E6312D" w:rsidP="00746A15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1200</w:t>
            </w:r>
          </w:p>
          <w:p w:rsidR="00E6312D" w:rsidRDefault="00E6312D" w:rsidP="00746A15">
            <w:pPr>
              <w:jc w:val="center"/>
              <w:rPr>
                <w:sz w:val="20"/>
                <w:szCs w:val="20"/>
              </w:rPr>
            </w:pPr>
          </w:p>
          <w:p w:rsidR="00E6312D" w:rsidRPr="00246EC3" w:rsidRDefault="00E6312D" w:rsidP="00746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410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D306B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а</w:t>
            </w:r>
            <w:r w:rsidRPr="00246EC3">
              <w:rPr>
                <w:sz w:val="20"/>
                <w:szCs w:val="20"/>
              </w:rPr>
              <w:t>втомобиль Хендай Санта Фе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870 654,06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746A15">
        <w:trPr>
          <w:trHeight w:val="569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D30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D306B6">
            <w:pPr>
              <w:ind w:firstLine="136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ind w:left="35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746A15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180,2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1200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D306B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Супруга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D306B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24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Долевая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59,5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ind w:left="6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180,2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420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Ширкина </w:t>
            </w:r>
            <w:r w:rsidRPr="00246EC3">
              <w:rPr>
                <w:sz w:val="20"/>
                <w:szCs w:val="20"/>
              </w:rPr>
              <w:lastRenderedPageBreak/>
              <w:t>Е.С.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D306B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246EC3">
              <w:rPr>
                <w:sz w:val="20"/>
                <w:szCs w:val="20"/>
              </w:rPr>
              <w:lastRenderedPageBreak/>
              <w:t xml:space="preserve">администрации 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Default="00E6312D" w:rsidP="00014586">
            <w:pPr>
              <w:ind w:left="9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Долевая</w:t>
            </w:r>
          </w:p>
          <w:p w:rsidR="00E6312D" w:rsidRPr="00246EC3" w:rsidRDefault="00E6312D" w:rsidP="00014586">
            <w:pPr>
              <w:ind w:left="9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305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48,8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688 224,69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264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D306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D306B6">
            <w:pPr>
              <w:ind w:left="-113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30,8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8F63DD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746A15">
        <w:trPr>
          <w:trHeight w:val="608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BC3411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450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33,5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Митсубиси Аутлендер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524 186,71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6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3A23AC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48,8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124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778"/>
        </w:trPr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48,8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Бибикова Э.Т.</w:t>
            </w:r>
          </w:p>
        </w:tc>
        <w:tc>
          <w:tcPr>
            <w:tcW w:w="698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Начальник отдела по работе с населением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ind w:left="124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51,2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434 722,88</w:t>
            </w: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512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BC3411">
            <w:pPr>
              <w:ind w:left="-107" w:right="-103" w:firstLine="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4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Общая долевая</w:t>
            </w:r>
          </w:p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1/746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BC3411">
            <w:pPr>
              <w:ind w:left="-113" w:right="-106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4037,63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BC3411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51,2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ВАЗ 2107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8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Общая долевая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46,65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798"/>
        </w:trPr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51,2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3A23AC">
        <w:trPr>
          <w:trHeight w:val="405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Ващугин М.В.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Начальник контрольно-инспекционного </w:t>
            </w:r>
            <w:r w:rsidRPr="00246EC3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24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Квартира</w:t>
            </w:r>
          </w:p>
          <w:p w:rsidR="00E6312D" w:rsidRPr="00246EC3" w:rsidRDefault="00E6312D" w:rsidP="003A23AC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156,1</w:t>
            </w:r>
          </w:p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Легковой автомобиль Мицубиси Паджеро </w:t>
            </w:r>
            <w:r w:rsidRPr="00246EC3">
              <w:rPr>
                <w:sz w:val="20"/>
                <w:szCs w:val="20"/>
              </w:rPr>
              <w:lastRenderedPageBreak/>
              <w:t>Спорт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460 242,91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1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124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Default="00E6312D" w:rsidP="003A23AC">
            <w:pPr>
              <w:ind w:left="31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  <w:p w:rsidR="00E6312D" w:rsidRPr="00246EC3" w:rsidRDefault="00E6312D" w:rsidP="003A23AC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821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3A23AC">
        <w:trPr>
          <w:trHeight w:val="360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  <w:p w:rsidR="00E6312D" w:rsidRPr="00246EC3" w:rsidRDefault="00E6312D" w:rsidP="003A23AC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156,1</w:t>
            </w:r>
          </w:p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343 303,66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5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3A23AC">
            <w:pPr>
              <w:ind w:left="31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821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84B69">
        <w:trPr>
          <w:trHeight w:val="274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84B69">
            <w:pPr>
              <w:ind w:left="31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D84B69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156,1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5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A71E4B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3A23AC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821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84B69">
        <w:trPr>
          <w:trHeight w:val="287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D84B69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84B69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D84B69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156,1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84B69">
        <w:trPr>
          <w:trHeight w:val="40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A71E4B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821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Гнучев М.А..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39,9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17,2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193 182,92</w:t>
            </w: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Супруга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D92DD3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17,2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167 182,44</w:t>
            </w: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70"/>
        </w:trPr>
        <w:tc>
          <w:tcPr>
            <w:tcW w:w="383" w:type="pct"/>
            <w:shd w:val="clear" w:color="auto" w:fill="auto"/>
          </w:tcPr>
          <w:p w:rsidR="00E6312D" w:rsidRPr="00246EC3" w:rsidRDefault="00E6312D" w:rsidP="00D92DD3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D92DD3">
            <w:pPr>
              <w:ind w:left="-111" w:right="-105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17,2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527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Михайлова А.В.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BC3411">
            <w:pPr>
              <w:ind w:left="-107" w:right="-10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500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E1079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6</w:t>
            </w:r>
            <w:r w:rsidRPr="00246E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182</w:t>
            </w:r>
            <w:r w:rsidRPr="00246EC3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52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86,6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48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525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500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126 063,16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9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86,6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BC3411">
        <w:trPr>
          <w:trHeight w:val="512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A71E4B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246EC3" w:rsidRDefault="00E6312D" w:rsidP="00A71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BC3411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500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3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A71E4B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Жилой дом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86,6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405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Стурова И.В.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Начальник отдела развития территории</w:t>
            </w: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Default="00E6312D" w:rsidP="00D92DD3">
            <w:pPr>
              <w:ind w:left="29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Pr="00246EC3" w:rsidRDefault="00E6312D" w:rsidP="00D92DD3">
            <w:pPr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72,0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Нисан Блюберд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466 869,69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36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Гараж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Default="00E6312D" w:rsidP="00D92DD3">
            <w:pPr>
              <w:ind w:left="29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  <w:p w:rsidR="00E6312D" w:rsidRPr="00246EC3" w:rsidRDefault="00E6312D" w:rsidP="00D92DD3">
            <w:pPr>
              <w:ind w:left="29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49,2</w:t>
            </w:r>
          </w:p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36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Гараж</w:t>
            </w: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D92DD3">
            <w:pPr>
              <w:ind w:left="29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23,8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ind w:left="48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РФ</w:t>
            </w: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ind w:left="164"/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ind w:left="147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shd w:val="clear" w:color="auto" w:fill="auto"/>
          </w:tcPr>
          <w:p w:rsidR="00E6312D" w:rsidRPr="00246EC3" w:rsidRDefault="00E6312D" w:rsidP="00014586">
            <w:pPr>
              <w:ind w:left="23" w:hanging="23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525"/>
        </w:trPr>
        <w:tc>
          <w:tcPr>
            <w:tcW w:w="383" w:type="pct"/>
            <w:vMerge w:val="restart"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Супруг</w:t>
            </w:r>
          </w:p>
        </w:tc>
        <w:tc>
          <w:tcPr>
            <w:tcW w:w="698" w:type="pct"/>
            <w:vMerge w:val="restar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72,0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Легковой автомобиль ВАЗ-2113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24 000</w:t>
            </w:r>
          </w:p>
        </w:tc>
        <w:tc>
          <w:tcPr>
            <w:tcW w:w="391" w:type="pct"/>
            <w:vMerge w:val="restar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810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  <w:r w:rsidRPr="00246EC3">
              <w:rPr>
                <w:sz w:val="20"/>
                <w:szCs w:val="20"/>
              </w:rPr>
              <w:t xml:space="preserve"> ЗИЛ-495710</w:t>
            </w:r>
          </w:p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92DD3">
        <w:trPr>
          <w:trHeight w:val="55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 ЗИЛ-130</w:t>
            </w:r>
          </w:p>
          <w:p w:rsidR="00E6312D" w:rsidRPr="00246EC3" w:rsidRDefault="00E6312D" w:rsidP="00D92D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rPr>
          <w:trHeight w:val="675"/>
        </w:trPr>
        <w:tc>
          <w:tcPr>
            <w:tcW w:w="383" w:type="pct"/>
            <w:vMerge/>
            <w:shd w:val="clear" w:color="auto" w:fill="auto"/>
          </w:tcPr>
          <w:p w:rsidR="00E6312D" w:rsidRPr="00246EC3" w:rsidRDefault="00E6312D" w:rsidP="006420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" w:type="pct"/>
            <w:vMerge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E6312D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auto"/>
          </w:tcPr>
          <w:p w:rsidR="00E6312D" w:rsidRDefault="00E6312D" w:rsidP="00D92DD3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Иное транспортное средство ГАЗель 3302</w:t>
            </w:r>
          </w:p>
        </w:tc>
        <w:tc>
          <w:tcPr>
            <w:tcW w:w="470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BC3411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 xml:space="preserve">Несовершен-нолетний </w:t>
            </w:r>
            <w:r w:rsidRPr="00246EC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72,0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30E84" w:rsidTr="00D306B6">
        <w:tc>
          <w:tcPr>
            <w:tcW w:w="383" w:type="pct"/>
            <w:shd w:val="clear" w:color="auto" w:fill="auto"/>
          </w:tcPr>
          <w:p w:rsidR="00E6312D" w:rsidRPr="00246EC3" w:rsidRDefault="00E6312D" w:rsidP="00D92DD3">
            <w:pPr>
              <w:spacing w:line="240" w:lineRule="atLeast"/>
              <w:ind w:left="-142" w:right="-107"/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698" w:type="pct"/>
            <w:shd w:val="clear" w:color="auto" w:fill="auto"/>
          </w:tcPr>
          <w:p w:rsidR="00E6312D" w:rsidRPr="00246EC3" w:rsidRDefault="00E6312D">
            <w:pPr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квартира</w:t>
            </w:r>
          </w:p>
        </w:tc>
        <w:tc>
          <w:tcPr>
            <w:tcW w:w="306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  <w:r w:rsidRPr="00246EC3">
              <w:rPr>
                <w:sz w:val="20"/>
                <w:szCs w:val="20"/>
              </w:rPr>
              <w:t>72,0</w:t>
            </w:r>
          </w:p>
        </w:tc>
        <w:tc>
          <w:tcPr>
            <w:tcW w:w="262" w:type="pct"/>
            <w:shd w:val="clear" w:color="auto" w:fill="auto"/>
          </w:tcPr>
          <w:p w:rsidR="00E6312D" w:rsidRPr="00246EC3" w:rsidRDefault="00E6312D" w:rsidP="00A71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655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  <w:shd w:val="clear" w:color="auto" w:fill="auto"/>
          </w:tcPr>
          <w:p w:rsidR="00E6312D" w:rsidRPr="00246EC3" w:rsidRDefault="00E6312D" w:rsidP="000145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2C5E30">
      <w:pPr>
        <w:rPr>
          <w:color w:val="FF0000"/>
        </w:rPr>
      </w:pPr>
    </w:p>
    <w:p w:rsidR="00E6312D" w:rsidRDefault="00E6312D" w:rsidP="002C5E30">
      <w:pPr>
        <w:rPr>
          <w:color w:val="FF0000"/>
        </w:rPr>
      </w:pPr>
    </w:p>
    <w:p w:rsidR="00E6312D" w:rsidRDefault="00E6312D" w:rsidP="00B657B7">
      <w:pPr>
        <w:tabs>
          <w:tab w:val="left" w:pos="3600"/>
        </w:tabs>
        <w:rPr>
          <w:b/>
          <w:sz w:val="28"/>
        </w:rPr>
      </w:pPr>
    </w:p>
    <w:p w:rsidR="00E6312D" w:rsidRPr="00B21F8C" w:rsidRDefault="00E6312D" w:rsidP="00B657B7">
      <w:pPr>
        <w:tabs>
          <w:tab w:val="left" w:pos="3600"/>
        </w:tabs>
        <w:jc w:val="center"/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  <w:r>
        <w:rPr>
          <w:sz w:val="28"/>
        </w:rPr>
        <w:t>Советского района</w:t>
      </w:r>
      <w:r w:rsidRPr="00B21F8C">
        <w:rPr>
          <w:sz w:val="28"/>
        </w:rPr>
        <w:t xml:space="preserve">, а также членов их семей за период с 01 января </w:t>
      </w:r>
      <w:r>
        <w:rPr>
          <w:sz w:val="28"/>
          <w:u w:val="single"/>
        </w:rPr>
        <w:t>2016</w:t>
      </w:r>
      <w:r w:rsidRPr="00B21F8C">
        <w:rPr>
          <w:sz w:val="28"/>
        </w:rPr>
        <w:t xml:space="preserve"> года по 31 декабря </w:t>
      </w:r>
      <w:r>
        <w:rPr>
          <w:sz w:val="28"/>
          <w:u w:val="single"/>
        </w:rPr>
        <w:t>2016</w:t>
      </w:r>
      <w:r w:rsidRPr="00B21F8C">
        <w:rPr>
          <w:sz w:val="28"/>
        </w:rPr>
        <w:t xml:space="preserve"> года</w:t>
      </w:r>
    </w:p>
    <w:p w:rsidR="00E6312D" w:rsidRDefault="00E6312D" w:rsidP="00B657B7"/>
    <w:p w:rsidR="00E6312D" w:rsidRPr="009B57D9" w:rsidRDefault="00E6312D" w:rsidP="00B657B7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725"/>
        <w:gridCol w:w="777"/>
        <w:gridCol w:w="2004"/>
        <w:gridCol w:w="1562"/>
        <w:gridCol w:w="1275"/>
      </w:tblGrid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A620BB" w:rsidRDefault="00E6312D" w:rsidP="00B657B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71" w:type="dxa"/>
            <w:gridSpan w:val="3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A620BB" w:rsidRDefault="00E6312D" w:rsidP="00B657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B657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A620BB" w:rsidRDefault="00E6312D" w:rsidP="00B657B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E6312D" w:rsidRPr="00A620BB" w:rsidRDefault="00E6312D" w:rsidP="00B657B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A620BB" w:rsidRDefault="00E6312D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Pr="00A620BB" w:rsidRDefault="00E6312D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A620BB" w:rsidRDefault="00E6312D" w:rsidP="00B657B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Ю.Ю.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администрации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EA12D0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940356,21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EB780B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Pr="00887D41" w:rsidRDefault="00E6312D" w:rsidP="002B60A5">
            <w:pPr>
              <w:jc w:val="center"/>
              <w:rPr>
                <w:sz w:val="20"/>
                <w:szCs w:val="20"/>
              </w:rPr>
            </w:pPr>
            <w:r w:rsidRPr="00887D41">
              <w:rPr>
                <w:sz w:val="20"/>
                <w:szCs w:val="20"/>
              </w:rPr>
              <w:t>KIA XM FL (Sorento)</w:t>
            </w: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1074831,42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А.В.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EB780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1C13DE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 w:rsidRPr="001C13DE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  <w:lang w:val="en-US"/>
              </w:rPr>
              <w:t>,</w:t>
            </w:r>
            <w:r w:rsidRPr="001C13DE">
              <w:rPr>
                <w:sz w:val="20"/>
                <w:szCs w:val="20"/>
              </w:rPr>
              <w:t>3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3DE">
              <w:rPr>
                <w:rFonts w:ascii="Times New Roman" w:hAnsi="Times New Roman" w:cs="Times New Roman"/>
              </w:rPr>
              <w:t>Toyota Camry</w:t>
            </w:r>
          </w:p>
          <w:p w:rsidR="00E6312D" w:rsidRPr="001C13DE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1009589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Pr="00525797" w:rsidRDefault="00E6312D" w:rsidP="002B60A5">
            <w:pPr>
              <w:jc w:val="center"/>
              <w:rPr>
                <w:sz w:val="20"/>
                <w:szCs w:val="20"/>
              </w:rPr>
            </w:pPr>
            <w:r w:rsidRPr="00525797">
              <w:rPr>
                <w:sz w:val="20"/>
                <w:szCs w:val="20"/>
              </w:rPr>
              <w:t>Kia Sportage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759605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2/3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0B43B4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61,2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Pr="000B43B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13DE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898668,36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6312D" w:rsidRDefault="00E6312D" w:rsidP="002B60A5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Мишанин В.В.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E6312D" w:rsidRPr="0053364B" w:rsidRDefault="00E6312D" w:rsidP="00EB780B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36E94">
              <w:rPr>
                <w:rFonts w:ascii="Times New Roman" w:hAnsi="Times New Roman" w:cs="Times New Roman"/>
              </w:rPr>
              <w:t>Hyundai Grand Santa Fe.</w:t>
            </w:r>
          </w:p>
        </w:tc>
        <w:tc>
          <w:tcPr>
            <w:tcW w:w="1562" w:type="dxa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 w:rsidRPr="00736E94">
              <w:rPr>
                <w:sz w:val="20"/>
                <w:szCs w:val="20"/>
              </w:rPr>
              <w:t>428793,21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887D41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69426,31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Pr="00887D41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Рындин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развития территории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EB7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6208C1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Pr="00B657B7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B657B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PRIMERA</w:t>
            </w:r>
          </w:p>
          <w:p w:rsidR="00E6312D" w:rsidRPr="006208C1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404878,26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EB780B" w:rsidRDefault="00E6312D" w:rsidP="00EB78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EB78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B78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TOWN</w:t>
            </w:r>
            <w:r w:rsidRPr="00EB78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61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 w:rsidRPr="00CE4C27">
              <w:rPr>
                <w:sz w:val="20"/>
                <w:szCs w:val="20"/>
              </w:rPr>
              <w:t>легковой автомобил</w:t>
            </w:r>
            <w:r>
              <w:rPr>
                <w:sz w:val="20"/>
                <w:szCs w:val="20"/>
              </w:rPr>
              <w:t>ь</w:t>
            </w:r>
          </w:p>
          <w:p w:rsidR="00E6312D" w:rsidRPr="007A63FE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195411,98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777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Пастухова С.А.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экономической политике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1660167,71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51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171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36E94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D16541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44,90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B78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D16541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B657B7">
              <w:rPr>
                <w:sz w:val="20"/>
                <w:szCs w:val="20"/>
              </w:rPr>
              <w:t xml:space="preserve"> 316 </w:t>
            </w:r>
            <w:r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1009354,40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EB780B" w:rsidTr="00A12F99">
        <w:tblPrEx>
          <w:tblCellMar>
            <w:top w:w="0" w:type="dxa"/>
            <w:bottom w:w="0" w:type="dxa"/>
          </w:tblCellMar>
        </w:tblPrEx>
        <w:trPr>
          <w:cantSplit/>
          <w:trHeight w:val="78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Pr="00EB780B" w:rsidRDefault="00E6312D" w:rsidP="00EB780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EB780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E6312D" w:rsidRPr="00EB780B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EB780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Hiqhlander</w:t>
            </w:r>
          </w:p>
          <w:p w:rsidR="00E6312D" w:rsidRPr="00EB780B" w:rsidRDefault="00E6312D" w:rsidP="00EB780B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Pr="00EB780B" w:rsidRDefault="00E6312D" w:rsidP="002B60A5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EB780B" w:rsidRDefault="00E6312D" w:rsidP="002B60A5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46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112,7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Жабин Д.А.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контрольно - инспекционного отдела  </w:t>
            </w:r>
          </w:p>
        </w:tc>
        <w:tc>
          <w:tcPr>
            <w:tcW w:w="1433" w:type="dxa"/>
            <w:shd w:val="clear" w:color="auto" w:fill="auto"/>
          </w:tcPr>
          <w:p w:rsidR="00E6312D" w:rsidRPr="00C1451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C1451E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6208C1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299041,77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7A63FE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 А.Г.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коммунального отдела 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C1451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 доли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C1451E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E6312D" w:rsidRPr="00C1451E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C1451E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CERATO</w:t>
            </w:r>
          </w:p>
          <w:p w:rsidR="00E6312D" w:rsidRPr="006208C1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341499,67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7A63FE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377821,39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Плаксин А.П.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юридического отдела </w:t>
            </w:r>
          </w:p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BD15E3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BD15E3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GAIA</w:t>
            </w:r>
          </w:p>
        </w:tc>
        <w:tc>
          <w:tcPr>
            <w:tcW w:w="1562" w:type="dxa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1543749,24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887D41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33137,70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Кураков А.И.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 отдела по работе с населением </w:t>
            </w:r>
          </w:p>
        </w:tc>
        <w:tc>
          <w:tcPr>
            <w:tcW w:w="1433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C1451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доли</w:t>
            </w: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C1451E" w:rsidRDefault="00E6312D" w:rsidP="002B60A5">
            <w:pPr>
              <w:ind w:left="-71" w:right="-82"/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144575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C1451E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6312D" w:rsidRPr="006208C1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736E94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544449,57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Pr="0053364B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 w:rsidRPr="00D145DE">
              <w:rPr>
                <w:sz w:val="20"/>
                <w:szCs w:val="20"/>
                <w:lang w:val="en-US"/>
              </w:rPr>
              <w:t>TOYOTA</w:t>
            </w:r>
            <w:r w:rsidRPr="00D145DE">
              <w:rPr>
                <w:sz w:val="20"/>
                <w:szCs w:val="20"/>
              </w:rPr>
              <w:t xml:space="preserve"> </w:t>
            </w:r>
            <w:r w:rsidRPr="00D145DE">
              <w:rPr>
                <w:sz w:val="20"/>
                <w:szCs w:val="20"/>
                <w:lang w:val="en-US"/>
              </w:rPr>
              <w:t>CO</w:t>
            </w:r>
            <w:r w:rsidRPr="00D145DE">
              <w:rPr>
                <w:sz w:val="20"/>
                <w:szCs w:val="20"/>
              </w:rPr>
              <w:t>ROLLA</w:t>
            </w:r>
          </w:p>
          <w:p w:rsidR="00E6312D" w:rsidRPr="00D145D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295978,00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30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D145D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rHeight w:val="75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2B60A5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E6312D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D145DE" w:rsidRDefault="00E6312D" w:rsidP="002B60A5">
            <w:pPr>
              <w:jc w:val="center"/>
              <w:rPr>
                <w:sz w:val="20"/>
                <w:szCs w:val="20"/>
                <w:lang w:val="en-US"/>
              </w:rPr>
            </w:pPr>
            <w:r w:rsidRPr="00D145DE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562" w:type="dxa"/>
            <w:vMerge/>
            <w:shd w:val="clear" w:color="auto" w:fill="auto"/>
          </w:tcPr>
          <w:p w:rsidR="00E6312D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8C48FD" w:rsidRDefault="00E6312D" w:rsidP="006C3F0B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124,4</w:t>
            </w:r>
          </w:p>
        </w:tc>
        <w:tc>
          <w:tcPr>
            <w:tcW w:w="777" w:type="dxa"/>
            <w:shd w:val="clear" w:color="auto" w:fill="auto"/>
          </w:tcPr>
          <w:p w:rsidR="00E6312D" w:rsidRPr="0053364B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A12F99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E6312D" w:rsidRPr="008C48FD" w:rsidRDefault="00E6312D" w:rsidP="002B60A5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53364B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2B60A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auto"/>
          </w:tcPr>
          <w:p w:rsidR="00E6312D" w:rsidRDefault="00E6312D" w:rsidP="002B60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E6312D" w:rsidRDefault="00E6312D" w:rsidP="002B60A5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004" w:type="dxa"/>
            <w:shd w:val="clear" w:color="auto" w:fill="auto"/>
          </w:tcPr>
          <w:p w:rsidR="00E6312D" w:rsidRPr="007207EA" w:rsidRDefault="00E6312D" w:rsidP="002B60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shd w:val="clear" w:color="auto" w:fill="auto"/>
          </w:tcPr>
          <w:p w:rsidR="00E6312D" w:rsidRPr="0053364B" w:rsidRDefault="00E6312D" w:rsidP="002B60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2B60A5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2B60A5">
      <w:pPr>
        <w:jc w:val="center"/>
      </w:pPr>
    </w:p>
    <w:p w:rsidR="00E6312D" w:rsidRPr="00B21F8C" w:rsidRDefault="00E6312D" w:rsidP="00E36BD1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Pr="00B21F8C" w:rsidRDefault="00E6312D" w:rsidP="00B50EEC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администрации </w:t>
      </w:r>
      <w:r>
        <w:rPr>
          <w:sz w:val="28"/>
        </w:rPr>
        <w:t>Трусовского района города Астрахани</w:t>
      </w:r>
      <w:r w:rsidRPr="00B21F8C">
        <w:rPr>
          <w:sz w:val="28"/>
        </w:rPr>
        <w:t xml:space="preserve">, а также членов их семей </w:t>
      </w:r>
    </w:p>
    <w:p w:rsidR="00E6312D" w:rsidRPr="00B21F8C" w:rsidRDefault="00E6312D" w:rsidP="00E36BD1">
      <w:pPr>
        <w:tabs>
          <w:tab w:val="left" w:pos="3600"/>
        </w:tabs>
        <w:jc w:val="center"/>
      </w:pPr>
      <w:r w:rsidRPr="00B21F8C">
        <w:rPr>
          <w:sz w:val="28"/>
        </w:rPr>
        <w:t xml:space="preserve">за период с 01 января </w:t>
      </w:r>
      <w:r>
        <w:rPr>
          <w:sz w:val="28"/>
        </w:rPr>
        <w:t>2016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>2016</w:t>
      </w:r>
      <w:r w:rsidRPr="00B21F8C">
        <w:rPr>
          <w:sz w:val="28"/>
        </w:rPr>
        <w:t xml:space="preserve"> года</w:t>
      </w:r>
    </w:p>
    <w:p w:rsidR="00E6312D" w:rsidRDefault="00E6312D" w:rsidP="00E36BD1"/>
    <w:p w:rsidR="00E6312D" w:rsidRPr="009B57D9" w:rsidRDefault="00E6312D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716"/>
        <w:gridCol w:w="1559"/>
        <w:gridCol w:w="851"/>
        <w:gridCol w:w="850"/>
        <w:gridCol w:w="1134"/>
        <w:gridCol w:w="851"/>
        <w:gridCol w:w="850"/>
        <w:gridCol w:w="2127"/>
        <w:gridCol w:w="1417"/>
        <w:gridCol w:w="992"/>
      </w:tblGrid>
      <w:tr w:rsidR="00E6312D" w:rsidRPr="00A620BB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лица, </w:t>
            </w:r>
          </w:p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76" w:type="dxa"/>
            <w:gridSpan w:val="4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Деклариро-ванный годовой 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A620BB" w:rsidRDefault="00E6312D" w:rsidP="001E48A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4B6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 xml:space="preserve">Сведения об источниках </w:t>
            </w:r>
            <w:r w:rsidRPr="00BA54B6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-</w:t>
            </w:r>
            <w:r w:rsidRPr="00BA54B6">
              <w:rPr>
                <w:rFonts w:ascii="Times New Roman" w:hAnsi="Times New Roman" w:cs="Times New Roman"/>
                <w:sz w:val="16"/>
                <w:szCs w:val="18"/>
              </w:rPr>
              <w:t>ного имущества, источники)</w:t>
            </w:r>
          </w:p>
        </w:tc>
      </w:tr>
      <w:tr w:rsidR="00E6312D" w:rsidRPr="00A620BB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lastRenderedPageBreak/>
              <w:t>Кучерук Н.Л.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1E48A2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>а</w:t>
            </w:r>
            <w:r w:rsidRPr="001E48A2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577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592,87</w:t>
            </w:r>
          </w:p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</w:rPr>
              <w:t>разъездной теплоход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922 819,29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A54B6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0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B50E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Усманов А.Х.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первый заместитель главы администрации 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F94EE6">
            <w:pPr>
              <w:ind w:left="-75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814 326,86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F94EE6">
            <w:pPr>
              <w:ind w:left="-75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17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F94EE6">
            <w:pPr>
              <w:ind w:left="-75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1735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1735B6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4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F94EE6">
            <w:pPr>
              <w:ind w:left="-75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8A2">
              <w:rPr>
                <w:rFonts w:ascii="Times New Roman" w:hAnsi="Times New Roman" w:cs="Times New Roman"/>
              </w:rPr>
              <w:t>Лада ВАЗ 211 440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1 182 316,72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6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F94EE6">
            <w:pPr>
              <w:ind w:left="-75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  <w:lang w:val="en-US"/>
              </w:rPr>
              <w:t>Serato Kia</w:t>
            </w: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Федотов В.Г.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</w:rPr>
              <w:t xml:space="preserve">Kia Spectra;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775 121,15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</w:rPr>
              <w:t>Subaru forester.</w:t>
            </w: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23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756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172,2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6F07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756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</w:rPr>
              <w:t>Nissan sentra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497 097,40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172,2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84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Гриценко Н.Н.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624,776,72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Воробьев С.В.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57,7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</w:rPr>
              <w:t>Hyindai Tucson</w:t>
            </w: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1206329,34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7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57,5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553 238,44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Федорычев В.Н.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отдела развития территории </w:t>
            </w: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804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555508,44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торговая площадь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26,5</w:t>
            </w:r>
          </w:p>
          <w:p w:rsidR="00E6312D" w:rsidRPr="001E48A2" w:rsidRDefault="00E6312D" w:rsidP="00B6504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  <w:p w:rsidR="00E6312D" w:rsidRPr="001E48A2" w:rsidRDefault="00E6312D" w:rsidP="00B6504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765D4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8A2">
              <w:rPr>
                <w:rFonts w:ascii="Times New Roman" w:hAnsi="Times New Roman" w:cs="Times New Roman"/>
                <w:lang w:val="en-US"/>
              </w:rPr>
              <w:t>Hyundai “Elantra”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247 160,00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765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48A2">
              <w:rPr>
                <w:rFonts w:ascii="Times New Roman" w:hAnsi="Times New Roman" w:cs="Times New Roman"/>
                <w:lang w:val="en-US"/>
              </w:rPr>
              <w:t>Kia</w:t>
            </w:r>
            <w:r w:rsidRPr="001E48A2">
              <w:rPr>
                <w:rFonts w:ascii="Times New Roman" w:hAnsi="Times New Roman" w:cs="Times New Roman"/>
              </w:rPr>
              <w:t xml:space="preserve"> </w:t>
            </w:r>
            <w:r w:rsidRPr="001E48A2">
              <w:rPr>
                <w:rFonts w:ascii="Times New Roman" w:hAnsi="Times New Roman" w:cs="Times New Roman"/>
                <w:lang w:val="en-US"/>
              </w:rPr>
              <w:t>jes</w:t>
            </w:r>
            <w:r w:rsidRPr="001E48A2">
              <w:rPr>
                <w:rFonts w:ascii="Times New Roman" w:hAnsi="Times New Roman" w:cs="Times New Roman"/>
              </w:rPr>
              <w:t xml:space="preserve"> </w:t>
            </w:r>
            <w:r w:rsidRPr="001E48A2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торговая площадь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B6504D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8,3</w:t>
            </w:r>
          </w:p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B6504D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lastRenderedPageBreak/>
              <w:t>РФ</w:t>
            </w:r>
          </w:p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9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0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Тимергалиева А.Ш.</w:t>
            </w:r>
          </w:p>
        </w:tc>
        <w:tc>
          <w:tcPr>
            <w:tcW w:w="2111" w:type="dxa"/>
            <w:shd w:val="clear" w:color="auto" w:fill="auto"/>
          </w:tcPr>
          <w:p w:rsidR="00E6312D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отдела </w:t>
            </w:r>
          </w:p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по экономической политике </w:t>
            </w: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68,8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541 697,73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Григорьев С.Н.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контрольно – инспекционного отдела </w:t>
            </w:r>
          </w:p>
        </w:tc>
        <w:tc>
          <w:tcPr>
            <w:tcW w:w="1716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Default="00E6312D" w:rsidP="001E48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8A2">
              <w:rPr>
                <w:rFonts w:ascii="Times New Roman" w:hAnsi="Times New Roman" w:cs="Times New Roman"/>
                <w:lang w:val="en-US"/>
              </w:rPr>
              <w:t>Renault daster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579967,93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429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48A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Тихонов С.Г.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отдела по работе с населением </w:t>
            </w: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B6504D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599 894,88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265 670,11</w:t>
            </w: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48A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48A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E6312D" w:rsidRPr="001E48A2" w:rsidRDefault="00E6312D" w:rsidP="00592069">
            <w:pPr>
              <w:ind w:left="-1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Суйналиев М.М.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 xml:space="preserve">начальник коммунального отдела 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1E48A2" w:rsidRDefault="00E6312D" w:rsidP="00D52C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D52C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59206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570616,15</w:t>
            </w:r>
          </w:p>
          <w:p w:rsidR="00E6312D" w:rsidRPr="001E48A2" w:rsidRDefault="00E6312D" w:rsidP="001603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53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3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супруга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1007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E48A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8 205,11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191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109,2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1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lastRenderedPageBreak/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48A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E48A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59206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31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1E48A2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1E48A2" w:rsidRDefault="00E6312D" w:rsidP="00F94EE6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1E48A2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960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312D" w:rsidRPr="001E48A2" w:rsidRDefault="00E6312D" w:rsidP="00D52CE1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1E48A2" w:rsidTr="008B77BD">
        <w:tblPrEx>
          <w:tblCellMar>
            <w:top w:w="0" w:type="dxa"/>
            <w:bottom w:w="0" w:type="dxa"/>
          </w:tblCellMar>
        </w:tblPrEx>
        <w:trPr>
          <w:cantSplit/>
          <w:trHeight w:val="21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1E48A2" w:rsidRDefault="00E6312D" w:rsidP="00C84162">
            <w:pPr>
              <w:spacing w:after="4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shd w:val="clear" w:color="auto" w:fill="auto"/>
          </w:tcPr>
          <w:p w:rsidR="00E6312D" w:rsidRPr="001E48A2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6312D" w:rsidRPr="001E48A2" w:rsidRDefault="00E6312D" w:rsidP="00C3636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1E48A2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1E48A2" w:rsidRDefault="00E6312D" w:rsidP="005920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1E48A2"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1E48A2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1E48A2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312D" w:rsidRPr="001E48A2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Pr="001E48A2" w:rsidRDefault="00E6312D" w:rsidP="00345D36">
      <w:pPr>
        <w:jc w:val="center"/>
        <w:rPr>
          <w:sz w:val="20"/>
          <w:szCs w:val="20"/>
        </w:rPr>
      </w:pPr>
    </w:p>
    <w:p w:rsidR="00E6312D" w:rsidRPr="00E21AF7" w:rsidRDefault="00E6312D" w:rsidP="00B21F8C">
      <w:pPr>
        <w:tabs>
          <w:tab w:val="left" w:pos="3600"/>
        </w:tabs>
        <w:rPr>
          <w:b/>
          <w:sz w:val="26"/>
          <w:szCs w:val="26"/>
        </w:rPr>
      </w:pPr>
    </w:p>
    <w:p w:rsidR="00E6312D" w:rsidRPr="001D70FF" w:rsidRDefault="00E6312D" w:rsidP="00E36BD1">
      <w:pPr>
        <w:tabs>
          <w:tab w:val="left" w:pos="3600"/>
        </w:tabs>
        <w:jc w:val="center"/>
        <w:rPr>
          <w:sz w:val="28"/>
        </w:rPr>
      </w:pPr>
      <w:r w:rsidRPr="001D70FF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Pr="001D70FF" w:rsidRDefault="00E6312D" w:rsidP="00E36BD1">
      <w:pPr>
        <w:tabs>
          <w:tab w:val="left" w:pos="3600"/>
        </w:tabs>
        <w:jc w:val="center"/>
        <w:rPr>
          <w:sz w:val="28"/>
        </w:rPr>
      </w:pPr>
      <w:r w:rsidRPr="001D70FF">
        <w:rPr>
          <w:sz w:val="28"/>
        </w:rPr>
        <w:t>муниципальных служащих финансово-казначейского управления администрации муниципального образования «Город Астрахань», а также членов их семей за период с 01 января 2016 года по 31 декабря 2016 года</w:t>
      </w:r>
    </w:p>
    <w:p w:rsidR="00E6312D" w:rsidRPr="00E21AF7" w:rsidRDefault="00E6312D" w:rsidP="00E36BD1"/>
    <w:p w:rsidR="00E6312D" w:rsidRPr="00E21AF7" w:rsidRDefault="00E6312D" w:rsidP="009B57D9">
      <w:pPr>
        <w:jc w:val="center"/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276"/>
        <w:gridCol w:w="2552"/>
        <w:gridCol w:w="1275"/>
        <w:gridCol w:w="1701"/>
        <w:gridCol w:w="851"/>
        <w:gridCol w:w="850"/>
        <w:gridCol w:w="1134"/>
        <w:gridCol w:w="851"/>
        <w:gridCol w:w="850"/>
        <w:gridCol w:w="2127"/>
        <w:gridCol w:w="1275"/>
        <w:gridCol w:w="1134"/>
      </w:tblGrid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276" w:type="dxa"/>
            <w:vMerge w:val="restart"/>
            <w:shd w:val="clear" w:color="auto" w:fill="auto"/>
          </w:tcPr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276" w:type="dxa"/>
            <w:vMerge/>
            <w:shd w:val="clear" w:color="auto" w:fill="auto"/>
          </w:tcPr>
          <w:p w:rsidR="00E6312D" w:rsidRPr="00A620BB" w:rsidRDefault="00E6312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276" w:type="dxa"/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Г.Е.</w:t>
            </w:r>
          </w:p>
        </w:tc>
        <w:tc>
          <w:tcPr>
            <w:tcW w:w="2552" w:type="dxa"/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МО «Город Астрахань»  - 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shd w:val="clear" w:color="auto" w:fill="auto"/>
          </w:tcPr>
          <w:p w:rsidR="00E6312D" w:rsidRPr="00EA12D0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1298354,58</w:t>
            </w:r>
          </w:p>
        </w:tc>
        <w:tc>
          <w:tcPr>
            <w:tcW w:w="1134" w:type="dxa"/>
            <w:shd w:val="clear" w:color="auto" w:fill="auto"/>
          </w:tcPr>
          <w:p w:rsidR="00E6312D" w:rsidRPr="0053364B" w:rsidRDefault="00E6312D" w:rsidP="00DA3F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276" w:type="dxa"/>
            <w:vMerge w:val="restart"/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Горбунова Ж.С.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по правовым вопросам – начальник отдела правового и кадрового обеспечения деятельности управления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E6312D" w:rsidRPr="0053364B" w:rsidRDefault="00E6312D" w:rsidP="00DA3FAF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321230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794088,24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1073"/>
          <w:tblCellSpacing w:w="5" w:type="nil"/>
        </w:trPr>
        <w:tc>
          <w:tcPr>
            <w:tcW w:w="1276" w:type="dxa"/>
            <w:vMerge/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415"/>
          <w:tblCellSpacing w:w="5" w:type="nil"/>
        </w:trPr>
        <w:tc>
          <w:tcPr>
            <w:tcW w:w="1276" w:type="dxa"/>
            <w:vMerge w:val="restart"/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Луковникова Л.В.</w:t>
            </w:r>
          </w:p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– начальник сводного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853048,34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276" w:type="dxa"/>
            <w:vMerge/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584"/>
          <w:tblCellSpacing w:w="5" w:type="nil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448"/>
          <w:tblCellSpacing w:w="5" w:type="nil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6312D" w:rsidRPr="00DA3FAF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A3FAF"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317775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«HYUNDAI X 35»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1065160,22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639"/>
          <w:tblCellSpacing w:w="5" w:type="nil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Калемагина Е.П.</w:t>
            </w:r>
          </w:p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538104,48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748"/>
          <w:tblCellSpacing w:w="5" w:type="nil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490"/>
          <w:tblCellSpacing w:w="5" w:type="nil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Каширская Е.М.</w:t>
            </w:r>
          </w:p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финансирования коммунального хозяйства, благоустройства и капитального строительства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446276,64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1114"/>
          <w:tblCellSpacing w:w="5" w:type="nil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8C48F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</w:p>
          <w:p w:rsidR="00E6312D" w:rsidRPr="007207EA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ММВЗ 3.112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689927,95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980"/>
          <w:tblCellSpacing w:w="5" w:type="nil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411306">
        <w:tblPrEx>
          <w:tblCellMar>
            <w:top w:w="0" w:type="dxa"/>
            <w:bottom w:w="0" w:type="dxa"/>
          </w:tblCellMar>
        </w:tblPrEx>
        <w:trPr>
          <w:cantSplit/>
          <w:trHeight w:val="693"/>
          <w:tblCellSpacing w:w="5" w:type="nil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53364B" w:rsidRDefault="00E6312D" w:rsidP="00EB02FA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DA3FAF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345D36">
      <w:pPr>
        <w:jc w:val="center"/>
      </w:pPr>
    </w:p>
    <w:p w:rsidR="00E6312D" w:rsidRDefault="00E6312D" w:rsidP="004578BC">
      <w:pPr>
        <w:jc w:val="center"/>
        <w:rPr>
          <w:sz w:val="28"/>
        </w:rPr>
      </w:pPr>
    </w:p>
    <w:p w:rsidR="00E6312D" w:rsidRDefault="00E6312D" w:rsidP="00D252F4">
      <w:pPr>
        <w:jc w:val="center"/>
        <w:rPr>
          <w:sz w:val="28"/>
        </w:rPr>
      </w:pPr>
      <w:r>
        <w:rPr>
          <w:sz w:val="28"/>
        </w:rPr>
        <w:t xml:space="preserve"> </w:t>
      </w:r>
      <w:r w:rsidRPr="007E2073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об имуществе и обязательствах имущественного характера муниципальных служащих </w:t>
      </w:r>
    </w:p>
    <w:p w:rsidR="00E6312D" w:rsidRDefault="00E6312D" w:rsidP="00D252F4">
      <w:pPr>
        <w:jc w:val="center"/>
        <w:rPr>
          <w:sz w:val="28"/>
        </w:rPr>
      </w:pPr>
      <w:r>
        <w:rPr>
          <w:sz w:val="28"/>
        </w:rPr>
        <w:t xml:space="preserve">управления культуры администрации муниципального образования «Город Астрахань», а также членов их семей </w:t>
      </w:r>
    </w:p>
    <w:p w:rsidR="00E6312D" w:rsidRDefault="00E6312D" w:rsidP="00D252F4">
      <w:pPr>
        <w:jc w:val="center"/>
        <w:rPr>
          <w:sz w:val="28"/>
        </w:rPr>
      </w:pPr>
      <w:r>
        <w:rPr>
          <w:sz w:val="28"/>
        </w:rPr>
        <w:t>за период с 01 января 2016 по 31 декабря 2016 года</w:t>
      </w:r>
    </w:p>
    <w:p w:rsidR="00E6312D" w:rsidRPr="007E2073" w:rsidRDefault="00E6312D" w:rsidP="00C51DE4">
      <w:pPr>
        <w:jc w:val="center"/>
        <w:rPr>
          <w:sz w:val="28"/>
        </w:rPr>
      </w:pPr>
    </w:p>
    <w:tbl>
      <w:tblPr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26"/>
        <w:gridCol w:w="1276"/>
        <w:gridCol w:w="1701"/>
        <w:gridCol w:w="850"/>
        <w:gridCol w:w="851"/>
        <w:gridCol w:w="1276"/>
        <w:gridCol w:w="850"/>
        <w:gridCol w:w="851"/>
        <w:gridCol w:w="2126"/>
        <w:gridCol w:w="1417"/>
        <w:gridCol w:w="1260"/>
      </w:tblGrid>
      <w:tr w:rsidR="00E6312D" w:rsidRPr="007E2073" w:rsidTr="00C0629D">
        <w:trPr>
          <w:trHeight w:val="281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 xml:space="preserve">Транспортные средства </w:t>
            </w:r>
          </w:p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C0629D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C0629D">
              <w:rPr>
                <w:sz w:val="18"/>
                <w:szCs w:val="18"/>
              </w:rPr>
              <w:t xml:space="preserve">ного имущества, </w:t>
            </w:r>
            <w:r w:rsidRPr="00C0629D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E6312D" w:rsidRPr="007E2073" w:rsidTr="00C0629D">
        <w:trPr>
          <w:trHeight w:val="562"/>
        </w:trPr>
        <w:tc>
          <w:tcPr>
            <w:tcW w:w="1526" w:type="dxa"/>
            <w:vMerge/>
            <w:shd w:val="clear" w:color="auto" w:fill="auto"/>
          </w:tcPr>
          <w:p w:rsidR="00E6312D" w:rsidRPr="007E2073" w:rsidRDefault="00E6312D" w:rsidP="000D2F1F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7E2073" w:rsidRDefault="00E6312D" w:rsidP="000D2F1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C062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 xml:space="preserve">площадь </w:t>
            </w:r>
          </w:p>
          <w:p w:rsidR="00E6312D" w:rsidRPr="00C0629D" w:rsidRDefault="00E6312D" w:rsidP="00C062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C0629D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C062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0629D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C0629D">
              <w:rPr>
                <w:sz w:val="18"/>
                <w:szCs w:val="18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7E2073" w:rsidRDefault="00E6312D" w:rsidP="000D2F1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D252F4" w:rsidRDefault="00E6312D" w:rsidP="000D2F1F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6061B8" w:rsidRDefault="00E6312D" w:rsidP="000D2F1F">
            <w:pPr>
              <w:jc w:val="center"/>
            </w:pPr>
          </w:p>
        </w:tc>
      </w:tr>
      <w:tr w:rsidR="00E6312D" w:rsidRPr="00C0629D" w:rsidTr="00C0629D">
        <w:trPr>
          <w:trHeight w:val="339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lastRenderedPageBreak/>
              <w:t>Хомутова А.Е.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04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75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F44953">
            <w:pPr>
              <w:jc w:val="center"/>
              <w:rPr>
                <w:sz w:val="20"/>
                <w:szCs w:val="20"/>
                <w:lang w:val="en-US"/>
              </w:rPr>
            </w:pPr>
            <w:r w:rsidRPr="00C0629D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C0629D" w:rsidRDefault="00E6312D" w:rsidP="00F44953">
            <w:pPr>
              <w:jc w:val="center"/>
              <w:rPr>
                <w:sz w:val="20"/>
                <w:szCs w:val="20"/>
                <w:lang w:val="en-US"/>
              </w:rPr>
            </w:pPr>
            <w:r w:rsidRPr="00C0629D">
              <w:rPr>
                <w:sz w:val="20"/>
                <w:szCs w:val="20"/>
                <w:lang w:val="en-US"/>
              </w:rPr>
              <w:t>Ford Focus 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767489,99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046D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752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F449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0D2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489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Слувко С.Е.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общая долевая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117,4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588735,32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419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общая долевая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511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общая долевая</w:t>
            </w:r>
          </w:p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117,4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легковой автомобиль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1785505,9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552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общая долевая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413"/>
        </w:trPr>
        <w:tc>
          <w:tcPr>
            <w:tcW w:w="152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C0629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общая долевая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28,5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6312D" w:rsidRPr="00C0629D" w:rsidRDefault="00E6312D" w:rsidP="0002096B">
            <w:pPr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578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Степанова Р.Ш.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 xml:space="preserve">начальник отдела культуры 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индивидуальная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465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легковой автомобиль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310 247,45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576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индивидуальная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700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411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C0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68,7</w:t>
            </w: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747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земельный участок по ИЖС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465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lastRenderedPageBreak/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C0629D">
              <w:rPr>
                <w:sz w:val="20"/>
                <w:szCs w:val="20"/>
                <w:lang w:val="en-US"/>
              </w:rPr>
              <w:t>Mazda</w:t>
            </w:r>
            <w:r w:rsidRPr="00C0629D">
              <w:rPr>
                <w:sz w:val="20"/>
                <w:szCs w:val="20"/>
              </w:rPr>
              <w:t xml:space="preserve"> </w:t>
            </w:r>
            <w:r w:rsidRPr="00C0629D">
              <w:rPr>
                <w:sz w:val="20"/>
                <w:szCs w:val="20"/>
                <w:lang w:val="en-US"/>
              </w:rPr>
              <w:t>Demio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619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жилой дом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68,7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760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C0629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земельный участок по ИЖС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465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606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жилой дом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68,7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733"/>
        </w:trPr>
        <w:tc>
          <w:tcPr>
            <w:tcW w:w="15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C0629D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земельный участок по ИЖС</w:t>
            </w: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465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C0629D" w:rsidTr="00C0629D">
        <w:trPr>
          <w:trHeight w:val="633"/>
        </w:trPr>
        <w:tc>
          <w:tcPr>
            <w:tcW w:w="15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жилой дом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68,7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  <w:r w:rsidRPr="00C0629D">
              <w:rPr>
                <w:sz w:val="20"/>
                <w:szCs w:val="20"/>
              </w:rPr>
              <w:t>РФ</w:t>
            </w:r>
          </w:p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6312D" w:rsidRPr="00C0629D" w:rsidRDefault="00E6312D" w:rsidP="00642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6312D" w:rsidRPr="00C0629D" w:rsidRDefault="00E6312D" w:rsidP="00444C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12D" w:rsidRPr="00C0629D" w:rsidRDefault="00E6312D" w:rsidP="00BA4E9B">
      <w:pPr>
        <w:rPr>
          <w:color w:val="FF0000"/>
          <w:sz w:val="20"/>
          <w:szCs w:val="20"/>
        </w:rPr>
      </w:pPr>
    </w:p>
    <w:p w:rsidR="00E6312D" w:rsidRPr="00BA37CC" w:rsidRDefault="00E6312D" w:rsidP="00607E60">
      <w:pPr>
        <w:jc w:val="center"/>
        <w:rPr>
          <w:sz w:val="20"/>
          <w:szCs w:val="20"/>
        </w:rPr>
      </w:pPr>
      <w:r w:rsidRPr="00607E60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муниципального имущества администрации муниципального образования «Город Астрахань»</w:t>
      </w:r>
      <w:r>
        <w:rPr>
          <w:sz w:val="28"/>
        </w:rPr>
        <w:t>,</w:t>
      </w:r>
      <w:r w:rsidRPr="00607E60">
        <w:rPr>
          <w:sz w:val="28"/>
        </w:rPr>
        <w:t xml:space="preserve"> а также членов их семей за период с </w:t>
      </w:r>
      <w:r>
        <w:rPr>
          <w:sz w:val="28"/>
        </w:rPr>
        <w:t>0</w:t>
      </w:r>
      <w:r w:rsidRPr="00607E60">
        <w:rPr>
          <w:sz w:val="28"/>
        </w:rPr>
        <w:t>1 января 2016 г</w:t>
      </w:r>
      <w:r>
        <w:rPr>
          <w:sz w:val="28"/>
        </w:rPr>
        <w:t>ода</w:t>
      </w:r>
      <w:r w:rsidRPr="00607E60">
        <w:rPr>
          <w:sz w:val="28"/>
        </w:rPr>
        <w:t xml:space="preserve"> по 31 декабря 2016 г</w:t>
      </w:r>
      <w:r>
        <w:rPr>
          <w:sz w:val="28"/>
        </w:rPr>
        <w:t>ода</w:t>
      </w:r>
    </w:p>
    <w:tbl>
      <w:tblPr>
        <w:tblpPr w:leftFromText="180" w:rightFromText="180" w:vertAnchor="page" w:horzAnchor="margin" w:tblpXSpec="center" w:tblpY="3367"/>
        <w:tblW w:w="164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00"/>
      </w:tblPr>
      <w:tblGrid>
        <w:gridCol w:w="1526"/>
        <w:gridCol w:w="2410"/>
        <w:gridCol w:w="1275"/>
        <w:gridCol w:w="1701"/>
        <w:gridCol w:w="993"/>
        <w:gridCol w:w="708"/>
        <w:gridCol w:w="1276"/>
        <w:gridCol w:w="992"/>
        <w:gridCol w:w="851"/>
        <w:gridCol w:w="2126"/>
        <w:gridCol w:w="1418"/>
        <w:gridCol w:w="1134"/>
      </w:tblGrid>
      <w:tr w:rsidR="00E6312D" w:rsidRPr="00BA37CC" w:rsidTr="00C8019D">
        <w:trPr>
          <w:trHeight w:val="234"/>
        </w:trPr>
        <w:tc>
          <w:tcPr>
            <w:tcW w:w="1526" w:type="dxa"/>
            <w:vMerge w:val="restart"/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Объект недвижимости находящийся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Объект недвижимости находящийся в пользовании</w:t>
            </w:r>
          </w:p>
        </w:tc>
        <w:tc>
          <w:tcPr>
            <w:tcW w:w="2126" w:type="dxa"/>
            <w:vMerge w:val="restart"/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Транспортные средства</w:t>
            </w:r>
          </w:p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Декларативный годовой доход (руб.)</w:t>
            </w:r>
          </w:p>
        </w:tc>
        <w:tc>
          <w:tcPr>
            <w:tcW w:w="1134" w:type="dxa"/>
            <w:vMerge w:val="restart"/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Сведения об источнике получения средств, за счет которых совершена сделка (вид приобретен-ного имущества, источники)</w:t>
            </w:r>
          </w:p>
        </w:tc>
      </w:tr>
      <w:tr w:rsidR="00E6312D" w:rsidRPr="00BA37CC" w:rsidTr="00C8019D">
        <w:trPr>
          <w:trHeight w:val="102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607E60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607E60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607E60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607E60">
              <w:rPr>
                <w:sz w:val="18"/>
                <w:szCs w:val="18"/>
              </w:rPr>
              <w:t>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30"/>
        </w:trPr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Григорьев В.М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52,9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61,20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A37CC">
              <w:rPr>
                <w:sz w:val="20"/>
                <w:szCs w:val="20"/>
                <w:lang w:val="en-US"/>
              </w:rPr>
              <w:t xml:space="preserve"> Nissan Teana</w:t>
            </w:r>
          </w:p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1067193,86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561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841"/>
        </w:trPr>
        <w:tc>
          <w:tcPr>
            <w:tcW w:w="1526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61.20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557"/>
        </w:trPr>
        <w:tc>
          <w:tcPr>
            <w:tcW w:w="152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Соловьева М.В.</w:t>
            </w:r>
          </w:p>
        </w:tc>
        <w:tc>
          <w:tcPr>
            <w:tcW w:w="2410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70.7</w:t>
            </w:r>
          </w:p>
        </w:tc>
        <w:tc>
          <w:tcPr>
            <w:tcW w:w="851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693259,25</w:t>
            </w:r>
          </w:p>
        </w:tc>
        <w:tc>
          <w:tcPr>
            <w:tcW w:w="1134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9"/>
        </w:trPr>
        <w:tc>
          <w:tcPr>
            <w:tcW w:w="152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Купленова Н.Б.</w:t>
            </w:r>
          </w:p>
        </w:tc>
        <w:tc>
          <w:tcPr>
            <w:tcW w:w="2410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890681,54</w:t>
            </w:r>
          </w:p>
        </w:tc>
        <w:tc>
          <w:tcPr>
            <w:tcW w:w="1134" w:type="dxa"/>
          </w:tcPr>
          <w:p w:rsidR="00E6312D" w:rsidRPr="00BA37CC" w:rsidRDefault="00E6312D" w:rsidP="00C8019D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59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Lifan x 60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1345251,41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28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57.8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06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619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49,8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69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312D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кирпичный гараж</w:t>
            </w:r>
          </w:p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70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57.8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4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lastRenderedPageBreak/>
              <w:t>Шадыханова Е.А.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268,8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854468,5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5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54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268,8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2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268,8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75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½   доли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309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58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Зайцева Т.П.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996163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16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195,5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22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3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460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195,5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shd w:val="clear" w:color="auto" w:fill="FFFFFF"/>
              <w:tabs>
                <w:tab w:val="center" w:pos="4677"/>
                <w:tab w:val="right" w:pos="9355"/>
              </w:tabs>
              <w:spacing w:line="240" w:lineRule="auto"/>
              <w:jc w:val="center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  <w:r w:rsidRPr="00BA37CC"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  <w:t>Автомобиль легковой FordFocus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606865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655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shd w:val="clear" w:color="auto" w:fill="FFFFFF"/>
              <w:tabs>
                <w:tab w:val="center" w:pos="4677"/>
                <w:tab w:val="right" w:pos="9355"/>
              </w:tabs>
              <w:spacing w:line="240" w:lineRule="auto"/>
              <w:jc w:val="center"/>
              <w:outlineLvl w:val="0"/>
              <w:rPr>
                <w:rFonts w:eastAsia="Times New Roman"/>
                <w:color w:val="000000" w:themeColor="text1"/>
                <w:kern w:val="36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79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Абрамычева Т.Ю.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375690,37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49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57.1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53,8</w:t>
            </w: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296958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Орлова Н.Н.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381849,87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54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Коновалов А.С.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55,4</w:t>
            </w: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470,7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787504,78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353676,91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671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485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Болгова Е.А.</w:t>
            </w:r>
          </w:p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44,9</w:t>
            </w: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DaewooMatiz</w:t>
            </w:r>
            <w:r w:rsidRPr="00BA37CC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518888,30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675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IranKhodraSamandLX</w:t>
            </w: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01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212316,55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09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65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47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Хайрулина Е.А.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699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shd w:val="clear" w:color="auto" w:fill="FFFFFF"/>
              <w:tabs>
                <w:tab w:val="center" w:pos="4677"/>
                <w:tab w:val="right" w:pos="9355"/>
              </w:tabs>
              <w:spacing w:after="335" w:line="240" w:lineRule="auto"/>
              <w:jc w:val="center"/>
              <w:outlineLvl w:val="0"/>
              <w:rPr>
                <w:rFonts w:eastAsia="Times New Roman"/>
                <w:color w:val="333333"/>
                <w:kern w:val="36"/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Автомобиль легковой</w:t>
            </w:r>
            <w:r w:rsidRPr="00BA37CC">
              <w:rPr>
                <w:rFonts w:eastAsia="Times New Roman"/>
                <w:color w:val="333333"/>
                <w:kern w:val="36"/>
                <w:sz w:val="20"/>
                <w:szCs w:val="20"/>
              </w:rPr>
              <w:t>Hyundai </w:t>
            </w:r>
            <w:r w:rsidRPr="00BA37CC">
              <w:rPr>
                <w:rFonts w:eastAsia="Times New Roman"/>
                <w:color w:val="333333"/>
                <w:kern w:val="36"/>
                <w:sz w:val="20"/>
                <w:szCs w:val="20"/>
                <w:lang w:val="en-US"/>
              </w:rPr>
              <w:t xml:space="preserve"> ix 35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530366,90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6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53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Моторная лодка Патриот 515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37CC">
              <w:rPr>
                <w:sz w:val="20"/>
                <w:szCs w:val="20"/>
                <w:lang w:val="en-US"/>
              </w:rPr>
              <w:t>1252153</w:t>
            </w:r>
            <w:r w:rsidRPr="00BA37CC">
              <w:rPr>
                <w:sz w:val="20"/>
                <w:szCs w:val="20"/>
              </w:rPr>
              <w:t>,</w:t>
            </w:r>
            <w:r w:rsidRPr="00BA37CC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682"/>
        </w:trPr>
        <w:tc>
          <w:tcPr>
            <w:tcW w:w="1526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Прицеп для перевозки водной техники МЗСА</w:t>
            </w: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38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F060FB">
        <w:trPr>
          <w:trHeight w:val="46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54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0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Шлепкина Е.В.</w:t>
            </w:r>
          </w:p>
        </w:tc>
        <w:tc>
          <w:tcPr>
            <w:tcW w:w="2410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¼ доли</w:t>
            </w:r>
          </w:p>
        </w:tc>
        <w:tc>
          <w:tcPr>
            <w:tcW w:w="993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72,2</w:t>
            </w:r>
          </w:p>
        </w:tc>
        <w:tc>
          <w:tcPr>
            <w:tcW w:w="70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397785,47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28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728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Автомобиль легковой ВАЗ 2105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883362,87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8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769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Байтемирова Т.А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521651,91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75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833640,99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23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58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Соболев М.А.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15,6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500911,4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1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50,4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132,3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3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71427,84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43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96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132,3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9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07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кирпичный 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39,8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81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132,3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279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Бугаева Е.А.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551679,73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19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720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81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1931647,29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81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lastRenderedPageBreak/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81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Каракузова Е.Б.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sz w:val="20"/>
                <w:szCs w:val="20"/>
                <w:lang w:val="en-US"/>
              </w:rPr>
              <w:t>RenaultLogan</w:t>
            </w: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539113,14</w:t>
            </w: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693"/>
        </w:trPr>
        <w:tc>
          <w:tcPr>
            <w:tcW w:w="15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80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Долженко Е.С.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63.3</w:t>
            </w: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pStyle w:val="1"/>
              <w:shd w:val="clear" w:color="auto" w:fill="FFFFFF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37CC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b w:val="0"/>
                <w:bCs w:val="0"/>
                <w:color w:val="000000" w:themeColor="text1"/>
                <w:sz w:val="20"/>
                <w:szCs w:val="20"/>
              </w:rPr>
              <w:t>NissanJuke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804132,33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90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64,4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477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A37CC">
              <w:rPr>
                <w:b/>
                <w:sz w:val="20"/>
                <w:szCs w:val="20"/>
              </w:rPr>
              <w:t>Кузьмина Н.Ф.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42,3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215407,45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48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80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289 473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58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1014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pStyle w:val="1"/>
              <w:shd w:val="clear" w:color="auto" w:fill="FFFFFF"/>
              <w:tabs>
                <w:tab w:val="center" w:pos="4677"/>
                <w:tab w:val="right" w:pos="9355"/>
              </w:tabs>
              <w:spacing w:before="0" w:after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BA37CC">
              <w:rPr>
                <w:b w:val="0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 w:rsidRPr="00BA37CC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540000</w:t>
            </w: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27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878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7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289 473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85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81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58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338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289 473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431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48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95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90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289 473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27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85"/>
        </w:trPr>
        <w:tc>
          <w:tcPr>
            <w:tcW w:w="15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BA37C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1014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74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878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58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289 473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6312D" w:rsidRPr="00BA37CC" w:rsidTr="00C8019D">
        <w:trPr>
          <w:trHeight w:val="190"/>
        </w:trPr>
        <w:tc>
          <w:tcPr>
            <w:tcW w:w="15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BA37CC"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12D" w:rsidRPr="00BA37CC" w:rsidRDefault="00E6312D" w:rsidP="00F060FB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6312D" w:rsidRPr="00BA37CC" w:rsidRDefault="00E6312D" w:rsidP="00607E60">
      <w:pPr>
        <w:jc w:val="center"/>
        <w:rPr>
          <w:sz w:val="20"/>
          <w:szCs w:val="20"/>
        </w:rPr>
      </w:pPr>
    </w:p>
    <w:p w:rsidR="00E6312D" w:rsidRPr="00BA37CC" w:rsidRDefault="00E6312D" w:rsidP="00220CF2">
      <w:pPr>
        <w:spacing w:line="240" w:lineRule="auto"/>
        <w:rPr>
          <w:sz w:val="20"/>
          <w:szCs w:val="20"/>
        </w:rPr>
      </w:pPr>
    </w:p>
    <w:p w:rsidR="00E6312D" w:rsidRDefault="00E6312D" w:rsidP="001A0989">
      <w:pPr>
        <w:spacing w:after="0" w:line="240" w:lineRule="auto"/>
        <w:jc w:val="center"/>
        <w:rPr>
          <w:sz w:val="28"/>
        </w:rPr>
      </w:pPr>
    </w:p>
    <w:p w:rsidR="00E6312D" w:rsidRDefault="00E6312D" w:rsidP="001A0989">
      <w:pPr>
        <w:spacing w:after="0" w:line="240" w:lineRule="auto"/>
        <w:jc w:val="center"/>
        <w:rPr>
          <w:sz w:val="28"/>
        </w:rPr>
      </w:pPr>
      <w:r w:rsidRPr="001A0989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муниципального образования «Город Астрахань»</w:t>
      </w:r>
      <w:r>
        <w:rPr>
          <w:sz w:val="28"/>
        </w:rPr>
        <w:t>, а также</w:t>
      </w:r>
      <w:r w:rsidRPr="001A0989">
        <w:rPr>
          <w:sz w:val="28"/>
        </w:rPr>
        <w:t xml:space="preserve"> членов их семей </w:t>
      </w:r>
    </w:p>
    <w:p w:rsidR="00E6312D" w:rsidRDefault="00E6312D" w:rsidP="001A0989">
      <w:pPr>
        <w:spacing w:after="0" w:line="240" w:lineRule="auto"/>
        <w:jc w:val="center"/>
        <w:rPr>
          <w:sz w:val="28"/>
        </w:rPr>
      </w:pPr>
      <w:r w:rsidRPr="001A0989">
        <w:rPr>
          <w:sz w:val="28"/>
        </w:rPr>
        <w:t xml:space="preserve">за период с </w:t>
      </w:r>
      <w:r>
        <w:rPr>
          <w:sz w:val="28"/>
        </w:rPr>
        <w:t>0</w:t>
      </w:r>
      <w:r w:rsidRPr="001A0989">
        <w:rPr>
          <w:sz w:val="28"/>
        </w:rPr>
        <w:t>1 января 2016 года по 31 декабря 2016</w:t>
      </w:r>
      <w:r>
        <w:rPr>
          <w:sz w:val="28"/>
        </w:rPr>
        <w:t xml:space="preserve"> года</w:t>
      </w:r>
    </w:p>
    <w:p w:rsidR="00E6312D" w:rsidRPr="001A0989" w:rsidRDefault="00E6312D" w:rsidP="001A0989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1418"/>
        <w:gridCol w:w="2268"/>
        <w:gridCol w:w="1276"/>
        <w:gridCol w:w="1701"/>
        <w:gridCol w:w="850"/>
        <w:gridCol w:w="851"/>
        <w:gridCol w:w="1276"/>
        <w:gridCol w:w="850"/>
        <w:gridCol w:w="851"/>
        <w:gridCol w:w="2126"/>
        <w:gridCol w:w="1417"/>
        <w:gridCol w:w="1276"/>
      </w:tblGrid>
      <w:tr w:rsidR="00E6312D" w:rsidRPr="009204C9" w:rsidTr="00207C95">
        <w:tc>
          <w:tcPr>
            <w:tcW w:w="1418" w:type="dxa"/>
            <w:vMerge w:val="restart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678" w:type="dxa"/>
            <w:gridSpan w:val="4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Транспортные средства</w:t>
            </w:r>
          </w:p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6312D" w:rsidRPr="00207C95" w:rsidRDefault="00E6312D" w:rsidP="00905D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276" w:type="dxa"/>
            <w:vMerge w:val="restart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</w:t>
            </w:r>
            <w:r w:rsidRPr="00207C95">
              <w:rPr>
                <w:sz w:val="18"/>
                <w:szCs w:val="18"/>
              </w:rPr>
              <w:lastRenderedPageBreak/>
              <w:t>ного имущества, источники)</w:t>
            </w:r>
          </w:p>
        </w:tc>
      </w:tr>
      <w:tr w:rsidR="00E6312D" w:rsidRPr="009204C9" w:rsidTr="00207C95">
        <w:tc>
          <w:tcPr>
            <w:tcW w:w="1418" w:type="dxa"/>
            <w:vMerge/>
          </w:tcPr>
          <w:p w:rsidR="00E6312D" w:rsidRPr="009204C9" w:rsidRDefault="00E6312D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Pr="009204C9" w:rsidRDefault="00E6312D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E6312D" w:rsidRPr="00207C95" w:rsidRDefault="00E6312D" w:rsidP="00905D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</w:tcPr>
          <w:p w:rsidR="00E6312D" w:rsidRPr="00207C95" w:rsidRDefault="00E6312D" w:rsidP="00905D7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</w:tcPr>
          <w:p w:rsidR="00E6312D" w:rsidRPr="00207C95" w:rsidRDefault="00E6312D" w:rsidP="00D74830">
            <w:pPr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E6312D" w:rsidRPr="00207C95" w:rsidRDefault="00E6312D" w:rsidP="00905D7B">
            <w:pPr>
              <w:ind w:left="-159" w:right="-108"/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</w:tcPr>
          <w:p w:rsidR="00E6312D" w:rsidRPr="00207C95" w:rsidRDefault="00E6312D" w:rsidP="00207C9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07C95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</w:tcPr>
          <w:p w:rsidR="00E6312D" w:rsidRPr="009204C9" w:rsidRDefault="00E6312D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Pr="009204C9" w:rsidRDefault="00E6312D" w:rsidP="00D74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D74830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Горина И.В.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Pr="002D0377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Pr="00CA1F60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1 066 030,44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55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CF0A6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CitroenC</w:t>
            </w:r>
            <w:r w:rsidRPr="00905D7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кроссовер</w:t>
            </w: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649 262,44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42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99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75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CA1F60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4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190,5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6312D" w:rsidRPr="00CA1F60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Pr="009204C9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Сивова И.С.</w:t>
            </w:r>
          </w:p>
        </w:tc>
        <w:tc>
          <w:tcPr>
            <w:tcW w:w="2268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312D" w:rsidRPr="00CA1F60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312D" w:rsidRPr="00160773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683  053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4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6F6B4C" w:rsidRDefault="00E6312D" w:rsidP="001A09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vMerge w:val="restart"/>
          </w:tcPr>
          <w:p w:rsidR="00E6312D" w:rsidRPr="006F6B4C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452 499,00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615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Т.В.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управления-начальник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Pr="00C44BF1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Pr="00C44BF1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Hyundai IX-35</w:t>
            </w: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572 630,36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C44BF1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59 000,00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В.Р.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управления-начальник отдела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Pr="000B7B1A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754 705,17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7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968 752,00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75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42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С.Н.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312D" w:rsidRPr="00CA1F60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636 117,69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60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851" w:type="dxa"/>
          </w:tcPr>
          <w:p w:rsidR="00E6312D" w:rsidRPr="009204C9" w:rsidRDefault="00E6312D" w:rsidP="00FC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E721B8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 xml:space="preserve">Mercedes GL-450 </w:t>
            </w: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901 000,00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15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E6312D" w:rsidRPr="009204C9" w:rsidRDefault="00E6312D" w:rsidP="00FC7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6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Ермуханова Я.Ю.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E6312D" w:rsidRPr="009204C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63602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551 075,24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55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63602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312D" w:rsidRPr="001A0989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Toyota Previa</w:t>
            </w: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669 762,72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0C495F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48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Малютина О.М.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63602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507 239,12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338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E6312D" w:rsidRPr="0063602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600"/>
        </w:trPr>
        <w:tc>
          <w:tcPr>
            <w:tcW w:w="1418" w:type="dxa"/>
            <w:vMerge w:val="restart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</w:t>
            </w:r>
          </w:p>
        </w:tc>
        <w:tc>
          <w:tcPr>
            <w:tcW w:w="851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C3588E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  <w:r>
              <w:rPr>
                <w:sz w:val="20"/>
                <w:szCs w:val="20"/>
                <w:lang w:val="en-US"/>
              </w:rPr>
              <w:t>SsangYongKyronII</w:t>
            </w:r>
          </w:p>
        </w:tc>
        <w:tc>
          <w:tcPr>
            <w:tcW w:w="1417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389 973,59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4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85"/>
        </w:trPr>
        <w:tc>
          <w:tcPr>
            <w:tcW w:w="1418" w:type="dxa"/>
            <w:vMerge w:val="restart"/>
          </w:tcPr>
          <w:p w:rsidR="00E6312D" w:rsidRPr="00D23624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Сальникова С.А.</w:t>
            </w:r>
          </w:p>
        </w:tc>
        <w:tc>
          <w:tcPr>
            <w:tcW w:w="2268" w:type="dxa"/>
            <w:vMerge w:val="restart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6312D" w:rsidRPr="00D23624" w:rsidRDefault="00E6312D" w:rsidP="000C33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6312D" w:rsidRPr="007D2D97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487 682</w:t>
            </w:r>
            <w:r>
              <w:rPr>
                <w:sz w:val="20"/>
                <w:szCs w:val="20"/>
              </w:rPr>
              <w:t>,06</w:t>
            </w:r>
          </w:p>
        </w:tc>
        <w:tc>
          <w:tcPr>
            <w:tcW w:w="1276" w:type="dxa"/>
            <w:vMerge w:val="restart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60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E6312D" w:rsidRDefault="00E6312D" w:rsidP="0020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D23624" w:rsidRDefault="00E6312D" w:rsidP="000C33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rPr>
          <w:trHeight w:val="540"/>
        </w:trPr>
        <w:tc>
          <w:tcPr>
            <w:tcW w:w="1418" w:type="dxa"/>
            <w:vMerge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312D" w:rsidRPr="00D23624" w:rsidRDefault="00E6312D" w:rsidP="000C33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312D" w:rsidRDefault="00E6312D" w:rsidP="000C33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9204C9" w:rsidTr="00207C95">
        <w:tc>
          <w:tcPr>
            <w:tcW w:w="1418" w:type="dxa"/>
          </w:tcPr>
          <w:p w:rsidR="00E6312D" w:rsidRDefault="00E6312D" w:rsidP="001A0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E6312D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6312D" w:rsidRPr="00F6375B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312D" w:rsidRPr="00D23624" w:rsidRDefault="00E6312D" w:rsidP="000C33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6312D" w:rsidRPr="007D2D97" w:rsidRDefault="00E6312D" w:rsidP="000C3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367 709,68</w:t>
            </w:r>
          </w:p>
        </w:tc>
        <w:tc>
          <w:tcPr>
            <w:tcW w:w="1276" w:type="dxa"/>
          </w:tcPr>
          <w:p w:rsidR="00E6312D" w:rsidRPr="009204C9" w:rsidRDefault="00E6312D" w:rsidP="000C33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12D" w:rsidRPr="00D74830" w:rsidRDefault="00E6312D">
      <w:pPr>
        <w:rPr>
          <w:sz w:val="28"/>
        </w:rPr>
      </w:pPr>
    </w:p>
    <w:p w:rsidR="00E6312D" w:rsidRDefault="00E6312D" w:rsidP="00457069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Default="00E6312D" w:rsidP="00457069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по капитальному строительству администрации муниципального образования </w:t>
      </w:r>
    </w:p>
    <w:p w:rsidR="00E6312D" w:rsidRDefault="00E6312D" w:rsidP="00457069">
      <w:pPr>
        <w:jc w:val="center"/>
        <w:rPr>
          <w:sz w:val="28"/>
        </w:rPr>
      </w:pPr>
      <w:r>
        <w:rPr>
          <w:sz w:val="28"/>
        </w:rPr>
        <w:lastRenderedPageBreak/>
        <w:t>«Город Астрахань», а также членов их семей за период с 01 января 2016 года по 31 декабря 2016 года</w:t>
      </w:r>
    </w:p>
    <w:p w:rsidR="00E6312D" w:rsidRDefault="00E6312D">
      <w:pPr>
        <w:jc w:val="center"/>
        <w:rPr>
          <w:sz w:val="28"/>
        </w:rPr>
      </w:pPr>
    </w:p>
    <w:tbl>
      <w:tblPr>
        <w:tblW w:w="16018" w:type="dxa"/>
        <w:tblInd w:w="108" w:type="dxa"/>
        <w:tblLayout w:type="fixed"/>
        <w:tblLook w:val="0000"/>
      </w:tblPr>
      <w:tblGrid>
        <w:gridCol w:w="1418"/>
        <w:gridCol w:w="2268"/>
        <w:gridCol w:w="1276"/>
        <w:gridCol w:w="1701"/>
        <w:gridCol w:w="992"/>
        <w:gridCol w:w="850"/>
        <w:gridCol w:w="1276"/>
        <w:gridCol w:w="851"/>
        <w:gridCol w:w="850"/>
        <w:gridCol w:w="2126"/>
        <w:gridCol w:w="1276"/>
        <w:gridCol w:w="1134"/>
      </w:tblGrid>
      <w:tr w:rsidR="00E6312D" w:rsidRPr="00457069" w:rsidTr="009D0E10"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EA109A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Объекты недвижимости, находящиеся</w:t>
            </w:r>
          </w:p>
          <w:p w:rsidR="00E6312D" w:rsidRPr="009F534B" w:rsidRDefault="00E6312D" w:rsidP="00EA109A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 xml:space="preserve"> в собственности 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CF76A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 xml:space="preserve">Объекты недвижимости, </w:t>
            </w:r>
          </w:p>
          <w:p w:rsidR="00E6312D" w:rsidRPr="009F534B" w:rsidRDefault="00E6312D" w:rsidP="00CF76A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Транспортные средства</w:t>
            </w:r>
          </w:p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9F534B">
              <w:rPr>
                <w:sz w:val="18"/>
                <w:szCs w:val="18"/>
              </w:rPr>
              <w:t xml:space="preserve">ный годовой </w:t>
            </w:r>
          </w:p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 xml:space="preserve">доход </w:t>
            </w:r>
          </w:p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Сведения об источниках получения</w:t>
            </w:r>
          </w:p>
          <w:p w:rsidR="00E6312D" w:rsidRDefault="00E6312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 xml:space="preserve"> средств, </w:t>
            </w:r>
          </w:p>
          <w:p w:rsidR="00E6312D" w:rsidRPr="009F534B" w:rsidRDefault="00E6312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9F534B">
              <w:rPr>
                <w:sz w:val="18"/>
                <w:szCs w:val="18"/>
              </w:rPr>
              <w:t xml:space="preserve">счет которых совершена </w:t>
            </w:r>
          </w:p>
          <w:p w:rsidR="00E6312D" w:rsidRDefault="00E6312D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 xml:space="preserve">сделка </w:t>
            </w:r>
          </w:p>
          <w:p w:rsidR="00E6312D" w:rsidRPr="009F534B" w:rsidRDefault="00E6312D" w:rsidP="009C78A7">
            <w:pPr>
              <w:ind w:left="-108" w:right="-108" w:firstLine="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(вид приобретен</w:t>
            </w:r>
            <w:r>
              <w:rPr>
                <w:sz w:val="18"/>
                <w:szCs w:val="18"/>
              </w:rPr>
              <w:t>-</w:t>
            </w:r>
            <w:r w:rsidRPr="009F534B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457069" w:rsidTr="009D0E10"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12D" w:rsidRPr="007E6965" w:rsidRDefault="00E6312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6312D" w:rsidRPr="007E6965" w:rsidRDefault="00E6312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вид</w:t>
            </w:r>
          </w:p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площадь</w:t>
            </w:r>
          </w:p>
          <w:p w:rsidR="00E6312D" w:rsidRPr="009F534B" w:rsidRDefault="00E6312D" w:rsidP="007E6965">
            <w:pPr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площадь</w:t>
            </w:r>
          </w:p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6312D" w:rsidRPr="009F534B" w:rsidRDefault="00E6312D" w:rsidP="009C78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F534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6312D" w:rsidRPr="007E6965" w:rsidRDefault="00E6312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2D" w:rsidRPr="007E6965" w:rsidRDefault="00E6312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6312D" w:rsidRPr="007E6965" w:rsidRDefault="00E6312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6312D" w:rsidRPr="00457069" w:rsidTr="009D0E10">
        <w:trPr>
          <w:trHeight w:val="23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Воронин Д.Г.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256D9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C78A7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Легковой автомобиль</w:t>
            </w:r>
          </w:p>
          <w:p w:rsidR="00E6312D" w:rsidRPr="009F534B" w:rsidRDefault="00E6312D" w:rsidP="009C78A7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Фольксваген Таурег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797978,87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457069" w:rsidTr="00DD5D42">
        <w:trPr>
          <w:trHeight w:val="275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312D" w:rsidRPr="009F534B" w:rsidRDefault="00E6312D" w:rsidP="00DD5D42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457069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457069" w:rsidTr="00E432DB">
        <w:trPr>
          <w:trHeight w:val="541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Гайдукова Ю.Н.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E432D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E432D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E432D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963407,51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457069" w:rsidTr="003235B6">
        <w:trPr>
          <w:trHeight w:val="38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1020AE">
        <w:trPr>
          <w:trHeight w:val="45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9B163F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600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630990,78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DD5D42">
        <w:trPr>
          <w:trHeight w:val="269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9B163F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1020A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3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54,9</w:t>
            </w:r>
          </w:p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C44401">
        <w:trPr>
          <w:trHeight w:val="507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DD5D42">
        <w:trPr>
          <w:trHeight w:val="218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1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DD5D42">
        <w:trPr>
          <w:trHeight w:val="509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DD5D42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35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Казаковцев Е.П.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Начальник отдела капитального ремонта объектов муниципаль</w:t>
            </w:r>
            <w:r>
              <w:rPr>
                <w:sz w:val="20"/>
                <w:szCs w:val="20"/>
              </w:rPr>
              <w:t>ной собственности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F534B">
              <w:rPr>
                <w:sz w:val="20"/>
                <w:szCs w:val="20"/>
              </w:rPr>
              <w:t xml:space="preserve">, 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Мотолодка</w:t>
            </w:r>
          </w:p>
          <w:p w:rsidR="00E6312D" w:rsidRPr="009F534B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«Ротан 380 Э»</w:t>
            </w:r>
          </w:p>
          <w:p w:rsidR="00E6312D" w:rsidRPr="009F534B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998021,45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5F1359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Хундай </w:t>
            </w:r>
            <w:r w:rsidRPr="009F534B">
              <w:rPr>
                <w:sz w:val="20"/>
                <w:szCs w:val="20"/>
                <w:lang w:val="en-US"/>
              </w:rPr>
              <w:t>IX</w:t>
            </w:r>
            <w:r w:rsidRPr="009F534B">
              <w:rPr>
                <w:sz w:val="20"/>
                <w:szCs w:val="20"/>
              </w:rPr>
              <w:t xml:space="preserve">35 </w:t>
            </w:r>
          </w:p>
          <w:p w:rsidR="00E6312D" w:rsidRPr="009F534B" w:rsidRDefault="00E6312D" w:rsidP="005F135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201854,64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489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3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Кухта Т.А.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Заместитель начальника управления по строительству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1029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635754,15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20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69,8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63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F534B">
              <w:rPr>
                <w:sz w:val="20"/>
                <w:szCs w:val="20"/>
              </w:rPr>
              <w:t xml:space="preserve">, </w:t>
            </w:r>
          </w:p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6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71,1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Форд Фокус </w:t>
            </w:r>
          </w:p>
          <w:p w:rsidR="00E6312D" w:rsidRPr="009F534B" w:rsidRDefault="00E6312D" w:rsidP="00100A97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492180,16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05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69,8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615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1029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2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100A9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МарченкоС.Р.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Начальник отдела технического надзора </w:t>
            </w:r>
          </w:p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531633,97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100A9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324399,31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0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52,9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27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4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Слиженкова Т.Н.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lastRenderedPageBreak/>
              <w:t>Совместная с супругом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lastRenderedPageBreak/>
              <w:t>736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727706,11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65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46,3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7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Степанищев В.В.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Заместитель начальника управления по развитию транспортной инфраструктуры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886</w:t>
            </w:r>
          </w:p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Фольксваген Пассат</w:t>
            </w:r>
          </w:p>
          <w:p w:rsidR="00E6312D" w:rsidRPr="009F534B" w:rsidRDefault="00E6312D" w:rsidP="00AD4B4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2225365,09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65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2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886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68,6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Митсубиши Паджеро </w:t>
            </w:r>
          </w:p>
          <w:p w:rsidR="00E6312D" w:rsidRPr="009F534B" w:rsidRDefault="00E6312D" w:rsidP="00AD4B48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712282,84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615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AD4B4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1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Default="00E63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68,6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C44401">
        <w:trPr>
          <w:trHeight w:val="420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C4440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C4440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886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7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410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Default="00E63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lastRenderedPageBreak/>
              <w:t>68,6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630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886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4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Умерова Ю.А.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Заместитель начальника управления по правовому обеспечению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803641,00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5F741B">
        <w:trPr>
          <w:trHeight w:val="569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Земельный участок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E109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700</w:t>
            </w:r>
          </w:p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9F534B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ВАЗ-2104</w:t>
            </w:r>
          </w:p>
          <w:p w:rsidR="00E6312D" w:rsidRPr="009F534B" w:rsidRDefault="00E6312D" w:rsidP="002C487E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284153,00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85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Жилой дом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Pr="009F534B" w:rsidRDefault="00E6312D" w:rsidP="00E109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160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90"/>
        </w:trPr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Общая долевая</w:t>
            </w:r>
            <w:r w:rsidRPr="009F53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9F534B">
              <w:rPr>
                <w:sz w:val="20"/>
                <w:szCs w:val="20"/>
              </w:rPr>
              <w:t>¼</w:t>
            </w:r>
          </w:p>
          <w:p w:rsidR="00E6312D" w:rsidRPr="009F534B" w:rsidRDefault="00E6312D" w:rsidP="00E1095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54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51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 w:rsidP="00E1095C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2C48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Default="00E63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lastRenderedPageBreak/>
              <w:t>71,9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385"/>
        </w:trPr>
        <w:tc>
          <w:tcPr>
            <w:tcW w:w="141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lastRenderedPageBreak/>
              <w:t>Храпов П.М.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8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Заместитель начальника управления по экономике и финансам-главный бухгалтер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индивидуальная</w:t>
            </w:r>
          </w:p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58,7</w:t>
            </w:r>
          </w:p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 xml:space="preserve">Легковой автомобиль </w:t>
            </w:r>
          </w:p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Мазда Демио</w:t>
            </w:r>
          </w:p>
          <w:p w:rsidR="00E6312D" w:rsidRPr="009F534B" w:rsidRDefault="00E6312D" w:rsidP="00514423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635390,55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8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3235B6">
        <w:trPr>
          <w:trHeight w:val="750"/>
        </w:trPr>
        <w:tc>
          <w:tcPr>
            <w:tcW w:w="141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F534B">
              <w:rPr>
                <w:sz w:val="20"/>
                <w:szCs w:val="20"/>
              </w:rPr>
              <w:t xml:space="preserve">, </w:t>
            </w:r>
          </w:p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E109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5F741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9F534B">
              <w:rPr>
                <w:sz w:val="20"/>
                <w:szCs w:val="20"/>
              </w:rPr>
              <w:t>,</w:t>
            </w:r>
          </w:p>
          <w:p w:rsidR="00E6312D" w:rsidRPr="009F534B" w:rsidRDefault="00E6312D" w:rsidP="0051442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C78A7" w:rsidRDefault="00E6312D" w:rsidP="003235B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47938,53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6312D" w:rsidRPr="009F534B" w:rsidTr="009D0E10">
        <w:trPr>
          <w:trHeight w:val="70"/>
        </w:trPr>
        <w:tc>
          <w:tcPr>
            <w:tcW w:w="141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6312D" w:rsidRDefault="00E6312D" w:rsidP="00E432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  <w:p w:rsidR="00E6312D" w:rsidRPr="009F534B" w:rsidRDefault="00E6312D" w:rsidP="009D0E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  <w:shd w:val="clear" w:color="auto" w:fill="auto"/>
          </w:tcPr>
          <w:p w:rsidR="00E6312D" w:rsidRPr="009F534B" w:rsidRDefault="00E6312D" w:rsidP="002D1D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Квартира</w:t>
            </w:r>
          </w:p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F534B" w:rsidRDefault="00E6312D" w:rsidP="00767AAE">
            <w:pPr>
              <w:snapToGrid w:val="0"/>
              <w:jc w:val="center"/>
              <w:rPr>
                <w:sz w:val="20"/>
                <w:szCs w:val="20"/>
              </w:rPr>
            </w:pPr>
            <w:r w:rsidRPr="009F534B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</w:tcBorders>
          </w:tcPr>
          <w:p w:rsidR="00E6312D" w:rsidRPr="009C78A7" w:rsidRDefault="00E6312D" w:rsidP="00B525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E6312D" w:rsidRPr="009F534B" w:rsidRDefault="00E6312D" w:rsidP="007E6965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:rsidR="00E6312D" w:rsidRPr="009F534B" w:rsidRDefault="00E6312D" w:rsidP="007E696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E6312D" w:rsidRPr="009F534B" w:rsidRDefault="00E6312D" w:rsidP="00FC3805">
      <w:pPr>
        <w:jc w:val="both"/>
        <w:rPr>
          <w:sz w:val="20"/>
          <w:szCs w:val="20"/>
        </w:rPr>
      </w:pPr>
    </w:p>
    <w:p w:rsidR="00E6312D" w:rsidRPr="00A2478D" w:rsidRDefault="00E6312D" w:rsidP="009C0822">
      <w:pPr>
        <w:tabs>
          <w:tab w:val="left" w:pos="3600"/>
        </w:tabs>
        <w:jc w:val="center"/>
        <w:rPr>
          <w:sz w:val="28"/>
        </w:rPr>
      </w:pPr>
      <w:r w:rsidRPr="00A2478D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Pr="00A2478D" w:rsidRDefault="00E6312D" w:rsidP="009C0822">
      <w:pPr>
        <w:tabs>
          <w:tab w:val="left" w:pos="3600"/>
        </w:tabs>
        <w:jc w:val="center"/>
        <w:rPr>
          <w:sz w:val="28"/>
        </w:rPr>
      </w:pPr>
      <w:r w:rsidRPr="00A2478D">
        <w:rPr>
          <w:sz w:val="28"/>
        </w:rPr>
        <w:t>муниципальных служащих управления по коммунальному хозяйству и благоустройству  администрации муниципального образования  «Город Астрахань», а также членов их семей за период с 01 января  2016 года по 31 декабря 2016 года</w:t>
      </w:r>
    </w:p>
    <w:p w:rsidR="00E6312D" w:rsidRPr="00241453" w:rsidRDefault="00E6312D" w:rsidP="009C0822">
      <w:pPr>
        <w:tabs>
          <w:tab w:val="left" w:pos="3600"/>
        </w:tabs>
        <w:jc w:val="center"/>
        <w:rPr>
          <w:sz w:val="20"/>
          <w:szCs w:val="20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2409"/>
        <w:gridCol w:w="1276"/>
        <w:gridCol w:w="1701"/>
        <w:gridCol w:w="851"/>
        <w:gridCol w:w="850"/>
        <w:gridCol w:w="1134"/>
        <w:gridCol w:w="851"/>
        <w:gridCol w:w="850"/>
        <w:gridCol w:w="2126"/>
        <w:gridCol w:w="1134"/>
        <w:gridCol w:w="1134"/>
      </w:tblGrid>
      <w:tr w:rsidR="00E6312D" w:rsidRPr="00241453" w:rsidTr="004D5264">
        <w:trPr>
          <w:cantSplit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4D5264" w:rsidRDefault="00E6312D" w:rsidP="006222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Pr="004D5264" w:rsidRDefault="00E6312D" w:rsidP="006222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4D5264" w:rsidRDefault="00E6312D" w:rsidP="006222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312D" w:rsidRPr="004D5264" w:rsidRDefault="00E6312D" w:rsidP="003A59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4D5264" w:rsidRDefault="00E6312D" w:rsidP="004D526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241453" w:rsidTr="004D5264">
        <w:trPr>
          <w:cantSplit/>
          <w:tblHeader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E6312D" w:rsidRPr="004D5264" w:rsidRDefault="00E6312D" w:rsidP="003A595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5264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6312D" w:rsidRPr="00241453" w:rsidTr="00622267">
        <w:trPr>
          <w:cantSplit/>
          <w:trHeight w:val="557"/>
          <w:tblCellSpacing w:w="5" w:type="nil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Наумов В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1244,0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SsangYongActyon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701497,70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04"/>
          <w:tblCellSpacing w:w="5" w:type="nil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04"/>
          <w:tblCellSpacing w:w="5" w:type="nil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мотолодка «Астраханка»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70"/>
          <w:tblCellSpacing w:w="5" w:type="nil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263"/>
          <w:tblCellSpacing w:w="5" w:type="nil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гараж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37,0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41"/>
          <w:tblCellSpacing w:w="5" w:type="nil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баня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32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1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1244,0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218707,15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85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604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98,6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4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гараж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37,0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5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баня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32,6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17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6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1244,0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8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19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38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садовый участок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39,0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B4122A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46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B4122A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14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Чернухин С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697592,85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rHeight w:val="597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41453">
              <w:rPr>
                <w:rFonts w:ascii="Times New Roman" w:hAnsi="Times New Roman" w:cs="Times New Roman"/>
                <w:lang w:val="en-US"/>
              </w:rPr>
              <w:t>Renauit SR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490573,71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8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59,0</w:t>
            </w:r>
          </w:p>
          <w:p w:rsidR="00E6312D" w:rsidRPr="00241453" w:rsidRDefault="00E6312D" w:rsidP="003A595B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30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700,0</w:t>
            </w:r>
          </w:p>
          <w:p w:rsidR="00E6312D" w:rsidRPr="00241453" w:rsidRDefault="00E6312D" w:rsidP="003A595B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295"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Раров А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36,9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511613,03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611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241453">
              <w:rPr>
                <w:sz w:val="20"/>
                <w:szCs w:val="20"/>
              </w:rPr>
              <w:t>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154,0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605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61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51,0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473801,60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45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63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36,9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43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154,0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741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98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51,0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1254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Сейбель А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заместитель начальника управления – начальник отдела планирования и финансово-экономического анализа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634351,44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0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41453"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752508,58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269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rHeight w:val="122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rHeight w:val="840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Лушникова Н.</w:t>
            </w:r>
            <w:r w:rsidRPr="00241453"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экологии и озеленения</w:t>
            </w: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2/3 долевой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547404,89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rHeight w:val="598"/>
          <w:tblCellSpacing w:w="5" w:type="nil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1/3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E6312D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Трунилина</w:t>
            </w:r>
          </w:p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благоустройства</w:t>
            </w:r>
          </w:p>
        </w:tc>
        <w:tc>
          <w:tcPr>
            <w:tcW w:w="1276" w:type="dxa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½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20,85</w:t>
            </w:r>
          </w:p>
        </w:tc>
        <w:tc>
          <w:tcPr>
            <w:tcW w:w="850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20,85</w:t>
            </w:r>
          </w:p>
        </w:tc>
        <w:tc>
          <w:tcPr>
            <w:tcW w:w="850" w:type="dxa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467801,43</w:t>
            </w: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241453" w:rsidTr="00622267">
        <w:trPr>
          <w:cantSplit/>
          <w:trHeight w:val="280"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Точилин И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TOYOTA RAF  4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849320,00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339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1103,0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98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Мотолодка «Капир»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564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97,8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815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276,0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339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39,1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97,8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4951619,00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241453" w:rsidTr="00650FD7">
        <w:trPr>
          <w:cantSplit/>
          <w:trHeight w:val="566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276,0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241453" w:rsidTr="00650FD7">
        <w:trPr>
          <w:cantSplit/>
          <w:trHeight w:val="552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1103,0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6312D" w:rsidRPr="00241453" w:rsidTr="007044A5">
        <w:trPr>
          <w:cantSplit/>
          <w:trHeight w:val="37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1103,0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97,8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3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276,0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C60018">
        <w:trPr>
          <w:cantSplit/>
          <w:trHeight w:val="312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29"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Золотов Д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коммунального отдела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753,0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  <w:lang w:val="en-US"/>
              </w:rPr>
              <w:t>DAEWOOMATIZ</w:t>
            </w:r>
          </w:p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556396,86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70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участок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203,0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622267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CC1228">
        <w:trPr>
          <w:cantSplit/>
          <w:trHeight w:val="1223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0C3E8F">
        <w:trPr>
          <w:cantSplit/>
          <w:trHeight w:val="308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631,0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43,1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84000,00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0C3E8F">
        <w:trPr>
          <w:cantSplit/>
          <w:trHeight w:val="598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231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174D54">
        <w:trPr>
          <w:cantSplit/>
          <w:trHeight w:val="679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16"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Великанова Е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организации городского хозяйства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2/3 долевой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595,0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575349,30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84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52,1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84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5/6 общей долевой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blCellSpacing w:w="5" w:type="nil"/>
        </w:trPr>
        <w:tc>
          <w:tcPr>
            <w:tcW w:w="1560" w:type="dxa"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Манахова А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контрольно-организационного отдела</w:t>
            </w:r>
          </w:p>
        </w:tc>
        <w:tc>
          <w:tcPr>
            <w:tcW w:w="1276" w:type="dxa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509130,77</w:t>
            </w:r>
          </w:p>
        </w:tc>
        <w:tc>
          <w:tcPr>
            <w:tcW w:w="1134" w:type="dxa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271"/>
          <w:tblCellSpacing w:w="5" w:type="nil"/>
        </w:trPr>
        <w:tc>
          <w:tcPr>
            <w:tcW w:w="1560" w:type="dxa"/>
            <w:vMerge w:val="restart"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Пичужкин О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дорожного хозяйства и организации дорожного движения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241453" w:rsidRDefault="00E6312D" w:rsidP="0034439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414877,00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2C601C">
        <w:trPr>
          <w:cantSplit/>
          <w:trHeight w:val="304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44390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44390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40,54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44390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2C601C">
        <w:trPr>
          <w:cantSplit/>
          <w:trHeight w:val="448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1453">
              <w:rPr>
                <w:rFonts w:ascii="Times New Roman" w:hAnsi="Times New Roman" w:cs="Times New Roman"/>
              </w:rPr>
              <w:t>Хендай акцент</w:t>
            </w: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903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430,31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1617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222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431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2/3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64,0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122483,13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47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40,54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6F5A70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6F5A7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610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430,31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406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53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1/3 долевой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Жилой дом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40,54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481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430,31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389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252"/>
          <w:tblCellSpacing w:w="5" w:type="nil"/>
        </w:trPr>
        <w:tc>
          <w:tcPr>
            <w:tcW w:w="1560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43,0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241453" w:rsidRDefault="00E6312D" w:rsidP="003A59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7044A5">
        <w:trPr>
          <w:cantSplit/>
          <w:trHeight w:val="614"/>
          <w:tblCellSpacing w:w="5" w:type="nil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7044A5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lastRenderedPageBreak/>
              <w:t>Вислова О</w:t>
            </w:r>
            <w:r>
              <w:rPr>
                <w:sz w:val="20"/>
                <w:szCs w:val="20"/>
              </w:rPr>
              <w:t>.</w:t>
            </w:r>
            <w:r w:rsidRPr="00241453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475987,09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4D5264">
        <w:trPr>
          <w:cantSplit/>
          <w:trHeight w:val="923"/>
          <w:tblCellSpacing w:w="5" w:type="nil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FB3652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¼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142812,90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442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241453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44,8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241453" w:rsidTr="00622267">
        <w:trPr>
          <w:cantSplit/>
          <w:trHeight w:val="924"/>
          <w:tblCellSpacing w:w="5" w:type="nil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977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квартира</w:t>
            </w: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1"/>
              <w:jc w:val="center"/>
              <w:rPr>
                <w:sz w:val="20"/>
                <w:szCs w:val="20"/>
              </w:rPr>
            </w:pPr>
            <w:r w:rsidRPr="00241453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241453" w:rsidRDefault="00E6312D" w:rsidP="003A595B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Pr="00241453" w:rsidRDefault="00E6312D" w:rsidP="00241453">
      <w:pPr>
        <w:rPr>
          <w:sz w:val="20"/>
          <w:szCs w:val="20"/>
        </w:rPr>
      </w:pPr>
    </w:p>
    <w:p w:rsidR="00E6312D" w:rsidRDefault="00E6312D" w:rsidP="002C5E30">
      <w:pPr>
        <w:jc w:val="center"/>
        <w:rPr>
          <w:sz w:val="28"/>
        </w:rPr>
      </w:pPr>
    </w:p>
    <w:p w:rsidR="00E6312D" w:rsidRDefault="00E6312D" w:rsidP="002C5E30">
      <w:pPr>
        <w:jc w:val="center"/>
        <w:rPr>
          <w:sz w:val="28"/>
        </w:rPr>
      </w:pPr>
      <w:r w:rsidRPr="007E2073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7E2073">
        <w:rPr>
          <w:sz w:val="28"/>
        </w:rPr>
        <w:t xml:space="preserve"> об имуществе и обязательствах имущественного характера </w:t>
      </w:r>
      <w:r>
        <w:rPr>
          <w:sz w:val="28"/>
        </w:rPr>
        <w:t xml:space="preserve">муниципальных служащих управления по строительству, архитектуре и градостроительству администрации муниципального образования </w:t>
      </w:r>
    </w:p>
    <w:p w:rsidR="00E6312D" w:rsidRDefault="00E6312D" w:rsidP="002C5E30">
      <w:pPr>
        <w:jc w:val="center"/>
        <w:rPr>
          <w:sz w:val="28"/>
        </w:rPr>
      </w:pPr>
      <w:r>
        <w:rPr>
          <w:sz w:val="28"/>
        </w:rPr>
        <w:lastRenderedPageBreak/>
        <w:t>«Город Астрахань», а также членов их семей</w:t>
      </w:r>
      <w:r w:rsidRPr="007E2073">
        <w:rPr>
          <w:sz w:val="28"/>
        </w:rPr>
        <w:t xml:space="preserve"> за период с </w:t>
      </w:r>
      <w:r>
        <w:rPr>
          <w:sz w:val="28"/>
        </w:rPr>
        <w:t>0</w:t>
      </w:r>
      <w:r w:rsidRPr="007E2073">
        <w:rPr>
          <w:sz w:val="28"/>
        </w:rPr>
        <w:t>1 января 201</w:t>
      </w:r>
      <w:r>
        <w:rPr>
          <w:sz w:val="28"/>
        </w:rPr>
        <w:t>6</w:t>
      </w:r>
      <w:r w:rsidRPr="007E2073">
        <w:rPr>
          <w:sz w:val="28"/>
        </w:rPr>
        <w:t xml:space="preserve"> г</w:t>
      </w:r>
      <w:r>
        <w:rPr>
          <w:sz w:val="28"/>
        </w:rPr>
        <w:t>ода</w:t>
      </w:r>
      <w:r w:rsidRPr="007E2073">
        <w:rPr>
          <w:sz w:val="28"/>
        </w:rPr>
        <w:t xml:space="preserve"> по 31 декабря 201</w:t>
      </w:r>
      <w:r>
        <w:rPr>
          <w:sz w:val="28"/>
        </w:rPr>
        <w:t>6</w:t>
      </w:r>
      <w:r w:rsidRPr="007E2073">
        <w:rPr>
          <w:sz w:val="28"/>
        </w:rPr>
        <w:t xml:space="preserve"> г</w:t>
      </w:r>
      <w:r>
        <w:rPr>
          <w:sz w:val="28"/>
        </w:rPr>
        <w:t>ода</w:t>
      </w:r>
      <w:r w:rsidRPr="007E2073">
        <w:rPr>
          <w:sz w:val="28"/>
        </w:rPr>
        <w:t xml:space="preserve"> </w:t>
      </w:r>
    </w:p>
    <w:p w:rsidR="00E6312D" w:rsidRPr="007E2073" w:rsidRDefault="00E6312D" w:rsidP="002C5E30">
      <w:pPr>
        <w:jc w:val="center"/>
        <w:rPr>
          <w:sz w:val="28"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2127"/>
        <w:gridCol w:w="1275"/>
        <w:gridCol w:w="1701"/>
        <w:gridCol w:w="851"/>
        <w:gridCol w:w="850"/>
        <w:gridCol w:w="1276"/>
        <w:gridCol w:w="851"/>
        <w:gridCol w:w="850"/>
        <w:gridCol w:w="2126"/>
        <w:gridCol w:w="1560"/>
        <w:gridCol w:w="1275"/>
      </w:tblGrid>
      <w:tr w:rsidR="00E6312D" w:rsidRPr="001C7A3B" w:rsidTr="00AD333C"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6312D" w:rsidRPr="00896BFC" w:rsidRDefault="00E6312D" w:rsidP="004352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sz w:val="18"/>
                <w:szCs w:val="18"/>
              </w:rPr>
              <w:t>-</w:t>
            </w:r>
            <w:r w:rsidRPr="00896BFC">
              <w:rPr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1C7A3B" w:rsidTr="00AD333C">
        <w:tc>
          <w:tcPr>
            <w:tcW w:w="1418" w:type="dxa"/>
            <w:vMerge/>
            <w:shd w:val="clear" w:color="auto" w:fill="auto"/>
            <w:vAlign w:val="center"/>
          </w:tcPr>
          <w:p w:rsidR="00E6312D" w:rsidRPr="001C7A3B" w:rsidRDefault="00E6312D" w:rsidP="001C7A3B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6312D" w:rsidRPr="001C7A3B" w:rsidRDefault="00E6312D" w:rsidP="001C7A3B">
            <w:pPr>
              <w:jc w:val="center"/>
              <w:rPr>
                <w:sz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12D" w:rsidRDefault="00E6312D" w:rsidP="00674801">
            <w:pPr>
              <w:ind w:left="-249" w:right="-108" w:firstLine="141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 xml:space="preserve">площадь </w:t>
            </w:r>
            <w:r>
              <w:rPr>
                <w:sz w:val="18"/>
                <w:szCs w:val="18"/>
              </w:rPr>
              <w:t xml:space="preserve">   </w:t>
            </w:r>
          </w:p>
          <w:p w:rsidR="00E6312D" w:rsidRPr="00896BFC" w:rsidRDefault="00E6312D" w:rsidP="00674801">
            <w:pPr>
              <w:ind w:left="-249" w:right="-108" w:firstLine="141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312D" w:rsidRPr="00896BFC" w:rsidRDefault="00E6312D" w:rsidP="004352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96BFC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12D" w:rsidRPr="00896BFC" w:rsidRDefault="00E6312D" w:rsidP="004352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6312D" w:rsidRPr="00896BFC" w:rsidRDefault="00E6312D" w:rsidP="004352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96BFC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896BFC">
              <w:rPr>
                <w:sz w:val="18"/>
                <w:szCs w:val="18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312D" w:rsidRPr="00896BFC" w:rsidRDefault="00E6312D" w:rsidP="001C7A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6312D" w:rsidRPr="001C7A3B" w:rsidRDefault="00E6312D" w:rsidP="001C7A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6312D" w:rsidRPr="001C7A3B" w:rsidRDefault="00E6312D" w:rsidP="001C7A3B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1C7A3B" w:rsidTr="00AD333C">
        <w:tc>
          <w:tcPr>
            <w:tcW w:w="1418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Бровина Т.А.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122,0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122,0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876 442,74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1C7A3B" w:rsidTr="001F592A">
        <w:trPr>
          <w:trHeight w:val="42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606,0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122,0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</w:t>
            </w:r>
          </w:p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785620,73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1C7A3B" w:rsidTr="001F592A">
        <w:trPr>
          <w:trHeight w:val="420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32,4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1C7A3B" w:rsidTr="001F592A">
        <w:trPr>
          <w:trHeight w:val="420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413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Абольянина Н.П.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912 690,54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41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1C7A3B" w:rsidTr="00AD333C"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74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 xml:space="preserve">втомобиль </w:t>
            </w:r>
            <w:r w:rsidRPr="00896BFC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1 781 400,28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Гараж, средства от продажи еврооблигации</w:t>
            </w:r>
          </w:p>
        </w:tc>
      </w:tr>
      <w:tr w:rsidR="00E6312D" w:rsidRPr="003F12CE" w:rsidTr="00AD333C">
        <w:tc>
          <w:tcPr>
            <w:tcW w:w="1418" w:type="dxa"/>
            <w:shd w:val="clear" w:color="auto" w:fill="auto"/>
            <w:vAlign w:val="center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  <w:lang w:val="en-US"/>
              </w:rPr>
              <w:t>Cоколов Д.Е.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 xml:space="preserve">Заместитель начальника управления – главный </w:t>
            </w:r>
            <w:r w:rsidRPr="00896BFC">
              <w:rPr>
                <w:sz w:val="20"/>
                <w:szCs w:val="20"/>
              </w:rPr>
              <w:lastRenderedPageBreak/>
              <w:t>архитектор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709 493,60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Половников Б.В.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NISSAN T</w:t>
            </w:r>
            <w:r w:rsidRPr="00896BFC">
              <w:rPr>
                <w:sz w:val="20"/>
                <w:szCs w:val="20"/>
                <w:lang w:val="en-US"/>
              </w:rPr>
              <w:t>IIDA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684 376,39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23 405,00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Дачные участки, средства, накоплен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ные за предыду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щие годы</w:t>
            </w: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757,0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Каргина Е.Е.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развития территорий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88,4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586 684,28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88,4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6748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 xml:space="preserve">втомобиль NISSAN </w:t>
            </w:r>
            <w:r w:rsidRPr="00896BFC">
              <w:rPr>
                <w:sz w:val="20"/>
                <w:szCs w:val="20"/>
                <w:lang w:val="en-US"/>
              </w:rPr>
              <w:t>PATRUL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253 333,00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  <w:lang w:val="en-US"/>
              </w:rPr>
              <w:t>Магомедов Ш</w:t>
            </w:r>
            <w:r w:rsidRPr="00896BFC">
              <w:rPr>
                <w:sz w:val="20"/>
                <w:szCs w:val="20"/>
              </w:rPr>
              <w:t>.А.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выдачи градо-строительных планов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555 505,37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Филина Л.А.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95053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началь-ника управления - н</w:t>
            </w:r>
            <w:r w:rsidRPr="00896BFC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выдачи разрешитель-ной документации 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595,0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AD333C" w:rsidRDefault="00E6312D" w:rsidP="00AD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 REN</w:t>
            </w:r>
            <w:r w:rsidRPr="00896BFC">
              <w:rPr>
                <w:sz w:val="20"/>
                <w:szCs w:val="20"/>
                <w:lang w:val="en-US"/>
              </w:rPr>
              <w:t>AULT</w:t>
            </w:r>
            <w:r w:rsidRPr="00896BFC">
              <w:rPr>
                <w:sz w:val="20"/>
                <w:szCs w:val="20"/>
              </w:rPr>
              <w:t xml:space="preserve"> SANDERO STEP</w:t>
            </w:r>
            <w:r w:rsidRPr="00896BFC">
              <w:rPr>
                <w:sz w:val="20"/>
                <w:szCs w:val="20"/>
                <w:lang w:val="en-US"/>
              </w:rPr>
              <w:t>WA</w:t>
            </w:r>
            <w:r w:rsidRPr="00896BFC">
              <w:rPr>
                <w:sz w:val="20"/>
                <w:szCs w:val="20"/>
              </w:rPr>
              <w:t>Y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636 238,52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19,3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Hyundai Getz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  <w:lang w:val="en-US"/>
              </w:rPr>
            </w:pPr>
            <w:r w:rsidRPr="00896BFC">
              <w:rPr>
                <w:sz w:val="20"/>
                <w:szCs w:val="20"/>
                <w:lang w:val="en-US"/>
              </w:rPr>
              <w:t>197 805,78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Соловьева Н.В.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950537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ведения информацион- ной системы обеспече-ния градостроительной деятельности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140 993,57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TOYOTA VENZA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3 180 385,41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Квартира, накопления за предыду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щие годы</w:t>
            </w: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76,4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3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3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674801">
            <w:pPr>
              <w:pStyle w:val="a3"/>
              <w:ind w:left="-108" w:right="-108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Мартемьянова М.П.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950537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программного обеспечения ИСОГД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465 506,33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6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Зем.участок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440,0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HYUNDAI ACCENT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  <w:lang w:val="en-US"/>
              </w:rPr>
              <w:t>555 102</w:t>
            </w:r>
            <w:r w:rsidRPr="00896BFC">
              <w:rPr>
                <w:sz w:val="20"/>
                <w:szCs w:val="20"/>
              </w:rPr>
              <w:t>,</w:t>
            </w:r>
            <w:r w:rsidRPr="00896BFC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3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Зем.участок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3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93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 xml:space="preserve">нолетний </w:t>
            </w:r>
            <w:r w:rsidRPr="00896BFC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38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Шамсудинов Н.В.</w:t>
            </w:r>
          </w:p>
        </w:tc>
        <w:tc>
          <w:tcPr>
            <w:tcW w:w="2127" w:type="dxa"/>
            <w:shd w:val="clear" w:color="auto" w:fill="auto"/>
          </w:tcPr>
          <w:p w:rsidR="00E6312D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развития и дизайна городской среды</w:t>
            </w:r>
          </w:p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512 283,97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78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Сомова Е.С.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территориального планирования и инженерного обеспечения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20,2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GREAT WALL CC6461KM29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469 680,89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77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 xml:space="preserve">Прицеп легковой </w:t>
            </w:r>
          </w:p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САЗ 82994</w:t>
            </w: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126,9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77,4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 xml:space="preserve">втомобиль Chevrolet </w:t>
            </w:r>
            <w:r w:rsidRPr="00896BFC">
              <w:rPr>
                <w:sz w:val="20"/>
                <w:szCs w:val="20"/>
                <w:lang w:val="en-US"/>
              </w:rPr>
              <w:t>C</w:t>
            </w:r>
            <w:r w:rsidRPr="00896BFC">
              <w:rPr>
                <w:sz w:val="20"/>
                <w:szCs w:val="20"/>
              </w:rPr>
              <w:t>ruze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317 157,36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ПВХ лодка</w:t>
            </w: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Мотолодка</w:t>
            </w: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AD333C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Прицеп для перевозки  лодки</w:t>
            </w: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Антониевич Е.А.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формирования границ земельных участков жилого назначения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860,0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431 965,66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FA4045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 xml:space="preserve">ельный </w:t>
            </w:r>
            <w:r w:rsidRPr="00896BFC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45,3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(1/3)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55,7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38,3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Default="00E6312D" w:rsidP="00AD3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 SUBARU FORESTER</w:t>
            </w:r>
          </w:p>
          <w:p w:rsidR="00E6312D" w:rsidRPr="00896BFC" w:rsidRDefault="00E6312D" w:rsidP="00AD33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753 168,53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Непоменко Т.Л.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формирования границ </w:t>
            </w:r>
            <w:r>
              <w:rPr>
                <w:sz w:val="20"/>
                <w:szCs w:val="20"/>
              </w:rPr>
              <w:lastRenderedPageBreak/>
              <w:t>земельных участков нежилого назначения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Общая долевая в мкд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1055,0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466 038,62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(3/8)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950537">
        <w:trPr>
          <w:trHeight w:val="70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FA4045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shd w:val="clear" w:color="auto" w:fill="auto"/>
          </w:tcPr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575,0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744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>втомобиль</w:t>
            </w:r>
            <w:r w:rsidRPr="00896BFC">
              <w:rPr>
                <w:sz w:val="20"/>
                <w:szCs w:val="20"/>
                <w:lang w:val="en-US"/>
              </w:rPr>
              <w:t xml:space="preserve"> RENAULT SANDERO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2 421 935,56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74425B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Зем. участок, жилое строение – средства от продажи земельного участка, автомобиль</w:t>
            </w:r>
            <w:r>
              <w:rPr>
                <w:sz w:val="20"/>
                <w:szCs w:val="20"/>
              </w:rPr>
              <w:t>,</w:t>
            </w:r>
            <w:r w:rsidRPr="00896BFC">
              <w:rPr>
                <w:sz w:val="20"/>
                <w:szCs w:val="20"/>
              </w:rPr>
              <w:t xml:space="preserve"> потреби</w:t>
            </w:r>
            <w:r>
              <w:rPr>
                <w:sz w:val="20"/>
                <w:szCs w:val="20"/>
              </w:rPr>
              <w:t>-т</w:t>
            </w:r>
            <w:r w:rsidRPr="00896BFC">
              <w:rPr>
                <w:sz w:val="20"/>
                <w:szCs w:val="20"/>
              </w:rPr>
              <w:t>ельский кредит</w:t>
            </w: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(3/8)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55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Жилое строение на с/у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(1/8)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(1/8)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Головина М.П.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74425B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И.о.</w:t>
            </w:r>
            <w:r>
              <w:rPr>
                <w:sz w:val="20"/>
                <w:szCs w:val="20"/>
              </w:rPr>
              <w:t xml:space="preserve"> </w:t>
            </w:r>
            <w:r w:rsidRPr="00896BFC">
              <w:rPr>
                <w:sz w:val="20"/>
                <w:szCs w:val="20"/>
              </w:rPr>
              <w:t>начальника отдела</w:t>
            </w:r>
            <w:r>
              <w:rPr>
                <w:sz w:val="20"/>
                <w:szCs w:val="20"/>
              </w:rPr>
              <w:t xml:space="preserve"> документооборота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67,1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Default="00E6312D" w:rsidP="005D77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 xml:space="preserve">втомобиль </w:t>
            </w:r>
          </w:p>
          <w:p w:rsidR="00E6312D" w:rsidRPr="00896BFC" w:rsidRDefault="00E6312D" w:rsidP="00674801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Citroen C4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483 732,33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278"/>
        </w:trPr>
        <w:tc>
          <w:tcPr>
            <w:tcW w:w="1418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Антонова О.А.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правового </w:t>
            </w:r>
            <w:r w:rsidRPr="00896BFC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74425B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аренда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</w:t>
            </w:r>
            <w:r w:rsidRPr="00896BFC">
              <w:rPr>
                <w:sz w:val="20"/>
                <w:szCs w:val="20"/>
                <w:lang w:val="en-US"/>
              </w:rPr>
              <w:t> </w:t>
            </w:r>
            <w:r w:rsidRPr="00896BFC">
              <w:rPr>
                <w:sz w:val="20"/>
                <w:szCs w:val="20"/>
              </w:rPr>
              <w:t>684</w:t>
            </w:r>
            <w:r w:rsidRPr="00896BFC">
              <w:rPr>
                <w:sz w:val="20"/>
                <w:szCs w:val="20"/>
                <w:lang w:val="en-US"/>
              </w:rPr>
              <w:t> </w:t>
            </w:r>
            <w:r w:rsidRPr="00896BFC">
              <w:rPr>
                <w:sz w:val="20"/>
                <w:szCs w:val="20"/>
              </w:rPr>
              <w:t>699,34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Гараж, средства от продажи квартиры</w:t>
            </w:r>
          </w:p>
        </w:tc>
      </w:tr>
      <w:tr w:rsidR="00E6312D" w:rsidRPr="003F12CE" w:rsidTr="00AD333C">
        <w:trPr>
          <w:trHeight w:val="277"/>
        </w:trPr>
        <w:tc>
          <w:tcPr>
            <w:tcW w:w="1418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89,0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Ашастина Н.А.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бухгалтерского учета и ведения закупок – главный бухгалтер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(½)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</w:p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311 067,02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(½)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  <w:p w:rsidR="00E6312D" w:rsidRDefault="00E6312D" w:rsidP="001F592A">
            <w:pPr>
              <w:jc w:val="center"/>
              <w:rPr>
                <w:sz w:val="20"/>
                <w:szCs w:val="20"/>
              </w:rPr>
            </w:pPr>
          </w:p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74425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896BFC">
              <w:rPr>
                <w:sz w:val="20"/>
                <w:szCs w:val="20"/>
              </w:rPr>
              <w:t xml:space="preserve">втомобиль </w:t>
            </w:r>
            <w:r w:rsidRPr="00896BFC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760 148,72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Воронцова Л.В.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95053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96BFC">
              <w:rPr>
                <w:sz w:val="20"/>
                <w:szCs w:val="20"/>
              </w:rPr>
              <w:t>ачальник отдела</w:t>
            </w:r>
            <w:r>
              <w:rPr>
                <w:sz w:val="20"/>
                <w:szCs w:val="20"/>
              </w:rPr>
              <w:t xml:space="preserve"> документооборота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168 093,96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Долевая (8/64)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  <w:lang w:val="en-US"/>
              </w:rPr>
            </w:pPr>
            <w:r w:rsidRPr="00896BFC">
              <w:rPr>
                <w:sz w:val="20"/>
                <w:szCs w:val="20"/>
              </w:rPr>
              <w:t>Мотороллер  YAMAHA</w:t>
            </w: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1 117 227,18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74425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Мотороллер, собственные средства</w:t>
            </w: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11,1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Золотарева Ю.В.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D75EF7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территориального планирования и инженерного обеспечения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895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E859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133 316,88</w:t>
            </w: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D4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  <w:tr w:rsidR="00E6312D" w:rsidRPr="003F12CE" w:rsidTr="00AD333C">
        <w:trPr>
          <w:trHeight w:val="102"/>
        </w:trPr>
        <w:tc>
          <w:tcPr>
            <w:tcW w:w="1418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896BFC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27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312D" w:rsidRPr="00896BFC" w:rsidRDefault="00E6312D" w:rsidP="00D40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50" w:type="dxa"/>
            <w:shd w:val="clear" w:color="auto" w:fill="auto"/>
          </w:tcPr>
          <w:p w:rsidR="00E6312D" w:rsidRPr="00896BFC" w:rsidRDefault="00E6312D" w:rsidP="001F592A">
            <w:pPr>
              <w:jc w:val="center"/>
              <w:rPr>
                <w:sz w:val="20"/>
                <w:szCs w:val="20"/>
              </w:rPr>
            </w:pPr>
            <w:r w:rsidRPr="00896BFC">
              <w:rPr>
                <w:sz w:val="20"/>
                <w:szCs w:val="20"/>
              </w:rPr>
              <w:t>РФ</w:t>
            </w:r>
          </w:p>
        </w:tc>
        <w:tc>
          <w:tcPr>
            <w:tcW w:w="2126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E6312D" w:rsidRPr="00896BFC" w:rsidRDefault="00E6312D" w:rsidP="005D77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896BFC" w:rsidRDefault="00E6312D" w:rsidP="005D77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2C5E30">
      <w:pPr>
        <w:rPr>
          <w:sz w:val="28"/>
        </w:rPr>
      </w:pPr>
    </w:p>
    <w:p w:rsidR="00E6312D" w:rsidRDefault="00E6312D" w:rsidP="002C5E30">
      <w:pPr>
        <w:rPr>
          <w:sz w:val="28"/>
        </w:rPr>
      </w:pPr>
    </w:p>
    <w:p w:rsidR="00E6312D" w:rsidRDefault="00E6312D" w:rsidP="002C5E30">
      <w:pPr>
        <w:rPr>
          <w:sz w:val="28"/>
        </w:rPr>
      </w:pPr>
    </w:p>
    <w:p w:rsidR="00E6312D" w:rsidRDefault="00E6312D" w:rsidP="002C5E30">
      <w:pPr>
        <w:rPr>
          <w:sz w:val="28"/>
        </w:rPr>
      </w:pPr>
    </w:p>
    <w:p w:rsidR="00E6312D" w:rsidRDefault="00E6312D" w:rsidP="002C5E30">
      <w:pPr>
        <w:rPr>
          <w:sz w:val="28"/>
        </w:rPr>
      </w:pPr>
    </w:p>
    <w:p w:rsidR="00E6312D" w:rsidRDefault="00E6312D" w:rsidP="00B21F8C">
      <w:pPr>
        <w:tabs>
          <w:tab w:val="left" w:pos="3600"/>
        </w:tabs>
        <w:rPr>
          <w:b/>
          <w:sz w:val="28"/>
        </w:rPr>
      </w:pPr>
    </w:p>
    <w:p w:rsidR="00E6312D" w:rsidRPr="00B21F8C" w:rsidRDefault="00E6312D" w:rsidP="00E36BD1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E6312D" w:rsidRDefault="00E6312D" w:rsidP="00E36BD1">
      <w:pPr>
        <w:tabs>
          <w:tab w:val="left" w:pos="3600"/>
        </w:tabs>
        <w:jc w:val="center"/>
        <w:rPr>
          <w:sz w:val="28"/>
        </w:rPr>
      </w:pPr>
      <w:r w:rsidRPr="00B21F8C">
        <w:rPr>
          <w:sz w:val="28"/>
        </w:rPr>
        <w:t xml:space="preserve">муниципальных служащих </w:t>
      </w:r>
      <w:r>
        <w:rPr>
          <w:sz w:val="28"/>
        </w:rPr>
        <w:t xml:space="preserve">жилищного управления </w:t>
      </w:r>
      <w:r w:rsidRPr="00B21F8C">
        <w:rPr>
          <w:sz w:val="28"/>
        </w:rPr>
        <w:t xml:space="preserve">администрации муниципального образования «Город Астрахань», </w:t>
      </w:r>
    </w:p>
    <w:p w:rsidR="00E6312D" w:rsidRDefault="00E6312D" w:rsidP="0083060D">
      <w:pPr>
        <w:tabs>
          <w:tab w:val="left" w:pos="3600"/>
        </w:tabs>
        <w:jc w:val="center"/>
      </w:pPr>
      <w:r w:rsidRPr="00B21F8C">
        <w:rPr>
          <w:sz w:val="28"/>
        </w:rPr>
        <w:t xml:space="preserve">а также членов их семей за период с 01 января </w:t>
      </w:r>
      <w:r>
        <w:rPr>
          <w:sz w:val="28"/>
        </w:rPr>
        <w:t>2016</w:t>
      </w:r>
      <w:r w:rsidRPr="00B21F8C">
        <w:rPr>
          <w:sz w:val="28"/>
        </w:rPr>
        <w:t xml:space="preserve"> года по 31 декабря </w:t>
      </w:r>
      <w:r>
        <w:rPr>
          <w:sz w:val="28"/>
        </w:rPr>
        <w:t xml:space="preserve">2016 </w:t>
      </w:r>
      <w:r w:rsidRPr="00B21F8C">
        <w:rPr>
          <w:sz w:val="28"/>
        </w:rPr>
        <w:t>года</w:t>
      </w:r>
    </w:p>
    <w:p w:rsidR="00E6312D" w:rsidRPr="009B57D9" w:rsidRDefault="00E6312D" w:rsidP="009B57D9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418"/>
        <w:gridCol w:w="2111"/>
        <w:gridCol w:w="1433"/>
        <w:gridCol w:w="1701"/>
        <w:gridCol w:w="850"/>
        <w:gridCol w:w="851"/>
        <w:gridCol w:w="1169"/>
        <w:gridCol w:w="815"/>
        <w:gridCol w:w="851"/>
        <w:gridCol w:w="2268"/>
        <w:gridCol w:w="1275"/>
        <w:gridCol w:w="1134"/>
      </w:tblGrid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E6312D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E6312D" w:rsidRPr="00A620BB" w:rsidRDefault="00E6312D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35" w:type="dxa"/>
            <w:gridSpan w:val="4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A620BB" w:rsidRDefault="00E6312D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ного имущества, источники)</w:t>
            </w: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A620BB" w:rsidRDefault="00E6312D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69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5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E6312D" w:rsidRPr="00A620BB" w:rsidRDefault="00E6312D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A620BB" w:rsidRDefault="00E6312D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829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Шелипова Н.В.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9/10</w:t>
            </w:r>
          </w:p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960,0</w:t>
            </w:r>
          </w:p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83060D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960,0</w:t>
            </w:r>
          </w:p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833118,14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467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3026F9">
              <w:rPr>
                <w:sz w:val="20"/>
                <w:szCs w:val="20"/>
              </w:rPr>
              <w:t>9/10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83060D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EA12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Несовершен-нолетний </w:t>
            </w:r>
            <w:r w:rsidRPr="003026F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3026F9">
              <w:rPr>
                <w:sz w:val="20"/>
                <w:szCs w:val="20"/>
              </w:rPr>
              <w:t>1/10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, </w:t>
            </w:r>
            <w:r w:rsidRPr="003026F9">
              <w:rPr>
                <w:sz w:val="20"/>
                <w:szCs w:val="20"/>
              </w:rPr>
              <w:t>1/10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83060D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83060D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EA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lastRenderedPageBreak/>
              <w:t>Колесник И.А.</w:t>
            </w: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026F9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EA12D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657771,56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Супруг</w:t>
            </w:r>
          </w:p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167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3026F9" w:rsidRDefault="00E6312D" w:rsidP="0083060D">
            <w:pPr>
              <w:tabs>
                <w:tab w:val="left" w:pos="1551"/>
              </w:tabs>
              <w:ind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83060D">
            <w:pPr>
              <w:ind w:left="-71"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83060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Легковой автомобиль</w:t>
            </w:r>
          </w:p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  <w:lang w:val="en-US"/>
              </w:rPr>
              <w:t>FORD</w:t>
            </w:r>
            <w:r w:rsidRPr="003026F9">
              <w:rPr>
                <w:sz w:val="20"/>
                <w:szCs w:val="20"/>
              </w:rPr>
              <w:t xml:space="preserve"> </w:t>
            </w:r>
            <w:r w:rsidRPr="003026F9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EA12D0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573346,12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EA12D0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Денисова Ю.А.</w:t>
            </w: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026F9">
              <w:rPr>
                <w:sz w:val="20"/>
                <w:szCs w:val="20"/>
              </w:rPr>
              <w:t xml:space="preserve"> 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545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1" w:right="-97" w:hanging="126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2244108,91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47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28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4F2E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56,4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802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52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Федорова В.П.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Заместитель начальника управления по финансово-экономическим </w:t>
            </w:r>
            <w:r w:rsidRPr="003026F9">
              <w:rPr>
                <w:sz w:val="20"/>
                <w:szCs w:val="20"/>
              </w:rPr>
              <w:lastRenderedPageBreak/>
              <w:t>вопросам – начальник отдела бухгалтерского учета и расчетам с населением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470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Легковой автомобиль</w:t>
            </w:r>
          </w:p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6F9">
              <w:rPr>
                <w:rFonts w:ascii="Times New Roman" w:hAnsi="Times New Roman" w:cs="Times New Roman"/>
                <w:lang w:val="en-US"/>
              </w:rPr>
              <w:t>KIA</w:t>
            </w:r>
            <w:r w:rsidRPr="003026F9">
              <w:rPr>
                <w:rFonts w:ascii="Times New Roman" w:hAnsi="Times New Roman" w:cs="Times New Roman"/>
              </w:rPr>
              <w:t xml:space="preserve"> </w:t>
            </w:r>
            <w:r w:rsidRPr="003026F9">
              <w:rPr>
                <w:rFonts w:ascii="Times New Roman" w:hAnsi="Times New Roman" w:cs="Times New Roman"/>
                <w:lang w:val="en-US"/>
              </w:rPr>
              <w:t>SLS</w:t>
            </w:r>
            <w:r w:rsidRPr="003026F9">
              <w:rPr>
                <w:rFonts w:ascii="Times New Roman" w:hAnsi="Times New Roman" w:cs="Times New Roman"/>
              </w:rPr>
              <w:t xml:space="preserve"> (</w:t>
            </w:r>
            <w:r w:rsidRPr="003026F9">
              <w:rPr>
                <w:rFonts w:ascii="Times New Roman" w:hAnsi="Times New Roman" w:cs="Times New Roman"/>
                <w:lang w:val="en-US"/>
              </w:rPr>
              <w:t>SPORTAGE</w:t>
            </w:r>
            <w:r w:rsidRPr="003026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924286,45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84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Совместная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81,4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104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2/3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Супруг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470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Легковой автомобиль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Мицубиси Ланцер</w:t>
            </w:r>
          </w:p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125060,52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  <w:lang w:val="en-US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1/3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72,4</w:t>
            </w:r>
          </w:p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F129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F129AB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F129AB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6F37D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B810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B810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491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64BE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464BE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F129A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B810AC">
            <w:pPr>
              <w:ind w:right="-40"/>
              <w:jc w:val="both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B810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B810A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830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6F9">
              <w:rPr>
                <w:rFonts w:ascii="Times New Roman" w:hAnsi="Times New Roman" w:cs="Times New Roman"/>
              </w:rPr>
              <w:t>Легковой автомобиль</w:t>
            </w:r>
          </w:p>
          <w:p w:rsidR="00E6312D" w:rsidRPr="003026F9" w:rsidRDefault="00E6312D" w:rsidP="0083060D">
            <w:pPr>
              <w:pStyle w:val="ConsPlusCell"/>
              <w:jc w:val="center"/>
            </w:pPr>
            <w:r w:rsidRPr="003026F9">
              <w:rPr>
                <w:rFonts w:ascii="Times New Roman" w:hAnsi="Times New Roman" w:cs="Times New Roman"/>
              </w:rPr>
              <w:t xml:space="preserve"> Тайотта Сурф</w:t>
            </w: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104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D0707" w:rsidRDefault="00E6312D" w:rsidP="001675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49</w:t>
            </w:r>
          </w:p>
          <w:p w:rsidR="00E6312D" w:rsidRPr="003026F9" w:rsidRDefault="00E6312D" w:rsidP="00EA12D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6F37D7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BB149A" w:rsidRDefault="00E6312D" w:rsidP="00B810AC">
            <w:pPr>
              <w:ind w:right="-40"/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Default="00E6312D" w:rsidP="00B810A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B810A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83060D" w:rsidRDefault="00E6312D" w:rsidP="008306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EA12D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30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Аксенова Е.Н.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Начальник отдела по оформлению гражданско-правовых отношений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609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38,9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496024,26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208,1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1209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1/4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Тюлегенов Р.И.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Начальник отдела по предоставлению жилых помещений и подготовки правовых актов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60,1</w:t>
            </w:r>
          </w:p>
          <w:p w:rsidR="00E6312D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454407,34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75" w:hanging="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600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29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600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7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Супруга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265987,14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85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548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60,1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  <w:r w:rsidRPr="003026F9">
              <w:rPr>
                <w:sz w:val="20"/>
                <w:szCs w:val="20"/>
              </w:rPr>
              <w:t xml:space="preserve"> 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89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3026F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85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3026F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026F9">
              <w:rPr>
                <w:sz w:val="20"/>
                <w:szCs w:val="20"/>
              </w:rPr>
              <w:t>1/5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437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rHeight w:val="856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</w:t>
            </w:r>
          </w:p>
          <w:p w:rsidR="00E6312D" w:rsidRPr="003026F9" w:rsidRDefault="00E6312D" w:rsidP="004425D8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right="-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4425D8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212,9</w:t>
            </w:r>
          </w:p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3026F9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Агафонова Л.Р.</w:t>
            </w: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Начальник отдела по оформлению гражданско-правовых отношений</w:t>
            </w: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Легковой автомобиль</w:t>
            </w:r>
          </w:p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6F9">
              <w:rPr>
                <w:rFonts w:ascii="Times New Roman" w:hAnsi="Times New Roman" w:cs="Times New Roman"/>
                <w:lang w:val="en-US"/>
              </w:rPr>
              <w:t>TOYOTA</w:t>
            </w:r>
            <w:r w:rsidRPr="003026F9">
              <w:rPr>
                <w:rFonts w:ascii="Times New Roman" w:hAnsi="Times New Roman" w:cs="Times New Roman"/>
              </w:rPr>
              <w:t xml:space="preserve"> </w:t>
            </w:r>
            <w:r w:rsidRPr="003026F9">
              <w:rPr>
                <w:rFonts w:ascii="Times New Roman" w:hAnsi="Times New Roman" w:cs="Times New Roman"/>
                <w:lang w:val="en-US"/>
              </w:rPr>
              <w:t>VITTZ</w:t>
            </w: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420795,26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9135D1" w:rsidRDefault="00E6312D" w:rsidP="004F2EEA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9135D1" w:rsidRDefault="00E6312D" w:rsidP="00464BE9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9135D1" w:rsidRDefault="00E6312D" w:rsidP="0046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9135D1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9135D1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9135D1" w:rsidRDefault="00E6312D" w:rsidP="00653412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9135D1" w:rsidRDefault="00E6312D" w:rsidP="00464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15" w:type="dxa"/>
            <w:shd w:val="clear" w:color="auto" w:fill="auto"/>
          </w:tcPr>
          <w:p w:rsidR="00E6312D" w:rsidRPr="009135D1" w:rsidRDefault="00E6312D" w:rsidP="00464BE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E6312D" w:rsidRPr="009135D1" w:rsidRDefault="00E6312D" w:rsidP="00DE38C8">
            <w:pPr>
              <w:ind w:left="-1" w:righ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6312D" w:rsidRPr="009135D1" w:rsidRDefault="00E6312D" w:rsidP="008306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9135D1" w:rsidRDefault="00E6312D" w:rsidP="00EA12D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3026F9">
            <w:pPr>
              <w:ind w:left="-1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1" w:right="-97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418" w:type="dxa"/>
            <w:shd w:val="clear" w:color="auto" w:fill="auto"/>
            <w:vAlign w:val="center"/>
          </w:tcPr>
          <w:p w:rsidR="00E6312D" w:rsidRPr="003026F9" w:rsidRDefault="00E6312D" w:rsidP="003026F9">
            <w:pPr>
              <w:ind w:right="-75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Сабельникова М.Г.</w:t>
            </w:r>
          </w:p>
        </w:tc>
        <w:tc>
          <w:tcPr>
            <w:tcW w:w="2111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Начальник отдела по учету граждан, нуждающихся в улучшении жилищных условий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Легковой автомобиль</w:t>
            </w:r>
          </w:p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26F9">
              <w:rPr>
                <w:rFonts w:ascii="Times New Roman" w:hAnsi="Times New Roman" w:cs="Times New Roman"/>
                <w:lang w:val="en-US"/>
              </w:rPr>
              <w:t>LADA</w:t>
            </w:r>
            <w:r w:rsidRPr="003026F9">
              <w:rPr>
                <w:rFonts w:ascii="Times New Roman" w:hAnsi="Times New Roman" w:cs="Times New Roman"/>
              </w:rPr>
              <w:t xml:space="preserve"> </w:t>
            </w:r>
            <w:r w:rsidRPr="003026F9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275" w:type="dxa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553804,08</w:t>
            </w:r>
          </w:p>
        </w:tc>
        <w:tc>
          <w:tcPr>
            <w:tcW w:w="1134" w:type="dxa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94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Супруг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47,8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412738,13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1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lastRenderedPageBreak/>
              <w:t>Федоров М.Е.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 xml:space="preserve">Начальник отдела по учету и использованию муниципальных жилых помещений </w:t>
            </w:r>
          </w:p>
        </w:tc>
        <w:tc>
          <w:tcPr>
            <w:tcW w:w="1433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Земельный участок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763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72,4</w:t>
            </w:r>
          </w:p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448776,82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Жилой дом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156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666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Индивидуальная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02"/>
          <w:tblCellSpacing w:w="5" w:type="nil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6312D" w:rsidRPr="003D0707" w:rsidRDefault="00E6312D" w:rsidP="00464BE9">
            <w:pPr>
              <w:jc w:val="center"/>
              <w:rPr>
                <w:sz w:val="22"/>
                <w:szCs w:val="22"/>
              </w:rPr>
            </w:pPr>
            <w:r w:rsidRPr="003D0707">
              <w:rPr>
                <w:sz w:val="22"/>
                <w:szCs w:val="22"/>
              </w:rPr>
              <w:t>Супруга</w:t>
            </w:r>
          </w:p>
          <w:p w:rsidR="00E6312D" w:rsidRPr="003D0707" w:rsidRDefault="00E6312D" w:rsidP="0046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D0707" w:rsidRDefault="00E6312D" w:rsidP="00D505B6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26889" w:rsidRDefault="00E6312D" w:rsidP="00A16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Default="00E6312D" w:rsidP="00A160B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6312D" w:rsidRPr="00326889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26889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26889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6312D" w:rsidRDefault="00E6312D" w:rsidP="008913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  <w:p w:rsidR="00E6312D" w:rsidRPr="00326889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6312D" w:rsidRPr="00326889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A160B8" w:rsidRDefault="00E6312D" w:rsidP="0083060D">
            <w:pPr>
              <w:jc w:val="center"/>
              <w:rPr>
                <w:sz w:val="22"/>
                <w:szCs w:val="22"/>
              </w:rPr>
            </w:pPr>
            <w:r w:rsidRPr="00A160B8">
              <w:rPr>
                <w:sz w:val="22"/>
                <w:szCs w:val="22"/>
              </w:rPr>
              <w:t>Легковой автомобиль</w:t>
            </w:r>
          </w:p>
          <w:p w:rsidR="00E6312D" w:rsidRPr="00326889" w:rsidRDefault="00E6312D" w:rsidP="008306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60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A160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60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CEED</w:t>
            </w:r>
            <w:r w:rsidRPr="00A160B8">
              <w:rPr>
                <w:rFonts w:ascii="Times New Roman" w:hAnsi="Times New Roman" w:cs="Times New Roman"/>
                <w:sz w:val="22"/>
                <w:szCs w:val="22"/>
              </w:rPr>
              <w:t>, хэтчбек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Default="00E6312D" w:rsidP="00464BE9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365352,02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03"/>
          <w:tblCellSpacing w:w="5" w:type="nil"/>
        </w:trPr>
        <w:tc>
          <w:tcPr>
            <w:tcW w:w="1418" w:type="dxa"/>
            <w:vMerge/>
            <w:shd w:val="clear" w:color="auto" w:fill="auto"/>
            <w:vAlign w:val="center"/>
          </w:tcPr>
          <w:p w:rsidR="00E6312D" w:rsidRPr="003D0707" w:rsidRDefault="00E6312D" w:rsidP="0046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D0707" w:rsidRDefault="00E6312D" w:rsidP="00D505B6">
            <w:pPr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Default="00E6312D" w:rsidP="00A160B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Default="00E6312D" w:rsidP="00A160B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Default="00E6312D" w:rsidP="00464BE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6312D" w:rsidRDefault="00E6312D" w:rsidP="0089132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A160B8" w:rsidRDefault="00E6312D" w:rsidP="008306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Default="00E6312D" w:rsidP="00464BE9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9135D1" w:rsidRDefault="00E6312D" w:rsidP="00EA12D0">
            <w:pPr>
              <w:ind w:left="-77" w:right="-73"/>
              <w:jc w:val="center"/>
              <w:rPr>
                <w:sz w:val="22"/>
                <w:szCs w:val="22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625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41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211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 w:val="restart"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64,2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  <w:tr w:rsidR="00E6312D" w:rsidRPr="00A620BB" w:rsidTr="00CC223C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418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vMerge/>
            <w:shd w:val="clear" w:color="auto" w:fill="auto"/>
          </w:tcPr>
          <w:p w:rsidR="00E6312D" w:rsidRPr="003026F9" w:rsidRDefault="00E6312D" w:rsidP="003026F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Квартира</w:t>
            </w: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81,4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  <w:r w:rsidRPr="003026F9">
              <w:rPr>
                <w:sz w:val="20"/>
                <w:szCs w:val="20"/>
              </w:rPr>
              <w:t>РФ</w:t>
            </w:r>
          </w:p>
          <w:p w:rsidR="00E6312D" w:rsidRPr="003026F9" w:rsidRDefault="00E6312D" w:rsidP="003026F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6312D" w:rsidRPr="003026F9" w:rsidRDefault="00E6312D" w:rsidP="003026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12D" w:rsidRPr="003026F9" w:rsidRDefault="00E6312D" w:rsidP="003026F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312D" w:rsidRPr="003026F9" w:rsidRDefault="00E6312D" w:rsidP="003026F9">
            <w:pPr>
              <w:ind w:left="-77" w:right="-73"/>
              <w:jc w:val="center"/>
              <w:rPr>
                <w:sz w:val="20"/>
                <w:szCs w:val="20"/>
              </w:rPr>
            </w:pPr>
          </w:p>
        </w:tc>
      </w:tr>
    </w:tbl>
    <w:p w:rsidR="00E6312D" w:rsidRDefault="00E6312D" w:rsidP="00345D36">
      <w:pPr>
        <w:jc w:val="center"/>
      </w:pPr>
    </w:p>
    <w:p w:rsidR="0097184D" w:rsidRPr="00807380" w:rsidRDefault="0097184D" w:rsidP="00807380"/>
    <w:sectPr w:rsidR="0097184D" w:rsidRPr="00807380" w:rsidSect="00DE2E8E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86" w:rsidRDefault="00E6312D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7386" w:rsidRDefault="00E6312D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386" w:rsidRDefault="00E6312D" w:rsidP="00684BB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83</w:t>
    </w:r>
    <w:r>
      <w:rPr>
        <w:rStyle w:val="ab"/>
      </w:rPr>
      <w:fldChar w:fldCharType="end"/>
    </w:r>
  </w:p>
  <w:p w:rsidR="00C47386" w:rsidRDefault="00E6312D" w:rsidP="000C1B0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CA4ED8"/>
    <w:rsid w:val="00E631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31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312D"/>
    <w:rPr>
      <w:rFonts w:ascii="Arial" w:eastAsia="Times New Roman" w:hAnsi="Arial" w:cs="Arial"/>
      <w:b/>
      <w:bCs/>
      <w:kern w:val="32"/>
      <w:sz w:val="32"/>
      <w:szCs w:val="32"/>
    </w:rPr>
  </w:style>
  <w:style w:type="table" w:styleId="a8">
    <w:name w:val="Table Grid"/>
    <w:basedOn w:val="a1"/>
    <w:uiPriority w:val="39"/>
    <w:rsid w:val="00E6312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E631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6312D"/>
    <w:rPr>
      <w:rFonts w:eastAsia="Times New Roman"/>
      <w:sz w:val="24"/>
      <w:szCs w:val="24"/>
    </w:rPr>
  </w:style>
  <w:style w:type="character" w:styleId="ab">
    <w:name w:val="page number"/>
    <w:basedOn w:val="a0"/>
    <w:rsid w:val="00E6312D"/>
  </w:style>
  <w:style w:type="character" w:styleId="ac">
    <w:name w:val="annotation reference"/>
    <w:semiHidden/>
    <w:rsid w:val="00E6312D"/>
    <w:rPr>
      <w:sz w:val="16"/>
      <w:szCs w:val="16"/>
    </w:rPr>
  </w:style>
  <w:style w:type="paragraph" w:styleId="ad">
    <w:name w:val="annotation text"/>
    <w:basedOn w:val="a"/>
    <w:link w:val="ae"/>
    <w:semiHidden/>
    <w:rsid w:val="00E6312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E6312D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E6312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6312D"/>
    <w:rPr>
      <w:b/>
      <w:bCs/>
    </w:rPr>
  </w:style>
  <w:style w:type="paragraph" w:styleId="af1">
    <w:name w:val="Balloon Text"/>
    <w:basedOn w:val="a"/>
    <w:link w:val="af2"/>
    <w:semiHidden/>
    <w:rsid w:val="00E6312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E6312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E631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E6312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er"/>
    <w:basedOn w:val="a"/>
    <w:link w:val="af4"/>
    <w:rsid w:val="00E6312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E6312D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E6312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10352</Words>
  <Characters>59011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2017-06-06T08:54:00Z</dcterms:modified>
</cp:coreProperties>
</file>