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0EA" w:rsidRPr="000013ED" w:rsidRDefault="00A010EA" w:rsidP="00A010EA">
      <w:pPr>
        <w:autoSpaceDE w:val="0"/>
        <w:autoSpaceDN w:val="0"/>
        <w:adjustRightInd w:val="0"/>
        <w:ind w:firstLine="720"/>
        <w:jc w:val="both"/>
        <w:outlineLvl w:val="1"/>
        <w:rPr>
          <w:sz w:val="27"/>
          <w:szCs w:val="27"/>
        </w:rPr>
      </w:pPr>
    </w:p>
    <w:p w:rsidR="00A010EA" w:rsidRPr="00652061" w:rsidRDefault="00A010EA" w:rsidP="00A010EA">
      <w:pPr>
        <w:ind w:firstLine="539"/>
        <w:jc w:val="center"/>
        <w:rPr>
          <w:rFonts w:ascii="Times New Roman" w:hAnsi="Times New Roman" w:cs="Times New Roman"/>
        </w:rPr>
      </w:pPr>
      <w:r w:rsidRPr="00652061">
        <w:rPr>
          <w:rFonts w:ascii="Times New Roman" w:hAnsi="Times New Roman" w:cs="Times New Roman"/>
        </w:rPr>
        <w:t xml:space="preserve">Сведения о доходах, об имуществе и обязательствах имущественного характера </w:t>
      </w:r>
    </w:p>
    <w:p w:rsidR="00A010EA" w:rsidRDefault="00A010EA" w:rsidP="00A010EA">
      <w:pPr>
        <w:ind w:firstLine="53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руководителей бюджетных учреждений</w:t>
      </w:r>
      <w:r w:rsidRPr="006520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администрации Константиновского района</w:t>
      </w:r>
      <w:r w:rsidRPr="00652061">
        <w:rPr>
          <w:rFonts w:ascii="Times New Roman" w:hAnsi="Times New Roman" w:cs="Times New Roman"/>
        </w:rPr>
        <w:t>, их супругов и</w:t>
      </w:r>
      <w:r>
        <w:rPr>
          <w:rFonts w:ascii="Times New Roman" w:hAnsi="Times New Roman" w:cs="Times New Roman"/>
        </w:rPr>
        <w:t xml:space="preserve"> их </w:t>
      </w:r>
      <w:r w:rsidRPr="00652061">
        <w:rPr>
          <w:rFonts w:ascii="Times New Roman" w:hAnsi="Times New Roman" w:cs="Times New Roman"/>
        </w:rPr>
        <w:t xml:space="preserve">несовершеннолетних детей </w:t>
      </w:r>
    </w:p>
    <w:p w:rsidR="00A010EA" w:rsidRDefault="00A010EA" w:rsidP="00A010EA">
      <w:pPr>
        <w:ind w:firstLine="539"/>
        <w:jc w:val="center"/>
      </w:pPr>
      <w:r>
        <w:rPr>
          <w:rFonts w:ascii="Times New Roman" w:hAnsi="Times New Roman" w:cs="Times New Roman"/>
        </w:rPr>
        <w:t xml:space="preserve">за </w:t>
      </w:r>
      <w:r w:rsidRPr="00546B05">
        <w:rPr>
          <w:rFonts w:ascii="Times New Roman" w:hAnsi="Times New Roman" w:cs="Times New Roman"/>
        </w:rPr>
        <w:t>период с 01 января 201</w:t>
      </w:r>
      <w:r>
        <w:rPr>
          <w:rFonts w:ascii="Times New Roman" w:hAnsi="Times New Roman" w:cs="Times New Roman"/>
        </w:rPr>
        <w:t xml:space="preserve">6 </w:t>
      </w:r>
      <w:r w:rsidRPr="00546B05">
        <w:rPr>
          <w:rFonts w:ascii="Times New Roman" w:hAnsi="Times New Roman" w:cs="Times New Roman"/>
        </w:rPr>
        <w:t>года  по 31 декабря 201</w:t>
      </w:r>
      <w:r>
        <w:rPr>
          <w:rFonts w:ascii="Times New Roman" w:hAnsi="Times New Roman" w:cs="Times New Roman"/>
        </w:rPr>
        <w:t>6</w:t>
      </w:r>
      <w:r w:rsidRPr="00546B05">
        <w:rPr>
          <w:rFonts w:ascii="Times New Roman" w:hAnsi="Times New Roman" w:cs="Times New Roman"/>
        </w:rPr>
        <w:t xml:space="preserve"> года</w:t>
      </w:r>
    </w:p>
    <w:p w:rsidR="00A010EA" w:rsidRPr="00E12D5A" w:rsidRDefault="00A010EA" w:rsidP="00A010EA">
      <w:pPr>
        <w:autoSpaceDE w:val="0"/>
        <w:autoSpaceDN w:val="0"/>
        <w:adjustRightInd w:val="0"/>
        <w:jc w:val="right"/>
      </w:pPr>
    </w:p>
    <w:tbl>
      <w:tblPr>
        <w:tblW w:w="17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5"/>
        <w:gridCol w:w="2068"/>
        <w:gridCol w:w="2630"/>
        <w:gridCol w:w="1144"/>
        <w:gridCol w:w="1665"/>
        <w:gridCol w:w="1341"/>
        <w:gridCol w:w="1701"/>
        <w:gridCol w:w="1134"/>
        <w:gridCol w:w="1418"/>
        <w:gridCol w:w="2249"/>
      </w:tblGrid>
      <w:tr w:rsidR="00A010EA" w:rsidRPr="00C20BCF" w:rsidTr="00B147C2">
        <w:trPr>
          <w:cantSplit/>
          <w:jc w:val="center"/>
        </w:trPr>
        <w:tc>
          <w:tcPr>
            <w:tcW w:w="16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0EA" w:rsidRPr="00C20BCF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 Ф.И.О</w:t>
            </w:r>
          </w:p>
          <w:p w:rsidR="00A010EA" w:rsidRPr="00C20BCF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0EA" w:rsidRPr="00C20BCF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0EA" w:rsidRPr="00C20BCF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A010EA" w:rsidRPr="00C20BCF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010EA" w:rsidRPr="00C20BCF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780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0EA" w:rsidRPr="00C20BCF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</w:t>
            </w:r>
          </w:p>
          <w:p w:rsidR="00A010EA" w:rsidRPr="00C20BCF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0EA" w:rsidRPr="00C20BCF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49" w:type="dxa"/>
            <w:vMerge w:val="restart"/>
          </w:tcPr>
          <w:p w:rsidR="00A010EA" w:rsidRPr="00C20BCF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0EA" w:rsidRPr="00C20BCF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B6C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010EA" w:rsidRPr="00C20BCF" w:rsidTr="00B147C2">
        <w:trPr>
          <w:cantSplit/>
          <w:trHeight w:val="1134"/>
          <w:jc w:val="center"/>
        </w:trPr>
        <w:tc>
          <w:tcPr>
            <w:tcW w:w="1655" w:type="dxa"/>
            <w:vMerge/>
            <w:vAlign w:val="center"/>
            <w:hideMark/>
          </w:tcPr>
          <w:p w:rsidR="00A010EA" w:rsidRPr="00C20BCF" w:rsidRDefault="00A010EA" w:rsidP="00B14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  <w:vAlign w:val="center"/>
            <w:hideMark/>
          </w:tcPr>
          <w:p w:rsidR="00A010EA" w:rsidRPr="00C20BCF" w:rsidRDefault="00A010EA" w:rsidP="00B14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A010EA" w:rsidRPr="00C20BCF" w:rsidRDefault="00A010EA" w:rsidP="00B147C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A010EA" w:rsidRPr="00C20BCF" w:rsidRDefault="00A010EA" w:rsidP="00B147C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A010EA" w:rsidRPr="00C20BCF" w:rsidRDefault="00A010EA" w:rsidP="00B147C2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BCF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A010EA" w:rsidRPr="00C20BCF" w:rsidRDefault="00A010EA" w:rsidP="00B147C2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BCF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A010EA" w:rsidRPr="00C20BCF" w:rsidRDefault="00A010EA" w:rsidP="00B147C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A010EA" w:rsidRPr="00C20BCF" w:rsidRDefault="00A010EA" w:rsidP="00B147C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A010EA" w:rsidRPr="00C20BCF" w:rsidRDefault="00A010EA" w:rsidP="00B147C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A010EA" w:rsidRPr="00C20BCF" w:rsidRDefault="00A010EA" w:rsidP="00B147C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A010EA" w:rsidRPr="00C20BCF" w:rsidRDefault="00A010EA" w:rsidP="00B147C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2249" w:type="dxa"/>
            <w:vMerge/>
          </w:tcPr>
          <w:p w:rsidR="00A010EA" w:rsidRPr="00431D45" w:rsidRDefault="00A010EA" w:rsidP="00B147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10EA" w:rsidRPr="00AD60E3" w:rsidTr="00B147C2">
        <w:trPr>
          <w:cantSplit/>
          <w:trHeight w:val="537"/>
          <w:jc w:val="center"/>
        </w:trPr>
        <w:tc>
          <w:tcPr>
            <w:tcW w:w="1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0EA" w:rsidRPr="00900ACE" w:rsidRDefault="00A010EA" w:rsidP="00B147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3269">
              <w:rPr>
                <w:rFonts w:ascii="Times New Roman" w:hAnsi="Times New Roman" w:cs="Times New Roman"/>
                <w:sz w:val="24"/>
                <w:szCs w:val="24"/>
              </w:rPr>
              <w:t>Тянникова</w:t>
            </w:r>
            <w:proofErr w:type="spellEnd"/>
            <w:r w:rsidRPr="0063326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Анатольевн</w:t>
            </w:r>
            <w:proofErr w:type="gramStart"/>
            <w:r w:rsidRPr="006332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gramEnd"/>
            <w:r w:rsidRPr="00900A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и.о.</w:t>
            </w:r>
            <w:r w:rsidRPr="00900AC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МБОУ ДОД «</w:t>
            </w:r>
            <w:r w:rsidRPr="00900ACE">
              <w:rPr>
                <w:rFonts w:ascii="Times New Roman" w:hAnsi="Times New Roman" w:cs="Times New Roman"/>
                <w:sz w:val="24"/>
                <w:szCs w:val="24"/>
              </w:rPr>
              <w:t>Константиновская школа искусств»</w:t>
            </w:r>
          </w:p>
        </w:tc>
        <w:tc>
          <w:tcPr>
            <w:tcW w:w="2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A" w:rsidRPr="00AD60E3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329387</w:t>
            </w: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A" w:rsidRPr="00AD60E3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A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010EA" w:rsidRPr="00AD60E3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A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010EA" w:rsidRPr="00AD60E3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A" w:rsidRPr="006B4F79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A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010EA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010EA" w:rsidRPr="00AD60E3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A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  <w:p w:rsidR="00A010EA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1927,0</w:t>
            </w:r>
          </w:p>
          <w:p w:rsidR="00A010EA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0EA" w:rsidRPr="00AD60E3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A" w:rsidRPr="00AD60E3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010EA" w:rsidRPr="00AD60E3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49" w:type="dxa"/>
          </w:tcPr>
          <w:p w:rsidR="00A010EA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0EA" w:rsidRPr="00AD60E3" w:rsidTr="00B147C2">
        <w:trPr>
          <w:cantSplit/>
          <w:trHeight w:val="537"/>
          <w:jc w:val="center"/>
        </w:trPr>
        <w:tc>
          <w:tcPr>
            <w:tcW w:w="1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0EA" w:rsidRPr="004561A7" w:rsidRDefault="00A010EA" w:rsidP="00B147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1A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A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A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010EA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A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  <w:p w:rsidR="00A010EA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1927,0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A" w:rsidRPr="00AD60E3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A" w:rsidRDefault="00A010EA" w:rsidP="00B147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A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A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A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</w:tcPr>
          <w:p w:rsidR="00A010EA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0EA" w:rsidRPr="00AD60E3" w:rsidTr="00B147C2">
        <w:trPr>
          <w:cantSplit/>
          <w:trHeight w:val="537"/>
          <w:jc w:val="center"/>
        </w:trPr>
        <w:tc>
          <w:tcPr>
            <w:tcW w:w="1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0EA" w:rsidRPr="004561A7" w:rsidRDefault="00A010EA" w:rsidP="00B147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2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A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A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A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A" w:rsidRPr="00AD60E3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A" w:rsidRDefault="00A010EA" w:rsidP="00B147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A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010EA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A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  <w:p w:rsidR="00A010EA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1927,0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A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010EA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49" w:type="dxa"/>
          </w:tcPr>
          <w:p w:rsidR="00A010EA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0EA" w:rsidRPr="00AD60E3" w:rsidTr="00B147C2">
        <w:trPr>
          <w:cantSplit/>
          <w:trHeight w:val="531"/>
          <w:jc w:val="center"/>
        </w:trPr>
        <w:tc>
          <w:tcPr>
            <w:tcW w:w="1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0EA" w:rsidRPr="00900ACE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269">
              <w:rPr>
                <w:rFonts w:ascii="Times New Roman" w:hAnsi="Times New Roman" w:cs="Times New Roman"/>
                <w:sz w:val="24"/>
                <w:szCs w:val="24"/>
              </w:rPr>
              <w:t>Гоголев Сергей</w:t>
            </w:r>
            <w:r w:rsidRPr="00415A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33269">
              <w:rPr>
                <w:rFonts w:ascii="Times New Roman" w:hAnsi="Times New Roman" w:cs="Times New Roman"/>
                <w:sz w:val="24"/>
                <w:szCs w:val="24"/>
              </w:rPr>
              <w:t>Борисови</w:t>
            </w:r>
            <w:proofErr w:type="gramStart"/>
            <w:r w:rsidRPr="00633269">
              <w:rPr>
                <w:rFonts w:ascii="Times New Roman" w:hAnsi="Times New Roman" w:cs="Times New Roman"/>
                <w:sz w:val="24"/>
                <w:szCs w:val="24"/>
              </w:rPr>
              <w:t>ч-</w:t>
            </w:r>
            <w:proofErr w:type="gramEnd"/>
            <w:r w:rsidRPr="00900ACE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МБУ «Дирекция «Партнер»</w:t>
            </w:r>
          </w:p>
        </w:tc>
        <w:tc>
          <w:tcPr>
            <w:tcW w:w="2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A" w:rsidRPr="00415A47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72059</w:t>
            </w: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A" w:rsidRPr="00AD60E3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A" w:rsidRPr="00AD60E3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A" w:rsidRPr="00AD60E3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A" w:rsidRPr="00E95661" w:rsidRDefault="00A010EA" w:rsidP="00B147C2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5661">
              <w:rPr>
                <w:rFonts w:ascii="Times New Roman" w:hAnsi="Times New Roman" w:cs="Times New Roman"/>
              </w:rPr>
              <w:t xml:space="preserve">Автомобиль </w:t>
            </w:r>
            <w:r w:rsidRPr="00E95661">
              <w:rPr>
                <w:rFonts w:ascii="Times New Roman" w:hAnsi="Times New Roman" w:cs="Times New Roman"/>
                <w:lang w:val="en-US"/>
              </w:rPr>
              <w:t>TOYOTA</w:t>
            </w:r>
          </w:p>
          <w:p w:rsidR="00A010EA" w:rsidRPr="00A53BCE" w:rsidRDefault="00A010EA" w:rsidP="00B147C2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661">
              <w:rPr>
                <w:rFonts w:ascii="Times New Roman" w:hAnsi="Times New Roman" w:cs="Times New Roman"/>
                <w:lang w:val="en-US"/>
              </w:rPr>
              <w:t>COROLLA FIELDER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A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010EA" w:rsidRPr="00A53BCE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A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67,8</w:t>
            </w:r>
          </w:p>
          <w:p w:rsidR="00A010EA" w:rsidRPr="00AD60E3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28,26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A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010EA" w:rsidRPr="00AD60E3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49" w:type="dxa"/>
          </w:tcPr>
          <w:p w:rsidR="00A010EA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0EA" w:rsidRPr="00AD60E3" w:rsidTr="00B147C2">
        <w:trPr>
          <w:cantSplit/>
          <w:trHeight w:val="531"/>
          <w:jc w:val="center"/>
        </w:trPr>
        <w:tc>
          <w:tcPr>
            <w:tcW w:w="1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0EA" w:rsidRPr="00AD60E3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A" w:rsidRPr="00415A47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84000</w:t>
            </w: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A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10EA" w:rsidRPr="00AD60E3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A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67,8</w:t>
            </w:r>
          </w:p>
          <w:p w:rsidR="00A010EA" w:rsidRPr="00AD60E3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28,26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A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010EA" w:rsidRPr="00AD60E3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A" w:rsidRPr="00AD60E3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A" w:rsidRPr="00AD60E3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A" w:rsidRPr="00AD60E3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A" w:rsidRPr="00AD60E3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9" w:type="dxa"/>
          </w:tcPr>
          <w:p w:rsidR="00A010EA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0EA" w:rsidRPr="00AD60E3" w:rsidTr="00B147C2">
        <w:trPr>
          <w:cantSplit/>
          <w:trHeight w:val="531"/>
          <w:jc w:val="center"/>
        </w:trPr>
        <w:tc>
          <w:tcPr>
            <w:tcW w:w="1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0EA" w:rsidRPr="00900ACE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269">
              <w:rPr>
                <w:rFonts w:ascii="Times New Roman" w:hAnsi="Times New Roman" w:cs="Times New Roman"/>
                <w:sz w:val="24"/>
                <w:szCs w:val="24"/>
              </w:rPr>
              <w:t>Комиссарова Надежда Владимировна</w:t>
            </w:r>
            <w:r w:rsidRPr="00900ACE">
              <w:rPr>
                <w:rFonts w:ascii="Times New Roman" w:hAnsi="Times New Roman" w:cs="Times New Roman"/>
                <w:sz w:val="24"/>
                <w:szCs w:val="24"/>
              </w:rPr>
              <w:t xml:space="preserve"> – директор МБУК «Константиновский районный краеведческий музей»</w:t>
            </w:r>
          </w:p>
        </w:tc>
        <w:tc>
          <w:tcPr>
            <w:tcW w:w="2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A" w:rsidRPr="00415A47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301255</w:t>
            </w: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A" w:rsidRPr="004438EB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010EA" w:rsidRPr="004438EB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A" w:rsidRPr="004438EB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34,9</w:t>
            </w:r>
          </w:p>
          <w:p w:rsidR="00A010EA" w:rsidRPr="004438EB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19,33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A" w:rsidRPr="004438EB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010EA" w:rsidRPr="004438EB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A" w:rsidRPr="004438EB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A" w:rsidRPr="004438EB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A" w:rsidRPr="004438EB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A010EA" w:rsidRPr="004438EB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A" w:rsidRPr="004438EB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010EA" w:rsidRPr="004438EB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</w:tcPr>
          <w:p w:rsidR="00A010EA" w:rsidRPr="004438EB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0EA" w:rsidRPr="00AD60E3" w:rsidTr="00B147C2">
        <w:trPr>
          <w:cantSplit/>
          <w:trHeight w:val="531"/>
          <w:jc w:val="center"/>
        </w:trPr>
        <w:tc>
          <w:tcPr>
            <w:tcW w:w="1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0EA" w:rsidRPr="004438EB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A" w:rsidRPr="00415A47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382273</w:t>
            </w: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A" w:rsidRPr="004438EB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A" w:rsidRPr="004438EB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A" w:rsidRPr="004438EB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A" w:rsidRPr="004438EB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A" w:rsidRPr="004438EB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010EA" w:rsidRPr="004438EB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A" w:rsidRPr="004438EB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34,9</w:t>
            </w:r>
          </w:p>
          <w:p w:rsidR="00A010EA" w:rsidRPr="004438EB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 xml:space="preserve">19,33 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A" w:rsidRPr="004438EB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49" w:type="dxa"/>
          </w:tcPr>
          <w:p w:rsidR="00A010EA" w:rsidRPr="004438EB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0EA" w:rsidRPr="00AD60E3" w:rsidTr="00B147C2">
        <w:trPr>
          <w:cantSplit/>
          <w:trHeight w:val="571"/>
          <w:jc w:val="center"/>
        </w:trPr>
        <w:tc>
          <w:tcPr>
            <w:tcW w:w="1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0EA" w:rsidRPr="004438EB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ын</w:t>
            </w:r>
          </w:p>
        </w:tc>
        <w:tc>
          <w:tcPr>
            <w:tcW w:w="2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A" w:rsidRPr="004438EB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A" w:rsidRPr="004438EB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A" w:rsidRPr="004438EB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A" w:rsidRPr="004438EB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A" w:rsidRPr="004438EB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A" w:rsidRPr="004438EB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010EA" w:rsidRPr="004438EB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010EA" w:rsidRPr="004438EB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A" w:rsidRPr="004438EB" w:rsidRDefault="00A010EA" w:rsidP="00B147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A010EA" w:rsidRDefault="00A010EA" w:rsidP="00B147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0EA" w:rsidRDefault="00A010EA" w:rsidP="00B147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19,33</w:t>
            </w:r>
          </w:p>
          <w:p w:rsidR="00A010EA" w:rsidRPr="004438EB" w:rsidRDefault="00A010EA" w:rsidP="00B147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0EA" w:rsidRPr="004438EB" w:rsidRDefault="00A010EA" w:rsidP="00B147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34,9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A" w:rsidRPr="004438EB" w:rsidRDefault="00A010EA" w:rsidP="00B147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010EA" w:rsidRDefault="00A010EA" w:rsidP="00B147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0EA" w:rsidRPr="004438EB" w:rsidRDefault="00A010EA" w:rsidP="00B147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010EA" w:rsidRPr="004438EB" w:rsidRDefault="00A010EA" w:rsidP="00B147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0EA" w:rsidRPr="004438EB" w:rsidRDefault="00A010EA" w:rsidP="00B147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49" w:type="dxa"/>
          </w:tcPr>
          <w:p w:rsidR="00A010EA" w:rsidRPr="004438EB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0EA" w:rsidRPr="00AD60E3" w:rsidTr="00B147C2">
        <w:trPr>
          <w:cantSplit/>
          <w:trHeight w:val="531"/>
          <w:jc w:val="center"/>
        </w:trPr>
        <w:tc>
          <w:tcPr>
            <w:tcW w:w="1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0EA" w:rsidRPr="004438EB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очь</w:t>
            </w:r>
          </w:p>
        </w:tc>
        <w:tc>
          <w:tcPr>
            <w:tcW w:w="2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A" w:rsidRPr="004438EB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A" w:rsidRPr="004438EB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A" w:rsidRPr="004438EB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A" w:rsidRPr="004438EB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A" w:rsidRPr="004438EB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A" w:rsidRPr="004438EB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010EA" w:rsidRPr="004438EB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010EA" w:rsidRPr="004438EB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A" w:rsidRPr="004438EB" w:rsidRDefault="00A010EA" w:rsidP="00B147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A010EA" w:rsidRDefault="00A010EA" w:rsidP="00B147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0EA" w:rsidRPr="004438EB" w:rsidRDefault="00A010EA" w:rsidP="00B147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19,33</w:t>
            </w:r>
          </w:p>
          <w:p w:rsidR="00A010EA" w:rsidRDefault="00A010EA" w:rsidP="00B147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0EA" w:rsidRPr="004438EB" w:rsidRDefault="00A010EA" w:rsidP="00B147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34,9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A" w:rsidRPr="004438EB" w:rsidRDefault="00A010EA" w:rsidP="00B147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010EA" w:rsidRDefault="00A010EA" w:rsidP="00B147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0EA" w:rsidRPr="004438EB" w:rsidRDefault="00A010EA" w:rsidP="00B147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010EA" w:rsidRDefault="00A010EA" w:rsidP="00B147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0EA" w:rsidRPr="004438EB" w:rsidRDefault="00A010EA" w:rsidP="00B147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49" w:type="dxa"/>
          </w:tcPr>
          <w:p w:rsidR="00A010EA" w:rsidRPr="004438EB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0EA" w:rsidRPr="00AD60E3" w:rsidTr="00B147C2">
        <w:trPr>
          <w:cantSplit/>
          <w:trHeight w:val="531"/>
          <w:jc w:val="center"/>
        </w:trPr>
        <w:tc>
          <w:tcPr>
            <w:tcW w:w="1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0EA" w:rsidRPr="003847DF" w:rsidRDefault="00A010EA" w:rsidP="00B147C2">
            <w:pPr>
              <w:jc w:val="center"/>
              <w:rPr>
                <w:rFonts w:ascii="Times New Roman" w:hAnsi="Times New Roman" w:cs="Times New Roman"/>
              </w:rPr>
            </w:pPr>
            <w:r w:rsidRPr="00633269">
              <w:rPr>
                <w:rFonts w:ascii="Times New Roman" w:hAnsi="Times New Roman" w:cs="Times New Roman"/>
              </w:rPr>
              <w:t>Антонова Надежда Федоровна  -</w:t>
            </w:r>
            <w:r w:rsidRPr="003847DF">
              <w:rPr>
                <w:rFonts w:ascii="Times New Roman" w:hAnsi="Times New Roman" w:cs="Times New Roman"/>
              </w:rPr>
              <w:t xml:space="preserve"> директор МБУК «Константиновский Дворец культуры»</w:t>
            </w:r>
          </w:p>
        </w:tc>
        <w:tc>
          <w:tcPr>
            <w:tcW w:w="2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A" w:rsidRPr="00AD60E3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714541</w:t>
            </w: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A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010EA" w:rsidRPr="00AD60E3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010EA" w:rsidRPr="00AD60E3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A" w:rsidRPr="00AD60E3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  <w:p w:rsidR="00A010EA" w:rsidRPr="00AD60E3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1933,0</w:t>
            </w: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A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  </w:t>
            </w:r>
          </w:p>
          <w:p w:rsidR="00A010EA" w:rsidRPr="00AD60E3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A" w:rsidRPr="00AD60E3" w:rsidRDefault="00A010EA" w:rsidP="00B147C2">
            <w:pPr>
              <w:jc w:val="center"/>
            </w:pPr>
            <w:r w:rsidRPr="00AD60E3">
              <w:t>- </w:t>
            </w:r>
          </w:p>
          <w:p w:rsidR="00A010EA" w:rsidRPr="00AD60E3" w:rsidRDefault="00A010EA" w:rsidP="00B147C2">
            <w:pPr>
              <w:jc w:val="center"/>
            </w:pPr>
            <w:r w:rsidRPr="00AD60E3">
              <w:t> 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A" w:rsidRPr="00AD60E3" w:rsidRDefault="00A010EA" w:rsidP="00B147C2">
            <w:pPr>
              <w:jc w:val="center"/>
            </w:pPr>
            <w:r w:rsidRPr="00AD60E3">
              <w:t> 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A" w:rsidRPr="00AD60E3" w:rsidRDefault="00A010EA" w:rsidP="00B147C2">
            <w:pPr>
              <w:jc w:val="center"/>
            </w:pPr>
            <w:r w:rsidRPr="00AD60E3">
              <w:t>- 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A" w:rsidRPr="00AD60E3" w:rsidRDefault="00A010EA" w:rsidP="00B147C2">
            <w:pPr>
              <w:jc w:val="center"/>
            </w:pPr>
            <w:r w:rsidRPr="00AD60E3">
              <w:t> -</w:t>
            </w:r>
          </w:p>
          <w:p w:rsidR="00A010EA" w:rsidRPr="00AD60E3" w:rsidRDefault="00A010EA" w:rsidP="00B147C2">
            <w:pPr>
              <w:jc w:val="center"/>
            </w:pPr>
          </w:p>
        </w:tc>
        <w:tc>
          <w:tcPr>
            <w:tcW w:w="2249" w:type="dxa"/>
          </w:tcPr>
          <w:p w:rsidR="00A010EA" w:rsidRPr="00AD60E3" w:rsidRDefault="00A010EA" w:rsidP="00B147C2">
            <w:pPr>
              <w:jc w:val="center"/>
            </w:pPr>
          </w:p>
        </w:tc>
      </w:tr>
      <w:tr w:rsidR="00A010EA" w:rsidRPr="00AD60E3" w:rsidTr="00B147C2">
        <w:trPr>
          <w:cantSplit/>
          <w:jc w:val="center"/>
        </w:trPr>
        <w:tc>
          <w:tcPr>
            <w:tcW w:w="1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A" w:rsidRPr="003847DF" w:rsidRDefault="00A010EA" w:rsidP="00B147C2">
            <w:pPr>
              <w:jc w:val="center"/>
              <w:rPr>
                <w:rFonts w:ascii="Times New Roman" w:hAnsi="Times New Roman" w:cs="Times New Roman"/>
              </w:rPr>
            </w:pPr>
            <w:r w:rsidRPr="00633269">
              <w:rPr>
                <w:rFonts w:ascii="Times New Roman" w:hAnsi="Times New Roman" w:cs="Times New Roman"/>
              </w:rPr>
              <w:t>Черникова Татьяна</w:t>
            </w:r>
            <w:r w:rsidRPr="008815D6">
              <w:rPr>
                <w:rFonts w:ascii="Times New Roman" w:hAnsi="Times New Roman" w:cs="Times New Roman"/>
                <w:b/>
              </w:rPr>
              <w:t xml:space="preserve"> </w:t>
            </w:r>
            <w:r w:rsidRPr="00633269">
              <w:rPr>
                <w:rFonts w:ascii="Times New Roman" w:hAnsi="Times New Roman" w:cs="Times New Roman"/>
              </w:rPr>
              <w:t>Алексеевна</w:t>
            </w:r>
            <w:r w:rsidRPr="003847DF">
              <w:rPr>
                <w:rFonts w:ascii="Times New Roman" w:hAnsi="Times New Roman" w:cs="Times New Roman"/>
              </w:rPr>
              <w:t xml:space="preserve"> – директор МБУК «Константиновская </w:t>
            </w:r>
            <w:proofErr w:type="spellStart"/>
            <w:r w:rsidRPr="003847DF">
              <w:rPr>
                <w:rFonts w:ascii="Times New Roman" w:hAnsi="Times New Roman" w:cs="Times New Roman"/>
              </w:rPr>
              <w:t>межпоселенческая</w:t>
            </w:r>
            <w:proofErr w:type="spellEnd"/>
            <w:r w:rsidRPr="003847DF">
              <w:rPr>
                <w:rFonts w:ascii="Times New Roman" w:hAnsi="Times New Roman" w:cs="Times New Roman"/>
              </w:rPr>
              <w:t xml:space="preserve"> центральная районная библиотека»</w:t>
            </w:r>
          </w:p>
        </w:tc>
        <w:tc>
          <w:tcPr>
            <w:tcW w:w="2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A" w:rsidRPr="008815D6" w:rsidRDefault="00A010EA" w:rsidP="00B147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318282</w:t>
            </w: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A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010EA" w:rsidRPr="00AD60E3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010EA" w:rsidRPr="00AD60E3" w:rsidRDefault="00A010EA" w:rsidP="00B147C2">
            <w:pPr>
              <w:jc w:val="center"/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A" w:rsidRPr="00AD60E3" w:rsidRDefault="00A010EA" w:rsidP="00B147C2">
            <w:pPr>
              <w:jc w:val="center"/>
            </w:pPr>
            <w:r>
              <w:t>58,8</w:t>
            </w:r>
          </w:p>
          <w:p w:rsidR="00A010EA" w:rsidRDefault="00A010EA" w:rsidP="00B147C2">
            <w:r w:rsidRPr="00AD60E3">
              <w:t xml:space="preserve">     </w:t>
            </w:r>
            <w:r>
              <w:t>45,2</w:t>
            </w:r>
          </w:p>
          <w:p w:rsidR="00A010EA" w:rsidRPr="00AD60E3" w:rsidRDefault="00A010EA" w:rsidP="00B147C2">
            <w:pPr>
              <w:jc w:val="center"/>
            </w:pPr>
            <w:r>
              <w:t>1333,0</w:t>
            </w:r>
          </w:p>
          <w:p w:rsidR="00A010EA" w:rsidRPr="00AD60E3" w:rsidRDefault="00A010EA" w:rsidP="00B147C2">
            <w:r w:rsidRPr="00AD60E3">
              <w:t xml:space="preserve">   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A" w:rsidRPr="00AD60E3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  <w:p w:rsidR="00A010EA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  <w:p w:rsidR="00A010EA" w:rsidRPr="00AD60E3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010EA" w:rsidRPr="00AD60E3" w:rsidRDefault="00A010EA" w:rsidP="00B14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A" w:rsidRPr="00AD60E3" w:rsidRDefault="00A010EA" w:rsidP="00B147C2">
            <w:pPr>
              <w:spacing w:after="0"/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A" w:rsidRPr="00AD60E3" w:rsidRDefault="00A010EA" w:rsidP="00B147C2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A" w:rsidRPr="00AD60E3" w:rsidRDefault="00A010EA" w:rsidP="00B147C2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A" w:rsidRPr="00AD60E3" w:rsidRDefault="00A010EA" w:rsidP="00B147C2">
            <w:pPr>
              <w:jc w:val="center"/>
            </w:pPr>
            <w:r>
              <w:t>-</w:t>
            </w:r>
          </w:p>
        </w:tc>
        <w:tc>
          <w:tcPr>
            <w:tcW w:w="2249" w:type="dxa"/>
          </w:tcPr>
          <w:p w:rsidR="00A010EA" w:rsidRPr="007B4347" w:rsidRDefault="00A010EA" w:rsidP="00B147C2">
            <w:pPr>
              <w:jc w:val="center"/>
            </w:pPr>
          </w:p>
        </w:tc>
      </w:tr>
      <w:tr w:rsidR="00A010EA" w:rsidRPr="00AD60E3" w:rsidTr="00B147C2">
        <w:trPr>
          <w:cantSplit/>
          <w:jc w:val="center"/>
        </w:trPr>
        <w:tc>
          <w:tcPr>
            <w:tcW w:w="1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A" w:rsidRPr="00AD60E3" w:rsidRDefault="00A010EA" w:rsidP="00B147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Супруг </w:t>
            </w:r>
          </w:p>
        </w:tc>
        <w:tc>
          <w:tcPr>
            <w:tcW w:w="2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A" w:rsidRPr="008815D6" w:rsidRDefault="00A010EA" w:rsidP="00B147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49163</w:t>
            </w: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A" w:rsidRPr="00AD60E3" w:rsidRDefault="00A010EA" w:rsidP="00B147C2">
            <w:pPr>
              <w:jc w:val="center"/>
            </w:pPr>
            <w:r>
              <w:t>-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A" w:rsidRPr="00AD60E3" w:rsidRDefault="00A010EA" w:rsidP="00B147C2">
            <w:pPr>
              <w:jc w:val="center"/>
            </w:pPr>
            <w:r>
              <w:t>-</w:t>
            </w:r>
          </w:p>
          <w:p w:rsidR="00A010EA" w:rsidRPr="00AD60E3" w:rsidRDefault="00A010EA" w:rsidP="00B147C2">
            <w:r w:rsidRPr="00AD60E3">
              <w:t xml:space="preserve">   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A" w:rsidRPr="00AD60E3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010EA" w:rsidRPr="00AD60E3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A" w:rsidRPr="00AC5C0B" w:rsidRDefault="00A010EA" w:rsidP="00B147C2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AC5C0B">
              <w:rPr>
                <w:rFonts w:ascii="Times New Roman" w:hAnsi="Times New Roman" w:cs="Times New Roman"/>
              </w:rPr>
              <w:t>Автомобиль Мазд</w:t>
            </w:r>
            <w:proofErr w:type="gramStart"/>
            <w:r w:rsidRPr="00AC5C0B">
              <w:rPr>
                <w:rFonts w:ascii="Times New Roman" w:hAnsi="Times New Roman" w:cs="Times New Roman"/>
              </w:rPr>
              <w:t>а-</w:t>
            </w:r>
            <w:proofErr w:type="gramEnd"/>
            <w:r w:rsidRPr="00AC5C0B">
              <w:rPr>
                <w:rFonts w:ascii="Times New Roman" w:hAnsi="Times New Roman" w:cs="Times New Roman"/>
              </w:rPr>
              <w:t xml:space="preserve"> Титан </w:t>
            </w:r>
          </w:p>
          <w:p w:rsidR="00A010EA" w:rsidRPr="00AC5C0B" w:rsidRDefault="00A010EA" w:rsidP="00B147C2">
            <w:pPr>
              <w:spacing w:after="0"/>
              <w:ind w:right="-108"/>
              <w:jc w:val="center"/>
              <w:rPr>
                <w:rFonts w:ascii="Times New Roman" w:hAnsi="Times New Roman" w:cs="Times New Roman"/>
              </w:rPr>
            </w:pPr>
            <w:r w:rsidRPr="00AC5C0B">
              <w:rPr>
                <w:rFonts w:ascii="Times New Roman" w:hAnsi="Times New Roman" w:cs="Times New Roman"/>
              </w:rPr>
              <w:t>Автомобиль</w:t>
            </w:r>
          </w:p>
          <w:p w:rsidR="00A010EA" w:rsidRPr="00AC5C0B" w:rsidRDefault="00A010EA" w:rsidP="00B147C2">
            <w:pPr>
              <w:spacing w:after="0"/>
              <w:ind w:right="-108"/>
              <w:jc w:val="center"/>
              <w:rPr>
                <w:rFonts w:ascii="Times New Roman" w:hAnsi="Times New Roman" w:cs="Times New Roman"/>
              </w:rPr>
            </w:pPr>
            <w:r w:rsidRPr="00AC5C0B">
              <w:rPr>
                <w:rFonts w:ascii="Times New Roman" w:hAnsi="Times New Roman" w:cs="Times New Roman"/>
              </w:rPr>
              <w:t>Москвич</w:t>
            </w:r>
          </w:p>
          <w:p w:rsidR="00A010EA" w:rsidRPr="003847DF" w:rsidRDefault="00A010EA" w:rsidP="00B147C2">
            <w:pPr>
              <w:spacing w:after="0"/>
              <w:ind w:right="-108"/>
              <w:jc w:val="center"/>
              <w:rPr>
                <w:rFonts w:ascii="Times New Roman" w:hAnsi="Times New Roman" w:cs="Times New Roman"/>
              </w:rPr>
            </w:pPr>
            <w:r w:rsidRPr="00AC5C0B">
              <w:rPr>
                <w:rFonts w:ascii="Times New Roman" w:hAnsi="Times New Roman" w:cs="Times New Roman"/>
              </w:rPr>
              <w:t>ИЖ 21251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A" w:rsidRDefault="00A010EA" w:rsidP="00B147C2">
            <w:pPr>
              <w:jc w:val="center"/>
              <w:rPr>
                <w:rFonts w:ascii="Times New Roman" w:hAnsi="Times New Roman" w:cs="Times New Roman"/>
              </w:rPr>
            </w:pPr>
            <w:r w:rsidRPr="006C5840">
              <w:rPr>
                <w:rFonts w:ascii="Times New Roman" w:hAnsi="Times New Roman" w:cs="Times New Roman"/>
              </w:rPr>
              <w:t xml:space="preserve">Квартира </w:t>
            </w:r>
          </w:p>
          <w:p w:rsidR="00A010EA" w:rsidRPr="006C5840" w:rsidRDefault="00A010EA" w:rsidP="00B147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010EA" w:rsidRPr="00AD60E3" w:rsidRDefault="00A010EA" w:rsidP="00B147C2">
            <w:pPr>
              <w:jc w:val="center"/>
            </w:pPr>
            <w:r w:rsidRPr="006C584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A" w:rsidRDefault="00A010EA" w:rsidP="00B147C2">
            <w:pPr>
              <w:jc w:val="center"/>
            </w:pPr>
            <w:r>
              <w:t>58,8</w:t>
            </w:r>
          </w:p>
          <w:p w:rsidR="00A010EA" w:rsidRDefault="00A010EA" w:rsidP="00B147C2">
            <w:pPr>
              <w:jc w:val="center"/>
            </w:pPr>
            <w:r>
              <w:t>45,2</w:t>
            </w:r>
          </w:p>
          <w:p w:rsidR="00A010EA" w:rsidRPr="00AD60E3" w:rsidRDefault="00A010EA" w:rsidP="00B147C2">
            <w:pPr>
              <w:jc w:val="center"/>
            </w:pPr>
            <w:r>
              <w:t>1333,0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0EA" w:rsidRDefault="00A010EA" w:rsidP="00B147C2">
            <w:pPr>
              <w:jc w:val="center"/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AD60E3">
              <w:t xml:space="preserve"> </w:t>
            </w:r>
          </w:p>
          <w:p w:rsidR="00A010EA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010EA" w:rsidRPr="00AD60E3" w:rsidRDefault="00A010EA" w:rsidP="00B147C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49" w:type="dxa"/>
          </w:tcPr>
          <w:p w:rsidR="00A010EA" w:rsidRPr="00AD60E3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0EA" w:rsidRPr="00AD60E3" w:rsidTr="00B147C2">
        <w:trPr>
          <w:cantSplit/>
          <w:jc w:val="center"/>
        </w:trPr>
        <w:tc>
          <w:tcPr>
            <w:tcW w:w="1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0EA" w:rsidRPr="003847DF" w:rsidRDefault="00A010EA" w:rsidP="00B147C2">
            <w:pPr>
              <w:jc w:val="center"/>
              <w:rPr>
                <w:rFonts w:ascii="Times New Roman" w:hAnsi="Times New Roman" w:cs="Times New Roman"/>
              </w:rPr>
            </w:pPr>
            <w:r w:rsidRPr="003847DF">
              <w:rPr>
                <w:rFonts w:ascii="Times New Roman" w:hAnsi="Times New Roman" w:cs="Times New Roman"/>
              </w:rPr>
              <w:t>Якушин Анатолий Васильевич – начальник МКУ «ЕДДС Константиновского района»</w:t>
            </w:r>
          </w:p>
        </w:tc>
        <w:tc>
          <w:tcPr>
            <w:tcW w:w="2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0EA" w:rsidRPr="00152741" w:rsidRDefault="00A010EA" w:rsidP="00B147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362057</w:t>
            </w: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0EA" w:rsidRDefault="00A010EA" w:rsidP="00B147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52741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  <w:lang w:val="en-US"/>
              </w:rPr>
              <w:t xml:space="preserve"> 1/3)</w:t>
            </w:r>
            <w:r w:rsidRPr="00152741">
              <w:rPr>
                <w:rFonts w:ascii="Times New Roman" w:hAnsi="Times New Roman" w:cs="Times New Roman"/>
              </w:rPr>
              <w:t xml:space="preserve"> </w:t>
            </w:r>
          </w:p>
          <w:p w:rsidR="00A010EA" w:rsidRPr="00152741" w:rsidRDefault="00A010EA" w:rsidP="00B147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0EA" w:rsidRDefault="00A010EA" w:rsidP="00B147C2">
            <w:pPr>
              <w:jc w:val="center"/>
              <w:rPr>
                <w:rFonts w:ascii="Times New Roman" w:hAnsi="Times New Roman" w:cs="Times New Roman"/>
              </w:rPr>
            </w:pPr>
            <w:r w:rsidRPr="00152741">
              <w:rPr>
                <w:rFonts w:ascii="Times New Roman" w:hAnsi="Times New Roman" w:cs="Times New Roman"/>
              </w:rPr>
              <w:t>50,3</w:t>
            </w:r>
          </w:p>
          <w:p w:rsidR="00A010EA" w:rsidRPr="00152741" w:rsidRDefault="00A010EA" w:rsidP="00B147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0EA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010EA" w:rsidRPr="00152741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0EA" w:rsidRDefault="00A010EA" w:rsidP="00B147C2">
            <w:pPr>
              <w:spacing w:after="0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A010EA" w:rsidRDefault="00A010EA" w:rsidP="00B147C2">
            <w:pPr>
              <w:spacing w:after="0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15274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COROLLA</w:t>
            </w:r>
            <w:r>
              <w:rPr>
                <w:rFonts w:ascii="Times New Roman" w:hAnsi="Times New Roman" w:cs="Times New Roman"/>
              </w:rPr>
              <w:t>,</w:t>
            </w:r>
            <w:r w:rsidRPr="0015274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автомобиль</w:t>
            </w:r>
          </w:p>
          <w:p w:rsidR="00A010EA" w:rsidRPr="00152741" w:rsidRDefault="00A010EA" w:rsidP="00B147C2">
            <w:pPr>
              <w:spacing w:after="0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УАЗ-</w:t>
            </w:r>
            <w:r w:rsidRPr="00152741">
              <w:rPr>
                <w:rFonts w:ascii="Times New Roman" w:hAnsi="Times New Roman" w:cs="Times New Roman"/>
              </w:rPr>
              <w:t xml:space="preserve"> 3303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A010EA" w:rsidRPr="00152741" w:rsidRDefault="00A010EA" w:rsidP="00B147C2">
            <w:pPr>
              <w:spacing w:after="0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МТЗ-80</w:t>
            </w:r>
            <w:r w:rsidRPr="0015274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0EA" w:rsidRPr="006C5840" w:rsidRDefault="00A010EA" w:rsidP="00B147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0EA" w:rsidRDefault="00A010EA" w:rsidP="00B147C2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0EA" w:rsidRPr="00AD60E3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9" w:type="dxa"/>
          </w:tcPr>
          <w:p w:rsidR="00A010EA" w:rsidRPr="00AD60E3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0EA" w:rsidRPr="00AD60E3" w:rsidTr="00B147C2">
        <w:trPr>
          <w:cantSplit/>
          <w:jc w:val="center"/>
        </w:trPr>
        <w:tc>
          <w:tcPr>
            <w:tcW w:w="1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0EA" w:rsidRPr="00C02831" w:rsidRDefault="00A010EA" w:rsidP="00B147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0EA" w:rsidRPr="00152741" w:rsidRDefault="00A010EA" w:rsidP="00B147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123821</w:t>
            </w: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0EA" w:rsidRDefault="00A010EA" w:rsidP="00B147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  <w:lang w:val="en-US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  <w:lang w:val="en-US"/>
              </w:rPr>
              <w:t xml:space="preserve"> 1/3)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0EA" w:rsidRPr="00152741" w:rsidRDefault="00A010EA" w:rsidP="00B147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0EA" w:rsidRPr="00152741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0EA" w:rsidRDefault="00A010EA" w:rsidP="00B147C2">
            <w:pPr>
              <w:spacing w:after="0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0EA" w:rsidRDefault="00A010EA" w:rsidP="00B147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0EA" w:rsidRDefault="00A010EA" w:rsidP="00B147C2">
            <w:pPr>
              <w:jc w:val="center"/>
            </w:pP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0EA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</w:tcPr>
          <w:p w:rsidR="00A010EA" w:rsidRPr="00AD60E3" w:rsidRDefault="00A010EA" w:rsidP="00B1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10EA" w:rsidRPr="000013ED" w:rsidRDefault="00A010EA" w:rsidP="00A010EA"/>
    <w:p w:rsidR="00D539C6" w:rsidRDefault="00D539C6" w:rsidP="00A010EA">
      <w:pPr>
        <w:ind w:left="-993" w:right="-1023"/>
      </w:pPr>
      <w:bookmarkStart w:id="0" w:name="_GoBack"/>
      <w:bookmarkEnd w:id="0"/>
    </w:p>
    <w:sectPr w:rsidR="00D539C6" w:rsidSect="00C54F00">
      <w:pgSz w:w="16838" w:h="11906" w:orient="landscape"/>
      <w:pgMar w:top="0" w:right="709" w:bottom="567" w:left="85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65B"/>
    <w:rsid w:val="00A010EA"/>
    <w:rsid w:val="00B7765B"/>
    <w:rsid w:val="00D5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0E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10E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0E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10E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423</Words>
  <Characters>2416</Characters>
  <Application>Microsoft Office Word</Application>
  <DocSecurity>0</DocSecurity>
  <Lines>20</Lines>
  <Paragraphs>5</Paragraphs>
  <ScaleCrop>false</ScaleCrop>
  <Company/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2017-05-23T07:15:00Z</dcterms:created>
  <dcterms:modified xsi:type="dcterms:W3CDTF">2017-05-23T07:15:00Z</dcterms:modified>
</cp:coreProperties>
</file>