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B" w:rsidRDefault="009F22EB" w:rsidP="009F22EB">
      <w:pPr>
        <w:spacing w:before="240" w:after="24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 имущественного характера руководителей государственных учреждений, подведомственных Правительству Новгородской области и членов их семей                                                                             за период с 1 января 2016 по 31 декабря 2016 года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2"/>
        <w:gridCol w:w="1561"/>
        <w:gridCol w:w="1134"/>
        <w:gridCol w:w="1560"/>
        <w:gridCol w:w="992"/>
        <w:gridCol w:w="805"/>
        <w:gridCol w:w="1180"/>
        <w:gridCol w:w="654"/>
        <w:gridCol w:w="1047"/>
        <w:gridCol w:w="1277"/>
        <w:gridCol w:w="1730"/>
        <w:gridCol w:w="1531"/>
      </w:tblGrid>
      <w:tr w:rsidR="009F22EB" w:rsidTr="009F22EB">
        <w:trPr>
          <w:trHeight w:val="5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№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находящиеся в             собственности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         находящиеся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Транспортные средства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(вид, марка)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EB" w:rsidRDefault="009F22EB">
            <w:pPr>
              <w:spacing w:line="276" w:lineRule="auto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Декларированный годовой доход</w:t>
            </w:r>
            <w:r>
              <w:rPr>
                <w:rStyle w:val="a3"/>
                <w:rFonts w:ascii="Verdana" w:hAnsi="Verdana"/>
                <w:b/>
                <w:sz w:val="14"/>
                <w:szCs w:val="16"/>
                <w:lang w:eastAsia="en-US"/>
              </w:rPr>
              <w:t>1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Сведения</w:t>
            </w:r>
          </w:p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b/>
                <w:sz w:val="14"/>
                <w:szCs w:val="16"/>
                <w:lang w:eastAsia="en-US"/>
              </w:rPr>
              <w:t>2</w:t>
            </w:r>
            <w:r>
              <w:rPr>
                <w:b/>
                <w:sz w:val="14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 приобретенного имущества, источники)</w:t>
            </w:r>
          </w:p>
          <w:p w:rsidR="009F22EB" w:rsidRDefault="009F22E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2EB" w:rsidTr="009F22EB">
        <w:trPr>
          <w:trHeight w:val="111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2EB" w:rsidTr="00BC6120">
        <w:trPr>
          <w:trHeight w:val="153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 w:rsidP="009F22E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Анисимов Александр Анатольевич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областного бюджетного образовательного учреждения дополнительного профессионального образования «Учебно-методический центр гражданской защиты и пожарной безопасности Новгородской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40,6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Ниссан </w:t>
            </w:r>
            <w:proofErr w:type="spellStart"/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Примьера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 w:rsidP="009F22E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4"/>
                <w:lang w:eastAsia="en-US"/>
              </w:rPr>
              <w:t>628 572,56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9F22EB" w:rsidTr="00A93CDA">
        <w:trPr>
          <w:trHeight w:val="15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 w:rsidP="009F22E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 w:rsidRPr="009F22EB">
              <w:rPr>
                <w:rFonts w:ascii="Verdana" w:hAnsi="Verdana"/>
                <w:sz w:val="14"/>
                <w:szCs w:val="16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59,5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>
            <w:pPr>
              <w:spacing w:line="276" w:lineRule="auto"/>
              <w:jc w:val="center"/>
              <w:rPr>
                <w:rFonts w:ascii="Verdana" w:hAnsi="Verdana"/>
                <w:sz w:val="14"/>
                <w:szCs w:val="16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Ауди А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4</w:t>
            </w:r>
            <w:proofErr w:type="gramEnd"/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9F22EB" w:rsidRDefault="009F22EB" w:rsidP="009F22EB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9F22EB" w:rsidTr="000332C7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Default="009F22E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9F22E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40,6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C6120">
              <w:rPr>
                <w:rFonts w:ascii="Verdana" w:hAnsi="Verdana"/>
                <w:sz w:val="14"/>
                <w:szCs w:val="14"/>
                <w:lang w:eastAsia="en-US"/>
              </w:rPr>
              <w:t>476 772,64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EB" w:rsidRPr="00BC6120" w:rsidRDefault="00BC6120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5D147F" w:rsidTr="0060014F">
        <w:trPr>
          <w:trHeight w:val="111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5D147F" w:rsidRPr="0060014F" w:rsidRDefault="0060014F" w:rsidP="0060014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0014F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Красильников Павел Владимирович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Руководитель Государственного областного казенного учреждения «Управление защиты населения от чрезвычайных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ситуаций и по обеспечению пожарной безопасности Новгородской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994 328,97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D147F" w:rsidTr="00922451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198 125,99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D147F" w:rsidTr="00922451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0014F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D147F" w:rsidTr="00922451">
        <w:trPr>
          <w:trHeight w:val="111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BC6120" w:rsidRDefault="005D147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60014F"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5D147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7F" w:rsidRPr="0060014F" w:rsidRDefault="0060014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72D96" w:rsidTr="00015C4B">
        <w:trPr>
          <w:trHeight w:val="510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Pr="00AF20EA" w:rsidRDefault="00672D96" w:rsidP="00AF20E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Pr="00AF20EA" w:rsidRDefault="00672D96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Пуларгина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Ольга Алексеевна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Pr="0060014F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областного казенного учреждения «Управление по материально-техническому обеспечению»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P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Шкода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FABIA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5 156 955,74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672D96" w:rsidTr="00015C4B">
        <w:trPr>
          <w:trHeight w:val="5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AF20E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P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Хундай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CRETA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672D96" w:rsidTr="00015C4B">
        <w:trPr>
          <w:trHeight w:val="51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AF20EA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39,4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Грузовой фургон ГАЗ «Валдай»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96" w:rsidRDefault="00672D96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Default="0015435F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5435F" w:rsidRPr="0015435F" w:rsidRDefault="00AF20EA" w:rsidP="0015435F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Уткин Александр Юрьевич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Генеральный директор 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1772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22,7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Снегоход «Буран»      С-640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А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1И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751 462,69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F" w:rsidRDefault="0015435F" w:rsidP="00974CA1">
            <w:pPr>
              <w:jc w:val="center"/>
            </w:pPr>
            <w:r w:rsidRPr="00B1650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974CA1">
            <w:pPr>
              <w:jc w:val="center"/>
            </w:pPr>
            <w:r w:rsidRPr="007C2A8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1551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F" w:rsidRDefault="0015435F" w:rsidP="00974CA1">
            <w:pPr>
              <w:jc w:val="center"/>
            </w:pPr>
            <w:r w:rsidRPr="00B1650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974CA1">
            <w:pPr>
              <w:jc w:val="center"/>
            </w:pPr>
            <w:r w:rsidRPr="007C2A8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F" w:rsidRDefault="0015435F" w:rsidP="00974CA1">
            <w:pPr>
              <w:jc w:val="center"/>
            </w:pPr>
            <w:r w:rsidRPr="00B1650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974CA1">
            <w:pPr>
              <w:jc w:val="center"/>
            </w:pPr>
            <w:r w:rsidRPr="007C2A8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1510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F" w:rsidRDefault="0015435F" w:rsidP="00974CA1">
            <w:pPr>
              <w:jc w:val="center"/>
            </w:pPr>
            <w:r w:rsidRPr="00B1650A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2/4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123,4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F" w:rsidRDefault="0015435F" w:rsidP="00974CA1">
            <w:pPr>
              <w:jc w:val="center"/>
            </w:pPr>
            <w:r w:rsidRPr="005D4E93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163,5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5F" w:rsidRDefault="0015435F" w:rsidP="00974CA1">
            <w:pPr>
              <w:jc w:val="center"/>
            </w:pPr>
            <w:r w:rsidRPr="005D4E93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72,8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15435F">
        <w:trPr>
          <w:trHeight w:val="2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15435F">
            <w:pPr>
              <w:jc w:val="center"/>
            </w:pPr>
            <w:r w:rsidRPr="003E0BC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5F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5435F" w:rsidTr="008C038E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C6120" w:rsidRDefault="0015435F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123,4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BA3682" w:rsidRDefault="00BA36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BA368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BA3682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 TAYOTA AVENSIS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364 995,09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5F" w:rsidRPr="00974CA1" w:rsidRDefault="0015435F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5B7794" w:rsidRDefault="005B7794" w:rsidP="00BA3682">
            <w:pPr>
              <w:jc w:val="center"/>
            </w:pPr>
            <w:r w:rsidRPr="00132F36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1551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5B7794" w:rsidRDefault="005B7794" w:rsidP="00BA3682">
            <w:pPr>
              <w:jc w:val="center"/>
            </w:pPr>
            <w:r w:rsidRPr="00132F36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1650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72,8</w:t>
            </w:r>
          </w:p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5B7794" w:rsidRDefault="005B7794" w:rsidP="00BA3682">
            <w:pPr>
              <w:jc w:val="center"/>
            </w:pPr>
            <w:r w:rsidRPr="00132F36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1510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5B7794" w:rsidRDefault="005B7794" w:rsidP="00BA3682">
            <w:pPr>
              <w:jc w:val="center"/>
            </w:pPr>
            <w:r w:rsidRPr="00132F36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DC0D3F" w:rsidP="00DC0D3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1074</w:t>
            </w:r>
            <w:bookmarkStart w:id="0" w:name="_GoBack"/>
            <w:bookmarkEnd w:id="0"/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163,5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55,2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5B7794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19,9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B7794">
            <w:pPr>
              <w:jc w:val="center"/>
            </w:pPr>
            <w:r w:rsidRPr="00271296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F20EA" w:rsidTr="00672D96">
        <w:trPr>
          <w:trHeight w:val="417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Pr="00672D96" w:rsidRDefault="00672D96" w:rsidP="00672D96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672D96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5B7794">
              <w:rPr>
                <w:rFonts w:ascii="Verdana" w:hAnsi="Verdana"/>
                <w:b/>
                <w:sz w:val="14"/>
                <w:szCs w:val="14"/>
                <w:lang w:eastAsia="en-US"/>
              </w:rPr>
              <w:t>Чечулин Олег Альбертович</w:t>
            </w: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F20EA" w:rsidRPr="005B7794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Директор Государственного областного бюджетного учреждения «Автобаза Правительства Новгородской области»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8F65F9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0718F8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AF20EA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Toyota Camry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993 372,84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F20EA" w:rsidTr="00AF20EA">
        <w:trPr>
          <w:trHeight w:val="41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BC6120" w:rsidRDefault="00AF20EA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8F65F9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0718F8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271296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F20EA" w:rsidTr="00AF20EA">
        <w:trPr>
          <w:trHeight w:val="41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BC6120" w:rsidRDefault="00AF20EA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8F65F9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0718F8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271296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F20EA" w:rsidTr="00AF20EA">
        <w:trPr>
          <w:trHeight w:val="41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BC6120" w:rsidRDefault="00AF20EA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8F65F9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0718F8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271296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F20EA" w:rsidTr="00AF20EA">
        <w:trPr>
          <w:trHeight w:val="41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BC6120" w:rsidRDefault="00AF20EA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8F65F9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0718F8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271296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F20EA" w:rsidTr="00AF20EA">
        <w:trPr>
          <w:trHeight w:val="41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BC6120" w:rsidRDefault="00AF20EA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8F65F9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0718F8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271296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F20EA" w:rsidTr="00AF20EA">
        <w:trPr>
          <w:trHeight w:val="41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BC6120" w:rsidRDefault="00AF20EA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BC6120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8F65F9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109,8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AF20EA">
            <w:pPr>
              <w:jc w:val="center"/>
            </w:pPr>
            <w:r w:rsidRPr="000718F8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271296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5B7794" w:rsidTr="00060730">
        <w:trPr>
          <w:trHeight w:val="11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BC6120" w:rsidRDefault="005B7794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AF20EA" w:rsidRDefault="00AF20EA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5B7794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AF20EA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AF20EA" w:rsidRPr="00974CA1" w:rsidRDefault="00AF20EA" w:rsidP="00AF20EA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AF20EA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271296" w:rsidRDefault="00AF20EA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Pr="00974CA1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794" w:rsidRDefault="00AF20EA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060730" w:rsidTr="005B7794">
        <w:trPr>
          <w:trHeight w:val="111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Pr="00BC6120" w:rsidRDefault="0006073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 w:rsidP="00BC612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 w:rsidP="005B7794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30" w:rsidRDefault="00060730" w:rsidP="005D147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</w:tbl>
    <w:p w:rsidR="003A38AE" w:rsidRDefault="00DC0D3F"/>
    <w:sectPr w:rsidR="003A38AE" w:rsidSect="009F2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D1"/>
    <w:rsid w:val="00060730"/>
    <w:rsid w:val="0015435F"/>
    <w:rsid w:val="00311C35"/>
    <w:rsid w:val="005B7794"/>
    <w:rsid w:val="005D147F"/>
    <w:rsid w:val="0060014F"/>
    <w:rsid w:val="00672D96"/>
    <w:rsid w:val="00737CD1"/>
    <w:rsid w:val="008C413B"/>
    <w:rsid w:val="00974CA1"/>
    <w:rsid w:val="009F22EB"/>
    <w:rsid w:val="00AF20EA"/>
    <w:rsid w:val="00BA3682"/>
    <w:rsid w:val="00BC6120"/>
    <w:rsid w:val="00DC0D3F"/>
    <w:rsid w:val="00F059F8"/>
    <w:rsid w:val="00F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9F22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9F2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08D7-25FE-4112-94DD-E899107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Виктория Алексеевна Андронова</cp:lastModifiedBy>
  <cp:revision>7</cp:revision>
  <dcterms:created xsi:type="dcterms:W3CDTF">2017-05-15T12:13:00Z</dcterms:created>
  <dcterms:modified xsi:type="dcterms:W3CDTF">2017-05-25T12:02:00Z</dcterms:modified>
</cp:coreProperties>
</file>