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66" w:rsidRDefault="00217C66" w:rsidP="00217C66">
      <w:pPr>
        <w:jc w:val="center"/>
        <w:rPr>
          <w:b/>
        </w:rPr>
      </w:pPr>
      <w:r>
        <w:rPr>
          <w:b/>
        </w:rPr>
        <w:t>Сведения</w:t>
      </w:r>
    </w:p>
    <w:p w:rsidR="00963A9B" w:rsidRDefault="00AA5C85" w:rsidP="00217C66">
      <w:pPr>
        <w:pStyle w:val="a3"/>
      </w:pPr>
      <w:r>
        <w:t xml:space="preserve">о доходах, об </w:t>
      </w:r>
      <w:r w:rsidR="00217C66">
        <w:t xml:space="preserve">имуществе </w:t>
      </w:r>
      <w:r>
        <w:t xml:space="preserve">и обязательствах имущественного характера </w:t>
      </w:r>
      <w:r w:rsidR="00217C66">
        <w:t xml:space="preserve">лиц, замещающих государственные должности </w:t>
      </w:r>
      <w:r w:rsidR="00963A9B">
        <w:t xml:space="preserve">Алтайского края </w:t>
      </w:r>
      <w:r>
        <w:t xml:space="preserve">в </w:t>
      </w:r>
      <w:r w:rsidR="00217C66">
        <w:t>Избирательной комиссии Алтайского края,</w:t>
      </w:r>
      <w:r>
        <w:t xml:space="preserve"> </w:t>
      </w:r>
      <w:r w:rsidR="00217C66">
        <w:t xml:space="preserve">и членов их семей </w:t>
      </w:r>
    </w:p>
    <w:p w:rsidR="00217C66" w:rsidRDefault="00217C66" w:rsidP="00217C66">
      <w:pPr>
        <w:pStyle w:val="a3"/>
      </w:pPr>
      <w:r>
        <w:t xml:space="preserve">за период с </w:t>
      </w:r>
      <w:r w:rsidR="00841727">
        <w:t>0</w:t>
      </w:r>
      <w:r>
        <w:t>1 января 201</w:t>
      </w:r>
      <w:r w:rsidR="00841727">
        <w:t>6</w:t>
      </w:r>
      <w:r>
        <w:t xml:space="preserve"> года по 31 декабря 201</w:t>
      </w:r>
      <w:r w:rsidR="00841727">
        <w:t>6</w:t>
      </w:r>
      <w:r>
        <w:t xml:space="preserve"> года</w:t>
      </w:r>
    </w:p>
    <w:p w:rsidR="00217C66" w:rsidRDefault="00217C66" w:rsidP="00217C66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1380"/>
        <w:gridCol w:w="2100"/>
        <w:gridCol w:w="1320"/>
        <w:gridCol w:w="1620"/>
        <w:gridCol w:w="1800"/>
        <w:gridCol w:w="1620"/>
        <w:gridCol w:w="1620"/>
        <w:gridCol w:w="1620"/>
      </w:tblGrid>
      <w:tr w:rsidR="00217C66" w:rsidTr="006A74ED">
        <w:trPr>
          <w:cantSplit/>
        </w:trPr>
        <w:tc>
          <w:tcPr>
            <w:tcW w:w="1788" w:type="dxa"/>
            <w:vMerge w:val="restart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Сведения о лице, замещающем </w:t>
            </w:r>
            <w:proofErr w:type="gramStart"/>
            <w:r>
              <w:rPr>
                <w:sz w:val="22"/>
              </w:rPr>
              <w:t>государствен-ную</w:t>
            </w:r>
            <w:proofErr w:type="gramEnd"/>
            <w:r>
              <w:rPr>
                <w:sz w:val="22"/>
              </w:rPr>
              <w:t xml:space="preserve"> должность,  и членах его семьи</w:t>
            </w:r>
          </w:p>
        </w:tc>
        <w:tc>
          <w:tcPr>
            <w:tcW w:w="1380" w:type="dxa"/>
            <w:vMerge w:val="restart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840" w:type="dxa"/>
            <w:gridSpan w:val="4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217C66" w:rsidTr="006A74ED">
        <w:trPr>
          <w:cantSplit/>
        </w:trPr>
        <w:tc>
          <w:tcPr>
            <w:tcW w:w="1788" w:type="dxa"/>
            <w:vMerge/>
          </w:tcPr>
          <w:p w:rsidR="00217C66" w:rsidRDefault="00217C66" w:rsidP="006A74ED">
            <w:pPr>
              <w:jc w:val="center"/>
            </w:pPr>
          </w:p>
        </w:tc>
        <w:tc>
          <w:tcPr>
            <w:tcW w:w="1380" w:type="dxa"/>
            <w:vMerge/>
          </w:tcPr>
          <w:p w:rsidR="00217C66" w:rsidRDefault="00217C66" w:rsidP="006A74ED">
            <w:pPr>
              <w:jc w:val="center"/>
            </w:pPr>
          </w:p>
        </w:tc>
        <w:tc>
          <w:tcPr>
            <w:tcW w:w="2100" w:type="dxa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320" w:type="dxa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217C66" w:rsidRDefault="0011599B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r w:rsidR="00217C66">
              <w:rPr>
                <w:sz w:val="22"/>
              </w:rPr>
              <w:t>расположения объекта недвижимого имущества</w:t>
            </w:r>
          </w:p>
        </w:tc>
        <w:tc>
          <w:tcPr>
            <w:tcW w:w="1800" w:type="dxa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217C66" w:rsidRDefault="00217C66" w:rsidP="006A7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Место расположения объекта недвижимого имущества</w:t>
            </w:r>
          </w:p>
        </w:tc>
      </w:tr>
      <w:tr w:rsidR="0011599B" w:rsidRPr="001C4453" w:rsidTr="006A74ED">
        <w:trPr>
          <w:cantSplit/>
        </w:trPr>
        <w:tc>
          <w:tcPr>
            <w:tcW w:w="1788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  <w:r w:rsidRPr="003641A6">
              <w:rPr>
                <w:sz w:val="24"/>
              </w:rPr>
              <w:t>Акимова Ирина Леонидовна, председатель Избирательной комиссии Алтайского края</w:t>
            </w:r>
          </w:p>
        </w:tc>
        <w:tc>
          <w:tcPr>
            <w:tcW w:w="1380" w:type="dxa"/>
          </w:tcPr>
          <w:p w:rsidR="0011599B" w:rsidRPr="003641A6" w:rsidRDefault="003641A6" w:rsidP="003641A6">
            <w:pPr>
              <w:jc w:val="center"/>
              <w:rPr>
                <w:sz w:val="24"/>
                <w:lang w:val="en-US"/>
              </w:rPr>
            </w:pPr>
            <w:r w:rsidRPr="003641A6">
              <w:rPr>
                <w:sz w:val="24"/>
              </w:rPr>
              <w:t>4290090</w:t>
            </w:r>
            <w:r w:rsidR="0011599B" w:rsidRPr="003641A6">
              <w:rPr>
                <w:sz w:val="24"/>
              </w:rPr>
              <w:t>,</w:t>
            </w:r>
            <w:r w:rsidR="007B125E" w:rsidRPr="003641A6">
              <w:rPr>
                <w:sz w:val="24"/>
              </w:rPr>
              <w:t>3</w:t>
            </w:r>
            <w:r w:rsidRPr="003641A6">
              <w:rPr>
                <w:sz w:val="24"/>
              </w:rPr>
              <w:t>7</w:t>
            </w:r>
          </w:p>
        </w:tc>
        <w:tc>
          <w:tcPr>
            <w:tcW w:w="2100" w:type="dxa"/>
          </w:tcPr>
          <w:p w:rsidR="0011599B" w:rsidRPr="003641A6" w:rsidRDefault="0011599B" w:rsidP="006A74ED">
            <w:pPr>
              <w:jc w:val="center"/>
              <w:rPr>
                <w:sz w:val="24"/>
              </w:rPr>
            </w:pPr>
            <w:r w:rsidRPr="003641A6">
              <w:rPr>
                <w:sz w:val="24"/>
              </w:rPr>
              <w:t>Квартира</w:t>
            </w:r>
          </w:p>
        </w:tc>
        <w:tc>
          <w:tcPr>
            <w:tcW w:w="1320" w:type="dxa"/>
          </w:tcPr>
          <w:p w:rsidR="0011599B" w:rsidRPr="003641A6" w:rsidRDefault="0011599B" w:rsidP="006A74ED">
            <w:pPr>
              <w:jc w:val="center"/>
              <w:rPr>
                <w:sz w:val="24"/>
              </w:rPr>
            </w:pPr>
            <w:r w:rsidRPr="003641A6">
              <w:rPr>
                <w:sz w:val="24"/>
              </w:rPr>
              <w:t>44,7</w:t>
            </w:r>
          </w:p>
        </w:tc>
        <w:tc>
          <w:tcPr>
            <w:tcW w:w="1620" w:type="dxa"/>
          </w:tcPr>
          <w:p w:rsidR="0011599B" w:rsidRPr="003641A6" w:rsidRDefault="0011599B" w:rsidP="006A74ED">
            <w:pPr>
              <w:jc w:val="center"/>
              <w:rPr>
                <w:sz w:val="24"/>
              </w:rPr>
            </w:pPr>
            <w:r w:rsidRPr="003641A6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965E46" w:rsidRPr="00307B2D" w:rsidRDefault="004F5AFF" w:rsidP="00D514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965E46" w:rsidRPr="00307B2D">
              <w:rPr>
                <w:sz w:val="24"/>
              </w:rPr>
              <w:t>егковой автомобиль</w:t>
            </w:r>
          </w:p>
          <w:p w:rsidR="0011599B" w:rsidRPr="00307B2D" w:rsidRDefault="0011599B" w:rsidP="00D5141A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Тойота</w:t>
            </w:r>
            <w:r w:rsidR="00DB3809">
              <w:rPr>
                <w:sz w:val="24"/>
              </w:rPr>
              <w:t>,</w:t>
            </w:r>
          </w:p>
          <w:p w:rsidR="003641A6" w:rsidRPr="00307B2D" w:rsidRDefault="00DB3809" w:rsidP="00364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3641A6" w:rsidRPr="00307B2D">
              <w:rPr>
                <w:sz w:val="24"/>
              </w:rPr>
              <w:t>егковой автомобиль</w:t>
            </w:r>
          </w:p>
          <w:p w:rsidR="003641A6" w:rsidRDefault="008721BE" w:rsidP="007B23F8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Лексус</w:t>
            </w:r>
          </w:p>
          <w:p w:rsidR="003641A6" w:rsidRPr="001C4453" w:rsidRDefault="003641A6" w:rsidP="00D5141A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11599B" w:rsidRPr="003641A6" w:rsidRDefault="0011599B" w:rsidP="001A0B54">
            <w:pPr>
              <w:jc w:val="center"/>
              <w:rPr>
                <w:sz w:val="24"/>
              </w:rPr>
            </w:pPr>
            <w:r w:rsidRPr="003641A6">
              <w:rPr>
                <w:sz w:val="24"/>
              </w:rPr>
              <w:t>Квартира</w:t>
            </w:r>
          </w:p>
        </w:tc>
        <w:tc>
          <w:tcPr>
            <w:tcW w:w="1620" w:type="dxa"/>
          </w:tcPr>
          <w:p w:rsidR="0011599B" w:rsidRPr="003641A6" w:rsidRDefault="0011599B" w:rsidP="0011599B">
            <w:pPr>
              <w:jc w:val="center"/>
              <w:rPr>
                <w:sz w:val="24"/>
              </w:rPr>
            </w:pPr>
            <w:r w:rsidRPr="003641A6">
              <w:rPr>
                <w:sz w:val="24"/>
              </w:rPr>
              <w:t>111,1</w:t>
            </w:r>
          </w:p>
        </w:tc>
        <w:tc>
          <w:tcPr>
            <w:tcW w:w="1620" w:type="dxa"/>
          </w:tcPr>
          <w:p w:rsidR="0011599B" w:rsidRPr="003641A6" w:rsidRDefault="0011599B" w:rsidP="001A0B54">
            <w:pPr>
              <w:jc w:val="center"/>
              <w:rPr>
                <w:sz w:val="24"/>
              </w:rPr>
            </w:pPr>
            <w:r w:rsidRPr="003641A6">
              <w:rPr>
                <w:sz w:val="24"/>
              </w:rPr>
              <w:t>Россия</w:t>
            </w:r>
          </w:p>
        </w:tc>
      </w:tr>
      <w:tr w:rsidR="0011599B" w:rsidRPr="001C4453" w:rsidTr="006A74ED">
        <w:trPr>
          <w:cantSplit/>
        </w:trPr>
        <w:tc>
          <w:tcPr>
            <w:tcW w:w="1788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>Супруг</w:t>
            </w:r>
          </w:p>
        </w:tc>
        <w:tc>
          <w:tcPr>
            <w:tcW w:w="1380" w:type="dxa"/>
          </w:tcPr>
          <w:p w:rsidR="0011599B" w:rsidRPr="005265FA" w:rsidRDefault="005265FA" w:rsidP="005265FA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>817851</w:t>
            </w:r>
            <w:r w:rsidR="0011599B" w:rsidRPr="005265FA">
              <w:rPr>
                <w:sz w:val="24"/>
                <w:lang w:val="en-US"/>
              </w:rPr>
              <w:t>,0</w:t>
            </w:r>
            <w:r w:rsidRPr="005265FA">
              <w:rPr>
                <w:sz w:val="24"/>
              </w:rPr>
              <w:t>9</w:t>
            </w:r>
          </w:p>
        </w:tc>
        <w:tc>
          <w:tcPr>
            <w:tcW w:w="210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>Квартира</w:t>
            </w:r>
          </w:p>
          <w:p w:rsidR="0011599B" w:rsidRPr="005265FA" w:rsidRDefault="0011599B" w:rsidP="006A74ED">
            <w:pPr>
              <w:jc w:val="center"/>
              <w:rPr>
                <w:sz w:val="24"/>
              </w:rPr>
            </w:pPr>
            <w:r w:rsidRPr="005265FA">
              <w:rPr>
                <w:sz w:val="24"/>
              </w:rPr>
              <w:t>Офис</w:t>
            </w:r>
            <w:r w:rsidR="00B276A0" w:rsidRPr="005265FA">
              <w:rPr>
                <w:sz w:val="24"/>
              </w:rPr>
              <w:t>ное помещение</w:t>
            </w:r>
          </w:p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 xml:space="preserve">Машино </w:t>
            </w:r>
            <w:r w:rsidR="008D5BD9" w:rsidRPr="005265FA">
              <w:rPr>
                <w:sz w:val="24"/>
              </w:rPr>
              <w:t>–</w:t>
            </w:r>
            <w:r w:rsidRPr="005265FA">
              <w:rPr>
                <w:sz w:val="24"/>
              </w:rPr>
              <w:t xml:space="preserve"> место</w:t>
            </w:r>
          </w:p>
          <w:p w:rsidR="008D5BD9" w:rsidRPr="001C4453" w:rsidRDefault="008D5BD9" w:rsidP="008D5BD9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>Машино – место</w:t>
            </w:r>
          </w:p>
          <w:p w:rsidR="008D5BD9" w:rsidRPr="001C4453" w:rsidRDefault="008D5BD9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20" w:type="dxa"/>
          </w:tcPr>
          <w:p w:rsidR="0011599B" w:rsidRPr="005265FA" w:rsidRDefault="0011599B" w:rsidP="006A74ED">
            <w:pPr>
              <w:jc w:val="center"/>
              <w:rPr>
                <w:sz w:val="24"/>
                <w:lang w:val="en-US"/>
              </w:rPr>
            </w:pPr>
            <w:r w:rsidRPr="005265FA">
              <w:rPr>
                <w:sz w:val="24"/>
              </w:rPr>
              <w:t>111,1</w:t>
            </w:r>
          </w:p>
          <w:p w:rsidR="00B276A0" w:rsidRPr="001C4453" w:rsidRDefault="00B276A0" w:rsidP="006A74ED">
            <w:pPr>
              <w:jc w:val="center"/>
              <w:rPr>
                <w:sz w:val="24"/>
                <w:highlight w:val="yellow"/>
              </w:rPr>
            </w:pPr>
          </w:p>
          <w:p w:rsidR="0011599B" w:rsidRPr="005265FA" w:rsidRDefault="0011599B" w:rsidP="006A74ED">
            <w:pPr>
              <w:jc w:val="center"/>
              <w:rPr>
                <w:sz w:val="24"/>
                <w:lang w:val="en-US"/>
              </w:rPr>
            </w:pPr>
            <w:r w:rsidRPr="005265FA">
              <w:rPr>
                <w:sz w:val="24"/>
                <w:lang w:val="en-US"/>
              </w:rPr>
              <w:t>71,8</w:t>
            </w:r>
          </w:p>
          <w:p w:rsidR="0011599B" w:rsidRPr="001C4453" w:rsidRDefault="00B276A0" w:rsidP="006A74ED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>2</w:t>
            </w:r>
            <w:r w:rsidR="0011599B" w:rsidRPr="005265FA">
              <w:rPr>
                <w:sz w:val="24"/>
              </w:rPr>
              <w:t>6,</w:t>
            </w:r>
            <w:r w:rsidRPr="005265FA">
              <w:rPr>
                <w:sz w:val="24"/>
              </w:rPr>
              <w:t>8</w:t>
            </w:r>
          </w:p>
          <w:p w:rsidR="008D5BD9" w:rsidRPr="001C4453" w:rsidRDefault="008D5BD9" w:rsidP="006A74ED">
            <w:pPr>
              <w:jc w:val="center"/>
              <w:rPr>
                <w:sz w:val="24"/>
                <w:highlight w:val="yellow"/>
                <w:lang w:val="en-US"/>
              </w:rPr>
            </w:pPr>
            <w:r w:rsidRPr="005265FA">
              <w:rPr>
                <w:sz w:val="24"/>
              </w:rPr>
              <w:t>17,0</w:t>
            </w:r>
          </w:p>
        </w:tc>
        <w:tc>
          <w:tcPr>
            <w:tcW w:w="1620" w:type="dxa"/>
          </w:tcPr>
          <w:p w:rsidR="0011599B" w:rsidRPr="005265FA" w:rsidRDefault="0011599B" w:rsidP="006A74ED">
            <w:pPr>
              <w:jc w:val="center"/>
              <w:rPr>
                <w:sz w:val="24"/>
                <w:lang w:val="en-US"/>
              </w:rPr>
            </w:pPr>
            <w:r w:rsidRPr="005265FA">
              <w:rPr>
                <w:sz w:val="24"/>
              </w:rPr>
              <w:t>Россия</w:t>
            </w:r>
          </w:p>
          <w:p w:rsidR="00B276A0" w:rsidRPr="001C4453" w:rsidRDefault="00B276A0" w:rsidP="006A74ED">
            <w:pPr>
              <w:jc w:val="center"/>
              <w:rPr>
                <w:sz w:val="24"/>
                <w:highlight w:val="yellow"/>
              </w:rPr>
            </w:pPr>
          </w:p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  <w:r w:rsidRPr="005265FA">
              <w:rPr>
                <w:sz w:val="24"/>
              </w:rPr>
              <w:t>Россия</w:t>
            </w:r>
            <w:r w:rsidRPr="001C4453">
              <w:rPr>
                <w:sz w:val="24"/>
                <w:highlight w:val="yellow"/>
              </w:rPr>
              <w:t xml:space="preserve"> </w:t>
            </w:r>
            <w:proofErr w:type="gramStart"/>
            <w:r w:rsidRPr="005265FA">
              <w:rPr>
                <w:sz w:val="24"/>
              </w:rPr>
              <w:t>Россия</w:t>
            </w:r>
            <w:proofErr w:type="gramEnd"/>
          </w:p>
          <w:p w:rsidR="008D5BD9" w:rsidRPr="001C4453" w:rsidRDefault="008D5BD9" w:rsidP="006A74ED">
            <w:pPr>
              <w:jc w:val="center"/>
              <w:rPr>
                <w:sz w:val="24"/>
                <w:highlight w:val="yellow"/>
                <w:lang w:val="en-US"/>
              </w:rPr>
            </w:pPr>
            <w:r w:rsidRPr="005265FA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</w:tr>
      <w:tr w:rsidR="0011599B" w:rsidRPr="001C4453" w:rsidTr="006A74ED">
        <w:trPr>
          <w:cantSplit/>
        </w:trPr>
        <w:tc>
          <w:tcPr>
            <w:tcW w:w="1788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  <w:r w:rsidRPr="00172E33">
              <w:rPr>
                <w:sz w:val="24"/>
              </w:rPr>
              <w:t>Дочь</w:t>
            </w:r>
          </w:p>
        </w:tc>
        <w:tc>
          <w:tcPr>
            <w:tcW w:w="138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10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2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00" w:type="dxa"/>
          </w:tcPr>
          <w:p w:rsidR="0011599B" w:rsidRPr="001C4453" w:rsidRDefault="0011599B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11599B" w:rsidRPr="00172E33" w:rsidRDefault="0011599B" w:rsidP="006A74ED">
            <w:pPr>
              <w:jc w:val="center"/>
              <w:rPr>
                <w:sz w:val="24"/>
              </w:rPr>
            </w:pPr>
            <w:r w:rsidRPr="00172E33">
              <w:rPr>
                <w:sz w:val="24"/>
              </w:rPr>
              <w:t>Квартира</w:t>
            </w:r>
          </w:p>
        </w:tc>
        <w:tc>
          <w:tcPr>
            <w:tcW w:w="1620" w:type="dxa"/>
          </w:tcPr>
          <w:p w:rsidR="0011599B" w:rsidRPr="00172E33" w:rsidRDefault="0011599B" w:rsidP="00877233">
            <w:pPr>
              <w:jc w:val="center"/>
              <w:rPr>
                <w:sz w:val="24"/>
              </w:rPr>
            </w:pPr>
            <w:r w:rsidRPr="00172E33">
              <w:rPr>
                <w:sz w:val="24"/>
              </w:rPr>
              <w:t>111,1</w:t>
            </w:r>
          </w:p>
        </w:tc>
        <w:tc>
          <w:tcPr>
            <w:tcW w:w="1620" w:type="dxa"/>
          </w:tcPr>
          <w:p w:rsidR="0011599B" w:rsidRPr="00172E33" w:rsidRDefault="00922FCF" w:rsidP="00877233">
            <w:pPr>
              <w:jc w:val="center"/>
              <w:rPr>
                <w:sz w:val="24"/>
              </w:rPr>
            </w:pPr>
            <w:r w:rsidRPr="00172E33">
              <w:rPr>
                <w:sz w:val="24"/>
              </w:rPr>
              <w:t>Россия</w:t>
            </w:r>
          </w:p>
        </w:tc>
      </w:tr>
    </w:tbl>
    <w:p w:rsidR="00217C66" w:rsidRPr="001C4453" w:rsidRDefault="00217C66" w:rsidP="00217C66">
      <w:pPr>
        <w:rPr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1380"/>
        <w:gridCol w:w="2100"/>
        <w:gridCol w:w="1320"/>
        <w:gridCol w:w="1620"/>
        <w:gridCol w:w="1800"/>
        <w:gridCol w:w="1620"/>
        <w:gridCol w:w="1620"/>
        <w:gridCol w:w="1620"/>
      </w:tblGrid>
      <w:tr w:rsidR="00307B2D" w:rsidRPr="001C4453" w:rsidTr="00C80CC9">
        <w:trPr>
          <w:cantSplit/>
        </w:trPr>
        <w:tc>
          <w:tcPr>
            <w:tcW w:w="1788" w:type="dxa"/>
            <w:shd w:val="clear" w:color="auto" w:fill="FFFFFF" w:themeFill="background1"/>
          </w:tcPr>
          <w:p w:rsidR="00307B2D" w:rsidRPr="00307B2D" w:rsidRDefault="00307B2D" w:rsidP="006A74E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Суворов</w:t>
            </w:r>
          </w:p>
          <w:p w:rsidR="00307B2D" w:rsidRPr="00307B2D" w:rsidRDefault="00307B2D" w:rsidP="006A74E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Евгений Геннадьевич,</w:t>
            </w:r>
          </w:p>
          <w:p w:rsidR="00307B2D" w:rsidRPr="00307B2D" w:rsidRDefault="00307B2D" w:rsidP="006A74ED">
            <w:pPr>
              <w:jc w:val="center"/>
              <w:rPr>
                <w:sz w:val="22"/>
              </w:rPr>
            </w:pPr>
            <w:r w:rsidRPr="00307B2D">
              <w:rPr>
                <w:sz w:val="24"/>
              </w:rPr>
              <w:t>заместитель председателя Избирательной комиссии Алтайского края</w:t>
            </w:r>
          </w:p>
        </w:tc>
        <w:tc>
          <w:tcPr>
            <w:tcW w:w="1380" w:type="dxa"/>
            <w:shd w:val="clear" w:color="auto" w:fill="FFFFFF" w:themeFill="background1"/>
          </w:tcPr>
          <w:p w:rsidR="00307B2D" w:rsidRPr="00307B2D" w:rsidRDefault="00307B2D" w:rsidP="007B125E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1279876,07</w:t>
            </w:r>
          </w:p>
        </w:tc>
        <w:tc>
          <w:tcPr>
            <w:tcW w:w="2100" w:type="dxa"/>
            <w:shd w:val="clear" w:color="auto" w:fill="FFFFFF" w:themeFill="background1"/>
          </w:tcPr>
          <w:p w:rsidR="00307B2D" w:rsidRPr="00307B2D" w:rsidRDefault="00307B2D" w:rsidP="0045661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307B2D" w:rsidRPr="00307B2D" w:rsidRDefault="00307B2D" w:rsidP="006A74E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307B2D" w:rsidRDefault="00307B2D" w:rsidP="0045661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307B2D" w:rsidRPr="00307B2D" w:rsidRDefault="004F5AFF" w:rsidP="00307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307B2D" w:rsidRPr="00307B2D">
              <w:rPr>
                <w:sz w:val="24"/>
              </w:rPr>
              <w:t>егковой автомобиль</w:t>
            </w:r>
          </w:p>
          <w:p w:rsidR="00307B2D" w:rsidRPr="00307B2D" w:rsidRDefault="00307B2D" w:rsidP="00307B2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Тойота</w:t>
            </w:r>
          </w:p>
          <w:p w:rsidR="00307B2D" w:rsidRPr="001C4453" w:rsidRDefault="00307B2D" w:rsidP="00965E4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72E33" w:rsidRDefault="00307B2D" w:rsidP="00CE2B91">
            <w:pPr>
              <w:jc w:val="center"/>
              <w:rPr>
                <w:sz w:val="24"/>
              </w:rPr>
            </w:pPr>
            <w:r w:rsidRPr="00172E33">
              <w:rPr>
                <w:sz w:val="24"/>
              </w:rPr>
              <w:t>Квартира</w:t>
            </w:r>
          </w:p>
        </w:tc>
        <w:tc>
          <w:tcPr>
            <w:tcW w:w="1620" w:type="dxa"/>
            <w:shd w:val="clear" w:color="auto" w:fill="FFFFFF" w:themeFill="background1"/>
          </w:tcPr>
          <w:p w:rsidR="00307B2D" w:rsidRPr="00172E33" w:rsidRDefault="00514D3E" w:rsidP="00307B2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63,7</w:t>
            </w:r>
          </w:p>
        </w:tc>
        <w:tc>
          <w:tcPr>
            <w:tcW w:w="1620" w:type="dxa"/>
            <w:shd w:val="clear" w:color="auto" w:fill="FFFFFF" w:themeFill="background1"/>
          </w:tcPr>
          <w:p w:rsidR="00307B2D" w:rsidRPr="00172E33" w:rsidRDefault="00307B2D" w:rsidP="00CE2B91">
            <w:pPr>
              <w:jc w:val="center"/>
              <w:rPr>
                <w:sz w:val="24"/>
              </w:rPr>
            </w:pPr>
            <w:r w:rsidRPr="00172E33">
              <w:rPr>
                <w:sz w:val="24"/>
              </w:rPr>
              <w:t>Россия</w:t>
            </w:r>
          </w:p>
        </w:tc>
      </w:tr>
      <w:tr w:rsidR="00307B2D" w:rsidRPr="001C4453" w:rsidTr="00C80CC9">
        <w:trPr>
          <w:cantSplit/>
        </w:trPr>
        <w:tc>
          <w:tcPr>
            <w:tcW w:w="1788" w:type="dxa"/>
            <w:shd w:val="clear" w:color="auto" w:fill="FFFFFF" w:themeFill="background1"/>
          </w:tcPr>
          <w:p w:rsidR="00307B2D" w:rsidRPr="004F5AFF" w:rsidRDefault="00307B2D" w:rsidP="006A74ED">
            <w:pPr>
              <w:jc w:val="center"/>
              <w:rPr>
                <w:sz w:val="24"/>
              </w:rPr>
            </w:pPr>
            <w:r w:rsidRPr="004F5AFF">
              <w:rPr>
                <w:sz w:val="24"/>
              </w:rPr>
              <w:lastRenderedPageBreak/>
              <w:t>Супруга</w:t>
            </w:r>
          </w:p>
          <w:p w:rsidR="00307B2D" w:rsidRPr="00307B2D" w:rsidRDefault="00307B2D" w:rsidP="006A74ED">
            <w:pPr>
              <w:jc w:val="center"/>
              <w:rPr>
                <w:sz w:val="22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307B2D" w:rsidRPr="00307B2D" w:rsidRDefault="00307B2D" w:rsidP="007B125E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1091826,68</w:t>
            </w:r>
          </w:p>
        </w:tc>
        <w:tc>
          <w:tcPr>
            <w:tcW w:w="2100" w:type="dxa"/>
            <w:shd w:val="clear" w:color="auto" w:fill="FFFFFF" w:themeFill="background1"/>
          </w:tcPr>
          <w:p w:rsidR="00307B2D" w:rsidRPr="00326DE6" w:rsidRDefault="00307B2D" w:rsidP="00307B2D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Квартира</w:t>
            </w:r>
          </w:p>
          <w:p w:rsidR="00307B2D" w:rsidRPr="00326DE6" w:rsidRDefault="00307B2D" w:rsidP="00307B2D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 xml:space="preserve">(общая </w:t>
            </w:r>
            <w:proofErr w:type="gramEnd"/>
          </w:p>
          <w:p w:rsidR="00307B2D" w:rsidRPr="00326DE6" w:rsidRDefault="00307B2D" w:rsidP="00307B2D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долевая собственность, </w:t>
            </w:r>
          </w:p>
          <w:p w:rsidR="00307B2D" w:rsidRPr="00326DE6" w:rsidRDefault="00307B2D" w:rsidP="00307B2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 w:rsidRPr="00326DE6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Pr="00326DE6">
              <w:rPr>
                <w:sz w:val="24"/>
              </w:rPr>
              <w:t xml:space="preserve"> доли)</w:t>
            </w:r>
            <w:proofErr w:type="gramEnd"/>
          </w:p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307B2D" w:rsidRPr="00307B2D" w:rsidRDefault="00307B2D" w:rsidP="00CE2B91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63,7</w:t>
            </w:r>
          </w:p>
        </w:tc>
        <w:tc>
          <w:tcPr>
            <w:tcW w:w="1620" w:type="dxa"/>
            <w:shd w:val="clear" w:color="auto" w:fill="FFFFFF" w:themeFill="background1"/>
          </w:tcPr>
          <w:p w:rsidR="00307B2D" w:rsidRPr="00307B2D" w:rsidRDefault="00307B2D" w:rsidP="00CE2B91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Россия</w:t>
            </w:r>
          </w:p>
        </w:tc>
        <w:tc>
          <w:tcPr>
            <w:tcW w:w="180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</w:tr>
      <w:tr w:rsidR="00307B2D" w:rsidRPr="001C4453" w:rsidTr="00C80CC9">
        <w:trPr>
          <w:cantSplit/>
        </w:trPr>
        <w:tc>
          <w:tcPr>
            <w:tcW w:w="1788" w:type="dxa"/>
            <w:shd w:val="clear" w:color="auto" w:fill="FFFFFF" w:themeFill="background1"/>
          </w:tcPr>
          <w:p w:rsidR="00307B2D" w:rsidRPr="004F5AFF" w:rsidRDefault="00307B2D" w:rsidP="006A74ED">
            <w:pPr>
              <w:jc w:val="center"/>
              <w:rPr>
                <w:sz w:val="24"/>
              </w:rPr>
            </w:pPr>
            <w:r w:rsidRPr="004F5AFF">
              <w:rPr>
                <w:sz w:val="24"/>
              </w:rPr>
              <w:t>Дочь</w:t>
            </w:r>
          </w:p>
        </w:tc>
        <w:tc>
          <w:tcPr>
            <w:tcW w:w="1380" w:type="dxa"/>
            <w:shd w:val="clear" w:color="auto" w:fill="FFFFFF" w:themeFill="background1"/>
          </w:tcPr>
          <w:p w:rsidR="00307B2D" w:rsidRPr="00307B2D" w:rsidRDefault="00307B2D" w:rsidP="007B125E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307B2D" w:rsidRPr="00307B2D" w:rsidRDefault="00307B2D" w:rsidP="00307B2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Квартира</w:t>
            </w:r>
          </w:p>
          <w:p w:rsidR="00307B2D" w:rsidRPr="00307B2D" w:rsidRDefault="00307B2D" w:rsidP="00307B2D">
            <w:pPr>
              <w:jc w:val="center"/>
              <w:rPr>
                <w:sz w:val="24"/>
              </w:rPr>
            </w:pPr>
            <w:proofErr w:type="gramStart"/>
            <w:r w:rsidRPr="00307B2D">
              <w:rPr>
                <w:sz w:val="24"/>
              </w:rPr>
              <w:t xml:space="preserve">(общая </w:t>
            </w:r>
            <w:proofErr w:type="gramEnd"/>
          </w:p>
          <w:p w:rsidR="00307B2D" w:rsidRPr="00307B2D" w:rsidRDefault="00307B2D" w:rsidP="00307B2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 xml:space="preserve">долевая собственность, </w:t>
            </w:r>
          </w:p>
          <w:p w:rsidR="00307B2D" w:rsidRPr="00307B2D" w:rsidRDefault="00307B2D" w:rsidP="00307B2D">
            <w:pPr>
              <w:jc w:val="center"/>
              <w:rPr>
                <w:sz w:val="24"/>
              </w:rPr>
            </w:pPr>
            <w:proofErr w:type="gramStart"/>
            <w:r w:rsidRPr="00307B2D">
              <w:rPr>
                <w:sz w:val="24"/>
              </w:rPr>
              <w:t>1/3 доли)</w:t>
            </w:r>
            <w:proofErr w:type="gramEnd"/>
          </w:p>
          <w:p w:rsidR="00307B2D" w:rsidRPr="00307B2D" w:rsidRDefault="00307B2D" w:rsidP="006A74ED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:rsidR="00307B2D" w:rsidRPr="00307B2D" w:rsidRDefault="00307B2D" w:rsidP="00D5141A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63,7</w:t>
            </w:r>
          </w:p>
        </w:tc>
        <w:tc>
          <w:tcPr>
            <w:tcW w:w="1620" w:type="dxa"/>
            <w:shd w:val="clear" w:color="auto" w:fill="FFFFFF" w:themeFill="background1"/>
          </w:tcPr>
          <w:p w:rsidR="00307B2D" w:rsidRPr="00307B2D" w:rsidRDefault="00307B2D" w:rsidP="006A74ED">
            <w:pPr>
              <w:jc w:val="center"/>
              <w:rPr>
                <w:sz w:val="24"/>
              </w:rPr>
            </w:pPr>
            <w:r w:rsidRPr="00307B2D">
              <w:rPr>
                <w:sz w:val="24"/>
              </w:rPr>
              <w:t>Россия</w:t>
            </w:r>
          </w:p>
        </w:tc>
        <w:tc>
          <w:tcPr>
            <w:tcW w:w="180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C4453" w:rsidRDefault="00307B2D" w:rsidP="003D330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07B2D" w:rsidRPr="001C4453" w:rsidRDefault="00307B2D" w:rsidP="006A74ED">
            <w:pPr>
              <w:jc w:val="center"/>
              <w:rPr>
                <w:sz w:val="24"/>
                <w:highlight w:val="yellow"/>
              </w:rPr>
            </w:pPr>
          </w:p>
        </w:tc>
      </w:tr>
    </w:tbl>
    <w:p w:rsidR="00217C66" w:rsidRPr="00307B2D" w:rsidRDefault="00217C66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  <w:r w:rsidRPr="001C4453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0"/>
        <w:gridCol w:w="1449"/>
        <w:gridCol w:w="2159"/>
        <w:gridCol w:w="1319"/>
        <w:gridCol w:w="1559"/>
        <w:gridCol w:w="1774"/>
        <w:gridCol w:w="1722"/>
        <w:gridCol w:w="1549"/>
        <w:gridCol w:w="1557"/>
      </w:tblGrid>
      <w:tr w:rsidR="001C4453" w:rsidRPr="001C4453" w:rsidTr="00FF51CB">
        <w:tc>
          <w:tcPr>
            <w:tcW w:w="1780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Пономаренко Анна Геннадьевна, секретарь Избирательной комиссии Алтайского края</w:t>
            </w:r>
          </w:p>
        </w:tc>
        <w:tc>
          <w:tcPr>
            <w:tcW w:w="1449" w:type="dxa"/>
          </w:tcPr>
          <w:p w:rsidR="00217C66" w:rsidRPr="001C4453" w:rsidRDefault="001C4453" w:rsidP="001C4453">
            <w:pPr>
              <w:jc w:val="center"/>
              <w:rPr>
                <w:sz w:val="24"/>
                <w:highlight w:val="yellow"/>
                <w:lang w:val="en-US"/>
              </w:rPr>
            </w:pPr>
            <w:r w:rsidRPr="001C4453">
              <w:rPr>
                <w:sz w:val="24"/>
              </w:rPr>
              <w:t>2363116</w:t>
            </w:r>
            <w:r w:rsidR="00F53ED7" w:rsidRPr="001C4453">
              <w:rPr>
                <w:sz w:val="24"/>
              </w:rPr>
              <w:t>,</w:t>
            </w:r>
            <w:r w:rsidRPr="001C4453">
              <w:rPr>
                <w:sz w:val="24"/>
              </w:rPr>
              <w:t>42</w:t>
            </w:r>
          </w:p>
        </w:tc>
        <w:tc>
          <w:tcPr>
            <w:tcW w:w="2159" w:type="dxa"/>
          </w:tcPr>
          <w:p w:rsidR="00217C66" w:rsidRPr="001C4453" w:rsidRDefault="00217C66" w:rsidP="006A74ED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Квартира</w:t>
            </w:r>
          </w:p>
          <w:p w:rsidR="008E06B2" w:rsidRPr="001C4453" w:rsidRDefault="008E06B2" w:rsidP="008E06B2">
            <w:pPr>
              <w:jc w:val="center"/>
              <w:rPr>
                <w:sz w:val="24"/>
              </w:rPr>
            </w:pPr>
            <w:proofErr w:type="gramStart"/>
            <w:r w:rsidRPr="001C4453">
              <w:rPr>
                <w:sz w:val="24"/>
              </w:rPr>
              <w:t xml:space="preserve">(общая </w:t>
            </w:r>
            <w:proofErr w:type="gramEnd"/>
          </w:p>
          <w:p w:rsidR="00217C66" w:rsidRPr="001C4453" w:rsidRDefault="008E06B2" w:rsidP="008E06B2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совместн</w:t>
            </w:r>
            <w:r w:rsidR="00D5141A" w:rsidRPr="001C4453">
              <w:rPr>
                <w:sz w:val="24"/>
              </w:rPr>
              <w:t>ая собственность</w:t>
            </w:r>
            <w:r w:rsidRPr="001C4453">
              <w:rPr>
                <w:sz w:val="24"/>
              </w:rPr>
              <w:t>)</w:t>
            </w:r>
          </w:p>
          <w:p w:rsidR="00217C66" w:rsidRPr="001C4453" w:rsidRDefault="00217C66" w:rsidP="006A74ED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Квартира</w:t>
            </w:r>
          </w:p>
          <w:p w:rsidR="00D5141A" w:rsidRPr="001C4453" w:rsidRDefault="00217C66" w:rsidP="00D5141A">
            <w:pPr>
              <w:jc w:val="center"/>
              <w:rPr>
                <w:sz w:val="24"/>
              </w:rPr>
            </w:pPr>
            <w:proofErr w:type="gramStart"/>
            <w:r w:rsidRPr="001C4453">
              <w:rPr>
                <w:sz w:val="24"/>
              </w:rPr>
              <w:t>(</w:t>
            </w:r>
            <w:r w:rsidR="00D5141A" w:rsidRPr="001C4453">
              <w:rPr>
                <w:sz w:val="24"/>
              </w:rPr>
              <w:t xml:space="preserve">общая </w:t>
            </w:r>
            <w:proofErr w:type="gramEnd"/>
          </w:p>
          <w:p w:rsidR="00217C66" w:rsidRPr="001C4453" w:rsidRDefault="00D5141A" w:rsidP="00D5141A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совместная собственность</w:t>
            </w:r>
            <w:r w:rsidR="00217C66" w:rsidRPr="001C4453">
              <w:rPr>
                <w:sz w:val="24"/>
              </w:rPr>
              <w:t>)</w:t>
            </w:r>
          </w:p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19" w:type="dxa"/>
          </w:tcPr>
          <w:p w:rsidR="00217C66" w:rsidRPr="001C4453" w:rsidRDefault="00217C66" w:rsidP="006A74ED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54,0</w:t>
            </w:r>
          </w:p>
          <w:p w:rsidR="003719F9" w:rsidRPr="001C4453" w:rsidRDefault="003719F9" w:rsidP="006A74ED">
            <w:pPr>
              <w:jc w:val="center"/>
              <w:rPr>
                <w:sz w:val="24"/>
                <w:highlight w:val="yellow"/>
              </w:rPr>
            </w:pPr>
          </w:p>
          <w:p w:rsidR="003719F9" w:rsidRPr="001C4453" w:rsidRDefault="003719F9" w:rsidP="006A74ED">
            <w:pPr>
              <w:jc w:val="center"/>
              <w:rPr>
                <w:sz w:val="24"/>
                <w:highlight w:val="yellow"/>
              </w:rPr>
            </w:pPr>
          </w:p>
          <w:p w:rsidR="003719F9" w:rsidRPr="001C4453" w:rsidRDefault="003719F9" w:rsidP="006A74ED">
            <w:pPr>
              <w:jc w:val="center"/>
              <w:rPr>
                <w:sz w:val="24"/>
                <w:highlight w:val="yellow"/>
              </w:rPr>
            </w:pPr>
          </w:p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100,4</w:t>
            </w:r>
          </w:p>
        </w:tc>
        <w:tc>
          <w:tcPr>
            <w:tcW w:w="1559" w:type="dxa"/>
          </w:tcPr>
          <w:p w:rsidR="003719F9" w:rsidRPr="001C4453" w:rsidRDefault="003719F9" w:rsidP="003719F9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Россия</w:t>
            </w:r>
          </w:p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  <w:p w:rsidR="003719F9" w:rsidRPr="001C4453" w:rsidRDefault="003719F9" w:rsidP="006A74ED">
            <w:pPr>
              <w:jc w:val="center"/>
              <w:rPr>
                <w:sz w:val="24"/>
                <w:highlight w:val="yellow"/>
              </w:rPr>
            </w:pPr>
          </w:p>
          <w:p w:rsidR="003719F9" w:rsidRPr="001C4453" w:rsidRDefault="003719F9" w:rsidP="006A74ED">
            <w:pPr>
              <w:jc w:val="center"/>
              <w:rPr>
                <w:sz w:val="24"/>
                <w:highlight w:val="yellow"/>
              </w:rPr>
            </w:pPr>
          </w:p>
          <w:p w:rsidR="00217C66" w:rsidRPr="001C4453" w:rsidRDefault="003D330C" w:rsidP="006A74ED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Россия</w:t>
            </w:r>
            <w:r w:rsidR="00217C66" w:rsidRPr="001C4453">
              <w:rPr>
                <w:sz w:val="24"/>
              </w:rPr>
              <w:t xml:space="preserve"> </w:t>
            </w:r>
          </w:p>
        </w:tc>
        <w:tc>
          <w:tcPr>
            <w:tcW w:w="1774" w:type="dxa"/>
          </w:tcPr>
          <w:p w:rsidR="00217C66" w:rsidRPr="001C4453" w:rsidRDefault="004F5AFF" w:rsidP="006A7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965E46" w:rsidRPr="001C4453">
              <w:rPr>
                <w:sz w:val="24"/>
              </w:rPr>
              <w:t xml:space="preserve">егковой автомобиль </w:t>
            </w:r>
            <w:r w:rsidR="008721BE">
              <w:rPr>
                <w:sz w:val="24"/>
              </w:rPr>
              <w:t>Лексус</w:t>
            </w:r>
          </w:p>
          <w:p w:rsidR="00D5141A" w:rsidRPr="001C4453" w:rsidRDefault="003C6F50" w:rsidP="00D5141A">
            <w:pPr>
              <w:jc w:val="center"/>
              <w:rPr>
                <w:sz w:val="24"/>
              </w:rPr>
            </w:pPr>
            <w:proofErr w:type="gramStart"/>
            <w:r w:rsidRPr="001C4453">
              <w:rPr>
                <w:sz w:val="24"/>
              </w:rPr>
              <w:t>(</w:t>
            </w:r>
            <w:r w:rsidR="00D5141A" w:rsidRPr="001C4453">
              <w:rPr>
                <w:sz w:val="24"/>
              </w:rPr>
              <w:t xml:space="preserve">общая </w:t>
            </w:r>
            <w:proofErr w:type="gramEnd"/>
          </w:p>
          <w:p w:rsidR="003C6F50" w:rsidRPr="001C4453" w:rsidRDefault="00D5141A" w:rsidP="00D5141A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совместная собственность</w:t>
            </w:r>
            <w:r w:rsidR="003C6F50" w:rsidRPr="001C4453">
              <w:rPr>
                <w:sz w:val="24"/>
              </w:rPr>
              <w:t>)</w:t>
            </w:r>
          </w:p>
        </w:tc>
        <w:tc>
          <w:tcPr>
            <w:tcW w:w="1722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49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7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</w:tr>
      <w:tr w:rsidR="001C4453" w:rsidRPr="001C4453" w:rsidTr="00FF51CB">
        <w:tc>
          <w:tcPr>
            <w:tcW w:w="1780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Супруг</w:t>
            </w:r>
          </w:p>
        </w:tc>
        <w:tc>
          <w:tcPr>
            <w:tcW w:w="1449" w:type="dxa"/>
          </w:tcPr>
          <w:p w:rsidR="00217C66" w:rsidRPr="001C4453" w:rsidRDefault="001C4453" w:rsidP="001C4453">
            <w:pPr>
              <w:jc w:val="center"/>
              <w:rPr>
                <w:sz w:val="24"/>
                <w:highlight w:val="yellow"/>
                <w:lang w:val="en-US"/>
              </w:rPr>
            </w:pPr>
            <w:r w:rsidRPr="005265FA">
              <w:rPr>
                <w:sz w:val="24"/>
              </w:rPr>
              <w:t>719727</w:t>
            </w:r>
            <w:r w:rsidR="00987DB9" w:rsidRPr="005265FA">
              <w:rPr>
                <w:sz w:val="24"/>
              </w:rPr>
              <w:t>,</w:t>
            </w:r>
            <w:r w:rsidRPr="005265FA">
              <w:rPr>
                <w:sz w:val="24"/>
              </w:rPr>
              <w:t>84</w:t>
            </w:r>
          </w:p>
        </w:tc>
        <w:tc>
          <w:tcPr>
            <w:tcW w:w="2159" w:type="dxa"/>
          </w:tcPr>
          <w:p w:rsidR="00217C66" w:rsidRPr="001C4453" w:rsidRDefault="00217C66" w:rsidP="006A74ED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Квартира</w:t>
            </w:r>
          </w:p>
          <w:p w:rsidR="00D5141A" w:rsidRPr="001C4453" w:rsidRDefault="00217C66" w:rsidP="00D5141A">
            <w:pPr>
              <w:jc w:val="center"/>
              <w:rPr>
                <w:sz w:val="24"/>
              </w:rPr>
            </w:pPr>
            <w:proofErr w:type="gramStart"/>
            <w:r w:rsidRPr="001C4453">
              <w:rPr>
                <w:sz w:val="24"/>
              </w:rPr>
              <w:t>(</w:t>
            </w:r>
            <w:r w:rsidR="00D5141A" w:rsidRPr="001C4453">
              <w:rPr>
                <w:sz w:val="24"/>
              </w:rPr>
              <w:t xml:space="preserve">общая </w:t>
            </w:r>
            <w:proofErr w:type="gramEnd"/>
          </w:p>
          <w:p w:rsidR="00217C66" w:rsidRPr="001C4453" w:rsidRDefault="00D5141A" w:rsidP="00D5141A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совместная собственность</w:t>
            </w:r>
            <w:r w:rsidR="00217C66" w:rsidRPr="001C4453">
              <w:rPr>
                <w:sz w:val="24"/>
              </w:rPr>
              <w:t>)</w:t>
            </w:r>
          </w:p>
        </w:tc>
        <w:tc>
          <w:tcPr>
            <w:tcW w:w="1319" w:type="dxa"/>
          </w:tcPr>
          <w:p w:rsidR="00217C66" w:rsidRPr="001C4453" w:rsidRDefault="00217C66" w:rsidP="006A74ED">
            <w:pPr>
              <w:jc w:val="center"/>
              <w:rPr>
                <w:sz w:val="24"/>
                <w:lang w:val="en-US"/>
              </w:rPr>
            </w:pPr>
            <w:r w:rsidRPr="001C4453">
              <w:rPr>
                <w:sz w:val="24"/>
              </w:rPr>
              <w:t>100,4</w:t>
            </w:r>
          </w:p>
        </w:tc>
        <w:tc>
          <w:tcPr>
            <w:tcW w:w="1559" w:type="dxa"/>
          </w:tcPr>
          <w:p w:rsidR="00217C66" w:rsidRPr="001C4453" w:rsidRDefault="003D330C" w:rsidP="006A74ED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Россия</w:t>
            </w:r>
          </w:p>
        </w:tc>
        <w:tc>
          <w:tcPr>
            <w:tcW w:w="1774" w:type="dxa"/>
          </w:tcPr>
          <w:p w:rsidR="00217C66" w:rsidRPr="001C4453" w:rsidRDefault="004F5AFF" w:rsidP="006A74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965E46" w:rsidRPr="001C4453">
              <w:rPr>
                <w:sz w:val="24"/>
              </w:rPr>
              <w:t xml:space="preserve">егковой автомобиль </w:t>
            </w:r>
            <w:r w:rsidR="008721BE">
              <w:rPr>
                <w:sz w:val="24"/>
              </w:rPr>
              <w:t>Лексус</w:t>
            </w:r>
          </w:p>
          <w:p w:rsidR="00D5141A" w:rsidRPr="001C4453" w:rsidRDefault="003C6F50" w:rsidP="00D5141A">
            <w:pPr>
              <w:jc w:val="center"/>
              <w:rPr>
                <w:sz w:val="24"/>
              </w:rPr>
            </w:pPr>
            <w:proofErr w:type="gramStart"/>
            <w:r w:rsidRPr="001C4453">
              <w:rPr>
                <w:sz w:val="24"/>
              </w:rPr>
              <w:t>(</w:t>
            </w:r>
            <w:r w:rsidR="00D5141A" w:rsidRPr="001C4453">
              <w:rPr>
                <w:sz w:val="24"/>
              </w:rPr>
              <w:t xml:space="preserve">общая </w:t>
            </w:r>
            <w:proofErr w:type="gramEnd"/>
          </w:p>
          <w:p w:rsidR="003C6F50" w:rsidRPr="001C4453" w:rsidRDefault="00D5141A" w:rsidP="00D5141A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совместная собственность</w:t>
            </w:r>
            <w:r w:rsidR="003C6F50" w:rsidRPr="001C4453">
              <w:rPr>
                <w:sz w:val="24"/>
              </w:rPr>
              <w:t>)</w:t>
            </w:r>
          </w:p>
        </w:tc>
        <w:tc>
          <w:tcPr>
            <w:tcW w:w="1722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49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7" w:type="dxa"/>
          </w:tcPr>
          <w:p w:rsidR="00217C66" w:rsidRPr="001C4453" w:rsidRDefault="00217C66" w:rsidP="006A74ED">
            <w:pPr>
              <w:jc w:val="center"/>
              <w:rPr>
                <w:sz w:val="24"/>
                <w:highlight w:val="yellow"/>
              </w:rPr>
            </w:pPr>
          </w:p>
        </w:tc>
      </w:tr>
      <w:tr w:rsidR="001C4453" w:rsidRPr="00413F83" w:rsidTr="00FF51CB">
        <w:tc>
          <w:tcPr>
            <w:tcW w:w="1780" w:type="dxa"/>
          </w:tcPr>
          <w:p w:rsidR="00FF51CB" w:rsidRPr="001C4453" w:rsidRDefault="00FF51CB" w:rsidP="005507C6">
            <w:pPr>
              <w:jc w:val="center"/>
              <w:rPr>
                <w:sz w:val="24"/>
                <w:highlight w:val="yellow"/>
              </w:rPr>
            </w:pPr>
            <w:r w:rsidRPr="001C4453">
              <w:rPr>
                <w:sz w:val="24"/>
              </w:rPr>
              <w:t>Дочь</w:t>
            </w:r>
          </w:p>
        </w:tc>
        <w:tc>
          <w:tcPr>
            <w:tcW w:w="1449" w:type="dxa"/>
          </w:tcPr>
          <w:p w:rsidR="00FF51CB" w:rsidRPr="001C4453" w:rsidRDefault="00FF51CB" w:rsidP="005507C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159" w:type="dxa"/>
          </w:tcPr>
          <w:p w:rsidR="00FF51CB" w:rsidRPr="001C4453" w:rsidRDefault="00FF51CB" w:rsidP="005507C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19" w:type="dxa"/>
          </w:tcPr>
          <w:p w:rsidR="00FF51CB" w:rsidRPr="001C4453" w:rsidRDefault="00FF51CB" w:rsidP="005507C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FF51CB" w:rsidRPr="001C4453" w:rsidRDefault="00FF51CB" w:rsidP="005507C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74" w:type="dxa"/>
          </w:tcPr>
          <w:p w:rsidR="00FF51CB" w:rsidRPr="001C4453" w:rsidRDefault="00FF51CB" w:rsidP="005507C6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22" w:type="dxa"/>
          </w:tcPr>
          <w:p w:rsidR="00FF51CB" w:rsidRPr="001C4453" w:rsidRDefault="00FF51CB" w:rsidP="005507C6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Квартира</w:t>
            </w:r>
          </w:p>
        </w:tc>
        <w:tc>
          <w:tcPr>
            <w:tcW w:w="1549" w:type="dxa"/>
          </w:tcPr>
          <w:p w:rsidR="00FF51CB" w:rsidRPr="001C4453" w:rsidRDefault="00FF51CB" w:rsidP="00FF51CB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100,4</w:t>
            </w:r>
          </w:p>
        </w:tc>
        <w:tc>
          <w:tcPr>
            <w:tcW w:w="1557" w:type="dxa"/>
          </w:tcPr>
          <w:p w:rsidR="00FF51CB" w:rsidRPr="001C4453" w:rsidRDefault="00FF51CB" w:rsidP="005507C6">
            <w:pPr>
              <w:jc w:val="center"/>
              <w:rPr>
                <w:sz w:val="24"/>
              </w:rPr>
            </w:pPr>
            <w:r w:rsidRPr="001C4453">
              <w:rPr>
                <w:sz w:val="24"/>
              </w:rPr>
              <w:t>Россия</w:t>
            </w:r>
          </w:p>
        </w:tc>
      </w:tr>
    </w:tbl>
    <w:p w:rsidR="00217C66" w:rsidRPr="00AA5C85" w:rsidRDefault="00217C66" w:rsidP="00217C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17C66" w:rsidRPr="00AA5C85" w:rsidRDefault="00217C66" w:rsidP="00217C66">
      <w:pPr>
        <w:pStyle w:val="ConsPlusNonformat"/>
      </w:pPr>
    </w:p>
    <w:p w:rsidR="001B7476" w:rsidRDefault="001B7476"/>
    <w:sectPr w:rsidR="001B7476" w:rsidSect="00352D55">
      <w:headerReference w:type="even" r:id="rId7"/>
      <w:headerReference w:type="default" r:id="rId8"/>
      <w:pgSz w:w="16838" w:h="11906" w:orient="landscape" w:code="9"/>
      <w:pgMar w:top="567" w:right="851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FB1" w:rsidRDefault="00556FB1" w:rsidP="00352D55">
      <w:r>
        <w:separator/>
      </w:r>
    </w:p>
  </w:endnote>
  <w:endnote w:type="continuationSeparator" w:id="0">
    <w:p w:rsidR="00556FB1" w:rsidRDefault="00556FB1" w:rsidP="0035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FB1" w:rsidRDefault="00556FB1" w:rsidP="00352D55">
      <w:r>
        <w:separator/>
      </w:r>
    </w:p>
  </w:footnote>
  <w:footnote w:type="continuationSeparator" w:id="0">
    <w:p w:rsidR="00556FB1" w:rsidRDefault="00556FB1" w:rsidP="00352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C9" w:rsidRDefault="001E0D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28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4AC9" w:rsidRDefault="00556F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C9" w:rsidRDefault="001E0D67">
    <w:pPr>
      <w:pStyle w:val="a5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5B28B9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8721BE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C94AC9" w:rsidRDefault="00556FB1">
    <w:pPr>
      <w:pStyle w:val="a5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C66"/>
    <w:rsid w:val="00067BA5"/>
    <w:rsid w:val="001147DB"/>
    <w:rsid w:val="0011599B"/>
    <w:rsid w:val="00172E33"/>
    <w:rsid w:val="001B7476"/>
    <w:rsid w:val="001C4453"/>
    <w:rsid w:val="001E0D67"/>
    <w:rsid w:val="001F5979"/>
    <w:rsid w:val="00206F7F"/>
    <w:rsid w:val="00217C66"/>
    <w:rsid w:val="00236D06"/>
    <w:rsid w:val="00263AC1"/>
    <w:rsid w:val="002E6604"/>
    <w:rsid w:val="00307B2D"/>
    <w:rsid w:val="00352D55"/>
    <w:rsid w:val="003641A6"/>
    <w:rsid w:val="003719F9"/>
    <w:rsid w:val="003C6F50"/>
    <w:rsid w:val="003D330C"/>
    <w:rsid w:val="003E4472"/>
    <w:rsid w:val="00456615"/>
    <w:rsid w:val="00465AC2"/>
    <w:rsid w:val="004F5AFF"/>
    <w:rsid w:val="00514D3E"/>
    <w:rsid w:val="00525E37"/>
    <w:rsid w:val="005265FA"/>
    <w:rsid w:val="00555BE4"/>
    <w:rsid w:val="00556FB1"/>
    <w:rsid w:val="00581A6E"/>
    <w:rsid w:val="005A252F"/>
    <w:rsid w:val="005A2FEB"/>
    <w:rsid w:val="005B28B9"/>
    <w:rsid w:val="005B6ACB"/>
    <w:rsid w:val="005F51B7"/>
    <w:rsid w:val="00635994"/>
    <w:rsid w:val="006A1A32"/>
    <w:rsid w:val="007142FB"/>
    <w:rsid w:val="00725E5D"/>
    <w:rsid w:val="00741A14"/>
    <w:rsid w:val="00753D99"/>
    <w:rsid w:val="00781D3F"/>
    <w:rsid w:val="007B125E"/>
    <w:rsid w:val="007B23F8"/>
    <w:rsid w:val="007D5D91"/>
    <w:rsid w:val="007F4396"/>
    <w:rsid w:val="00800A0C"/>
    <w:rsid w:val="00837144"/>
    <w:rsid w:val="00841727"/>
    <w:rsid w:val="0085129B"/>
    <w:rsid w:val="008721BE"/>
    <w:rsid w:val="0087701C"/>
    <w:rsid w:val="008C6C13"/>
    <w:rsid w:val="008D5BD9"/>
    <w:rsid w:val="008E06B2"/>
    <w:rsid w:val="00922FCF"/>
    <w:rsid w:val="00963A9B"/>
    <w:rsid w:val="00965E46"/>
    <w:rsid w:val="00987DB9"/>
    <w:rsid w:val="00A0117A"/>
    <w:rsid w:val="00A50340"/>
    <w:rsid w:val="00A9700B"/>
    <w:rsid w:val="00AA5C85"/>
    <w:rsid w:val="00AD0EDD"/>
    <w:rsid w:val="00B2678F"/>
    <w:rsid w:val="00B276A0"/>
    <w:rsid w:val="00B35BE4"/>
    <w:rsid w:val="00B63B78"/>
    <w:rsid w:val="00B75E47"/>
    <w:rsid w:val="00B85F54"/>
    <w:rsid w:val="00BC13C0"/>
    <w:rsid w:val="00C475EA"/>
    <w:rsid w:val="00C549C4"/>
    <w:rsid w:val="00C80CC9"/>
    <w:rsid w:val="00C87F1C"/>
    <w:rsid w:val="00CC611C"/>
    <w:rsid w:val="00CE735A"/>
    <w:rsid w:val="00D33D9C"/>
    <w:rsid w:val="00D5141A"/>
    <w:rsid w:val="00DB3809"/>
    <w:rsid w:val="00DD58D6"/>
    <w:rsid w:val="00E02C2A"/>
    <w:rsid w:val="00E34FA3"/>
    <w:rsid w:val="00E507D6"/>
    <w:rsid w:val="00F53ED7"/>
    <w:rsid w:val="00F637A9"/>
    <w:rsid w:val="00F96C97"/>
    <w:rsid w:val="00F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17C66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217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17C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semiHidden/>
    <w:rsid w:val="00217C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17C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217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B354D-6A1D-4D9B-BBA0-59110B1F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Ленькова Галина Ильинична</dc:creator>
  <cp:lastModifiedBy>lenkova</cp:lastModifiedBy>
  <cp:revision>17</cp:revision>
  <cp:lastPrinted>2017-05-10T09:17:00Z</cp:lastPrinted>
  <dcterms:created xsi:type="dcterms:W3CDTF">2017-05-02T04:22:00Z</dcterms:created>
  <dcterms:modified xsi:type="dcterms:W3CDTF">2017-05-11T10:31:00Z</dcterms:modified>
</cp:coreProperties>
</file>