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C5" w:rsidRPr="00213224" w:rsidRDefault="00DE26C5" w:rsidP="00DE26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3224"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</w:p>
    <w:p w:rsidR="00213224" w:rsidRDefault="00DE26C5" w:rsidP="00DE26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3224">
        <w:rPr>
          <w:rFonts w:ascii="Times New Roman" w:hAnsi="Times New Roman" w:cs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 сотрудников </w:t>
      </w:r>
      <w:r w:rsidR="00213224">
        <w:rPr>
          <w:rFonts w:ascii="Times New Roman" w:hAnsi="Times New Roman" w:cs="Times New Roman"/>
          <w:b/>
          <w:sz w:val="26"/>
          <w:szCs w:val="26"/>
        </w:rPr>
        <w:t xml:space="preserve">аппарата и депутатов </w:t>
      </w:r>
    </w:p>
    <w:p w:rsidR="00A50328" w:rsidRPr="00213224" w:rsidRDefault="00A50328" w:rsidP="00DE26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3224">
        <w:rPr>
          <w:rFonts w:ascii="Times New Roman" w:hAnsi="Times New Roman" w:cs="Times New Roman"/>
          <w:b/>
          <w:sz w:val="26"/>
          <w:szCs w:val="26"/>
        </w:rPr>
        <w:t>Совета депутатов муниципального образования "Балтийский муниципальный район"</w:t>
      </w:r>
    </w:p>
    <w:p w:rsidR="00AD3300" w:rsidRPr="00213224" w:rsidRDefault="00213224" w:rsidP="00AD33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DE26C5" w:rsidRPr="00213224">
        <w:rPr>
          <w:rFonts w:ascii="Times New Roman" w:hAnsi="Times New Roman" w:cs="Times New Roman"/>
          <w:b/>
          <w:sz w:val="26"/>
          <w:szCs w:val="26"/>
        </w:rPr>
        <w:t>членов их семей, руководителей предприятий и учреждений и членов их семей</w:t>
      </w:r>
    </w:p>
    <w:p w:rsidR="00AD3300" w:rsidRPr="00213224" w:rsidRDefault="00DE26C5" w:rsidP="00AD33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3224">
        <w:rPr>
          <w:rFonts w:ascii="Times New Roman" w:hAnsi="Times New Roman" w:cs="Times New Roman"/>
          <w:b/>
          <w:sz w:val="26"/>
          <w:szCs w:val="26"/>
          <w:u w:val="single"/>
        </w:rPr>
        <w:t>за период с 01 января 201</w:t>
      </w:r>
      <w:r w:rsidR="00AD3300" w:rsidRPr="00213224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213224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по 31 декабря 201</w:t>
      </w:r>
      <w:r w:rsidR="00AD3300" w:rsidRPr="00213224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213224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="00AD3300" w:rsidRPr="00213224">
        <w:rPr>
          <w:rFonts w:ascii="Times New Roman" w:hAnsi="Times New Roman" w:cs="Times New Roman"/>
          <w:b/>
          <w:sz w:val="26"/>
          <w:szCs w:val="26"/>
        </w:rPr>
        <w:t>,</w:t>
      </w:r>
    </w:p>
    <w:p w:rsidR="00DE26C5" w:rsidRPr="00213224" w:rsidRDefault="00DE26C5" w:rsidP="00AD33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3224">
        <w:rPr>
          <w:rFonts w:ascii="Times New Roman" w:hAnsi="Times New Roman" w:cs="Times New Roman"/>
          <w:b/>
          <w:sz w:val="26"/>
          <w:szCs w:val="26"/>
        </w:rPr>
        <w:t>размещаемые на официальном сайте Администрации муниципального образования «Балтийский муниципальный район» в порядке, утвержденном Указом П</w:t>
      </w:r>
      <w:r w:rsidR="00213224">
        <w:rPr>
          <w:rFonts w:ascii="Times New Roman" w:hAnsi="Times New Roman" w:cs="Times New Roman"/>
          <w:b/>
          <w:sz w:val="26"/>
          <w:szCs w:val="26"/>
        </w:rPr>
        <w:t xml:space="preserve">резидента Российской Федерации </w:t>
      </w:r>
      <w:r w:rsidRPr="00213224">
        <w:rPr>
          <w:rFonts w:ascii="Times New Roman" w:hAnsi="Times New Roman" w:cs="Times New Roman"/>
          <w:b/>
          <w:sz w:val="26"/>
          <w:szCs w:val="26"/>
        </w:rPr>
        <w:t>от 08.07.2013 г. № 613</w:t>
      </w:r>
    </w:p>
    <w:p w:rsidR="00DE26C5" w:rsidRPr="00213224" w:rsidRDefault="00DE26C5" w:rsidP="00DE26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302" w:type="dxa"/>
        <w:tblInd w:w="-318" w:type="dxa"/>
        <w:tblLayout w:type="fixed"/>
        <w:tblLook w:val="04A0"/>
      </w:tblPr>
      <w:tblGrid>
        <w:gridCol w:w="426"/>
        <w:gridCol w:w="1560"/>
        <w:gridCol w:w="1559"/>
        <w:gridCol w:w="1134"/>
        <w:gridCol w:w="992"/>
        <w:gridCol w:w="1418"/>
        <w:gridCol w:w="992"/>
        <w:gridCol w:w="1276"/>
        <w:gridCol w:w="992"/>
        <w:gridCol w:w="1559"/>
        <w:gridCol w:w="1559"/>
        <w:gridCol w:w="1418"/>
        <w:gridCol w:w="1417"/>
      </w:tblGrid>
      <w:tr w:rsidR="00B97FB0" w:rsidRPr="00213224" w:rsidTr="00EC7863">
        <w:tc>
          <w:tcPr>
            <w:tcW w:w="426" w:type="dxa"/>
            <w:vMerge w:val="restart"/>
          </w:tcPr>
          <w:p w:rsidR="00B97FB0" w:rsidRPr="00213224" w:rsidRDefault="00B97FB0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  <w:tc>
          <w:tcPr>
            <w:tcW w:w="1559" w:type="dxa"/>
            <w:vMerge w:val="restart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 средств, за счет  которых совершена сделка (вид приобретенного имущества, источники)</w:t>
            </w:r>
          </w:p>
        </w:tc>
      </w:tr>
      <w:tr w:rsidR="00B97FB0" w:rsidRPr="00213224" w:rsidTr="00124ADB">
        <w:tc>
          <w:tcPr>
            <w:tcW w:w="426" w:type="dxa"/>
            <w:vMerge/>
          </w:tcPr>
          <w:p w:rsidR="00B97FB0" w:rsidRPr="00213224" w:rsidRDefault="00B97FB0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213224" w:rsidRDefault="00B97FB0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213224" w:rsidRDefault="00B97FB0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213224" w:rsidRDefault="00B97FB0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97FB0" w:rsidRPr="00213224" w:rsidRDefault="00B97FB0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</w:tcPr>
          <w:p w:rsidR="00B97FB0" w:rsidRPr="00213224" w:rsidRDefault="00B97FB0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B97FB0" w:rsidRPr="00213224" w:rsidRDefault="00B97FB0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97FB0" w:rsidRPr="00213224" w:rsidRDefault="00B97FB0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97FB0" w:rsidRPr="00213224" w:rsidRDefault="00B97FB0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97FB0" w:rsidRPr="00213224" w:rsidRDefault="00B97FB0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97FB0" w:rsidRPr="00213224" w:rsidRDefault="00B97FB0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213224" w:rsidRDefault="00B97FB0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213224" w:rsidRDefault="00B97FB0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FB0" w:rsidRPr="00213224" w:rsidTr="00124ADB">
        <w:tc>
          <w:tcPr>
            <w:tcW w:w="426" w:type="dxa"/>
          </w:tcPr>
          <w:p w:rsidR="00B97FB0" w:rsidRPr="00213224" w:rsidRDefault="00B97FB0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B97FB0" w:rsidRPr="00213224" w:rsidRDefault="00B97FB0" w:rsidP="0067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743CC" w:rsidRPr="00213224" w:rsidTr="00124ADB">
        <w:tc>
          <w:tcPr>
            <w:tcW w:w="426" w:type="dxa"/>
            <w:vMerge w:val="restart"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Плюгин Н.В.</w:t>
            </w:r>
          </w:p>
        </w:tc>
        <w:tc>
          <w:tcPr>
            <w:tcW w:w="1559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 "Балтийский муниципальный район", Председатель Совета депутатов</w:t>
            </w:r>
          </w:p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656,0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743CC" w:rsidRPr="00213224" w:rsidRDefault="004743CC" w:rsidP="00FE73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«Опель-Астра»</w:t>
            </w:r>
          </w:p>
        </w:tc>
        <w:tc>
          <w:tcPr>
            <w:tcW w:w="1418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2 177 925,15</w:t>
            </w:r>
          </w:p>
        </w:tc>
        <w:tc>
          <w:tcPr>
            <w:tcW w:w="1417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rPr>
          <w:trHeight w:val="244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rPr>
          <w:trHeight w:val="345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43CC" w:rsidRPr="00213224" w:rsidRDefault="004743CC" w:rsidP="00200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«Ниссан Икс-Трейл»</w:t>
            </w: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44500,0</w:t>
            </w:r>
          </w:p>
        </w:tc>
        <w:tc>
          <w:tcPr>
            <w:tcW w:w="992" w:type="dxa"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rPr>
          <w:trHeight w:val="244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743CC" w:rsidRPr="00213224" w:rsidRDefault="004743CC" w:rsidP="00FD7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  <w:vMerge w:val="restart"/>
          </w:tcPr>
          <w:p w:rsidR="004743CC" w:rsidRPr="00213224" w:rsidRDefault="004743CC" w:rsidP="00FD7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rPr>
          <w:trHeight w:val="244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43CC" w:rsidRPr="00213224" w:rsidRDefault="004743CC" w:rsidP="004610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Грузовой: Экскаватор-Погрузчик Атлас </w:t>
            </w: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Terex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 225</w:t>
            </w: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rPr>
          <w:trHeight w:val="225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43CC" w:rsidRPr="00213224" w:rsidRDefault="004743CC" w:rsidP="00FD7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rPr>
          <w:trHeight w:val="465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vMerge w:val="restart"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rPr>
          <w:trHeight w:val="420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3CC" w:rsidRPr="00213224" w:rsidRDefault="004743CC" w:rsidP="00BE49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Автокран Колесный </w:t>
            </w: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PPM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 380</w:t>
            </w: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rPr>
          <w:trHeight w:val="300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3CC" w:rsidRPr="00213224" w:rsidRDefault="004743CC" w:rsidP="00BE49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Экскаватор Вольво ВС 280</w:t>
            </w: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rPr>
          <w:trHeight w:val="405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743CC" w:rsidRPr="00213224" w:rsidRDefault="004743CC" w:rsidP="00381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418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47,2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rPr>
          <w:trHeight w:val="315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381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43CC" w:rsidRPr="00213224" w:rsidRDefault="004743CC" w:rsidP="00FD7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559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5D9D" w:rsidRPr="00213224" w:rsidTr="00065D9D">
        <w:trPr>
          <w:trHeight w:val="483"/>
        </w:trPr>
        <w:tc>
          <w:tcPr>
            <w:tcW w:w="426" w:type="dxa"/>
            <w:vMerge w:val="restart"/>
          </w:tcPr>
          <w:p w:rsidR="00065D9D" w:rsidRPr="00213224" w:rsidRDefault="00065D9D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vMerge w:val="restart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Кожевникова В.В.</w:t>
            </w:r>
          </w:p>
        </w:tc>
        <w:tc>
          <w:tcPr>
            <w:tcW w:w="1559" w:type="dxa"/>
            <w:vMerge w:val="restart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комиссии Балтийского муниципального района</w:t>
            </w:r>
          </w:p>
        </w:tc>
        <w:tc>
          <w:tcPr>
            <w:tcW w:w="1134" w:type="dxa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893 704,66</w:t>
            </w:r>
          </w:p>
        </w:tc>
        <w:tc>
          <w:tcPr>
            <w:tcW w:w="1417" w:type="dxa"/>
            <w:vMerge w:val="restart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5D9D" w:rsidRPr="00213224" w:rsidTr="00124ADB">
        <w:trPr>
          <w:trHeight w:val="1117"/>
        </w:trPr>
        <w:tc>
          <w:tcPr>
            <w:tcW w:w="426" w:type="dxa"/>
            <w:vMerge/>
          </w:tcPr>
          <w:p w:rsidR="00065D9D" w:rsidRPr="00213224" w:rsidRDefault="00065D9D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5D9D" w:rsidRPr="00213224" w:rsidRDefault="00065D9D" w:rsidP="008E1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065D9D" w:rsidRPr="00213224" w:rsidRDefault="00065D9D" w:rsidP="008E1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5D9D" w:rsidRPr="00213224" w:rsidRDefault="00065D9D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rPr>
          <w:trHeight w:val="315"/>
        </w:trPr>
        <w:tc>
          <w:tcPr>
            <w:tcW w:w="426" w:type="dxa"/>
            <w:vMerge w:val="restart"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Антонюк Л.М.</w:t>
            </w:r>
          </w:p>
        </w:tc>
        <w:tc>
          <w:tcPr>
            <w:tcW w:w="1559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Инспектор-ведущий специалист Контрольно-счетной комиссии Балтийского муниципального района</w:t>
            </w:r>
          </w:p>
        </w:tc>
        <w:tc>
          <w:tcPr>
            <w:tcW w:w="1134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724 184,06</w:t>
            </w:r>
          </w:p>
        </w:tc>
        <w:tc>
          <w:tcPr>
            <w:tcW w:w="1417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43CC" w:rsidRPr="00213224" w:rsidTr="00124ADB">
        <w:trPr>
          <w:trHeight w:val="675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743CC" w:rsidRPr="00213224" w:rsidRDefault="004743CC" w:rsidP="00845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559" w:type="dxa"/>
            <w:vMerge w:val="restart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«Мерседес-208Д »</w:t>
            </w:r>
          </w:p>
        </w:tc>
        <w:tc>
          <w:tcPr>
            <w:tcW w:w="1418" w:type="dxa"/>
            <w:vMerge w:val="restart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471 257,92</w:t>
            </w:r>
          </w:p>
        </w:tc>
        <w:tc>
          <w:tcPr>
            <w:tcW w:w="1417" w:type="dxa"/>
            <w:vMerge w:val="restart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rPr>
          <w:trHeight w:val="287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43CC" w:rsidRPr="00213224" w:rsidRDefault="004743CC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418" w:type="dxa"/>
            <w:vMerge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c>
          <w:tcPr>
            <w:tcW w:w="426" w:type="dxa"/>
            <w:vMerge w:val="restart"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Маликова Т.В.</w:t>
            </w:r>
          </w:p>
        </w:tc>
        <w:tc>
          <w:tcPr>
            <w:tcW w:w="1559" w:type="dxa"/>
            <w:vMerge w:val="restart"/>
          </w:tcPr>
          <w:p w:rsidR="004743CC" w:rsidRPr="00213224" w:rsidRDefault="004743CC" w:rsidP="00C65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аппарата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418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«Мазда 6»</w:t>
            </w:r>
          </w:p>
        </w:tc>
        <w:tc>
          <w:tcPr>
            <w:tcW w:w="1418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855 397,74</w:t>
            </w:r>
          </w:p>
        </w:tc>
        <w:tc>
          <w:tcPr>
            <w:tcW w:w="1417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43CC" w:rsidRPr="00213224" w:rsidTr="00124ADB"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CC" w:rsidRPr="00213224" w:rsidTr="00124ADB"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4743CC" w:rsidRPr="00213224" w:rsidRDefault="004743CC" w:rsidP="004743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43CC" w:rsidRPr="00213224" w:rsidTr="00213224">
        <w:trPr>
          <w:trHeight w:val="592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43CC" w:rsidRPr="00213224" w:rsidTr="00124ADB">
        <w:trPr>
          <w:trHeight w:val="255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743CC" w:rsidRPr="00213224" w:rsidRDefault="004743CC" w:rsidP="00D84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«Киа соренто»</w:t>
            </w:r>
          </w:p>
        </w:tc>
        <w:tc>
          <w:tcPr>
            <w:tcW w:w="1418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232 000,0</w:t>
            </w:r>
          </w:p>
        </w:tc>
        <w:tc>
          <w:tcPr>
            <w:tcW w:w="1417" w:type="dxa"/>
            <w:vMerge w:val="restart"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43CC" w:rsidRPr="00213224" w:rsidTr="00124ADB">
        <w:trPr>
          <w:trHeight w:val="225"/>
        </w:trPr>
        <w:tc>
          <w:tcPr>
            <w:tcW w:w="426" w:type="dxa"/>
            <w:vMerge/>
          </w:tcPr>
          <w:p w:rsidR="004743CC" w:rsidRPr="00213224" w:rsidRDefault="004743CC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</w:tcPr>
          <w:p w:rsidR="004743CC" w:rsidRPr="00213224" w:rsidRDefault="004743CC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43CC" w:rsidRPr="00213224" w:rsidRDefault="004743CC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1712"/>
        </w:trPr>
        <w:tc>
          <w:tcPr>
            <w:tcW w:w="426" w:type="dxa"/>
            <w:vMerge w:val="restart"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Безбородова Т.К.</w:t>
            </w:r>
          </w:p>
        </w:tc>
        <w:tc>
          <w:tcPr>
            <w:tcW w:w="1559" w:type="dxa"/>
          </w:tcPr>
          <w:p w:rsidR="00213224" w:rsidRPr="00213224" w:rsidRDefault="00213224" w:rsidP="00C65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аппарата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FC3A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</w:p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"Фольксваген Гольф"</w:t>
            </w:r>
          </w:p>
          <w:p w:rsidR="00213224" w:rsidRPr="00213224" w:rsidRDefault="00213224" w:rsidP="00617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180 972,12</w:t>
            </w:r>
          </w:p>
        </w:tc>
        <w:tc>
          <w:tcPr>
            <w:tcW w:w="1417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213224">
        <w:trPr>
          <w:trHeight w:val="546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9A5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3224" w:rsidRPr="00213224" w:rsidRDefault="00213224" w:rsidP="00C65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9A5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59" w:type="dxa"/>
          </w:tcPr>
          <w:p w:rsidR="00213224" w:rsidRPr="00213224" w:rsidRDefault="00213224" w:rsidP="009A5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315"/>
        </w:trPr>
        <w:tc>
          <w:tcPr>
            <w:tcW w:w="426" w:type="dxa"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213224" w:rsidRPr="00213224" w:rsidRDefault="0021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Вольных А.О.</w:t>
            </w:r>
          </w:p>
        </w:tc>
        <w:tc>
          <w:tcPr>
            <w:tcW w:w="1559" w:type="dxa"/>
          </w:tcPr>
          <w:p w:rsidR="00213224" w:rsidRPr="00213224" w:rsidRDefault="0021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Консультант-юрист  аппарата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213224" w:rsidRPr="00213224" w:rsidRDefault="0021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13224" w:rsidRPr="00213224" w:rsidRDefault="0021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"Киа рио"</w:t>
            </w:r>
          </w:p>
        </w:tc>
        <w:tc>
          <w:tcPr>
            <w:tcW w:w="1418" w:type="dxa"/>
          </w:tcPr>
          <w:p w:rsidR="00213224" w:rsidRPr="00213224" w:rsidRDefault="0021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446 438,63</w:t>
            </w:r>
          </w:p>
          <w:p w:rsidR="00213224" w:rsidRPr="00213224" w:rsidRDefault="00213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3224" w:rsidRPr="00213224" w:rsidRDefault="0021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315"/>
        </w:trPr>
        <w:tc>
          <w:tcPr>
            <w:tcW w:w="426" w:type="dxa"/>
            <w:vMerge w:val="restart"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Денисенко С.Е.</w:t>
            </w:r>
          </w:p>
        </w:tc>
        <w:tc>
          <w:tcPr>
            <w:tcW w:w="1559" w:type="dxa"/>
          </w:tcPr>
          <w:p w:rsidR="00213224" w:rsidRPr="00213224" w:rsidRDefault="00213224" w:rsidP="00502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A37A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502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«Лянчия Дельта3»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312 988,83</w:t>
            </w:r>
          </w:p>
        </w:tc>
        <w:tc>
          <w:tcPr>
            <w:tcW w:w="1417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224" w:rsidRPr="00213224" w:rsidRDefault="00213224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3224" w:rsidRPr="00213224" w:rsidRDefault="00213224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A37A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559" w:type="dxa"/>
          </w:tcPr>
          <w:p w:rsidR="00213224" w:rsidRPr="00213224" w:rsidRDefault="00213224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5028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«Рено 25 »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981 258,40</w:t>
            </w:r>
          </w:p>
        </w:tc>
        <w:tc>
          <w:tcPr>
            <w:tcW w:w="1417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213224">
        <w:trPr>
          <w:trHeight w:val="1103"/>
        </w:trPr>
        <w:tc>
          <w:tcPr>
            <w:tcW w:w="426" w:type="dxa"/>
            <w:vMerge w:val="restart"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Мещерякова Н.В.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438 582,85</w:t>
            </w:r>
          </w:p>
        </w:tc>
        <w:tc>
          <w:tcPr>
            <w:tcW w:w="1417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213224">
        <w:trPr>
          <w:trHeight w:val="510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300"/>
        </w:trPr>
        <w:tc>
          <w:tcPr>
            <w:tcW w:w="426" w:type="dxa"/>
            <w:vMerge/>
          </w:tcPr>
          <w:p w:rsidR="00213224" w:rsidRPr="00213224" w:rsidRDefault="00213224" w:rsidP="00C376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263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0F14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750"/>
        </w:trPr>
        <w:tc>
          <w:tcPr>
            <w:tcW w:w="426" w:type="dxa"/>
            <w:vMerge w:val="restart"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Османова Т.Ю.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3224" w:rsidRPr="00213224" w:rsidRDefault="00213224" w:rsidP="005F62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«Ниссан Жук »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383 407,57</w:t>
            </w:r>
          </w:p>
        </w:tc>
        <w:tc>
          <w:tcPr>
            <w:tcW w:w="1417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456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13224" w:rsidRPr="00213224" w:rsidRDefault="00213224" w:rsidP="00821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«Пежо 308 »</w:t>
            </w: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585"/>
        </w:trPr>
        <w:tc>
          <w:tcPr>
            <w:tcW w:w="426" w:type="dxa"/>
            <w:vMerge w:val="restart"/>
          </w:tcPr>
          <w:p w:rsidR="00213224" w:rsidRPr="00213224" w:rsidRDefault="00213224" w:rsidP="004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Плетень А.В.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324 873,82</w:t>
            </w:r>
          </w:p>
        </w:tc>
        <w:tc>
          <w:tcPr>
            <w:tcW w:w="1417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244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13224" w:rsidRPr="00213224" w:rsidRDefault="00213224" w:rsidP="00E208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456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E208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ГАЗ -66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791 438,78</w:t>
            </w:r>
          </w:p>
        </w:tc>
        <w:tc>
          <w:tcPr>
            <w:tcW w:w="1417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E208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1020"/>
        </w:trPr>
        <w:tc>
          <w:tcPr>
            <w:tcW w:w="426" w:type="dxa"/>
            <w:vMerge w:val="restart"/>
          </w:tcPr>
          <w:p w:rsidR="00213224" w:rsidRPr="00213224" w:rsidRDefault="00213224" w:rsidP="004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Самойлов В.П.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F515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3224" w:rsidRPr="00213224" w:rsidRDefault="00213224" w:rsidP="002730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439,0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577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«НИССАН Патрол 3,0 Д »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1 373 208,18</w:t>
            </w:r>
          </w:p>
        </w:tc>
        <w:tc>
          <w:tcPr>
            <w:tcW w:w="1417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213224">
        <w:trPr>
          <w:trHeight w:val="230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577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279,9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375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577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224" w:rsidRPr="00213224" w:rsidRDefault="00213224" w:rsidP="002730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70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525"/>
        </w:trPr>
        <w:tc>
          <w:tcPr>
            <w:tcW w:w="426" w:type="dxa"/>
            <w:vMerge w:val="restart"/>
          </w:tcPr>
          <w:p w:rsidR="00213224" w:rsidRPr="00213224" w:rsidRDefault="00213224" w:rsidP="004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Самусева А.Н.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A20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«Опель Астра »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182 747,43</w:t>
            </w:r>
          </w:p>
        </w:tc>
        <w:tc>
          <w:tcPr>
            <w:tcW w:w="1417" w:type="dxa"/>
            <w:vMerge w:val="restart"/>
          </w:tcPr>
          <w:p w:rsidR="00213224" w:rsidRPr="00213224" w:rsidRDefault="00213224" w:rsidP="002730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525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992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20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2730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213224">
        <w:trPr>
          <w:trHeight w:val="230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300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8C3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3224" w:rsidRPr="00213224" w:rsidRDefault="00213224" w:rsidP="00A20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«Фольксваген Каравелла»</w:t>
            </w: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240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360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7D7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"Форд Фокус"</w:t>
            </w: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960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A20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213224" w:rsidRPr="00213224" w:rsidRDefault="00213224" w:rsidP="00A20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«Фольксваген СКВФ Кадди»</w:t>
            </w: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960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BA5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213224" w:rsidRPr="00213224" w:rsidRDefault="00213224" w:rsidP="00BA58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«Фольксваген Транспортер»</w:t>
            </w: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246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E87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213224" w:rsidRPr="00213224" w:rsidRDefault="00213224" w:rsidP="00E879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«Пежо Эксперт»</w:t>
            </w: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1005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7D7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«Ниссан Патрол ТД ГР»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1 563 755,18</w:t>
            </w:r>
          </w:p>
        </w:tc>
        <w:tc>
          <w:tcPr>
            <w:tcW w:w="1417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705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430A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Транспорт: </w:t>
            </w:r>
          </w:p>
          <w:p w:rsidR="00213224" w:rsidRPr="00213224" w:rsidRDefault="00213224" w:rsidP="00430A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Лодка Автобот</w:t>
            </w: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1155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D54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Транспорт: </w:t>
            </w:r>
          </w:p>
          <w:p w:rsidR="00213224" w:rsidRPr="00213224" w:rsidRDefault="00213224" w:rsidP="007D7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Яхта Швертбот типа «Хабер-555»</w:t>
            </w: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295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D54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213224" w:rsidRPr="00213224" w:rsidRDefault="00213224" w:rsidP="00D54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Прицеп Легковой СКИФ 811001</w:t>
            </w: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315"/>
        </w:trPr>
        <w:tc>
          <w:tcPr>
            <w:tcW w:w="426" w:type="dxa"/>
            <w:vMerge w:val="restart"/>
          </w:tcPr>
          <w:p w:rsidR="00213224" w:rsidRPr="00213224" w:rsidRDefault="00213224" w:rsidP="004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Солошенко С.Н.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7C2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«Шевроле Круз»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1 191 618,53</w:t>
            </w:r>
          </w:p>
        </w:tc>
        <w:tc>
          <w:tcPr>
            <w:tcW w:w="1417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270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134 740,00</w:t>
            </w:r>
          </w:p>
        </w:tc>
        <w:tc>
          <w:tcPr>
            <w:tcW w:w="1417" w:type="dxa"/>
            <w:vMerge w:val="restart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450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7C2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</w:tcPr>
          <w:p w:rsidR="00213224" w:rsidRPr="00213224" w:rsidRDefault="00213224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213224" w:rsidRPr="00213224" w:rsidRDefault="00213224" w:rsidP="00232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3224" w:rsidRPr="00213224" w:rsidRDefault="00213224" w:rsidP="00675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276"/>
        </w:trPr>
        <w:tc>
          <w:tcPr>
            <w:tcW w:w="426" w:type="dxa"/>
            <w:vMerge w:val="restart"/>
          </w:tcPr>
          <w:p w:rsidR="00213224" w:rsidRPr="00213224" w:rsidRDefault="00213224" w:rsidP="004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Олешкевич Е.Н.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3C32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92" w:type="dxa"/>
          </w:tcPr>
          <w:p w:rsidR="00213224" w:rsidRPr="00213224" w:rsidRDefault="00213224" w:rsidP="009A7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3462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«Фольксваген Пассат СС »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348 739,43</w:t>
            </w:r>
          </w:p>
        </w:tc>
        <w:tc>
          <w:tcPr>
            <w:tcW w:w="1417" w:type="dxa"/>
            <w:vMerge w:val="restart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213224">
        <w:trPr>
          <w:trHeight w:val="701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3C32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213224" w:rsidRPr="00213224" w:rsidRDefault="00213224" w:rsidP="009A7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92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559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3462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«Опель Астра Спорт Турер »</w:t>
            </w:r>
          </w:p>
        </w:tc>
        <w:tc>
          <w:tcPr>
            <w:tcW w:w="1418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173 744,97</w:t>
            </w:r>
          </w:p>
        </w:tc>
        <w:tc>
          <w:tcPr>
            <w:tcW w:w="1417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213224">
        <w:trPr>
          <w:trHeight w:val="484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92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559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92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559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3224" w:rsidRPr="00213224" w:rsidRDefault="00213224" w:rsidP="009A7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291"/>
        </w:trPr>
        <w:tc>
          <w:tcPr>
            <w:tcW w:w="426" w:type="dxa"/>
            <w:vMerge w:val="restart"/>
          </w:tcPr>
          <w:p w:rsidR="00213224" w:rsidRPr="00213224" w:rsidRDefault="00213224" w:rsidP="004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Гришанова Е.Ю.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213224" w:rsidRPr="00213224" w:rsidRDefault="00213224" w:rsidP="000F14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0F14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8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234 848,43</w:t>
            </w:r>
          </w:p>
        </w:tc>
        <w:tc>
          <w:tcPr>
            <w:tcW w:w="1417" w:type="dxa"/>
            <w:vMerge w:val="restart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213224">
        <w:trPr>
          <w:trHeight w:val="654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3224" w:rsidRPr="00213224" w:rsidRDefault="00213224" w:rsidP="006A1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584"/>
        </w:trPr>
        <w:tc>
          <w:tcPr>
            <w:tcW w:w="426" w:type="dxa"/>
            <w:vMerge w:val="restart"/>
          </w:tcPr>
          <w:p w:rsidR="00213224" w:rsidRPr="00213224" w:rsidRDefault="00213224" w:rsidP="0047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Галькевич В.Г.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4201,0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9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A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417" w:type="dxa"/>
            <w:vMerge w:val="restart"/>
          </w:tcPr>
          <w:p w:rsidR="00213224" w:rsidRPr="00213224" w:rsidRDefault="00213224" w:rsidP="003C32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участок- накопления за предыдущие годы.</w:t>
            </w:r>
          </w:p>
        </w:tc>
      </w:tr>
      <w:tr w:rsidR="00213224" w:rsidRPr="00213224" w:rsidTr="000F49C3">
        <w:trPr>
          <w:trHeight w:val="472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534,00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14961,0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13224" w:rsidRPr="00213224" w:rsidRDefault="00213224" w:rsidP="00A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3C32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213224">
        <w:trPr>
          <w:trHeight w:val="230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участок- накопления за предыдущие годы.</w:t>
            </w:r>
          </w:p>
        </w:tc>
      </w:tr>
      <w:tr w:rsidR="00213224" w:rsidRPr="00213224" w:rsidTr="00124ADB">
        <w:trPr>
          <w:trHeight w:val="584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0F49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531,00</w:t>
            </w:r>
          </w:p>
        </w:tc>
        <w:tc>
          <w:tcPr>
            <w:tcW w:w="992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3C32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510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10010,0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0F49C3">
        <w:trPr>
          <w:trHeight w:val="56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0F49C3">
        <w:trPr>
          <w:trHeight w:val="56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92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0F49C3">
        <w:trPr>
          <w:trHeight w:val="56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213224">
        <w:trPr>
          <w:trHeight w:val="538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постройка</w:t>
            </w:r>
          </w:p>
        </w:tc>
        <w:tc>
          <w:tcPr>
            <w:tcW w:w="992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:rsidR="00213224" w:rsidRPr="00213224" w:rsidRDefault="00213224" w:rsidP="00E06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213224">
        <w:trPr>
          <w:trHeight w:val="1257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имущество- Клуб 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2867,5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3224" w:rsidRPr="00213224" w:rsidRDefault="00213224" w:rsidP="003C32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Спортивная площадка- накопления за предыдущие годы.</w:t>
            </w:r>
          </w:p>
        </w:tc>
      </w:tr>
      <w:tr w:rsidR="00213224" w:rsidRPr="00213224" w:rsidTr="00124ADB"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559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417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559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224" w:rsidRPr="00213224" w:rsidRDefault="00213224" w:rsidP="00213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559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213224">
        <w:trPr>
          <w:trHeight w:val="421"/>
        </w:trPr>
        <w:tc>
          <w:tcPr>
            <w:tcW w:w="426" w:type="dxa"/>
            <w:vMerge w:val="restart"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Вагин А.И.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224" w:rsidRPr="00213224" w:rsidRDefault="00213224" w:rsidP="00FB7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«БМВ Х6 »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1 300 509,36</w:t>
            </w:r>
          </w:p>
        </w:tc>
        <w:tc>
          <w:tcPr>
            <w:tcW w:w="1417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645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3224" w:rsidRPr="00213224" w:rsidRDefault="00213224" w:rsidP="00544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«Ниссан Микра»</w:t>
            </w: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244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213224">
        <w:trPr>
          <w:trHeight w:val="334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0F14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«Форд Фокус»</w:t>
            </w: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0F14B0">
        <w:trPr>
          <w:trHeight w:val="311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172,9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3224" w:rsidRPr="00213224" w:rsidRDefault="00213224" w:rsidP="00F73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«Форд Фокус»</w:t>
            </w: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599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F73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213224">
        <w:trPr>
          <w:trHeight w:val="827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0F14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</w:tcPr>
          <w:p w:rsidR="00213224" w:rsidRPr="00213224" w:rsidRDefault="00213224" w:rsidP="000F14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0F14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213224" w:rsidRPr="00213224" w:rsidRDefault="00213224" w:rsidP="000F14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EC53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«Мерседес-бенц 230Е»</w:t>
            </w: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975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жилого дома</w:t>
            </w:r>
          </w:p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EC53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Автомобили  грузовые:</w:t>
            </w:r>
          </w:p>
          <w:p w:rsidR="00213224" w:rsidRPr="00213224" w:rsidRDefault="00213224" w:rsidP="00EC53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ЗИЛ 554</w:t>
            </w: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987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EC53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</w:t>
            </w:r>
          </w:p>
          <w:p w:rsidR="00213224" w:rsidRPr="00213224" w:rsidRDefault="00213224" w:rsidP="00EC53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QM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200-2А</w:t>
            </w: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124ADB">
        <w:trPr>
          <w:trHeight w:val="780"/>
        </w:trPr>
        <w:tc>
          <w:tcPr>
            <w:tcW w:w="426" w:type="dxa"/>
            <w:vMerge w:val="restart"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Гарькин Н.Н.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Картира</w:t>
            </w:r>
          </w:p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3224" w:rsidRPr="00213224" w:rsidRDefault="00213224" w:rsidP="00682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«Хендай Сантафе»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622 553,84</w:t>
            </w:r>
          </w:p>
        </w:tc>
        <w:tc>
          <w:tcPr>
            <w:tcW w:w="1417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426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224" w:rsidRPr="00213224" w:rsidRDefault="00213224" w:rsidP="008E0A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«Фольцваген Пассат </w:t>
            </w:r>
            <w:r w:rsidRPr="002132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TDI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24" w:rsidRPr="00213224" w:rsidTr="00213224">
        <w:trPr>
          <w:trHeight w:val="584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354 603, 76</w:t>
            </w:r>
          </w:p>
        </w:tc>
        <w:tc>
          <w:tcPr>
            <w:tcW w:w="1417" w:type="dxa"/>
            <w:vMerge w:val="restart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224" w:rsidRPr="00213224" w:rsidTr="00124ADB">
        <w:trPr>
          <w:trHeight w:val="434"/>
        </w:trPr>
        <w:tc>
          <w:tcPr>
            <w:tcW w:w="426" w:type="dxa"/>
            <w:vMerge/>
          </w:tcPr>
          <w:p w:rsidR="00213224" w:rsidRPr="00213224" w:rsidRDefault="00213224" w:rsidP="00B9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2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224" w:rsidRPr="00213224" w:rsidRDefault="00213224" w:rsidP="00AD3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0A49" w:rsidRPr="00213224" w:rsidRDefault="00570A49" w:rsidP="000C3F46">
      <w:pPr>
        <w:rPr>
          <w:rFonts w:ascii="Times New Roman" w:hAnsi="Times New Roman" w:cs="Times New Roman"/>
          <w:sz w:val="20"/>
          <w:szCs w:val="20"/>
        </w:rPr>
      </w:pPr>
    </w:p>
    <w:sectPr w:rsidR="00570A49" w:rsidRPr="00213224" w:rsidSect="004C7140">
      <w:headerReference w:type="default" r:id="rId7"/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A85" w:rsidRDefault="00502A85" w:rsidP="004A3FCB">
      <w:pPr>
        <w:spacing w:after="0" w:line="240" w:lineRule="auto"/>
      </w:pPr>
      <w:r>
        <w:separator/>
      </w:r>
    </w:p>
  </w:endnote>
  <w:endnote w:type="continuationSeparator" w:id="1">
    <w:p w:rsidR="00502A85" w:rsidRDefault="00502A85" w:rsidP="004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A85" w:rsidRDefault="00502A85" w:rsidP="004A3FCB">
      <w:pPr>
        <w:spacing w:after="0" w:line="240" w:lineRule="auto"/>
      </w:pPr>
      <w:r>
        <w:separator/>
      </w:r>
    </w:p>
  </w:footnote>
  <w:footnote w:type="continuationSeparator" w:id="1">
    <w:p w:rsidR="00502A85" w:rsidRDefault="00502A85" w:rsidP="004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7126"/>
      <w:docPartObj>
        <w:docPartGallery w:val="Page Numbers (Top of Page)"/>
        <w:docPartUnique/>
      </w:docPartObj>
    </w:sdtPr>
    <w:sdtContent>
      <w:p w:rsidR="004A3FCB" w:rsidRDefault="004A3FCB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A3FCB" w:rsidRDefault="004A3FC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6C5"/>
    <w:rsid w:val="00002172"/>
    <w:rsid w:val="000047C2"/>
    <w:rsid w:val="000261AC"/>
    <w:rsid w:val="000264DD"/>
    <w:rsid w:val="000269C4"/>
    <w:rsid w:val="00027862"/>
    <w:rsid w:val="00043BBC"/>
    <w:rsid w:val="0006099D"/>
    <w:rsid w:val="00065D9D"/>
    <w:rsid w:val="00067C3B"/>
    <w:rsid w:val="00067CD3"/>
    <w:rsid w:val="000A5C8B"/>
    <w:rsid w:val="000C305C"/>
    <w:rsid w:val="000C3F46"/>
    <w:rsid w:val="000D649A"/>
    <w:rsid w:val="000F05C4"/>
    <w:rsid w:val="000F14B0"/>
    <w:rsid w:val="000F49C3"/>
    <w:rsid w:val="00107384"/>
    <w:rsid w:val="00124ADB"/>
    <w:rsid w:val="0013501A"/>
    <w:rsid w:val="0016220C"/>
    <w:rsid w:val="00185F5D"/>
    <w:rsid w:val="001A3DC1"/>
    <w:rsid w:val="001B6378"/>
    <w:rsid w:val="001C421A"/>
    <w:rsid w:val="001D0B5D"/>
    <w:rsid w:val="001E6B81"/>
    <w:rsid w:val="00200667"/>
    <w:rsid w:val="00207741"/>
    <w:rsid w:val="00213224"/>
    <w:rsid w:val="0022560E"/>
    <w:rsid w:val="00227D24"/>
    <w:rsid w:val="00232A27"/>
    <w:rsid w:val="00235CBE"/>
    <w:rsid w:val="00263BE1"/>
    <w:rsid w:val="00267BAB"/>
    <w:rsid w:val="002730FB"/>
    <w:rsid w:val="00277754"/>
    <w:rsid w:val="002A19F0"/>
    <w:rsid w:val="002A493A"/>
    <w:rsid w:val="002B6340"/>
    <w:rsid w:val="002E2964"/>
    <w:rsid w:val="002E6081"/>
    <w:rsid w:val="003462E5"/>
    <w:rsid w:val="003642C4"/>
    <w:rsid w:val="0036650D"/>
    <w:rsid w:val="0038167C"/>
    <w:rsid w:val="003911EB"/>
    <w:rsid w:val="00397F71"/>
    <w:rsid w:val="003C32B4"/>
    <w:rsid w:val="003F679B"/>
    <w:rsid w:val="00404DF2"/>
    <w:rsid w:val="00405E07"/>
    <w:rsid w:val="00421137"/>
    <w:rsid w:val="00430A66"/>
    <w:rsid w:val="004345DD"/>
    <w:rsid w:val="004536FB"/>
    <w:rsid w:val="004565A7"/>
    <w:rsid w:val="00460E38"/>
    <w:rsid w:val="004610B2"/>
    <w:rsid w:val="0046197A"/>
    <w:rsid w:val="004743CC"/>
    <w:rsid w:val="004800AC"/>
    <w:rsid w:val="00483760"/>
    <w:rsid w:val="00490C74"/>
    <w:rsid w:val="00491546"/>
    <w:rsid w:val="004A3FCB"/>
    <w:rsid w:val="004A4D19"/>
    <w:rsid w:val="004C7140"/>
    <w:rsid w:val="004D65C5"/>
    <w:rsid w:val="004D690A"/>
    <w:rsid w:val="004F52A5"/>
    <w:rsid w:val="0050069E"/>
    <w:rsid w:val="00502869"/>
    <w:rsid w:val="00502A85"/>
    <w:rsid w:val="0054466C"/>
    <w:rsid w:val="00551A6D"/>
    <w:rsid w:val="00570A49"/>
    <w:rsid w:val="0057597A"/>
    <w:rsid w:val="0057748D"/>
    <w:rsid w:val="005776C6"/>
    <w:rsid w:val="00593DEE"/>
    <w:rsid w:val="005E1FBE"/>
    <w:rsid w:val="005F627D"/>
    <w:rsid w:val="00602D9E"/>
    <w:rsid w:val="006104F5"/>
    <w:rsid w:val="00612B21"/>
    <w:rsid w:val="0061740B"/>
    <w:rsid w:val="006248F8"/>
    <w:rsid w:val="00627049"/>
    <w:rsid w:val="0063524E"/>
    <w:rsid w:val="0065327D"/>
    <w:rsid w:val="00663B57"/>
    <w:rsid w:val="00672B5C"/>
    <w:rsid w:val="00675BA9"/>
    <w:rsid w:val="00676A67"/>
    <w:rsid w:val="006829A8"/>
    <w:rsid w:val="006A1AD2"/>
    <w:rsid w:val="006A2F31"/>
    <w:rsid w:val="006B393E"/>
    <w:rsid w:val="006C1392"/>
    <w:rsid w:val="006C62A9"/>
    <w:rsid w:val="006D5CFA"/>
    <w:rsid w:val="00701D0C"/>
    <w:rsid w:val="00712E9B"/>
    <w:rsid w:val="00713FF7"/>
    <w:rsid w:val="00715B2B"/>
    <w:rsid w:val="007205DB"/>
    <w:rsid w:val="00721F01"/>
    <w:rsid w:val="00726998"/>
    <w:rsid w:val="00746E5A"/>
    <w:rsid w:val="00760210"/>
    <w:rsid w:val="007A5039"/>
    <w:rsid w:val="007B4979"/>
    <w:rsid w:val="007C2841"/>
    <w:rsid w:val="007D7BE3"/>
    <w:rsid w:val="008055D6"/>
    <w:rsid w:val="008163C7"/>
    <w:rsid w:val="008212F1"/>
    <w:rsid w:val="00843BF9"/>
    <w:rsid w:val="00845189"/>
    <w:rsid w:val="0087564D"/>
    <w:rsid w:val="00890B9D"/>
    <w:rsid w:val="008945D3"/>
    <w:rsid w:val="00897EFB"/>
    <w:rsid w:val="008A51B0"/>
    <w:rsid w:val="008C3344"/>
    <w:rsid w:val="008D747B"/>
    <w:rsid w:val="008E0A40"/>
    <w:rsid w:val="008E3AFB"/>
    <w:rsid w:val="008E7C95"/>
    <w:rsid w:val="00901C1C"/>
    <w:rsid w:val="0090273E"/>
    <w:rsid w:val="00905D48"/>
    <w:rsid w:val="00982C27"/>
    <w:rsid w:val="009A7B16"/>
    <w:rsid w:val="009A7B92"/>
    <w:rsid w:val="009C3C7E"/>
    <w:rsid w:val="009F26EC"/>
    <w:rsid w:val="00A10225"/>
    <w:rsid w:val="00A20B91"/>
    <w:rsid w:val="00A37A14"/>
    <w:rsid w:val="00A50328"/>
    <w:rsid w:val="00AA0A13"/>
    <w:rsid w:val="00AA0E39"/>
    <w:rsid w:val="00AB780F"/>
    <w:rsid w:val="00AD2329"/>
    <w:rsid w:val="00AD3300"/>
    <w:rsid w:val="00AF7412"/>
    <w:rsid w:val="00B03A81"/>
    <w:rsid w:val="00B11592"/>
    <w:rsid w:val="00B142C5"/>
    <w:rsid w:val="00B35971"/>
    <w:rsid w:val="00B42ED2"/>
    <w:rsid w:val="00B44747"/>
    <w:rsid w:val="00B45B7C"/>
    <w:rsid w:val="00B76D8B"/>
    <w:rsid w:val="00B81F9C"/>
    <w:rsid w:val="00B97FB0"/>
    <w:rsid w:val="00BA3B50"/>
    <w:rsid w:val="00BA58B3"/>
    <w:rsid w:val="00BB18CC"/>
    <w:rsid w:val="00BB2829"/>
    <w:rsid w:val="00BC562C"/>
    <w:rsid w:val="00BD3884"/>
    <w:rsid w:val="00BE4964"/>
    <w:rsid w:val="00BF0FED"/>
    <w:rsid w:val="00C053F8"/>
    <w:rsid w:val="00C37696"/>
    <w:rsid w:val="00C556CE"/>
    <w:rsid w:val="00C579DF"/>
    <w:rsid w:val="00C65702"/>
    <w:rsid w:val="00C65885"/>
    <w:rsid w:val="00C8566B"/>
    <w:rsid w:val="00CA0A24"/>
    <w:rsid w:val="00CC763D"/>
    <w:rsid w:val="00CD281F"/>
    <w:rsid w:val="00CF1975"/>
    <w:rsid w:val="00CF7028"/>
    <w:rsid w:val="00D01EAE"/>
    <w:rsid w:val="00D11751"/>
    <w:rsid w:val="00D177FD"/>
    <w:rsid w:val="00D31C27"/>
    <w:rsid w:val="00D51847"/>
    <w:rsid w:val="00D548E6"/>
    <w:rsid w:val="00D57605"/>
    <w:rsid w:val="00D72E44"/>
    <w:rsid w:val="00D7491C"/>
    <w:rsid w:val="00D75BEC"/>
    <w:rsid w:val="00D84A47"/>
    <w:rsid w:val="00D9089C"/>
    <w:rsid w:val="00DA2518"/>
    <w:rsid w:val="00DC4E22"/>
    <w:rsid w:val="00DD43EE"/>
    <w:rsid w:val="00DE26C5"/>
    <w:rsid w:val="00DF2E35"/>
    <w:rsid w:val="00E06E05"/>
    <w:rsid w:val="00E20833"/>
    <w:rsid w:val="00E2098E"/>
    <w:rsid w:val="00E4303D"/>
    <w:rsid w:val="00E55D86"/>
    <w:rsid w:val="00E77B8A"/>
    <w:rsid w:val="00E879D5"/>
    <w:rsid w:val="00E97DF5"/>
    <w:rsid w:val="00EB36FC"/>
    <w:rsid w:val="00EC5352"/>
    <w:rsid w:val="00EC7863"/>
    <w:rsid w:val="00ED0BC9"/>
    <w:rsid w:val="00ED213C"/>
    <w:rsid w:val="00EE35AF"/>
    <w:rsid w:val="00EE7D9B"/>
    <w:rsid w:val="00EF0F95"/>
    <w:rsid w:val="00EF3063"/>
    <w:rsid w:val="00F233A9"/>
    <w:rsid w:val="00F43ED5"/>
    <w:rsid w:val="00F5152A"/>
    <w:rsid w:val="00F533B4"/>
    <w:rsid w:val="00F6047C"/>
    <w:rsid w:val="00F672A2"/>
    <w:rsid w:val="00F73A5F"/>
    <w:rsid w:val="00F76C3F"/>
    <w:rsid w:val="00F77279"/>
    <w:rsid w:val="00F930DA"/>
    <w:rsid w:val="00FA7806"/>
    <w:rsid w:val="00FB74E2"/>
    <w:rsid w:val="00FB7A45"/>
    <w:rsid w:val="00FC3AC3"/>
    <w:rsid w:val="00FD554D"/>
    <w:rsid w:val="00FD7A5D"/>
    <w:rsid w:val="00FE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7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3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FCB"/>
  </w:style>
  <w:style w:type="paragraph" w:styleId="a8">
    <w:name w:val="footer"/>
    <w:basedOn w:val="a"/>
    <w:link w:val="a9"/>
    <w:uiPriority w:val="99"/>
    <w:semiHidden/>
    <w:unhideWhenUsed/>
    <w:rsid w:val="004A3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3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D067E-E3F7-41D9-A448-FCE85C64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8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GlavBuhgalter</dc:creator>
  <cp:lastModifiedBy>Олег</cp:lastModifiedBy>
  <cp:revision>201</cp:revision>
  <cp:lastPrinted>2016-05-06T07:00:00Z</cp:lastPrinted>
  <dcterms:created xsi:type="dcterms:W3CDTF">2016-04-27T08:44:00Z</dcterms:created>
  <dcterms:modified xsi:type="dcterms:W3CDTF">2017-04-14T06:51:00Z</dcterms:modified>
</cp:coreProperties>
</file>