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2D" w:rsidRDefault="00E1712D" w:rsidP="00E171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1712D" w:rsidRDefault="00E1712D" w:rsidP="00E171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E1712D" w:rsidRDefault="00E1712D" w:rsidP="00E171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характера муниципальных служащих Собрания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 членов их семьи за период</w:t>
      </w:r>
    </w:p>
    <w:p w:rsidR="00E1712D" w:rsidRDefault="00E1712D" w:rsidP="00E171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2015 года</w:t>
      </w:r>
    </w:p>
    <w:p w:rsidR="00E1712D" w:rsidRDefault="00E1712D" w:rsidP="00E1712D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W w:w="14232" w:type="dxa"/>
        <w:tblInd w:w="-5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1272"/>
        <w:gridCol w:w="2119"/>
        <w:gridCol w:w="1131"/>
        <w:gridCol w:w="1273"/>
        <w:gridCol w:w="1836"/>
        <w:gridCol w:w="2120"/>
        <w:gridCol w:w="1272"/>
        <w:gridCol w:w="1131"/>
        <w:gridCol w:w="40"/>
      </w:tblGrid>
      <w:tr w:rsidR="00E1712D" w:rsidTr="00E1712D"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Ф.И.О.  лица,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замещающего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  муниципальной службы</w:t>
            </w:r>
          </w:p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(члены семьи.)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Деклар</w:t>
            </w:r>
            <w:proofErr w:type="gramStart"/>
            <w:r>
              <w:rPr>
                <w:sz w:val="22"/>
                <w:szCs w:val="22"/>
                <w:lang w:eastAsia="en-US"/>
              </w:rPr>
              <w:t>и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рованный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за ____ год (руб.)</w:t>
            </w:r>
          </w:p>
        </w:tc>
        <w:tc>
          <w:tcPr>
            <w:tcW w:w="6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E1712D" w:rsidTr="00E1712D"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2D" w:rsidRDefault="00E171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2D" w:rsidRDefault="00E171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объектов недвижимости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</w:t>
            </w:r>
          </w:p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располо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жения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и марка транспортных средств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площадь </w:t>
            </w:r>
          </w:p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712D" w:rsidRDefault="00E1712D">
            <w:pPr>
              <w:pStyle w:val="ConsPlusNorma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</w:tr>
      <w:tr w:rsidR="00E1712D" w:rsidTr="00E1712D">
        <w:trPr>
          <w:gridAfter w:val="1"/>
          <w:wAfter w:w="40" w:type="dxa"/>
          <w:trHeight w:val="944"/>
        </w:trPr>
        <w:tc>
          <w:tcPr>
            <w:tcW w:w="2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консультант, контрактный управляющий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Авдеева М.В.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471 514,69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616,0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944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(1/2)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56,6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944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341 417,95</w:t>
            </w:r>
          </w:p>
        </w:tc>
        <w:tc>
          <w:tcPr>
            <w:tcW w:w="2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(1/2)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56,6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Almera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1140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Несовершеннолет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E1712D" w:rsidTr="00E1712D">
        <w:trPr>
          <w:gridAfter w:val="1"/>
          <w:wAfter w:w="40" w:type="dxa"/>
          <w:trHeight w:val="944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ind w:firstLine="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Инспектор КСП БМР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ind w:firstLine="18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Барчева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Е.С.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554 070,72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12D" w:rsidRDefault="00E171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12D" w:rsidRDefault="00E171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(1/3)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1 023 670,01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(1/3)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РЕНО </w:t>
            </w:r>
            <w:r>
              <w:rPr>
                <w:sz w:val="22"/>
                <w:szCs w:val="22"/>
                <w:lang w:val="en-US" w:eastAsia="en-US"/>
              </w:rPr>
              <w:t>SR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2D" w:rsidRDefault="00E171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12D" w:rsidRDefault="00E171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ind w:firstLine="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КСП БМР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Денисова А.А.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350 749,08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767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ind w:firstLine="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КСП БМР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Клокова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829 815,15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 (1/3)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189 442,27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3680,0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НИССАН </w:t>
            </w:r>
            <w:r>
              <w:rPr>
                <w:sz w:val="22"/>
                <w:szCs w:val="22"/>
                <w:lang w:val="en-US" w:eastAsia="en-US"/>
              </w:rPr>
              <w:t>ALMERA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12D" w:rsidRDefault="00E171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12D" w:rsidRDefault="00E171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(1/3)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ind w:firstLine="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Инспектор КСП БМР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Михалева О.В.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577 058, 24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 для ведения личного подсобного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Несовершеннолет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ind w:firstLine="1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КСП БМР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Меркулова О.В.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619 149,08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1 033 182,52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ШКОДА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YETI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12D" w:rsidRDefault="00E171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712D" w:rsidRDefault="00E171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1712D" w:rsidTr="00E1712D">
        <w:trPr>
          <w:gridAfter w:val="1"/>
          <w:wAfter w:w="40" w:type="dxa"/>
          <w:trHeight w:val="509"/>
        </w:trPr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Несовершеннолет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1712D" w:rsidRDefault="00E171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</w:tr>
    </w:tbl>
    <w:p w:rsidR="00E1712D" w:rsidRDefault="00E1712D" w:rsidP="00E1712D">
      <w:pPr>
        <w:pStyle w:val="ConsPlusNormal"/>
        <w:ind w:firstLine="540"/>
        <w:jc w:val="both"/>
        <w:rPr>
          <w:sz w:val="24"/>
          <w:szCs w:val="24"/>
        </w:rPr>
      </w:pPr>
    </w:p>
    <w:p w:rsidR="00E1712D" w:rsidRDefault="00E1712D" w:rsidP="00E1712D"/>
    <w:p w:rsidR="00E1712D" w:rsidRDefault="00E1712D" w:rsidP="00E1712D">
      <w:pPr>
        <w:jc w:val="center"/>
        <w:rPr>
          <w:b/>
          <w:sz w:val="30"/>
        </w:rPr>
      </w:pPr>
    </w:p>
    <w:p w:rsidR="00983EBC" w:rsidRDefault="00983EBC">
      <w:bookmarkStart w:id="0" w:name="_GoBack"/>
      <w:bookmarkEnd w:id="0"/>
    </w:p>
    <w:sectPr w:rsidR="00983EBC" w:rsidSect="00E171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2"/>
    <w:rsid w:val="00983EBC"/>
    <w:rsid w:val="00E1712D"/>
    <w:rsid w:val="00F6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1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17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1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171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Н.Г.</dc:creator>
  <cp:keywords/>
  <dc:description/>
  <cp:lastModifiedBy>Авраменко Н.Г.</cp:lastModifiedBy>
  <cp:revision>3</cp:revision>
  <dcterms:created xsi:type="dcterms:W3CDTF">2016-05-13T13:02:00Z</dcterms:created>
  <dcterms:modified xsi:type="dcterms:W3CDTF">2016-05-13T13:02:00Z</dcterms:modified>
</cp:coreProperties>
</file>