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D81C44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главный специалист </w:t>
      </w:r>
      <w:r>
        <w:rPr>
          <w:rFonts w:ascii="Times New Roman" w:hAnsi="Times New Roman" w:cs="Times New Roman"/>
          <w:b/>
          <w:sz w:val="28"/>
          <w:u w:val="single"/>
          <w:lang w:val="en-US"/>
        </w:rPr>
        <w:t>I</w:t>
      </w:r>
      <w:r w:rsidRPr="00A7239A"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u w:val="single"/>
        </w:rPr>
        <w:t xml:space="preserve">разряда управления образования администрации Пожарского муниципального района </w:t>
      </w:r>
    </w:p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A7239A" w:rsidRP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1275"/>
        <w:gridCol w:w="1560"/>
        <w:gridCol w:w="1701"/>
        <w:gridCol w:w="1842"/>
        <w:gridCol w:w="1134"/>
        <w:gridCol w:w="1637"/>
      </w:tblGrid>
      <w:tr w:rsidR="00A7239A" w:rsidTr="00ED7B4F">
        <w:tc>
          <w:tcPr>
            <w:tcW w:w="1809" w:type="dxa"/>
            <w:vMerge w:val="restart"/>
          </w:tcPr>
          <w:p w:rsidR="00A7239A" w:rsidRPr="00A7239A" w:rsidRDefault="00A7239A" w:rsidP="00A7239A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A7239A" w:rsidRPr="00A7239A" w:rsidRDefault="00A7239A" w:rsidP="00A7239A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379" w:type="dxa"/>
            <w:gridSpan w:val="4"/>
          </w:tcPr>
          <w:p w:rsidR="00A7239A" w:rsidRPr="00A7239A" w:rsidRDefault="00A7239A" w:rsidP="00A7239A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3" w:type="dxa"/>
            <w:gridSpan w:val="3"/>
          </w:tcPr>
          <w:p w:rsidR="00A7239A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ED7B4F" w:rsidTr="00A54CB6">
        <w:tc>
          <w:tcPr>
            <w:tcW w:w="1809" w:type="dxa"/>
            <w:vMerge/>
          </w:tcPr>
          <w:p w:rsidR="00ED7B4F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D7B4F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D7B4F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75" w:type="dxa"/>
          </w:tcPr>
          <w:p w:rsidR="00ED7B4F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 w:rsidR="009A25B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60" w:type="dxa"/>
          </w:tcPr>
          <w:p w:rsidR="00ED7B4F" w:rsidRPr="00A7239A" w:rsidRDefault="00A54CB6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D7B4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701" w:type="dxa"/>
          </w:tcPr>
          <w:p w:rsidR="00ED7B4F" w:rsidRPr="00A7239A" w:rsidRDefault="00A54CB6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D7B4F">
              <w:rPr>
                <w:rFonts w:ascii="Times New Roman" w:hAnsi="Times New Roman" w:cs="Times New Roman"/>
              </w:rPr>
              <w:t>ранспортные средства</w:t>
            </w:r>
          </w:p>
        </w:tc>
        <w:tc>
          <w:tcPr>
            <w:tcW w:w="1842" w:type="dxa"/>
          </w:tcPr>
          <w:p w:rsidR="00ED7B4F" w:rsidRPr="00A7239A" w:rsidRDefault="00A54CB6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D7B4F">
              <w:rPr>
                <w:rFonts w:ascii="Times New Roman" w:hAnsi="Times New Roman" w:cs="Times New Roman"/>
              </w:rPr>
              <w:t xml:space="preserve">ид объектов недвижимости </w:t>
            </w:r>
          </w:p>
        </w:tc>
        <w:tc>
          <w:tcPr>
            <w:tcW w:w="113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ED7B4F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D7B4F">
              <w:rPr>
                <w:rFonts w:ascii="Times New Roman" w:hAnsi="Times New Roman" w:cs="Times New Roman"/>
              </w:rPr>
              <w:t>трана расположения</w:t>
            </w:r>
          </w:p>
        </w:tc>
      </w:tr>
      <w:tr w:rsidR="00ED7B4F" w:rsidTr="00A54CB6">
        <w:tc>
          <w:tcPr>
            <w:tcW w:w="1809" w:type="dxa"/>
          </w:tcPr>
          <w:p w:rsid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Новикова Людмила Павловна</w:t>
            </w:r>
          </w:p>
          <w:p w:rsidR="00ED7B4F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7239A" w:rsidRPr="00A7239A" w:rsidRDefault="00A54CB6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742292,</w:t>
            </w:r>
            <w:r w:rsidR="00ED7B4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</w:tcPr>
          <w:p w:rsidR="00A7239A" w:rsidRPr="00A7239A" w:rsidRDefault="00ED7B4F" w:rsidP="00ED7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A7239A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560" w:type="dxa"/>
          </w:tcPr>
          <w:p w:rsidR="00A7239A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A7239A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A7239A" w:rsidRPr="00A7239A" w:rsidRDefault="00ED7B4F" w:rsidP="00A72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7239A" w:rsidRPr="00A7239A" w:rsidRDefault="00A7239A" w:rsidP="00A72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7239A" w:rsidRPr="00A7239A" w:rsidRDefault="00A7239A" w:rsidP="00A72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7239A" w:rsidRDefault="00A7239A" w:rsidP="00A7239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7B4F" w:rsidRDefault="00ED7B4F" w:rsidP="00ED7B4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ED7B4F" w:rsidRDefault="00ED7B4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ведущий специалист </w:t>
      </w:r>
      <w:r>
        <w:rPr>
          <w:rFonts w:ascii="Times New Roman" w:hAnsi="Times New Roman" w:cs="Times New Roman"/>
          <w:b/>
          <w:sz w:val="28"/>
          <w:u w:val="single"/>
          <w:lang w:val="en-US"/>
        </w:rPr>
        <w:t>I</w:t>
      </w:r>
      <w:r w:rsidRPr="00A7239A"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u w:val="single"/>
        </w:rPr>
        <w:t xml:space="preserve">разряда управления образования администрации Пожарского муниципального района </w:t>
      </w: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ED7B4F" w:rsidRPr="00A7239A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134"/>
        <w:gridCol w:w="1701"/>
        <w:gridCol w:w="1560"/>
        <w:gridCol w:w="1842"/>
        <w:gridCol w:w="1134"/>
        <w:gridCol w:w="1637"/>
      </w:tblGrid>
      <w:tr w:rsidR="00ED7B4F" w:rsidTr="00A54CB6">
        <w:tc>
          <w:tcPr>
            <w:tcW w:w="1809" w:type="dxa"/>
            <w:vMerge w:val="restart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379" w:type="dxa"/>
            <w:gridSpan w:val="4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3" w:type="dxa"/>
            <w:gridSpan w:val="3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ED7B4F" w:rsidTr="00A54CB6">
        <w:tc>
          <w:tcPr>
            <w:tcW w:w="1809" w:type="dxa"/>
            <w:vMerge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 w:rsidR="009A25B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701" w:type="dxa"/>
          </w:tcPr>
          <w:p w:rsidR="00ED7B4F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D7B4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560" w:type="dxa"/>
          </w:tcPr>
          <w:p w:rsidR="00ED7B4F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D7B4F">
              <w:rPr>
                <w:rFonts w:ascii="Times New Roman" w:hAnsi="Times New Roman" w:cs="Times New Roman"/>
              </w:rPr>
              <w:t>ранспортные средства</w:t>
            </w:r>
          </w:p>
        </w:tc>
        <w:tc>
          <w:tcPr>
            <w:tcW w:w="1842" w:type="dxa"/>
          </w:tcPr>
          <w:p w:rsidR="00ED7B4F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D7B4F">
              <w:rPr>
                <w:rFonts w:ascii="Times New Roman" w:hAnsi="Times New Roman" w:cs="Times New Roman"/>
              </w:rPr>
              <w:t xml:space="preserve">ид объектов недвижимости </w:t>
            </w:r>
          </w:p>
        </w:tc>
        <w:tc>
          <w:tcPr>
            <w:tcW w:w="113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ED7B4F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D7B4F">
              <w:rPr>
                <w:rFonts w:ascii="Times New Roman" w:hAnsi="Times New Roman" w:cs="Times New Roman"/>
              </w:rPr>
              <w:t>трана расположения</w:t>
            </w:r>
          </w:p>
        </w:tc>
      </w:tr>
      <w:tr w:rsidR="00ED7B4F" w:rsidTr="00A54CB6">
        <w:tc>
          <w:tcPr>
            <w:tcW w:w="1809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Валентина Анатольевна</w:t>
            </w:r>
          </w:p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376393,38</w:t>
            </w:r>
          </w:p>
        </w:tc>
        <w:tc>
          <w:tcPr>
            <w:tcW w:w="1984" w:type="dxa"/>
          </w:tcPr>
          <w:p w:rsidR="00ED7B4F" w:rsidRDefault="00ED7B4F" w:rsidP="00ED7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  <w:p w:rsidR="00AF7C44" w:rsidRDefault="00AF7C44" w:rsidP="00ED7B4F">
            <w:pPr>
              <w:rPr>
                <w:rFonts w:ascii="Times New Roman" w:hAnsi="Times New Roman" w:cs="Times New Roman"/>
              </w:rPr>
            </w:pPr>
          </w:p>
          <w:p w:rsidR="00ED7B4F" w:rsidRPr="00A7239A" w:rsidRDefault="00ED7B4F" w:rsidP="00ED7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701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B4F" w:rsidTr="00A54CB6">
        <w:tc>
          <w:tcPr>
            <w:tcW w:w="1809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1002471,52</w:t>
            </w:r>
          </w:p>
        </w:tc>
        <w:tc>
          <w:tcPr>
            <w:tcW w:w="1984" w:type="dxa"/>
          </w:tcPr>
          <w:p w:rsidR="00ED7B4F" w:rsidRDefault="00ED7B4F" w:rsidP="00ED7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</w:tc>
        <w:tc>
          <w:tcPr>
            <w:tcW w:w="1134" w:type="dxa"/>
          </w:tcPr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  <w:p w:rsidR="00ED7B4F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7B4F" w:rsidRDefault="00D144B5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</w:tcPr>
          <w:p w:rsidR="00ED7B4F" w:rsidRDefault="00D144B5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ED7B4F" w:rsidRDefault="00D144B5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ED7B4F" w:rsidRPr="00A7239A" w:rsidRDefault="00ED7B4F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D7B4F" w:rsidRDefault="00ED7B4F" w:rsidP="00ED7B4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0082C" w:rsidRDefault="00ED7B4F" w:rsidP="00ED7B4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20082C" w:rsidRDefault="002008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заместитель </w:t>
      </w:r>
      <w:proofErr w:type="gramStart"/>
      <w:r>
        <w:rPr>
          <w:rFonts w:ascii="Times New Roman" w:hAnsi="Times New Roman" w:cs="Times New Roman"/>
          <w:b/>
          <w:sz w:val="28"/>
          <w:u w:val="single"/>
        </w:rPr>
        <w:t>начальника управления образования администрации Пожарского муниципального района</w:t>
      </w:r>
      <w:proofErr w:type="gramEnd"/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20082C" w:rsidRPr="00A7239A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134"/>
        <w:gridCol w:w="1560"/>
        <w:gridCol w:w="1701"/>
        <w:gridCol w:w="1842"/>
        <w:gridCol w:w="1134"/>
        <w:gridCol w:w="1637"/>
      </w:tblGrid>
      <w:tr w:rsidR="0020082C" w:rsidTr="00A54CB6">
        <w:tc>
          <w:tcPr>
            <w:tcW w:w="1809" w:type="dxa"/>
            <w:vMerge w:val="restart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379" w:type="dxa"/>
            <w:gridSpan w:val="4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3" w:type="dxa"/>
            <w:gridSpan w:val="3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20082C" w:rsidTr="00A54CB6">
        <w:tc>
          <w:tcPr>
            <w:tcW w:w="1809" w:type="dxa"/>
            <w:vMerge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 w:rsidR="009A25B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60" w:type="dxa"/>
          </w:tcPr>
          <w:p w:rsidR="0020082C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0082C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701" w:type="dxa"/>
          </w:tcPr>
          <w:p w:rsidR="0020082C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20082C">
              <w:rPr>
                <w:rFonts w:ascii="Times New Roman" w:hAnsi="Times New Roman" w:cs="Times New Roman"/>
              </w:rPr>
              <w:t>ранспортные средства</w:t>
            </w:r>
          </w:p>
        </w:tc>
        <w:tc>
          <w:tcPr>
            <w:tcW w:w="1842" w:type="dxa"/>
          </w:tcPr>
          <w:p w:rsidR="0020082C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0082C">
              <w:rPr>
                <w:rFonts w:ascii="Times New Roman" w:hAnsi="Times New Roman" w:cs="Times New Roman"/>
              </w:rPr>
              <w:t xml:space="preserve">ид объектов недвижимости </w:t>
            </w:r>
          </w:p>
        </w:tc>
        <w:tc>
          <w:tcPr>
            <w:tcW w:w="1134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20082C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0082C">
              <w:rPr>
                <w:rFonts w:ascii="Times New Roman" w:hAnsi="Times New Roman" w:cs="Times New Roman"/>
              </w:rPr>
              <w:t>трана расположения</w:t>
            </w:r>
          </w:p>
        </w:tc>
      </w:tr>
      <w:tr w:rsidR="0020082C" w:rsidTr="00A54CB6">
        <w:tc>
          <w:tcPr>
            <w:tcW w:w="1809" w:type="dxa"/>
          </w:tcPr>
          <w:p w:rsidR="0020082C" w:rsidRDefault="000062D5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Вишнякова Валентина Константиновна</w:t>
            </w:r>
          </w:p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0082C" w:rsidRPr="00A7239A" w:rsidRDefault="000062D5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899635,73</w:t>
            </w:r>
          </w:p>
        </w:tc>
        <w:tc>
          <w:tcPr>
            <w:tcW w:w="1984" w:type="dxa"/>
          </w:tcPr>
          <w:p w:rsidR="0020082C" w:rsidRDefault="0020082C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</w:t>
            </w:r>
            <w:r w:rsidR="000062D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</w:t>
            </w:r>
          </w:p>
          <w:p w:rsidR="0020082C" w:rsidRDefault="0020082C" w:rsidP="00A54CB6">
            <w:pPr>
              <w:rPr>
                <w:rFonts w:ascii="Times New Roman" w:hAnsi="Times New Roman" w:cs="Times New Roman"/>
              </w:rPr>
            </w:pPr>
          </w:p>
          <w:p w:rsidR="0020082C" w:rsidRPr="00A7239A" w:rsidRDefault="0020082C" w:rsidP="00A5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082C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062D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0062D5">
              <w:rPr>
                <w:rFonts w:ascii="Times New Roman" w:hAnsi="Times New Roman" w:cs="Times New Roman"/>
              </w:rPr>
              <w:t>6</w:t>
            </w:r>
          </w:p>
          <w:p w:rsidR="0020082C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0082C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0082C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20082C" w:rsidRPr="00A7239A" w:rsidRDefault="0020082C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082C" w:rsidRDefault="0020082C" w:rsidP="002008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159E4" w:rsidRDefault="0020082C" w:rsidP="00ED7B4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3159E4" w:rsidRDefault="003159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1 Пожарского муниципального района»  </w:t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159E4" w:rsidRPr="00A7239A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268"/>
        <w:gridCol w:w="1134"/>
        <w:gridCol w:w="1559"/>
        <w:gridCol w:w="1984"/>
        <w:gridCol w:w="1701"/>
        <w:gridCol w:w="1134"/>
        <w:gridCol w:w="1637"/>
      </w:tblGrid>
      <w:tr w:rsidR="003159E4" w:rsidTr="00EA532D">
        <w:tc>
          <w:tcPr>
            <w:tcW w:w="1384" w:type="dxa"/>
            <w:vMerge w:val="restart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945" w:type="dxa"/>
            <w:gridSpan w:val="4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EA532D" w:rsidTr="00EA532D">
        <w:tc>
          <w:tcPr>
            <w:tcW w:w="1384" w:type="dxa"/>
            <w:vMerge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 w:rsidR="009A25B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</w:tcPr>
          <w:p w:rsidR="003159E4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159E4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984" w:type="dxa"/>
          </w:tcPr>
          <w:p w:rsidR="003159E4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3159E4">
              <w:rPr>
                <w:rFonts w:ascii="Times New Roman" w:hAnsi="Times New Roman" w:cs="Times New Roman"/>
              </w:rPr>
              <w:t>ранспортные средства</w:t>
            </w:r>
          </w:p>
        </w:tc>
        <w:tc>
          <w:tcPr>
            <w:tcW w:w="1701" w:type="dxa"/>
          </w:tcPr>
          <w:p w:rsidR="003159E4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3159E4">
              <w:rPr>
                <w:rFonts w:ascii="Times New Roman" w:hAnsi="Times New Roman" w:cs="Times New Roman"/>
              </w:rPr>
              <w:t xml:space="preserve">ид объектов недвижимости </w:t>
            </w:r>
          </w:p>
        </w:tc>
        <w:tc>
          <w:tcPr>
            <w:tcW w:w="1134" w:type="dxa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3159E4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159E4">
              <w:rPr>
                <w:rFonts w:ascii="Times New Roman" w:hAnsi="Times New Roman" w:cs="Times New Roman"/>
              </w:rPr>
              <w:t>трана расположения</w:t>
            </w:r>
          </w:p>
        </w:tc>
      </w:tr>
      <w:tr w:rsidR="00EA532D" w:rsidTr="00EA532D">
        <w:tc>
          <w:tcPr>
            <w:tcW w:w="1384" w:type="dxa"/>
          </w:tcPr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Марина Викторовна</w:t>
            </w:r>
          </w:p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743372,62</w:t>
            </w:r>
          </w:p>
        </w:tc>
        <w:tc>
          <w:tcPr>
            <w:tcW w:w="2268" w:type="dxa"/>
          </w:tcPr>
          <w:p w:rsidR="00DD5964" w:rsidRDefault="00EA532D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DD5964">
              <w:rPr>
                <w:rFonts w:ascii="Times New Roman" w:hAnsi="Times New Roman" w:cs="Times New Roman"/>
              </w:rPr>
              <w:t xml:space="preserve"> </w:t>
            </w:r>
            <w:r w:rsidR="00DD5964" w:rsidRPr="00AF7C44">
              <w:rPr>
                <w:rFonts w:ascii="Times New Roman" w:hAnsi="Times New Roman" w:cs="Times New Roman"/>
                <w:vertAlign w:val="superscript"/>
              </w:rPr>
              <w:t>1</w:t>
            </w:r>
            <w:r w:rsidR="00DD5964">
              <w:rPr>
                <w:rFonts w:ascii="Times New Roman" w:hAnsi="Times New Roman" w:cs="Times New Roman"/>
              </w:rPr>
              <w:t>/</w:t>
            </w:r>
            <w:r w:rsidR="00DD5964" w:rsidRPr="00AF7C44">
              <w:rPr>
                <w:rFonts w:ascii="Times New Roman" w:hAnsi="Times New Roman" w:cs="Times New Roman"/>
                <w:vertAlign w:val="subscript"/>
              </w:rPr>
              <w:t>2</w:t>
            </w:r>
            <w:r w:rsidR="00DD5964">
              <w:rPr>
                <w:rFonts w:ascii="Times New Roman" w:hAnsi="Times New Roman" w:cs="Times New Roman"/>
              </w:rPr>
              <w:t xml:space="preserve"> доли</w:t>
            </w: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 доли</w:t>
            </w: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AF7C44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 w:rsidRPr="00AF7C44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DD5964" w:rsidRPr="00A7239A" w:rsidRDefault="00DD5964" w:rsidP="00A5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5964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5346,4</w:t>
            </w: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559" w:type="dxa"/>
          </w:tcPr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DD596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D5964" w:rsidRPr="00A7239A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32D" w:rsidTr="00EA532D">
        <w:tc>
          <w:tcPr>
            <w:tcW w:w="1384" w:type="dxa"/>
          </w:tcPr>
          <w:p w:rsidR="003159E4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</w:tcPr>
          <w:p w:rsidR="003159E4" w:rsidRDefault="00DD596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A532D">
              <w:rPr>
                <w:rFonts w:ascii="Times New Roman" w:hAnsi="Times New Roman" w:cs="Times New Roman"/>
              </w:rPr>
              <w:t>59246,16</w:t>
            </w:r>
          </w:p>
        </w:tc>
        <w:tc>
          <w:tcPr>
            <w:tcW w:w="2268" w:type="dxa"/>
          </w:tcPr>
          <w:p w:rsidR="00EA532D" w:rsidRDefault="00EA532D" w:rsidP="00EA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 w:rsidRPr="00AF7C44"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Pr="00AF7C44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</w:t>
            </w:r>
          </w:p>
          <w:p w:rsidR="00EA532D" w:rsidRDefault="00EA532D" w:rsidP="00EA532D">
            <w:pPr>
              <w:rPr>
                <w:rFonts w:ascii="Times New Roman" w:hAnsi="Times New Roman" w:cs="Times New Roman"/>
              </w:rPr>
            </w:pPr>
          </w:p>
          <w:p w:rsidR="00EA532D" w:rsidRPr="009B604E" w:rsidRDefault="00EA532D" w:rsidP="00EA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AF7C44"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Pr="00AF7C44">
              <w:rPr>
                <w:rFonts w:ascii="Times New Roman" w:hAnsi="Times New Roman" w:cs="Times New Roman"/>
                <w:vertAlign w:val="subscript"/>
              </w:rPr>
              <w:t>3</w:t>
            </w:r>
            <w:r w:rsidR="009B604E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9B604E" w:rsidRPr="009B604E">
              <w:rPr>
                <w:rFonts w:ascii="Times New Roman" w:hAnsi="Times New Roman" w:cs="Times New Roman"/>
              </w:rPr>
              <w:t>доли</w:t>
            </w:r>
          </w:p>
          <w:p w:rsidR="00EA532D" w:rsidRDefault="00EA532D" w:rsidP="00EA532D">
            <w:pPr>
              <w:rPr>
                <w:rFonts w:ascii="Times New Roman" w:hAnsi="Times New Roman" w:cs="Times New Roman"/>
              </w:rPr>
            </w:pPr>
          </w:p>
          <w:p w:rsidR="00EA532D" w:rsidRDefault="00EA532D" w:rsidP="00EA5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½ доли</w:t>
            </w:r>
          </w:p>
          <w:p w:rsidR="003159E4" w:rsidRDefault="003159E4" w:rsidP="00EA5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  <w:p w:rsidR="003159E4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5346,4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59E4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</w:p>
          <w:p w:rsid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532D" w:rsidRDefault="00EA532D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532D" w:rsidRPr="00EA532D" w:rsidRDefault="00EA532D" w:rsidP="00EA5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«</w:t>
            </w:r>
            <w:r>
              <w:rPr>
                <w:rFonts w:ascii="Times New Roman" w:hAnsi="Times New Roman" w:cs="Times New Roman"/>
                <w:lang w:val="en-US"/>
              </w:rPr>
              <w:t>Nisan</w:t>
            </w:r>
            <w:r w:rsidRPr="00EA5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Terrano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EA532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</w:rPr>
              <w:t>микрогрузовик</w:t>
            </w:r>
            <w:proofErr w:type="spellEnd"/>
            <w:r w:rsidRPr="00EA532D">
              <w:rPr>
                <w:rFonts w:ascii="Times New Roman" w:hAnsi="Times New Roman" w:cs="Times New Roman"/>
              </w:rPr>
              <w:t xml:space="preserve"> – </w:t>
            </w:r>
            <w:r w:rsidR="00765B60">
              <w:rPr>
                <w:rFonts w:ascii="Times New Roman" w:hAnsi="Times New Roman" w:cs="Times New Roman"/>
              </w:rPr>
              <w:t>«</w:t>
            </w:r>
            <w:r w:rsidR="00765B60">
              <w:rPr>
                <w:rFonts w:ascii="Times New Roman" w:hAnsi="Times New Roman" w:cs="Times New Roman"/>
                <w:lang w:val="en-US"/>
              </w:rPr>
              <w:t>Mazda</w:t>
            </w:r>
            <w:r w:rsidR="00765B60" w:rsidRPr="009A25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65B60">
              <w:rPr>
                <w:rFonts w:ascii="Times New Roman" w:hAnsi="Times New Roman" w:cs="Times New Roman"/>
                <w:lang w:val="en-US"/>
              </w:rPr>
              <w:t>Bogo</w:t>
            </w:r>
            <w:proofErr w:type="spellEnd"/>
            <w:r w:rsidR="00765B6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3159E4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3159E4" w:rsidRPr="00A7239A" w:rsidRDefault="003159E4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59E4" w:rsidRDefault="003159E4" w:rsidP="003159E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159E4" w:rsidRDefault="003159E4" w:rsidP="003159E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A54CB6" w:rsidRDefault="00A54CB6" w:rsidP="003159E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54CB6" w:rsidRDefault="00A54CB6" w:rsidP="003159E4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C5BA9" w:rsidRDefault="00AC5BA9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2 Пожарского муниципального района»  </w:t>
      </w: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54CB6" w:rsidRPr="00A7239A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268"/>
        <w:gridCol w:w="1134"/>
        <w:gridCol w:w="1559"/>
        <w:gridCol w:w="1984"/>
        <w:gridCol w:w="1701"/>
        <w:gridCol w:w="1134"/>
        <w:gridCol w:w="1637"/>
      </w:tblGrid>
      <w:tr w:rsidR="00A54CB6" w:rsidTr="00A54CB6">
        <w:tc>
          <w:tcPr>
            <w:tcW w:w="1418" w:type="dxa"/>
            <w:vMerge w:val="restart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945" w:type="dxa"/>
            <w:gridSpan w:val="4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A54CB6" w:rsidTr="00A54CB6">
        <w:tc>
          <w:tcPr>
            <w:tcW w:w="1418" w:type="dxa"/>
            <w:vMerge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54CB6" w:rsidTr="00A54CB6">
        <w:tc>
          <w:tcPr>
            <w:tcW w:w="1418" w:type="dxa"/>
          </w:tcPr>
          <w:p w:rsidR="00A54CB6" w:rsidRDefault="00A54CB6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Шкаева</w:t>
            </w:r>
          </w:p>
          <w:p w:rsidR="00A54CB6" w:rsidRDefault="00A54CB6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Зоя</w:t>
            </w:r>
          </w:p>
          <w:p w:rsidR="00A54CB6" w:rsidRDefault="00A54CB6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Михайловна</w:t>
            </w:r>
          </w:p>
          <w:p w:rsidR="00A54CB6" w:rsidRPr="00A7239A" w:rsidRDefault="00A54CB6" w:rsidP="00A5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836845,94</w:t>
            </w:r>
          </w:p>
        </w:tc>
        <w:tc>
          <w:tcPr>
            <w:tcW w:w="2268" w:type="dxa"/>
          </w:tcPr>
          <w:p w:rsidR="00A54CB6" w:rsidRDefault="00AF7C44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54CB6">
              <w:rPr>
                <w:rFonts w:ascii="Times New Roman" w:hAnsi="Times New Roman" w:cs="Times New Roman"/>
              </w:rPr>
              <w:t xml:space="preserve">вартира ½ доли </w:t>
            </w:r>
          </w:p>
          <w:p w:rsidR="00AF7C44" w:rsidRDefault="00AF7C44" w:rsidP="00A54CB6">
            <w:pPr>
              <w:rPr>
                <w:rFonts w:ascii="Times New Roman" w:hAnsi="Times New Roman" w:cs="Times New Roman"/>
              </w:rPr>
            </w:pPr>
          </w:p>
          <w:p w:rsidR="00A54CB6" w:rsidRDefault="00AF7C44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54CB6">
              <w:rPr>
                <w:rFonts w:ascii="Times New Roman" w:hAnsi="Times New Roman" w:cs="Times New Roman"/>
              </w:rPr>
              <w:t>емельный участок (дачный)</w:t>
            </w:r>
          </w:p>
          <w:p w:rsidR="00AF7C44" w:rsidRPr="00A7239A" w:rsidRDefault="00AF7C44" w:rsidP="00A5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4CB6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  <w:p w:rsidR="00AF7C44" w:rsidRDefault="00AF7C4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A54CB6" w:rsidRPr="00A7239A" w:rsidRDefault="00A54CB6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</w:tcPr>
          <w:p w:rsidR="00A54CB6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71770D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984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637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4CB6" w:rsidTr="00A54CB6">
        <w:tc>
          <w:tcPr>
            <w:tcW w:w="1418" w:type="dxa"/>
          </w:tcPr>
          <w:p w:rsidR="00A54CB6" w:rsidRDefault="0071770D" w:rsidP="00A54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</w:tcPr>
          <w:p w:rsidR="00A54CB6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655208,11</w:t>
            </w:r>
          </w:p>
        </w:tc>
        <w:tc>
          <w:tcPr>
            <w:tcW w:w="2268" w:type="dxa"/>
          </w:tcPr>
          <w:p w:rsidR="0071770D" w:rsidRDefault="00AF7C44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1770D">
              <w:rPr>
                <w:rFonts w:ascii="Times New Roman" w:hAnsi="Times New Roman" w:cs="Times New Roman"/>
              </w:rPr>
              <w:t xml:space="preserve">вартира ½ доли </w:t>
            </w:r>
          </w:p>
          <w:p w:rsidR="00AF7C44" w:rsidRDefault="00AF7C44" w:rsidP="0071770D">
            <w:pPr>
              <w:rPr>
                <w:rFonts w:ascii="Times New Roman" w:hAnsi="Times New Roman" w:cs="Times New Roman"/>
              </w:rPr>
            </w:pPr>
          </w:p>
          <w:p w:rsidR="00A54CB6" w:rsidRDefault="00AF7C44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1770D">
              <w:rPr>
                <w:rFonts w:ascii="Times New Roman" w:hAnsi="Times New Roman" w:cs="Times New Roman"/>
              </w:rPr>
              <w:t>емельный участок (дачный)</w:t>
            </w:r>
          </w:p>
        </w:tc>
        <w:tc>
          <w:tcPr>
            <w:tcW w:w="1134" w:type="dxa"/>
          </w:tcPr>
          <w:p w:rsidR="00A54CB6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  <w:p w:rsidR="00AF7C44" w:rsidRDefault="00AF7C4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71770D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</w:tcPr>
          <w:p w:rsidR="00A54CB6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54CB6">
            <w:pPr>
              <w:jc w:val="center"/>
              <w:rPr>
                <w:rFonts w:ascii="Times New Roman" w:hAnsi="Times New Roman" w:cs="Times New Roman"/>
              </w:rPr>
            </w:pPr>
          </w:p>
          <w:p w:rsidR="0071770D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984" w:type="dxa"/>
          </w:tcPr>
          <w:p w:rsidR="00A54CB6" w:rsidRP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Pr="00717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717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Rav</w:t>
            </w:r>
            <w:proofErr w:type="spellEnd"/>
            <w:r w:rsidRPr="0071770D">
              <w:rPr>
                <w:rFonts w:ascii="Times New Roman" w:hAnsi="Times New Roman" w:cs="Times New Roman"/>
              </w:rPr>
              <w:t>-4</w:t>
            </w:r>
            <w:r w:rsidR="00AF7C44">
              <w:rPr>
                <w:rFonts w:ascii="Times New Roman" w:hAnsi="Times New Roman" w:cs="Times New Roman"/>
              </w:rPr>
              <w:t>;</w:t>
            </w:r>
          </w:p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автомобиль </w:t>
            </w:r>
          </w:p>
          <w:p w:rsidR="0071770D" w:rsidRPr="0071770D" w:rsidRDefault="0071770D" w:rsidP="0071770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Dyna</w:t>
            </w:r>
            <w:proofErr w:type="spellEnd"/>
          </w:p>
        </w:tc>
        <w:tc>
          <w:tcPr>
            <w:tcW w:w="1701" w:type="dxa"/>
          </w:tcPr>
          <w:p w:rsidR="00A54CB6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34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637" w:type="dxa"/>
          </w:tcPr>
          <w:p w:rsidR="00A54CB6" w:rsidRPr="00A7239A" w:rsidRDefault="0071770D" w:rsidP="00A5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A54CB6" w:rsidRDefault="00A54CB6" w:rsidP="00A54CB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54CB6" w:rsidRDefault="00A54CB6" w:rsidP="00A54CB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A54CB6" w:rsidRDefault="00A54CB6" w:rsidP="00A54CB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54CB6" w:rsidRPr="00A7239A" w:rsidRDefault="00A54CB6" w:rsidP="00A54CB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54CB6" w:rsidRDefault="00A54CB6" w:rsidP="003159E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7B4F" w:rsidRDefault="00ED7B4F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7B4F" w:rsidRDefault="00ED7B4F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4 Пожарского муниципального района»  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Pr="00A7239A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268"/>
        <w:gridCol w:w="1134"/>
        <w:gridCol w:w="1559"/>
        <w:gridCol w:w="1984"/>
        <w:gridCol w:w="1701"/>
        <w:gridCol w:w="1134"/>
        <w:gridCol w:w="1637"/>
      </w:tblGrid>
      <w:tr w:rsidR="0071770D" w:rsidTr="0071770D">
        <w:tc>
          <w:tcPr>
            <w:tcW w:w="1418" w:type="dxa"/>
            <w:vMerge w:val="restart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945" w:type="dxa"/>
            <w:gridSpan w:val="4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71770D" w:rsidTr="0071770D">
        <w:tc>
          <w:tcPr>
            <w:tcW w:w="1418" w:type="dxa"/>
            <w:vMerge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1770D" w:rsidTr="0071770D">
        <w:trPr>
          <w:trHeight w:val="1028"/>
        </w:trPr>
        <w:tc>
          <w:tcPr>
            <w:tcW w:w="1418" w:type="dxa"/>
          </w:tcPr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Портнягина</w:t>
            </w:r>
          </w:p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Анна</w:t>
            </w:r>
          </w:p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Григорьевна </w:t>
            </w:r>
          </w:p>
          <w:p w:rsidR="0071770D" w:rsidRPr="00A7239A" w:rsidRDefault="0071770D" w:rsidP="00717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825296,50 </w:t>
            </w:r>
          </w:p>
        </w:tc>
        <w:tc>
          <w:tcPr>
            <w:tcW w:w="2268" w:type="dxa"/>
          </w:tcPr>
          <w:p w:rsidR="0071770D" w:rsidRPr="00A7239A" w:rsidRDefault="00AF7C44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1770D">
              <w:rPr>
                <w:rFonts w:ascii="Times New Roman" w:hAnsi="Times New Roman" w:cs="Times New Roman"/>
              </w:rPr>
              <w:t xml:space="preserve">вартира </w:t>
            </w:r>
          </w:p>
          <w:p w:rsidR="0071770D" w:rsidRPr="00A7239A" w:rsidRDefault="0071770D" w:rsidP="00717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559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Pr="00A7239A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5 Пожарского муниципального района»  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1770D" w:rsidRPr="00A7239A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551"/>
        <w:gridCol w:w="1134"/>
        <w:gridCol w:w="1559"/>
        <w:gridCol w:w="1701"/>
        <w:gridCol w:w="1701"/>
        <w:gridCol w:w="1134"/>
        <w:gridCol w:w="1637"/>
      </w:tblGrid>
      <w:tr w:rsidR="0071770D" w:rsidTr="0071770D">
        <w:tc>
          <w:tcPr>
            <w:tcW w:w="1418" w:type="dxa"/>
            <w:vMerge w:val="restart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945" w:type="dxa"/>
            <w:gridSpan w:val="4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71770D" w:rsidTr="006559CF">
        <w:tc>
          <w:tcPr>
            <w:tcW w:w="1418" w:type="dxa"/>
            <w:vMerge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6559CF" w:rsidRPr="00A7239A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Приусадебный участок </w:t>
            </w:r>
          </w:p>
        </w:tc>
        <w:tc>
          <w:tcPr>
            <w:tcW w:w="1134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6559CF" w:rsidRPr="00A7239A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6559CF" w:rsidRPr="00A7239A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1770D" w:rsidTr="006559CF">
        <w:tc>
          <w:tcPr>
            <w:tcW w:w="1418" w:type="dxa"/>
          </w:tcPr>
          <w:p w:rsidR="0071770D" w:rsidRDefault="0071770D" w:rsidP="0071770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Животок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</w:t>
            </w:r>
          </w:p>
          <w:p w:rsidR="0071770D" w:rsidRP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Геннадьевна </w:t>
            </w:r>
          </w:p>
          <w:p w:rsidR="0071770D" w:rsidRPr="00A7239A" w:rsidRDefault="0071770D" w:rsidP="00717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1770D" w:rsidRPr="00A7239A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740728,39</w:t>
            </w:r>
          </w:p>
        </w:tc>
        <w:tc>
          <w:tcPr>
            <w:tcW w:w="2551" w:type="dxa"/>
          </w:tcPr>
          <w:p w:rsidR="0071770D" w:rsidRDefault="00AF7C44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1770D">
              <w:rPr>
                <w:rFonts w:ascii="Times New Roman" w:hAnsi="Times New Roman" w:cs="Times New Roman"/>
              </w:rPr>
              <w:t>вартира</w:t>
            </w:r>
            <w:r w:rsidR="006559C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559CF">
              <w:rPr>
                <w:rFonts w:ascii="Times New Roman" w:hAnsi="Times New Roman" w:cs="Times New Roman"/>
              </w:rPr>
              <w:t>Нагорное</w:t>
            </w:r>
            <w:proofErr w:type="gramEnd"/>
            <w:r w:rsidR="006559CF">
              <w:rPr>
                <w:rFonts w:ascii="Times New Roman" w:hAnsi="Times New Roman" w:cs="Times New Roman"/>
              </w:rPr>
              <w:t>)</w:t>
            </w:r>
            <w:r w:rsidR="0071770D">
              <w:rPr>
                <w:rFonts w:ascii="Times New Roman" w:hAnsi="Times New Roman" w:cs="Times New Roman"/>
              </w:rPr>
              <w:t xml:space="preserve"> ½ доли </w:t>
            </w:r>
          </w:p>
          <w:p w:rsidR="00AF7C44" w:rsidRDefault="00AF7C44" w:rsidP="0071770D">
            <w:pPr>
              <w:rPr>
                <w:rFonts w:ascii="Times New Roman" w:hAnsi="Times New Roman" w:cs="Times New Roman"/>
              </w:rPr>
            </w:pPr>
          </w:p>
          <w:p w:rsidR="0071770D" w:rsidRDefault="00AF7C44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559CF">
              <w:rPr>
                <w:rFonts w:ascii="Times New Roman" w:hAnsi="Times New Roman" w:cs="Times New Roman"/>
              </w:rPr>
              <w:t>вартира (Владивосток) ½ доли</w:t>
            </w:r>
          </w:p>
          <w:p w:rsidR="006559CF" w:rsidRPr="00A7239A" w:rsidRDefault="006559CF" w:rsidP="00717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770D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6559CF" w:rsidRPr="00A7239A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559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</w:tcPr>
          <w:p w:rsidR="0071770D" w:rsidRPr="00A7239A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71770D" w:rsidRDefault="006559CF" w:rsidP="00832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мужа</w:t>
            </w:r>
          </w:p>
          <w:p w:rsidR="009B604E" w:rsidRDefault="009B604E" w:rsidP="008328E8">
            <w:pPr>
              <w:rPr>
                <w:rFonts w:ascii="Times New Roman" w:hAnsi="Times New Roman" w:cs="Times New Roman"/>
              </w:rPr>
            </w:pPr>
          </w:p>
          <w:p w:rsidR="009B604E" w:rsidRDefault="009B604E" w:rsidP="008328E8">
            <w:pPr>
              <w:rPr>
                <w:rFonts w:ascii="Times New Roman" w:hAnsi="Times New Roman" w:cs="Times New Roman"/>
              </w:rPr>
            </w:pPr>
          </w:p>
          <w:p w:rsidR="009B604E" w:rsidRPr="00A7239A" w:rsidRDefault="009B604E" w:rsidP="00832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земельный участок</w:t>
            </w:r>
          </w:p>
        </w:tc>
        <w:tc>
          <w:tcPr>
            <w:tcW w:w="1134" w:type="dxa"/>
          </w:tcPr>
          <w:p w:rsidR="0071770D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Pr="00A7239A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37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9B604E" w:rsidRPr="00A7239A" w:rsidRDefault="009B604E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71770D" w:rsidTr="006559CF">
        <w:tc>
          <w:tcPr>
            <w:tcW w:w="1418" w:type="dxa"/>
          </w:tcPr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</w:tcPr>
          <w:p w:rsidR="0071770D" w:rsidRDefault="006559CF" w:rsidP="006559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923093,23</w:t>
            </w:r>
          </w:p>
        </w:tc>
        <w:tc>
          <w:tcPr>
            <w:tcW w:w="2551" w:type="dxa"/>
          </w:tcPr>
          <w:p w:rsidR="006559CF" w:rsidRDefault="00AF7C44" w:rsidP="006559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559CF">
              <w:rPr>
                <w:rFonts w:ascii="Times New Roman" w:hAnsi="Times New Roman" w:cs="Times New Roman"/>
              </w:rPr>
              <w:t>вартира (</w:t>
            </w:r>
            <w:proofErr w:type="spellStart"/>
            <w:r w:rsidR="006559CF">
              <w:rPr>
                <w:rFonts w:ascii="Times New Roman" w:hAnsi="Times New Roman" w:cs="Times New Roman"/>
              </w:rPr>
              <w:t>Лучегорск</w:t>
            </w:r>
            <w:proofErr w:type="spellEnd"/>
            <w:r w:rsidR="006559CF">
              <w:rPr>
                <w:rFonts w:ascii="Times New Roman" w:hAnsi="Times New Roman" w:cs="Times New Roman"/>
              </w:rPr>
              <w:t xml:space="preserve">) </w:t>
            </w:r>
          </w:p>
          <w:p w:rsidR="00AF7C44" w:rsidRDefault="00AF7C44" w:rsidP="006559CF">
            <w:pPr>
              <w:rPr>
                <w:rFonts w:ascii="Times New Roman" w:hAnsi="Times New Roman" w:cs="Times New Roman"/>
              </w:rPr>
            </w:pPr>
          </w:p>
          <w:p w:rsidR="006559CF" w:rsidRDefault="00AF7C44" w:rsidP="006559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559CF">
              <w:rPr>
                <w:rFonts w:ascii="Times New Roman" w:hAnsi="Times New Roman" w:cs="Times New Roman"/>
              </w:rPr>
              <w:t>вартира (Владивосток) ½ доли</w:t>
            </w:r>
          </w:p>
          <w:p w:rsidR="008328E8" w:rsidRDefault="008328E8" w:rsidP="006559CF">
            <w:pPr>
              <w:rPr>
                <w:rFonts w:ascii="Times New Roman" w:hAnsi="Times New Roman" w:cs="Times New Roman"/>
              </w:rPr>
            </w:pPr>
          </w:p>
          <w:p w:rsidR="006559CF" w:rsidRDefault="00AF7C44" w:rsidP="006559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559CF">
              <w:rPr>
                <w:rFonts w:ascii="Times New Roman" w:hAnsi="Times New Roman" w:cs="Times New Roman"/>
              </w:rPr>
              <w:t>араж</w:t>
            </w:r>
          </w:p>
          <w:p w:rsidR="0071770D" w:rsidRDefault="0071770D" w:rsidP="007177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770D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  <w:p w:rsidR="00AF7C44" w:rsidRDefault="00AF7C44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8328E8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8328E8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6559CF" w:rsidRDefault="006559CF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1770D" w:rsidRPr="006559CF" w:rsidRDefault="006559CF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71770D">
              <w:rPr>
                <w:rFonts w:ascii="Times New Roman" w:hAnsi="Times New Roman" w:cs="Times New Roman"/>
              </w:rPr>
              <w:t>втомобиль</w:t>
            </w:r>
            <w:r w:rsidR="0071770D" w:rsidRPr="00717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Эскудо»;</w:t>
            </w:r>
          </w:p>
          <w:p w:rsidR="0071770D" w:rsidRPr="006559CF" w:rsidRDefault="006559CF" w:rsidP="00717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«Мазда МПВ»</w:t>
            </w:r>
            <w:r w:rsidR="008328E8">
              <w:rPr>
                <w:rFonts w:ascii="Times New Roman" w:hAnsi="Times New Roman" w:cs="Times New Roman"/>
              </w:rPr>
              <w:t xml:space="preserve"> 2000</w:t>
            </w:r>
          </w:p>
        </w:tc>
        <w:tc>
          <w:tcPr>
            <w:tcW w:w="1701" w:type="dxa"/>
          </w:tcPr>
          <w:p w:rsidR="0071770D" w:rsidRDefault="008328E8" w:rsidP="00832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</w:t>
            </w:r>
            <w:r w:rsidR="009B604E">
              <w:rPr>
                <w:rFonts w:ascii="Times New Roman" w:hAnsi="Times New Roman" w:cs="Times New Roman"/>
              </w:rPr>
              <w:t xml:space="preserve"> земельный</w:t>
            </w:r>
            <w:r>
              <w:rPr>
                <w:rFonts w:ascii="Times New Roman" w:hAnsi="Times New Roman" w:cs="Times New Roman"/>
              </w:rPr>
              <w:t xml:space="preserve"> участок </w:t>
            </w:r>
          </w:p>
          <w:p w:rsidR="008328E8" w:rsidRDefault="008328E8" w:rsidP="00832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жены и сына</w:t>
            </w:r>
          </w:p>
        </w:tc>
        <w:tc>
          <w:tcPr>
            <w:tcW w:w="1134" w:type="dxa"/>
          </w:tcPr>
          <w:p w:rsidR="0071770D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8328E8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8328E8" w:rsidRPr="00A7239A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637" w:type="dxa"/>
          </w:tcPr>
          <w:p w:rsidR="0071770D" w:rsidRDefault="0071770D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328E8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</w:p>
          <w:p w:rsidR="008328E8" w:rsidRPr="00A7239A" w:rsidRDefault="008328E8" w:rsidP="00717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71770D" w:rsidRDefault="0071770D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328E8" w:rsidRDefault="008328E8" w:rsidP="007177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Pr="00A7239A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6 Пожарского муниципального района»  </w:t>
      </w: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C5BA9" w:rsidRPr="00A7239A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835"/>
        <w:gridCol w:w="1134"/>
        <w:gridCol w:w="1559"/>
        <w:gridCol w:w="1559"/>
        <w:gridCol w:w="1701"/>
        <w:gridCol w:w="1134"/>
        <w:gridCol w:w="1701"/>
      </w:tblGrid>
      <w:tr w:rsidR="00AC5BA9" w:rsidTr="00AC5BA9">
        <w:tc>
          <w:tcPr>
            <w:tcW w:w="1418" w:type="dxa"/>
            <w:vMerge w:val="restart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AC5BA9" w:rsidTr="00AC5BA9">
        <w:tc>
          <w:tcPr>
            <w:tcW w:w="1418" w:type="dxa"/>
            <w:vMerge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C5BA9" w:rsidTr="00AC5BA9">
        <w:tc>
          <w:tcPr>
            <w:tcW w:w="1418" w:type="dxa"/>
          </w:tcPr>
          <w:p w:rsidR="00AC5BA9" w:rsidRPr="0071770D" w:rsidRDefault="00AC5BA9" w:rsidP="00AC5B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Бороденко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Алексеевна</w:t>
            </w:r>
          </w:p>
          <w:p w:rsidR="00AC5BA9" w:rsidRPr="00A7239A" w:rsidRDefault="00AC5BA9" w:rsidP="00AC5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585638,01</w:t>
            </w:r>
          </w:p>
        </w:tc>
        <w:tc>
          <w:tcPr>
            <w:tcW w:w="2835" w:type="dxa"/>
          </w:tcPr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C5BA9">
              <w:rPr>
                <w:rFonts w:ascii="Times New Roman" w:hAnsi="Times New Roman" w:cs="Times New Roman"/>
              </w:rPr>
              <w:t xml:space="preserve">омната ¼ доли </w:t>
            </w:r>
          </w:p>
          <w:p w:rsidR="00AF7C44" w:rsidRDefault="00AF7C44" w:rsidP="00AC5BA9">
            <w:pPr>
              <w:rPr>
                <w:rFonts w:ascii="Times New Roman" w:hAnsi="Times New Roman" w:cs="Times New Roman"/>
              </w:rPr>
            </w:pPr>
          </w:p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C5BA9">
              <w:rPr>
                <w:rFonts w:ascii="Times New Roman" w:hAnsi="Times New Roman" w:cs="Times New Roman"/>
              </w:rPr>
              <w:t xml:space="preserve">омната </w:t>
            </w:r>
            <w:r w:rsidR="00AC5BA9" w:rsidRPr="00AC5BA9">
              <w:rPr>
                <w:rFonts w:ascii="Times New Roman" w:hAnsi="Times New Roman" w:cs="Times New Roman"/>
                <w:vertAlign w:val="superscript"/>
              </w:rPr>
              <w:t>1</w:t>
            </w:r>
            <w:r w:rsidR="00AC5BA9" w:rsidRPr="00AC5BA9">
              <w:rPr>
                <w:rFonts w:ascii="Times New Roman" w:hAnsi="Times New Roman" w:cs="Times New Roman"/>
                <w:vertAlign w:val="subscript"/>
              </w:rPr>
              <w:t>/3</w:t>
            </w:r>
            <w:r w:rsidR="00AC5BA9">
              <w:rPr>
                <w:rFonts w:ascii="Times New Roman" w:hAnsi="Times New Roman" w:cs="Times New Roman"/>
              </w:rPr>
              <w:t xml:space="preserve"> доли </w:t>
            </w:r>
          </w:p>
          <w:p w:rsidR="00AC5BA9" w:rsidRPr="00A7239A" w:rsidRDefault="00AC5BA9" w:rsidP="00AC5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559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AC5BA9" w:rsidRP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/автомобиль «</w:t>
            </w: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Wingroad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BA9" w:rsidTr="00AC5BA9">
        <w:tc>
          <w:tcPr>
            <w:tcW w:w="1418" w:type="dxa"/>
          </w:tcPr>
          <w:p w:rsidR="00AC5BA9" w:rsidRDefault="00AC5BA9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592978,94</w:t>
            </w:r>
          </w:p>
        </w:tc>
        <w:tc>
          <w:tcPr>
            <w:tcW w:w="2835" w:type="dxa"/>
          </w:tcPr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C5BA9">
              <w:rPr>
                <w:rFonts w:ascii="Times New Roman" w:hAnsi="Times New Roman" w:cs="Times New Roman"/>
              </w:rPr>
              <w:t>омната ¼ доли</w:t>
            </w:r>
          </w:p>
          <w:p w:rsidR="00AF7C44" w:rsidRDefault="00AF7C44" w:rsidP="00AC5BA9">
            <w:pPr>
              <w:rPr>
                <w:rFonts w:ascii="Times New Roman" w:hAnsi="Times New Roman" w:cs="Times New Roman"/>
              </w:rPr>
            </w:pPr>
          </w:p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AC5BA9">
              <w:rPr>
                <w:rFonts w:ascii="Times New Roman" w:hAnsi="Times New Roman" w:cs="Times New Roman"/>
              </w:rPr>
              <w:t>илой дом ½ доли</w:t>
            </w:r>
          </w:p>
          <w:p w:rsidR="00AF7C44" w:rsidRDefault="00AF7C44" w:rsidP="00AC5BA9">
            <w:pPr>
              <w:rPr>
                <w:rFonts w:ascii="Times New Roman" w:hAnsi="Times New Roman" w:cs="Times New Roman"/>
              </w:rPr>
            </w:pPr>
          </w:p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AC5BA9">
              <w:rPr>
                <w:rFonts w:ascii="Times New Roman" w:hAnsi="Times New Roman" w:cs="Times New Roman"/>
              </w:rPr>
              <w:t>емельный участок ½ доли</w:t>
            </w:r>
          </w:p>
          <w:p w:rsidR="00AC5BA9" w:rsidRDefault="00AC5BA9" w:rsidP="00AC5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559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C5BA9" w:rsidRP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/автомобиль «</w:t>
            </w: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Dyna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BA9" w:rsidTr="00AC5BA9">
        <w:tc>
          <w:tcPr>
            <w:tcW w:w="1418" w:type="dxa"/>
          </w:tcPr>
          <w:p w:rsidR="00AC5BA9" w:rsidRDefault="00AC5BA9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5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</w:tcPr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C5BA9">
              <w:rPr>
                <w:rFonts w:ascii="Times New Roman" w:hAnsi="Times New Roman" w:cs="Times New Roman"/>
              </w:rPr>
              <w:t xml:space="preserve">омната ¼ доли </w:t>
            </w:r>
          </w:p>
          <w:p w:rsidR="00AF7C44" w:rsidRDefault="00AF7C44" w:rsidP="00AC5BA9">
            <w:pPr>
              <w:rPr>
                <w:rFonts w:ascii="Times New Roman" w:hAnsi="Times New Roman" w:cs="Times New Roman"/>
              </w:rPr>
            </w:pPr>
          </w:p>
          <w:p w:rsidR="00AC5BA9" w:rsidRDefault="00AF7C44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C5BA9">
              <w:rPr>
                <w:rFonts w:ascii="Times New Roman" w:hAnsi="Times New Roman" w:cs="Times New Roman"/>
              </w:rPr>
              <w:t xml:space="preserve">омната </w:t>
            </w:r>
            <w:r w:rsidR="00AC5BA9" w:rsidRPr="00AC5BA9">
              <w:rPr>
                <w:rFonts w:ascii="Times New Roman" w:hAnsi="Times New Roman" w:cs="Times New Roman"/>
                <w:vertAlign w:val="superscript"/>
              </w:rPr>
              <w:t>1</w:t>
            </w:r>
            <w:r w:rsidR="00AC5BA9" w:rsidRPr="00AC5BA9">
              <w:rPr>
                <w:rFonts w:ascii="Times New Roman" w:hAnsi="Times New Roman" w:cs="Times New Roman"/>
                <w:vertAlign w:val="subscript"/>
              </w:rPr>
              <w:t>/3</w:t>
            </w:r>
            <w:r w:rsidR="00AC5BA9">
              <w:rPr>
                <w:rFonts w:ascii="Times New Roman" w:hAnsi="Times New Roman" w:cs="Times New Roman"/>
              </w:rPr>
              <w:t xml:space="preserve"> доли </w:t>
            </w:r>
          </w:p>
          <w:p w:rsidR="00AC5BA9" w:rsidRPr="00A7239A" w:rsidRDefault="00AC5BA9" w:rsidP="00AC5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559" w:type="dxa"/>
          </w:tcPr>
          <w:p w:rsidR="00AC5BA9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C5BA9">
            <w:pPr>
              <w:jc w:val="center"/>
              <w:rPr>
                <w:rFonts w:ascii="Times New Roman" w:hAnsi="Times New Roman" w:cs="Times New Roman"/>
              </w:rPr>
            </w:pPr>
          </w:p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AC5BA9" w:rsidRPr="00AC5BA9" w:rsidRDefault="00DC1A62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BA9" w:rsidRPr="00A7239A" w:rsidRDefault="00AC5BA9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A62" w:rsidTr="00AC5BA9">
        <w:tc>
          <w:tcPr>
            <w:tcW w:w="1418" w:type="dxa"/>
          </w:tcPr>
          <w:p w:rsidR="00DC1A62" w:rsidRDefault="00DC1A62" w:rsidP="00AC5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985" w:type="dxa"/>
          </w:tcPr>
          <w:p w:rsidR="00DC1A62" w:rsidRDefault="00DC1A62" w:rsidP="00AC5B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835" w:type="dxa"/>
          </w:tcPr>
          <w:p w:rsidR="00DC1A62" w:rsidRDefault="00AF7C44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C1A62">
              <w:rPr>
                <w:rFonts w:ascii="Times New Roman" w:hAnsi="Times New Roman" w:cs="Times New Roman"/>
              </w:rPr>
              <w:t xml:space="preserve">омната ¼ доли </w:t>
            </w:r>
          </w:p>
          <w:p w:rsidR="00AF7C44" w:rsidRDefault="00AF7C44" w:rsidP="00DC1A62">
            <w:pPr>
              <w:rPr>
                <w:rFonts w:ascii="Times New Roman" w:hAnsi="Times New Roman" w:cs="Times New Roman"/>
              </w:rPr>
            </w:pPr>
          </w:p>
          <w:p w:rsidR="00DC1A62" w:rsidRDefault="00AF7C44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C1A62">
              <w:rPr>
                <w:rFonts w:ascii="Times New Roman" w:hAnsi="Times New Roman" w:cs="Times New Roman"/>
              </w:rPr>
              <w:t xml:space="preserve">омната </w:t>
            </w:r>
            <w:r w:rsidR="00DC1A62" w:rsidRPr="00AC5BA9">
              <w:rPr>
                <w:rFonts w:ascii="Times New Roman" w:hAnsi="Times New Roman" w:cs="Times New Roman"/>
                <w:vertAlign w:val="superscript"/>
              </w:rPr>
              <w:t>1</w:t>
            </w:r>
            <w:r w:rsidR="00DC1A62" w:rsidRPr="00AC5BA9">
              <w:rPr>
                <w:rFonts w:ascii="Times New Roman" w:hAnsi="Times New Roman" w:cs="Times New Roman"/>
                <w:vertAlign w:val="subscript"/>
              </w:rPr>
              <w:t>/3</w:t>
            </w:r>
            <w:r w:rsidR="00DC1A62">
              <w:rPr>
                <w:rFonts w:ascii="Times New Roman" w:hAnsi="Times New Roman" w:cs="Times New Roman"/>
              </w:rPr>
              <w:t xml:space="preserve"> доли </w:t>
            </w:r>
          </w:p>
          <w:p w:rsidR="00DC1A62" w:rsidRPr="00A7239A" w:rsidRDefault="00DC1A62" w:rsidP="00DC1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AF7C44" w:rsidRDefault="00AF7C44" w:rsidP="00DC1A62">
            <w:pPr>
              <w:jc w:val="center"/>
              <w:rPr>
                <w:rFonts w:ascii="Times New Roman" w:hAnsi="Times New Roman" w:cs="Times New Roman"/>
              </w:rPr>
            </w:pPr>
          </w:p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559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DC1A62">
            <w:pPr>
              <w:jc w:val="center"/>
              <w:rPr>
                <w:rFonts w:ascii="Times New Roman" w:hAnsi="Times New Roman" w:cs="Times New Roman"/>
              </w:rPr>
            </w:pPr>
          </w:p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DC1A62" w:rsidRPr="00AC5BA9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DC1A62" w:rsidRPr="00A7239A" w:rsidRDefault="00DC1A62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1A62" w:rsidRPr="00A7239A" w:rsidRDefault="00DC1A62" w:rsidP="00AC5B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C5BA9" w:rsidRDefault="00AC5BA9" w:rsidP="00AC5BA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C5BA9" w:rsidRDefault="00AC5BA9" w:rsidP="00AC5BA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C1A62" w:rsidRDefault="00DC1A62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директора муниципального образовательного бюджетного учреждения «</w:t>
      </w:r>
      <w:proofErr w:type="gramStart"/>
      <w:r>
        <w:rPr>
          <w:rFonts w:ascii="Times New Roman" w:hAnsi="Times New Roman" w:cs="Times New Roman"/>
          <w:b/>
          <w:sz w:val="28"/>
          <w:u w:val="single"/>
        </w:rPr>
        <w:t>Средняя</w:t>
      </w:r>
      <w:proofErr w:type="gramEnd"/>
      <w:r>
        <w:rPr>
          <w:rFonts w:ascii="Times New Roman" w:hAnsi="Times New Roman" w:cs="Times New Roman"/>
          <w:b/>
          <w:sz w:val="28"/>
          <w:u w:val="single"/>
        </w:rPr>
        <w:t xml:space="preserve"> общеобразовательная</w:t>
      </w: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школа № 7 имени Заслуженного учителя школы РСФСР Грищенко А.А.» Пожарского муниципального района  </w:t>
      </w: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C1A62" w:rsidRPr="00A7239A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1134"/>
        <w:gridCol w:w="1559"/>
        <w:gridCol w:w="2268"/>
        <w:gridCol w:w="1701"/>
        <w:gridCol w:w="1134"/>
        <w:gridCol w:w="1701"/>
      </w:tblGrid>
      <w:tr w:rsidR="00DC1A62" w:rsidTr="00DC1A62">
        <w:tc>
          <w:tcPr>
            <w:tcW w:w="1560" w:type="dxa"/>
            <w:vMerge w:val="restart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4" w:type="dxa"/>
            <w:vMerge w:val="restart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946" w:type="dxa"/>
            <w:gridSpan w:val="4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DC1A62" w:rsidTr="00726EAE">
        <w:tc>
          <w:tcPr>
            <w:tcW w:w="1560" w:type="dxa"/>
            <w:vMerge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C1A62" w:rsidTr="00726EAE">
        <w:tc>
          <w:tcPr>
            <w:tcW w:w="1560" w:type="dxa"/>
          </w:tcPr>
          <w:p w:rsidR="00DC1A62" w:rsidRDefault="00DC1A62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Парамонова Татьяна Валентиновна</w:t>
            </w:r>
          </w:p>
          <w:p w:rsidR="00DC1A62" w:rsidRPr="00A7239A" w:rsidRDefault="00DC1A62" w:rsidP="00DC1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783480,75</w:t>
            </w:r>
          </w:p>
        </w:tc>
        <w:tc>
          <w:tcPr>
            <w:tcW w:w="1985" w:type="dxa"/>
          </w:tcPr>
          <w:p w:rsidR="00DC1A62" w:rsidRPr="00A7239A" w:rsidRDefault="00AF7C44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C1A62">
              <w:rPr>
                <w:rFonts w:ascii="Times New Roman" w:hAnsi="Times New Roman" w:cs="Times New Roman"/>
              </w:rPr>
              <w:t>вартира ½ доли</w:t>
            </w:r>
          </w:p>
        </w:tc>
        <w:tc>
          <w:tcPr>
            <w:tcW w:w="1134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</w:tcPr>
          <w:p w:rsidR="00DC1A62" w:rsidRPr="00AC5BA9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A62" w:rsidTr="00726EAE">
        <w:tc>
          <w:tcPr>
            <w:tcW w:w="1560" w:type="dxa"/>
          </w:tcPr>
          <w:p w:rsidR="00DC1A62" w:rsidRDefault="00DC1A62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4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1146058,16</w:t>
            </w:r>
          </w:p>
        </w:tc>
        <w:tc>
          <w:tcPr>
            <w:tcW w:w="1985" w:type="dxa"/>
          </w:tcPr>
          <w:p w:rsidR="00DC1A62" w:rsidRDefault="00AF7C44" w:rsidP="00DC1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C1A62">
              <w:rPr>
                <w:rFonts w:ascii="Times New Roman" w:hAnsi="Times New Roman" w:cs="Times New Roman"/>
              </w:rPr>
              <w:t>вартира ½ доли</w:t>
            </w:r>
          </w:p>
          <w:p w:rsidR="00DC1A62" w:rsidRDefault="00DC1A62" w:rsidP="00DC1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</w:tcPr>
          <w:p w:rsidR="00DC1A62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</w:tcPr>
          <w:p w:rsidR="00DC1A62" w:rsidRDefault="00DC1A62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r>
              <w:rPr>
                <w:rFonts w:ascii="Times New Roman" w:hAnsi="Times New Roman" w:cs="Times New Roman"/>
                <w:lang w:val="en-US"/>
              </w:rPr>
              <w:t>Suzuki</w:t>
            </w:r>
            <w:r w:rsidR="00726EAE">
              <w:rPr>
                <w:rFonts w:ascii="Times New Roman" w:hAnsi="Times New Roman" w:cs="Times New Roman"/>
              </w:rPr>
              <w:t>»</w:t>
            </w:r>
            <w:r w:rsidR="00726EAE" w:rsidRPr="00AF7C44">
              <w:rPr>
                <w:rFonts w:ascii="Times New Roman" w:hAnsi="Times New Roman" w:cs="Times New Roman"/>
              </w:rPr>
              <w:t xml:space="preserve"> (2011 </w:t>
            </w:r>
            <w:r w:rsidR="00AF7C44">
              <w:rPr>
                <w:rFonts w:ascii="Times New Roman" w:hAnsi="Times New Roman" w:cs="Times New Roman"/>
              </w:rPr>
              <w:t>год);</w:t>
            </w:r>
          </w:p>
          <w:p w:rsidR="00726EAE" w:rsidRDefault="00AF7C44" w:rsidP="00726EA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/автомобиль «УАЗ-3330302»;</w:t>
            </w:r>
          </w:p>
          <w:p w:rsidR="00726EAE" w:rsidRPr="00726EAE" w:rsidRDefault="00726EAE" w:rsidP="00726E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микрогрузовик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lang w:val="en-US"/>
              </w:rPr>
              <w:t>Isuzu</w:t>
            </w:r>
            <w:r w:rsidRPr="009B60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Elf</w:t>
            </w:r>
            <w:r>
              <w:rPr>
                <w:rFonts w:ascii="Times New Roman" w:hAnsi="Times New Roman" w:cs="Times New Roman"/>
              </w:rPr>
              <w:t>» (1991 год)</w:t>
            </w:r>
          </w:p>
          <w:p w:rsidR="00726EAE" w:rsidRPr="00726EAE" w:rsidRDefault="00726EAE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1A62" w:rsidRDefault="00726EAE" w:rsidP="00DC1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1A62" w:rsidRPr="00A7239A" w:rsidRDefault="00DC1A62" w:rsidP="00DC1A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C1A62" w:rsidRDefault="00DC1A62" w:rsidP="00DC1A6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C1A62" w:rsidRDefault="00DC1A62" w:rsidP="00DC1A6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DC1A62" w:rsidRDefault="00DC1A62" w:rsidP="00DC1A6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26EAE" w:rsidRDefault="00726EAE" w:rsidP="0071770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«Основная общеобразовательная школа № 8 Пожарского муниципального района»  </w:t>
      </w: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26EAE" w:rsidRPr="00A7239A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268"/>
        <w:gridCol w:w="1134"/>
        <w:gridCol w:w="1559"/>
        <w:gridCol w:w="2126"/>
        <w:gridCol w:w="1701"/>
        <w:gridCol w:w="1134"/>
        <w:gridCol w:w="1701"/>
      </w:tblGrid>
      <w:tr w:rsidR="00726EAE" w:rsidTr="00726EAE">
        <w:tc>
          <w:tcPr>
            <w:tcW w:w="1418" w:type="dxa"/>
            <w:vMerge w:val="restart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726EAE" w:rsidTr="009B604E">
        <w:tc>
          <w:tcPr>
            <w:tcW w:w="1418" w:type="dxa"/>
            <w:vMerge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26EAE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EAE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26EAE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26EAE" w:rsidTr="009B604E">
        <w:tc>
          <w:tcPr>
            <w:tcW w:w="1418" w:type="dxa"/>
          </w:tcPr>
          <w:p w:rsidR="0028215F" w:rsidRDefault="0028215F" w:rsidP="00726E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Беслер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6EAE" w:rsidRDefault="0028215F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Нина Васильевна</w:t>
            </w:r>
          </w:p>
          <w:p w:rsidR="0028215F" w:rsidRPr="00A7239A" w:rsidRDefault="0028215F" w:rsidP="00726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26EAE" w:rsidRPr="00A7239A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628494,97</w:t>
            </w:r>
          </w:p>
        </w:tc>
        <w:tc>
          <w:tcPr>
            <w:tcW w:w="2268" w:type="dxa"/>
          </w:tcPr>
          <w:p w:rsidR="00726EAE" w:rsidRPr="00A7239A" w:rsidRDefault="00AF7C44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8215F">
              <w:rPr>
                <w:rFonts w:ascii="Times New Roman" w:hAnsi="Times New Roman" w:cs="Times New Roman"/>
              </w:rPr>
              <w:t>вартира ½ доли</w:t>
            </w:r>
          </w:p>
        </w:tc>
        <w:tc>
          <w:tcPr>
            <w:tcW w:w="1134" w:type="dxa"/>
          </w:tcPr>
          <w:p w:rsidR="00726EAE" w:rsidRPr="00A7239A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726EAE" w:rsidRPr="00A7239A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126" w:type="dxa"/>
          </w:tcPr>
          <w:p w:rsidR="00726EAE" w:rsidRPr="00AC5BA9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726EAE" w:rsidRPr="00A7239A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6EAE" w:rsidTr="009B604E">
        <w:tc>
          <w:tcPr>
            <w:tcW w:w="1418" w:type="dxa"/>
          </w:tcPr>
          <w:p w:rsidR="00726EAE" w:rsidRDefault="0028215F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726EAE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4354579,0</w:t>
            </w:r>
          </w:p>
        </w:tc>
        <w:tc>
          <w:tcPr>
            <w:tcW w:w="2268" w:type="dxa"/>
          </w:tcPr>
          <w:p w:rsidR="00726EAE" w:rsidRDefault="00AF7C44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28215F">
              <w:rPr>
                <w:rFonts w:ascii="Times New Roman" w:hAnsi="Times New Roman" w:cs="Times New Roman"/>
              </w:rPr>
              <w:t>емельный участок</w:t>
            </w:r>
          </w:p>
          <w:p w:rsidR="00AF7C44" w:rsidRDefault="00AF7C44" w:rsidP="00726EAE">
            <w:pPr>
              <w:rPr>
                <w:rFonts w:ascii="Times New Roman" w:hAnsi="Times New Roman" w:cs="Times New Roman"/>
              </w:rPr>
            </w:pPr>
          </w:p>
          <w:p w:rsidR="0028215F" w:rsidRDefault="00AF7C44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28215F">
              <w:rPr>
                <w:rFonts w:ascii="Times New Roman" w:hAnsi="Times New Roman" w:cs="Times New Roman"/>
              </w:rPr>
              <w:t>емельный участок</w:t>
            </w:r>
          </w:p>
          <w:p w:rsidR="00AF7C44" w:rsidRDefault="00AF7C44" w:rsidP="00726EAE">
            <w:pPr>
              <w:rPr>
                <w:rFonts w:ascii="Times New Roman" w:hAnsi="Times New Roman" w:cs="Times New Roman"/>
              </w:rPr>
            </w:pPr>
          </w:p>
          <w:p w:rsidR="0028215F" w:rsidRDefault="00AF7C44" w:rsidP="00726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8215F">
              <w:rPr>
                <w:rFonts w:ascii="Times New Roman" w:hAnsi="Times New Roman" w:cs="Times New Roman"/>
              </w:rPr>
              <w:t>вартира ½ доли</w:t>
            </w:r>
          </w:p>
          <w:p w:rsidR="0028215F" w:rsidRDefault="0028215F" w:rsidP="00726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EAE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  <w:p w:rsidR="00AF7C44" w:rsidRDefault="00AF7C44" w:rsidP="00726EAE">
            <w:pPr>
              <w:jc w:val="center"/>
              <w:rPr>
                <w:rFonts w:ascii="Times New Roman" w:hAnsi="Times New Roman" w:cs="Times New Roman"/>
              </w:rPr>
            </w:pPr>
          </w:p>
          <w:p w:rsidR="0028215F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  <w:p w:rsidR="00AF7C44" w:rsidRDefault="00AF7C44" w:rsidP="00726EAE">
            <w:pPr>
              <w:jc w:val="center"/>
              <w:rPr>
                <w:rFonts w:ascii="Times New Roman" w:hAnsi="Times New Roman" w:cs="Times New Roman"/>
              </w:rPr>
            </w:pPr>
          </w:p>
          <w:p w:rsidR="0028215F" w:rsidRDefault="0028215F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726EAE" w:rsidRDefault="00263EE2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726EAE">
            <w:pPr>
              <w:jc w:val="center"/>
              <w:rPr>
                <w:rFonts w:ascii="Times New Roman" w:hAnsi="Times New Roman" w:cs="Times New Roman"/>
              </w:rPr>
            </w:pPr>
          </w:p>
          <w:p w:rsidR="00263EE2" w:rsidRDefault="00263EE2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AF7C44" w:rsidRDefault="00AF7C44" w:rsidP="00726EAE">
            <w:pPr>
              <w:jc w:val="center"/>
              <w:rPr>
                <w:rFonts w:ascii="Times New Roman" w:hAnsi="Times New Roman" w:cs="Times New Roman"/>
              </w:rPr>
            </w:pPr>
          </w:p>
          <w:p w:rsidR="00263EE2" w:rsidRDefault="00263EE2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126" w:type="dxa"/>
          </w:tcPr>
          <w:p w:rsidR="00263EE2" w:rsidRPr="00263EE2" w:rsidRDefault="009B604E" w:rsidP="009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263EE2">
              <w:rPr>
                <w:rFonts w:ascii="Times New Roman" w:hAnsi="Times New Roman" w:cs="Times New Roman"/>
              </w:rPr>
              <w:t>рактор «</w:t>
            </w:r>
            <w:proofErr w:type="spellStart"/>
            <w:r w:rsidR="00263EE2">
              <w:rPr>
                <w:rFonts w:ascii="Times New Roman" w:hAnsi="Times New Roman" w:cs="Times New Roman"/>
              </w:rPr>
              <w:t>Киров</w:t>
            </w:r>
            <w:r>
              <w:rPr>
                <w:rFonts w:ascii="Times New Roman" w:hAnsi="Times New Roman" w:cs="Times New Roman"/>
              </w:rPr>
              <w:t>ец</w:t>
            </w:r>
            <w:proofErr w:type="spellEnd"/>
            <w:r w:rsidR="00263EE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 трактор «Беларусь»; мотоцикл «Урал»</w:t>
            </w:r>
          </w:p>
        </w:tc>
        <w:tc>
          <w:tcPr>
            <w:tcW w:w="1701" w:type="dxa"/>
          </w:tcPr>
          <w:p w:rsidR="00726EAE" w:rsidRDefault="00263EE2" w:rsidP="00726E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26EAE" w:rsidRPr="00A7239A" w:rsidRDefault="00726EAE" w:rsidP="00726E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26EAE" w:rsidRDefault="00726EAE" w:rsidP="00726E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26EAE" w:rsidRDefault="00726EAE" w:rsidP="00726EA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726EAE" w:rsidRDefault="00726EAE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10 Пожарского муниципального района»  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63EE2" w:rsidRPr="00A7239A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984"/>
        <w:gridCol w:w="1134"/>
        <w:gridCol w:w="1559"/>
        <w:gridCol w:w="2410"/>
        <w:gridCol w:w="1701"/>
        <w:gridCol w:w="1134"/>
        <w:gridCol w:w="1701"/>
      </w:tblGrid>
      <w:tr w:rsidR="00263EE2" w:rsidTr="00263EE2">
        <w:tc>
          <w:tcPr>
            <w:tcW w:w="1418" w:type="dxa"/>
            <w:vMerge w:val="restart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263EE2" w:rsidTr="00263EE2">
        <w:tc>
          <w:tcPr>
            <w:tcW w:w="1418" w:type="dxa"/>
            <w:vMerge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3EE2" w:rsidTr="00263EE2">
        <w:tc>
          <w:tcPr>
            <w:tcW w:w="1418" w:type="dxa"/>
          </w:tcPr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Канчуга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Николаевна </w:t>
            </w:r>
          </w:p>
          <w:p w:rsidR="00263EE2" w:rsidRPr="00A7239A" w:rsidRDefault="00263EE2" w:rsidP="00263E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750231,01</w:t>
            </w:r>
          </w:p>
        </w:tc>
        <w:tc>
          <w:tcPr>
            <w:tcW w:w="198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л/автомобиль «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263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Ipsum</w:t>
            </w:r>
            <w:proofErr w:type="spellEnd"/>
            <w:r w:rsidR="00AF7C44">
              <w:rPr>
                <w:rFonts w:ascii="Times New Roman" w:hAnsi="Times New Roman" w:cs="Times New Roman"/>
              </w:rPr>
              <w:t>» (</w:t>
            </w:r>
            <w:proofErr w:type="gramStart"/>
            <w:r w:rsidR="00AF7C44">
              <w:rPr>
                <w:rFonts w:ascii="Times New Roman" w:hAnsi="Times New Roman" w:cs="Times New Roman"/>
              </w:rPr>
              <w:t>общая</w:t>
            </w:r>
            <w:proofErr w:type="gramEnd"/>
            <w:r w:rsidR="00AF7C44">
              <w:rPr>
                <w:rFonts w:ascii="Times New Roman" w:hAnsi="Times New Roman" w:cs="Times New Roman"/>
              </w:rPr>
              <w:t>);</w:t>
            </w:r>
          </w:p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Cozuki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Imny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Wide</w:t>
            </w:r>
            <w:r>
              <w:rPr>
                <w:rFonts w:ascii="Times New Roman" w:hAnsi="Times New Roman" w:cs="Times New Roman"/>
              </w:rPr>
              <w:t>» (общая)</w:t>
            </w:r>
          </w:p>
          <w:p w:rsidR="00263EE2" w:rsidRPr="00263EE2" w:rsidRDefault="00263EE2" w:rsidP="00263E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63EE2" w:rsidTr="00263EE2">
        <w:tc>
          <w:tcPr>
            <w:tcW w:w="1418" w:type="dxa"/>
          </w:tcPr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162247,96 </w:t>
            </w:r>
          </w:p>
        </w:tc>
        <w:tc>
          <w:tcPr>
            <w:tcW w:w="1984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л/автомобиль «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263E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Ipsum</w:t>
            </w:r>
            <w:proofErr w:type="spellEnd"/>
            <w:r w:rsidR="00AF7C44">
              <w:rPr>
                <w:rFonts w:ascii="Times New Roman" w:hAnsi="Times New Roman" w:cs="Times New Roman"/>
              </w:rPr>
              <w:t>» (</w:t>
            </w:r>
            <w:proofErr w:type="gramStart"/>
            <w:r w:rsidR="00AF7C44">
              <w:rPr>
                <w:rFonts w:ascii="Times New Roman" w:hAnsi="Times New Roman" w:cs="Times New Roman"/>
              </w:rPr>
              <w:t>общая</w:t>
            </w:r>
            <w:proofErr w:type="gramEnd"/>
            <w:r w:rsidR="00AF7C44">
              <w:rPr>
                <w:rFonts w:ascii="Times New Roman" w:hAnsi="Times New Roman" w:cs="Times New Roman"/>
              </w:rPr>
              <w:t>);</w:t>
            </w:r>
          </w:p>
          <w:p w:rsidR="00263EE2" w:rsidRDefault="00263EE2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Cozuki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Imny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Wide</w:t>
            </w:r>
            <w:r>
              <w:rPr>
                <w:rFonts w:ascii="Times New Roman" w:hAnsi="Times New Roman" w:cs="Times New Roman"/>
              </w:rPr>
              <w:t>» (общая)</w:t>
            </w:r>
          </w:p>
          <w:p w:rsidR="00263EE2" w:rsidRPr="00AC5BA9" w:rsidRDefault="00263EE2" w:rsidP="00263E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726EA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770D" w:rsidRDefault="0071770D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«Основная общеобразовательная школа № 12 Пожарского муниципального района»  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63EE2" w:rsidRPr="00A7239A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268"/>
        <w:gridCol w:w="1134"/>
        <w:gridCol w:w="1701"/>
        <w:gridCol w:w="1984"/>
        <w:gridCol w:w="1701"/>
        <w:gridCol w:w="1134"/>
        <w:gridCol w:w="1701"/>
      </w:tblGrid>
      <w:tr w:rsidR="00263EE2" w:rsidTr="00263EE2">
        <w:tc>
          <w:tcPr>
            <w:tcW w:w="1418" w:type="dxa"/>
            <w:vMerge w:val="restart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263EE2" w:rsidTr="00263EE2">
        <w:tc>
          <w:tcPr>
            <w:tcW w:w="1418" w:type="dxa"/>
            <w:vMerge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3EE2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3EE2" w:rsidTr="00263EE2">
        <w:tc>
          <w:tcPr>
            <w:tcW w:w="1418" w:type="dxa"/>
          </w:tcPr>
          <w:p w:rsidR="00263EE2" w:rsidRPr="00A7239A" w:rsidRDefault="00263EE2" w:rsidP="00263E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Поротикова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Максимовна</w:t>
            </w:r>
          </w:p>
        </w:tc>
        <w:tc>
          <w:tcPr>
            <w:tcW w:w="1985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693735,63</w:t>
            </w:r>
          </w:p>
        </w:tc>
        <w:tc>
          <w:tcPr>
            <w:tcW w:w="2268" w:type="dxa"/>
          </w:tcPr>
          <w:p w:rsidR="00263EE2" w:rsidRDefault="003C2FAD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263EE2">
              <w:rPr>
                <w:rFonts w:ascii="Times New Roman" w:hAnsi="Times New Roman" w:cs="Times New Roman"/>
              </w:rPr>
              <w:t>асть жилого дома (общая)</w:t>
            </w:r>
          </w:p>
          <w:p w:rsidR="00AF7C44" w:rsidRDefault="00AF7C44" w:rsidP="00263EE2">
            <w:pPr>
              <w:rPr>
                <w:rFonts w:ascii="Times New Roman" w:hAnsi="Times New Roman" w:cs="Times New Roman"/>
              </w:rPr>
            </w:pPr>
          </w:p>
          <w:p w:rsidR="003C2FAD" w:rsidRDefault="003C2FAD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263EE2" w:rsidRPr="00A7239A" w:rsidRDefault="00263EE2" w:rsidP="00263E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3EE2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  <w:p w:rsidR="003C2FAD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263EE2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1701" w:type="dxa"/>
          </w:tcPr>
          <w:p w:rsidR="00263EE2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C2FAD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263EE2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984" w:type="dxa"/>
          </w:tcPr>
          <w:p w:rsidR="00263EE2" w:rsidRPr="00AC5BA9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263EE2" w:rsidRPr="00A7239A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3EE2" w:rsidRPr="00A7239A" w:rsidRDefault="00263EE2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FAD" w:rsidTr="00263EE2">
        <w:tc>
          <w:tcPr>
            <w:tcW w:w="1418" w:type="dxa"/>
          </w:tcPr>
          <w:p w:rsidR="003C2FAD" w:rsidRDefault="003C2FAD" w:rsidP="00263E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3C2FAD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142865,92</w:t>
            </w:r>
          </w:p>
        </w:tc>
        <w:tc>
          <w:tcPr>
            <w:tcW w:w="2268" w:type="dxa"/>
          </w:tcPr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 (общая)</w:t>
            </w:r>
          </w:p>
          <w:p w:rsidR="00AF7C44" w:rsidRDefault="00AF7C44" w:rsidP="003C2FAD">
            <w:pPr>
              <w:rPr>
                <w:rFonts w:ascii="Times New Roman" w:hAnsi="Times New Roman" w:cs="Times New Roman"/>
              </w:rPr>
            </w:pPr>
          </w:p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3C2FAD" w:rsidRPr="00A7239A" w:rsidRDefault="003C2FAD" w:rsidP="003C2F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1701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984" w:type="dxa"/>
          </w:tcPr>
          <w:p w:rsidR="00AF7C44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18781B">
              <w:rPr>
                <w:rFonts w:ascii="Times New Roman" w:hAnsi="Times New Roman" w:cs="Times New Roman"/>
                <w:lang w:val="en-US"/>
              </w:rPr>
              <w:t xml:space="preserve">itsubishi </w:t>
            </w:r>
          </w:p>
          <w:p w:rsidR="003C2FAD" w:rsidRPr="0018781B" w:rsidRDefault="0018781B" w:rsidP="009B60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B604E"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lang w:val="en-US"/>
              </w:rPr>
              <w:t>ini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2FAD" w:rsidRPr="00A7239A" w:rsidRDefault="003C2FAD" w:rsidP="00263E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«Средняя общеобразовательная школа № 1</w:t>
      </w:r>
      <w:r w:rsidRPr="003C2FAD">
        <w:rPr>
          <w:rFonts w:ascii="Times New Roman" w:hAnsi="Times New Roman" w:cs="Times New Roman"/>
          <w:b/>
          <w:sz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u w:val="single"/>
        </w:rPr>
        <w:t xml:space="preserve"> Пожарского муниципального района»  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C2FAD" w:rsidRPr="00A7239A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984"/>
        <w:gridCol w:w="1134"/>
        <w:gridCol w:w="1559"/>
        <w:gridCol w:w="2410"/>
        <w:gridCol w:w="1701"/>
        <w:gridCol w:w="1134"/>
        <w:gridCol w:w="1701"/>
      </w:tblGrid>
      <w:tr w:rsidR="003C2FAD" w:rsidTr="003C2FAD">
        <w:tc>
          <w:tcPr>
            <w:tcW w:w="1418" w:type="dxa"/>
            <w:vMerge w:val="restart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3C2FAD" w:rsidTr="003C2FAD">
        <w:tc>
          <w:tcPr>
            <w:tcW w:w="1418" w:type="dxa"/>
            <w:vMerge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C2FAD" w:rsidTr="003C2FAD">
        <w:tc>
          <w:tcPr>
            <w:tcW w:w="1418" w:type="dxa"/>
          </w:tcPr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Гусенкова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Тамара Евгеньевна </w:t>
            </w:r>
          </w:p>
          <w:p w:rsidR="003C2FAD" w:rsidRPr="003C2FAD" w:rsidRDefault="003C2FAD" w:rsidP="003C2F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858446,43</w:t>
            </w:r>
          </w:p>
        </w:tc>
        <w:tc>
          <w:tcPr>
            <w:tcW w:w="1984" w:type="dxa"/>
          </w:tcPr>
          <w:p w:rsidR="003C2FAD" w:rsidRPr="00A7239A" w:rsidRDefault="009B604E" w:rsidP="009B6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9B604E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  <w:r w:rsidRPr="009B604E">
              <w:rPr>
                <w:rFonts w:ascii="Times New Roman" w:hAnsi="Times New Roman" w:cs="Times New Roman"/>
                <w:lang w:val="en-US"/>
              </w:rPr>
              <w:t>/</w:t>
            </w:r>
            <w:r w:rsidRPr="009B604E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Pr="009B604E">
              <w:rPr>
                <w:rFonts w:ascii="Times New Roman" w:hAnsi="Times New Roman" w:cs="Times New Roman"/>
              </w:rPr>
              <w:t xml:space="preserve"> </w:t>
            </w:r>
            <w:r w:rsidR="003C2FAD">
              <w:rPr>
                <w:rFonts w:ascii="Times New Roman" w:hAnsi="Times New Roman" w:cs="Times New Roman"/>
              </w:rPr>
              <w:t>доли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410" w:type="dxa"/>
          </w:tcPr>
          <w:p w:rsidR="003C2FAD" w:rsidRPr="00263EE2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FAD" w:rsidTr="003C2FAD">
        <w:tc>
          <w:tcPr>
            <w:tcW w:w="1418" w:type="dxa"/>
          </w:tcPr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262284,24</w:t>
            </w:r>
          </w:p>
        </w:tc>
        <w:tc>
          <w:tcPr>
            <w:tcW w:w="1984" w:type="dxa"/>
          </w:tcPr>
          <w:p w:rsidR="003C2FAD" w:rsidRPr="00A7239A" w:rsidRDefault="003C2FAD" w:rsidP="009B60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9B604E" w:rsidRPr="009B604E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  <w:r w:rsidR="009B604E">
              <w:rPr>
                <w:rFonts w:ascii="Times New Roman" w:hAnsi="Times New Roman" w:cs="Times New Roman"/>
                <w:lang w:val="en-US"/>
              </w:rPr>
              <w:t>/</w:t>
            </w:r>
            <w:r w:rsidR="009B604E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410" w:type="dxa"/>
          </w:tcPr>
          <w:p w:rsidR="0018781B" w:rsidRPr="0018781B" w:rsidRDefault="003C2FAD" w:rsidP="003C2FAD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 w:rsidRPr="0018781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автомобиль</w:t>
            </w:r>
            <w:r w:rsidRPr="0018781B">
              <w:rPr>
                <w:rFonts w:ascii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lang w:val="en-US"/>
              </w:rPr>
              <w:t>Mazda</w:t>
            </w:r>
            <w:r w:rsidR="0018781B" w:rsidRPr="001878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18781B">
              <w:rPr>
                <w:rFonts w:ascii="Times New Roman" w:hAnsi="Times New Roman" w:cs="Times New Roman"/>
                <w:lang w:val="en-US"/>
              </w:rPr>
              <w:t>Demio</w:t>
            </w:r>
            <w:proofErr w:type="spellEnd"/>
            <w:r w:rsidR="0018781B" w:rsidRPr="0018781B">
              <w:rPr>
                <w:rFonts w:ascii="Times New Roman" w:hAnsi="Times New Roman" w:cs="Times New Roman"/>
                <w:lang w:val="en-US"/>
              </w:rPr>
              <w:t>»;</w:t>
            </w:r>
          </w:p>
          <w:p w:rsidR="003C2FAD" w:rsidRPr="003C2FAD" w:rsidRDefault="0018781B" w:rsidP="003C2FAD">
            <w:pPr>
              <w:rPr>
                <w:rFonts w:ascii="Times New Roman" w:hAnsi="Times New Roman" w:cs="Times New Roman"/>
                <w:lang w:val="en-US"/>
              </w:rPr>
            </w:pPr>
            <w:r w:rsidRPr="0018781B"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Nissan Note</w:t>
            </w:r>
            <w:r w:rsidRPr="0018781B">
              <w:rPr>
                <w:rFonts w:ascii="Times New Roman" w:hAnsi="Times New Roman" w:cs="Times New Roman"/>
                <w:lang w:val="en-US"/>
              </w:rPr>
              <w:t>»</w:t>
            </w:r>
            <w:r w:rsidR="003C2FA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Pr="003C2FAD" w:rsidRDefault="003C2FAD" w:rsidP="00263EE2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263EE2" w:rsidRDefault="00263EE2" w:rsidP="00263EE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3EE2" w:rsidRDefault="00263EE2" w:rsidP="00ED7B4F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ED7B4F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ED7B4F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ED7B4F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ED7B4F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«Средняя общеобразовательная школа № 1</w:t>
      </w:r>
      <w:r w:rsidRPr="003C2FAD">
        <w:rPr>
          <w:rFonts w:ascii="Times New Roman" w:hAnsi="Times New Roman" w:cs="Times New Roman"/>
          <w:b/>
          <w:sz w:val="28"/>
          <w:u w:val="single"/>
        </w:rPr>
        <w:t>5</w:t>
      </w:r>
      <w:r>
        <w:rPr>
          <w:rFonts w:ascii="Times New Roman" w:hAnsi="Times New Roman" w:cs="Times New Roman"/>
          <w:b/>
          <w:sz w:val="28"/>
          <w:u w:val="single"/>
        </w:rPr>
        <w:t xml:space="preserve"> Пожарского муниципального района»  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C2FAD" w:rsidRPr="00A7239A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984"/>
        <w:gridCol w:w="1134"/>
        <w:gridCol w:w="1559"/>
        <w:gridCol w:w="2410"/>
        <w:gridCol w:w="1701"/>
        <w:gridCol w:w="1134"/>
        <w:gridCol w:w="1701"/>
      </w:tblGrid>
      <w:tr w:rsidR="003C2FAD" w:rsidTr="003C2FAD">
        <w:tc>
          <w:tcPr>
            <w:tcW w:w="1418" w:type="dxa"/>
            <w:vMerge w:val="restart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3C2FAD" w:rsidTr="003C2FAD">
        <w:tc>
          <w:tcPr>
            <w:tcW w:w="1418" w:type="dxa"/>
            <w:vMerge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C2FAD" w:rsidTr="003C2FAD">
        <w:tc>
          <w:tcPr>
            <w:tcW w:w="1418" w:type="dxa"/>
          </w:tcPr>
          <w:p w:rsidR="003C2FAD" w:rsidRPr="003C2FAD" w:rsidRDefault="003C2FAD" w:rsidP="003C2F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Геонка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Николаевна </w:t>
            </w:r>
          </w:p>
        </w:tc>
        <w:tc>
          <w:tcPr>
            <w:tcW w:w="1985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711981,12</w:t>
            </w:r>
          </w:p>
        </w:tc>
        <w:tc>
          <w:tcPr>
            <w:tcW w:w="1984" w:type="dxa"/>
          </w:tcPr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  <w:r w:rsidR="00A52C93">
              <w:rPr>
                <w:rFonts w:ascii="Times New Roman" w:hAnsi="Times New Roman" w:cs="Times New Roman"/>
              </w:rPr>
              <w:t xml:space="preserve"> приусадебный участок</w:t>
            </w:r>
          </w:p>
          <w:p w:rsidR="00A52C93" w:rsidRDefault="00A52C93" w:rsidP="003C2FAD">
            <w:pPr>
              <w:rPr>
                <w:rFonts w:ascii="Times New Roman" w:hAnsi="Times New Roman" w:cs="Times New Roman"/>
              </w:rPr>
            </w:pPr>
          </w:p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  <w:p w:rsidR="003C2FAD" w:rsidRPr="00A7239A" w:rsidRDefault="003C2FAD" w:rsidP="003C2F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</w:t>
            </w:r>
          </w:p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559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3C2FAD">
            <w:pPr>
              <w:jc w:val="center"/>
              <w:rPr>
                <w:rFonts w:ascii="Times New Roman" w:hAnsi="Times New Roman" w:cs="Times New Roman"/>
              </w:rPr>
            </w:pPr>
          </w:p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410" w:type="dxa"/>
          </w:tcPr>
          <w:p w:rsidR="003C2FAD" w:rsidRPr="00263EE2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FAD" w:rsidTr="003C2FAD">
        <w:tc>
          <w:tcPr>
            <w:tcW w:w="1418" w:type="dxa"/>
          </w:tcPr>
          <w:p w:rsidR="003C2FAD" w:rsidRDefault="003C2FAD" w:rsidP="003C2F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3C2FAD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132083,80</w:t>
            </w:r>
          </w:p>
        </w:tc>
        <w:tc>
          <w:tcPr>
            <w:tcW w:w="198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8781B" w:rsidRPr="009B604E" w:rsidRDefault="009B604E" w:rsidP="009B6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маломерных судна «плоскодонка» самодельной постройки №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04E">
              <w:rPr>
                <w:rFonts w:ascii="Times New Roman" w:hAnsi="Times New Roman" w:cs="Times New Roman"/>
              </w:rPr>
              <w:t>116</w:t>
            </w:r>
            <w:r>
              <w:rPr>
                <w:rFonts w:ascii="Times New Roman" w:hAnsi="Times New Roman" w:cs="Times New Roman"/>
              </w:rPr>
              <w:t xml:space="preserve"> ПТ с ПЛМ «Ямаха» и              №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1505 ПТ с ПЛМ «Ямаха»</w:t>
            </w:r>
          </w:p>
        </w:tc>
        <w:tc>
          <w:tcPr>
            <w:tcW w:w="1701" w:type="dxa"/>
          </w:tcPr>
          <w:p w:rsidR="003C2FAD" w:rsidRPr="00A7239A" w:rsidRDefault="0018781B" w:rsidP="003C2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2FAD" w:rsidRPr="00A7239A" w:rsidRDefault="003C2FAD" w:rsidP="003C2F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2FAD" w:rsidRDefault="003C2FAD" w:rsidP="003C2F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781B" w:rsidRDefault="0018781B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16 Пожарского муниципального района»  </w:t>
      </w: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8781B" w:rsidRPr="00A7239A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984"/>
        <w:gridCol w:w="1134"/>
        <w:gridCol w:w="1559"/>
        <w:gridCol w:w="2410"/>
        <w:gridCol w:w="1701"/>
        <w:gridCol w:w="1134"/>
        <w:gridCol w:w="1701"/>
      </w:tblGrid>
      <w:tr w:rsidR="0018781B" w:rsidTr="0018781B">
        <w:tc>
          <w:tcPr>
            <w:tcW w:w="1418" w:type="dxa"/>
            <w:vMerge w:val="restart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7087" w:type="dxa"/>
            <w:gridSpan w:val="4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18781B" w:rsidTr="0018781B">
        <w:tc>
          <w:tcPr>
            <w:tcW w:w="1418" w:type="dxa"/>
            <w:vMerge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8781B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8781B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81B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8781B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</w:p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01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8781B" w:rsidTr="0018781B">
        <w:tc>
          <w:tcPr>
            <w:tcW w:w="1418" w:type="dxa"/>
          </w:tcPr>
          <w:p w:rsidR="0018781B" w:rsidRDefault="0018781B" w:rsidP="00187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Татаринцева Лидия Васильевна </w:t>
            </w:r>
          </w:p>
          <w:p w:rsidR="00A52C93" w:rsidRPr="003C2FAD" w:rsidRDefault="00A52C93" w:rsidP="001878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730822,54</w:t>
            </w:r>
          </w:p>
        </w:tc>
        <w:tc>
          <w:tcPr>
            <w:tcW w:w="1984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81B" w:rsidRPr="00A7239A" w:rsidRDefault="0018781B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8781B" w:rsidRPr="00263EE2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18781B" w:rsidRPr="00A7239A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18781B" w:rsidRPr="00A7239A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01" w:type="dxa"/>
          </w:tcPr>
          <w:p w:rsidR="0018781B" w:rsidRPr="00A7239A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AF7C44" w:rsidTr="0018781B">
        <w:tc>
          <w:tcPr>
            <w:tcW w:w="1418" w:type="dxa"/>
          </w:tcPr>
          <w:p w:rsidR="00AF7C44" w:rsidRDefault="00AF7C44" w:rsidP="00187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985" w:type="dxa"/>
          </w:tcPr>
          <w:p w:rsidR="00AF7C44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151646,43</w:t>
            </w:r>
          </w:p>
        </w:tc>
        <w:tc>
          <w:tcPr>
            <w:tcW w:w="1984" w:type="dxa"/>
          </w:tcPr>
          <w:p w:rsidR="00AF7C44" w:rsidRPr="00A7239A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F7C44" w:rsidRPr="00A7239A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F7C44" w:rsidRPr="00A7239A" w:rsidRDefault="00AF7C44" w:rsidP="00187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F7C44" w:rsidRDefault="00AF7C44" w:rsidP="00187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Toyota Lite Ace</w:t>
            </w:r>
            <w:r>
              <w:rPr>
                <w:rFonts w:ascii="Times New Roman" w:hAnsi="Times New Roman" w:cs="Times New Roman"/>
              </w:rPr>
              <w:t>»</w:t>
            </w:r>
            <w:r w:rsidR="009B604E">
              <w:rPr>
                <w:rFonts w:ascii="Times New Roman" w:hAnsi="Times New Roman" w:cs="Times New Roman"/>
              </w:rPr>
              <w:t>;</w:t>
            </w:r>
          </w:p>
          <w:p w:rsidR="009B604E" w:rsidRPr="00AF7C44" w:rsidRDefault="009B604E" w:rsidP="00187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21011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18781B" w:rsidRDefault="0018781B" w:rsidP="0018781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8781B" w:rsidRDefault="0018781B" w:rsidP="0018781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781B" w:rsidRDefault="0018781B" w:rsidP="0018781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781B" w:rsidRDefault="0018781B" w:rsidP="001878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18781B" w:rsidRPr="0018781B" w:rsidRDefault="0018781B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Pr="00A7239A" w:rsidRDefault="003C2FAD" w:rsidP="003C2F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C2FAD" w:rsidRDefault="003C2FAD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директора муниципального образовательного бюджетного учреждения </w:t>
      </w: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«Средняя общеобразовательная школа № 17 Пожарского муниципального района»  </w:t>
      </w: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239A">
        <w:rPr>
          <w:rFonts w:ascii="Times New Roman" w:hAnsi="Times New Roman" w:cs="Times New Roman"/>
          <w:b/>
          <w:sz w:val="28"/>
        </w:rPr>
        <w:t xml:space="preserve">ЗА </w:t>
      </w:r>
      <w:r>
        <w:rPr>
          <w:rFonts w:ascii="Times New Roman" w:hAnsi="Times New Roman" w:cs="Times New Roman"/>
          <w:b/>
          <w:sz w:val="28"/>
        </w:rPr>
        <w:t>ПЕРИОД С 01 ЯНВАРЯ ПО 31 ДЕКАБРЯ 2015 ГОДА</w:t>
      </w:r>
    </w:p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7C44" w:rsidRPr="00A7239A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126"/>
        <w:gridCol w:w="1276"/>
        <w:gridCol w:w="1701"/>
        <w:gridCol w:w="1701"/>
        <w:gridCol w:w="1701"/>
        <w:gridCol w:w="1134"/>
        <w:gridCol w:w="1701"/>
      </w:tblGrid>
      <w:tr w:rsidR="00AF7C44" w:rsidTr="00AF7C44">
        <w:tc>
          <w:tcPr>
            <w:tcW w:w="1702" w:type="dxa"/>
            <w:vMerge w:val="restart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4" w:type="dxa"/>
            <w:vMerge w:val="restart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804" w:type="dxa"/>
            <w:gridSpan w:val="4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AF7C44" w:rsidTr="00AF7C44">
        <w:tc>
          <w:tcPr>
            <w:tcW w:w="1702" w:type="dxa"/>
            <w:vMerge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 w:rsidRPr="00A7239A">
              <w:rPr>
                <w:rFonts w:ascii="Times New Roman" w:hAnsi="Times New Roman" w:cs="Times New Roman"/>
              </w:rPr>
              <w:t>вид объектов недвижимости</w:t>
            </w: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F7C44" w:rsidTr="00AF7C44">
        <w:tc>
          <w:tcPr>
            <w:tcW w:w="1702" w:type="dxa"/>
          </w:tcPr>
          <w:p w:rsidR="00AF7C44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Иванищева Лариса Владимировна</w:t>
            </w:r>
          </w:p>
          <w:p w:rsidR="00AF7C44" w:rsidRPr="003C2FAD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583003,00</w:t>
            </w:r>
          </w:p>
        </w:tc>
        <w:tc>
          <w:tcPr>
            <w:tcW w:w="2126" w:type="dxa"/>
          </w:tcPr>
          <w:p w:rsidR="00AF7C44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  <w:r w:rsidR="00A52C93">
              <w:rPr>
                <w:rFonts w:ascii="Times New Roman" w:hAnsi="Times New Roman" w:cs="Times New Roman"/>
              </w:rPr>
              <w:t xml:space="preserve"> земельный участок</w:t>
            </w:r>
          </w:p>
          <w:p w:rsidR="00A52C93" w:rsidRDefault="00A52C93" w:rsidP="00AF7C44">
            <w:pPr>
              <w:rPr>
                <w:rFonts w:ascii="Times New Roman" w:hAnsi="Times New Roman" w:cs="Times New Roman"/>
              </w:rPr>
            </w:pPr>
          </w:p>
          <w:p w:rsidR="00AF7C44" w:rsidRDefault="00A52C93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</w:t>
            </w:r>
          </w:p>
          <w:p w:rsidR="00A52C93" w:rsidRDefault="00A52C93" w:rsidP="00AF7C44">
            <w:pPr>
              <w:rPr>
                <w:rFonts w:ascii="Times New Roman" w:hAnsi="Times New Roman" w:cs="Times New Roman"/>
              </w:rPr>
            </w:pPr>
          </w:p>
          <w:p w:rsidR="00AF7C44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AF7C44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 w:rsidRPr="00AF7C44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 </w:t>
            </w:r>
          </w:p>
          <w:p w:rsidR="00AF7C44" w:rsidRPr="00A7239A" w:rsidRDefault="00AF7C44" w:rsidP="00AF7C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604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,7</w:t>
            </w:r>
          </w:p>
          <w:p w:rsidR="00A52C93" w:rsidRDefault="00A52C93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701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52C93" w:rsidRDefault="00A52C93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52C93" w:rsidRDefault="00A52C93" w:rsidP="00AF7C44">
            <w:pPr>
              <w:jc w:val="center"/>
              <w:rPr>
                <w:rFonts w:ascii="Times New Roman" w:hAnsi="Times New Roman" w:cs="Times New Roman"/>
              </w:rPr>
            </w:pP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</w:tcPr>
          <w:p w:rsidR="00AF7C44" w:rsidRPr="00263EE2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C44" w:rsidTr="00AF7C44">
        <w:tc>
          <w:tcPr>
            <w:tcW w:w="1702" w:type="dxa"/>
          </w:tcPr>
          <w:p w:rsidR="00AF7C44" w:rsidRDefault="00AF7C44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984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92819,23</w:t>
            </w:r>
          </w:p>
        </w:tc>
        <w:tc>
          <w:tcPr>
            <w:tcW w:w="2126" w:type="dxa"/>
          </w:tcPr>
          <w:p w:rsidR="00AF7C44" w:rsidRPr="00A7239A" w:rsidRDefault="00A52C93" w:rsidP="00AF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F7C44">
              <w:rPr>
                <w:rFonts w:ascii="Times New Roman" w:hAnsi="Times New Roman" w:cs="Times New Roman"/>
              </w:rPr>
              <w:t xml:space="preserve">вартира  </w:t>
            </w:r>
            <w:r w:rsidR="00AF7C44" w:rsidRPr="00AF7C44">
              <w:rPr>
                <w:rFonts w:ascii="Times New Roman" w:hAnsi="Times New Roman" w:cs="Times New Roman"/>
                <w:vertAlign w:val="superscript"/>
              </w:rPr>
              <w:t>1</w:t>
            </w:r>
            <w:r w:rsidR="00AF7C44">
              <w:rPr>
                <w:rFonts w:ascii="Times New Roman" w:hAnsi="Times New Roman" w:cs="Times New Roman"/>
              </w:rPr>
              <w:t>/</w:t>
            </w:r>
            <w:r w:rsidR="00AF7C44" w:rsidRPr="00AF7C44">
              <w:rPr>
                <w:rFonts w:ascii="Times New Roman" w:hAnsi="Times New Roman" w:cs="Times New Roman"/>
                <w:vertAlign w:val="subscript"/>
              </w:rPr>
              <w:t>3</w:t>
            </w:r>
            <w:r w:rsidR="00AF7C44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276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701" w:type="dxa"/>
          </w:tcPr>
          <w:p w:rsid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</w:t>
            </w:r>
            <w:r w:rsidR="009B604E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7C44" w:rsidRPr="00AF7C44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7C44" w:rsidRPr="00A7239A" w:rsidRDefault="00AF7C44" w:rsidP="00AF7C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7C44" w:rsidRDefault="00AF7C44" w:rsidP="00AF7C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F7C44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AF7C44" w:rsidRPr="0018781B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Pr="00A7239A" w:rsidRDefault="00AF7C44" w:rsidP="00AF7C4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F7C44" w:rsidRPr="00AF7C44" w:rsidRDefault="00AF7C44" w:rsidP="00ED7B4F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AF7C44" w:rsidRPr="00AF7C44" w:rsidSect="00AC5BA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F"/>
    <w:rsid w:val="000062D5"/>
    <w:rsid w:val="0018781B"/>
    <w:rsid w:val="0020082C"/>
    <w:rsid w:val="00263EE2"/>
    <w:rsid w:val="0028215F"/>
    <w:rsid w:val="003159E4"/>
    <w:rsid w:val="003C2FAD"/>
    <w:rsid w:val="006559CF"/>
    <w:rsid w:val="006B006F"/>
    <w:rsid w:val="0071770D"/>
    <w:rsid w:val="00726EAE"/>
    <w:rsid w:val="00765B60"/>
    <w:rsid w:val="008328E8"/>
    <w:rsid w:val="009822A0"/>
    <w:rsid w:val="009A25BE"/>
    <w:rsid w:val="009B604E"/>
    <w:rsid w:val="00A52C93"/>
    <w:rsid w:val="00A54CB6"/>
    <w:rsid w:val="00A7239A"/>
    <w:rsid w:val="00AC5BA9"/>
    <w:rsid w:val="00AF7C44"/>
    <w:rsid w:val="00D144B5"/>
    <w:rsid w:val="00D81C44"/>
    <w:rsid w:val="00DC1A62"/>
    <w:rsid w:val="00DD5964"/>
    <w:rsid w:val="00EA532D"/>
    <w:rsid w:val="00ED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16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user</cp:lastModifiedBy>
  <cp:revision>11</cp:revision>
  <dcterms:created xsi:type="dcterms:W3CDTF">2016-04-01T01:08:00Z</dcterms:created>
  <dcterms:modified xsi:type="dcterms:W3CDTF">2016-04-20T03:57:00Z</dcterms:modified>
</cp:coreProperties>
</file>