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617C70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17C70">
        <w:rPr>
          <w:rFonts w:cs="Times New Roman"/>
          <w:b/>
          <w:sz w:val="24"/>
          <w:szCs w:val="24"/>
        </w:rPr>
        <w:t>СВЕДЕНИЯ</w:t>
      </w:r>
    </w:p>
    <w:p w:rsidR="00185E11" w:rsidRPr="00617C70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17C70">
        <w:rPr>
          <w:rFonts w:cs="Times New Roman"/>
          <w:b/>
          <w:sz w:val="24"/>
          <w:szCs w:val="24"/>
        </w:rPr>
        <w:t xml:space="preserve">о доходах за </w:t>
      </w:r>
      <w:r w:rsidR="004770A8" w:rsidRPr="00617C70">
        <w:rPr>
          <w:rFonts w:cs="Times New Roman"/>
          <w:b/>
          <w:sz w:val="24"/>
          <w:szCs w:val="24"/>
        </w:rPr>
        <w:t>2015</w:t>
      </w:r>
      <w:r w:rsidRPr="00617C70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617C70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17C70">
        <w:rPr>
          <w:rFonts w:cs="Times New Roman"/>
          <w:b/>
          <w:sz w:val="24"/>
          <w:szCs w:val="24"/>
        </w:rPr>
        <w:t xml:space="preserve">на 31 декабря </w:t>
      </w:r>
      <w:r w:rsidR="004770A8" w:rsidRPr="00617C70">
        <w:rPr>
          <w:rFonts w:cs="Times New Roman"/>
          <w:b/>
          <w:sz w:val="24"/>
          <w:szCs w:val="24"/>
        </w:rPr>
        <w:t xml:space="preserve">2015 </w:t>
      </w:r>
      <w:r w:rsidRPr="00617C70">
        <w:rPr>
          <w:rFonts w:cs="Times New Roman"/>
          <w:b/>
          <w:sz w:val="24"/>
          <w:szCs w:val="24"/>
        </w:rPr>
        <w:t xml:space="preserve">года, </w:t>
      </w:r>
      <w:proofErr w:type="gramStart"/>
      <w:r w:rsidRPr="00617C70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617C70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617C70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17C70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4770A8" w:rsidRPr="00617C70">
        <w:rPr>
          <w:rFonts w:cs="Times New Roman"/>
          <w:b/>
          <w:sz w:val="24"/>
          <w:szCs w:val="24"/>
        </w:rPr>
        <w:t xml:space="preserve">в 2015 </w:t>
      </w:r>
      <w:r w:rsidRPr="00617C70">
        <w:rPr>
          <w:rFonts w:cs="Times New Roman"/>
          <w:b/>
          <w:sz w:val="24"/>
          <w:szCs w:val="24"/>
        </w:rPr>
        <w:t>году</w:t>
      </w:r>
    </w:p>
    <w:p w:rsidR="00185E11" w:rsidRPr="00617C70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563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1078"/>
        <w:gridCol w:w="1377"/>
        <w:gridCol w:w="850"/>
        <w:gridCol w:w="1448"/>
        <w:gridCol w:w="1357"/>
        <w:gridCol w:w="895"/>
        <w:gridCol w:w="1320"/>
        <w:gridCol w:w="1217"/>
        <w:gridCol w:w="851"/>
        <w:gridCol w:w="1134"/>
      </w:tblGrid>
      <w:tr w:rsidR="00185E11" w:rsidRPr="00617C70" w:rsidTr="00617C70">
        <w:trPr>
          <w:trHeight w:val="196"/>
        </w:trPr>
        <w:tc>
          <w:tcPr>
            <w:tcW w:w="1702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09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 xml:space="preserve">за год, 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617C70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617C7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617C7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17C70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17C70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617C70">
              <w:rPr>
                <w:bCs/>
                <w:sz w:val="24"/>
                <w:szCs w:val="24"/>
              </w:rPr>
              <w:t>счет</w:t>
            </w:r>
            <w:proofErr w:type="gramEnd"/>
            <w:r w:rsidRPr="00617C70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617C70" w:rsidTr="00617C70">
        <w:trPr>
          <w:trHeight w:val="173"/>
        </w:trPr>
        <w:tc>
          <w:tcPr>
            <w:tcW w:w="1702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77" w:type="dxa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0" w:type="dxa"/>
          </w:tcPr>
          <w:p w:rsidR="00185E11" w:rsidRPr="00617C70" w:rsidRDefault="004770A8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площадь</w:t>
            </w:r>
            <w:r w:rsidR="00185E11" w:rsidRPr="00617C70">
              <w:rPr>
                <w:sz w:val="24"/>
                <w:szCs w:val="24"/>
              </w:rPr>
              <w:t xml:space="preserve"> кв. м</w:t>
            </w:r>
          </w:p>
        </w:tc>
        <w:tc>
          <w:tcPr>
            <w:tcW w:w="1448" w:type="dxa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617C7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617C70" w:rsidTr="00617C70">
        <w:tc>
          <w:tcPr>
            <w:tcW w:w="1702" w:type="dxa"/>
          </w:tcPr>
          <w:p w:rsidR="00617C70" w:rsidRDefault="00842438" w:rsidP="0084243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>Максимова</w:t>
            </w:r>
          </w:p>
          <w:p w:rsidR="00185E11" w:rsidRPr="00617C70" w:rsidRDefault="00842438" w:rsidP="0084243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>Надежда Леонидовна</w:t>
            </w:r>
          </w:p>
        </w:tc>
        <w:tc>
          <w:tcPr>
            <w:tcW w:w="2409" w:type="dxa"/>
          </w:tcPr>
          <w:p w:rsidR="00617C70" w:rsidRDefault="00842438" w:rsidP="00617C70">
            <w:pPr>
              <w:ind w:left="-57" w:right="-57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Ведущий специалист отдела по работе с обращениями граждан управления делами администрации</w:t>
            </w:r>
          </w:p>
          <w:p w:rsidR="00185E11" w:rsidRPr="00617C70" w:rsidRDefault="00842438" w:rsidP="00617C70">
            <w:pPr>
              <w:ind w:left="-57" w:right="-57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г</w:t>
            </w:r>
            <w:r w:rsidR="00617C70">
              <w:rPr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185E11" w:rsidRPr="00617C70" w:rsidRDefault="004770A8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640,</w:t>
            </w:r>
            <w:r w:rsidR="00F705FC" w:rsidRPr="00617C70">
              <w:rPr>
                <w:sz w:val="24"/>
                <w:szCs w:val="24"/>
              </w:rPr>
              <w:t>086</w:t>
            </w:r>
          </w:p>
        </w:tc>
        <w:tc>
          <w:tcPr>
            <w:tcW w:w="1377" w:type="dxa"/>
          </w:tcPr>
          <w:p w:rsidR="00C77789" w:rsidRPr="00617C70" w:rsidRDefault="00617C70" w:rsidP="00C7778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705FC" w:rsidRPr="00617C70">
              <w:rPr>
                <w:sz w:val="24"/>
                <w:szCs w:val="24"/>
              </w:rPr>
              <w:t>вартира</w:t>
            </w:r>
          </w:p>
          <w:p w:rsidR="00185E11" w:rsidRPr="00617C70" w:rsidRDefault="00F705FC" w:rsidP="00C77789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(2/3) доли</w:t>
            </w:r>
          </w:p>
        </w:tc>
        <w:tc>
          <w:tcPr>
            <w:tcW w:w="850" w:type="dxa"/>
          </w:tcPr>
          <w:p w:rsidR="00185E11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53,8</w:t>
            </w:r>
          </w:p>
        </w:tc>
        <w:tc>
          <w:tcPr>
            <w:tcW w:w="1448" w:type="dxa"/>
          </w:tcPr>
          <w:p w:rsidR="00185E11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</w:tr>
      <w:tr w:rsidR="00185E11" w:rsidRPr="00617C70" w:rsidTr="00617C70">
        <w:tc>
          <w:tcPr>
            <w:tcW w:w="1702" w:type="dxa"/>
          </w:tcPr>
          <w:p w:rsidR="00185E11" w:rsidRPr="00617C70" w:rsidRDefault="00C702F3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17C70">
              <w:rPr>
                <w:rFonts w:cs="Times New Roman"/>
                <w:sz w:val="24"/>
                <w:szCs w:val="24"/>
              </w:rPr>
              <w:t>Супруг</w:t>
            </w:r>
            <w:r w:rsidR="00185E11" w:rsidRPr="00617C7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185E11" w:rsidRPr="00617C70" w:rsidRDefault="00185E11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85E11" w:rsidRPr="00617C7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617C70" w:rsidRDefault="004770A8" w:rsidP="004770A8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177,</w:t>
            </w:r>
            <w:r w:rsidR="00F705FC" w:rsidRPr="00617C70">
              <w:rPr>
                <w:sz w:val="24"/>
                <w:szCs w:val="24"/>
              </w:rPr>
              <w:t>889</w:t>
            </w:r>
          </w:p>
        </w:tc>
        <w:tc>
          <w:tcPr>
            <w:tcW w:w="1377" w:type="dxa"/>
          </w:tcPr>
          <w:p w:rsidR="00C77789" w:rsidRPr="00617C70" w:rsidRDefault="00617C70" w:rsidP="00C7778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705FC" w:rsidRPr="00617C70">
              <w:rPr>
                <w:sz w:val="24"/>
                <w:szCs w:val="24"/>
              </w:rPr>
              <w:t>вартира</w:t>
            </w:r>
          </w:p>
          <w:p w:rsidR="00185E11" w:rsidRPr="00617C70" w:rsidRDefault="00F705FC" w:rsidP="00C77789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 xml:space="preserve"> (1/3) доли</w:t>
            </w:r>
          </w:p>
          <w:p w:rsidR="00C77789" w:rsidRPr="00617C70" w:rsidRDefault="00C77789" w:rsidP="00C7778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F705FC" w:rsidRPr="00617C70" w:rsidRDefault="00617C70" w:rsidP="00C7778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bookmarkStart w:id="0" w:name="_GoBack"/>
            <w:bookmarkEnd w:id="0"/>
            <w:r w:rsidR="00F705FC" w:rsidRPr="00617C70">
              <w:rPr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185E11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53,8</w:t>
            </w:r>
          </w:p>
          <w:p w:rsidR="00C77789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770A8" w:rsidRPr="00617C70" w:rsidRDefault="004770A8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770A8" w:rsidRPr="00617C70" w:rsidRDefault="004770A8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66,3</w:t>
            </w:r>
          </w:p>
          <w:p w:rsidR="00F705FC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185E11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Россия</w:t>
            </w:r>
          </w:p>
          <w:p w:rsidR="00F705FC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7789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770A8" w:rsidRPr="00617C70" w:rsidRDefault="004770A8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  <w:p w:rsidR="00F705FC" w:rsidRPr="00617C70" w:rsidRDefault="00F705FC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617C70" w:rsidRDefault="00C7778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617C70">
              <w:rPr>
                <w:sz w:val="24"/>
                <w:szCs w:val="24"/>
              </w:rPr>
              <w:t>-</w:t>
            </w:r>
          </w:p>
        </w:tc>
      </w:tr>
    </w:tbl>
    <w:p w:rsidR="00185E11" w:rsidRPr="00617C70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F28A6" w:rsidRDefault="007F28A6" w:rsidP="00185E11">
      <w:pPr>
        <w:autoSpaceDE w:val="0"/>
        <w:autoSpaceDN w:val="0"/>
        <w:adjustRightInd w:val="0"/>
        <w:ind w:firstLine="709"/>
        <w:jc w:val="right"/>
      </w:pPr>
    </w:p>
    <w:sectPr w:rsidR="007F28A6" w:rsidSect="00617C70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F75" w:rsidRDefault="00AB2F75" w:rsidP="00185E11">
      <w:r>
        <w:separator/>
      </w:r>
    </w:p>
  </w:endnote>
  <w:endnote w:type="continuationSeparator" w:id="0">
    <w:p w:rsidR="00AB2F75" w:rsidRDefault="00AB2F75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F75" w:rsidRDefault="00AB2F75" w:rsidP="00185E11">
      <w:r>
        <w:separator/>
      </w:r>
    </w:p>
  </w:footnote>
  <w:footnote w:type="continuationSeparator" w:id="0">
    <w:p w:rsidR="00AB2F75" w:rsidRDefault="00AB2F75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B2F7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35D42"/>
    <w:rsid w:val="00185E11"/>
    <w:rsid w:val="001B50CA"/>
    <w:rsid w:val="00251303"/>
    <w:rsid w:val="00343E07"/>
    <w:rsid w:val="004770A8"/>
    <w:rsid w:val="00617C70"/>
    <w:rsid w:val="007F28A6"/>
    <w:rsid w:val="00842438"/>
    <w:rsid w:val="008C651A"/>
    <w:rsid w:val="009F2737"/>
    <w:rsid w:val="00AB297F"/>
    <w:rsid w:val="00AB2F75"/>
    <w:rsid w:val="00BB6E30"/>
    <w:rsid w:val="00BC2726"/>
    <w:rsid w:val="00C702F3"/>
    <w:rsid w:val="00C77789"/>
    <w:rsid w:val="00F0725D"/>
    <w:rsid w:val="00F266E1"/>
    <w:rsid w:val="00F7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DD2C9A-AA8A-46A9-ADFA-0CBF80601D57}"/>
</file>

<file path=customXml/itemProps2.xml><?xml version="1.0" encoding="utf-8"?>
<ds:datastoreItem xmlns:ds="http://schemas.openxmlformats.org/officeDocument/2006/customXml" ds:itemID="{050FB3E1-7D51-4D26-B434-EDF9F0CB700E}"/>
</file>

<file path=customXml/itemProps3.xml><?xml version="1.0" encoding="utf-8"?>
<ds:datastoreItem xmlns:ds="http://schemas.openxmlformats.org/officeDocument/2006/customXml" ds:itemID="{A9A0CDE1-2557-48FE-9175-924B8BE08CE6}"/>
</file>

<file path=customXml/itemProps4.xml><?xml version="1.0" encoding="utf-8"?>
<ds:datastoreItem xmlns:ds="http://schemas.openxmlformats.org/officeDocument/2006/customXml" ds:itemID="{A6B9B1A1-94C7-4381-BF29-D821345A1B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cp:lastPrinted>2016-03-28T05:45:00Z</cp:lastPrinted>
  <dcterms:created xsi:type="dcterms:W3CDTF">2016-03-28T09:38:00Z</dcterms:created>
  <dcterms:modified xsi:type="dcterms:W3CDTF">2016-05-10T09:58:00Z</dcterms:modified>
</cp:coreProperties>
</file>