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134A9D" w:rsidRDefault="00454600" w:rsidP="00454600">
      <w:pPr>
        <w:jc w:val="center"/>
        <w:rPr>
          <w:sz w:val="16"/>
          <w:szCs w:val="16"/>
        </w:rPr>
      </w:pPr>
    </w:p>
    <w:p w:rsidR="00820213" w:rsidRPr="00134A9D" w:rsidRDefault="00551E91" w:rsidP="00E646CF">
      <w:pPr>
        <w:jc w:val="center"/>
        <w:rPr>
          <w:b/>
        </w:rPr>
      </w:pPr>
      <w:r w:rsidRPr="00134A9D">
        <w:rPr>
          <w:b/>
        </w:rPr>
        <w:t xml:space="preserve">Сведения </w:t>
      </w:r>
      <w:r w:rsidRPr="00134A9D">
        <w:rPr>
          <w:b/>
        </w:rPr>
        <w:br/>
      </w:r>
      <w:r w:rsidR="00476D51" w:rsidRPr="00134A9D">
        <w:rPr>
          <w:b/>
        </w:rPr>
        <w:t xml:space="preserve">о доходах, расходах, об имуществе и обязательствах имущественного характера </w:t>
      </w:r>
      <w:r w:rsidR="00E646CF" w:rsidRPr="00134A9D">
        <w:rPr>
          <w:b/>
        </w:rPr>
        <w:t xml:space="preserve">лиц, замещающих </w:t>
      </w:r>
    </w:p>
    <w:p w:rsidR="00E646CF" w:rsidRPr="00134A9D" w:rsidRDefault="00E646CF" w:rsidP="00E646CF">
      <w:pPr>
        <w:jc w:val="center"/>
        <w:rPr>
          <w:b/>
        </w:rPr>
      </w:pPr>
      <w:r w:rsidRPr="00134A9D">
        <w:rPr>
          <w:b/>
        </w:rPr>
        <w:t>должности</w:t>
      </w:r>
      <w:r w:rsidR="00236E79" w:rsidRPr="00134A9D">
        <w:rPr>
          <w:b/>
        </w:rPr>
        <w:t xml:space="preserve"> руководителей муниципальных учреждений Зеленодольского муниципального района</w:t>
      </w:r>
    </w:p>
    <w:p w:rsidR="001A4B95" w:rsidRPr="00134A9D" w:rsidRDefault="001A4B95" w:rsidP="00E646CF">
      <w:pPr>
        <w:jc w:val="center"/>
        <w:rPr>
          <w:b/>
        </w:rPr>
      </w:pPr>
      <w:r w:rsidRPr="00134A9D">
        <w:rPr>
          <w:b/>
        </w:rPr>
        <w:t>за период с 1 января 20</w:t>
      </w:r>
      <w:r w:rsidR="00685795" w:rsidRPr="00134A9D">
        <w:rPr>
          <w:b/>
        </w:rPr>
        <w:t>1</w:t>
      </w:r>
      <w:r w:rsidR="00FC0508" w:rsidRPr="00134A9D">
        <w:rPr>
          <w:b/>
        </w:rPr>
        <w:t>5</w:t>
      </w:r>
      <w:r w:rsidRPr="00134A9D">
        <w:rPr>
          <w:b/>
        </w:rPr>
        <w:t xml:space="preserve"> года по 31 декабря 20</w:t>
      </w:r>
      <w:r w:rsidR="00685795" w:rsidRPr="00134A9D">
        <w:rPr>
          <w:b/>
        </w:rPr>
        <w:t>1</w:t>
      </w:r>
      <w:r w:rsidR="00FC0508" w:rsidRPr="00134A9D">
        <w:rPr>
          <w:b/>
        </w:rPr>
        <w:t>5</w:t>
      </w:r>
      <w:r w:rsidR="00685795" w:rsidRPr="00134A9D">
        <w:rPr>
          <w:b/>
        </w:rPr>
        <w:t xml:space="preserve"> </w:t>
      </w:r>
      <w:r w:rsidRPr="00134A9D">
        <w:rPr>
          <w:b/>
        </w:rPr>
        <w:t>года</w:t>
      </w:r>
    </w:p>
    <w:p w:rsidR="00744E24" w:rsidRPr="00134A9D" w:rsidRDefault="00744E24" w:rsidP="00454600">
      <w:pPr>
        <w:jc w:val="center"/>
      </w:pPr>
    </w:p>
    <w:p w:rsidR="001A4B95" w:rsidRPr="00134A9D" w:rsidRDefault="001A4B95" w:rsidP="001A4B95">
      <w:pPr>
        <w:jc w:val="center"/>
        <w:rPr>
          <w:sz w:val="8"/>
          <w:szCs w:val="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843"/>
        <w:gridCol w:w="1559"/>
        <w:gridCol w:w="1276"/>
        <w:gridCol w:w="851"/>
        <w:gridCol w:w="992"/>
        <w:gridCol w:w="1701"/>
        <w:gridCol w:w="992"/>
        <w:gridCol w:w="992"/>
        <w:gridCol w:w="1276"/>
        <w:gridCol w:w="1134"/>
        <w:gridCol w:w="1559"/>
      </w:tblGrid>
      <w:tr w:rsidR="00295403" w:rsidRPr="00134A9D" w:rsidTr="00646A2E">
        <w:trPr>
          <w:trHeight w:val="702"/>
        </w:trPr>
        <w:tc>
          <w:tcPr>
            <w:tcW w:w="1701" w:type="dxa"/>
            <w:vMerge w:val="restart"/>
            <w:vAlign w:val="center"/>
          </w:tcPr>
          <w:p w:rsidR="00C243CD" w:rsidRPr="00134A9D" w:rsidRDefault="00820213" w:rsidP="00E646CF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vAlign w:val="center"/>
          </w:tcPr>
          <w:p w:rsidR="00295403" w:rsidRPr="00134A9D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134A9D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Декларированный годовой доход</w:t>
            </w:r>
            <w:r w:rsidR="00295403" w:rsidRPr="00134A9D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134A9D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134A9D" w:rsidTr="001E4BD9">
        <w:trPr>
          <w:cantSplit/>
          <w:trHeight w:val="1678"/>
        </w:trPr>
        <w:tc>
          <w:tcPr>
            <w:tcW w:w="1701" w:type="dxa"/>
            <w:vMerge/>
          </w:tcPr>
          <w:p w:rsidR="00295403" w:rsidRPr="00134A9D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95403" w:rsidRPr="00134A9D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A78E9" w:rsidRPr="00134A9D" w:rsidTr="009A78E9">
        <w:trPr>
          <w:trHeight w:val="576"/>
        </w:trPr>
        <w:tc>
          <w:tcPr>
            <w:tcW w:w="1701" w:type="dxa"/>
            <w:vMerge w:val="restart"/>
          </w:tcPr>
          <w:p w:rsidR="009A78E9" w:rsidRPr="00134A9D" w:rsidRDefault="009A78E9" w:rsidP="007E6F4B">
            <w:pPr>
              <w:jc w:val="center"/>
              <w:rPr>
                <w:b/>
                <w:bCs/>
                <w:sz w:val="20"/>
                <w:szCs w:val="20"/>
              </w:rPr>
            </w:pPr>
            <w:r w:rsidRPr="00134A9D">
              <w:rPr>
                <w:b/>
                <w:bCs/>
                <w:sz w:val="20"/>
                <w:szCs w:val="20"/>
              </w:rPr>
              <w:t>Гатауллина Д.Т.</w:t>
            </w:r>
          </w:p>
          <w:p w:rsidR="009A78E9" w:rsidRPr="00134A9D" w:rsidRDefault="009A78E9" w:rsidP="007E6F4B">
            <w:pPr>
              <w:jc w:val="center"/>
              <w:rPr>
                <w:bCs/>
                <w:sz w:val="20"/>
                <w:szCs w:val="20"/>
              </w:rPr>
            </w:pPr>
          </w:p>
          <w:p w:rsidR="009A78E9" w:rsidRPr="00134A9D" w:rsidRDefault="009A78E9" w:rsidP="007E6F4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A78E9" w:rsidRPr="00134A9D" w:rsidRDefault="009A78E9" w:rsidP="00646A2E">
            <w:pPr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директор МКУ «Дирекция муниципального заказа Зеленодольского муниципального района Республики Татарстан»</w:t>
            </w:r>
          </w:p>
        </w:tc>
        <w:tc>
          <w:tcPr>
            <w:tcW w:w="1559" w:type="dxa"/>
            <w:vMerge w:val="restart"/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¼ доли</w:t>
            </w:r>
          </w:p>
        </w:tc>
        <w:tc>
          <w:tcPr>
            <w:tcW w:w="851" w:type="dxa"/>
            <w:vMerge w:val="restart"/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66,7</w:t>
            </w:r>
          </w:p>
        </w:tc>
        <w:tc>
          <w:tcPr>
            <w:tcW w:w="992" w:type="dxa"/>
            <w:vMerge w:val="restart"/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участок</w:t>
            </w:r>
          </w:p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401</w:t>
            </w:r>
          </w:p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Россия</w:t>
            </w:r>
          </w:p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A78E9" w:rsidRPr="00134A9D" w:rsidRDefault="009A78E9" w:rsidP="00E7363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</w:t>
            </w:r>
          </w:p>
          <w:p w:rsidR="009A78E9" w:rsidRPr="00134A9D" w:rsidRDefault="009A78E9" w:rsidP="00E7363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  <w:lang w:val="en-US"/>
              </w:rPr>
              <w:t>CHERY</w:t>
            </w:r>
            <w:r w:rsidRPr="00134A9D">
              <w:rPr>
                <w:sz w:val="20"/>
                <w:szCs w:val="20"/>
              </w:rPr>
              <w:t xml:space="preserve"> </w:t>
            </w:r>
            <w:r w:rsidRPr="00134A9D">
              <w:rPr>
                <w:sz w:val="20"/>
                <w:szCs w:val="20"/>
                <w:lang w:val="en-US"/>
              </w:rPr>
              <w:t>T</w:t>
            </w:r>
            <w:r w:rsidRPr="00134A9D">
              <w:rPr>
                <w:sz w:val="20"/>
                <w:szCs w:val="20"/>
              </w:rPr>
              <w:t xml:space="preserve">11 </w:t>
            </w:r>
            <w:r w:rsidRPr="00134A9D">
              <w:rPr>
                <w:sz w:val="20"/>
                <w:szCs w:val="20"/>
                <w:lang w:val="en-US"/>
              </w:rPr>
              <w:t>TIGGO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487480,68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 xml:space="preserve">Легковой автомобиль </w:t>
            </w:r>
            <w:r w:rsidRPr="00134A9D">
              <w:rPr>
                <w:sz w:val="20"/>
                <w:szCs w:val="20"/>
                <w:lang w:val="en-US"/>
              </w:rPr>
              <w:t>CHERY</w:t>
            </w:r>
            <w:r w:rsidRPr="00134A9D">
              <w:rPr>
                <w:sz w:val="20"/>
                <w:szCs w:val="20"/>
              </w:rPr>
              <w:t xml:space="preserve"> </w:t>
            </w:r>
            <w:r w:rsidRPr="00134A9D">
              <w:rPr>
                <w:sz w:val="20"/>
                <w:szCs w:val="20"/>
                <w:lang w:val="en-US"/>
              </w:rPr>
              <w:t>T</w:t>
            </w:r>
            <w:r w:rsidRPr="00134A9D">
              <w:rPr>
                <w:sz w:val="20"/>
                <w:szCs w:val="20"/>
              </w:rPr>
              <w:t xml:space="preserve">11 </w:t>
            </w:r>
            <w:r w:rsidRPr="00134A9D">
              <w:rPr>
                <w:sz w:val="20"/>
                <w:szCs w:val="20"/>
                <w:lang w:val="en-US"/>
              </w:rPr>
              <w:t>TIGGO</w:t>
            </w:r>
            <w:r w:rsidRPr="00134A9D">
              <w:rPr>
                <w:sz w:val="20"/>
                <w:szCs w:val="20"/>
              </w:rPr>
              <w:t>, автокредит</w:t>
            </w:r>
          </w:p>
        </w:tc>
      </w:tr>
      <w:tr w:rsidR="009A78E9" w:rsidRPr="00134A9D" w:rsidTr="009A78E9">
        <w:trPr>
          <w:trHeight w:val="1065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7E6F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646A2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FC0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E7363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A78E9" w:rsidRPr="00134A9D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820213" w:rsidRPr="00134A9D" w:rsidTr="00FC0508">
        <w:trPr>
          <w:trHeight w:val="646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20213" w:rsidRPr="00134A9D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20213" w:rsidRPr="00134A9D" w:rsidRDefault="00820213" w:rsidP="00E736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</w:t>
            </w:r>
          </w:p>
          <w:p w:rsidR="00820213" w:rsidRPr="00134A9D" w:rsidRDefault="00820213" w:rsidP="00E736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Лада Гранта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20213" w:rsidRPr="00134A9D" w:rsidRDefault="009A78E9" w:rsidP="00A2452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134A9D">
              <w:rPr>
                <w:sz w:val="18"/>
                <w:szCs w:val="18"/>
              </w:rPr>
              <w:t>741517,40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20213" w:rsidRPr="00134A9D" w:rsidRDefault="009A78E9" w:rsidP="00820213">
            <w:pPr>
              <w:jc w:val="center"/>
            </w:pPr>
            <w:r w:rsidRPr="00134A9D">
              <w:rPr>
                <w:sz w:val="20"/>
                <w:szCs w:val="20"/>
              </w:rPr>
              <w:t>Легковой автомобиль, автокредит</w:t>
            </w:r>
          </w:p>
        </w:tc>
      </w:tr>
      <w:tr w:rsidR="00820213" w:rsidRPr="00134A9D" w:rsidTr="00FC0508">
        <w:trPr>
          <w:trHeight w:val="556"/>
        </w:trPr>
        <w:tc>
          <w:tcPr>
            <w:tcW w:w="1701" w:type="dxa"/>
            <w:vMerge/>
          </w:tcPr>
          <w:p w:rsidR="00820213" w:rsidRPr="00134A9D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134A9D" w:rsidRDefault="00820213" w:rsidP="008202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20213" w:rsidRPr="00134A9D" w:rsidTr="00FC0508">
        <w:trPr>
          <w:trHeight w:val="422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134A9D" w:rsidRDefault="00820213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134A9D" w:rsidRDefault="00820213" w:rsidP="008202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3B41FD">
        <w:trPr>
          <w:trHeight w:val="57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646A2E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участок</w:t>
            </w:r>
          </w:p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401</w:t>
            </w:r>
          </w:p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Россия</w:t>
            </w:r>
          </w:p>
          <w:p w:rsidR="0035430C" w:rsidRPr="00134A9D" w:rsidRDefault="0035430C" w:rsidP="0035430C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3B41FD">
        <w:trPr>
          <w:trHeight w:val="795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Садовый дом</w:t>
            </w:r>
          </w:p>
          <w:p w:rsidR="0035430C" w:rsidRPr="00134A9D" w:rsidRDefault="0035430C" w:rsidP="003B41F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35430C">
            <w:pPr>
              <w:spacing w:before="120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jc w:val="center"/>
              <w:rPr>
                <w:sz w:val="20"/>
                <w:szCs w:val="20"/>
              </w:rPr>
            </w:pPr>
          </w:p>
        </w:tc>
      </w:tr>
      <w:tr w:rsidR="0035430C" w:rsidRPr="00134A9D" w:rsidTr="003B41FD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участок</w:t>
            </w:r>
          </w:p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401</w:t>
            </w:r>
          </w:p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Россия</w:t>
            </w:r>
          </w:p>
          <w:p w:rsidR="0035430C" w:rsidRPr="00134A9D" w:rsidRDefault="0035430C" w:rsidP="003B41F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3B41FD">
        <w:trPr>
          <w:trHeight w:val="855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Садовый дом</w:t>
            </w:r>
          </w:p>
          <w:p w:rsidR="0035430C" w:rsidRPr="00134A9D" w:rsidRDefault="0035430C" w:rsidP="003B41F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3B41FD">
            <w:pPr>
              <w:spacing w:before="120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jc w:val="center"/>
              <w:rPr>
                <w:sz w:val="20"/>
                <w:szCs w:val="20"/>
              </w:rPr>
            </w:pPr>
          </w:p>
        </w:tc>
      </w:tr>
      <w:tr w:rsidR="00A04862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A04862" w:rsidRPr="00134A9D" w:rsidRDefault="00A04862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lastRenderedPageBreak/>
              <w:t>Халилов Р.Р.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A04862" w:rsidRPr="00134A9D" w:rsidRDefault="00A04862" w:rsidP="00646A2E">
            <w:pPr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директор Автономного учреждения Зеленодольского муниципального района «Инвестиционный центр «Зеленый Дол»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1378,0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автомобиль:</w:t>
            </w: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134A9D">
              <w:rPr>
                <w:sz w:val="18"/>
                <w:szCs w:val="18"/>
                <w:lang w:val="en-US"/>
              </w:rPr>
              <w:t>Toyota rav4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429980,00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A04862" w:rsidRPr="00134A9D" w:rsidRDefault="00A04862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A04862" w:rsidRPr="00134A9D" w:rsidTr="00A04862">
        <w:trPr>
          <w:trHeight w:val="686"/>
        </w:trPr>
        <w:tc>
          <w:tcPr>
            <w:tcW w:w="1701" w:type="dxa"/>
            <w:vMerge/>
          </w:tcPr>
          <w:p w:rsidR="00A04862" w:rsidRPr="00134A9D" w:rsidRDefault="00A04862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04862" w:rsidRPr="00134A9D" w:rsidRDefault="00A04862" w:rsidP="00646A2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74,50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80,0</w:t>
            </w: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</w:tr>
      <w:tr w:rsidR="00A04862" w:rsidRPr="00134A9D" w:rsidTr="00A04862">
        <w:trPr>
          <w:trHeight w:val="555"/>
        </w:trPr>
        <w:tc>
          <w:tcPr>
            <w:tcW w:w="1701" w:type="dxa"/>
            <w:vMerge/>
          </w:tcPr>
          <w:p w:rsidR="00A04862" w:rsidRPr="00134A9D" w:rsidRDefault="00A04862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04862" w:rsidRPr="00134A9D" w:rsidRDefault="00A04862" w:rsidP="00646A2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  <w:p w:rsidR="00A04862" w:rsidRPr="00134A9D" w:rsidRDefault="00A04862" w:rsidP="00A0486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65,80</w:t>
            </w: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1378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</w:tr>
      <w:tr w:rsidR="00A04862" w:rsidRPr="00134A9D" w:rsidTr="00A04862">
        <w:trPr>
          <w:trHeight w:val="630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646A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646A2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A04862" w:rsidRPr="00134A9D" w:rsidRDefault="00A04862" w:rsidP="00A0486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A04862" w:rsidRPr="00134A9D" w:rsidRDefault="00A04862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236E79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 xml:space="preserve">Супруга </w:t>
            </w:r>
          </w:p>
          <w:p w:rsidR="0035430C" w:rsidRPr="00134A9D" w:rsidRDefault="0035430C" w:rsidP="00646A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A04862" w:rsidRPr="00134A9D" w:rsidRDefault="00A04862" w:rsidP="00A04862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A0486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694011,53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646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t>Долганов В.А.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начальник МБУ «Управление по делам гражданской обороны и чрезвычайным ситуациям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1379,0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Легковой автомобиль</w:t>
            </w:r>
          </w:p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  <w:lang w:val="en-US"/>
              </w:rPr>
              <w:t>SVV</w:t>
            </w:r>
            <w:r w:rsidRPr="00134A9D">
              <w:rPr>
                <w:bCs/>
                <w:sz w:val="18"/>
                <w:szCs w:val="18"/>
              </w:rPr>
              <w:t xml:space="preserve"> </w:t>
            </w:r>
            <w:r w:rsidRPr="00134A9D">
              <w:rPr>
                <w:bCs/>
                <w:sz w:val="18"/>
                <w:szCs w:val="18"/>
                <w:lang w:val="en-US"/>
              </w:rPr>
              <w:t>TII</w:t>
            </w:r>
          </w:p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  <w:lang w:val="en-US"/>
              </w:rPr>
              <w:t>VORTEX</w:t>
            </w:r>
            <w:r w:rsidRPr="00134A9D">
              <w:rPr>
                <w:bCs/>
                <w:sz w:val="18"/>
                <w:szCs w:val="18"/>
              </w:rPr>
              <w:t xml:space="preserve"> </w:t>
            </w:r>
            <w:r w:rsidRPr="00134A9D">
              <w:rPr>
                <w:bCs/>
                <w:sz w:val="18"/>
                <w:szCs w:val="18"/>
                <w:lang w:val="en-US"/>
              </w:rPr>
              <w:t>TINGO</w:t>
            </w:r>
          </w:p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</w:p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 xml:space="preserve">Моторная лодка </w:t>
            </w:r>
          </w:p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«Обь М»</w:t>
            </w:r>
          </w:p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</w:p>
          <w:p w:rsidR="0035430C" w:rsidRPr="00134A9D" w:rsidRDefault="0035430C" w:rsidP="004809F9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Моторная лодка</w:t>
            </w:r>
          </w:p>
          <w:p w:rsidR="0035430C" w:rsidRPr="00134A9D" w:rsidRDefault="0035430C" w:rsidP="004809F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«Воронеж»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1418645,90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50,80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33,10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28,60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1379,0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241560,85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50,80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33,10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28,60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07"/>
        </w:trPr>
        <w:tc>
          <w:tcPr>
            <w:tcW w:w="1701" w:type="dxa"/>
            <w:vMerge w:val="restart"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t>Сергеев П.Н.</w:t>
            </w:r>
          </w:p>
        </w:tc>
        <w:tc>
          <w:tcPr>
            <w:tcW w:w="1843" w:type="dxa"/>
            <w:vMerge w:val="restart"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директор МБУ «Управление архитектуры и градостроительной политики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418,00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35430C" w:rsidRPr="00134A9D" w:rsidRDefault="0035430C" w:rsidP="00962B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623434,52</w:t>
            </w:r>
          </w:p>
        </w:tc>
        <w:tc>
          <w:tcPr>
            <w:tcW w:w="1559" w:type="dxa"/>
            <w:vMerge w:val="restart"/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07"/>
        </w:trPr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60,10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t>Анисимов О.В.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 xml:space="preserve">руководитель МБУ «Департамент жилищно-коммунального хозяйства </w:t>
            </w:r>
            <w:r w:rsidRPr="00134A9D">
              <w:rPr>
                <w:bCs/>
                <w:sz w:val="18"/>
                <w:szCs w:val="18"/>
              </w:rPr>
              <w:lastRenderedPageBreak/>
              <w:t>Зеленодольского муниципального района Республики Татарстан»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3170,00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CB563D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Легковой автомобиль</w:t>
            </w:r>
          </w:p>
          <w:p w:rsidR="0035430C" w:rsidRPr="00134A9D" w:rsidRDefault="0035430C" w:rsidP="00CB563D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  <w:lang w:val="en-US"/>
              </w:rPr>
              <w:t>Lexus</w:t>
            </w:r>
            <w:r w:rsidRPr="00134A9D">
              <w:rPr>
                <w:bCs/>
                <w:sz w:val="18"/>
                <w:szCs w:val="18"/>
              </w:rPr>
              <w:t xml:space="preserve"> </w:t>
            </w:r>
            <w:r w:rsidRPr="00134A9D">
              <w:rPr>
                <w:bCs/>
                <w:sz w:val="18"/>
                <w:szCs w:val="18"/>
                <w:lang w:val="en-US"/>
              </w:rPr>
              <w:t>RX</w:t>
            </w:r>
            <w:r w:rsidRPr="00134A9D">
              <w:rPr>
                <w:bCs/>
                <w:sz w:val="18"/>
                <w:szCs w:val="18"/>
              </w:rPr>
              <w:t xml:space="preserve"> 400</w:t>
            </w:r>
            <w:r w:rsidRPr="00134A9D">
              <w:rPr>
                <w:bCs/>
                <w:sz w:val="18"/>
                <w:szCs w:val="18"/>
                <w:lang w:val="en-US"/>
              </w:rPr>
              <w:t>Y</w:t>
            </w:r>
          </w:p>
          <w:p w:rsidR="0035430C" w:rsidRPr="00134A9D" w:rsidRDefault="0035430C" w:rsidP="00CB563D">
            <w:pPr>
              <w:jc w:val="center"/>
              <w:rPr>
                <w:bCs/>
                <w:sz w:val="18"/>
                <w:szCs w:val="18"/>
              </w:rPr>
            </w:pPr>
          </w:p>
          <w:p w:rsidR="0035430C" w:rsidRPr="00134A9D" w:rsidRDefault="0035430C" w:rsidP="00CB563D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 xml:space="preserve">Легковой </w:t>
            </w:r>
            <w:r w:rsidRPr="00134A9D">
              <w:rPr>
                <w:bCs/>
                <w:sz w:val="18"/>
                <w:szCs w:val="18"/>
              </w:rPr>
              <w:lastRenderedPageBreak/>
              <w:t>автомобиль</w:t>
            </w:r>
          </w:p>
          <w:p w:rsidR="0035430C" w:rsidRPr="00134A9D" w:rsidRDefault="0035430C" w:rsidP="00CB563D">
            <w:pPr>
              <w:jc w:val="center"/>
              <w:rPr>
                <w:bCs/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  <w:lang w:val="en-US"/>
              </w:rPr>
              <w:t>Toyota</w:t>
            </w:r>
            <w:r w:rsidRPr="00134A9D">
              <w:rPr>
                <w:bCs/>
                <w:sz w:val="18"/>
                <w:szCs w:val="18"/>
              </w:rPr>
              <w:t xml:space="preserve"> </w:t>
            </w:r>
            <w:r w:rsidRPr="00134A9D">
              <w:rPr>
                <w:bCs/>
                <w:sz w:val="18"/>
                <w:szCs w:val="18"/>
                <w:lang w:val="en-US"/>
              </w:rPr>
              <w:t>Rav</w:t>
            </w:r>
            <w:r w:rsidRPr="00134A9D">
              <w:rPr>
                <w:bCs/>
                <w:sz w:val="18"/>
                <w:szCs w:val="18"/>
              </w:rPr>
              <w:t>4</w:t>
            </w:r>
          </w:p>
          <w:p w:rsidR="0035430C" w:rsidRPr="00134A9D" w:rsidRDefault="0035430C" w:rsidP="00CB563D">
            <w:pPr>
              <w:jc w:val="center"/>
              <w:rPr>
                <w:bCs/>
                <w:sz w:val="18"/>
                <w:szCs w:val="18"/>
              </w:rPr>
            </w:pPr>
          </w:p>
          <w:p w:rsidR="0035430C" w:rsidRPr="00134A9D" w:rsidRDefault="0035430C" w:rsidP="00CB563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Трактор с прицепом Беларусь МТЗ-82.1.57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B927B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lastRenderedPageBreak/>
              <w:t>312534,98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FC05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689269,04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3A7DF9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3A7DF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nil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3A7DF9">
        <w:trPr>
          <w:trHeight w:val="686"/>
        </w:trPr>
        <w:tc>
          <w:tcPr>
            <w:tcW w:w="1701" w:type="dxa"/>
            <w:vMerge w:val="restart"/>
            <w:tcBorders>
              <w:top w:val="nil"/>
            </w:tcBorders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497,0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236E79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t>Ибрагимов И.И.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38264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руководитель МАУ «Зеленодольский центр по оказанию помощи лицам в состоянии тяжелого опьянения»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41,10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199944,00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497,00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766E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</w:t>
            </w:r>
          </w:p>
          <w:p w:rsidR="0035430C" w:rsidRPr="00134A9D" w:rsidRDefault="0035430C" w:rsidP="00766E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  <w:lang w:val="en-US"/>
              </w:rPr>
              <w:t>MAZDA 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348873,75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42,00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54,20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FC050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t>Багабиева Ж.Е.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руководитель МКУ «Департамент жилищной политики Зеленодольского муниципального района Республики Татарстан»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563359,94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C44B58" w:rsidP="00820213">
            <w:pPr>
              <w:jc w:val="center"/>
            </w:pPr>
            <w:r w:rsidRPr="00134A9D">
              <w:t>нет</w:t>
            </w:r>
          </w:p>
        </w:tc>
      </w:tr>
      <w:tr w:rsidR="00C44B58" w:rsidRPr="00134A9D" w:rsidTr="00FC0508">
        <w:trPr>
          <w:trHeight w:val="452"/>
        </w:trPr>
        <w:tc>
          <w:tcPr>
            <w:tcW w:w="1701" w:type="dxa"/>
            <w:tcBorders>
              <w:top w:val="single" w:sz="4" w:space="0" w:color="000000"/>
            </w:tcBorders>
          </w:tcPr>
          <w:p w:rsidR="00C44B58" w:rsidRPr="00134A9D" w:rsidRDefault="00C44B58" w:rsidP="00FC0508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автомобиль: Лада Гранта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227864,21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C44B58" w:rsidRPr="00134A9D" w:rsidRDefault="00C44B58" w:rsidP="00820213">
            <w:pPr>
              <w:jc w:val="center"/>
            </w:pPr>
            <w:r w:rsidRPr="00134A9D">
              <w:t>нет</w:t>
            </w:r>
          </w:p>
        </w:tc>
      </w:tr>
      <w:tr w:rsidR="00C44B58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C44B58" w:rsidRPr="00134A9D" w:rsidRDefault="00C44B58" w:rsidP="004B0FC1">
            <w:pPr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C44B58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C44B58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C44B58" w:rsidRPr="00134A9D" w:rsidRDefault="00C44B58" w:rsidP="00C44B58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134A9D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t>Абросимова О.М.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bCs/>
                <w:sz w:val="18"/>
                <w:szCs w:val="18"/>
              </w:rPr>
              <w:t>начальник МКУ «Административно-техническая инспекция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79,40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753816,35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FC0508">
            <w:pPr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62,0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B03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</w:t>
            </w:r>
          </w:p>
          <w:p w:rsidR="0035430C" w:rsidRPr="00134A9D" w:rsidRDefault="0035430C" w:rsidP="00B03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  <w:lang w:val="en-US"/>
              </w:rPr>
              <w:t>MERSEDES</w:t>
            </w:r>
          </w:p>
          <w:p w:rsidR="0035430C" w:rsidRPr="00134A9D" w:rsidRDefault="0035430C" w:rsidP="00B03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  <w:lang w:val="en-US"/>
              </w:rPr>
              <w:lastRenderedPageBreak/>
              <w:t>BENZ</w:t>
            </w:r>
            <w:r w:rsidRPr="00134A9D">
              <w:rPr>
                <w:sz w:val="18"/>
                <w:szCs w:val="18"/>
              </w:rPr>
              <w:t xml:space="preserve"> </w:t>
            </w:r>
            <w:r w:rsidRPr="00134A9D">
              <w:rPr>
                <w:sz w:val="18"/>
                <w:szCs w:val="18"/>
                <w:lang w:val="en-US"/>
              </w:rPr>
              <w:t>E</w:t>
            </w:r>
            <w:r w:rsidRPr="00134A9D">
              <w:rPr>
                <w:sz w:val="18"/>
                <w:szCs w:val="18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lastRenderedPageBreak/>
              <w:t>385939,53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134A9D" w:rsidRDefault="0035430C" w:rsidP="00820213">
            <w:pPr>
              <w:jc w:val="center"/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1/428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4"/>
                <w:szCs w:val="14"/>
              </w:rPr>
            </w:pPr>
            <w:r w:rsidRPr="00134A9D">
              <w:rPr>
                <w:sz w:val="14"/>
                <w:szCs w:val="14"/>
              </w:rPr>
              <w:t>2739652,0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29000,0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</w:tcPr>
          <w:p w:rsidR="0035430C" w:rsidRPr="00134A9D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9A78E9">
        <w:trPr>
          <w:trHeight w:val="446"/>
        </w:trPr>
        <w:tc>
          <w:tcPr>
            <w:tcW w:w="1701" w:type="dxa"/>
            <w:vMerge/>
          </w:tcPr>
          <w:p w:rsidR="0035430C" w:rsidRPr="00134A9D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134A9D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1/3 доли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79,4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01C5B">
        <w:trPr>
          <w:trHeight w:val="737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294,00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134A9D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B06C87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b/>
                <w:sz w:val="18"/>
                <w:szCs w:val="18"/>
              </w:rPr>
            </w:pPr>
            <w:r w:rsidRPr="00134A9D">
              <w:rPr>
                <w:b/>
                <w:sz w:val="18"/>
                <w:szCs w:val="18"/>
              </w:rPr>
              <w:t>Гусев Н.В.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руководитель МУ «Палата имущественных и земельных отношений ЗМР» РТ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1/3 доли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¼ доли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95,9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34,3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18,6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 xml:space="preserve">Легковые </w:t>
            </w:r>
            <w:proofErr w:type="spellStart"/>
            <w:r w:rsidRPr="00134A9D">
              <w:rPr>
                <w:sz w:val="18"/>
                <w:szCs w:val="18"/>
              </w:rPr>
              <w:t>автомобили</w:t>
            </w:r>
            <w:proofErr w:type="gramStart"/>
            <w:r w:rsidRPr="00134A9D">
              <w:rPr>
                <w:sz w:val="18"/>
                <w:szCs w:val="18"/>
              </w:rPr>
              <w:t>:Т</w:t>
            </w:r>
            <w:proofErr w:type="gramEnd"/>
            <w:r w:rsidRPr="00134A9D">
              <w:rPr>
                <w:sz w:val="18"/>
                <w:szCs w:val="18"/>
              </w:rPr>
              <w:t>ойота</w:t>
            </w:r>
            <w:proofErr w:type="spellEnd"/>
            <w:r w:rsidRPr="00134A9D">
              <w:rPr>
                <w:sz w:val="18"/>
                <w:szCs w:val="18"/>
              </w:rPr>
              <w:t xml:space="preserve"> </w:t>
            </w:r>
            <w:proofErr w:type="spellStart"/>
            <w:r w:rsidRPr="00134A9D">
              <w:rPr>
                <w:sz w:val="18"/>
                <w:szCs w:val="18"/>
              </w:rPr>
              <w:t>Королла</w:t>
            </w:r>
            <w:proofErr w:type="spellEnd"/>
            <w:r w:rsidRPr="00134A9D">
              <w:rPr>
                <w:sz w:val="18"/>
                <w:szCs w:val="18"/>
              </w:rPr>
              <w:t>,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Шевролет Нива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688323,72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B06C87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1/3 доли</w:t>
            </w: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1/2доли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95,9</w:t>
            </w: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46,7</w:t>
            </w:r>
          </w:p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автомобиль:</w:t>
            </w:r>
          </w:p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134A9D">
              <w:rPr>
                <w:sz w:val="18"/>
                <w:szCs w:val="18"/>
              </w:rPr>
              <w:t>Тойота</w:t>
            </w:r>
            <w:proofErr w:type="spellEnd"/>
            <w:r w:rsidRPr="00134A9D">
              <w:rPr>
                <w:sz w:val="18"/>
                <w:szCs w:val="18"/>
              </w:rPr>
              <w:t xml:space="preserve"> </w:t>
            </w:r>
            <w:proofErr w:type="spellStart"/>
            <w:r w:rsidRPr="00134A9D">
              <w:rPr>
                <w:sz w:val="18"/>
                <w:szCs w:val="18"/>
              </w:rPr>
              <w:t>Аурис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175775,24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3B41FD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Несовершенно</w:t>
            </w:r>
          </w:p>
          <w:p w:rsidR="0035430C" w:rsidRPr="00134A9D" w:rsidRDefault="0035430C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1/3 доли</w:t>
            </w: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1/2доли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95,9</w:t>
            </w: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46,7</w:t>
            </w: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134A9D" w:rsidRDefault="0035430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134A9D" w:rsidRDefault="0035430C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3B41FD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3B41FD" w:rsidP="004B0FC1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Пименова Н.Н.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3B41FD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руководитель МБУ «Юридическое бюро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дом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общая долевая, доля 1/6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общая долевая, доля 1/6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575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2483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96,2</w:t>
            </w: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B41FD" w:rsidRPr="00134A9D" w:rsidRDefault="003B41FD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81,0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4CC2" w:rsidRPr="00134A9D" w:rsidRDefault="00FA4CC2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FA4CC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FA4CC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FA4CC2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FA4CC2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Легковой автомобиль</w:t>
            </w:r>
          </w:p>
          <w:p w:rsidR="00FA4CC2" w:rsidRPr="00134A9D" w:rsidRDefault="00FA4CC2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  <w:lang w:val="en-US"/>
              </w:rPr>
              <w:t>KIA</w:t>
            </w:r>
            <w:r w:rsidRPr="00134A9D">
              <w:rPr>
                <w:sz w:val="18"/>
                <w:szCs w:val="18"/>
              </w:rPr>
              <w:t xml:space="preserve"> </w:t>
            </w:r>
            <w:r w:rsidRPr="00134A9D">
              <w:rPr>
                <w:sz w:val="18"/>
                <w:szCs w:val="18"/>
                <w:lang w:val="en-US"/>
              </w:rPr>
              <w:t>PICANTO</w:t>
            </w:r>
            <w:r w:rsidRPr="00134A9D">
              <w:rPr>
                <w:sz w:val="18"/>
                <w:szCs w:val="18"/>
              </w:rPr>
              <w:t xml:space="preserve"> </w:t>
            </w:r>
            <w:r w:rsidRPr="00134A9D">
              <w:rPr>
                <w:sz w:val="18"/>
                <w:szCs w:val="18"/>
                <w:lang w:val="en-US"/>
              </w:rPr>
              <w:t>TA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3B41F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1860046,28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3B41FD" w:rsidRPr="00134A9D" w:rsidRDefault="003B41FD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34A9D">
              <w:rPr>
                <w:sz w:val="20"/>
                <w:szCs w:val="20"/>
              </w:rPr>
              <w:t>нет</w:t>
            </w:r>
          </w:p>
        </w:tc>
      </w:tr>
      <w:tr w:rsidR="00D53AF5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D53AF5" w:rsidRDefault="00D53AF5" w:rsidP="00D53AF5">
            <w:pPr>
              <w:jc w:val="center"/>
              <w:rPr>
                <w:sz w:val="18"/>
                <w:szCs w:val="18"/>
              </w:rPr>
            </w:pPr>
            <w:r w:rsidRPr="00D53AF5">
              <w:rPr>
                <w:sz w:val="18"/>
                <w:szCs w:val="18"/>
              </w:rPr>
              <w:lastRenderedPageBreak/>
              <w:t>Игнатьева Л.В.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3AF5">
              <w:rPr>
                <w:sz w:val="18"/>
                <w:szCs w:val="18"/>
              </w:rPr>
              <w:t>руководитель МКУ «Финансово-экономическая служба Исполнительного комитета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898286,11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D53AF5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68C2">
              <w:rPr>
                <w:sz w:val="20"/>
                <w:szCs w:val="20"/>
              </w:rPr>
              <w:t>нет</w:t>
            </w:r>
          </w:p>
        </w:tc>
      </w:tr>
      <w:tr w:rsidR="00D53AF5" w:rsidRPr="00BE7006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Default="00D53AF5" w:rsidP="00D53AF5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D53AF5" w:rsidRPr="00D53AF5" w:rsidRDefault="00D53AF5" w:rsidP="00D53AF5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BE7006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D53AF5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D53AF5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D53AF5" w:rsidRDefault="00D53AF5" w:rsidP="00D53AF5">
            <w:pPr>
              <w:jc w:val="center"/>
              <w:rPr>
                <w:sz w:val="18"/>
                <w:szCs w:val="18"/>
              </w:rPr>
            </w:pPr>
            <w:r w:rsidRPr="00D53AF5">
              <w:rPr>
                <w:sz w:val="18"/>
                <w:szCs w:val="18"/>
              </w:rPr>
              <w:t>Шарифзянова А.Р.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руководитель МБУ «Департамент по строительству и инфраструктурному развитию Зеленодольского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Легковой автомобиль</w:t>
            </w:r>
          </w:p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D53AF5">
              <w:rPr>
                <w:sz w:val="18"/>
                <w:szCs w:val="18"/>
              </w:rPr>
              <w:t>Kia</w:t>
            </w:r>
            <w:proofErr w:type="spellEnd"/>
            <w:r w:rsidRPr="00D53AF5">
              <w:rPr>
                <w:sz w:val="18"/>
                <w:szCs w:val="18"/>
              </w:rPr>
              <w:t xml:space="preserve"> </w:t>
            </w:r>
            <w:proofErr w:type="spellStart"/>
            <w:r w:rsidRPr="00D53AF5">
              <w:rPr>
                <w:sz w:val="18"/>
                <w:szCs w:val="18"/>
              </w:rPr>
              <w:t>Soul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449362,95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D53AF5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56100">
              <w:rPr>
                <w:sz w:val="20"/>
                <w:szCs w:val="20"/>
              </w:rPr>
              <w:t>нет</w:t>
            </w:r>
          </w:p>
        </w:tc>
      </w:tr>
      <w:tr w:rsidR="00D53AF5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630265,32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D53AF5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56100">
              <w:rPr>
                <w:sz w:val="20"/>
                <w:szCs w:val="20"/>
              </w:rPr>
              <w:t>нет</w:t>
            </w:r>
          </w:p>
        </w:tc>
      </w:tr>
      <w:tr w:rsidR="00D53AF5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Default="00D53AF5" w:rsidP="00D53AF5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Несовершенно</w:t>
            </w:r>
          </w:p>
          <w:p w:rsidR="00D53AF5" w:rsidRPr="00820213" w:rsidRDefault="00D53AF5" w:rsidP="00D53AF5">
            <w:pPr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820213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2021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D53AF5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56100">
              <w:rPr>
                <w:sz w:val="20"/>
                <w:szCs w:val="20"/>
              </w:rPr>
              <w:t>нет</w:t>
            </w:r>
          </w:p>
        </w:tc>
      </w:tr>
    </w:tbl>
    <w:p w:rsidR="00744E24" w:rsidRPr="00134A9D" w:rsidRDefault="00744E24" w:rsidP="00BD2473"/>
    <w:sectPr w:rsidR="00744E24" w:rsidRPr="00134A9D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C72" w:rsidRDefault="00561C72" w:rsidP="00380C98">
      <w:r>
        <w:separator/>
      </w:r>
    </w:p>
  </w:endnote>
  <w:endnote w:type="continuationSeparator" w:id="0">
    <w:p w:rsidR="00561C72" w:rsidRDefault="00561C72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C72" w:rsidRDefault="00561C72" w:rsidP="00380C98">
      <w:r>
        <w:separator/>
      </w:r>
    </w:p>
  </w:footnote>
  <w:footnote w:type="continuationSeparator" w:id="0">
    <w:p w:rsidR="00561C72" w:rsidRDefault="00561C72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5700"/>
    <w:rsid w:val="000129BF"/>
    <w:rsid w:val="00015484"/>
    <w:rsid w:val="000668A2"/>
    <w:rsid w:val="000E52D7"/>
    <w:rsid w:val="00102BC4"/>
    <w:rsid w:val="00116F0A"/>
    <w:rsid w:val="00134A9D"/>
    <w:rsid w:val="00160CCB"/>
    <w:rsid w:val="0016289D"/>
    <w:rsid w:val="00183AD0"/>
    <w:rsid w:val="0018796D"/>
    <w:rsid w:val="001A3D09"/>
    <w:rsid w:val="001A4B95"/>
    <w:rsid w:val="001D6985"/>
    <w:rsid w:val="001E4BD9"/>
    <w:rsid w:val="00236E79"/>
    <w:rsid w:val="002540B2"/>
    <w:rsid w:val="00283B0C"/>
    <w:rsid w:val="00295403"/>
    <w:rsid w:val="002C2F4A"/>
    <w:rsid w:val="002D19B6"/>
    <w:rsid w:val="002D4739"/>
    <w:rsid w:val="002E16C9"/>
    <w:rsid w:val="0032295F"/>
    <w:rsid w:val="00326C4A"/>
    <w:rsid w:val="0035430C"/>
    <w:rsid w:val="00363F99"/>
    <w:rsid w:val="00380C98"/>
    <w:rsid w:val="00382648"/>
    <w:rsid w:val="00396AF0"/>
    <w:rsid w:val="003A7DF9"/>
    <w:rsid w:val="003B41FD"/>
    <w:rsid w:val="003B6B33"/>
    <w:rsid w:val="00454600"/>
    <w:rsid w:val="00476D51"/>
    <w:rsid w:val="004809F9"/>
    <w:rsid w:val="004A62B6"/>
    <w:rsid w:val="004B0FC1"/>
    <w:rsid w:val="004E4BDC"/>
    <w:rsid w:val="005244C0"/>
    <w:rsid w:val="005411C0"/>
    <w:rsid w:val="00545D4C"/>
    <w:rsid w:val="00551E91"/>
    <w:rsid w:val="00552790"/>
    <w:rsid w:val="0055611B"/>
    <w:rsid w:val="00561C72"/>
    <w:rsid w:val="00584247"/>
    <w:rsid w:val="005A7870"/>
    <w:rsid w:val="005B02C5"/>
    <w:rsid w:val="005D4E99"/>
    <w:rsid w:val="00616956"/>
    <w:rsid w:val="00646A2E"/>
    <w:rsid w:val="00685795"/>
    <w:rsid w:val="006C0CCA"/>
    <w:rsid w:val="006D2C1A"/>
    <w:rsid w:val="0070560F"/>
    <w:rsid w:val="00743BF0"/>
    <w:rsid w:val="00744E24"/>
    <w:rsid w:val="007639D4"/>
    <w:rsid w:val="00766E1E"/>
    <w:rsid w:val="00781080"/>
    <w:rsid w:val="007B025A"/>
    <w:rsid w:val="007B57FF"/>
    <w:rsid w:val="007C4760"/>
    <w:rsid w:val="007D7C63"/>
    <w:rsid w:val="007E5CFB"/>
    <w:rsid w:val="007E6F4B"/>
    <w:rsid w:val="007F5575"/>
    <w:rsid w:val="007F7E67"/>
    <w:rsid w:val="00810A90"/>
    <w:rsid w:val="00820213"/>
    <w:rsid w:val="008346F3"/>
    <w:rsid w:val="00842C4F"/>
    <w:rsid w:val="00843BF1"/>
    <w:rsid w:val="00846021"/>
    <w:rsid w:val="00850948"/>
    <w:rsid w:val="0086797F"/>
    <w:rsid w:val="00892770"/>
    <w:rsid w:val="008B027B"/>
    <w:rsid w:val="008B421C"/>
    <w:rsid w:val="00900EEF"/>
    <w:rsid w:val="00962B8D"/>
    <w:rsid w:val="00972FE6"/>
    <w:rsid w:val="0097748C"/>
    <w:rsid w:val="00985D74"/>
    <w:rsid w:val="00992CA3"/>
    <w:rsid w:val="00997FB6"/>
    <w:rsid w:val="009A29B6"/>
    <w:rsid w:val="009A78E9"/>
    <w:rsid w:val="009D070D"/>
    <w:rsid w:val="00A04862"/>
    <w:rsid w:val="00A2452E"/>
    <w:rsid w:val="00A37841"/>
    <w:rsid w:val="00A532D2"/>
    <w:rsid w:val="00A923B2"/>
    <w:rsid w:val="00AC1283"/>
    <w:rsid w:val="00AD718C"/>
    <w:rsid w:val="00AE3294"/>
    <w:rsid w:val="00B03FC1"/>
    <w:rsid w:val="00B06C87"/>
    <w:rsid w:val="00B32999"/>
    <w:rsid w:val="00B3411D"/>
    <w:rsid w:val="00B6635A"/>
    <w:rsid w:val="00B8675E"/>
    <w:rsid w:val="00B90029"/>
    <w:rsid w:val="00B927B2"/>
    <w:rsid w:val="00BD2473"/>
    <w:rsid w:val="00BE49DF"/>
    <w:rsid w:val="00BE7006"/>
    <w:rsid w:val="00C13E9D"/>
    <w:rsid w:val="00C17A14"/>
    <w:rsid w:val="00C243CD"/>
    <w:rsid w:val="00C44B58"/>
    <w:rsid w:val="00C64CBE"/>
    <w:rsid w:val="00C7600F"/>
    <w:rsid w:val="00CB563D"/>
    <w:rsid w:val="00D07DC0"/>
    <w:rsid w:val="00D466A2"/>
    <w:rsid w:val="00D53AF5"/>
    <w:rsid w:val="00D650E6"/>
    <w:rsid w:val="00D95EF0"/>
    <w:rsid w:val="00DB6665"/>
    <w:rsid w:val="00DE6813"/>
    <w:rsid w:val="00DF1FE8"/>
    <w:rsid w:val="00E30FB6"/>
    <w:rsid w:val="00E60464"/>
    <w:rsid w:val="00E617F5"/>
    <w:rsid w:val="00E646CF"/>
    <w:rsid w:val="00E7363F"/>
    <w:rsid w:val="00E90B73"/>
    <w:rsid w:val="00ED2BEC"/>
    <w:rsid w:val="00ED6355"/>
    <w:rsid w:val="00EE776A"/>
    <w:rsid w:val="00F00DF4"/>
    <w:rsid w:val="00F01C5B"/>
    <w:rsid w:val="00F91BFE"/>
    <w:rsid w:val="00FA4CC2"/>
    <w:rsid w:val="00FB6EC1"/>
    <w:rsid w:val="00FC0508"/>
    <w:rsid w:val="00FC392A"/>
    <w:rsid w:val="00FC40D9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7CD1059-1098-47DE-95B9-27F05EC0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HAM</cp:lastModifiedBy>
  <cp:revision>15</cp:revision>
  <cp:lastPrinted>2014-01-22T13:31:00Z</cp:lastPrinted>
  <dcterms:created xsi:type="dcterms:W3CDTF">2016-04-14T05:45:00Z</dcterms:created>
  <dcterms:modified xsi:type="dcterms:W3CDTF">2016-04-30T06:40:00Z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