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5134E9">
        <w:rPr>
          <w:b/>
          <w:sz w:val="28"/>
          <w:szCs w:val="28"/>
        </w:rPr>
        <w:t>муниципальных служащих Совета и Администра</w:t>
      </w:r>
      <w:r w:rsidR="00D25A03">
        <w:rPr>
          <w:b/>
          <w:sz w:val="28"/>
          <w:szCs w:val="28"/>
        </w:rPr>
        <w:t>ции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F51D30">
        <w:rPr>
          <w:b/>
          <w:sz w:val="28"/>
          <w:szCs w:val="28"/>
        </w:rPr>
        <w:t>5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F51D30">
        <w:rPr>
          <w:b/>
          <w:sz w:val="28"/>
          <w:szCs w:val="28"/>
        </w:rPr>
        <w:t>5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080"/>
        <w:gridCol w:w="1353"/>
        <w:gridCol w:w="1167"/>
        <w:gridCol w:w="1174"/>
        <w:gridCol w:w="900"/>
        <w:gridCol w:w="1166"/>
        <w:gridCol w:w="1209"/>
        <w:gridCol w:w="1260"/>
        <w:gridCol w:w="1526"/>
        <w:gridCol w:w="1800"/>
      </w:tblGrid>
      <w:tr w:rsidR="00415541" w:rsidRPr="005134E9" w:rsidTr="00DA2C8B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774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DA2C8B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117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0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937" w:rsidRPr="005134E9" w:rsidTr="00F51D30">
        <w:trPr>
          <w:trHeight w:val="676"/>
        </w:trPr>
        <w:tc>
          <w:tcPr>
            <w:tcW w:w="72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Гареева Г.Ф.</w:t>
            </w:r>
          </w:p>
        </w:tc>
        <w:tc>
          <w:tcPr>
            <w:tcW w:w="98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08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584801,11</w:t>
            </w:r>
          </w:p>
        </w:tc>
        <w:tc>
          <w:tcPr>
            <w:tcW w:w="18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726"/>
        </w:trPr>
        <w:tc>
          <w:tcPr>
            <w:tcW w:w="72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92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513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5134E9">
              <w:rPr>
                <w:sz w:val="18"/>
                <w:szCs w:val="18"/>
              </w:rPr>
              <w:t>/3</w:t>
            </w:r>
          </w:p>
        </w:tc>
        <w:tc>
          <w:tcPr>
            <w:tcW w:w="1167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92937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15541" w:rsidRPr="005134E9" w:rsidTr="00DA2C8B">
        <w:trPr>
          <w:trHeight w:val="810"/>
        </w:trPr>
        <w:tc>
          <w:tcPr>
            <w:tcW w:w="72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921E1" w:rsidRPr="005134E9" w:rsidRDefault="00F921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209" w:type="dxa"/>
          </w:tcPr>
          <w:p w:rsidR="00F921E1" w:rsidRPr="005134E9" w:rsidRDefault="0018682D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F921E1" w:rsidRPr="005134E9" w:rsidRDefault="00F921E1" w:rsidP="0018682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18682D" w:rsidRPr="005134E9">
              <w:rPr>
                <w:sz w:val="18"/>
                <w:szCs w:val="18"/>
              </w:rPr>
              <w:t>ВАЗ-21074</w:t>
            </w:r>
          </w:p>
        </w:tc>
        <w:tc>
          <w:tcPr>
            <w:tcW w:w="1526" w:type="dxa"/>
          </w:tcPr>
          <w:p w:rsidR="00F921E1" w:rsidRPr="005134E9" w:rsidRDefault="00C6355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140351,78</w:t>
            </w:r>
          </w:p>
        </w:tc>
        <w:tc>
          <w:tcPr>
            <w:tcW w:w="180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07"/>
        </w:trPr>
        <w:tc>
          <w:tcPr>
            <w:tcW w:w="72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Агапов В.Н.</w:t>
            </w:r>
          </w:p>
        </w:tc>
        <w:tc>
          <w:tcPr>
            <w:tcW w:w="98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организационно-правовой и информационно-аналитической работы</w:t>
            </w: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Нисан-терано</w:t>
            </w:r>
            <w:proofErr w:type="spellEnd"/>
          </w:p>
        </w:tc>
        <w:tc>
          <w:tcPr>
            <w:tcW w:w="1526" w:type="dxa"/>
            <w:vMerge w:val="restart"/>
          </w:tcPr>
          <w:p w:rsidR="00AC2EDA" w:rsidRPr="005134E9" w:rsidRDefault="00FD4E4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764832,45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523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920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</w:tcPr>
          <w:p w:rsidR="00AC2EDA" w:rsidRPr="005134E9" w:rsidRDefault="00AC2ED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734"/>
        </w:trPr>
        <w:tc>
          <w:tcPr>
            <w:tcW w:w="720" w:type="dxa"/>
            <w:vMerge w:val="restart"/>
          </w:tcPr>
          <w:p w:rsidR="00AC2EDA" w:rsidRPr="005134E9" w:rsidRDefault="00AC2EDA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C2EDA" w:rsidRPr="005134E9" w:rsidRDefault="00FD4E4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376980,29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36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C2EDA" w:rsidRPr="005134E9" w:rsidRDefault="00AC2E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622"/>
        </w:trPr>
        <w:tc>
          <w:tcPr>
            <w:tcW w:w="72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Мукминов</w:t>
            </w:r>
            <w:proofErr w:type="spellEnd"/>
            <w:r w:rsidRPr="005134E9"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986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МР и ГО</w:t>
            </w:r>
          </w:p>
        </w:tc>
        <w:tc>
          <w:tcPr>
            <w:tcW w:w="108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Фольксваген Поло седан</w:t>
            </w:r>
          </w:p>
        </w:tc>
        <w:tc>
          <w:tcPr>
            <w:tcW w:w="1526" w:type="dxa"/>
            <w:vMerge w:val="restart"/>
          </w:tcPr>
          <w:p w:rsidR="00F7147B" w:rsidRPr="005134E9" w:rsidRDefault="0031619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416494,69</w:t>
            </w:r>
          </w:p>
        </w:tc>
        <w:tc>
          <w:tcPr>
            <w:tcW w:w="180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1123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36,7</w:t>
            </w:r>
          </w:p>
        </w:tc>
        <w:tc>
          <w:tcPr>
            <w:tcW w:w="1209" w:type="dxa"/>
          </w:tcPr>
          <w:p w:rsidR="00F7147B" w:rsidRPr="005134E9" w:rsidRDefault="00F7147B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44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3000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73"/>
        </w:trPr>
        <w:tc>
          <w:tcPr>
            <w:tcW w:w="72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7147B" w:rsidRPr="005134E9" w:rsidRDefault="0031619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138014,77</w:t>
            </w:r>
          </w:p>
        </w:tc>
        <w:tc>
          <w:tcPr>
            <w:tcW w:w="1800" w:type="dxa"/>
            <w:vMerge w:val="restart"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38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36,7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7147B" w:rsidRPr="005134E9" w:rsidTr="00DA2C8B">
        <w:trPr>
          <w:trHeight w:val="264"/>
        </w:trPr>
        <w:tc>
          <w:tcPr>
            <w:tcW w:w="72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7147B" w:rsidRPr="005134E9" w:rsidRDefault="00F7147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3000</w:t>
            </w:r>
          </w:p>
        </w:tc>
        <w:tc>
          <w:tcPr>
            <w:tcW w:w="1209" w:type="dxa"/>
          </w:tcPr>
          <w:p w:rsidR="00F7147B" w:rsidRPr="005134E9" w:rsidRDefault="00F7147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7147B" w:rsidRPr="005134E9" w:rsidRDefault="00F7147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567F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417794,69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567F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619646,10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4.2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  <w:tcBorders>
              <w:top w:val="nil"/>
            </w:tcBorders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7AB8" w:rsidRPr="005134E9" w:rsidTr="00DA2C8B">
        <w:trPr>
          <w:trHeight w:val="264"/>
        </w:trPr>
        <w:tc>
          <w:tcPr>
            <w:tcW w:w="720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C7AB8" w:rsidRPr="005134E9" w:rsidRDefault="00EC7AB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C7AB8" w:rsidRPr="005134E9" w:rsidRDefault="00EC7AB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EC7AB8" w:rsidRPr="005134E9" w:rsidRDefault="00EC7AB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C7AB8" w:rsidRPr="005134E9" w:rsidRDefault="00EC7AB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Асадуллина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З.Р.</w:t>
            </w: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юрисконсульт отдела </w:t>
            </w:r>
            <w:r w:rsidRPr="005134E9">
              <w:rPr>
                <w:sz w:val="18"/>
                <w:szCs w:val="18"/>
              </w:rPr>
              <w:lastRenderedPageBreak/>
              <w:t>ОП и ИАР</w:t>
            </w:r>
          </w:p>
        </w:tc>
        <w:tc>
          <w:tcPr>
            <w:tcW w:w="1080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174" w:type="dxa"/>
            <w:vMerge w:val="restart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832721,29</w:t>
            </w: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2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200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01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64981" w:rsidRPr="005134E9" w:rsidTr="00DA2C8B">
        <w:trPr>
          <w:trHeight w:val="264"/>
        </w:trPr>
        <w:tc>
          <w:tcPr>
            <w:tcW w:w="72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174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64981" w:rsidRPr="005134E9" w:rsidRDefault="00564981" w:rsidP="0056498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E5BEF" w:rsidRDefault="00564981" w:rsidP="005E5BEF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Митсубиси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, </w:t>
            </w:r>
          </w:p>
          <w:p w:rsidR="00564981" w:rsidRPr="005134E9" w:rsidRDefault="00564981" w:rsidP="005E5BE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Хундай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гетз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564981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1175500,04</w:t>
            </w:r>
          </w:p>
        </w:tc>
        <w:tc>
          <w:tcPr>
            <w:tcW w:w="180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2089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174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13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19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174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450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163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138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425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176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</w:t>
            </w:r>
            <w:r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Ардаширов А.З.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1080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492937" w:rsidRPr="005134E9" w:rsidRDefault="00492937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492937" w:rsidRPr="005134E9" w:rsidRDefault="00492937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92937" w:rsidRPr="005134E9" w:rsidRDefault="00492937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92937" w:rsidRPr="005134E9" w:rsidRDefault="00492937" w:rsidP="00CD26F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Ситроен С3</w:t>
            </w:r>
          </w:p>
        </w:tc>
        <w:tc>
          <w:tcPr>
            <w:tcW w:w="1526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374324,92</w:t>
            </w:r>
          </w:p>
        </w:tc>
        <w:tc>
          <w:tcPr>
            <w:tcW w:w="180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230030,27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154D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3F154D" w:rsidRPr="005134E9" w:rsidRDefault="003F154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Хаматдинова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супругом)</w:t>
            </w:r>
          </w:p>
        </w:tc>
        <w:tc>
          <w:tcPr>
            <w:tcW w:w="1526" w:type="dxa"/>
            <w:vMerge w:val="restart"/>
          </w:tcPr>
          <w:p w:rsidR="00AB7A1B" w:rsidRPr="005134E9" w:rsidRDefault="000C340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656847,51</w:t>
            </w: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9"/>
        </w:trPr>
        <w:tc>
          <w:tcPr>
            <w:tcW w:w="72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супругой)</w:t>
            </w:r>
          </w:p>
        </w:tc>
        <w:tc>
          <w:tcPr>
            <w:tcW w:w="1526" w:type="dxa"/>
            <w:vMerge w:val="restart"/>
          </w:tcPr>
          <w:p w:rsidR="00AB7A1B" w:rsidRPr="005134E9" w:rsidRDefault="000C340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555026,50</w:t>
            </w: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67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98"/>
        </w:trPr>
        <w:tc>
          <w:tcPr>
            <w:tcW w:w="72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C3405" w:rsidRPr="005134E9" w:rsidTr="00CA3E0C">
        <w:trPr>
          <w:trHeight w:val="151"/>
        </w:trPr>
        <w:tc>
          <w:tcPr>
            <w:tcW w:w="720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663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0C3405" w:rsidRPr="005134E9" w:rsidRDefault="000C3405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C3405" w:rsidRPr="005134E9" w:rsidTr="003A5C90">
        <w:trPr>
          <w:trHeight w:val="100"/>
        </w:trPr>
        <w:tc>
          <w:tcPr>
            <w:tcW w:w="720" w:type="dxa"/>
            <w:vMerge/>
          </w:tcPr>
          <w:p w:rsidR="000C3405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0C3405" w:rsidRPr="005134E9" w:rsidRDefault="000C3405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C3405" w:rsidRPr="005134E9" w:rsidTr="00DA2C8B">
        <w:trPr>
          <w:trHeight w:val="1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C3405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C3405" w:rsidRPr="005134E9" w:rsidRDefault="000C34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C3405" w:rsidRPr="005134E9" w:rsidRDefault="000C340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0C3405" w:rsidRPr="005134E9" w:rsidRDefault="000C3405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C3405" w:rsidRPr="005134E9" w:rsidRDefault="000C34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Десяткин А.Ю.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ИАР</w:t>
            </w:r>
          </w:p>
        </w:tc>
        <w:tc>
          <w:tcPr>
            <w:tcW w:w="108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33826" w:rsidRPr="005134E9" w:rsidRDefault="00E33826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174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  <w:vMerge w:val="restart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21150</w:t>
            </w:r>
          </w:p>
        </w:tc>
        <w:tc>
          <w:tcPr>
            <w:tcW w:w="1526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363357,88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34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174" w:type="dxa"/>
          </w:tcPr>
          <w:p w:rsidR="00AE7F7E" w:rsidRPr="005134E9" w:rsidRDefault="00AE7F7E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153305,76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F51D30">
        <w:trPr>
          <w:trHeight w:val="613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F51D30">
        <w:trPr>
          <w:trHeight w:val="613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1568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Якупова</w:t>
            </w:r>
            <w:proofErr w:type="spellEnd"/>
            <w:r w:rsidRPr="005134E9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080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Nissan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8743AA" w:rsidRPr="005134E9" w:rsidRDefault="00840E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573583</w:t>
            </w:r>
          </w:p>
        </w:tc>
        <w:tc>
          <w:tcPr>
            <w:tcW w:w="1800" w:type="dxa"/>
            <w:vMerge w:val="restart"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840E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949842,75</w:t>
            </w: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32"/>
        </w:trPr>
        <w:tc>
          <w:tcPr>
            <w:tcW w:w="72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DA2C8B">
        <w:trPr>
          <w:trHeight w:val="6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Зайдуллина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75A47" w:rsidRPr="005134E9" w:rsidRDefault="00075A47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236310,58</w:t>
            </w:r>
          </w:p>
        </w:tc>
        <w:tc>
          <w:tcPr>
            <w:tcW w:w="1800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FD4E41">
        <w:trPr>
          <w:trHeight w:val="433"/>
        </w:trPr>
        <w:tc>
          <w:tcPr>
            <w:tcW w:w="72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075A47">
        <w:trPr>
          <w:trHeight w:val="12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075A47" w:rsidRPr="005134E9" w:rsidRDefault="00075A47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29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15476" w:rsidRPr="005134E9" w:rsidRDefault="00075A47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vMerge w:val="restart"/>
          </w:tcPr>
          <w:p w:rsidR="00215476" w:rsidRPr="005134E9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200203,83</w:t>
            </w:r>
          </w:p>
        </w:tc>
        <w:tc>
          <w:tcPr>
            <w:tcW w:w="180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3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FD4E41">
        <w:trPr>
          <w:trHeight w:val="413"/>
        </w:trPr>
        <w:tc>
          <w:tcPr>
            <w:tcW w:w="72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DA2C8B">
        <w:trPr>
          <w:trHeight w:val="20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1209" w:type="dxa"/>
          </w:tcPr>
          <w:p w:rsidR="00075A47" w:rsidRPr="005134E9" w:rsidRDefault="00075A47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Насибуллина З.Ф.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080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174" w:type="dxa"/>
            <w:vMerge w:val="restart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526" w:type="dxa"/>
            <w:vMerge w:val="restart"/>
          </w:tcPr>
          <w:p w:rsidR="0031661A" w:rsidRPr="005134E9" w:rsidRDefault="00DA471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401297,63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1661A" w:rsidRPr="005134E9" w:rsidRDefault="00DA471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292137,26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59"/>
        </w:trPr>
        <w:tc>
          <w:tcPr>
            <w:tcW w:w="72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F51D30">
        <w:trPr>
          <w:trHeight w:val="626"/>
        </w:trPr>
        <w:tc>
          <w:tcPr>
            <w:tcW w:w="72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209" w:type="dxa"/>
          </w:tcPr>
          <w:p w:rsidR="00DA4710" w:rsidRPr="005134E9" w:rsidRDefault="00DA4710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5B7A" w:rsidRPr="005134E9" w:rsidTr="00DA2C8B">
        <w:trPr>
          <w:trHeight w:val="38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Усманова</w:t>
            </w:r>
            <w:proofErr w:type="spellEnd"/>
            <w:r w:rsidRPr="005134E9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B45B7A" w:rsidRPr="005134E9" w:rsidRDefault="00B45B7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45B7A" w:rsidRPr="005134E9" w:rsidRDefault="00B45B7A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B45B7A" w:rsidRPr="005134E9" w:rsidRDefault="00B45B7A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B45B7A" w:rsidRPr="005134E9" w:rsidRDefault="00B45B7A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45B7A" w:rsidRPr="005134E9" w:rsidRDefault="00B45B7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5B7A" w:rsidRPr="005134E9" w:rsidRDefault="00B45B7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425650,3</w:t>
            </w:r>
          </w:p>
        </w:tc>
        <w:tc>
          <w:tcPr>
            <w:tcW w:w="1800" w:type="dxa"/>
            <w:vMerge w:val="restart"/>
          </w:tcPr>
          <w:p w:rsidR="00B45B7A" w:rsidRPr="005134E9" w:rsidRDefault="00B45B7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6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ЛАДА - 217030</w:t>
            </w:r>
          </w:p>
        </w:tc>
        <w:tc>
          <w:tcPr>
            <w:tcW w:w="1526" w:type="dxa"/>
            <w:vMerge w:val="restart"/>
          </w:tcPr>
          <w:p w:rsidR="00D73BCA" w:rsidRPr="005134E9" w:rsidRDefault="0085370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572884,63</w:t>
            </w: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145"/>
        </w:trPr>
        <w:tc>
          <w:tcPr>
            <w:tcW w:w="720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74" w:type="dxa"/>
          </w:tcPr>
          <w:p w:rsidR="00853704" w:rsidRPr="005134E9" w:rsidRDefault="00853704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853704" w:rsidRPr="005134E9" w:rsidRDefault="0085370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853704" w:rsidRPr="005134E9" w:rsidRDefault="0085370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853704" w:rsidRPr="005134E9" w:rsidRDefault="00853704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73B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853704" w:rsidRPr="005134E9" w:rsidRDefault="0085370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853704" w:rsidRPr="005134E9" w:rsidRDefault="00853704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853704" w:rsidRPr="005134E9" w:rsidRDefault="00853704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73BC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Каримова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0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D5231" w:rsidRPr="005134E9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310413,23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174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  <w:vMerge w:val="restart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D5231" w:rsidRPr="00075A47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075A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26" w:type="dxa"/>
            <w:vMerge w:val="restart"/>
          </w:tcPr>
          <w:p w:rsidR="003D5231" w:rsidRPr="005134E9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353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174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D5231" w:rsidRPr="005134E9" w:rsidRDefault="003D523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Фатыхова Э.З.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социальным вопросам</w:t>
            </w:r>
          </w:p>
        </w:tc>
        <w:tc>
          <w:tcPr>
            <w:tcW w:w="108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181A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392628,70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24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26" w:type="dxa"/>
            <w:vMerge w:val="restart"/>
          </w:tcPr>
          <w:p w:rsidR="00D9712C" w:rsidRPr="005134E9" w:rsidRDefault="00181A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1356405,72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712C" w:rsidRPr="005134E9" w:rsidRDefault="00D9712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46"/>
        </w:trPr>
        <w:tc>
          <w:tcPr>
            <w:tcW w:w="72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</w:t>
            </w:r>
            <w:r w:rsidRPr="005134E9">
              <w:rPr>
                <w:sz w:val="18"/>
                <w:szCs w:val="18"/>
              </w:rPr>
              <w:lastRenderedPageBreak/>
              <w:t>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Макарова М.В.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МС и кадровой работы</w:t>
            </w:r>
          </w:p>
        </w:tc>
        <w:tc>
          <w:tcPr>
            <w:tcW w:w="1080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209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33E4F" w:rsidRPr="005134E9" w:rsidRDefault="00DF062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1185908,66</w:t>
            </w:r>
          </w:p>
        </w:tc>
        <w:tc>
          <w:tcPr>
            <w:tcW w:w="180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9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209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174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A33E4F" w:rsidRPr="005134E9" w:rsidRDefault="00A33E4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33E4F" w:rsidRPr="005134E9" w:rsidRDefault="00DF062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132721,88</w:t>
            </w:r>
          </w:p>
        </w:tc>
        <w:tc>
          <w:tcPr>
            <w:tcW w:w="1800" w:type="dxa"/>
            <w:vMerge w:val="restart"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33E4F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33E4F" w:rsidRPr="005134E9" w:rsidRDefault="00A33E4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174" w:type="dxa"/>
          </w:tcPr>
          <w:p w:rsidR="00A33E4F" w:rsidRPr="005134E9" w:rsidRDefault="00A33E4F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A33E4F" w:rsidRPr="005134E9" w:rsidRDefault="00A33E4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A33E4F" w:rsidRPr="005134E9" w:rsidRDefault="00A33E4F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33E4F" w:rsidRPr="005134E9" w:rsidRDefault="00A33E4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Юсупов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глава администрации </w:t>
            </w:r>
            <w:r w:rsidR="003E25A7" w:rsidRPr="005134E9">
              <w:rPr>
                <w:sz w:val="18"/>
                <w:szCs w:val="18"/>
              </w:rPr>
              <w:t>района</w:t>
            </w:r>
          </w:p>
        </w:tc>
        <w:tc>
          <w:tcPr>
            <w:tcW w:w="1080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1489</w:t>
            </w:r>
          </w:p>
        </w:tc>
        <w:tc>
          <w:tcPr>
            <w:tcW w:w="1174" w:type="dxa"/>
            <w:vMerge w:val="restart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21210000</w:t>
            </w:r>
          </w:p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1/303</w:t>
            </w:r>
          </w:p>
        </w:tc>
        <w:tc>
          <w:tcPr>
            <w:tcW w:w="1209" w:type="dxa"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УАЗ 31512</w:t>
            </w:r>
          </w:p>
        </w:tc>
        <w:tc>
          <w:tcPr>
            <w:tcW w:w="1526" w:type="dxa"/>
            <w:vMerge w:val="restart"/>
          </w:tcPr>
          <w:p w:rsidR="00463595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1995157,15</w:t>
            </w:r>
          </w:p>
        </w:tc>
        <w:tc>
          <w:tcPr>
            <w:tcW w:w="180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5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41,6</w:t>
            </w:r>
          </w:p>
        </w:tc>
        <w:tc>
          <w:tcPr>
            <w:tcW w:w="1209" w:type="dxa"/>
            <w:vMerge w:val="restart"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Снегоход</w:t>
            </w: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8"/>
        </w:trPr>
        <w:tc>
          <w:tcPr>
            <w:tcW w:w="72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195,7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1/580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40600000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463595" w:rsidRPr="005134E9" w:rsidRDefault="0046359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463595" w:rsidRPr="005134E9" w:rsidRDefault="00463595" w:rsidP="0046359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1/303</w:t>
            </w:r>
          </w:p>
        </w:tc>
        <w:tc>
          <w:tcPr>
            <w:tcW w:w="1167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21210000</w:t>
            </w:r>
          </w:p>
        </w:tc>
        <w:tc>
          <w:tcPr>
            <w:tcW w:w="1174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1489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77154" w:rsidRPr="005134E9" w:rsidRDefault="00577154" w:rsidP="0057715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63595" w:rsidRDefault="00577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  <w:p w:rsidR="00577154" w:rsidRPr="005134E9" w:rsidRDefault="00577154" w:rsidP="0057715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77154" w:rsidRPr="00577154" w:rsidRDefault="00577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577154">
              <w:rPr>
                <w:sz w:val="18"/>
                <w:szCs w:val="18"/>
              </w:rPr>
              <w:t>-35</w:t>
            </w:r>
          </w:p>
        </w:tc>
        <w:tc>
          <w:tcPr>
            <w:tcW w:w="1526" w:type="dxa"/>
            <w:vMerge w:val="restart"/>
          </w:tcPr>
          <w:p w:rsidR="00463595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3908004,13</w:t>
            </w:r>
          </w:p>
        </w:tc>
        <w:tc>
          <w:tcPr>
            <w:tcW w:w="1800" w:type="dxa"/>
            <w:vMerge w:val="restart"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44"/>
        </w:trPr>
        <w:tc>
          <w:tcPr>
            <w:tcW w:w="72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53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41,6</w:t>
            </w:r>
          </w:p>
        </w:tc>
        <w:tc>
          <w:tcPr>
            <w:tcW w:w="1174" w:type="dxa"/>
            <w:vMerge w:val="restart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463595" w:rsidRPr="005134E9" w:rsidRDefault="003E25A7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195,7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63595" w:rsidRPr="005134E9" w:rsidTr="00DA2C8B">
        <w:trPr>
          <w:trHeight w:val="33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3595" w:rsidRPr="005134E9" w:rsidRDefault="0046359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40600000</w:t>
            </w:r>
          </w:p>
          <w:p w:rsidR="00463595" w:rsidRPr="005134E9" w:rsidRDefault="0046359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1/580</w:t>
            </w:r>
          </w:p>
        </w:tc>
        <w:tc>
          <w:tcPr>
            <w:tcW w:w="1209" w:type="dxa"/>
          </w:tcPr>
          <w:p w:rsidR="00463595" w:rsidRPr="005134E9" w:rsidRDefault="0046359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63595" w:rsidRPr="005134E9" w:rsidRDefault="0046359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Мустафин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руководитель МБУ «Централизованна</w:t>
            </w:r>
            <w:r w:rsidRPr="005134E9">
              <w:rPr>
                <w:sz w:val="18"/>
                <w:szCs w:val="18"/>
              </w:rPr>
              <w:lastRenderedPageBreak/>
              <w:t>я бухгалтерия МР Кушнаренковский район РБ»</w:t>
            </w:r>
          </w:p>
        </w:tc>
        <w:tc>
          <w:tcPr>
            <w:tcW w:w="108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33,2</w:t>
            </w:r>
          </w:p>
        </w:tc>
        <w:tc>
          <w:tcPr>
            <w:tcW w:w="1174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710765,47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однокомнатная квартира 33,2 Источник: накопления за </w:t>
            </w:r>
            <w:r w:rsidRPr="005134E9">
              <w:rPr>
                <w:sz w:val="18"/>
                <w:szCs w:val="18"/>
              </w:rPr>
              <w:lastRenderedPageBreak/>
              <w:t>предыдущие годы, кредиты ОАО «</w:t>
            </w:r>
            <w:proofErr w:type="spellStart"/>
            <w:r w:rsidRPr="005134E9">
              <w:rPr>
                <w:sz w:val="18"/>
                <w:szCs w:val="18"/>
              </w:rPr>
              <w:t>Социнвестбанк</w:t>
            </w:r>
            <w:proofErr w:type="spellEnd"/>
            <w:r w:rsidRPr="005134E9">
              <w:rPr>
                <w:sz w:val="18"/>
                <w:szCs w:val="18"/>
              </w:rPr>
              <w:t>» и Уфимского филиала ОАО «Банк Москвы», доход по основному месту работы свой и супруги</w:t>
            </w:r>
          </w:p>
        </w:tc>
      </w:tr>
      <w:tr w:rsidR="00994C6C" w:rsidRPr="005134E9" w:rsidTr="00DA2C8B">
        <w:trPr>
          <w:trHeight w:val="35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111,4</w:t>
            </w:r>
          </w:p>
        </w:tc>
        <w:tc>
          <w:tcPr>
            <w:tcW w:w="1209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68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94C6C" w:rsidRPr="005134E9" w:rsidRDefault="00994C6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5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Форд Фокус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505392,99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4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директор МАУ «Кушнаренково-ТВ»</w:t>
            </w: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Форд «Фокус»</w:t>
            </w: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459518,34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439663,0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Сагитов</w:t>
            </w:r>
            <w:proofErr w:type="spellEnd"/>
            <w:r w:rsidRPr="005134E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директор </w:t>
            </w:r>
            <w:r w:rsidRPr="005134E9">
              <w:rPr>
                <w:sz w:val="18"/>
                <w:szCs w:val="18"/>
              </w:rPr>
              <w:lastRenderedPageBreak/>
              <w:t>МБУ «Кушнаренковский ИКЦ»</w:t>
            </w:r>
          </w:p>
        </w:tc>
        <w:tc>
          <w:tcPr>
            <w:tcW w:w="1080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9211</w:t>
            </w:r>
          </w:p>
        </w:tc>
        <w:tc>
          <w:tcPr>
            <w:tcW w:w="1174" w:type="dxa"/>
            <w:vMerge w:val="restart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пай</w:t>
            </w:r>
          </w:p>
        </w:tc>
        <w:tc>
          <w:tcPr>
            <w:tcW w:w="1166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41613</w:t>
            </w:r>
          </w:p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1/31</w:t>
            </w:r>
          </w:p>
        </w:tc>
        <w:tc>
          <w:tcPr>
            <w:tcW w:w="1209" w:type="dxa"/>
            <w:vMerge w:val="restart"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Pr="005134E9">
              <w:rPr>
                <w:sz w:val="18"/>
                <w:szCs w:val="18"/>
              </w:rPr>
              <w:lastRenderedPageBreak/>
              <w:t>ИЖ-2125</w:t>
            </w:r>
          </w:p>
        </w:tc>
        <w:tc>
          <w:tcPr>
            <w:tcW w:w="1526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616124,23</w:t>
            </w:r>
          </w:p>
        </w:tc>
        <w:tc>
          <w:tcPr>
            <w:tcW w:w="180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ГАЗ 31029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64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3793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сельскохозяйственная техника Т-16МГ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98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166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11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50,7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5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пекарня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259,1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240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9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1/31</w:t>
            </w:r>
          </w:p>
        </w:tc>
        <w:tc>
          <w:tcPr>
            <w:tcW w:w="1167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41613</w:t>
            </w:r>
          </w:p>
        </w:tc>
        <w:tc>
          <w:tcPr>
            <w:tcW w:w="1174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9211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72840,0</w:t>
            </w:r>
          </w:p>
        </w:tc>
        <w:tc>
          <w:tcPr>
            <w:tcW w:w="180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357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51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3793</w:t>
            </w:r>
          </w:p>
        </w:tc>
        <w:tc>
          <w:tcPr>
            <w:tcW w:w="1209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30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062E" w:rsidRPr="005134E9" w:rsidRDefault="0078062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50.7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Ахунов</w:t>
            </w:r>
            <w:proofErr w:type="spellEnd"/>
            <w:r w:rsidRPr="005134E9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1105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526" w:type="dxa"/>
            <w:vMerge w:val="restart"/>
          </w:tcPr>
          <w:p w:rsidR="003E308D" w:rsidRPr="005134E9" w:rsidRDefault="0017017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1095750,20</w:t>
            </w: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027"/>
        </w:trPr>
        <w:tc>
          <w:tcPr>
            <w:tcW w:w="72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68,0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170171" w:rsidRPr="005134E9" w:rsidRDefault="00170171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99691,45</w:t>
            </w:r>
          </w:p>
        </w:tc>
        <w:tc>
          <w:tcPr>
            <w:tcW w:w="180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4421B6">
        <w:trPr>
          <w:trHeight w:val="207"/>
        </w:trPr>
        <w:tc>
          <w:tcPr>
            <w:tcW w:w="72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  <w:vMerge w:val="restart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09" w:type="dxa"/>
          </w:tcPr>
          <w:p w:rsidR="00170171" w:rsidRPr="005134E9" w:rsidRDefault="00170171" w:rsidP="008B6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22BF0">
        <w:trPr>
          <w:trHeight w:val="363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CC4A75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C4A75" w:rsidRPr="005134E9" w:rsidRDefault="00CC4A75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5E0140">
        <w:trPr>
          <w:trHeight w:val="107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</w:tcPr>
          <w:p w:rsidR="00CC4A75" w:rsidRPr="005134E9" w:rsidRDefault="00CC4A75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09" w:type="dxa"/>
          </w:tcPr>
          <w:p w:rsidR="00CC4A75" w:rsidRPr="005134E9" w:rsidRDefault="00CC4A75" w:rsidP="008B6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20.3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170171" w:rsidRPr="005134E9" w:rsidRDefault="00170171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170171" w:rsidRPr="005134E9" w:rsidRDefault="00170171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CE00F5">
        <w:trPr>
          <w:trHeight w:val="200"/>
        </w:trPr>
        <w:tc>
          <w:tcPr>
            <w:tcW w:w="72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CC4A75" w:rsidRPr="005134E9" w:rsidRDefault="00CC4A75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CC4A75">
        <w:trPr>
          <w:trHeight w:val="212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  <w:vMerge w:val="restart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C4A75" w:rsidRPr="005134E9" w:rsidRDefault="00CC4A7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88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09" w:type="dxa"/>
          </w:tcPr>
          <w:p w:rsidR="00CC4A75" w:rsidRPr="005134E9" w:rsidRDefault="00CC4A75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Нургалиев</w:t>
            </w:r>
            <w:proofErr w:type="spellEnd"/>
            <w:r w:rsidRPr="005134E9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B7D2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</w:t>
            </w:r>
          </w:p>
        </w:tc>
        <w:tc>
          <w:tcPr>
            <w:tcW w:w="1166" w:type="dxa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мотоцикл Днепр</w:t>
            </w:r>
          </w:p>
        </w:tc>
        <w:tc>
          <w:tcPr>
            <w:tcW w:w="1526" w:type="dxa"/>
            <w:vMerge w:val="restart"/>
          </w:tcPr>
          <w:p w:rsidR="00016178" w:rsidRPr="005134E9" w:rsidRDefault="000B7D2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1173835,62</w:t>
            </w:r>
          </w:p>
        </w:tc>
        <w:tc>
          <w:tcPr>
            <w:tcW w:w="180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B7D2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16178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16178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09" w:type="dxa"/>
            <w:vMerge w:val="restart"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B7D2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174" w:type="dxa"/>
            <w:vMerge w:val="restart"/>
          </w:tcPr>
          <w:p w:rsidR="00F6673D" w:rsidRPr="005134E9" w:rsidRDefault="00F6673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Мицубиси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526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259882,34</w:t>
            </w:r>
          </w:p>
        </w:tc>
        <w:tc>
          <w:tcPr>
            <w:tcW w:w="180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238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251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F51D30">
        <w:trPr>
          <w:trHeight w:val="651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37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673D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79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45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F51D30">
        <w:trPr>
          <w:trHeight w:val="626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Default="00F6673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673D" w:rsidRDefault="00F6673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F6673D" w:rsidRPr="005134E9" w:rsidRDefault="00F6673D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B04F3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Тангатаров А.А.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  <w:r>
              <w:rPr>
                <w:sz w:val="18"/>
                <w:szCs w:val="18"/>
              </w:rPr>
              <w:lastRenderedPageBreak/>
              <w:t>Совета района</w:t>
            </w:r>
          </w:p>
        </w:tc>
        <w:tc>
          <w:tcPr>
            <w:tcW w:w="1080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1303</w:t>
            </w:r>
          </w:p>
        </w:tc>
        <w:tc>
          <w:tcPr>
            <w:tcW w:w="1174" w:type="dxa"/>
          </w:tcPr>
          <w:p w:rsidR="00EB04F3" w:rsidRPr="005134E9" w:rsidRDefault="00EB04F3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B04F3" w:rsidRDefault="00EB04F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B04F3" w:rsidRPr="005134E9" w:rsidRDefault="00EB04F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B04F3" w:rsidRPr="005A7FFC" w:rsidRDefault="00EB04F3" w:rsidP="00F51D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26" w:type="dxa"/>
            <w:vMerge w:val="restart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990985,29</w:t>
            </w:r>
          </w:p>
        </w:tc>
        <w:tc>
          <w:tcPr>
            <w:tcW w:w="1800" w:type="dxa"/>
            <w:vMerge w:val="restart"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6"/>
        </w:trPr>
        <w:tc>
          <w:tcPr>
            <w:tcW w:w="72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174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B04F3" w:rsidRPr="005134E9" w:rsidRDefault="00EB04F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74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B04F3" w:rsidRPr="005134E9" w:rsidRDefault="00EB04F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22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A7FFC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832821,49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Ханмурзина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района</w:t>
            </w:r>
          </w:p>
        </w:tc>
        <w:tc>
          <w:tcPr>
            <w:tcW w:w="108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222920,09</w:t>
            </w:r>
          </w:p>
        </w:tc>
        <w:tc>
          <w:tcPr>
            <w:tcW w:w="1800" w:type="dxa"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FD4E41">
        <w:trPr>
          <w:trHeight w:val="82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632836">
        <w:trPr>
          <w:trHeight w:val="56"/>
        </w:trPr>
        <w:tc>
          <w:tcPr>
            <w:tcW w:w="720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1629+/-14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632836">
        <w:trPr>
          <w:trHeight w:val="138"/>
        </w:trPr>
        <w:tc>
          <w:tcPr>
            <w:tcW w:w="720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FD4E41">
        <w:trPr>
          <w:trHeight w:val="82"/>
        </w:trPr>
        <w:tc>
          <w:tcPr>
            <w:tcW w:w="720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DA2C8B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1080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174" w:type="dxa"/>
            <w:vMerge w:val="restart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46B48" w:rsidRDefault="00B46B4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а/м </w:t>
            </w:r>
            <w:proofErr w:type="gramStart"/>
            <w:r w:rsidRPr="005134E9">
              <w:rPr>
                <w:sz w:val="18"/>
                <w:szCs w:val="18"/>
              </w:rPr>
              <w:t>легковой</w:t>
            </w:r>
            <w:proofErr w:type="gramEnd"/>
            <w:r w:rsidRPr="005134E9">
              <w:rPr>
                <w:sz w:val="18"/>
                <w:szCs w:val="18"/>
              </w:rPr>
              <w:t xml:space="preserve"> ВАЗ 21214</w:t>
            </w:r>
          </w:p>
          <w:p w:rsidR="00FD4E41" w:rsidRPr="00FD4E41" w:rsidRDefault="00FD4E41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>
              <w:rPr>
                <w:sz w:val="18"/>
                <w:szCs w:val="18"/>
                <w:lang w:val="en-US"/>
              </w:rPr>
              <w:t>RACER</w:t>
            </w:r>
            <w:r w:rsidRPr="00FD4E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RC</w:t>
            </w:r>
            <w:r w:rsidRPr="00FD4E41">
              <w:rPr>
                <w:sz w:val="18"/>
                <w:szCs w:val="18"/>
              </w:rPr>
              <w:t xml:space="preserve"> 205 </w:t>
            </w:r>
            <w:r>
              <w:rPr>
                <w:sz w:val="18"/>
                <w:szCs w:val="18"/>
                <w:lang w:val="en-US"/>
              </w:rPr>
              <w:t>CK</w:t>
            </w:r>
          </w:p>
        </w:tc>
        <w:tc>
          <w:tcPr>
            <w:tcW w:w="1526" w:type="dxa"/>
            <w:vMerge w:val="restart"/>
          </w:tcPr>
          <w:p w:rsidR="00B46B48" w:rsidRPr="005134E9" w:rsidRDefault="00FD4E4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444009,60</w:t>
            </w:r>
          </w:p>
        </w:tc>
        <w:tc>
          <w:tcPr>
            <w:tcW w:w="1800" w:type="dxa"/>
            <w:vMerge w:val="restart"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14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174" w:type="dxa"/>
            <w:vMerge w:val="restart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Pr="005134E9">
              <w:rPr>
                <w:sz w:val="18"/>
                <w:szCs w:val="18"/>
                <w:lang w:val="en-US"/>
              </w:rPr>
              <w:t>KIA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lastRenderedPageBreak/>
              <w:t>ED</w:t>
            </w:r>
            <w:r w:rsidRPr="005134E9">
              <w:rPr>
                <w:sz w:val="18"/>
                <w:szCs w:val="18"/>
              </w:rPr>
              <w:t>(</w:t>
            </w:r>
            <w:proofErr w:type="spellStart"/>
            <w:r w:rsidRPr="005134E9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5134E9">
              <w:rPr>
                <w:sz w:val="18"/>
                <w:szCs w:val="18"/>
              </w:rPr>
              <w:t>)</w:t>
            </w:r>
          </w:p>
        </w:tc>
        <w:tc>
          <w:tcPr>
            <w:tcW w:w="1526" w:type="dxa"/>
            <w:vMerge w:val="restart"/>
          </w:tcPr>
          <w:p w:rsidR="00780165" w:rsidRPr="00FD4E41" w:rsidRDefault="00FD4E41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934657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4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Наширбанова</w:t>
            </w:r>
            <w:proofErr w:type="spellEnd"/>
            <w:r w:rsidRPr="005134E9">
              <w:rPr>
                <w:sz w:val="18"/>
                <w:szCs w:val="18"/>
              </w:rPr>
              <w:t xml:space="preserve"> Л.Т.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FD4E4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РСЖП</w:t>
            </w: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1878A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447968,96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11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Низамова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584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1486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315690,73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7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38,8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411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Сагадиева</w:t>
            </w:r>
            <w:proofErr w:type="spellEnd"/>
            <w:r w:rsidRPr="005134E9">
              <w:rPr>
                <w:sz w:val="18"/>
                <w:szCs w:val="18"/>
              </w:rPr>
              <w:t xml:space="preserve"> Л.Х.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430F4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319191,83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27.1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</w:tcPr>
          <w:p w:rsidR="00CB56AE" w:rsidRPr="005134E9" w:rsidRDefault="00430F4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384659,19</w:t>
            </w:r>
          </w:p>
        </w:tc>
        <w:tc>
          <w:tcPr>
            <w:tcW w:w="180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Савельева В.В.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590</w:t>
            </w:r>
          </w:p>
        </w:tc>
        <w:tc>
          <w:tcPr>
            <w:tcW w:w="1174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79,1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CB56AE" w:rsidRPr="005134E9" w:rsidRDefault="0031619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612825,33</w:t>
            </w:r>
          </w:p>
        </w:tc>
        <w:tc>
          <w:tcPr>
            <w:tcW w:w="1800" w:type="dxa"/>
            <w:vMerge w:val="restart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1303,0</w:t>
            </w:r>
          </w:p>
        </w:tc>
        <w:tc>
          <w:tcPr>
            <w:tcW w:w="1209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18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общая</w:t>
            </w:r>
            <w:proofErr w:type="gramEnd"/>
            <w:r w:rsidRPr="005134E9">
              <w:rPr>
                <w:sz w:val="18"/>
                <w:szCs w:val="18"/>
              </w:rPr>
              <w:t xml:space="preserve"> с дочерью</w:t>
            </w:r>
          </w:p>
        </w:tc>
        <w:tc>
          <w:tcPr>
            <w:tcW w:w="1167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60,9</w:t>
            </w:r>
          </w:p>
        </w:tc>
        <w:tc>
          <w:tcPr>
            <w:tcW w:w="1174" w:type="dxa"/>
          </w:tcPr>
          <w:p w:rsidR="00CB56AE" w:rsidRPr="005134E9" w:rsidRDefault="00CB56AE" w:rsidP="00CB56A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B56AE" w:rsidRPr="005134E9" w:rsidRDefault="00CB56A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Сытдыкова</w:t>
            </w:r>
            <w:proofErr w:type="spellEnd"/>
            <w:r w:rsidRPr="005134E9"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</w:t>
            </w:r>
            <w:r w:rsidRPr="005134E9">
              <w:rPr>
                <w:sz w:val="18"/>
                <w:szCs w:val="18"/>
              </w:rPr>
              <w:lastRenderedPageBreak/>
              <w:t>ст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80E05" w:rsidRPr="005134E9" w:rsidRDefault="0061707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426823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5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580E05" w:rsidRPr="005134E9" w:rsidRDefault="00580E05" w:rsidP="00580E0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61707C" w:rsidRDefault="0061707C" w:rsidP="0061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  <w:p w:rsidR="0061707C" w:rsidRPr="0061707C" w:rsidRDefault="0061707C" w:rsidP="0061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526" w:type="dxa"/>
            <w:vMerge w:val="restart"/>
          </w:tcPr>
          <w:p w:rsidR="00580E05" w:rsidRPr="005134E9" w:rsidRDefault="0061707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797234,52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2153D" w:rsidRPr="005134E9" w:rsidRDefault="00FD4E41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Ахметгалиева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специалист по </w:t>
            </w:r>
            <w:r w:rsidR="00FD4E41">
              <w:rPr>
                <w:sz w:val="18"/>
                <w:szCs w:val="18"/>
              </w:rPr>
              <w:t>молодежной политике</w:t>
            </w: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DF062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2153D" w:rsidRPr="005134E9" w:rsidRDefault="00DF062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2153D" w:rsidRPr="005134E9" w:rsidRDefault="00F2153D" w:rsidP="00F2153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F2153D" w:rsidRPr="005134E9" w:rsidRDefault="00DF062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26" w:type="dxa"/>
            <w:vMerge w:val="restart"/>
          </w:tcPr>
          <w:p w:rsidR="00F2153D" w:rsidRPr="005134E9" w:rsidRDefault="00DF062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358385,61</w:t>
            </w:r>
          </w:p>
        </w:tc>
        <w:tc>
          <w:tcPr>
            <w:tcW w:w="1800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0624" w:rsidRPr="005134E9" w:rsidTr="00DA2C8B">
        <w:trPr>
          <w:trHeight w:val="225"/>
        </w:trPr>
        <w:tc>
          <w:tcPr>
            <w:tcW w:w="720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74" w:type="dxa"/>
          </w:tcPr>
          <w:p w:rsidR="00DF0624" w:rsidRPr="005134E9" w:rsidRDefault="00DF0624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F0624" w:rsidRPr="005134E9" w:rsidRDefault="00DF0624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F0624" w:rsidRPr="005134E9" w:rsidRDefault="00DF062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1209" w:type="dxa"/>
          </w:tcPr>
          <w:p w:rsidR="00DF0624" w:rsidRPr="005134E9" w:rsidRDefault="00DF0624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F0624" w:rsidRPr="005134E9" w:rsidRDefault="00DF062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0624" w:rsidRPr="005134E9" w:rsidRDefault="00DF062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0624" w:rsidRPr="005134E9" w:rsidRDefault="00DF062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198"/>
        </w:trPr>
        <w:tc>
          <w:tcPr>
            <w:tcW w:w="720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Шангареев Р.Р.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08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174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2333B" w:rsidRPr="005134E9" w:rsidRDefault="006F756D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42333B" w:rsidRPr="005134E9" w:rsidRDefault="006F756D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Мазда</w:t>
            </w:r>
            <w:proofErr w:type="spellEnd"/>
            <w:r w:rsidRPr="005134E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26" w:type="dxa"/>
          </w:tcPr>
          <w:p w:rsidR="0042333B" w:rsidRPr="005134E9" w:rsidRDefault="006F756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364219,97</w:t>
            </w:r>
          </w:p>
        </w:tc>
        <w:tc>
          <w:tcPr>
            <w:tcW w:w="1800" w:type="dxa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65B27" w:rsidRPr="005134E9" w:rsidTr="00DA2C8B">
        <w:trPr>
          <w:trHeight w:val="233"/>
        </w:trPr>
        <w:tc>
          <w:tcPr>
            <w:tcW w:w="720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74" w:type="dxa"/>
          </w:tcPr>
          <w:p w:rsidR="00065B27" w:rsidRPr="005134E9" w:rsidRDefault="00065B27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065B27" w:rsidRPr="005134E9" w:rsidRDefault="00065B2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65B27" w:rsidRPr="005134E9" w:rsidRDefault="00065B2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065B27" w:rsidRPr="005134E9" w:rsidRDefault="00065B27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546302,44</w:t>
            </w:r>
          </w:p>
        </w:tc>
        <w:tc>
          <w:tcPr>
            <w:tcW w:w="1800" w:type="dxa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65B27" w:rsidRPr="005134E9" w:rsidTr="00DA2C8B">
        <w:trPr>
          <w:trHeight w:val="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065B27" w:rsidRPr="005134E9" w:rsidRDefault="00065B27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2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65B27" w:rsidRPr="005134E9" w:rsidTr="005B06A4">
        <w:trPr>
          <w:trHeight w:val="188"/>
        </w:trPr>
        <w:tc>
          <w:tcPr>
            <w:tcW w:w="720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1663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065B27" w:rsidRPr="005134E9" w:rsidRDefault="00065B27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65B27" w:rsidRPr="005134E9" w:rsidTr="00DA2C8B">
        <w:trPr>
          <w:trHeight w:val="2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65B27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65B27" w:rsidRPr="005134E9" w:rsidRDefault="00065B27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</w:tcPr>
          <w:p w:rsidR="00065B27" w:rsidRPr="005134E9" w:rsidRDefault="00065B27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F6827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Ханафина</w:t>
            </w:r>
            <w:proofErr w:type="spellEnd"/>
            <w:r>
              <w:rPr>
                <w:sz w:val="18"/>
                <w:szCs w:val="18"/>
              </w:rPr>
              <w:t xml:space="preserve"> Н.Х.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 спец отдела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</w:t>
            </w: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74" w:type="dxa"/>
          </w:tcPr>
          <w:p w:rsidR="008F6827" w:rsidRPr="005134E9" w:rsidRDefault="008F6827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F6827" w:rsidRPr="005134E9" w:rsidRDefault="008F68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8F6827" w:rsidRPr="005134E9" w:rsidRDefault="008F68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8F6827" w:rsidRPr="005134E9" w:rsidRDefault="008F6827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F6827" w:rsidRPr="005134E9" w:rsidRDefault="008F68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F6827" w:rsidRPr="005134E9" w:rsidRDefault="008F682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126319,23</w:t>
            </w:r>
          </w:p>
        </w:tc>
        <w:tc>
          <w:tcPr>
            <w:tcW w:w="1800" w:type="dxa"/>
          </w:tcPr>
          <w:p w:rsidR="008F6827" w:rsidRPr="005134E9" w:rsidRDefault="008F68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3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Шарипов Р.З.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DF062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</w:t>
            </w:r>
            <w:r w:rsidR="00DF0624">
              <w:rPr>
                <w:sz w:val="18"/>
                <w:szCs w:val="18"/>
              </w:rPr>
              <w:t>архитектор</w:t>
            </w:r>
          </w:p>
        </w:tc>
        <w:tc>
          <w:tcPr>
            <w:tcW w:w="1080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1526" w:type="dxa"/>
            <w:vMerge w:val="restart"/>
          </w:tcPr>
          <w:p w:rsidR="00A838C9" w:rsidRPr="005134E9" w:rsidRDefault="0085370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305514,67</w:t>
            </w:r>
          </w:p>
        </w:tc>
        <w:tc>
          <w:tcPr>
            <w:tcW w:w="180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489"/>
        </w:trPr>
        <w:tc>
          <w:tcPr>
            <w:tcW w:w="72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9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съемная квартира</w:t>
            </w:r>
          </w:p>
        </w:tc>
        <w:tc>
          <w:tcPr>
            <w:tcW w:w="1166" w:type="dxa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28,4</w:t>
            </w:r>
          </w:p>
        </w:tc>
        <w:tc>
          <w:tcPr>
            <w:tcW w:w="1209" w:type="dxa"/>
          </w:tcPr>
          <w:p w:rsidR="00A838C9" w:rsidRPr="005134E9" w:rsidRDefault="00A838C9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838C9" w:rsidRPr="005134E9" w:rsidRDefault="00567F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103458,33</w:t>
            </w:r>
          </w:p>
        </w:tc>
        <w:tc>
          <w:tcPr>
            <w:tcW w:w="1800" w:type="dxa"/>
            <w:vMerge w:val="restart"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838C9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съемная квартира</w:t>
            </w:r>
          </w:p>
        </w:tc>
        <w:tc>
          <w:tcPr>
            <w:tcW w:w="1166" w:type="dxa"/>
          </w:tcPr>
          <w:p w:rsidR="00A838C9" w:rsidRPr="005134E9" w:rsidRDefault="00A838C9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28,4</w:t>
            </w:r>
          </w:p>
        </w:tc>
        <w:tc>
          <w:tcPr>
            <w:tcW w:w="1209" w:type="dxa"/>
          </w:tcPr>
          <w:p w:rsidR="00A838C9" w:rsidRPr="005134E9" w:rsidRDefault="00A838C9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1019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25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99,2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7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съемная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28,4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Салахутдинова А.Р.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  <w:vMerge w:val="restart"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6F756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293166</w:t>
            </w: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42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5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A2C8B" w:rsidRDefault="00DA2C8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2110</w:t>
            </w:r>
          </w:p>
          <w:p w:rsidR="006F756D" w:rsidRPr="005134E9" w:rsidRDefault="006F756D" w:rsidP="006F75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6F756D" w:rsidRPr="006F756D" w:rsidRDefault="006F756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6F756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526" w:type="dxa"/>
            <w:vMerge w:val="restart"/>
          </w:tcPr>
          <w:p w:rsidR="00DA2C8B" w:rsidRPr="005134E9" w:rsidRDefault="006F756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354675,05</w:t>
            </w: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38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72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</w:t>
            </w:r>
            <w:r w:rsidRPr="005134E9"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</w:t>
            </w:r>
            <w:r w:rsidRPr="005134E9">
              <w:rPr>
                <w:sz w:val="18"/>
                <w:szCs w:val="18"/>
              </w:rPr>
              <w:lastRenderedPageBreak/>
              <w:t>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43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Мухаметзянова</w:t>
            </w:r>
            <w:proofErr w:type="spellEnd"/>
            <w:r w:rsidRPr="005134E9">
              <w:rPr>
                <w:sz w:val="18"/>
                <w:szCs w:val="18"/>
              </w:rPr>
              <w:t xml:space="preserve"> Ф.М.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080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2562A" w:rsidRPr="005134E9" w:rsidRDefault="0092562A" w:rsidP="009256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5134E9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526" w:type="dxa"/>
            <w:vMerge w:val="restart"/>
          </w:tcPr>
          <w:p w:rsidR="0092562A" w:rsidRPr="005134E9" w:rsidRDefault="00567F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547141,25</w:t>
            </w:r>
          </w:p>
        </w:tc>
        <w:tc>
          <w:tcPr>
            <w:tcW w:w="180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1600</w:t>
            </w:r>
          </w:p>
        </w:tc>
        <w:tc>
          <w:tcPr>
            <w:tcW w:w="1209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2562A" w:rsidRPr="005134E9" w:rsidRDefault="0092562A" w:rsidP="00925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7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1600</w:t>
            </w:r>
          </w:p>
        </w:tc>
        <w:tc>
          <w:tcPr>
            <w:tcW w:w="1174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92562A" w:rsidRPr="005134E9" w:rsidRDefault="0092562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2562A" w:rsidRPr="005134E9" w:rsidRDefault="00567FE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465065,60</w:t>
            </w:r>
          </w:p>
        </w:tc>
        <w:tc>
          <w:tcPr>
            <w:tcW w:w="1800" w:type="dxa"/>
            <w:vMerge w:val="restart"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2562A" w:rsidRPr="005134E9" w:rsidTr="00A43AFC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2562A" w:rsidRPr="005134E9" w:rsidRDefault="0092562A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</w:t>
            </w:r>
          </w:p>
        </w:tc>
        <w:tc>
          <w:tcPr>
            <w:tcW w:w="1174" w:type="dxa"/>
          </w:tcPr>
          <w:p w:rsidR="0092562A" w:rsidRPr="005134E9" w:rsidRDefault="0092562A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2562A" w:rsidRPr="005134E9" w:rsidRDefault="0092562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2562A" w:rsidRPr="005134E9" w:rsidRDefault="0092562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2562A" w:rsidRPr="005134E9" w:rsidRDefault="0092562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3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Шарафутдинов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администрации </w:t>
            </w:r>
            <w:proofErr w:type="gramStart"/>
            <w:r w:rsidRPr="005134E9">
              <w:rPr>
                <w:sz w:val="18"/>
                <w:szCs w:val="18"/>
              </w:rPr>
              <w:t>по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финн</w:t>
            </w:r>
            <w:proofErr w:type="gramEnd"/>
            <w:r w:rsidRPr="005134E9">
              <w:rPr>
                <w:sz w:val="18"/>
                <w:szCs w:val="18"/>
              </w:rPr>
              <w:t xml:space="preserve"> вопросам – </w:t>
            </w:r>
            <w:proofErr w:type="spellStart"/>
            <w:r w:rsidRPr="005134E9">
              <w:rPr>
                <w:sz w:val="18"/>
                <w:szCs w:val="18"/>
              </w:rPr>
              <w:t>нач</w:t>
            </w:r>
            <w:proofErr w:type="spellEnd"/>
            <w:r w:rsidRPr="005134E9">
              <w:rPr>
                <w:sz w:val="18"/>
                <w:szCs w:val="18"/>
              </w:rPr>
              <w:t>. фин. управления</w:t>
            </w: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554</w:t>
            </w:r>
          </w:p>
        </w:tc>
        <w:tc>
          <w:tcPr>
            <w:tcW w:w="1209" w:type="dxa"/>
            <w:vMerge w:val="restart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18D5" w:rsidRPr="005134E9" w:rsidRDefault="00D918D5" w:rsidP="00D918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D918D5" w:rsidRPr="005134E9" w:rsidRDefault="001A6F1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1269951,84</w:t>
            </w:r>
          </w:p>
        </w:tc>
        <w:tc>
          <w:tcPr>
            <w:tcW w:w="1800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9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18D5" w:rsidRPr="005134E9" w:rsidRDefault="00D918D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A6F16" w:rsidRPr="005134E9" w:rsidTr="00A43AFC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A6F16" w:rsidRPr="005134E9" w:rsidRDefault="001A6F16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  <w:vMerge w:val="restart"/>
          </w:tcPr>
          <w:p w:rsidR="001A6F16" w:rsidRPr="005134E9" w:rsidRDefault="001A6F16" w:rsidP="008B6A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1A6F16" w:rsidRPr="005134E9" w:rsidRDefault="001A6F16" w:rsidP="008B6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74" w:type="dxa"/>
            <w:vMerge w:val="restart"/>
          </w:tcPr>
          <w:p w:rsidR="001A6F16" w:rsidRPr="005134E9" w:rsidRDefault="001A6F16" w:rsidP="008B6A2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1A6F16" w:rsidRPr="005134E9" w:rsidRDefault="001A6F1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A6F16" w:rsidRPr="005134E9" w:rsidRDefault="001A6F1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1A6F16" w:rsidRPr="005134E9" w:rsidRDefault="001A6F16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6F16" w:rsidRPr="005134E9" w:rsidRDefault="001A6F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A6F16" w:rsidRPr="005134E9" w:rsidRDefault="001A6F1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418238,66</w:t>
            </w:r>
          </w:p>
        </w:tc>
        <w:tc>
          <w:tcPr>
            <w:tcW w:w="1800" w:type="dxa"/>
            <w:vMerge w:val="restart"/>
          </w:tcPr>
          <w:p w:rsidR="001A6F16" w:rsidRPr="005134E9" w:rsidRDefault="001A6F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43AFC" w:rsidRPr="005134E9" w:rsidRDefault="001A6F1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882,84</w:t>
            </w:r>
          </w:p>
        </w:tc>
        <w:tc>
          <w:tcPr>
            <w:tcW w:w="180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29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19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2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306F2C">
        <w:trPr>
          <w:trHeight w:val="29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Белалова</w:t>
            </w:r>
            <w:proofErr w:type="spellEnd"/>
            <w:r w:rsidRPr="005134E9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специалист 1 </w:t>
            </w:r>
            <w:r w:rsidRPr="005134E9">
              <w:rPr>
                <w:sz w:val="18"/>
                <w:szCs w:val="18"/>
              </w:rPr>
              <w:lastRenderedPageBreak/>
              <w:t>категории отдела по делопроизводству и раб</w:t>
            </w:r>
            <w:proofErr w:type="gramStart"/>
            <w:r w:rsidRPr="005134E9">
              <w:rPr>
                <w:sz w:val="18"/>
                <w:szCs w:val="18"/>
              </w:rPr>
              <w:t>.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обращ</w:t>
            </w:r>
            <w:proofErr w:type="spellEnd"/>
            <w:r w:rsidRPr="005134E9">
              <w:rPr>
                <w:sz w:val="18"/>
                <w:szCs w:val="18"/>
              </w:rPr>
              <w:t>. граждан</w:t>
            </w:r>
          </w:p>
        </w:tc>
        <w:tc>
          <w:tcPr>
            <w:tcW w:w="1080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трехкомнатная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167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63</w:t>
            </w:r>
          </w:p>
        </w:tc>
        <w:tc>
          <w:tcPr>
            <w:tcW w:w="1174" w:type="dxa"/>
            <w:vMerge w:val="restart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двухкомнатная </w:t>
            </w: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209" w:type="dxa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70868,87</w:t>
            </w:r>
          </w:p>
        </w:tc>
        <w:tc>
          <w:tcPr>
            <w:tcW w:w="1800" w:type="dxa"/>
            <w:vMerge w:val="restart"/>
          </w:tcPr>
          <w:p w:rsidR="00F502FE" w:rsidRDefault="00E53B9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53B97" w:rsidRPr="005134E9" w:rsidRDefault="00E53B9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Источник: </w:t>
            </w:r>
            <w:r>
              <w:rPr>
                <w:sz w:val="18"/>
                <w:szCs w:val="18"/>
              </w:rPr>
              <w:lastRenderedPageBreak/>
              <w:t>Кредитный договор от 21.02.2015 №5492</w:t>
            </w:r>
          </w:p>
        </w:tc>
      </w:tr>
      <w:tr w:rsidR="00F502FE" w:rsidRPr="005134E9" w:rsidTr="00F502FE">
        <w:trPr>
          <w:trHeight w:val="788"/>
        </w:trPr>
        <w:tc>
          <w:tcPr>
            <w:tcW w:w="720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16,5</w:t>
            </w:r>
          </w:p>
        </w:tc>
        <w:tc>
          <w:tcPr>
            <w:tcW w:w="1209" w:type="dxa"/>
          </w:tcPr>
          <w:p w:rsidR="00F502FE" w:rsidRPr="005134E9" w:rsidRDefault="00F502F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306F2C">
        <w:trPr>
          <w:trHeight w:val="4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209" w:type="dxa"/>
          </w:tcPr>
          <w:p w:rsidR="00F502FE" w:rsidRPr="005134E9" w:rsidRDefault="00F502FE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06F2C" w:rsidRPr="005134E9" w:rsidRDefault="00F502FE" w:rsidP="00F50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353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74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02FE" w:rsidRPr="005134E9" w:rsidRDefault="00F502FE" w:rsidP="00F502F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06F2C" w:rsidRPr="00F502FE" w:rsidRDefault="00F502F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F50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526" w:type="dxa"/>
            <w:vMerge w:val="restart"/>
          </w:tcPr>
          <w:p w:rsidR="00306F2C" w:rsidRPr="005134E9" w:rsidRDefault="00F502F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745418,63</w:t>
            </w:r>
          </w:p>
        </w:tc>
        <w:tc>
          <w:tcPr>
            <w:tcW w:w="1800" w:type="dxa"/>
            <w:vMerge w:val="restart"/>
          </w:tcPr>
          <w:p w:rsidR="00E53B97" w:rsidRDefault="00E53B97" w:rsidP="00E53B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Комната</w:t>
            </w:r>
          </w:p>
          <w:p w:rsidR="00306F2C" w:rsidRDefault="00E53B97" w:rsidP="00E53B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Источник: Кредитный договор от 21.02.2015 №5492, заработная плата.</w:t>
            </w:r>
          </w:p>
          <w:p w:rsidR="00E53B97" w:rsidRDefault="00E53B97" w:rsidP="00E53B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Транспортные средства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F50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  <w:r>
              <w:rPr>
                <w:sz w:val="18"/>
                <w:szCs w:val="18"/>
              </w:rPr>
              <w:t xml:space="preserve"> </w:t>
            </w:r>
          </w:p>
          <w:p w:rsidR="00E53B97" w:rsidRPr="00E53B97" w:rsidRDefault="00E53B97" w:rsidP="00E53B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Источник: заработная плата</w:t>
            </w:r>
          </w:p>
        </w:tc>
      </w:tr>
      <w:tr w:rsidR="00306F2C" w:rsidRPr="005134E9" w:rsidTr="00306F2C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16,5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F502FE">
        <w:trPr>
          <w:trHeight w:val="7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E53B97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F502FE">
        <w:trPr>
          <w:trHeight w:val="46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F502FE" w:rsidRDefault="00F502FE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209" w:type="dxa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67FE3" w:rsidRPr="005134E9" w:rsidTr="00B67FE3">
        <w:trPr>
          <w:trHeight w:val="62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Ибакова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080" w:type="dxa"/>
            <w:vMerge w:val="restart"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B67FE3" w:rsidRPr="005134E9" w:rsidRDefault="00B67FE3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7FE3" w:rsidRPr="005134E9" w:rsidRDefault="00B67FE3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67FE3" w:rsidRPr="005134E9" w:rsidRDefault="00B67FE3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09" w:type="dxa"/>
          </w:tcPr>
          <w:p w:rsidR="00B67FE3" w:rsidRPr="005134E9" w:rsidRDefault="00B67FE3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67FE3" w:rsidRPr="005134E9" w:rsidRDefault="00B67FE3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67FE3" w:rsidRPr="005134E9" w:rsidRDefault="00B67FE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479700,48</w:t>
            </w:r>
          </w:p>
        </w:tc>
        <w:tc>
          <w:tcPr>
            <w:tcW w:w="1800" w:type="dxa"/>
            <w:vMerge w:val="restart"/>
          </w:tcPr>
          <w:p w:rsidR="00B67FE3" w:rsidRPr="005134E9" w:rsidRDefault="00B67FE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67FE3" w:rsidRPr="005134E9" w:rsidTr="00F51D30">
        <w:trPr>
          <w:trHeight w:val="189"/>
        </w:trPr>
        <w:tc>
          <w:tcPr>
            <w:tcW w:w="720" w:type="dxa"/>
            <w:vMerge/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67FE3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67FE3" w:rsidRPr="005134E9" w:rsidRDefault="00B67FE3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7FE3" w:rsidRPr="005134E9" w:rsidRDefault="00B67FE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67FE3" w:rsidRPr="00B67FE3" w:rsidRDefault="00B67FE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09" w:type="dxa"/>
          </w:tcPr>
          <w:p w:rsidR="00B67FE3" w:rsidRPr="005134E9" w:rsidRDefault="00B67FE3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67FE3" w:rsidRPr="005134E9" w:rsidRDefault="00B67FE3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67FE3" w:rsidRDefault="00B67FE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67FE3" w:rsidRPr="005134E9" w:rsidRDefault="00B67FE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584ED0">
        <w:trPr>
          <w:trHeight w:val="30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735ED" w:rsidRPr="005134E9" w:rsidRDefault="007735ED" w:rsidP="00B67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174" w:type="dxa"/>
          </w:tcPr>
          <w:p w:rsidR="007735ED" w:rsidRPr="005134E9" w:rsidRDefault="007735ED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7735ED" w:rsidRPr="007735ED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  <w:r w:rsidRPr="00773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</w:t>
            </w:r>
            <w:r w:rsidRPr="007735E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380231,32</w:t>
            </w: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584ED0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174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735ED" w:rsidRPr="00B67FE3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F51D30">
        <w:trPr>
          <w:trHeight w:val="200"/>
        </w:trPr>
        <w:tc>
          <w:tcPr>
            <w:tcW w:w="720" w:type="dxa"/>
            <w:vMerge w:val="restart"/>
          </w:tcPr>
          <w:p w:rsidR="007735ED" w:rsidRPr="007735ED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  <w:lang w:val="en-US"/>
              </w:rPr>
              <w:t>.</w:t>
            </w:r>
            <w:r w:rsidRPr="007735ED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735ED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584ED0">
        <w:trPr>
          <w:trHeight w:val="2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735ED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735ED" w:rsidRPr="00B67FE3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D3D55" w:rsidRPr="005134E9" w:rsidTr="00584ED0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Нурмухаметов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D3D55" w:rsidRPr="005134E9" w:rsidRDefault="002D3D5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</w:t>
            </w:r>
            <w:proofErr w:type="spellStart"/>
            <w:r w:rsidRPr="005134E9">
              <w:rPr>
                <w:sz w:val="18"/>
                <w:szCs w:val="18"/>
              </w:rPr>
              <w:t>администрации-начальник</w:t>
            </w:r>
            <w:proofErr w:type="spellEnd"/>
            <w:r w:rsidRPr="005134E9">
              <w:rPr>
                <w:sz w:val="18"/>
                <w:szCs w:val="18"/>
              </w:rPr>
              <w:t xml:space="preserve">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174" w:type="dxa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D3D55" w:rsidRPr="005134E9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2D3D55" w:rsidRPr="00612431" w:rsidRDefault="002D3D55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 w:rsidR="00612431"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  <w:vMerge w:val="restart"/>
          </w:tcPr>
          <w:p w:rsidR="002D3D55" w:rsidRPr="005134E9" w:rsidRDefault="002D3D55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D3D55" w:rsidRPr="005134E9" w:rsidRDefault="002D3D55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2D3D55" w:rsidRPr="005134E9" w:rsidRDefault="0061243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1164360,63</w:t>
            </w:r>
          </w:p>
        </w:tc>
        <w:tc>
          <w:tcPr>
            <w:tcW w:w="1800" w:type="dxa"/>
            <w:vMerge w:val="restart"/>
          </w:tcPr>
          <w:p w:rsidR="002D3D55" w:rsidRPr="005134E9" w:rsidRDefault="002D3D5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31A7" w:rsidRPr="005134E9" w:rsidTr="00584ED0">
        <w:trPr>
          <w:trHeight w:val="14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31A7" w:rsidRPr="005134E9" w:rsidRDefault="00B031A7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B031A7" w:rsidRPr="005134E9" w:rsidRDefault="00B031A7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</w:tcPr>
          <w:p w:rsidR="00B031A7" w:rsidRPr="005134E9" w:rsidRDefault="00B031A7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</w:tcPr>
          <w:p w:rsidR="00B031A7" w:rsidRPr="005134E9" w:rsidRDefault="00B031A7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B031A7" w:rsidRPr="005134E9" w:rsidRDefault="00B031A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B031A7" w:rsidRPr="005134E9" w:rsidRDefault="00B031A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031A7" w:rsidRPr="005134E9" w:rsidRDefault="00B031A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12431" w:rsidRPr="005134E9" w:rsidTr="00584ED0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39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  <w:vMerge w:val="restart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  <w:vMerge w:val="restart"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209" w:type="dxa"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157254,18</w:t>
            </w:r>
          </w:p>
        </w:tc>
        <w:tc>
          <w:tcPr>
            <w:tcW w:w="1800" w:type="dxa"/>
            <w:vMerge w:val="restart"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12431" w:rsidRPr="005134E9" w:rsidTr="00F51D30">
        <w:trPr>
          <w:trHeight w:val="425"/>
        </w:trPr>
        <w:tc>
          <w:tcPr>
            <w:tcW w:w="720" w:type="dxa"/>
            <w:vMerge/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12431" w:rsidRPr="005134E9" w:rsidRDefault="00612431" w:rsidP="002D3D5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209" w:type="dxa"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12431" w:rsidRPr="005134E9" w:rsidTr="00584ED0">
        <w:trPr>
          <w:trHeight w:val="1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12431" w:rsidRPr="005134E9" w:rsidRDefault="0061243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12431" w:rsidRPr="00612431" w:rsidRDefault="0061243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</w:tcPr>
          <w:p w:rsidR="00612431" w:rsidRPr="005134E9" w:rsidRDefault="00612431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Ибрагимова Г.Р.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3E42A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312609,79</w:t>
            </w: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370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174" w:type="dxa"/>
          </w:tcPr>
          <w:p w:rsidR="003E42A2" w:rsidRPr="005134E9" w:rsidRDefault="003E42A2" w:rsidP="003E42A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3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98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4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72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7946CA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Лутфулин</w:t>
            </w:r>
            <w:proofErr w:type="spellEnd"/>
            <w:r w:rsidRPr="005134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агроном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209" w:type="dxa"/>
            <w:vMerge w:val="restart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26" w:type="dxa"/>
            <w:vMerge w:val="restart"/>
          </w:tcPr>
          <w:p w:rsidR="007946CA" w:rsidRDefault="00577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424938,03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396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7946CA" w:rsidRPr="005134E9" w:rsidRDefault="007946CA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816208" w:rsidRPr="005134E9">
              <w:rPr>
                <w:sz w:val="18"/>
                <w:szCs w:val="18"/>
              </w:rPr>
              <w:t>266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71616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5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209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77154" w:rsidRPr="005134E9" w:rsidTr="0081620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174" w:type="dxa"/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1597</w:t>
            </w:r>
          </w:p>
        </w:tc>
        <w:tc>
          <w:tcPr>
            <w:tcW w:w="1209" w:type="dxa"/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77154" w:rsidRPr="005134E9" w:rsidRDefault="00577154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Фольксваген </w:t>
            </w:r>
            <w:r w:rsidRPr="005134E9">
              <w:rPr>
                <w:sz w:val="18"/>
                <w:szCs w:val="18"/>
              </w:rPr>
              <w:lastRenderedPageBreak/>
              <w:t>Поло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грузовой Газель ГАЗ 3302</w:t>
            </w:r>
          </w:p>
        </w:tc>
        <w:tc>
          <w:tcPr>
            <w:tcW w:w="1526" w:type="dxa"/>
            <w:vMerge w:val="restart"/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176342,82</w:t>
            </w:r>
          </w:p>
        </w:tc>
        <w:tc>
          <w:tcPr>
            <w:tcW w:w="1800" w:type="dxa"/>
            <w:vMerge w:val="restart"/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77154" w:rsidRPr="005134E9" w:rsidTr="00FD4E41">
        <w:trPr>
          <w:trHeight w:val="49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Фаррахов</w:t>
            </w:r>
            <w:proofErr w:type="spellEnd"/>
            <w:r w:rsidRPr="005134E9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  <w:vMerge w:val="restart"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26" w:type="dxa"/>
            <w:vMerge w:val="restart"/>
          </w:tcPr>
          <w:p w:rsidR="00882DB3" w:rsidRPr="005134E9" w:rsidRDefault="001A6F1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358076,63</w:t>
            </w:r>
          </w:p>
        </w:tc>
        <w:tc>
          <w:tcPr>
            <w:tcW w:w="180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30"/>
        </w:trPr>
        <w:tc>
          <w:tcPr>
            <w:tcW w:w="72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526" w:type="dxa"/>
            <w:vMerge w:val="restart"/>
          </w:tcPr>
          <w:p w:rsidR="00EF7B14" w:rsidRPr="005134E9" w:rsidRDefault="001A6F1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254114,02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3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7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EF7B14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7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5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Хабабутдинов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3A3D3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F7B14" w:rsidRPr="005134E9" w:rsidRDefault="00EF7B14" w:rsidP="00D65BA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F7B14" w:rsidRPr="005134E9" w:rsidRDefault="00D65BA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498325,74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5134E9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CB038E" w:rsidRPr="005134E9" w:rsidRDefault="00CB038E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B038E" w:rsidRPr="005134E9" w:rsidRDefault="000B7D2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69300</w:t>
            </w:r>
          </w:p>
        </w:tc>
        <w:tc>
          <w:tcPr>
            <w:tcW w:w="1800" w:type="dxa"/>
            <w:vMerge w:val="restart"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5134E9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CB038E" w:rsidRPr="005134E9" w:rsidRDefault="00CB038E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43.3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B7D21" w:rsidRPr="005134E9" w:rsidTr="00F51D30">
        <w:trPr>
          <w:trHeight w:val="212"/>
        </w:trPr>
        <w:tc>
          <w:tcPr>
            <w:tcW w:w="720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1663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0B7D21" w:rsidRPr="005134E9" w:rsidRDefault="000B7D21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B7D21" w:rsidRPr="005134E9" w:rsidTr="005134E9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B7D21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0B7D21" w:rsidRPr="005134E9" w:rsidRDefault="000B7D21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Фаттахов Р.Д.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зоотехник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1/223</w:t>
            </w:r>
          </w:p>
        </w:tc>
        <w:tc>
          <w:tcPr>
            <w:tcW w:w="1167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69932</w:t>
            </w: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2112</w:t>
            </w:r>
          </w:p>
        </w:tc>
        <w:tc>
          <w:tcPr>
            <w:tcW w:w="1526" w:type="dxa"/>
            <w:vMerge w:val="restart"/>
          </w:tcPr>
          <w:p w:rsidR="005207E2" w:rsidRPr="005134E9" w:rsidRDefault="005A7FF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362184,65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5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69932</w:t>
            </w:r>
          </w:p>
        </w:tc>
        <w:tc>
          <w:tcPr>
            <w:tcW w:w="1209" w:type="dxa"/>
            <w:vMerge w:val="restart"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5A7FF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646305,19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5134E9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A7FFC" w:rsidRPr="005134E9" w:rsidRDefault="005A7FFC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F51D30">
        <w:trPr>
          <w:trHeight w:val="400"/>
        </w:trPr>
        <w:tc>
          <w:tcPr>
            <w:tcW w:w="72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A7FFC" w:rsidRPr="005134E9" w:rsidRDefault="005A7FFC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5134E9">
        <w:trPr>
          <w:trHeight w:val="20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69932</w:t>
            </w:r>
          </w:p>
        </w:tc>
        <w:tc>
          <w:tcPr>
            <w:tcW w:w="1209" w:type="dxa"/>
          </w:tcPr>
          <w:p w:rsidR="005A7FFC" w:rsidRPr="005134E9" w:rsidRDefault="005A7FFC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57B26" w:rsidRPr="005134E9" w:rsidTr="00F51D30">
        <w:trPr>
          <w:trHeight w:val="763"/>
        </w:trPr>
        <w:tc>
          <w:tcPr>
            <w:tcW w:w="720" w:type="dxa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057B26" w:rsidRPr="005134E9" w:rsidRDefault="00057B26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57B26" w:rsidRPr="005134E9" w:rsidTr="00F51D30">
        <w:trPr>
          <w:trHeight w:val="1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057B26" w:rsidRPr="005134E9" w:rsidRDefault="00057B26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57B26" w:rsidRPr="005134E9" w:rsidTr="00057B26">
        <w:trPr>
          <w:trHeight w:val="100"/>
        </w:trPr>
        <w:tc>
          <w:tcPr>
            <w:tcW w:w="720" w:type="dxa"/>
            <w:vMerge/>
          </w:tcPr>
          <w:p w:rsidR="00057B26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57B26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057B26" w:rsidRPr="005134E9" w:rsidRDefault="00057B26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57B26" w:rsidRPr="005134E9" w:rsidTr="00F51D30">
        <w:trPr>
          <w:trHeight w:val="94"/>
        </w:trPr>
        <w:tc>
          <w:tcPr>
            <w:tcW w:w="720" w:type="dxa"/>
            <w:vMerge/>
          </w:tcPr>
          <w:p w:rsidR="00057B26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57B26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57B26" w:rsidRPr="005134E9" w:rsidRDefault="00057B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057B26" w:rsidRPr="005134E9" w:rsidRDefault="00057B26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5A7FFC">
        <w:trPr>
          <w:trHeight w:val="112"/>
        </w:trPr>
        <w:tc>
          <w:tcPr>
            <w:tcW w:w="720" w:type="dxa"/>
            <w:vMerge/>
          </w:tcPr>
          <w:p w:rsidR="005A7FFC" w:rsidRDefault="005A7FF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5A7FFC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5A7FFC" w:rsidRPr="005134E9" w:rsidRDefault="005A7FFC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F51D30">
        <w:trPr>
          <w:trHeight w:val="82"/>
        </w:trPr>
        <w:tc>
          <w:tcPr>
            <w:tcW w:w="720" w:type="dxa"/>
            <w:vMerge/>
          </w:tcPr>
          <w:p w:rsidR="005A7FFC" w:rsidRDefault="005A7FF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5A7FFC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5A7FFC" w:rsidRPr="005134E9" w:rsidRDefault="005A7FFC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876EE" w:rsidRPr="005134E9" w:rsidTr="00F51D30">
        <w:trPr>
          <w:trHeight w:val="82"/>
        </w:trPr>
        <w:tc>
          <w:tcPr>
            <w:tcW w:w="720" w:type="dxa"/>
          </w:tcPr>
          <w:p w:rsidR="001876EE" w:rsidRPr="001876EE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:rsidR="001876EE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1876EE" w:rsidRPr="005134E9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876EE" w:rsidRPr="005134E9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1876EE" w:rsidRPr="005134E9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876EE" w:rsidRPr="005134E9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1876EE" w:rsidRPr="005134E9" w:rsidRDefault="001876E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876EE" w:rsidRPr="005134E9" w:rsidRDefault="001876EE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876EE" w:rsidRDefault="001876EE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1876EE" w:rsidRPr="005134E9" w:rsidRDefault="001876EE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876EE" w:rsidRPr="005134E9" w:rsidRDefault="001876E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1876EE" w:rsidRDefault="001876E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1876EE" w:rsidRPr="005134E9" w:rsidRDefault="001876EE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0EBF" w:rsidRDefault="00F30EBF" w:rsidP="00203802">
      <w:pPr>
        <w:jc w:val="center"/>
        <w:rPr>
          <w:sz w:val="20"/>
          <w:szCs w:val="20"/>
        </w:rPr>
      </w:pPr>
    </w:p>
    <w:p w:rsidR="00437764" w:rsidRDefault="00437764" w:rsidP="00203802">
      <w:pPr>
        <w:jc w:val="center"/>
        <w:rPr>
          <w:sz w:val="20"/>
          <w:szCs w:val="20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lastRenderedPageBreak/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финансового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201</w:t>
      </w:r>
      <w:r w:rsidR="00F9277E">
        <w:rPr>
          <w:b/>
          <w:sz w:val="28"/>
          <w:szCs w:val="28"/>
        </w:rPr>
        <w:t>5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F9277E">
        <w:rPr>
          <w:b/>
          <w:sz w:val="28"/>
          <w:szCs w:val="28"/>
        </w:rPr>
        <w:t>5</w:t>
      </w:r>
      <w:r w:rsidRPr="00203802">
        <w:rPr>
          <w:b/>
          <w:sz w:val="28"/>
          <w:szCs w:val="28"/>
        </w:rPr>
        <w:t xml:space="preserve"> года</w:t>
      </w:r>
    </w:p>
    <w:p w:rsidR="005134E9" w:rsidRDefault="005134E9" w:rsidP="005134E9">
      <w:pPr>
        <w:jc w:val="center"/>
        <w:rPr>
          <w:b/>
          <w:sz w:val="28"/>
          <w:szCs w:val="28"/>
        </w:rPr>
      </w:pPr>
    </w:p>
    <w:tbl>
      <w:tblPr>
        <w:tblW w:w="160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973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800"/>
      </w:tblGrid>
      <w:tr w:rsidR="00F9277E" w:rsidRPr="00DB3385" w:rsidTr="008B6A22"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  <w:proofErr w:type="gramEnd"/>
            <w:r w:rsidRPr="00DB3385">
              <w:rPr>
                <w:b/>
                <w:sz w:val="12"/>
                <w:szCs w:val="12"/>
              </w:rPr>
              <w:t>/</w:t>
            </w:r>
            <w:proofErr w:type="spell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277E" w:rsidRPr="00DB3385" w:rsidTr="008B6A22"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</w:t>
            </w:r>
            <w:proofErr w:type="gramStart"/>
            <w:r w:rsidRPr="00DB3385">
              <w:rPr>
                <w:b/>
                <w:sz w:val="12"/>
                <w:szCs w:val="12"/>
              </w:rPr>
              <w:t>.м</w:t>
            </w:r>
            <w:proofErr w:type="gramEnd"/>
            <w:r w:rsidRPr="00DB3385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30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Пешкин</w:t>
            </w:r>
            <w:proofErr w:type="spellEnd"/>
            <w:r w:rsidRPr="00DB3385">
              <w:rPr>
                <w:sz w:val="12"/>
                <w:szCs w:val="12"/>
              </w:rPr>
              <w:t xml:space="preserve"> М.М.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ИЖ 21261-030 (индивид</w:t>
            </w:r>
            <w:r>
              <w:rPr>
                <w:sz w:val="12"/>
                <w:szCs w:val="12"/>
              </w:rPr>
              <w:t>уальная собственность</w:t>
            </w:r>
            <w:r w:rsidRPr="00DB3385">
              <w:rPr>
                <w:sz w:val="12"/>
                <w:szCs w:val="12"/>
              </w:rPr>
              <w:t>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697243,22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F9277E" w:rsidRPr="00DB3385" w:rsidTr="008B6A22">
        <w:trPr>
          <w:trHeight w:val="47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51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61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1.1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Несовершеннолетний </w:t>
            </w:r>
            <w:r w:rsidRPr="00DB3385">
              <w:rPr>
                <w:sz w:val="12"/>
                <w:szCs w:val="12"/>
              </w:rPr>
              <w:t>ребенок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F9277E" w:rsidRPr="00DB3385" w:rsidTr="008B6A22">
        <w:trPr>
          <w:trHeight w:val="151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65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81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2.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Якупова</w:t>
            </w:r>
            <w:proofErr w:type="spellEnd"/>
            <w:r w:rsidRPr="00DB3385">
              <w:rPr>
                <w:sz w:val="12"/>
                <w:szCs w:val="12"/>
              </w:rPr>
              <w:t xml:space="preserve"> Р.Р.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Главный бухгалтер</w:t>
            </w: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1513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695076,32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7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Жилой дом с </w:t>
            </w:r>
            <w:proofErr w:type="spellStart"/>
            <w:r w:rsidRPr="00DB3385">
              <w:rPr>
                <w:sz w:val="12"/>
                <w:szCs w:val="12"/>
              </w:rPr>
              <w:t>хоз</w:t>
            </w:r>
            <w:proofErr w:type="spellEnd"/>
            <w:r w:rsidRPr="00DB3385">
              <w:rPr>
                <w:sz w:val="12"/>
                <w:szCs w:val="12"/>
              </w:rPr>
              <w:t>. постройками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49,1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23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Тарзимина</w:t>
            </w:r>
            <w:proofErr w:type="spellEnd"/>
            <w:r w:rsidRPr="00DB3385">
              <w:rPr>
                <w:sz w:val="12"/>
                <w:szCs w:val="12"/>
              </w:rPr>
              <w:t xml:space="preserve"> Л.Ф.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главного бухгалтера</w:t>
            </w:r>
          </w:p>
        </w:tc>
        <w:tc>
          <w:tcPr>
            <w:tcW w:w="114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vMerge w:val="restart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Мазда</w:t>
            </w:r>
            <w:proofErr w:type="spellEnd"/>
            <w:r>
              <w:rPr>
                <w:sz w:val="12"/>
                <w:szCs w:val="12"/>
              </w:rPr>
              <w:t xml:space="preserve"> 3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595197,34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8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57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06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vMerge w:val="restart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ГАЗ-3102 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401709,20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79"/>
        </w:trPr>
        <w:tc>
          <w:tcPr>
            <w:tcW w:w="72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89"/>
        </w:trPr>
        <w:tc>
          <w:tcPr>
            <w:tcW w:w="72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63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Шиков</w:t>
            </w:r>
            <w:proofErr w:type="spellEnd"/>
            <w:r>
              <w:rPr>
                <w:sz w:val="12"/>
                <w:szCs w:val="12"/>
              </w:rPr>
              <w:t xml:space="preserve"> С.С.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ревизор</w:t>
            </w: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пчеловодства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1332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61,6(1/3 доли)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</w:tcPr>
          <w:p w:rsidR="00F9277E" w:rsidRPr="00F83B42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ТОЙОТА КОРОЛЛА</w:t>
            </w:r>
            <w:r w:rsidRPr="00F83B4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570638,16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45"/>
        </w:trPr>
        <w:tc>
          <w:tcPr>
            <w:tcW w:w="72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ЛПХ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к легковому автомобилю КМЗ-828420 (индивидуальная собственность)</w:t>
            </w:r>
          </w:p>
        </w:tc>
        <w:tc>
          <w:tcPr>
            <w:tcW w:w="14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85"/>
        </w:trPr>
        <w:tc>
          <w:tcPr>
            <w:tcW w:w="720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(1/3 доли)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43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Столярный цех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125,4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07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 доли)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354155,58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32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3-х комнатная </w:t>
            </w:r>
            <w:r>
              <w:rPr>
                <w:sz w:val="12"/>
                <w:szCs w:val="12"/>
              </w:rPr>
              <w:lastRenderedPageBreak/>
              <w:t>квартира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1/3 доли в общей </w:t>
            </w:r>
            <w:r>
              <w:rPr>
                <w:sz w:val="12"/>
                <w:szCs w:val="12"/>
              </w:rPr>
              <w:lastRenderedPageBreak/>
              <w:t>долевой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62,8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3-х комнатная квартира </w:t>
            </w:r>
            <w:r>
              <w:rPr>
                <w:sz w:val="12"/>
                <w:szCs w:val="12"/>
              </w:rPr>
              <w:lastRenderedPageBreak/>
              <w:t>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61,6 (1/3 </w:t>
            </w:r>
            <w:r>
              <w:rPr>
                <w:sz w:val="12"/>
                <w:szCs w:val="12"/>
              </w:rPr>
              <w:lastRenderedPageBreak/>
              <w:t>доли)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lastRenderedPageBreak/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32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пчеловодства (безвозмездное пользование (бессрочно))</w:t>
            </w:r>
          </w:p>
        </w:tc>
        <w:tc>
          <w:tcPr>
            <w:tcW w:w="738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1332,0</w:t>
            </w:r>
          </w:p>
        </w:tc>
        <w:tc>
          <w:tcPr>
            <w:tcW w:w="1209" w:type="dxa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32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Столярный цех (безвозмездное пользование (бессрочно))</w:t>
            </w:r>
          </w:p>
        </w:tc>
        <w:tc>
          <w:tcPr>
            <w:tcW w:w="738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125,4</w:t>
            </w:r>
          </w:p>
        </w:tc>
        <w:tc>
          <w:tcPr>
            <w:tcW w:w="1209" w:type="dxa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32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58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6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6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пчеловодства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1332,0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6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Столярный цех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125,4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6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61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74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2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(1/3 доли)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2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пчеловодства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1332,0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2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Столярный цех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125,4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2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4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Нуркаева</w:t>
            </w:r>
            <w:proofErr w:type="spellEnd"/>
            <w:r>
              <w:rPr>
                <w:sz w:val="12"/>
                <w:szCs w:val="12"/>
              </w:rPr>
              <w:t xml:space="preserve"> И.З.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(1/3)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Хундайлантра</w:t>
            </w:r>
            <w:proofErr w:type="spellEnd"/>
            <w:r>
              <w:rPr>
                <w:sz w:val="12"/>
                <w:szCs w:val="12"/>
              </w:rPr>
              <w:t xml:space="preserve"> (индивидуальная собственность</w:t>
            </w:r>
            <w:proofErr w:type="gramEnd"/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584774,57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52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24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(общая долевая собственность в праве (1/3)</w:t>
            </w:r>
            <w:proofErr w:type="gramEnd"/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3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(долевая собственность (2/3)</w:t>
            </w:r>
            <w:proofErr w:type="gramEnd"/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55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8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(общая долевая собственность в праве (1/6)</w:t>
            </w:r>
            <w:proofErr w:type="gramEnd"/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34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Баня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50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 (1/3)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1500,0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72526,68</w:t>
            </w: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58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(1/6)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1"/>
        </w:trPr>
        <w:tc>
          <w:tcPr>
            <w:tcW w:w="720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00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00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Баня 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00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93"/>
        </w:trPr>
        <w:tc>
          <w:tcPr>
            <w:tcW w:w="72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676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Фаршатов</w:t>
            </w:r>
            <w:proofErr w:type="spellEnd"/>
            <w:r>
              <w:rPr>
                <w:sz w:val="12"/>
                <w:szCs w:val="12"/>
              </w:rPr>
              <w:t xml:space="preserve"> В.Ф.</w:t>
            </w:r>
          </w:p>
        </w:tc>
        <w:tc>
          <w:tcPr>
            <w:tcW w:w="9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по прогнозированию финансовых ресурсов и доходов</w:t>
            </w: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</w:tcPr>
          <w:p w:rsidR="00F9277E" w:rsidRPr="004401E4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ГИЛЕЙ </w:t>
            </w:r>
            <w:r>
              <w:rPr>
                <w:sz w:val="12"/>
                <w:szCs w:val="12"/>
                <w:lang w:val="en-US"/>
              </w:rPr>
              <w:t xml:space="preserve">EMGRAND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471779,9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33"/>
        </w:trPr>
        <w:tc>
          <w:tcPr>
            <w:tcW w:w="72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7/10 доли в общей долевой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17"/>
        </w:trPr>
        <w:tc>
          <w:tcPr>
            <w:tcW w:w="72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</w:t>
            </w:r>
          </w:p>
        </w:tc>
        <w:tc>
          <w:tcPr>
            <w:tcW w:w="1676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274499,38</w:t>
            </w:r>
          </w:p>
        </w:tc>
        <w:tc>
          <w:tcPr>
            <w:tcW w:w="1800" w:type="dxa"/>
            <w:vMerge w:val="restart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23"/>
        </w:trPr>
        <w:tc>
          <w:tcPr>
            <w:tcW w:w="72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</w:t>
            </w:r>
          </w:p>
        </w:tc>
        <w:tc>
          <w:tcPr>
            <w:tcW w:w="1676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75"/>
        </w:trPr>
        <w:tc>
          <w:tcPr>
            <w:tcW w:w="72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</w:t>
            </w:r>
          </w:p>
        </w:tc>
        <w:tc>
          <w:tcPr>
            <w:tcW w:w="1676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73" w:type="dxa"/>
            <w:vMerge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52"/>
        </w:trPr>
        <w:tc>
          <w:tcPr>
            <w:tcW w:w="72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76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Бакаева Э.З.</w:t>
            </w:r>
          </w:p>
        </w:tc>
        <w:tc>
          <w:tcPr>
            <w:tcW w:w="9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Однокомнатная квартира 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30,2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/>
          </w:tcPr>
          <w:p w:rsidR="00F9277E" w:rsidRPr="000F2EA8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Сузуки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SX</w:t>
            </w:r>
            <w:r w:rsidRPr="000F2EA8">
              <w:rPr>
                <w:sz w:val="12"/>
                <w:szCs w:val="12"/>
              </w:rPr>
              <w:t xml:space="preserve">4 </w:t>
            </w:r>
            <w:r>
              <w:rPr>
                <w:sz w:val="12"/>
                <w:szCs w:val="12"/>
                <w:lang w:val="en-US"/>
              </w:rPr>
              <w:t>HATCHBACK</w:t>
            </w:r>
            <w:r w:rsidRPr="000F2EA8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индивидуальная собственность)</w:t>
            </w:r>
          </w:p>
        </w:tc>
        <w:tc>
          <w:tcPr>
            <w:tcW w:w="14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485027,30</w:t>
            </w:r>
          </w:p>
        </w:tc>
        <w:tc>
          <w:tcPr>
            <w:tcW w:w="180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74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Дамуллина</w:t>
            </w:r>
            <w:proofErr w:type="spellEnd"/>
            <w:r>
              <w:rPr>
                <w:sz w:val="12"/>
                <w:szCs w:val="12"/>
              </w:rPr>
              <w:t xml:space="preserve"> Р.К.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402772,16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44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</w:t>
            </w:r>
            <w:proofErr w:type="gramStart"/>
            <w:r>
              <w:rPr>
                <w:sz w:val="12"/>
                <w:szCs w:val="12"/>
              </w:rPr>
              <w:t>Х(</w:t>
            </w:r>
            <w:proofErr w:type="gramEnd"/>
            <w:r>
              <w:rPr>
                <w:sz w:val="12"/>
                <w:szCs w:val="12"/>
              </w:rPr>
              <w:t xml:space="preserve">безвозмездное пользование (бессрочно)) 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529"/>
        </w:trPr>
        <w:tc>
          <w:tcPr>
            <w:tcW w:w="72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</w:t>
            </w:r>
          </w:p>
        </w:tc>
        <w:tc>
          <w:tcPr>
            <w:tcW w:w="1676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ИЖД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FFFFFF"/>
          </w:tcPr>
          <w:p w:rsidR="00F9277E" w:rsidRPr="00F9184D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</w:t>
            </w:r>
            <w:r w:rsidRPr="00F9184D">
              <w:rPr>
                <w:sz w:val="12"/>
                <w:szCs w:val="12"/>
              </w:rPr>
              <w:t>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21150 (индивидуальная собственность), ИЖЮ 4К (индивидуальная собственность)</w:t>
            </w:r>
          </w:p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595224,48</w:t>
            </w:r>
          </w:p>
        </w:tc>
        <w:tc>
          <w:tcPr>
            <w:tcW w:w="180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20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Коровкина</w:t>
            </w:r>
            <w:proofErr w:type="spellEnd"/>
            <w:r>
              <w:rPr>
                <w:sz w:val="12"/>
                <w:szCs w:val="12"/>
              </w:rPr>
              <w:t xml:space="preserve"> Л.М.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инспекции по бюджету</w:t>
            </w: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385583,06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24"/>
        </w:trPr>
        <w:tc>
          <w:tcPr>
            <w:tcW w:w="720" w:type="dxa"/>
            <w:vMerge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Квартира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1209" w:type="dxa"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55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05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147275,76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52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бессрочно)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15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47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12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Щербакова Е.Ф.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инженер программист</w:t>
            </w: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409978,92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75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  <w:r>
              <w:rPr>
                <w:sz w:val="12"/>
                <w:szCs w:val="12"/>
              </w:rPr>
              <w:lastRenderedPageBreak/>
              <w:t>собственность</w:t>
            </w:r>
          </w:p>
        </w:tc>
        <w:tc>
          <w:tcPr>
            <w:tcW w:w="1167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52,9</w:t>
            </w:r>
          </w:p>
        </w:tc>
        <w:tc>
          <w:tcPr>
            <w:tcW w:w="659" w:type="dxa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/>
          </w:tcPr>
          <w:p w:rsidR="00F9277E" w:rsidRPr="00E53188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08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10.1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E53188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219060 </w:t>
            </w: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53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59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Рамазанова</w:t>
            </w:r>
            <w:proofErr w:type="spellEnd"/>
            <w:r>
              <w:rPr>
                <w:sz w:val="12"/>
                <w:szCs w:val="12"/>
              </w:rPr>
              <w:t xml:space="preserve"> Т.В.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бухгалтерии</w:t>
            </w: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на 3 года)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386210,37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10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41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113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1/4в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(аренда 3 года)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168792,21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339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85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17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8"/>
        </w:trPr>
        <w:tc>
          <w:tcPr>
            <w:tcW w:w="72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аренда 3 года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71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262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  <w:tr w:rsidR="00F9277E" w:rsidRPr="00DB3385" w:rsidTr="008B6A22">
        <w:trPr>
          <w:trHeight w:val="416"/>
        </w:trPr>
        <w:tc>
          <w:tcPr>
            <w:tcW w:w="72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/>
          </w:tcPr>
          <w:p w:rsidR="00F9277E" w:rsidRPr="00DB3385" w:rsidRDefault="00F9277E" w:rsidP="008B6A22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F9277E" w:rsidRPr="00DB3385" w:rsidRDefault="00F9277E" w:rsidP="008B6A22">
            <w:pPr>
              <w:jc w:val="center"/>
              <w:rPr>
                <w:sz w:val="12"/>
                <w:szCs w:val="12"/>
              </w:rPr>
            </w:pPr>
          </w:p>
        </w:tc>
      </w:tr>
    </w:tbl>
    <w:p w:rsidR="00785AA1" w:rsidRPr="00515917" w:rsidRDefault="00785AA1" w:rsidP="005134E9">
      <w:pPr>
        <w:jc w:val="center"/>
        <w:rPr>
          <w:sz w:val="20"/>
          <w:szCs w:val="20"/>
        </w:rPr>
      </w:pPr>
    </w:p>
    <w:sectPr w:rsidR="00785AA1" w:rsidRPr="00515917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470F"/>
    <w:rsid w:val="00004791"/>
    <w:rsid w:val="000053E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4BC2"/>
    <w:rsid w:val="00094E90"/>
    <w:rsid w:val="000A1D1E"/>
    <w:rsid w:val="000A42B4"/>
    <w:rsid w:val="000B2466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B3F"/>
    <w:rsid w:val="00145718"/>
    <w:rsid w:val="001458D6"/>
    <w:rsid w:val="001557CB"/>
    <w:rsid w:val="00156B9E"/>
    <w:rsid w:val="00160740"/>
    <w:rsid w:val="001619F7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AEB"/>
    <w:rsid w:val="00182704"/>
    <w:rsid w:val="00183089"/>
    <w:rsid w:val="0018682D"/>
    <w:rsid w:val="001876EE"/>
    <w:rsid w:val="001878AA"/>
    <w:rsid w:val="001909C4"/>
    <w:rsid w:val="00192914"/>
    <w:rsid w:val="00193F4B"/>
    <w:rsid w:val="00194551"/>
    <w:rsid w:val="001970BE"/>
    <w:rsid w:val="001972CA"/>
    <w:rsid w:val="001A17C1"/>
    <w:rsid w:val="001A6F16"/>
    <w:rsid w:val="001B041A"/>
    <w:rsid w:val="001B5AE8"/>
    <w:rsid w:val="001B5CC2"/>
    <w:rsid w:val="001C01DC"/>
    <w:rsid w:val="001C4FED"/>
    <w:rsid w:val="001C700D"/>
    <w:rsid w:val="001C749F"/>
    <w:rsid w:val="001D1BA8"/>
    <w:rsid w:val="001D301A"/>
    <w:rsid w:val="001D6AF3"/>
    <w:rsid w:val="001E1A4E"/>
    <w:rsid w:val="001E3A87"/>
    <w:rsid w:val="001F48E1"/>
    <w:rsid w:val="001F61EA"/>
    <w:rsid w:val="001F6B48"/>
    <w:rsid w:val="00203802"/>
    <w:rsid w:val="002059BC"/>
    <w:rsid w:val="002062FA"/>
    <w:rsid w:val="00207BF0"/>
    <w:rsid w:val="00215476"/>
    <w:rsid w:val="00217CB9"/>
    <w:rsid w:val="002219E5"/>
    <w:rsid w:val="0023426E"/>
    <w:rsid w:val="0024127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35A4"/>
    <w:rsid w:val="00284187"/>
    <w:rsid w:val="002845D3"/>
    <w:rsid w:val="00287A78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F3E"/>
    <w:rsid w:val="00315685"/>
    <w:rsid w:val="00316192"/>
    <w:rsid w:val="0031661A"/>
    <w:rsid w:val="00316A02"/>
    <w:rsid w:val="00316C7E"/>
    <w:rsid w:val="0032055A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705B7"/>
    <w:rsid w:val="00373236"/>
    <w:rsid w:val="00373629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44E"/>
    <w:rsid w:val="003B0DCF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5320"/>
    <w:rsid w:val="003C5E93"/>
    <w:rsid w:val="003D0565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4959"/>
    <w:rsid w:val="004B515F"/>
    <w:rsid w:val="004B5E48"/>
    <w:rsid w:val="004B7201"/>
    <w:rsid w:val="004C0004"/>
    <w:rsid w:val="004C178B"/>
    <w:rsid w:val="004D2F18"/>
    <w:rsid w:val="004D5EDD"/>
    <w:rsid w:val="004D6968"/>
    <w:rsid w:val="004E2463"/>
    <w:rsid w:val="004E2A94"/>
    <w:rsid w:val="004E5B37"/>
    <w:rsid w:val="004E778B"/>
    <w:rsid w:val="004F0EFB"/>
    <w:rsid w:val="004F242C"/>
    <w:rsid w:val="004F2FE5"/>
    <w:rsid w:val="004F4C8B"/>
    <w:rsid w:val="004F4E0B"/>
    <w:rsid w:val="004F5A30"/>
    <w:rsid w:val="004F7652"/>
    <w:rsid w:val="005062FC"/>
    <w:rsid w:val="00506368"/>
    <w:rsid w:val="00507876"/>
    <w:rsid w:val="005109AA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406C1"/>
    <w:rsid w:val="005408B1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69ED"/>
    <w:rsid w:val="00682F3C"/>
    <w:rsid w:val="00683B29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C54C3"/>
    <w:rsid w:val="006D74B9"/>
    <w:rsid w:val="006E3E8F"/>
    <w:rsid w:val="006E52BD"/>
    <w:rsid w:val="006E5AB4"/>
    <w:rsid w:val="006E6BD9"/>
    <w:rsid w:val="006F02C5"/>
    <w:rsid w:val="006F756D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4D9A"/>
    <w:rsid w:val="00762DBC"/>
    <w:rsid w:val="007630FE"/>
    <w:rsid w:val="00763C0F"/>
    <w:rsid w:val="007735ED"/>
    <w:rsid w:val="00780165"/>
    <w:rsid w:val="0078062E"/>
    <w:rsid w:val="00780992"/>
    <w:rsid w:val="00780D7C"/>
    <w:rsid w:val="00780FC8"/>
    <w:rsid w:val="00785AA1"/>
    <w:rsid w:val="0079155D"/>
    <w:rsid w:val="007946CA"/>
    <w:rsid w:val="007969B4"/>
    <w:rsid w:val="00797EC2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802895"/>
    <w:rsid w:val="00802E03"/>
    <w:rsid w:val="0080467B"/>
    <w:rsid w:val="00804AE2"/>
    <w:rsid w:val="00805818"/>
    <w:rsid w:val="00806F0A"/>
    <w:rsid w:val="00810428"/>
    <w:rsid w:val="00810AD7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6E2D"/>
    <w:rsid w:val="00870D87"/>
    <w:rsid w:val="008743AA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5DDD"/>
    <w:rsid w:val="008E77D1"/>
    <w:rsid w:val="008F57DB"/>
    <w:rsid w:val="008F5C56"/>
    <w:rsid w:val="008F6827"/>
    <w:rsid w:val="008F764C"/>
    <w:rsid w:val="009005E7"/>
    <w:rsid w:val="00901667"/>
    <w:rsid w:val="00901DC6"/>
    <w:rsid w:val="0090230D"/>
    <w:rsid w:val="00903809"/>
    <w:rsid w:val="009104CD"/>
    <w:rsid w:val="00911098"/>
    <w:rsid w:val="00915164"/>
    <w:rsid w:val="009234C1"/>
    <w:rsid w:val="0092562A"/>
    <w:rsid w:val="0093035A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86A"/>
    <w:rsid w:val="009B10F1"/>
    <w:rsid w:val="009B2102"/>
    <w:rsid w:val="009B5743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555D"/>
    <w:rsid w:val="00A05C11"/>
    <w:rsid w:val="00A104FF"/>
    <w:rsid w:val="00A120B4"/>
    <w:rsid w:val="00A15908"/>
    <w:rsid w:val="00A20040"/>
    <w:rsid w:val="00A20DEF"/>
    <w:rsid w:val="00A25A26"/>
    <w:rsid w:val="00A2618B"/>
    <w:rsid w:val="00A279A7"/>
    <w:rsid w:val="00A33AB4"/>
    <w:rsid w:val="00A33E4F"/>
    <w:rsid w:val="00A36055"/>
    <w:rsid w:val="00A40838"/>
    <w:rsid w:val="00A40D26"/>
    <w:rsid w:val="00A40DE7"/>
    <w:rsid w:val="00A43AAD"/>
    <w:rsid w:val="00A43AFC"/>
    <w:rsid w:val="00A458E4"/>
    <w:rsid w:val="00A4713C"/>
    <w:rsid w:val="00A611B1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727E"/>
    <w:rsid w:val="00AA281D"/>
    <w:rsid w:val="00AB5573"/>
    <w:rsid w:val="00AB7A1B"/>
    <w:rsid w:val="00AC29C0"/>
    <w:rsid w:val="00AC2EDA"/>
    <w:rsid w:val="00AC5823"/>
    <w:rsid w:val="00AC6E9F"/>
    <w:rsid w:val="00AD064B"/>
    <w:rsid w:val="00AD1311"/>
    <w:rsid w:val="00AD2765"/>
    <w:rsid w:val="00AD7619"/>
    <w:rsid w:val="00AD7FA3"/>
    <w:rsid w:val="00AE025E"/>
    <w:rsid w:val="00AE1D8B"/>
    <w:rsid w:val="00AE3D68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73E3"/>
    <w:rsid w:val="00B45B7A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6DCC"/>
    <w:rsid w:val="00B8178C"/>
    <w:rsid w:val="00B861E2"/>
    <w:rsid w:val="00B903BC"/>
    <w:rsid w:val="00B90B17"/>
    <w:rsid w:val="00B90D36"/>
    <w:rsid w:val="00B915D0"/>
    <w:rsid w:val="00B940CE"/>
    <w:rsid w:val="00BA18AF"/>
    <w:rsid w:val="00BA1D53"/>
    <w:rsid w:val="00BA7B8B"/>
    <w:rsid w:val="00BB0849"/>
    <w:rsid w:val="00BB1397"/>
    <w:rsid w:val="00BB49F1"/>
    <w:rsid w:val="00BB6361"/>
    <w:rsid w:val="00BB7208"/>
    <w:rsid w:val="00BC159B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5F42"/>
    <w:rsid w:val="00C05D05"/>
    <w:rsid w:val="00C153CB"/>
    <w:rsid w:val="00C23319"/>
    <w:rsid w:val="00C23AE7"/>
    <w:rsid w:val="00C25386"/>
    <w:rsid w:val="00C31398"/>
    <w:rsid w:val="00C37304"/>
    <w:rsid w:val="00C40921"/>
    <w:rsid w:val="00C43028"/>
    <w:rsid w:val="00C47072"/>
    <w:rsid w:val="00C50BBB"/>
    <w:rsid w:val="00C519F9"/>
    <w:rsid w:val="00C56690"/>
    <w:rsid w:val="00C567EC"/>
    <w:rsid w:val="00C60CEA"/>
    <w:rsid w:val="00C61E89"/>
    <w:rsid w:val="00C63550"/>
    <w:rsid w:val="00C66A4F"/>
    <w:rsid w:val="00C66AE1"/>
    <w:rsid w:val="00C73022"/>
    <w:rsid w:val="00C80078"/>
    <w:rsid w:val="00C8442F"/>
    <w:rsid w:val="00C8665C"/>
    <w:rsid w:val="00C9247B"/>
    <w:rsid w:val="00C9457C"/>
    <w:rsid w:val="00C9775C"/>
    <w:rsid w:val="00C97F09"/>
    <w:rsid w:val="00CA0D72"/>
    <w:rsid w:val="00CA301E"/>
    <w:rsid w:val="00CA67E0"/>
    <w:rsid w:val="00CB038E"/>
    <w:rsid w:val="00CB1CD2"/>
    <w:rsid w:val="00CB2EA0"/>
    <w:rsid w:val="00CB3ED0"/>
    <w:rsid w:val="00CB53FB"/>
    <w:rsid w:val="00CB56AE"/>
    <w:rsid w:val="00CB7D3D"/>
    <w:rsid w:val="00CC1B03"/>
    <w:rsid w:val="00CC29D0"/>
    <w:rsid w:val="00CC3978"/>
    <w:rsid w:val="00CC40E2"/>
    <w:rsid w:val="00CC4A75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7171"/>
    <w:rsid w:val="00D0791E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FE"/>
    <w:rsid w:val="00D66B65"/>
    <w:rsid w:val="00D7096F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47E3"/>
    <w:rsid w:val="00D9712C"/>
    <w:rsid w:val="00D97267"/>
    <w:rsid w:val="00D97727"/>
    <w:rsid w:val="00DA2C8B"/>
    <w:rsid w:val="00DA4710"/>
    <w:rsid w:val="00DA4C2F"/>
    <w:rsid w:val="00DA645D"/>
    <w:rsid w:val="00DB458E"/>
    <w:rsid w:val="00DB7ED4"/>
    <w:rsid w:val="00DC1BD9"/>
    <w:rsid w:val="00DC1BF8"/>
    <w:rsid w:val="00DC3A0E"/>
    <w:rsid w:val="00DD09EE"/>
    <w:rsid w:val="00DD2641"/>
    <w:rsid w:val="00DD6C53"/>
    <w:rsid w:val="00DE4F8B"/>
    <w:rsid w:val="00DE6B74"/>
    <w:rsid w:val="00DE6DBA"/>
    <w:rsid w:val="00DF0624"/>
    <w:rsid w:val="00DF1D16"/>
    <w:rsid w:val="00DF238D"/>
    <w:rsid w:val="00DF48C2"/>
    <w:rsid w:val="00DF600D"/>
    <w:rsid w:val="00E032F2"/>
    <w:rsid w:val="00E06CBF"/>
    <w:rsid w:val="00E0748D"/>
    <w:rsid w:val="00E11B21"/>
    <w:rsid w:val="00E131D9"/>
    <w:rsid w:val="00E14800"/>
    <w:rsid w:val="00E15117"/>
    <w:rsid w:val="00E15A6A"/>
    <w:rsid w:val="00E20633"/>
    <w:rsid w:val="00E223F1"/>
    <w:rsid w:val="00E224F5"/>
    <w:rsid w:val="00E257AE"/>
    <w:rsid w:val="00E257DF"/>
    <w:rsid w:val="00E25977"/>
    <w:rsid w:val="00E30A29"/>
    <w:rsid w:val="00E30FE6"/>
    <w:rsid w:val="00E33826"/>
    <w:rsid w:val="00E35322"/>
    <w:rsid w:val="00E3596C"/>
    <w:rsid w:val="00E37EB3"/>
    <w:rsid w:val="00E43687"/>
    <w:rsid w:val="00E457EA"/>
    <w:rsid w:val="00E46EA7"/>
    <w:rsid w:val="00E5073E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FB"/>
    <w:rsid w:val="00E939DC"/>
    <w:rsid w:val="00E94975"/>
    <w:rsid w:val="00E94B55"/>
    <w:rsid w:val="00EA12D5"/>
    <w:rsid w:val="00EA4223"/>
    <w:rsid w:val="00EA4CA7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3D87"/>
    <w:rsid w:val="00EE4C31"/>
    <w:rsid w:val="00EE4F18"/>
    <w:rsid w:val="00EE7A23"/>
    <w:rsid w:val="00EF14D2"/>
    <w:rsid w:val="00EF2F08"/>
    <w:rsid w:val="00EF3E52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30EBF"/>
    <w:rsid w:val="00F318E2"/>
    <w:rsid w:val="00F3256F"/>
    <w:rsid w:val="00F33E0F"/>
    <w:rsid w:val="00F412CC"/>
    <w:rsid w:val="00F41D38"/>
    <w:rsid w:val="00F42B1C"/>
    <w:rsid w:val="00F4381B"/>
    <w:rsid w:val="00F438EE"/>
    <w:rsid w:val="00F47A68"/>
    <w:rsid w:val="00F502FE"/>
    <w:rsid w:val="00F51D30"/>
    <w:rsid w:val="00F52C48"/>
    <w:rsid w:val="00F550D1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8048D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B1DDC"/>
    <w:rsid w:val="00FB34EE"/>
    <w:rsid w:val="00FB4DE0"/>
    <w:rsid w:val="00FB6EA8"/>
    <w:rsid w:val="00FC2FA7"/>
    <w:rsid w:val="00FC4B5C"/>
    <w:rsid w:val="00FC6A5D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IAR</cp:lastModifiedBy>
  <cp:revision>24</cp:revision>
  <cp:lastPrinted>2014-05-14T05:12:00Z</cp:lastPrinted>
  <dcterms:created xsi:type="dcterms:W3CDTF">2016-05-06T06:40:00Z</dcterms:created>
  <dcterms:modified xsi:type="dcterms:W3CDTF">2016-05-12T06:31:00Z</dcterms:modified>
</cp:coreProperties>
</file>