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F3" w:rsidRDefault="0066342F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3A70" w:rsidRPr="00C94219">
        <w:rPr>
          <w:rFonts w:ascii="Times New Roman" w:hAnsi="Times New Roman" w:cs="Times New Roman"/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  <w:r w:rsidR="001C0C22">
        <w:rPr>
          <w:rFonts w:ascii="Times New Roman" w:hAnsi="Times New Roman" w:cs="Times New Roman"/>
          <w:b/>
          <w:sz w:val="32"/>
          <w:szCs w:val="32"/>
        </w:rPr>
        <w:t xml:space="preserve">депутатов  Муниципального Совета 5 созыва 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C22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образования Санкт-Петербурга муниципального округа </w:t>
      </w:r>
      <w:r w:rsidR="007311F3">
        <w:rPr>
          <w:rFonts w:ascii="Times New Roman" w:hAnsi="Times New Roman" w:cs="Times New Roman"/>
          <w:b/>
          <w:sz w:val="32"/>
          <w:szCs w:val="32"/>
        </w:rPr>
        <w:t>№21</w:t>
      </w:r>
      <w:r w:rsidR="00186F77">
        <w:rPr>
          <w:rFonts w:ascii="Times New Roman" w:hAnsi="Times New Roman" w:cs="Times New Roman"/>
          <w:b/>
          <w:sz w:val="32"/>
          <w:szCs w:val="32"/>
        </w:rPr>
        <w:t>, осуществляющих свои полномочия на непостоянной основе.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 xml:space="preserve">за период с 1 января 2015 г. по </w:t>
      </w:r>
      <w:r w:rsidR="00E563B2" w:rsidRPr="00E563B2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2015 г.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676"/>
        <w:gridCol w:w="1735"/>
        <w:gridCol w:w="1525"/>
        <w:gridCol w:w="1559"/>
        <w:gridCol w:w="1559"/>
        <w:gridCol w:w="851"/>
        <w:gridCol w:w="992"/>
        <w:gridCol w:w="1310"/>
        <w:gridCol w:w="816"/>
        <w:gridCol w:w="885"/>
        <w:gridCol w:w="1417"/>
        <w:gridCol w:w="1276"/>
        <w:gridCol w:w="1276"/>
      </w:tblGrid>
      <w:tr w:rsidR="007311F3" w:rsidRPr="00EB4DC7" w:rsidTr="00367761">
        <w:trPr>
          <w:trHeight w:val="1152"/>
        </w:trPr>
        <w:tc>
          <w:tcPr>
            <w:tcW w:w="676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5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6AE" w:rsidRPr="00EB4DC7" w:rsidTr="00367761">
        <w:trPr>
          <w:cantSplit/>
          <w:trHeight w:val="2415"/>
        </w:trPr>
        <w:tc>
          <w:tcPr>
            <w:tcW w:w="6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0F" w:rsidTr="00367761">
        <w:trPr>
          <w:trHeight w:val="1841"/>
        </w:trPr>
        <w:tc>
          <w:tcPr>
            <w:tcW w:w="676" w:type="dxa"/>
            <w:vMerge w:val="restart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35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Тихомирова С.А.</w:t>
            </w:r>
          </w:p>
        </w:tc>
        <w:tc>
          <w:tcPr>
            <w:tcW w:w="1525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депутата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Законода-тельного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Собрания Санкт-Петербурга</w:t>
            </w:r>
          </w:p>
        </w:tc>
        <w:tc>
          <w:tcPr>
            <w:tcW w:w="1559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7770F" w:rsidRPr="007311F3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2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7770F" w:rsidRPr="007311F3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770F" w:rsidRPr="00D1323B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1117200,00</w:t>
            </w:r>
          </w:p>
        </w:tc>
        <w:tc>
          <w:tcPr>
            <w:tcW w:w="1276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264"/>
        </w:trPr>
        <w:tc>
          <w:tcPr>
            <w:tcW w:w="6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87770F" w:rsidRDefault="0087770F" w:rsidP="00D4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квартара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7770F" w:rsidRPr="00A329AF" w:rsidRDefault="0087770F" w:rsidP="00D132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Крайслер </w:t>
            </w:r>
            <w:r>
              <w:rPr>
                <w:rFonts w:ascii="Times New Roman" w:hAnsi="Times New Roman" w:cs="Times New Roman"/>
                <w:lang w:val="en-US"/>
              </w:rPr>
              <w:t>PTCRVISFR</w:t>
            </w:r>
          </w:p>
        </w:tc>
        <w:tc>
          <w:tcPr>
            <w:tcW w:w="1276" w:type="dxa"/>
            <w:vMerge w:val="restart"/>
          </w:tcPr>
          <w:p w:rsidR="0087770F" w:rsidRPr="00A329AF" w:rsidRDefault="0087770F" w:rsidP="00033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1031168.00</w:t>
            </w:r>
          </w:p>
        </w:tc>
        <w:tc>
          <w:tcPr>
            <w:tcW w:w="1276" w:type="dxa"/>
            <w:vMerge w:val="restart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195"/>
        </w:trPr>
        <w:tc>
          <w:tcPr>
            <w:tcW w:w="6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165"/>
        </w:trPr>
        <w:tc>
          <w:tcPr>
            <w:tcW w:w="6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135"/>
        </w:trPr>
        <w:tc>
          <w:tcPr>
            <w:tcW w:w="6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103"/>
        </w:trPr>
        <w:tc>
          <w:tcPr>
            <w:tcW w:w="676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367761">
        <w:trPr>
          <w:trHeight w:val="435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7770F" w:rsidRPr="00A329A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367761">
        <w:trPr>
          <w:trHeight w:val="330"/>
        </w:trPr>
        <w:tc>
          <w:tcPr>
            <w:tcW w:w="676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35" w:type="dxa"/>
            <w:vMerge w:val="restart"/>
          </w:tcPr>
          <w:p w:rsidR="00E30902" w:rsidRPr="007311F3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525" w:type="dxa"/>
            <w:vMerge w:val="restart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  <w:r w:rsidRPr="006F5790">
              <w:rPr>
                <w:rFonts w:ascii="Times New Roman" w:hAnsi="Times New Roman" w:cs="Times New Roman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</w:rPr>
              <w:t xml:space="preserve">бюджетного общеобразовательного учреждения СОШ №619 </w:t>
            </w:r>
          </w:p>
        </w:tc>
        <w:tc>
          <w:tcPr>
            <w:tcW w:w="1559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Pr="006200FE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E30902" w:rsidRPr="00E936AE" w:rsidRDefault="00E30902" w:rsidP="00653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1971970,</w:t>
            </w:r>
            <w:r w:rsidR="00653E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Merge w:val="restart"/>
          </w:tcPr>
          <w:p w:rsidR="00E30902" w:rsidRPr="007B7588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 w:rsidRPr="007B7588">
              <w:rPr>
                <w:rFonts w:ascii="Times New Roman" w:hAnsi="Times New Roman" w:cs="Times New Roman"/>
              </w:rPr>
              <w:t>Земельный участок, дом</w:t>
            </w:r>
            <w:r>
              <w:rPr>
                <w:rFonts w:ascii="Times New Roman" w:hAnsi="Times New Roman" w:cs="Times New Roman"/>
              </w:rPr>
              <w:t xml:space="preserve"> - за счет дохода от продажи квартиры в 2014 г. и кредитных средств.</w:t>
            </w:r>
          </w:p>
        </w:tc>
      </w:tr>
      <w:tr w:rsidR="00E30902" w:rsidTr="00367761">
        <w:trPr>
          <w:trHeight w:val="364"/>
        </w:trPr>
        <w:tc>
          <w:tcPr>
            <w:tcW w:w="6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Pr="006200FE" w:rsidRDefault="00E30902" w:rsidP="006634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992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367761">
        <w:trPr>
          <w:trHeight w:val="589"/>
        </w:trPr>
        <w:tc>
          <w:tcPr>
            <w:tcW w:w="6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30902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902" w:rsidRPr="006200FE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367761">
        <w:trPr>
          <w:trHeight w:val="512"/>
        </w:trPr>
        <w:tc>
          <w:tcPr>
            <w:tcW w:w="6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30902" w:rsidRPr="006200FE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367761">
        <w:trPr>
          <w:trHeight w:val="510"/>
        </w:trPr>
        <w:tc>
          <w:tcPr>
            <w:tcW w:w="67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30902" w:rsidRPr="006200FE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Tr="00367761">
        <w:trPr>
          <w:trHeight w:val="479"/>
        </w:trPr>
        <w:tc>
          <w:tcPr>
            <w:tcW w:w="676" w:type="dxa"/>
            <w:vMerge w:val="restart"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735" w:type="dxa"/>
            <w:vMerge w:val="restart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Мысиков В.С.</w:t>
            </w:r>
          </w:p>
        </w:tc>
        <w:tc>
          <w:tcPr>
            <w:tcW w:w="1525" w:type="dxa"/>
            <w:vMerge w:val="restart"/>
          </w:tcPr>
          <w:p w:rsidR="00DF5363" w:rsidRPr="00DF5363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 xml:space="preserve">Зам. начальника Октябрьской дирекции </w:t>
            </w:r>
            <w:proofErr w:type="spellStart"/>
            <w:r w:rsidRPr="00DF5363">
              <w:rPr>
                <w:rFonts w:ascii="Times New Roman" w:hAnsi="Times New Roman" w:cs="Times New Roman"/>
              </w:rPr>
              <w:t>моторовагон-ного</w:t>
            </w:r>
            <w:proofErr w:type="spellEnd"/>
            <w:r w:rsidRPr="00DF5363">
              <w:rPr>
                <w:rFonts w:ascii="Times New Roman" w:hAnsi="Times New Roman" w:cs="Times New Roman"/>
              </w:rPr>
              <w:t xml:space="preserve"> подвижного состава </w:t>
            </w: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Долевая</w:t>
            </w:r>
          </w:p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Автомобиль легковой</w:t>
            </w:r>
          </w:p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F53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DF53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2388606.00</w:t>
            </w:r>
          </w:p>
        </w:tc>
        <w:tc>
          <w:tcPr>
            <w:tcW w:w="1276" w:type="dxa"/>
            <w:vMerge w:val="restart"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Tr="00367761">
        <w:trPr>
          <w:trHeight w:val="735"/>
        </w:trPr>
        <w:tc>
          <w:tcPr>
            <w:tcW w:w="676" w:type="dxa"/>
            <w:vMerge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F5363" w:rsidRPr="00DF5363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5363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DF5363">
              <w:rPr>
                <w:rFonts w:ascii="Times New Roman" w:hAnsi="Times New Roman" w:cs="Times New Roman"/>
              </w:rPr>
              <w:t>-</w:t>
            </w:r>
          </w:p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92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5363" w:rsidRPr="00E936AE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Tr="00367761">
        <w:trPr>
          <w:trHeight w:val="795"/>
        </w:trPr>
        <w:tc>
          <w:tcPr>
            <w:tcW w:w="676" w:type="dxa"/>
            <w:vMerge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DF5363" w:rsidRPr="00DF5363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5363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5363" w:rsidRPr="00DF5363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5363" w:rsidRPr="00E936AE" w:rsidRDefault="00DF5363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5363" w:rsidRDefault="00DF5363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B54" w:rsidTr="00367761">
        <w:trPr>
          <w:trHeight w:val="641"/>
        </w:trPr>
        <w:tc>
          <w:tcPr>
            <w:tcW w:w="676" w:type="dxa"/>
            <w:vMerge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5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Долевая</w:t>
            </w:r>
          </w:p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 w:rsidRPr="00DF5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B54" w:rsidRPr="00DF5363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0B54" w:rsidRPr="00E936AE" w:rsidRDefault="003F0B5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661538,00</w:t>
            </w:r>
          </w:p>
        </w:tc>
        <w:tc>
          <w:tcPr>
            <w:tcW w:w="1276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0C7D" w:rsidTr="00367761">
        <w:trPr>
          <w:trHeight w:val="450"/>
        </w:trPr>
        <w:tc>
          <w:tcPr>
            <w:tcW w:w="676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735" w:type="dxa"/>
            <w:vMerge w:val="restart"/>
          </w:tcPr>
          <w:p w:rsidR="00CE0C7D" w:rsidRPr="007311F3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25" w:type="dxa"/>
            <w:vMerge w:val="restart"/>
          </w:tcPr>
          <w:p w:rsidR="00CE0C7D" w:rsidRPr="00ED653B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  <w:r w:rsidRPr="00ED653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ГБОУ лицей №179 </w:t>
            </w: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 w:rsidRPr="00CE0C7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276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 w:rsidRPr="008B1158">
              <w:rPr>
                <w:rFonts w:ascii="Times New Roman" w:hAnsi="Times New Roman" w:cs="Times New Roman"/>
              </w:rPr>
              <w:t>2585921.81</w:t>
            </w:r>
          </w:p>
          <w:p w:rsidR="00791CF3" w:rsidRPr="00791CF3" w:rsidRDefault="00791CF3" w:rsidP="008B1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B1158">
              <w:rPr>
                <w:rFonts w:ascii="Times New Roman" w:hAnsi="Times New Roman" w:cs="Times New Roman"/>
              </w:rPr>
              <w:t xml:space="preserve">с учетом страховой </w:t>
            </w:r>
            <w:r>
              <w:rPr>
                <w:rFonts w:ascii="Times New Roman" w:hAnsi="Times New Roman" w:cs="Times New Roman"/>
              </w:rPr>
              <w:t>выплат</w:t>
            </w:r>
            <w:r w:rsidR="008B11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«Каско») </w:t>
            </w:r>
          </w:p>
        </w:tc>
        <w:tc>
          <w:tcPr>
            <w:tcW w:w="1276" w:type="dxa"/>
            <w:vMerge w:val="restart"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367761">
        <w:trPr>
          <w:trHeight w:val="600"/>
        </w:trPr>
        <w:tc>
          <w:tcPr>
            <w:tcW w:w="67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E0C7D" w:rsidRPr="00ED653B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367761">
        <w:trPr>
          <w:trHeight w:val="705"/>
        </w:trPr>
        <w:tc>
          <w:tcPr>
            <w:tcW w:w="67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E0C7D" w:rsidRPr="00ED653B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992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367761">
        <w:trPr>
          <w:trHeight w:val="482"/>
        </w:trPr>
        <w:tc>
          <w:tcPr>
            <w:tcW w:w="67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CE0C7D" w:rsidRPr="00DA0529" w:rsidRDefault="00CE0C7D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992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153142,68</w:t>
            </w:r>
          </w:p>
        </w:tc>
        <w:tc>
          <w:tcPr>
            <w:tcW w:w="1276" w:type="dxa"/>
            <w:vMerge w:val="restart"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367761">
        <w:trPr>
          <w:trHeight w:val="750"/>
        </w:trPr>
        <w:tc>
          <w:tcPr>
            <w:tcW w:w="67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CE0C7D" w:rsidRPr="00DA0529" w:rsidRDefault="00CE0C7D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</w:tcPr>
          <w:p w:rsidR="00CE0C7D" w:rsidRPr="006200FE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E0C7D" w:rsidRPr="00CE0C7D" w:rsidRDefault="00CE0C7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B54" w:rsidTr="00367761">
        <w:trPr>
          <w:trHeight w:val="3047"/>
        </w:trPr>
        <w:tc>
          <w:tcPr>
            <w:tcW w:w="676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1735" w:type="dxa"/>
          </w:tcPr>
          <w:p w:rsidR="003F0B54" w:rsidRPr="007311F3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Е.А.</w:t>
            </w:r>
          </w:p>
        </w:tc>
        <w:tc>
          <w:tcPr>
            <w:tcW w:w="1525" w:type="dxa"/>
          </w:tcPr>
          <w:p w:rsidR="003F0B54" w:rsidRPr="009345E3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 w:rsidRPr="009345E3">
              <w:rPr>
                <w:rFonts w:ascii="Times New Roman" w:hAnsi="Times New Roman" w:cs="Times New Roman"/>
              </w:rPr>
              <w:t xml:space="preserve">Студентка Санкт-Петербургского </w:t>
            </w:r>
            <w:proofErr w:type="spellStart"/>
            <w:proofErr w:type="gramStart"/>
            <w:r w:rsidRPr="009345E3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-</w:t>
            </w:r>
            <w:r w:rsidRPr="009345E3">
              <w:rPr>
                <w:rFonts w:ascii="Times New Roman" w:hAnsi="Times New Roman" w:cs="Times New Roman"/>
              </w:rPr>
              <w:t>венного</w:t>
            </w:r>
            <w:proofErr w:type="spellEnd"/>
            <w:proofErr w:type="gramEnd"/>
            <w:r w:rsidRPr="009345E3">
              <w:rPr>
                <w:rFonts w:ascii="Times New Roman" w:hAnsi="Times New Roman" w:cs="Times New Roman"/>
              </w:rPr>
              <w:t xml:space="preserve"> университета аэрокосмического приборостроения</w:t>
            </w:r>
          </w:p>
        </w:tc>
        <w:tc>
          <w:tcPr>
            <w:tcW w:w="1559" w:type="dxa"/>
          </w:tcPr>
          <w:p w:rsidR="003F0B54" w:rsidRPr="006200FE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3F0B54" w:rsidRPr="006200FE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(75/100 доли)</w:t>
            </w:r>
          </w:p>
        </w:tc>
        <w:tc>
          <w:tcPr>
            <w:tcW w:w="851" w:type="dxa"/>
          </w:tcPr>
          <w:p w:rsidR="003F0B54" w:rsidRPr="006200FE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3F0B54" w:rsidRPr="006200FE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F0B54" w:rsidRPr="00E936AE" w:rsidRDefault="009345E3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107392,99</w:t>
            </w:r>
          </w:p>
        </w:tc>
        <w:tc>
          <w:tcPr>
            <w:tcW w:w="1276" w:type="dxa"/>
          </w:tcPr>
          <w:p w:rsidR="003F0B54" w:rsidRDefault="003F0B54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367761">
        <w:trPr>
          <w:trHeight w:val="617"/>
        </w:trPr>
        <w:tc>
          <w:tcPr>
            <w:tcW w:w="676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735" w:type="dxa"/>
            <w:vMerge w:val="restart"/>
          </w:tcPr>
          <w:p w:rsidR="00A3673D" w:rsidRPr="007311F3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25" w:type="dxa"/>
            <w:vMerge w:val="restart"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 w:rsidRPr="00A860EA">
              <w:rPr>
                <w:rFonts w:ascii="Times New Roman" w:hAnsi="Times New Roman" w:cs="Times New Roman"/>
              </w:rPr>
              <w:t>ТСЖ «Муромская усадьба» - председатель правления</w:t>
            </w:r>
          </w:p>
        </w:tc>
        <w:tc>
          <w:tcPr>
            <w:tcW w:w="1559" w:type="dxa"/>
          </w:tcPr>
          <w:p w:rsidR="00A3673D" w:rsidRPr="006200F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A3673D" w:rsidRPr="006200F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3673D" w:rsidRPr="006200F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A3673D" w:rsidRPr="006200F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 w:rsidRPr="00A860EA">
              <w:rPr>
                <w:rFonts w:ascii="Times New Roman" w:hAnsi="Times New Roman" w:cs="Times New Roman"/>
              </w:rPr>
              <w:t>Автомобиль легковой</w:t>
            </w:r>
          </w:p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</w:tcPr>
          <w:p w:rsidR="00A3673D" w:rsidRPr="00A860EA" w:rsidRDefault="00A3673D" w:rsidP="00A860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0EA">
              <w:rPr>
                <w:rFonts w:ascii="Times New Roman" w:hAnsi="Times New Roman" w:cs="Times New Roman"/>
              </w:rPr>
              <w:t>701200</w:t>
            </w:r>
            <w:r>
              <w:rPr>
                <w:rFonts w:ascii="Times New Roman" w:hAnsi="Times New Roman" w:cs="Times New Roman"/>
              </w:rPr>
              <w:t>,</w:t>
            </w:r>
            <w:r w:rsidRPr="00A860E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vMerge w:val="restart"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73D" w:rsidTr="00367761">
        <w:trPr>
          <w:trHeight w:val="735"/>
        </w:trPr>
        <w:tc>
          <w:tcPr>
            <w:tcW w:w="6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992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3673D" w:rsidRPr="00E936A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367761">
        <w:trPr>
          <w:trHeight w:val="570"/>
        </w:trPr>
        <w:tc>
          <w:tcPr>
            <w:tcW w:w="6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5" w:type="dxa"/>
            <w:vMerge w:val="restart"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квартара</w:t>
            </w:r>
            <w:proofErr w:type="spellEnd"/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Индуви-дуальная</w:t>
            </w:r>
            <w:proofErr w:type="spellEnd"/>
          </w:p>
        </w:tc>
        <w:tc>
          <w:tcPr>
            <w:tcW w:w="851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A3673D" w:rsidRPr="00E936A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156000,00</w:t>
            </w:r>
          </w:p>
        </w:tc>
        <w:tc>
          <w:tcPr>
            <w:tcW w:w="1276" w:type="dxa"/>
            <w:vMerge w:val="restart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367761">
        <w:trPr>
          <w:trHeight w:val="465"/>
        </w:trPr>
        <w:tc>
          <w:tcPr>
            <w:tcW w:w="6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73D" w:rsidRDefault="00A3673D" w:rsidP="00A36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3673D" w:rsidRPr="00E936A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367761">
        <w:trPr>
          <w:trHeight w:val="600"/>
        </w:trPr>
        <w:tc>
          <w:tcPr>
            <w:tcW w:w="6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A3673D" w:rsidRPr="00A860EA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92" w:type="dxa"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A3673D" w:rsidRPr="00E936AE" w:rsidRDefault="00A3673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673D" w:rsidRDefault="00A3673D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Tr="00367761">
        <w:trPr>
          <w:trHeight w:val="1367"/>
        </w:trPr>
        <w:tc>
          <w:tcPr>
            <w:tcW w:w="676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735" w:type="dxa"/>
          </w:tcPr>
          <w:p w:rsidR="0081713C" w:rsidRPr="007311F3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Лобачевский О.А.</w:t>
            </w:r>
          </w:p>
        </w:tc>
        <w:tc>
          <w:tcPr>
            <w:tcW w:w="1525" w:type="dxa"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 w:rsidRPr="00A71B8C">
              <w:rPr>
                <w:rFonts w:ascii="Times New Roman" w:hAnsi="Times New Roman" w:cs="Times New Roman"/>
              </w:rPr>
              <w:t>АО «</w:t>
            </w:r>
            <w:proofErr w:type="spellStart"/>
            <w:r w:rsidRPr="00A71B8C">
              <w:rPr>
                <w:rFonts w:ascii="Times New Roman" w:hAnsi="Times New Roman" w:cs="Times New Roman"/>
              </w:rPr>
              <w:t>Дезир</w:t>
            </w:r>
            <w:proofErr w:type="spellEnd"/>
            <w:r w:rsidRPr="00A71B8C">
              <w:rPr>
                <w:rFonts w:ascii="Times New Roman" w:hAnsi="Times New Roman" w:cs="Times New Roman"/>
              </w:rPr>
              <w:t>» генеральный директор</w:t>
            </w:r>
          </w:p>
        </w:tc>
        <w:tc>
          <w:tcPr>
            <w:tcW w:w="1559" w:type="dxa"/>
          </w:tcPr>
          <w:p w:rsidR="0081713C" w:rsidRPr="006200FE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1713C" w:rsidRPr="006200FE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1713C" w:rsidRPr="006200FE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81713C" w:rsidRPr="006200FE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 w:rsidRPr="00A71B8C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A71B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A71B8C">
              <w:rPr>
                <w:rFonts w:ascii="Times New Roman" w:hAnsi="Times New Roman" w:cs="Times New Roman"/>
              </w:rPr>
              <w:t>90</w:t>
            </w:r>
          </w:p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81713C" w:rsidRPr="00E936AE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674700,00</w:t>
            </w:r>
          </w:p>
        </w:tc>
        <w:tc>
          <w:tcPr>
            <w:tcW w:w="1276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Tr="00367761">
        <w:trPr>
          <w:trHeight w:val="420"/>
        </w:trPr>
        <w:tc>
          <w:tcPr>
            <w:tcW w:w="67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5" w:type="dxa"/>
            <w:vMerge w:val="restart"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81713C" w:rsidRPr="0081713C" w:rsidRDefault="0081713C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Volvo S60</w:t>
            </w:r>
          </w:p>
        </w:tc>
        <w:tc>
          <w:tcPr>
            <w:tcW w:w="1276" w:type="dxa"/>
            <w:vMerge w:val="restart"/>
          </w:tcPr>
          <w:p w:rsidR="0081713C" w:rsidRPr="0081713C" w:rsidRDefault="0081713C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880000,00</w:t>
            </w:r>
          </w:p>
        </w:tc>
        <w:tc>
          <w:tcPr>
            <w:tcW w:w="1276" w:type="dxa"/>
            <w:vMerge w:val="restart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Tr="00367761">
        <w:trPr>
          <w:trHeight w:val="645"/>
        </w:trPr>
        <w:tc>
          <w:tcPr>
            <w:tcW w:w="67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92" w:type="dxa"/>
          </w:tcPr>
          <w:p w:rsidR="0081713C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Tr="00367761">
        <w:trPr>
          <w:trHeight w:val="1226"/>
        </w:trPr>
        <w:tc>
          <w:tcPr>
            <w:tcW w:w="676" w:type="dxa"/>
            <w:vMerge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13C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1713C" w:rsidRPr="00A12B0C" w:rsidRDefault="00A12B0C" w:rsidP="0094572F">
            <w:pPr>
              <w:jc w:val="center"/>
              <w:rPr>
                <w:rFonts w:ascii="Times New Roman" w:hAnsi="Times New Roman" w:cs="Times New Roman"/>
              </w:rPr>
            </w:pPr>
            <w:r w:rsidRPr="00A12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81713C" w:rsidRPr="00A12B0C" w:rsidRDefault="00A12B0C" w:rsidP="0094572F">
            <w:pPr>
              <w:jc w:val="center"/>
              <w:rPr>
                <w:rFonts w:ascii="Times New Roman" w:hAnsi="Times New Roman" w:cs="Times New Roman"/>
              </w:rPr>
            </w:pPr>
            <w:r w:rsidRPr="00A12B0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5" w:type="dxa"/>
          </w:tcPr>
          <w:p w:rsidR="0081713C" w:rsidRPr="00A12B0C" w:rsidRDefault="00A12B0C" w:rsidP="0094572F">
            <w:pPr>
              <w:jc w:val="center"/>
              <w:rPr>
                <w:rFonts w:ascii="Times New Roman" w:hAnsi="Times New Roman" w:cs="Times New Roman"/>
              </w:rPr>
            </w:pPr>
            <w:r w:rsidRPr="00A12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713C" w:rsidRPr="00A71B8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713C" w:rsidRDefault="0081713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4910" w:rsidTr="00367761">
        <w:trPr>
          <w:trHeight w:val="737"/>
        </w:trPr>
        <w:tc>
          <w:tcPr>
            <w:tcW w:w="676" w:type="dxa"/>
            <w:vMerge w:val="restart"/>
          </w:tcPr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8.</w:t>
            </w:r>
          </w:p>
        </w:tc>
        <w:tc>
          <w:tcPr>
            <w:tcW w:w="1735" w:type="dxa"/>
          </w:tcPr>
          <w:p w:rsidR="00654910" w:rsidRPr="007311F3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Панюта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1525" w:type="dxa"/>
          </w:tcPr>
          <w:p w:rsidR="00654910" w:rsidRPr="00DA0529" w:rsidRDefault="0065491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54910" w:rsidRPr="006200FE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54910" w:rsidRPr="006200FE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4910" w:rsidRPr="006200FE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4910" w:rsidRPr="006200FE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54910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54910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85" w:type="dxa"/>
          </w:tcPr>
          <w:p w:rsidR="00654910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54910" w:rsidRPr="00E936AE" w:rsidRDefault="0065491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14700,00</w:t>
            </w:r>
          </w:p>
        </w:tc>
        <w:tc>
          <w:tcPr>
            <w:tcW w:w="1276" w:type="dxa"/>
          </w:tcPr>
          <w:p w:rsidR="00654910" w:rsidRDefault="0065491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BD1" w:rsidTr="00367761">
        <w:trPr>
          <w:trHeight w:val="526"/>
        </w:trPr>
        <w:tc>
          <w:tcPr>
            <w:tcW w:w="676" w:type="dxa"/>
            <w:vMerge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770BD1" w:rsidRPr="00DA0529" w:rsidRDefault="00770BD1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Автомобиль легковой</w:t>
            </w:r>
          </w:p>
          <w:p w:rsid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 ГАЗ-3110</w:t>
            </w:r>
          </w:p>
          <w:p w:rsid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</w:p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240660,47</w:t>
            </w:r>
          </w:p>
        </w:tc>
        <w:tc>
          <w:tcPr>
            <w:tcW w:w="1276" w:type="dxa"/>
            <w:vMerge w:val="restart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290" w:rsidTr="00367761">
        <w:trPr>
          <w:trHeight w:val="210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255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120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135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105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105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367761">
        <w:trPr>
          <w:trHeight w:val="135"/>
        </w:trPr>
        <w:tc>
          <w:tcPr>
            <w:tcW w:w="6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751290" w:rsidRPr="00DA0529" w:rsidRDefault="00751290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2" w:type="dxa"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51290" w:rsidRPr="00E936AE" w:rsidRDefault="00751290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1290" w:rsidRDefault="00751290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BD1" w:rsidTr="00367761">
        <w:trPr>
          <w:trHeight w:val="1184"/>
        </w:trPr>
        <w:tc>
          <w:tcPr>
            <w:tcW w:w="676" w:type="dxa"/>
            <w:vMerge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770BD1" w:rsidRPr="00DA0529" w:rsidRDefault="00770BD1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0BD1" w:rsidRPr="006200F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85" w:type="dxa"/>
          </w:tcPr>
          <w:p w:rsidR="00770BD1" w:rsidRPr="00770BD1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770BD1" w:rsidRPr="00E936AE" w:rsidRDefault="00770BD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0BD1" w:rsidRDefault="00770BD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B1A36" w:rsidTr="00367761">
        <w:trPr>
          <w:trHeight w:val="307"/>
        </w:trPr>
        <w:tc>
          <w:tcPr>
            <w:tcW w:w="676" w:type="dxa"/>
            <w:vMerge w:val="restart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735" w:type="dxa"/>
            <w:vMerge w:val="restart"/>
          </w:tcPr>
          <w:p w:rsidR="00EB1A36" w:rsidRPr="007311F3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С.Н</w:t>
            </w:r>
          </w:p>
        </w:tc>
        <w:tc>
          <w:tcPr>
            <w:tcW w:w="1525" w:type="dxa"/>
            <w:vMerge w:val="restart"/>
          </w:tcPr>
          <w:p w:rsidR="00EB1A36" w:rsidRPr="00981AB3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 w:rsidRPr="00981AB3">
              <w:rPr>
                <w:rFonts w:ascii="Times New Roman" w:hAnsi="Times New Roman" w:cs="Times New Roman"/>
              </w:rPr>
              <w:t>ООО «ГСЦ Логистик» Генеральный директор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 w:rsidRPr="00373289">
              <w:rPr>
                <w:rFonts w:ascii="Times New Roman" w:hAnsi="Times New Roman" w:cs="Times New Roman"/>
              </w:rPr>
              <w:t>Автомобиль легковой</w:t>
            </w:r>
          </w:p>
          <w:p w:rsidR="00EB1A36" w:rsidRPr="00B62FBF" w:rsidRDefault="00EB1A36" w:rsidP="00B62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SANTA</w:t>
            </w:r>
          </w:p>
        </w:tc>
        <w:tc>
          <w:tcPr>
            <w:tcW w:w="1276" w:type="dxa"/>
            <w:vMerge w:val="restart"/>
          </w:tcPr>
          <w:p w:rsidR="00EB1A36" w:rsidRPr="00B62FBF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329700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  <w:vMerge w:val="restart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360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B1A36" w:rsidRPr="00981AB3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330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B1A36" w:rsidRPr="00981AB3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EB1A36" w:rsidRPr="00B62FBF" w:rsidRDefault="00EB1A36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705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 w:val="restart"/>
          </w:tcPr>
          <w:p w:rsidR="00EB1A36" w:rsidRPr="007311F3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5" w:type="dxa"/>
            <w:vMerge w:val="restart"/>
          </w:tcPr>
          <w:p w:rsidR="00EB1A36" w:rsidRPr="00DA0529" w:rsidRDefault="00EB1A36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B1A36" w:rsidRPr="00EB1A36" w:rsidRDefault="00EB1A36" w:rsidP="00EB1A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Ssangyong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vMerge w:val="restart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555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B1A36" w:rsidRPr="00DA0529" w:rsidRDefault="00EB1A36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125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B1A36" w:rsidRPr="00DA0529" w:rsidRDefault="00EB1A36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367761">
        <w:trPr>
          <w:trHeight w:val="760"/>
        </w:trPr>
        <w:tc>
          <w:tcPr>
            <w:tcW w:w="676" w:type="dxa"/>
            <w:vMerge/>
          </w:tcPr>
          <w:p w:rsidR="00EB1A36" w:rsidRDefault="00EB1A3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EB1A36" w:rsidRPr="00EB1A36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EB1A36" w:rsidRPr="00DA0529" w:rsidRDefault="00EB1A36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A36" w:rsidRPr="006200FE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EB1A36" w:rsidRPr="00770BD1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A36" w:rsidRPr="00373289" w:rsidRDefault="00EB1A3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4B6" w:rsidTr="00367761">
        <w:trPr>
          <w:trHeight w:val="1245"/>
        </w:trPr>
        <w:tc>
          <w:tcPr>
            <w:tcW w:w="676" w:type="dxa"/>
            <w:vMerge w:val="restart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10.</w:t>
            </w:r>
          </w:p>
        </w:tc>
        <w:tc>
          <w:tcPr>
            <w:tcW w:w="1735" w:type="dxa"/>
          </w:tcPr>
          <w:p w:rsidR="009C64B6" w:rsidRPr="007311F3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25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r w:rsidRPr="00A12B0C">
              <w:rPr>
                <w:rFonts w:ascii="Times New Roman" w:hAnsi="Times New Roman" w:cs="Times New Roman"/>
              </w:rPr>
              <w:t xml:space="preserve">ГБУЗ </w:t>
            </w:r>
            <w:r>
              <w:rPr>
                <w:rFonts w:ascii="Times New Roman" w:hAnsi="Times New Roman" w:cs="Times New Roman"/>
              </w:rPr>
              <w:t xml:space="preserve">«Городская поликлиника №86» </w:t>
            </w:r>
          </w:p>
          <w:p w:rsidR="009C64B6" w:rsidRPr="00A12B0C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1559" w:type="dxa"/>
          </w:tcPr>
          <w:p w:rsidR="009C64B6" w:rsidRPr="006200FE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9C64B6" w:rsidRPr="006200FE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C64B6" w:rsidRPr="006200FE" w:rsidRDefault="009C64B6" w:rsidP="00A12B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2" w:type="dxa"/>
          </w:tcPr>
          <w:p w:rsidR="009C64B6" w:rsidRPr="006200FE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C64B6" w:rsidRPr="00A12B0C" w:rsidRDefault="009C64B6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9C64B6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5689513,00</w:t>
            </w:r>
          </w:p>
          <w:p w:rsidR="00791CF3" w:rsidRPr="00373289" w:rsidRDefault="008B1158" w:rsidP="008B1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учетом дохода от </w:t>
            </w:r>
            <w:r w:rsidR="00791CF3">
              <w:rPr>
                <w:rFonts w:ascii="Times New Roman" w:hAnsi="Times New Roman" w:cs="Times New Roman"/>
              </w:rPr>
              <w:t>продаж</w:t>
            </w:r>
            <w:r>
              <w:rPr>
                <w:rFonts w:ascii="Times New Roman" w:hAnsi="Times New Roman" w:cs="Times New Roman"/>
              </w:rPr>
              <w:t>и</w:t>
            </w:r>
            <w:r w:rsidR="00791CF3">
              <w:rPr>
                <w:rFonts w:ascii="Times New Roman" w:hAnsi="Times New Roman" w:cs="Times New Roman"/>
              </w:rPr>
              <w:t xml:space="preserve"> квартиры)</w:t>
            </w:r>
          </w:p>
        </w:tc>
        <w:tc>
          <w:tcPr>
            <w:tcW w:w="1276" w:type="dxa"/>
          </w:tcPr>
          <w:p w:rsidR="009C64B6" w:rsidRPr="00373289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4B6" w:rsidTr="00367761">
        <w:trPr>
          <w:trHeight w:val="300"/>
        </w:trPr>
        <w:tc>
          <w:tcPr>
            <w:tcW w:w="676" w:type="dxa"/>
            <w:vMerge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64B6" w:rsidRP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9C64B6" w:rsidRPr="00A12B0C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4B6" w:rsidRDefault="009C64B6" w:rsidP="00A12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C64B6" w:rsidRPr="00770BD1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64B6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4B6" w:rsidRPr="00373289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64B6" w:rsidRPr="00373289" w:rsidRDefault="009C64B6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DC" w:rsidTr="00367761">
        <w:trPr>
          <w:trHeight w:val="435"/>
        </w:trPr>
        <w:tc>
          <w:tcPr>
            <w:tcW w:w="676" w:type="dxa"/>
            <w:vMerge w:val="restart"/>
          </w:tcPr>
          <w:p w:rsidR="005D18DC" w:rsidRDefault="005D18D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1735" w:type="dxa"/>
          </w:tcPr>
          <w:p w:rsidR="005D18DC" w:rsidRPr="007311F3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525" w:type="dxa"/>
          </w:tcPr>
          <w:p w:rsidR="005D18DC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  <w:r w:rsidRPr="005D18DC">
              <w:rPr>
                <w:rFonts w:ascii="Times New Roman" w:hAnsi="Times New Roman" w:cs="Times New Roman"/>
              </w:rPr>
              <w:t>ГБОУ СШ №149</w:t>
            </w:r>
          </w:p>
          <w:p w:rsidR="005D18DC" w:rsidRPr="005D18DC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</w:tcPr>
          <w:p w:rsidR="005D18DC" w:rsidRPr="006200FE" w:rsidRDefault="0075302E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5D18DC" w:rsidRPr="006200FE" w:rsidRDefault="0075302E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5D18DC" w:rsidRPr="006200FE" w:rsidRDefault="0075302E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31.82</w:t>
            </w:r>
          </w:p>
        </w:tc>
        <w:tc>
          <w:tcPr>
            <w:tcW w:w="992" w:type="dxa"/>
          </w:tcPr>
          <w:p w:rsidR="005D18DC" w:rsidRPr="006200FE" w:rsidRDefault="0075302E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5D18DC" w:rsidRPr="00770BD1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D18DC" w:rsidRPr="00770BD1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5D18DC" w:rsidRPr="00770BD1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302E" w:rsidRDefault="0075302E" w:rsidP="0075302E">
            <w:pPr>
              <w:jc w:val="center"/>
              <w:rPr>
                <w:rFonts w:ascii="Times New Roman" w:hAnsi="Times New Roman" w:cs="Times New Roman"/>
              </w:rPr>
            </w:pPr>
            <w:r w:rsidRPr="00373289">
              <w:rPr>
                <w:rFonts w:ascii="Times New Roman" w:hAnsi="Times New Roman" w:cs="Times New Roman"/>
              </w:rPr>
              <w:t>Автомобиль легковой</w:t>
            </w:r>
          </w:p>
          <w:p w:rsidR="005D18DC" w:rsidRPr="0075302E" w:rsidRDefault="0075302E" w:rsidP="00753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530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6" w:type="dxa"/>
          </w:tcPr>
          <w:p w:rsidR="005D18DC" w:rsidRPr="0075302E" w:rsidRDefault="0075302E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1026762.50</w:t>
            </w:r>
          </w:p>
        </w:tc>
        <w:tc>
          <w:tcPr>
            <w:tcW w:w="1276" w:type="dxa"/>
          </w:tcPr>
          <w:p w:rsidR="005D18DC" w:rsidRPr="00373289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DC" w:rsidTr="00367761">
        <w:trPr>
          <w:trHeight w:val="287"/>
        </w:trPr>
        <w:tc>
          <w:tcPr>
            <w:tcW w:w="676" w:type="dxa"/>
            <w:vMerge/>
          </w:tcPr>
          <w:p w:rsidR="005D18DC" w:rsidRDefault="005D18D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11753B" w:rsidRDefault="0011753B" w:rsidP="001175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D18DC" w:rsidRDefault="0011753B" w:rsidP="001175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5D18DC" w:rsidRPr="00DA0529" w:rsidRDefault="005D18DC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5D18DC" w:rsidRPr="006200FE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18DC" w:rsidRPr="006200FE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18DC" w:rsidRPr="006200FE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8DC" w:rsidRPr="006200FE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5D18DC" w:rsidRPr="005C2A2C" w:rsidRDefault="005C2A2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5D18DC" w:rsidRPr="00770BD1" w:rsidRDefault="005C2A2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31,82</w:t>
            </w:r>
          </w:p>
        </w:tc>
        <w:tc>
          <w:tcPr>
            <w:tcW w:w="885" w:type="dxa"/>
          </w:tcPr>
          <w:p w:rsidR="005D18DC" w:rsidRPr="00770BD1" w:rsidRDefault="005C2A2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18DC" w:rsidRPr="00373289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DC" w:rsidRPr="00373289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DC" w:rsidRPr="00373289" w:rsidRDefault="005D18DC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373289" w:rsidTr="00367761">
        <w:trPr>
          <w:trHeight w:val="435"/>
        </w:trPr>
        <w:tc>
          <w:tcPr>
            <w:tcW w:w="676" w:type="dxa"/>
            <w:vMerge w:val="restart"/>
          </w:tcPr>
          <w:p w:rsidR="00207F55" w:rsidRDefault="00207F55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1735" w:type="dxa"/>
          </w:tcPr>
          <w:p w:rsidR="00207F55" w:rsidRPr="007311F3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Симагина И.К.</w:t>
            </w:r>
          </w:p>
        </w:tc>
        <w:tc>
          <w:tcPr>
            <w:tcW w:w="1525" w:type="dxa"/>
          </w:tcPr>
          <w:p w:rsidR="00207F55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 89</w:t>
            </w:r>
          </w:p>
          <w:p w:rsidR="00207F55" w:rsidRPr="005D18DC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07F55" w:rsidRPr="00770BD1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770BD1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85" w:type="dxa"/>
          </w:tcPr>
          <w:p w:rsidR="00207F55" w:rsidRPr="00770BD1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7F55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ХЕНДАЙ СОЛЯРИС</w:t>
            </w:r>
          </w:p>
          <w:p w:rsidR="00F97244" w:rsidRPr="0075302E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ХЕНДАЙ СОЛЯРИС</w:t>
            </w:r>
          </w:p>
        </w:tc>
        <w:tc>
          <w:tcPr>
            <w:tcW w:w="1276" w:type="dxa"/>
          </w:tcPr>
          <w:p w:rsidR="00207F55" w:rsidRPr="00F97244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1376573,18</w:t>
            </w:r>
          </w:p>
        </w:tc>
        <w:tc>
          <w:tcPr>
            <w:tcW w:w="1276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373289" w:rsidTr="00367761">
        <w:trPr>
          <w:trHeight w:val="135"/>
        </w:trPr>
        <w:tc>
          <w:tcPr>
            <w:tcW w:w="676" w:type="dxa"/>
            <w:vMerge/>
          </w:tcPr>
          <w:p w:rsidR="00207F55" w:rsidRDefault="00207F55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207F55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</w:tcPr>
          <w:p w:rsidR="00207F55" w:rsidRPr="00DA0529" w:rsidRDefault="00207F55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07F55" w:rsidRPr="006200FE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</w:tcPr>
          <w:p w:rsidR="00207F55" w:rsidRPr="006200FE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07F55" w:rsidRPr="006200FE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207F55" w:rsidRPr="006200FE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207F55" w:rsidRPr="005C2A2C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770BD1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885" w:type="dxa"/>
          </w:tcPr>
          <w:p w:rsidR="00207F55" w:rsidRPr="00770BD1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7F55" w:rsidRPr="00373289" w:rsidRDefault="00F97244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1727799</w:t>
            </w:r>
            <w:r w:rsidR="007A59FF">
              <w:rPr>
                <w:rFonts w:ascii="Times New Roman" w:hAnsi="Times New Roman" w:cs="Times New Roman"/>
              </w:rPr>
              <w:t>,72</w:t>
            </w:r>
          </w:p>
        </w:tc>
        <w:tc>
          <w:tcPr>
            <w:tcW w:w="1276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373289" w:rsidTr="00367761">
        <w:trPr>
          <w:trHeight w:val="137"/>
        </w:trPr>
        <w:tc>
          <w:tcPr>
            <w:tcW w:w="676" w:type="dxa"/>
            <w:vMerge/>
          </w:tcPr>
          <w:p w:rsidR="00207F55" w:rsidRDefault="00207F55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207F55" w:rsidRDefault="007A59FF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5" w:type="dxa"/>
          </w:tcPr>
          <w:p w:rsidR="00207F55" w:rsidRPr="00DA0529" w:rsidRDefault="00207F55" w:rsidP="009457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7F55" w:rsidRPr="006200FE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207F55" w:rsidRPr="005C2A2C" w:rsidRDefault="007A59F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770BD1" w:rsidRDefault="007A59F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885" w:type="dxa"/>
          </w:tcPr>
          <w:p w:rsidR="00207F55" w:rsidRPr="00770BD1" w:rsidRDefault="007A59F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7F55" w:rsidRPr="00373289" w:rsidRDefault="00207F55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80C" w:rsidTr="00367761">
        <w:trPr>
          <w:trHeight w:val="3047"/>
        </w:trPr>
        <w:tc>
          <w:tcPr>
            <w:tcW w:w="676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1735" w:type="dxa"/>
          </w:tcPr>
          <w:p w:rsidR="00AB780C" w:rsidRPr="007311F3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 Н.К.</w:t>
            </w:r>
          </w:p>
        </w:tc>
        <w:tc>
          <w:tcPr>
            <w:tcW w:w="1525" w:type="dxa"/>
          </w:tcPr>
          <w:p w:rsidR="00AB780C" w:rsidRPr="009345E3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«Городская поликлиника № 86 Зав. отделением</w:t>
            </w:r>
          </w:p>
        </w:tc>
        <w:tc>
          <w:tcPr>
            <w:tcW w:w="1559" w:type="dxa"/>
          </w:tcPr>
          <w:p w:rsidR="00AB780C" w:rsidRPr="006200FE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</w:tcPr>
          <w:p w:rsidR="00AB780C" w:rsidRPr="006200FE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B780C" w:rsidRPr="006200FE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AB780C" w:rsidRPr="006200FE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B780C" w:rsidRPr="00E936AE" w:rsidRDefault="00AB780C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930817,35</w:t>
            </w:r>
          </w:p>
        </w:tc>
        <w:tc>
          <w:tcPr>
            <w:tcW w:w="1276" w:type="dxa"/>
          </w:tcPr>
          <w:p w:rsidR="00AB780C" w:rsidRDefault="00AB780C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7761" w:rsidTr="00367761">
        <w:trPr>
          <w:trHeight w:val="962"/>
        </w:trPr>
        <w:tc>
          <w:tcPr>
            <w:tcW w:w="676" w:type="dxa"/>
            <w:vMerge w:val="restart"/>
          </w:tcPr>
          <w:p w:rsidR="00367761" w:rsidRDefault="00367761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14.</w:t>
            </w:r>
          </w:p>
        </w:tc>
        <w:tc>
          <w:tcPr>
            <w:tcW w:w="1735" w:type="dxa"/>
          </w:tcPr>
          <w:p w:rsidR="00367761" w:rsidRPr="007311F3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25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№72</w:t>
            </w:r>
          </w:p>
          <w:p w:rsidR="00367761" w:rsidRPr="009345E3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</w:tcPr>
          <w:p w:rsidR="00367761" w:rsidRPr="006200FE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367761" w:rsidRPr="006200FE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367761" w:rsidRPr="006200FE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367761" w:rsidRPr="006200FE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7761" w:rsidRPr="00E936AE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1173036,91</w:t>
            </w:r>
          </w:p>
        </w:tc>
        <w:tc>
          <w:tcPr>
            <w:tcW w:w="1276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7761" w:rsidTr="00367761">
        <w:trPr>
          <w:trHeight w:val="2070"/>
        </w:trPr>
        <w:tc>
          <w:tcPr>
            <w:tcW w:w="676" w:type="dxa"/>
            <w:vMerge/>
          </w:tcPr>
          <w:p w:rsidR="00367761" w:rsidRDefault="00367761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5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5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67761" w:rsidRPr="00367761" w:rsidRDefault="00367761" w:rsidP="00367761">
            <w:pPr>
              <w:jc w:val="center"/>
              <w:rPr>
                <w:rFonts w:ascii="Times New Roman" w:hAnsi="Times New Roman" w:cs="Times New Roman"/>
              </w:rPr>
            </w:pPr>
            <w:r w:rsidRPr="00367761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</w:t>
            </w:r>
            <w:r w:rsidRPr="00367761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816" w:type="dxa"/>
          </w:tcPr>
          <w:p w:rsidR="00367761" w:rsidRP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</w:t>
            </w:r>
          </w:p>
        </w:tc>
        <w:tc>
          <w:tcPr>
            <w:tcW w:w="885" w:type="dxa"/>
          </w:tcPr>
          <w:p w:rsidR="00367761" w:rsidRP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67761" w:rsidRP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7761" w:rsidRP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570801,01</w:t>
            </w:r>
          </w:p>
        </w:tc>
        <w:tc>
          <w:tcPr>
            <w:tcW w:w="1276" w:type="dxa"/>
          </w:tcPr>
          <w:p w:rsidR="00367761" w:rsidRPr="00367761" w:rsidRDefault="00367761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72F" w:rsidTr="00367761">
        <w:trPr>
          <w:trHeight w:val="2070"/>
        </w:trPr>
        <w:tc>
          <w:tcPr>
            <w:tcW w:w="676" w:type="dxa"/>
          </w:tcPr>
          <w:p w:rsidR="0094572F" w:rsidRDefault="0094572F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1735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Н.Н.</w:t>
            </w:r>
          </w:p>
        </w:tc>
        <w:tc>
          <w:tcPr>
            <w:tcW w:w="1525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559" w:type="dxa"/>
          </w:tcPr>
          <w:p w:rsidR="0094572F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572F">
              <w:rPr>
                <w:rFonts w:ascii="Times New Roman" w:hAnsi="Times New Roman" w:cs="Times New Roman"/>
              </w:rPr>
              <w:t>вартира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95FB2" w:rsidRP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95FB2" w:rsidRP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94572F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4572F">
              <w:rPr>
                <w:rFonts w:ascii="Times New Roman" w:hAnsi="Times New Roman" w:cs="Times New Roman"/>
              </w:rPr>
              <w:t>ндивидуальная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92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94572F" w:rsidRPr="00367761" w:rsidRDefault="0094572F" w:rsidP="00367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572F" w:rsidRPr="00B3778D" w:rsidRDefault="0094572F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3778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94572F" w:rsidRDefault="0094572F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E240</w:t>
            </w:r>
          </w:p>
          <w:p w:rsidR="0094572F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ML 320</w:t>
            </w:r>
          </w:p>
          <w:p w:rsidR="00895FB2" w:rsidRDefault="00895FB2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4572F" w:rsidRPr="0094572F" w:rsidRDefault="0094572F" w:rsidP="009457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4572F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455928,84</w:t>
            </w:r>
          </w:p>
        </w:tc>
        <w:tc>
          <w:tcPr>
            <w:tcW w:w="1276" w:type="dxa"/>
          </w:tcPr>
          <w:p w:rsidR="0094572F" w:rsidRPr="00367761" w:rsidRDefault="0094572F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78D" w:rsidTr="00367761">
        <w:trPr>
          <w:trHeight w:val="2070"/>
        </w:trPr>
        <w:tc>
          <w:tcPr>
            <w:tcW w:w="676" w:type="dxa"/>
          </w:tcPr>
          <w:p w:rsidR="00B3778D" w:rsidRDefault="00B3778D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35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Крылова С.И.</w:t>
            </w:r>
          </w:p>
        </w:tc>
        <w:tc>
          <w:tcPr>
            <w:tcW w:w="1525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«Централизованная библиотечная система Калининского района»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559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>Земельных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участка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; ½ доли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621;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B3778D" w:rsidRPr="00367761" w:rsidRDefault="00B3778D" w:rsidP="00367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778D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1729036,34</w:t>
            </w:r>
          </w:p>
        </w:tc>
        <w:tc>
          <w:tcPr>
            <w:tcW w:w="1276" w:type="dxa"/>
          </w:tcPr>
          <w:p w:rsidR="00B3778D" w:rsidRPr="00367761" w:rsidRDefault="00B3778D" w:rsidP="009457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A70" w:rsidRPr="00ED3A70" w:rsidRDefault="00ED3A70" w:rsidP="0036776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81713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70"/>
    <w:rsid w:val="00005971"/>
    <w:rsid w:val="0001138F"/>
    <w:rsid w:val="0003383B"/>
    <w:rsid w:val="00036C09"/>
    <w:rsid w:val="0005237D"/>
    <w:rsid w:val="000558FC"/>
    <w:rsid w:val="000D1B3A"/>
    <w:rsid w:val="0011214E"/>
    <w:rsid w:val="0011753B"/>
    <w:rsid w:val="00167640"/>
    <w:rsid w:val="00186F77"/>
    <w:rsid w:val="001943C2"/>
    <w:rsid w:val="001A35E7"/>
    <w:rsid w:val="001C0C22"/>
    <w:rsid w:val="001E18F1"/>
    <w:rsid w:val="002015C6"/>
    <w:rsid w:val="00205331"/>
    <w:rsid w:val="00207F55"/>
    <w:rsid w:val="00226EEE"/>
    <w:rsid w:val="00290602"/>
    <w:rsid w:val="002A3096"/>
    <w:rsid w:val="002A5B6E"/>
    <w:rsid w:val="002C498B"/>
    <w:rsid w:val="002D041B"/>
    <w:rsid w:val="003424F4"/>
    <w:rsid w:val="0035141E"/>
    <w:rsid w:val="00367761"/>
    <w:rsid w:val="00373289"/>
    <w:rsid w:val="003949BA"/>
    <w:rsid w:val="003F0B54"/>
    <w:rsid w:val="00404A0C"/>
    <w:rsid w:val="004440F6"/>
    <w:rsid w:val="00446D98"/>
    <w:rsid w:val="00460B73"/>
    <w:rsid w:val="00486361"/>
    <w:rsid w:val="00526FB9"/>
    <w:rsid w:val="00586E71"/>
    <w:rsid w:val="005C2A2C"/>
    <w:rsid w:val="005D18DC"/>
    <w:rsid w:val="005F5C30"/>
    <w:rsid w:val="00607D1D"/>
    <w:rsid w:val="006200FE"/>
    <w:rsid w:val="00624733"/>
    <w:rsid w:val="00647DC0"/>
    <w:rsid w:val="00653ECD"/>
    <w:rsid w:val="00654910"/>
    <w:rsid w:val="0066342F"/>
    <w:rsid w:val="0066399C"/>
    <w:rsid w:val="00687C73"/>
    <w:rsid w:val="006A594F"/>
    <w:rsid w:val="006B7FFE"/>
    <w:rsid w:val="006D3293"/>
    <w:rsid w:val="006F2637"/>
    <w:rsid w:val="006F5790"/>
    <w:rsid w:val="006F608D"/>
    <w:rsid w:val="007311F3"/>
    <w:rsid w:val="00751290"/>
    <w:rsid w:val="0075302E"/>
    <w:rsid w:val="007655D2"/>
    <w:rsid w:val="00770BD1"/>
    <w:rsid w:val="00791C37"/>
    <w:rsid w:val="00791CF3"/>
    <w:rsid w:val="007A59FF"/>
    <w:rsid w:val="007B4053"/>
    <w:rsid w:val="007B7588"/>
    <w:rsid w:val="0081713C"/>
    <w:rsid w:val="008252C7"/>
    <w:rsid w:val="00862E08"/>
    <w:rsid w:val="0087770F"/>
    <w:rsid w:val="00895FB2"/>
    <w:rsid w:val="008B1158"/>
    <w:rsid w:val="008D45D5"/>
    <w:rsid w:val="009345E3"/>
    <w:rsid w:val="00937FF5"/>
    <w:rsid w:val="00941320"/>
    <w:rsid w:val="0094572F"/>
    <w:rsid w:val="0095514A"/>
    <w:rsid w:val="00981AB3"/>
    <w:rsid w:val="009969B6"/>
    <w:rsid w:val="009B7149"/>
    <w:rsid w:val="009C64B6"/>
    <w:rsid w:val="009D385E"/>
    <w:rsid w:val="00A12B0C"/>
    <w:rsid w:val="00A17118"/>
    <w:rsid w:val="00A329AF"/>
    <w:rsid w:val="00A3673D"/>
    <w:rsid w:val="00A71B8C"/>
    <w:rsid w:val="00A77CAC"/>
    <w:rsid w:val="00A860EA"/>
    <w:rsid w:val="00AA3C95"/>
    <w:rsid w:val="00AB780C"/>
    <w:rsid w:val="00AC09CE"/>
    <w:rsid w:val="00B3778D"/>
    <w:rsid w:val="00B424DE"/>
    <w:rsid w:val="00B47628"/>
    <w:rsid w:val="00B62FBF"/>
    <w:rsid w:val="00B76AE4"/>
    <w:rsid w:val="00BB1C3D"/>
    <w:rsid w:val="00C77B5A"/>
    <w:rsid w:val="00C94219"/>
    <w:rsid w:val="00CA078C"/>
    <w:rsid w:val="00CB5E08"/>
    <w:rsid w:val="00CC0463"/>
    <w:rsid w:val="00CD6EF9"/>
    <w:rsid w:val="00CE0C7D"/>
    <w:rsid w:val="00D1323B"/>
    <w:rsid w:val="00D17F22"/>
    <w:rsid w:val="00D22987"/>
    <w:rsid w:val="00D406D6"/>
    <w:rsid w:val="00D53C4E"/>
    <w:rsid w:val="00D727AC"/>
    <w:rsid w:val="00DA0529"/>
    <w:rsid w:val="00DA145F"/>
    <w:rsid w:val="00DE5CE2"/>
    <w:rsid w:val="00DF5363"/>
    <w:rsid w:val="00E30902"/>
    <w:rsid w:val="00E46EC8"/>
    <w:rsid w:val="00E563B2"/>
    <w:rsid w:val="00E603EF"/>
    <w:rsid w:val="00E936AE"/>
    <w:rsid w:val="00EB1A36"/>
    <w:rsid w:val="00EB4DC7"/>
    <w:rsid w:val="00ED3A70"/>
    <w:rsid w:val="00ED653B"/>
    <w:rsid w:val="00EE47BA"/>
    <w:rsid w:val="00F25910"/>
    <w:rsid w:val="00F6109F"/>
    <w:rsid w:val="00F77411"/>
    <w:rsid w:val="00F97244"/>
    <w:rsid w:val="00FA51E9"/>
    <w:rsid w:val="00FA65F3"/>
    <w:rsid w:val="00F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94678-669E-49FD-8526-6FE0EDAC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1</cp:lastModifiedBy>
  <cp:revision>69</cp:revision>
  <dcterms:created xsi:type="dcterms:W3CDTF">2016-03-01T12:10:00Z</dcterms:created>
  <dcterms:modified xsi:type="dcterms:W3CDTF">2016-05-16T14:21:00Z</dcterms:modified>
</cp:coreProperties>
</file>