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3" w:rsidRPr="00563BCD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3BC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52350" w:rsidRPr="00563BCD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3BCD"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Мордовия</w:t>
      </w:r>
    </w:p>
    <w:p w:rsidR="00652350" w:rsidRPr="00563BCD" w:rsidRDefault="005569FB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3BCD">
        <w:rPr>
          <w:rFonts w:ascii="Times New Roman" w:hAnsi="Times New Roman" w:cs="Times New Roman"/>
          <w:sz w:val="28"/>
          <w:szCs w:val="28"/>
        </w:rPr>
        <w:t>з</w:t>
      </w:r>
      <w:r w:rsidR="00652350" w:rsidRPr="00563BCD">
        <w:rPr>
          <w:rFonts w:ascii="Times New Roman" w:hAnsi="Times New Roman" w:cs="Times New Roman"/>
          <w:sz w:val="28"/>
          <w:szCs w:val="28"/>
        </w:rPr>
        <w:t>а период с 01 января 201</w:t>
      </w:r>
      <w:r w:rsidR="004133D1">
        <w:rPr>
          <w:rFonts w:ascii="Times New Roman" w:hAnsi="Times New Roman" w:cs="Times New Roman"/>
          <w:sz w:val="28"/>
          <w:szCs w:val="28"/>
        </w:rPr>
        <w:t>5</w:t>
      </w:r>
      <w:r w:rsidR="00652350" w:rsidRPr="00563BCD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4133D1">
        <w:rPr>
          <w:rFonts w:ascii="Times New Roman" w:hAnsi="Times New Roman" w:cs="Times New Roman"/>
          <w:sz w:val="28"/>
          <w:szCs w:val="28"/>
        </w:rPr>
        <w:t>5</w:t>
      </w:r>
      <w:r w:rsidR="00652350" w:rsidRPr="00563B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2350" w:rsidRPr="0088026F" w:rsidRDefault="00652350" w:rsidP="006523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276"/>
        <w:gridCol w:w="1276"/>
        <w:gridCol w:w="1701"/>
        <w:gridCol w:w="850"/>
        <w:gridCol w:w="851"/>
        <w:gridCol w:w="1134"/>
        <w:gridCol w:w="709"/>
        <w:gridCol w:w="850"/>
        <w:gridCol w:w="1843"/>
        <w:gridCol w:w="1134"/>
        <w:gridCol w:w="850"/>
      </w:tblGrid>
      <w:tr w:rsidR="00130800" w:rsidRPr="00AF7178" w:rsidTr="00AF7178">
        <w:tc>
          <w:tcPr>
            <w:tcW w:w="533" w:type="dxa"/>
            <w:vMerge w:val="restart"/>
          </w:tcPr>
          <w:p w:rsidR="00652350" w:rsidRPr="00AF7178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652350" w:rsidRPr="00AF7178" w:rsidRDefault="00652350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52350" w:rsidRPr="00AF7178" w:rsidRDefault="00652350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2350" w:rsidRPr="00AF7178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52350" w:rsidRPr="00AF7178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52350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52350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52350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имущества)</w:t>
            </w:r>
          </w:p>
        </w:tc>
      </w:tr>
      <w:tr w:rsidR="00130800" w:rsidRPr="00AF7178" w:rsidTr="00AF7178">
        <w:trPr>
          <w:cantSplit/>
          <w:trHeight w:val="1134"/>
        </w:trPr>
        <w:tc>
          <w:tcPr>
            <w:tcW w:w="533" w:type="dxa"/>
            <w:vMerge/>
          </w:tcPr>
          <w:p w:rsidR="00AB6BA6" w:rsidRPr="00AF7178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B6BA6" w:rsidRPr="00AF7178" w:rsidRDefault="00AB6BA6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6BA6" w:rsidRPr="00AF7178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B6BA6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B6BA6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B6BA6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AB6BA6" w:rsidRPr="00AF7178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B6BA6" w:rsidRPr="00AF7178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B6BA6" w:rsidRPr="00AF7178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AB6BA6" w:rsidRPr="00AF7178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17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B6BA6" w:rsidRPr="00AF7178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BA6" w:rsidRPr="00AF7178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6BA6" w:rsidRPr="00AF7178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7C5" w:rsidRPr="00AF7178" w:rsidTr="00AF7178">
        <w:trPr>
          <w:trHeight w:val="470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</w:tcPr>
          <w:p w:rsidR="00AC17C5" w:rsidRPr="00AF7178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C17C5" w:rsidRPr="00AF7178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Наумов А.Г.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C17C5" w:rsidRPr="00AF7178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7C5" w:rsidRPr="00AF7178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Ниссан Х-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C17C5" w:rsidRPr="00AF7178" w:rsidRDefault="004133D1" w:rsidP="004133D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1519835</w:t>
            </w:r>
            <w:r w:rsidR="00AC17C5" w:rsidRPr="00AF7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AF7178" w:rsidTr="00AF7178">
        <w:tc>
          <w:tcPr>
            <w:tcW w:w="533" w:type="dxa"/>
            <w:vMerge/>
          </w:tcPr>
          <w:p w:rsidR="00AC17C5" w:rsidRPr="00AF7178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AF7178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AF7178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AF7178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C5" w:rsidRPr="00AF7178" w:rsidRDefault="00AC17C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1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AF7178" w:rsidTr="00AF7178">
        <w:tc>
          <w:tcPr>
            <w:tcW w:w="533" w:type="dxa"/>
            <w:vMerge/>
          </w:tcPr>
          <w:p w:rsidR="00AC17C5" w:rsidRPr="00AF7178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AF7178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AF7178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AF7178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48/100 доля в праве</w:t>
            </w:r>
          </w:p>
        </w:tc>
        <w:tc>
          <w:tcPr>
            <w:tcW w:w="850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851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AF7178" w:rsidTr="00AF7178">
        <w:trPr>
          <w:trHeight w:val="70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AC17C5" w:rsidRPr="00AF7178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17C5" w:rsidRPr="00AF7178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17C5" w:rsidRPr="00AF7178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7C5" w:rsidRPr="00AF7178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AF7178" w:rsidTr="00AF7178">
        <w:trPr>
          <w:trHeight w:val="470"/>
        </w:trPr>
        <w:tc>
          <w:tcPr>
            <w:tcW w:w="533" w:type="dxa"/>
            <w:vMerge/>
          </w:tcPr>
          <w:p w:rsidR="00AC17C5" w:rsidRPr="00AF7178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C17C5" w:rsidRPr="00AF7178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AC17C5" w:rsidRPr="00AF7178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AF7178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C5" w:rsidRPr="00AF7178" w:rsidRDefault="00AC17C5" w:rsidP="0005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054B2B" w:rsidRPr="00AF71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1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17C5" w:rsidRPr="00AF7178" w:rsidRDefault="004133D1" w:rsidP="00413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73007,20</w:t>
            </w:r>
            <w:r w:rsidR="00AC17C5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(социальное пособие)</w:t>
            </w:r>
          </w:p>
        </w:tc>
        <w:tc>
          <w:tcPr>
            <w:tcW w:w="850" w:type="dxa"/>
            <w:vMerge w:val="restart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AF7178" w:rsidTr="00AF7178">
        <w:tc>
          <w:tcPr>
            <w:tcW w:w="533" w:type="dxa"/>
            <w:vMerge/>
          </w:tcPr>
          <w:p w:rsidR="00AC17C5" w:rsidRPr="00AF7178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AF7178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AF7178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AF7178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AC17C5" w:rsidRPr="00AF7178" w:rsidRDefault="00AC17C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1/5 доля в праве</w:t>
            </w:r>
          </w:p>
        </w:tc>
        <w:tc>
          <w:tcPr>
            <w:tcW w:w="850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851" w:type="dxa"/>
          </w:tcPr>
          <w:p w:rsidR="00AC17C5" w:rsidRPr="00AF7178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C5" w:rsidRPr="00AF7178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Матвейчук В.И.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76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Форд Фокус,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4133D1">
            <w:pPr>
              <w:widowControl w:val="0"/>
              <w:tabs>
                <w:tab w:val="left" w:pos="918"/>
              </w:tabs>
              <w:ind w:hanging="10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1178622,5</w:t>
            </w:r>
          </w:p>
        </w:tc>
        <w:tc>
          <w:tcPr>
            <w:tcW w:w="850" w:type="dxa"/>
            <w:vMerge w:val="restart"/>
          </w:tcPr>
          <w:p w:rsidR="00746BB7" w:rsidRPr="00AF7178" w:rsidRDefault="00746BB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rPr>
          <w:trHeight w:val="470"/>
        </w:trPr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6BB7" w:rsidRPr="00AF7178" w:rsidRDefault="00746BB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rPr>
          <w:trHeight w:val="470"/>
        </w:trPr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400372,60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rPr>
          <w:trHeight w:val="470"/>
        </w:trPr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1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rPr>
          <w:trHeight w:val="470"/>
        </w:trPr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rPr>
          <w:trHeight w:val="470"/>
        </w:trPr>
        <w:tc>
          <w:tcPr>
            <w:tcW w:w="533" w:type="dxa"/>
            <w:vMerge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46BB7" w:rsidRPr="00AF7178" w:rsidRDefault="00746BB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Аросланкин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Главного управления</w:t>
            </w:r>
          </w:p>
        </w:tc>
        <w:tc>
          <w:tcPr>
            <w:tcW w:w="1276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Форд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Фокус,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FD549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1823916,13</w:t>
            </w:r>
          </w:p>
          <w:p w:rsidR="00746BB7" w:rsidRPr="00AF7178" w:rsidRDefault="00746BB7" w:rsidP="00FD549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продажа автомобиля)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FD549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1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378891,24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Репин С.В.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851" w:type="dxa"/>
            <w:vMerge w:val="restart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="00F76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4, 2007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46BB7" w:rsidRPr="00AF71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746BB7" w:rsidRPr="00AF7178">
              <w:rPr>
                <w:rFonts w:ascii="Times New Roman" w:hAnsi="Times New Roman" w:cs="Times New Roman"/>
                <w:sz w:val="20"/>
                <w:szCs w:val="20"/>
              </w:rPr>
              <w:t>втомобиль легковой – УАЗ 469, 1978г.в.</w:t>
            </w:r>
          </w:p>
          <w:p w:rsidR="00746BB7" w:rsidRPr="00AF7178" w:rsidRDefault="00F7658F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514E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1077653,08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  <w:vMerge w:val="restart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EE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E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746BB7" w:rsidRPr="00AF7178" w:rsidRDefault="00746BB7" w:rsidP="00EE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46BB7" w:rsidRPr="00AF7178" w:rsidRDefault="00746BB7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514E5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9A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1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121423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9A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Ситкин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легковой – Хендай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2014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497D70">
            <w:pPr>
              <w:widowControl w:val="0"/>
              <w:ind w:hanging="5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1050354,84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151824,15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Корневич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D5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6BB7" w:rsidRPr="00AF7178" w:rsidRDefault="00746BB7" w:rsidP="00D53768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Мицубиси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4410CF">
            <w:pPr>
              <w:widowControl w:val="0"/>
              <w:ind w:left="-72" w:right="-74" w:firstLine="42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1137438,04 (в т. ч. </w:t>
            </w:r>
            <w:proofErr w:type="spellStart"/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выплаты)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53768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C036C6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C036C6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276000,0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0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долевая, </w:t>
            </w:r>
            <w:r w:rsidR="00C036C6"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3/4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746BB7" w:rsidRPr="00AF7178" w:rsidRDefault="00C036C6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Казицин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Шевроле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910989,99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rPr>
          <w:trHeight w:val="498"/>
        </w:trPr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  <w:vAlign w:val="center"/>
          </w:tcPr>
          <w:p w:rsidR="00746BB7" w:rsidRPr="00AF7178" w:rsidRDefault="00746BB7" w:rsidP="008A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vAlign w:val="center"/>
          </w:tcPr>
          <w:p w:rsidR="00746BB7" w:rsidRPr="00AF7178" w:rsidRDefault="00746BB7" w:rsidP="00D5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46BB7" w:rsidRPr="00AF7178" w:rsidRDefault="00746BB7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46BB7" w:rsidRPr="00AF7178" w:rsidRDefault="00746BB7" w:rsidP="00D5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302036,10</w:t>
            </w:r>
          </w:p>
        </w:tc>
        <w:tc>
          <w:tcPr>
            <w:tcW w:w="850" w:type="dxa"/>
            <w:vAlign w:val="center"/>
          </w:tcPr>
          <w:p w:rsidR="00746BB7" w:rsidRPr="00AF7178" w:rsidRDefault="00746BB7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53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746BB7" w:rsidRPr="00AF7178" w:rsidRDefault="00746BB7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72B72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3A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746BB7" w:rsidRPr="00AF7178" w:rsidRDefault="00746BB7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Тюрин А.А.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C5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911989,99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709" w:type="dxa"/>
          </w:tcPr>
          <w:p w:rsidR="00746BB7" w:rsidRPr="00AF7178" w:rsidRDefault="00746BB7" w:rsidP="003A232D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Хендай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1131191,13 (в т. ч. врачебная практика)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Якунин В.Н.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Шевроле Клан,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746BB7" w:rsidRPr="00AF7178" w:rsidRDefault="00F7658F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8E610C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1023393,04 (в т. ч. </w:t>
            </w:r>
            <w:proofErr w:type="spellStart"/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выплаты)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8E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2/3 доли в праве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397647,73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Гужин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927989,99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46BB7" w:rsidRPr="00AF7178" w:rsidRDefault="00746BB7" w:rsidP="002C3AF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1344,0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2011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746BB7" w:rsidRPr="00AF7178" w:rsidRDefault="00F7658F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190281,85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746BB7" w:rsidRPr="00AF7178" w:rsidRDefault="00746BB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Турдаков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</w:tcPr>
          <w:p w:rsidR="00746BB7" w:rsidRPr="00AF7178" w:rsidRDefault="00746BB7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доля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102,3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Спортаж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82605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937933,33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rPr>
          <w:trHeight w:val="1150"/>
        </w:trPr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46BB7" w:rsidRPr="00AF7178" w:rsidRDefault="00746BB7" w:rsidP="00497D7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46BB7" w:rsidRPr="00AF7178" w:rsidRDefault="00746BB7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CC258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1258624,13  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комнаты в общежитии)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Калашников М.В.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</w:t>
            </w:r>
          </w:p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Митсубиси АСХ,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CC258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1325466,67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машины)</w:t>
            </w:r>
          </w:p>
        </w:tc>
        <w:tc>
          <w:tcPr>
            <w:tcW w:w="850" w:type="dxa"/>
            <w:vMerge w:val="restart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746BB7" w:rsidRPr="00AF7178" w:rsidRDefault="00746BB7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33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601041,47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 и возврат налога за обучение)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Курмаев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Р.Р</w:t>
            </w:r>
            <w:r w:rsidR="00136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6BB7" w:rsidRPr="00AF7178" w:rsidRDefault="00746BB7" w:rsidP="009E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217230, 2009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9E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851937,85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46BB7" w:rsidRPr="00AF7178" w:rsidRDefault="00746BB7" w:rsidP="009E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72507,23 (пособие на ребёнка)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Брыжинский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</w:t>
            </w:r>
          </w:p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873929,54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4C7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239438,95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Исаков О.В.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Опель Астра Н,2010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957703,0</w:t>
            </w:r>
          </w:p>
        </w:tc>
        <w:tc>
          <w:tcPr>
            <w:tcW w:w="850" w:type="dxa"/>
            <w:vMerge w:val="restart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53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448131,04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Толмаев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С.Н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Форд Фокус 2,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771788,33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241319,71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601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Бакулин В.А.</w:t>
            </w:r>
          </w:p>
        </w:tc>
        <w:tc>
          <w:tcPr>
            <w:tcW w:w="1276" w:type="dxa"/>
          </w:tcPr>
          <w:p w:rsidR="00746BB7" w:rsidRPr="00AF7178" w:rsidRDefault="00746BB7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01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601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Хёндей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Солярис,2012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714521,44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582112,2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Жирнов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BB7" w:rsidRPr="00AF7178" w:rsidRDefault="00746BB7" w:rsidP="003B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769761,82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Фольксваген Поло,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291812,15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6BB7" w:rsidRPr="00AF7178" w:rsidRDefault="00746BB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6BB7" w:rsidRPr="00AF7178" w:rsidRDefault="00746BB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 w:val="restart"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Быстров Д.А.</w:t>
            </w:r>
          </w:p>
        </w:tc>
        <w:tc>
          <w:tcPr>
            <w:tcW w:w="1276" w:type="dxa"/>
            <w:vMerge w:val="restart"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46BB7" w:rsidRPr="00AF7178" w:rsidRDefault="00746BB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Черри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BB7" w:rsidRPr="00AF7178" w:rsidRDefault="00F7658F" w:rsidP="00B1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46BB7" w:rsidRPr="00AF7178" w:rsidRDefault="00C036C6" w:rsidP="00B1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725116,67</w:t>
            </w: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746BB7" w:rsidRPr="00AF7178" w:rsidRDefault="00746BB7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B7" w:rsidRPr="00AF7178" w:rsidTr="00AF7178">
        <w:tc>
          <w:tcPr>
            <w:tcW w:w="533" w:type="dxa"/>
            <w:vMerge/>
          </w:tcPr>
          <w:p w:rsidR="00746BB7" w:rsidRPr="00AF7178" w:rsidRDefault="00746BB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BB7" w:rsidRPr="00AF7178" w:rsidRDefault="00746BB7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</w:tcPr>
          <w:p w:rsidR="00746BB7" w:rsidRPr="00AF7178" w:rsidRDefault="00746BB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BB7" w:rsidRPr="00AF7178" w:rsidRDefault="00746BB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73600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C036C6" w:rsidRPr="00AF7178" w:rsidRDefault="00C036C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</w:tcPr>
          <w:p w:rsidR="00C036C6" w:rsidRPr="00AF7178" w:rsidRDefault="00C036C6" w:rsidP="00CC51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Серов Е.В.</w:t>
            </w:r>
          </w:p>
        </w:tc>
        <w:tc>
          <w:tcPr>
            <w:tcW w:w="1276" w:type="dxa"/>
          </w:tcPr>
          <w:p w:rsidR="00C036C6" w:rsidRPr="00AF7178" w:rsidRDefault="00C036C6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Хёндей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Солярис,2012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DA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703266,52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850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Курдюшкин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Э.О.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C036C6" w:rsidRPr="00AF7178" w:rsidRDefault="00C036C6" w:rsidP="00073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</w:tcPr>
          <w:p w:rsidR="00C036C6" w:rsidRPr="00AF7178" w:rsidRDefault="00C036C6" w:rsidP="00073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571464,99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161749,24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161B5F" w:rsidTr="00AF7178">
        <w:tc>
          <w:tcPr>
            <w:tcW w:w="533" w:type="dxa"/>
            <w:vMerge w:val="restart"/>
          </w:tcPr>
          <w:p w:rsidR="00C036C6" w:rsidRPr="00161B5F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161B5F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Годунов С.Е.</w:t>
            </w:r>
          </w:p>
        </w:tc>
        <w:tc>
          <w:tcPr>
            <w:tcW w:w="1276" w:type="dxa"/>
            <w:vMerge w:val="restart"/>
          </w:tcPr>
          <w:p w:rsidR="00C036C6" w:rsidRPr="00161B5F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161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6" w:type="dxa"/>
          </w:tcPr>
          <w:p w:rsidR="00C036C6" w:rsidRPr="00161B5F" w:rsidRDefault="00C036C6" w:rsidP="00F3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161B5F" w:rsidRDefault="00C036C6" w:rsidP="00D3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C036C6" w:rsidRPr="00161B5F" w:rsidRDefault="00C036C6" w:rsidP="00D3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161B5F" w:rsidRDefault="00C036C6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61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– Форд </w:t>
            </w:r>
            <w:r w:rsidR="00F36CCE" w:rsidRPr="00161B5F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 w:rsidR="00F36CCE" w:rsidRPr="00161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036C6" w:rsidRPr="00161B5F" w:rsidRDefault="00161B5F" w:rsidP="00F36CC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  <w:r w:rsidR="00F36CCE" w:rsidRPr="00161B5F">
              <w:rPr>
                <w:rFonts w:ascii="Times New Roman" w:hAnsi="Times New Roman" w:cs="Times New Roman"/>
                <w:sz w:val="20"/>
                <w:szCs w:val="20"/>
              </w:rPr>
              <w:t>0500,48</w:t>
            </w:r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36CCE"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автомобиля и </w:t>
            </w:r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>страхов</w:t>
            </w:r>
            <w:r w:rsidR="00F36CCE" w:rsidRPr="00161B5F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 xml:space="preserve"> выплат</w:t>
            </w:r>
            <w:r w:rsidR="00F36CCE" w:rsidRPr="00161B5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036C6" w:rsidRPr="00161B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161B5F" w:rsidTr="00AF7178">
        <w:tc>
          <w:tcPr>
            <w:tcW w:w="533" w:type="dxa"/>
            <w:vMerge/>
          </w:tcPr>
          <w:p w:rsidR="00C036C6" w:rsidRPr="00161B5F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161B5F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161B5F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161B5F" w:rsidRDefault="00C036C6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161B5F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161B5F" w:rsidTr="00AF7178">
        <w:tc>
          <w:tcPr>
            <w:tcW w:w="533" w:type="dxa"/>
            <w:vMerge/>
          </w:tcPr>
          <w:p w:rsidR="00C036C6" w:rsidRPr="00161B5F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161B5F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161B5F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161B5F" w:rsidRDefault="00C036C6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131158,82</w:t>
            </w: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161B5F" w:rsidTr="00AF7178">
        <w:tc>
          <w:tcPr>
            <w:tcW w:w="533" w:type="dxa"/>
            <w:vMerge/>
          </w:tcPr>
          <w:p w:rsidR="00C036C6" w:rsidRPr="00161B5F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161B5F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161B5F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161B5F" w:rsidRDefault="00C036C6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036C6" w:rsidRPr="00161B5F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161B5F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Уланов Е.И.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2107, 2003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667333,77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D3265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395646,16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197"/>
        </w:trPr>
        <w:tc>
          <w:tcPr>
            <w:tcW w:w="533" w:type="dxa"/>
            <w:vMerge w:val="restart"/>
          </w:tcPr>
          <w:p w:rsidR="00C036C6" w:rsidRPr="00AF7178" w:rsidRDefault="00C036C6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Проскура В.А</w:t>
            </w:r>
          </w:p>
        </w:tc>
        <w:tc>
          <w:tcPr>
            <w:tcW w:w="1276" w:type="dxa"/>
          </w:tcPr>
          <w:p w:rsidR="00C036C6" w:rsidRPr="00AF7178" w:rsidRDefault="00C036C6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464577,19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470"/>
        </w:trPr>
        <w:tc>
          <w:tcPr>
            <w:tcW w:w="533" w:type="dxa"/>
            <w:vMerge/>
          </w:tcPr>
          <w:p w:rsidR="00C036C6" w:rsidRPr="00AF7178" w:rsidRDefault="00C036C6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036C6" w:rsidRPr="00AF7178" w:rsidRDefault="00C036C6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Калина,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F7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487009,4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Соколов С.В.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036C6" w:rsidRPr="00AF7178" w:rsidRDefault="00C036C6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2105, 2004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58F" w:rsidRDefault="00F7658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НЕФАЗ 8122012</w:t>
            </w:r>
          </w:p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0637A4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100936,63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акций)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06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7E0C0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06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7E0C0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1" w:type="dxa"/>
          </w:tcPr>
          <w:p w:rsidR="00C036C6" w:rsidRPr="00AF7178" w:rsidRDefault="00C036C6" w:rsidP="00D326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06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7E0C0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C036C6" w:rsidRPr="00AF7178" w:rsidRDefault="00C036C6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316423,54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Лобанов М.Ю.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036C6" w:rsidRPr="00AF7178" w:rsidRDefault="00C036C6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Лада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726888,4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6C6" w:rsidRPr="00AF7178" w:rsidRDefault="00C036C6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– Лада 210740,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036C6" w:rsidRPr="00AF7178" w:rsidRDefault="00C036C6" w:rsidP="000B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– ГАЗ 330202,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0B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449646,18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Ефремов А.Н.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6C6" w:rsidRPr="00AF7178" w:rsidRDefault="00C036C6" w:rsidP="000B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752602,51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850" w:type="dxa"/>
            <w:vMerge w:val="restart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49/100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23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36C6" w:rsidRPr="00AF7178" w:rsidRDefault="00C036C6" w:rsidP="000B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312550,89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49/100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1/100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1/100 доля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276"/>
        </w:trPr>
        <w:tc>
          <w:tcPr>
            <w:tcW w:w="533" w:type="dxa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Лягина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</w:tc>
        <w:tc>
          <w:tcPr>
            <w:tcW w:w="1276" w:type="dxa"/>
          </w:tcPr>
          <w:p w:rsidR="00C036C6" w:rsidRPr="00AF7178" w:rsidRDefault="00C036C6" w:rsidP="00AD361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9A7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Хонда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659133,33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Ярмин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37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Опель Астра Н,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729058,61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187640,75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 и доход от вкладов)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Лапин А.В.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036C6" w:rsidRPr="00AF7178" w:rsidRDefault="00C036C6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2101, 1972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58F" w:rsidRDefault="00F7658F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Пежо 308,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847359,02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преподавательской деятельности)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</w:p>
          <w:p w:rsidR="00C036C6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Шкода Йети,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58F" w:rsidRPr="00AF7178" w:rsidRDefault="00F7658F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757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513000,0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предпринимательской деятельности)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7E0C0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Панкова М.В.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530205,01</w:t>
            </w: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7E0C0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Морозов С.А.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036C6" w:rsidRPr="00AF7178" w:rsidRDefault="00C036C6" w:rsidP="00C6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C036C6" w:rsidRPr="00AF7178" w:rsidRDefault="00C036C6" w:rsidP="00FD1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3/8 доли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772762,76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D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FD1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5/16 доли в праве</w:t>
            </w:r>
          </w:p>
        </w:tc>
        <w:tc>
          <w:tcPr>
            <w:tcW w:w="850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C036C6" w:rsidRPr="00AF7178" w:rsidRDefault="00C036C6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97092,0</w:t>
            </w:r>
          </w:p>
        </w:tc>
        <w:tc>
          <w:tcPr>
            <w:tcW w:w="850" w:type="dxa"/>
          </w:tcPr>
          <w:p w:rsidR="00C036C6" w:rsidRPr="00AF7178" w:rsidRDefault="00C036C6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Безруков М.А.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58F" w:rsidRDefault="00F7658F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58F" w:rsidRDefault="00F7658F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21213, 1994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80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036C6" w:rsidRPr="00AF7178" w:rsidRDefault="00C036C6" w:rsidP="0080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прицеп ССТ-7132-03,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1168333,33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D54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1" w:type="dxa"/>
          </w:tcPr>
          <w:p w:rsidR="00C036C6" w:rsidRPr="00AF7178" w:rsidRDefault="00C036C6" w:rsidP="00FD54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85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563"/>
        </w:trPr>
        <w:tc>
          <w:tcPr>
            <w:tcW w:w="533" w:type="dxa"/>
            <w:vMerge/>
          </w:tcPr>
          <w:p w:rsidR="00C036C6" w:rsidRPr="00AF7178" w:rsidRDefault="00C036C6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кирпичный гараж</w:t>
            </w:r>
          </w:p>
        </w:tc>
        <w:tc>
          <w:tcPr>
            <w:tcW w:w="170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D1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210458,99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социальные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выплаты)</w:t>
            </w: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563"/>
        </w:trPr>
        <w:tc>
          <w:tcPr>
            <w:tcW w:w="533" w:type="dxa"/>
            <w:vMerge/>
          </w:tcPr>
          <w:p w:rsidR="00C036C6" w:rsidRPr="00AF7178" w:rsidRDefault="00C036C6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Фомин В.С.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иссан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762710,0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368862,8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70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6C6" w:rsidRPr="00AF7178" w:rsidRDefault="00C036C6" w:rsidP="00BC2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149664,15 (социальная пенсия)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Самойлов А.А.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Опель Астра Н,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680066,67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D44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180000,0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Полежайкин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</w:tcPr>
          <w:p w:rsidR="00C036C6" w:rsidRPr="00AF7178" w:rsidRDefault="00C036C6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21150,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036C6" w:rsidRPr="00AF7178" w:rsidRDefault="00C036C6" w:rsidP="006A7FD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826274,60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ыплаты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 продажа автомобиля)</w:t>
            </w:r>
          </w:p>
        </w:tc>
        <w:tc>
          <w:tcPr>
            <w:tcW w:w="850" w:type="dxa"/>
          </w:tcPr>
          <w:p w:rsidR="00C036C6" w:rsidRPr="00AF7178" w:rsidRDefault="00C036C6" w:rsidP="000D4E67">
            <w:pPr>
              <w:spacing w:line="16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доля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85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147748,68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ыплаты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Савеко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6C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24903,5</w:t>
            </w:r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>ыплаты</w:t>
            </w:r>
            <w:proofErr w:type="spellEnd"/>
            <w:r w:rsidR="00C036C6"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036C6" w:rsidRPr="00AF7178" w:rsidRDefault="00C036C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06F76" w:rsidRPr="00AF7178" w:rsidRDefault="00306F7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6F76" w:rsidRPr="00AF7178" w:rsidRDefault="00F7658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597763,0</w:t>
            </w:r>
          </w:p>
        </w:tc>
        <w:tc>
          <w:tcPr>
            <w:tcW w:w="850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 w:val="restart"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Морозов А.В.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70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036C6" w:rsidRPr="00AF7178" w:rsidRDefault="00C036C6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Шкода Рапид,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6C6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036C6" w:rsidRPr="00AF7178" w:rsidRDefault="00C036C6" w:rsidP="0060319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1237933,33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продажа автомобиля)</w:t>
            </w:r>
          </w:p>
        </w:tc>
        <w:tc>
          <w:tcPr>
            <w:tcW w:w="850" w:type="dxa"/>
            <w:vMerge w:val="restart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549496,85</w:t>
            </w: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C6" w:rsidRPr="00AF7178" w:rsidTr="00AF7178">
        <w:trPr>
          <w:trHeight w:val="470"/>
        </w:trPr>
        <w:tc>
          <w:tcPr>
            <w:tcW w:w="533" w:type="dxa"/>
            <w:vMerge/>
          </w:tcPr>
          <w:p w:rsidR="00C036C6" w:rsidRPr="00AF7178" w:rsidRDefault="00C036C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036C6" w:rsidRPr="00AF7178" w:rsidRDefault="00C036C6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36C6" w:rsidRPr="00AF7178" w:rsidRDefault="00C036C6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C036C6" w:rsidRPr="00AF7178" w:rsidRDefault="00C036C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6C6" w:rsidRPr="00AF7178" w:rsidRDefault="00C036C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710"/>
        </w:trPr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Спирин С.С.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6683D" w:rsidRPr="00AF7178" w:rsidRDefault="0076683D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76683D" w:rsidRPr="00AF7178" w:rsidRDefault="0076683D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76683D" w:rsidRPr="00AF7178" w:rsidRDefault="0076683D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49,3/25,3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743432,99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49,3/25,3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332607,06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Николаева И.А.</w:t>
            </w:r>
          </w:p>
        </w:tc>
        <w:tc>
          <w:tcPr>
            <w:tcW w:w="1276" w:type="dxa"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E7E0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946166,67</w:t>
            </w: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-Тойота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4, 2010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6683D" w:rsidRPr="00AF7178" w:rsidRDefault="0076683D" w:rsidP="00FE7E0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2122211,23</w:t>
            </w:r>
          </w:p>
        </w:tc>
        <w:tc>
          <w:tcPr>
            <w:tcW w:w="850" w:type="dxa"/>
            <w:vMerge w:val="restart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682"/>
        </w:trPr>
        <w:tc>
          <w:tcPr>
            <w:tcW w:w="533" w:type="dxa"/>
            <w:vMerge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FE7E0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Лопухов А.А.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6683D" w:rsidRPr="00AF7178" w:rsidRDefault="0076683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Мицубиси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2009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D5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1318626,02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продажи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120837,4 (социальные выплаты)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0147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Учеваткина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46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Хендай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588206,45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Сонаева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Ю.Р.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специалист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Рио,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5032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599606,57</w:t>
            </w:r>
          </w:p>
          <w:p w:rsidR="0076683D" w:rsidRPr="00AF7178" w:rsidRDefault="0076683D" w:rsidP="005032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социальн0е пособие)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6683D" w:rsidRPr="00AF7178" w:rsidRDefault="0076683D" w:rsidP="00986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503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419139,81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276" w:type="dxa"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712683,34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263627,5</w:t>
            </w:r>
          </w:p>
        </w:tc>
        <w:tc>
          <w:tcPr>
            <w:tcW w:w="850" w:type="dxa"/>
            <w:vMerge w:val="restart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1150"/>
        </w:trPr>
        <w:tc>
          <w:tcPr>
            <w:tcW w:w="533" w:type="dxa"/>
            <w:vMerge/>
          </w:tcPr>
          <w:p w:rsidR="0076683D" w:rsidRPr="00AF7178" w:rsidRDefault="0076683D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Крылова Ю.А.</w:t>
            </w:r>
          </w:p>
        </w:tc>
        <w:tc>
          <w:tcPr>
            <w:tcW w:w="1276" w:type="dxa"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608222,76</w:t>
            </w: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F7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– Опель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6683D" w:rsidRPr="00AF7178" w:rsidRDefault="0076683D" w:rsidP="00F7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21124, 2006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683D" w:rsidRPr="00AF7178" w:rsidRDefault="00F7658F" w:rsidP="00F7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887017,44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выплата по решению суда)</w:t>
            </w:r>
          </w:p>
        </w:tc>
        <w:tc>
          <w:tcPr>
            <w:tcW w:w="850" w:type="dxa"/>
            <w:vMerge w:val="restart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1150"/>
        </w:trPr>
        <w:tc>
          <w:tcPr>
            <w:tcW w:w="533" w:type="dxa"/>
            <w:vMerge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70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Кучканов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76683D" w:rsidRPr="00AF7178" w:rsidRDefault="0076683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21703, 2007 г.</w:t>
            </w:r>
          </w:p>
          <w:p w:rsidR="0076683D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598833,33</w:t>
            </w:r>
          </w:p>
        </w:tc>
        <w:tc>
          <w:tcPr>
            <w:tcW w:w="850" w:type="dxa"/>
            <w:vMerge w:val="restart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6683D" w:rsidRPr="00AF7178" w:rsidRDefault="0076683D" w:rsidP="00DF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112676,51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0" w:type="dxa"/>
          </w:tcPr>
          <w:p w:rsidR="0076683D" w:rsidRPr="00AF7178" w:rsidRDefault="0076683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3D1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Бухаров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Г.Ю.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850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УАЗ 31514, 1998 г.</w:t>
            </w:r>
          </w:p>
          <w:p w:rsidR="0076683D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6683D" w:rsidRPr="00AF7178" w:rsidRDefault="0076683D" w:rsidP="0009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трактор – </w:t>
            </w:r>
          </w:p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МТЗ-82, 2012 г.</w:t>
            </w:r>
          </w:p>
          <w:p w:rsidR="0076683D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09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1174065,61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6683D" w:rsidRPr="00AF7178" w:rsidRDefault="0076683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3D12B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138000,0 (алименты)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Дементьев М.Н.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ЧериТиго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76683D" w:rsidRPr="00AF7178" w:rsidRDefault="00F7658F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745132,79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616764,01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ыплаты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Потапов А.Н.</w:t>
            </w:r>
          </w:p>
        </w:tc>
        <w:tc>
          <w:tcPr>
            <w:tcW w:w="1276" w:type="dxa"/>
          </w:tcPr>
          <w:p w:rsidR="0076683D" w:rsidRPr="00AF7178" w:rsidRDefault="0076683D" w:rsidP="00900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- начальник отделения</w:t>
            </w:r>
          </w:p>
        </w:tc>
        <w:tc>
          <w:tcPr>
            <w:tcW w:w="1276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Фокус, 2008 г.</w:t>
            </w:r>
          </w:p>
          <w:p w:rsidR="0076683D" w:rsidRPr="00AF7178" w:rsidRDefault="00F7658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9D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712579,17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920"/>
        </w:trPr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00B0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2222,0 (стипендия)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Пивкин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276" w:type="dxa"/>
          </w:tcPr>
          <w:p w:rsidR="0076683D" w:rsidRPr="00AF7178" w:rsidRDefault="0076683D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674233,34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217030, 2008 г.</w:t>
            </w:r>
          </w:p>
          <w:p w:rsidR="0076683D" w:rsidRPr="00AF7178" w:rsidRDefault="00F7658F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305157,52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Ризаева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</w:tcPr>
          <w:p w:rsidR="0076683D" w:rsidRPr="00AF7178" w:rsidRDefault="0076683D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211440, 2009 г.</w:t>
            </w:r>
          </w:p>
          <w:p w:rsidR="0076683D" w:rsidRPr="00AF7178" w:rsidRDefault="00F7658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688830,84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Костяев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276" w:type="dxa"/>
          </w:tcPr>
          <w:p w:rsidR="0076683D" w:rsidRPr="00AF7178" w:rsidRDefault="0076683D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76683D" w:rsidRPr="00AF7178" w:rsidRDefault="0076683D" w:rsidP="00C81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76683D" w:rsidRPr="00AF7178" w:rsidRDefault="00F7658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1A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775057,7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C5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177364,16</w:t>
            </w: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Цукарев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76683D" w:rsidRPr="00AF7178" w:rsidRDefault="0076683D" w:rsidP="006F2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ЧериТиго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76683D" w:rsidRPr="00AF7178" w:rsidRDefault="00F7658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A0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569309,2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Чиндяйкин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276" w:type="dxa"/>
          </w:tcPr>
          <w:p w:rsidR="0076683D" w:rsidRPr="00AF7178" w:rsidRDefault="0076683D" w:rsidP="004A5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76683D" w:rsidRPr="00AF7178" w:rsidRDefault="0076683D" w:rsidP="00055604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145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219010, 2013 г.</w:t>
            </w:r>
          </w:p>
          <w:p w:rsidR="0076683D" w:rsidRPr="00AF7178" w:rsidRDefault="00F7658F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145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590948,33</w:t>
            </w: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88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547310,02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4A5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4A5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88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843"/>
        </w:trPr>
        <w:tc>
          <w:tcPr>
            <w:tcW w:w="533" w:type="dxa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Байбиков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 Н, 2012 г.</w:t>
            </w:r>
          </w:p>
          <w:p w:rsidR="0076683D" w:rsidRPr="00AF7178" w:rsidRDefault="00F7658F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88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939593,33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4A51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4A5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Данилкин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1276" w:type="dxa"/>
          </w:tcPr>
          <w:p w:rsidR="0076683D" w:rsidRPr="00AF7178" w:rsidRDefault="0076683D" w:rsidP="004A5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111930, 2012 г.</w:t>
            </w:r>
          </w:p>
          <w:p w:rsidR="0076683D" w:rsidRPr="00AF7178" w:rsidRDefault="00F7658F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536999,92</w:t>
            </w: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Кирин Д.А.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Митсубиси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  <w:p w:rsidR="0076683D" w:rsidRPr="00AF7178" w:rsidRDefault="00F7658F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551976,88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24300,0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Игонин Е.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76" w:type="dxa"/>
          </w:tcPr>
          <w:p w:rsidR="0076683D" w:rsidRPr="00AF7178" w:rsidRDefault="0076683D" w:rsidP="00A01A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217230, 2009 г.</w:t>
            </w:r>
          </w:p>
          <w:p w:rsidR="0076683D" w:rsidRPr="00AF7178" w:rsidRDefault="00F7658F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549950,0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Косолапов В.Е.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2013 г.</w:t>
            </w:r>
          </w:p>
          <w:p w:rsidR="0076683D" w:rsidRPr="00AF7178" w:rsidRDefault="00F7658F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551900,0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683D" w:rsidRPr="00AF7178" w:rsidRDefault="0076683D" w:rsidP="00C87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82363,11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4A51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4A5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Логанов А.Д</w:t>
            </w:r>
          </w:p>
        </w:tc>
        <w:tc>
          <w:tcPr>
            <w:tcW w:w="1276" w:type="dxa"/>
          </w:tcPr>
          <w:p w:rsidR="0076683D" w:rsidRPr="00AF7178" w:rsidRDefault="0076683D" w:rsidP="004A51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364592,09</w:t>
            </w:r>
          </w:p>
        </w:tc>
        <w:tc>
          <w:tcPr>
            <w:tcW w:w="850" w:type="dxa"/>
          </w:tcPr>
          <w:p w:rsidR="0076683D" w:rsidRPr="00AF7178" w:rsidRDefault="0076683D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Холодков А.Н.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76683D" w:rsidRPr="00AF7178" w:rsidRDefault="0076683D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доля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76683D" w:rsidRPr="00AF7178" w:rsidRDefault="0076683D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76683D" w:rsidRPr="00AF7178" w:rsidRDefault="00F7658F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AA6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842444,27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593090,41</w:t>
            </w:r>
          </w:p>
        </w:tc>
        <w:tc>
          <w:tcPr>
            <w:tcW w:w="850" w:type="dxa"/>
            <w:vMerge w:val="restart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70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76683D" w:rsidRPr="00AF7178" w:rsidRDefault="0076683D" w:rsidP="004F4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Фольксваген Пассат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5, 1997 г.</w:t>
            </w:r>
          </w:p>
          <w:p w:rsidR="0076683D" w:rsidRPr="00AF7178" w:rsidRDefault="00F7658F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686764,34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11884,38 (доход от вкладов и социальное пособие)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Хвостов С.В.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Митсубиси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9, 2003 г.</w:t>
            </w:r>
          </w:p>
          <w:p w:rsidR="0076683D" w:rsidRPr="00AF7178" w:rsidRDefault="00F7658F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598706,0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274507,12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Шестопалов И.И.</w:t>
            </w:r>
          </w:p>
        </w:tc>
        <w:tc>
          <w:tcPr>
            <w:tcW w:w="1276" w:type="dxa"/>
          </w:tcPr>
          <w:p w:rsidR="0076683D" w:rsidRPr="00AF7178" w:rsidRDefault="0076683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A592B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662133,34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A592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186225,54</w:t>
            </w:r>
          </w:p>
          <w:p w:rsidR="007A592B" w:rsidRPr="00AF7178" w:rsidRDefault="007A592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(социальные выплаты)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76683D" w:rsidRPr="00AF7178" w:rsidRDefault="0076683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Глазков Н.С.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A592B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666047,66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Астра, 2010 г.</w:t>
            </w:r>
          </w:p>
          <w:p w:rsidR="0076683D" w:rsidRPr="00AF7178" w:rsidRDefault="00F7658F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7A592B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294078,45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rPr>
          <w:trHeight w:val="470"/>
        </w:trPr>
        <w:tc>
          <w:tcPr>
            <w:tcW w:w="533" w:type="dxa"/>
            <w:vMerge/>
          </w:tcPr>
          <w:p w:rsidR="0076683D" w:rsidRPr="00AF7178" w:rsidRDefault="0076683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BEC" w:rsidRPr="00AF7178" w:rsidTr="00AF7178">
        <w:tc>
          <w:tcPr>
            <w:tcW w:w="533" w:type="dxa"/>
            <w:vMerge w:val="restart"/>
          </w:tcPr>
          <w:p w:rsidR="00EE1BEC" w:rsidRPr="00AF7178" w:rsidRDefault="00EE1BEC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1BEC" w:rsidRPr="00AF7178" w:rsidRDefault="00EE1BEC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Жалнов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EE1BEC" w:rsidRPr="00AF7178" w:rsidRDefault="00EE1BEC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547568,5</w:t>
            </w: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BEC" w:rsidRPr="00AF7178" w:rsidTr="00AF7178">
        <w:tc>
          <w:tcPr>
            <w:tcW w:w="533" w:type="dxa"/>
            <w:vMerge/>
          </w:tcPr>
          <w:p w:rsidR="00EE1BEC" w:rsidRPr="00AF7178" w:rsidRDefault="00EE1BEC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1BEC" w:rsidRPr="00AF7178" w:rsidRDefault="00EE1BEC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E1BEC" w:rsidRPr="00AF7178" w:rsidRDefault="00EE1BEC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124199,13</w:t>
            </w:r>
          </w:p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(социальные выплаты)</w:t>
            </w: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BEC" w:rsidRPr="00AF7178" w:rsidTr="00AF7178">
        <w:tc>
          <w:tcPr>
            <w:tcW w:w="533" w:type="dxa"/>
            <w:vMerge/>
          </w:tcPr>
          <w:p w:rsidR="00EE1BEC" w:rsidRPr="00AF7178" w:rsidRDefault="00EE1BEC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1BEC" w:rsidRPr="00AF7178" w:rsidRDefault="00EE1BEC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E1BEC" w:rsidRPr="00AF7178" w:rsidRDefault="00EE1BEC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BEC" w:rsidRPr="00AF7178" w:rsidTr="00AF7178">
        <w:tc>
          <w:tcPr>
            <w:tcW w:w="533" w:type="dxa"/>
          </w:tcPr>
          <w:p w:rsidR="00EE1BEC" w:rsidRPr="00AF7178" w:rsidRDefault="00EE1BEC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1BEC" w:rsidRPr="00AF7178" w:rsidRDefault="00EE1BEC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Попов А.Н.</w:t>
            </w:r>
          </w:p>
        </w:tc>
        <w:tc>
          <w:tcPr>
            <w:tcW w:w="1276" w:type="dxa"/>
          </w:tcPr>
          <w:p w:rsidR="00EE1BEC" w:rsidRPr="00AF7178" w:rsidRDefault="00EE1BEC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EE1BEC" w:rsidRPr="00AF7178" w:rsidRDefault="00EE1BEC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1BEC" w:rsidRPr="00AF7178" w:rsidRDefault="00EE1BEC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BEC" w:rsidRPr="00AF7178" w:rsidRDefault="00EE1BEC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1BEC" w:rsidRPr="00AF7178" w:rsidRDefault="00EE1BEC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BEC" w:rsidRPr="00AF7178" w:rsidRDefault="00EE1BEC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E1BEC" w:rsidRPr="00AF7178" w:rsidRDefault="00EE1BEC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EE1BEC" w:rsidRPr="00AF7178" w:rsidRDefault="00EE1BEC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1BEC" w:rsidRPr="00AF7178" w:rsidRDefault="00EE1BEC" w:rsidP="00E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2007 г.</w:t>
            </w:r>
          </w:p>
          <w:p w:rsidR="00EE1BEC" w:rsidRPr="00AF7178" w:rsidRDefault="00F7658F" w:rsidP="00E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E1BEC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– Рен</w:t>
            </w:r>
            <w:r w:rsidR="00F57ECB" w:rsidRPr="00AF71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1BEC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1BEC" w:rsidRPr="00AF7178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="00EE1BEC" w:rsidRPr="00AF7178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  <w:p w:rsidR="00EE1BEC" w:rsidRPr="00AF7178" w:rsidRDefault="00F7658F" w:rsidP="00E7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E1BEC" w:rsidRPr="00AF7178" w:rsidRDefault="00EE1BE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594301,48</w:t>
            </w:r>
          </w:p>
          <w:p w:rsidR="00EE1BEC" w:rsidRPr="00AF7178" w:rsidRDefault="00EE1BEC" w:rsidP="00E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</w:tcPr>
          <w:p w:rsidR="00EE1BEC" w:rsidRPr="00AF7178" w:rsidRDefault="00EE1BEC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Шичкин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С.Ф.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683D" w:rsidRPr="00AF7178" w:rsidRDefault="0076683D" w:rsidP="00CB5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–Ш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76683D" w:rsidRPr="00AF7178" w:rsidRDefault="00F7658F" w:rsidP="00CB5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6683D" w:rsidRPr="00AF7178" w:rsidRDefault="0076683D" w:rsidP="008E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744033,34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159451,24</w:t>
            </w: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294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Таратынов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276" w:type="dxa"/>
          </w:tcPr>
          <w:p w:rsidR="0076683D" w:rsidRPr="00AF7178" w:rsidRDefault="0076683D" w:rsidP="00294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653796,84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Самылин А.С.</w:t>
            </w:r>
          </w:p>
        </w:tc>
        <w:tc>
          <w:tcPr>
            <w:tcW w:w="1276" w:type="dxa"/>
          </w:tcPr>
          <w:p w:rsidR="0076683D" w:rsidRPr="00AF7178" w:rsidRDefault="0076683D" w:rsidP="00294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мотоцикл Ява-350, 1989 г.</w:t>
            </w:r>
            <w:r w:rsidR="00F57ECB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7658F"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6683D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554743,42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Жарников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ECB" w:rsidRPr="00AF7178" w:rsidRDefault="00F57ECB" w:rsidP="00F5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 3, 2011 г.</w:t>
            </w:r>
          </w:p>
          <w:p w:rsidR="0076683D" w:rsidRPr="00AF7178" w:rsidRDefault="00F7658F" w:rsidP="00F5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524947,67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CB" w:rsidRPr="00AF7178" w:rsidTr="00AF7178">
        <w:tc>
          <w:tcPr>
            <w:tcW w:w="533" w:type="dxa"/>
            <w:vMerge w:val="restart"/>
          </w:tcPr>
          <w:p w:rsidR="00F57ECB" w:rsidRPr="00AF7178" w:rsidRDefault="00F57E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7ECB" w:rsidRPr="00AF7178" w:rsidRDefault="00F57E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Силка Ю.В.</w:t>
            </w:r>
          </w:p>
        </w:tc>
        <w:tc>
          <w:tcPr>
            <w:tcW w:w="1276" w:type="dxa"/>
            <w:vMerge w:val="restart"/>
          </w:tcPr>
          <w:p w:rsidR="00F57ECB" w:rsidRPr="00AF7178" w:rsidRDefault="00F57E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1" w:type="dxa"/>
            <w:vMerge w:val="restart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F57ECB" w:rsidRPr="00AF7178" w:rsidRDefault="00F7658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F57ECB" w:rsidRPr="00AF7178" w:rsidRDefault="00F57E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773133,34</w:t>
            </w:r>
          </w:p>
          <w:p w:rsidR="00F57ECB" w:rsidRPr="00AF7178" w:rsidRDefault="00F57E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  <w:vMerge w:val="restart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CB" w:rsidRPr="00AF7178" w:rsidTr="00AF7178">
        <w:trPr>
          <w:trHeight w:val="46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7ECB" w:rsidRPr="00AF7178" w:rsidRDefault="00F57EC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374488,00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CB" w:rsidRPr="00AF7178" w:rsidTr="00AF7178">
        <w:tc>
          <w:tcPr>
            <w:tcW w:w="533" w:type="dxa"/>
            <w:vMerge w:val="restart"/>
          </w:tcPr>
          <w:p w:rsidR="00F57ECB" w:rsidRPr="00AF7178" w:rsidRDefault="00F57E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7ECB" w:rsidRPr="00AF7178" w:rsidRDefault="00F57E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Малозёмов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F57ECB" w:rsidRPr="00AF7178" w:rsidRDefault="00F57E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ECB" w:rsidRPr="00AF7178" w:rsidRDefault="00F57ECB" w:rsidP="0012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 2, 2008 г.</w:t>
            </w:r>
          </w:p>
          <w:p w:rsidR="00F57ECB" w:rsidRPr="00AF7178" w:rsidRDefault="00F7658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57ECB" w:rsidRPr="00AF7178" w:rsidRDefault="00F57E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685108,96</w:t>
            </w:r>
          </w:p>
          <w:p w:rsidR="00F57ECB" w:rsidRPr="00AF7178" w:rsidRDefault="00F57ECB" w:rsidP="00F5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850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CB" w:rsidRPr="00AF7178" w:rsidTr="00AF7178">
        <w:tc>
          <w:tcPr>
            <w:tcW w:w="533" w:type="dxa"/>
            <w:vMerge/>
          </w:tcPr>
          <w:p w:rsidR="00F57ECB" w:rsidRPr="00AF7178" w:rsidRDefault="00F57E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7ECB" w:rsidRPr="00AF7178" w:rsidRDefault="00F57E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57ECB" w:rsidRPr="00AF7178" w:rsidRDefault="00F57E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ECB" w:rsidRPr="00AF7178" w:rsidRDefault="00F57E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318458,27</w:t>
            </w:r>
          </w:p>
          <w:p w:rsidR="00F57ECB" w:rsidRPr="00AF7178" w:rsidRDefault="00F57E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F57ECB" w:rsidRPr="00AF7178" w:rsidRDefault="00F57E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683D" w:rsidRPr="00AF7178" w:rsidRDefault="0076683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6683D" w:rsidRPr="00AF7178" w:rsidRDefault="00F57E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1" w:type="dxa"/>
          </w:tcPr>
          <w:p w:rsidR="0076683D" w:rsidRPr="00AF7178" w:rsidRDefault="0076683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Миронов А.П.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76683D" w:rsidRPr="00AF7178" w:rsidRDefault="00DE3EF3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217220, 2011 г.</w:t>
            </w:r>
          </w:p>
          <w:p w:rsidR="0076683D" w:rsidRPr="00AF7178" w:rsidRDefault="00F7658F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6683D" w:rsidRPr="00AF7178" w:rsidRDefault="00DE3EF3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571331,0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доля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DE3EF3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 w:val="restart"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Пастухов Р.В.</w:t>
            </w:r>
          </w:p>
        </w:tc>
        <w:tc>
          <w:tcPr>
            <w:tcW w:w="1276" w:type="dxa"/>
            <w:vMerge w:val="restart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Шевроле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76683D" w:rsidRPr="00AF7178" w:rsidRDefault="00F7658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6683D" w:rsidRPr="00AF7178" w:rsidRDefault="00DE3EF3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564464,33</w:t>
            </w:r>
          </w:p>
        </w:tc>
        <w:tc>
          <w:tcPr>
            <w:tcW w:w="850" w:type="dxa"/>
            <w:vMerge w:val="restart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6683D" w:rsidRPr="00AF7178" w:rsidRDefault="0076683D" w:rsidP="0025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3D" w:rsidRPr="00AF7178" w:rsidTr="00AF7178">
        <w:tc>
          <w:tcPr>
            <w:tcW w:w="533" w:type="dxa"/>
            <w:vMerge/>
          </w:tcPr>
          <w:p w:rsidR="0076683D" w:rsidRPr="00AF7178" w:rsidRDefault="0076683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683D" w:rsidRPr="00AF7178" w:rsidRDefault="0076683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683D" w:rsidRPr="00AF7178" w:rsidRDefault="0076683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683D" w:rsidRPr="00AF7178" w:rsidRDefault="0076683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EA9" w:rsidRPr="00AF7178" w:rsidTr="00AF7178">
        <w:tc>
          <w:tcPr>
            <w:tcW w:w="533" w:type="dxa"/>
            <w:vMerge w:val="restart"/>
          </w:tcPr>
          <w:p w:rsidR="009D7EA9" w:rsidRPr="00AF7178" w:rsidRDefault="009D7EA9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7EA9" w:rsidRPr="00AF7178" w:rsidRDefault="009D7EA9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Чекмарёв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А.А..</w:t>
            </w:r>
          </w:p>
        </w:tc>
        <w:tc>
          <w:tcPr>
            <w:tcW w:w="1276" w:type="dxa"/>
          </w:tcPr>
          <w:p w:rsidR="009D7EA9" w:rsidRPr="00AF7178" w:rsidRDefault="009D7EA9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D7EA9" w:rsidRPr="00AF7178" w:rsidRDefault="009D7EA9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217230, 2011 г.</w:t>
            </w:r>
          </w:p>
          <w:p w:rsidR="009D7EA9" w:rsidRPr="00AF7178" w:rsidRDefault="00F7658F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D7EA9" w:rsidRPr="00AF7178" w:rsidRDefault="009D7EA9" w:rsidP="00703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="00703E7F" w:rsidRPr="00AF7178">
              <w:rPr>
                <w:rFonts w:ascii="Times New Roman" w:hAnsi="Times New Roman" w:cs="Times New Roman"/>
                <w:sz w:val="20"/>
                <w:szCs w:val="20"/>
              </w:rPr>
              <w:t>778,94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E7F" w:rsidRPr="00AF7178">
              <w:rPr>
                <w:rFonts w:ascii="Times New Roman" w:hAnsi="Times New Roman" w:cs="Times New Roman"/>
                <w:sz w:val="20"/>
                <w:szCs w:val="20"/>
              </w:rPr>
              <w:t>пособие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EA9" w:rsidRPr="00AF7178" w:rsidTr="00AF7178">
        <w:tc>
          <w:tcPr>
            <w:tcW w:w="533" w:type="dxa"/>
            <w:vMerge/>
          </w:tcPr>
          <w:p w:rsidR="009D7EA9" w:rsidRPr="00AF7178" w:rsidRDefault="009D7EA9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7EA9" w:rsidRPr="00AF7178" w:rsidRDefault="009D7EA9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D7EA9" w:rsidRPr="00AF7178" w:rsidRDefault="009D7EA9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7EA9" w:rsidRPr="00AF7178" w:rsidRDefault="009D7EA9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D7EA9" w:rsidRPr="00AF7178" w:rsidRDefault="009D7EA9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9D7EA9" w:rsidRPr="00AF7178" w:rsidRDefault="009D7EA9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EA9" w:rsidRPr="00AF7178" w:rsidRDefault="00703E7F" w:rsidP="00DA4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27999,07 </w:t>
            </w:r>
            <w:r w:rsidR="00DA41D6"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социальная выплата)</w:t>
            </w:r>
          </w:p>
        </w:tc>
        <w:tc>
          <w:tcPr>
            <w:tcW w:w="850" w:type="dxa"/>
          </w:tcPr>
          <w:p w:rsidR="009D7EA9" w:rsidRPr="00AF7178" w:rsidRDefault="009D7EA9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7F" w:rsidRPr="00AF7178" w:rsidTr="00AF7178">
        <w:tc>
          <w:tcPr>
            <w:tcW w:w="533" w:type="dxa"/>
            <w:vMerge/>
          </w:tcPr>
          <w:p w:rsidR="00703E7F" w:rsidRPr="00AF7178" w:rsidRDefault="00703E7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3E7F" w:rsidRPr="00AF7178" w:rsidRDefault="00703E7F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03E7F" w:rsidRPr="00AF7178" w:rsidRDefault="00703E7F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703E7F" w:rsidRPr="00AF7178" w:rsidRDefault="00703E7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7F" w:rsidRPr="00AF7178" w:rsidTr="00AF7178">
        <w:tc>
          <w:tcPr>
            <w:tcW w:w="533" w:type="dxa"/>
            <w:vMerge/>
          </w:tcPr>
          <w:p w:rsidR="00703E7F" w:rsidRPr="00AF7178" w:rsidRDefault="00703E7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3E7F" w:rsidRPr="00AF7178" w:rsidRDefault="00703E7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03E7F" w:rsidRPr="00AF7178" w:rsidRDefault="00703E7F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3E7F" w:rsidRPr="00AF7178" w:rsidRDefault="00703E7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FAF" w:rsidRPr="00AF7178" w:rsidTr="00AF7178">
        <w:tc>
          <w:tcPr>
            <w:tcW w:w="533" w:type="dxa"/>
            <w:vMerge w:val="restart"/>
          </w:tcPr>
          <w:p w:rsidR="00697FAF" w:rsidRPr="00AF7178" w:rsidRDefault="00697FAF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7FAF" w:rsidRPr="00AF7178" w:rsidRDefault="00697FAF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Морозкин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</w:tcPr>
          <w:p w:rsidR="00697FAF" w:rsidRPr="00AF7178" w:rsidRDefault="00697FAF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FAF" w:rsidRPr="00AF7178" w:rsidRDefault="00697FAF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97FAF" w:rsidRPr="00AF7178" w:rsidRDefault="00697FAF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697FAF" w:rsidRPr="00AF7178" w:rsidRDefault="00697FAF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457645,35</w:t>
            </w:r>
          </w:p>
        </w:tc>
        <w:tc>
          <w:tcPr>
            <w:tcW w:w="850" w:type="dxa"/>
          </w:tcPr>
          <w:p w:rsidR="00697FAF" w:rsidRPr="00AF7178" w:rsidRDefault="00697FA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9E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558 113,49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Панькин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408258,05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Панишев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АУДИ 80, 1991 г.</w:t>
            </w:r>
          </w:p>
          <w:p w:rsidR="009E3477" w:rsidRPr="00AF7178" w:rsidRDefault="00F7658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652586,5</w:t>
            </w:r>
          </w:p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320055,67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Абрамов М.Н.</w:t>
            </w:r>
          </w:p>
        </w:tc>
        <w:tc>
          <w:tcPr>
            <w:tcW w:w="1276" w:type="dxa"/>
          </w:tcPr>
          <w:p w:rsidR="009E3477" w:rsidRPr="00AF7178" w:rsidRDefault="009E3477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57,66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Ауди А-4, 1995 г.</w:t>
            </w:r>
          </w:p>
          <w:p w:rsidR="009E3477" w:rsidRPr="00AF7178" w:rsidRDefault="00F7658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695303,34</w:t>
            </w:r>
          </w:p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педагогической деятельно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сти)</w:t>
            </w:r>
          </w:p>
        </w:tc>
        <w:tc>
          <w:tcPr>
            <w:tcW w:w="850" w:type="dxa"/>
          </w:tcPr>
          <w:p w:rsidR="009E3477" w:rsidRPr="00AF7178" w:rsidRDefault="009E34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A4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57,66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A4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A4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57,66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Ляхов А.В.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8B5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Фольксваген Поло, 2013 г.</w:t>
            </w:r>
          </w:p>
          <w:p w:rsidR="009E3477" w:rsidRPr="00AF7178" w:rsidRDefault="00F7658F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611914,33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rPr>
          <w:trHeight w:val="500"/>
        </w:trPr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8B5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135547,73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Мокроусова Е.В.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630630,40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Сунин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2013 г.</w:t>
            </w:r>
          </w:p>
          <w:p w:rsidR="009E3477" w:rsidRPr="00AF7178" w:rsidRDefault="00F7658F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524794,33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Акимов О.В.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BC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Грет Вол, 2012 г.</w:t>
            </w:r>
          </w:p>
          <w:p w:rsidR="009E3477" w:rsidRPr="00AF7178" w:rsidRDefault="00F7658F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E3477" w:rsidRPr="00AF7178" w:rsidRDefault="009E3477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822463,98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преподавательской деятельности)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393635,64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F827C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82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Пальтин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276" w:type="dxa"/>
          </w:tcPr>
          <w:p w:rsidR="009E3477" w:rsidRPr="00AF7178" w:rsidRDefault="009E3477" w:rsidP="00F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2105, 1997 г.</w:t>
            </w:r>
          </w:p>
          <w:p w:rsidR="00F7658F" w:rsidRDefault="00F7658F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E3477" w:rsidRPr="00AF7178" w:rsidRDefault="009E3477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Шевроле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 г.</w:t>
            </w:r>
          </w:p>
          <w:p w:rsidR="009E3477" w:rsidRPr="00AF7178" w:rsidRDefault="00F7658F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E70F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666167,66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850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846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F8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E70F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67176,5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социальная выплата)</w:t>
            </w:r>
          </w:p>
        </w:tc>
        <w:tc>
          <w:tcPr>
            <w:tcW w:w="850" w:type="dxa"/>
          </w:tcPr>
          <w:p w:rsidR="009E3477" w:rsidRPr="00AF7178" w:rsidRDefault="009E3477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Фомин С.Г.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Лада Гранта, 2015 г.</w:t>
            </w:r>
          </w:p>
          <w:p w:rsidR="009E3477" w:rsidRPr="00AF7178" w:rsidRDefault="00F7658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290120,99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Деткин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182075,0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E43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Каштанов Ю.И.</w:t>
            </w:r>
          </w:p>
        </w:tc>
        <w:tc>
          <w:tcPr>
            <w:tcW w:w="1276" w:type="dxa"/>
          </w:tcPr>
          <w:p w:rsidR="009E3477" w:rsidRPr="00AF7178" w:rsidRDefault="009E3477" w:rsidP="008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Йети, 2012 г.</w:t>
            </w:r>
          </w:p>
          <w:p w:rsidR="009E3477" w:rsidRPr="00AF7178" w:rsidRDefault="00F7658F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799233,34</w:t>
            </w:r>
          </w:p>
        </w:tc>
        <w:tc>
          <w:tcPr>
            <w:tcW w:w="850" w:type="dxa"/>
          </w:tcPr>
          <w:p w:rsidR="009E3477" w:rsidRPr="00AF7178" w:rsidRDefault="009E347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85701,47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Качалов Е.Н.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217230, 2008 г.</w:t>
            </w:r>
          </w:p>
          <w:p w:rsidR="009E3477" w:rsidRPr="00AF7178" w:rsidRDefault="00F7658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674397,66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648180,73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материнский капитал)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3D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21440, 2013 г.</w:t>
            </w:r>
          </w:p>
          <w:p w:rsidR="009E3477" w:rsidRPr="00AF7178" w:rsidRDefault="00F7658F" w:rsidP="00177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537931,0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Болталин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Фав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Бестурн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9E3477" w:rsidRPr="00AF7178" w:rsidRDefault="00F7658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E3477" w:rsidRPr="00AF7178" w:rsidRDefault="009E3477" w:rsidP="003D72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721123,34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педагогической деятельности вкладов)</w:t>
            </w:r>
          </w:p>
        </w:tc>
        <w:tc>
          <w:tcPr>
            <w:tcW w:w="850" w:type="dxa"/>
            <w:vMerge w:val="restart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1/2260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16268353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140000,0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1/1130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16268353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Плюсков А.С.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Тойота Авенсис, 2008 г.</w:t>
            </w:r>
          </w:p>
          <w:p w:rsidR="009E3477" w:rsidRPr="00AF7178" w:rsidRDefault="00F7658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E5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675414,2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317564,03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</w:tcPr>
          <w:p w:rsidR="009E3477" w:rsidRPr="00AF7178" w:rsidRDefault="009E347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  <w:p w:rsidR="009E3477" w:rsidRPr="00AF7178" w:rsidRDefault="00F7658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– ГАЗ 33027, 2009 г.</w:t>
            </w:r>
          </w:p>
          <w:p w:rsidR="009E3477" w:rsidRPr="00AF7178" w:rsidRDefault="00F7658F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779697,67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250369,42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доля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Юдин А.С.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ГАЗ 3110, 1998 г.</w:t>
            </w:r>
          </w:p>
          <w:p w:rsidR="009E3477" w:rsidRPr="00AF7178" w:rsidRDefault="00F7658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649931,00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  <w:tc>
          <w:tcPr>
            <w:tcW w:w="851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A5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EF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2110, 2003 г.</w:t>
            </w:r>
          </w:p>
          <w:p w:rsidR="009E3477" w:rsidRPr="00AF7178" w:rsidRDefault="00F7658F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258948,40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EF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  <w:tc>
          <w:tcPr>
            <w:tcW w:w="851" w:type="dxa"/>
          </w:tcPr>
          <w:p w:rsidR="009E3477" w:rsidRPr="00AF7178" w:rsidRDefault="009E34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Семибратов Е.Н.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217030, 2012 г.</w:t>
            </w:r>
          </w:p>
          <w:p w:rsidR="009E3477" w:rsidRPr="00AF7178" w:rsidRDefault="00F7658F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662716,66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210740, 2008 г.</w:t>
            </w:r>
          </w:p>
          <w:p w:rsidR="009E3477" w:rsidRPr="00AF7178" w:rsidRDefault="00F7658F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223160,36</w:t>
            </w:r>
          </w:p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Карасёв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070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УАЗ 3452Д, 1983 г.</w:t>
            </w:r>
          </w:p>
          <w:p w:rsidR="009E3477" w:rsidRPr="00AF7178" w:rsidRDefault="00F7658F" w:rsidP="00070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568949,01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Тойота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9E3477" w:rsidRPr="00AF7178" w:rsidRDefault="00F7658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070E4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168610,49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Кудашов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2110, 2006 г.</w:t>
            </w:r>
          </w:p>
          <w:p w:rsidR="009E3477" w:rsidRPr="00AF7178" w:rsidRDefault="00F7658F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542031,00</w:t>
            </w:r>
          </w:p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страховая выплата)</w:t>
            </w: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Ежов А.Н.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713156,52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от вкладов)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Мичкасова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528831,0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Ауди 80, 1988 г.</w:t>
            </w:r>
          </w:p>
          <w:p w:rsidR="009E3477" w:rsidRPr="00AF7178" w:rsidRDefault="00F7658F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278088,22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Нестеров А.Ю.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Мазда 3, 2011 г.</w:t>
            </w:r>
          </w:p>
          <w:p w:rsidR="009E3477" w:rsidRPr="00AF7178" w:rsidRDefault="00F7658F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601946,00</w:t>
            </w:r>
          </w:p>
          <w:p w:rsidR="009E3477" w:rsidRPr="00AF7178" w:rsidRDefault="009E3477" w:rsidP="008167E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возврат налога, возмещение и выплата по рождению)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595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595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87388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1024406,80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индивидуальное предпринимательство, материнский капитал и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соцвыплаты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851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87388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066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87388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Яшин В.А.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C50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733800,47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страховая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выплата)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45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Нарайкин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9E3477" w:rsidRPr="00AF7178" w:rsidRDefault="009E3477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78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2110, 2004 г.</w:t>
            </w:r>
          </w:p>
          <w:p w:rsidR="009E3477" w:rsidRPr="00AF7178" w:rsidRDefault="00F7658F" w:rsidP="0078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E3477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– ВАЗ 217230, 2013 г.</w:t>
            </w:r>
          </w:p>
          <w:p w:rsidR="009E3477" w:rsidRPr="00AF7178" w:rsidRDefault="00F7658F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4A51E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612931,00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Филатов Д.В.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BA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21099, 1996 г.</w:t>
            </w:r>
          </w:p>
          <w:p w:rsidR="009E3477" w:rsidRPr="00AF7178" w:rsidRDefault="00F7658F" w:rsidP="00BA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674166,66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87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19120,20</w:t>
            </w: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E3477" w:rsidRPr="00AF7178" w:rsidRDefault="009E3477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477" w:rsidRPr="00AF7178" w:rsidRDefault="009E3477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 w:val="restart"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Зотов Н.А.</w:t>
            </w:r>
          </w:p>
        </w:tc>
        <w:tc>
          <w:tcPr>
            <w:tcW w:w="1276" w:type="dxa"/>
          </w:tcPr>
          <w:p w:rsidR="009E3477" w:rsidRPr="00AF7178" w:rsidRDefault="009E3477" w:rsidP="0005560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BA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2/6 доли в праве</w:t>
            </w: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  <w:p w:rsidR="009E3477" w:rsidRPr="00AF7178" w:rsidRDefault="00F7658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577572,99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77" w:rsidRPr="00AF7178" w:rsidRDefault="009E3477" w:rsidP="00066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2/6 доля в праве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Рено Клио, 2008 г.</w:t>
            </w:r>
          </w:p>
          <w:p w:rsidR="009E3477" w:rsidRPr="00AF7178" w:rsidRDefault="00F7658F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224125,0</w:t>
            </w: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77" w:rsidRPr="00AF7178" w:rsidTr="00AF7178">
        <w:trPr>
          <w:trHeight w:val="277"/>
        </w:trPr>
        <w:tc>
          <w:tcPr>
            <w:tcW w:w="533" w:type="dxa"/>
            <w:vMerge/>
          </w:tcPr>
          <w:p w:rsidR="009E3477" w:rsidRPr="00AF7178" w:rsidRDefault="009E3477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477" w:rsidRPr="00AF7178" w:rsidRDefault="009E3477" w:rsidP="00066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E3477" w:rsidRPr="00AF7178" w:rsidRDefault="009E3477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77" w:rsidRPr="00AF7178" w:rsidRDefault="009E3477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9E3477" w:rsidRPr="00AF7178" w:rsidRDefault="009E3477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3477" w:rsidRPr="00AF7178" w:rsidRDefault="009E3477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477" w:rsidRPr="00AF7178" w:rsidRDefault="009E3477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Стуков В.А. 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1083044,14 (в т. ч. соц. выплаты, пенсия, выплаты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боевых действий)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rPr>
          <w:trHeight w:val="450"/>
        </w:trPr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452606,01 (в т. ч. пенсия)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Кожурин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735359,99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313531,77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Романов А.В.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Опель Астра Спорт,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961454,07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пенсия, страховая выплата на ремонт автомобиля, от вкладов в банк, за аренду земельного пая)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участок, пай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3/232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19720000,0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38,74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3-х комнатная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4/5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rPr>
          <w:trHeight w:val="429"/>
        </w:trPr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1/5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86.1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131408,65 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rPr>
          <w:trHeight w:val="1195"/>
        </w:trPr>
        <w:tc>
          <w:tcPr>
            <w:tcW w:w="533" w:type="dxa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Костькин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904109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соц. выплаты, пенсия и доход от вкладов)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716792,29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 т. ч.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ада Приора,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217773,09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Бакулин А.Б.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21214,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490277,56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соц. выплаты)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Рассказов В.А.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806224,56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банк, пенсия)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 2012г.в.,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794130,58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1230,0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Кубанцева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КРР)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563586,47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Костылева Н.А.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432335,64 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Безроднов Д.В.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63,03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Ниссан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Классик,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410321,66 (в т. ч. от вкладов в банк)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Царев Д.С.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399793,58 (в т. ч. от вкладов в банк)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Лобанова А.В.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210740, 2008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грузово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ГАЗ-330202,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(индивидуальная)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449646,18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Лада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726888,4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компенсация родительской платы за детский сад)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rPr>
          <w:trHeight w:val="421"/>
        </w:trPr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575840,29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алименты)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1160"/>
        </w:trPr>
        <w:tc>
          <w:tcPr>
            <w:tcW w:w="533" w:type="dxa"/>
            <w:vMerge w:val="restart"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Голиков Р.В.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Ёнг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832531,45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690"/>
        </w:trPr>
        <w:tc>
          <w:tcPr>
            <w:tcW w:w="533" w:type="dxa"/>
            <w:vMerge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Мишаев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845800,00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1160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Подгорнов А.В.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оперативному обеспечению)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(с обременением)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Лада-111730,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 Мотоцикл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Восход-3 М, 1992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769786,74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социальные выплаты)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2896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    (с обременением)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Гусев И.Н.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2011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728809,33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Ларин В.В.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714197,75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201858,44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624"/>
        </w:trPr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Фомин М.М.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ind w:right="-74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745720,66,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вкладов в банках)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666629,00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стипендия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64,1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Ликашков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Спортридж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); 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732169,90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231328,00 (пенсия)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Екония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группы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Форд С-Макс,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443844,71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Сарайкин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Трупер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1991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615975,00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1150"/>
        </w:trPr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Мазов А.В.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567053,80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87575,52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Феофанов В.А.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62,11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519765,84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Уралёв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Д.П.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530816,10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398489,68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Кшняйкин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2007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847625,67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от продажи автомобиля)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Козлов П.Г.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534828,20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119466,36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Ульянкин О.В.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й Икс 35,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665290,00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соцпособи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 налоговый вычет за обучение)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168569,04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соцпособия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Токарева Ю.В.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581145,56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вкладов и ценных бумаг)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Малов А.Н.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ачальник службы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X-60,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781625,00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328716,78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1150"/>
        </w:trPr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Максимов С.В.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центра-начальник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741425,00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65058,82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(пособие по уходу за ребенком)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Ветлугаев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571800,00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Шендерей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ВАЗ-2123, 2006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599373,39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150153,26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Егоров С.А.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628375,00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385911,68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центра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4, 2014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774810,00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595290,18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562"/>
        </w:trPr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Ионов А.Н.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2050820,35</w:t>
            </w:r>
          </w:p>
          <w:p w:rsidR="00E56820" w:rsidRPr="00AF7178" w:rsidRDefault="00E56820" w:rsidP="00136E3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½ доли квартиры)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414"/>
        </w:trPr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520"/>
        </w:trPr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auto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Руссков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Астра,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697385,00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автомобиля)</w:t>
            </w:r>
          </w:p>
        </w:tc>
        <w:tc>
          <w:tcPr>
            <w:tcW w:w="850" w:type="dxa"/>
            <w:shd w:val="clear" w:color="auto" w:fill="auto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(от продажи автомобил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Сидоркин А.Ф.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автотранспортной части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21140, 2006 г.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571993,55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возврата налога)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128298,10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соцпособия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и возврат имущественного налога)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  <w:shd w:val="clear" w:color="auto" w:fill="FFFFFF" w:themeFill="background1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rPr>
          <w:trHeight w:val="1150"/>
        </w:trPr>
        <w:tc>
          <w:tcPr>
            <w:tcW w:w="533" w:type="dxa"/>
            <w:vMerge w:val="restart"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Яценко Н.А.</w:t>
            </w:r>
          </w:p>
        </w:tc>
        <w:tc>
          <w:tcPr>
            <w:tcW w:w="1276" w:type="dxa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2/3 доля в праве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257395,00</w:t>
            </w:r>
          </w:p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от вкладов в банках и иных кредитных организациях)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gramStart"/>
            <w:r w:rsidRPr="00AF717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AF7178">
              <w:rPr>
                <w:rFonts w:ascii="Times New Roman" w:hAnsi="Times New Roman" w:cs="Times New Roman"/>
                <w:sz w:val="18"/>
                <w:szCs w:val="18"/>
              </w:rPr>
              <w:t xml:space="preserve"> ОКТАВИА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 2012 г.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1505668,00 </w:t>
            </w:r>
          </w:p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доход от работы по совместительству)</w:t>
            </w:r>
          </w:p>
        </w:tc>
        <w:tc>
          <w:tcPr>
            <w:tcW w:w="850" w:type="dxa"/>
            <w:vMerge w:val="restart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с ограничением 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права – 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ипотека в силу 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закона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1/1 доли в праве</w:t>
            </w:r>
          </w:p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6820" w:rsidRPr="00AF7178" w:rsidRDefault="00E56820" w:rsidP="00136E3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820" w:rsidRPr="00AF7178" w:rsidTr="00136E33">
        <w:tc>
          <w:tcPr>
            <w:tcW w:w="533" w:type="dxa"/>
            <w:vMerge/>
          </w:tcPr>
          <w:p w:rsidR="00E56820" w:rsidRPr="00AF7178" w:rsidRDefault="00E56820" w:rsidP="00136E33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6820" w:rsidRPr="00AF7178" w:rsidRDefault="00E56820" w:rsidP="00136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56820" w:rsidRPr="00AF7178" w:rsidRDefault="00E56820" w:rsidP="0013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6820" w:rsidRPr="00AF7178" w:rsidRDefault="00E56820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 w:val="restart"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Гордеев А.М.</w:t>
            </w:r>
          </w:p>
        </w:tc>
        <w:tc>
          <w:tcPr>
            <w:tcW w:w="1276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2014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854200,0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вкладов)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98500,21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 w:val="restart"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Семёнов Д.А.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Фольгсваген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Гольф 2 1987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), 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Фольгсвагин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Пассат БЗ 1992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(индивидуальная)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621092,48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89747,0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 w:val="restart"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Доняев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инженер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astra</w:t>
            </w:r>
            <w:proofErr w:type="spellEnd"/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71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station</w:t>
            </w:r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wago</w:t>
            </w:r>
            <w:proofErr w:type="spellEnd"/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>, 2014 г.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592075,0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пай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81000,0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507358,0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 w:val="restart"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Чеботов С.Ю.</w:t>
            </w:r>
          </w:p>
        </w:tc>
        <w:tc>
          <w:tcPr>
            <w:tcW w:w="1276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(по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КиВР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Лада  111830,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718105,0</w:t>
            </w:r>
          </w:p>
        </w:tc>
        <w:tc>
          <w:tcPr>
            <w:tcW w:w="850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124634,01</w:t>
            </w:r>
          </w:p>
        </w:tc>
        <w:tc>
          <w:tcPr>
            <w:tcW w:w="850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Шакин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 Мазда 3, 2006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704203,96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 w:val="restart"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Усольцев В.А.</w:t>
            </w:r>
          </w:p>
        </w:tc>
        <w:tc>
          <w:tcPr>
            <w:tcW w:w="1276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«ОТС ФПС по Республике Мордовия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 4-х комнатная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,2013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799576,96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C0B24" w:rsidRPr="00AF7178" w:rsidTr="00AF7178">
        <w:tc>
          <w:tcPr>
            <w:tcW w:w="533" w:type="dxa"/>
            <w:vMerge/>
          </w:tcPr>
          <w:p w:rsidR="00DC0B24" w:rsidRPr="00AF7178" w:rsidRDefault="00DC0B24" w:rsidP="00136E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 4-х комнатная</w:t>
            </w:r>
          </w:p>
        </w:tc>
        <w:tc>
          <w:tcPr>
            <w:tcW w:w="170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771945,56       </w:t>
            </w:r>
          </w:p>
        </w:tc>
        <w:tc>
          <w:tcPr>
            <w:tcW w:w="850" w:type="dxa"/>
          </w:tcPr>
          <w:p w:rsidR="00DC0B24" w:rsidRPr="00AF7178" w:rsidRDefault="00DC0B24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Плеханова М.И.</w:t>
            </w:r>
          </w:p>
        </w:tc>
        <w:tc>
          <w:tcPr>
            <w:tcW w:w="1276" w:type="dxa"/>
          </w:tcPr>
          <w:p w:rsidR="00066633" w:rsidRPr="00AF7178" w:rsidRDefault="00066633" w:rsidP="003D09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3D098F"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ФГБУ «СЭУ ФПС «ИПЛ» по </w:t>
            </w:r>
            <w:r w:rsidR="003D098F" w:rsidRPr="00AF7178">
              <w:rPr>
                <w:rFonts w:ascii="Times New Roman" w:hAnsi="Times New Roman" w:cs="Times New Roman"/>
                <w:sz w:val="20"/>
                <w:szCs w:val="20"/>
              </w:rPr>
              <w:t>РМ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478036,33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AF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617672,73 (в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от продажи автомобиля)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Родионов В.Н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начальник ФКУ «Центр ГИМС МЧС России по РМ»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1/2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85.5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автомобиль легковой – ГАЗ 3110</w:t>
            </w:r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, 1999 </w:t>
            </w:r>
            <w:proofErr w:type="spellStart"/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.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FAWBESSTURNB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-50, </w:t>
            </w:r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2012 </w:t>
            </w:r>
            <w:proofErr w:type="spellStart"/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723419,19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175438,82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780,0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Цыбизова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С.И.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Главный бухгалтер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центра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453028,00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Логан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</w:t>
            </w:r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2009 </w:t>
            </w:r>
            <w:proofErr w:type="spellStart"/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120 000,00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Федотов И.В.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заведующий хранилищем материально-технического склада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Део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Нексия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2011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  <w:r w:rsidRPr="00AF717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317405,56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3618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260848,73</w:t>
            </w:r>
          </w:p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  <w:vMerge w:val="restart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 w:val="restart"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Мамычкин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заведующий материально-техническим складом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совместная собственность с женой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307428,15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66633" w:rsidRPr="00AF7178" w:rsidTr="00AF7178">
        <w:tc>
          <w:tcPr>
            <w:tcW w:w="533" w:type="dxa"/>
            <w:vMerge/>
          </w:tcPr>
          <w:p w:rsidR="00066633" w:rsidRPr="00AF7178" w:rsidRDefault="00066633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совместная собственность с мужем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88903,2</w:t>
            </w:r>
          </w:p>
        </w:tc>
        <w:tc>
          <w:tcPr>
            <w:tcW w:w="850" w:type="dxa"/>
          </w:tcPr>
          <w:p w:rsidR="00066633" w:rsidRPr="00AF7178" w:rsidRDefault="00066633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Шиповской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Е.С.</w:t>
            </w: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9E7E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orolla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892979,35 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389303,41 (в т. ч. страховая выплата)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Качамин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</w:tcPr>
          <w:p w:rsidR="00306F76" w:rsidRPr="00AF7178" w:rsidRDefault="00306F76" w:rsidP="009C6D4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571113,04</w:t>
            </w:r>
          </w:p>
        </w:tc>
        <w:tc>
          <w:tcPr>
            <w:tcW w:w="850" w:type="dxa"/>
          </w:tcPr>
          <w:p w:rsidR="00306F76" w:rsidRPr="00AF7178" w:rsidRDefault="00306F76" w:rsidP="000666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Самойлов П.А.</w:t>
            </w:r>
          </w:p>
        </w:tc>
        <w:tc>
          <w:tcPr>
            <w:tcW w:w="1276" w:type="dxa"/>
          </w:tcPr>
          <w:p w:rsidR="00306F76" w:rsidRPr="00AF7178" w:rsidRDefault="00306F76" w:rsidP="009C6D4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части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– ВАЗ 21093 2002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613313,71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Форд Фокус 2 2011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280842,73 </w:t>
            </w:r>
          </w:p>
        </w:tc>
        <w:tc>
          <w:tcPr>
            <w:tcW w:w="850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Власенкова А.А.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Главный бухгалтер – начальник финансовой части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Шкода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Октавия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2010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454234,45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709867,12, (в т. ч. доход от вкладов банка, пенсия, продажа автомобиля ВАЗ 11183 2007 г. 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.)</w:t>
            </w:r>
          </w:p>
        </w:tc>
        <w:tc>
          <w:tcPr>
            <w:tcW w:w="850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Микин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Старшина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долевая, 1/6 доли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Лада Калина – 111730 2011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 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414500,00 (в т. ч. пенсия).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долевая, 2/3 доли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долевая, 1/6 доли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Славкин С.Ф.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техник (начальник гаража)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ГАЗ – 2217 2005 г. в.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384835,49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Сабдаров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Старший мастер ГДЗС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– 2114 2010 г. в. 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393479,20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486000,00, (в т. ч.  доход по трудовым договорам по совместительству)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Трегулов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А.Д.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43,7 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Toyota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Avensis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2007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6F76" w:rsidRPr="00AF7178" w:rsidRDefault="00306F76" w:rsidP="00CE5A27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479789,15  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социальные выплаты)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137210,40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Анисимов Д.А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313809,58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LADA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2012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23,400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Лямзин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Ф.В.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УАЗ -31514, 1994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., (индивидуальная), автомобиль легковой ВАЗ -21074, 2005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,(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индивидуальная) автомобиль легковой ЛАДА-2107030, 2013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.(индивидуальная)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автоприцеп УРАЛ М-67, 1977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 (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229971,95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35 га"/>
              </w:smartTagPr>
              <w:r w:rsidRPr="00AF7178">
                <w:rPr>
                  <w:rFonts w:ascii="Times New Roman" w:hAnsi="Times New Roman" w:cs="Times New Roman"/>
                  <w:snapToGrid w:val="0"/>
                  <w:sz w:val="20"/>
                  <w:szCs w:val="20"/>
                </w:rPr>
                <w:t>0,35 га</w:t>
              </w:r>
            </w:smartTag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36458,00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Митькин С.П.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автомобиль легковой –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Mitsubishi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L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200, </w:t>
            </w:r>
            <w:r w:rsidRPr="00AF7178">
              <w:rPr>
                <w:snapToGrid w:val="0"/>
                <w:sz w:val="20"/>
              </w:rPr>
              <w:t xml:space="preserve">2010 </w:t>
            </w:r>
            <w:proofErr w:type="spellStart"/>
            <w:r w:rsidRPr="00AF7178">
              <w:rPr>
                <w:snapToGrid w:val="0"/>
                <w:sz w:val="20"/>
              </w:rPr>
              <w:t>г.в</w:t>
            </w:r>
            <w:proofErr w:type="spellEnd"/>
            <w:r w:rsidRPr="00AF7178">
              <w:rPr>
                <w:snapToGrid w:val="0"/>
                <w:sz w:val="20"/>
              </w:rPr>
              <w:t xml:space="preserve">.,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489974,0    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11500,00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HONDA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CRV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2007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189688,0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3D098F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11500,00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Шевченко С.П.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LADA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212140, 2012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306F76" w:rsidRPr="00AF7178" w:rsidRDefault="00306F76" w:rsidP="00CE5A27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389812,00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доход по предыдущему месту работы)</w:t>
            </w:r>
          </w:p>
        </w:tc>
        <w:tc>
          <w:tcPr>
            <w:tcW w:w="850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аренда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0,10 га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CE5A27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72500,00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CE5A27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аренда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0,10 га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Лапаев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А.Д.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Toyota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Камри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грузовой  Нива  21214 , 2011 г. 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456188,54</w:t>
            </w:r>
          </w:p>
          <w:p w:rsidR="00306F76" w:rsidRPr="00AF7178" w:rsidRDefault="00306F76" w:rsidP="009C6D4A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418600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( 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 т. ч. доход от пенсии)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Анкудинов В.В.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Старший государстве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квартира 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63,5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6F76" w:rsidRPr="00AF7178" w:rsidRDefault="00306F76" w:rsidP="009C6D4A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788529,28  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в т. ч. 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пенсия и от вклада в банк)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20,8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2504,0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213432,26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Корнилов В.В.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Chevrolet</w:t>
            </w: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Rezzo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693872,1 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доход от пенсии)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148500,75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Брагин В.В.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УАЗ-22069 033, 1997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(индивидуальная), мотолодка "Окунь-1" 2008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555872,37</w:t>
            </w:r>
          </w:p>
          <w:p w:rsidR="00306F76" w:rsidRPr="00AF7178" w:rsidRDefault="00306F76" w:rsidP="00B27974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пенсия пенсии)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136375,11 в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 доход от пенсии)</w:t>
            </w:r>
            <w:proofErr w:type="gramEnd"/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Аверкин Е.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1452,0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ВАЗ 21140, 2004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 (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253011,00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60,9 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1452,0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336629,92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60,9 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1452,0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60,9 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Шестопалов И.В.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Опель Астра 2013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 (индивидуальная),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Опель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Антара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2008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.,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470146,76 (</w:t>
            </w: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 т. ч. доход от пенсии)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68,2 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530 000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Шарафутдинов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Часть жилого дома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Тойота Авенсис,2008 года выпуск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а(</w:t>
            </w:r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696792,48(в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т.ч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 доход от вкладов в банк и продажа машины)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327</w:t>
            </w: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202,2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Лодка моторная «Казанка» 1970 </w:t>
            </w: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 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Бокс гаража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21,8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84176" w:rsidRPr="00AF7178" w:rsidTr="00AF7178">
        <w:trPr>
          <w:trHeight w:val="347"/>
        </w:trPr>
        <w:tc>
          <w:tcPr>
            <w:tcW w:w="533" w:type="dxa"/>
            <w:vMerge/>
          </w:tcPr>
          <w:p w:rsidR="00784176" w:rsidRPr="00AF7178" w:rsidRDefault="007841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Часть жилого дома</w:t>
            </w:r>
          </w:p>
        </w:tc>
        <w:tc>
          <w:tcPr>
            <w:tcW w:w="709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24,00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352308,26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84176" w:rsidRPr="00AF7178" w:rsidTr="00AF7178">
        <w:trPr>
          <w:trHeight w:val="347"/>
        </w:trPr>
        <w:tc>
          <w:tcPr>
            <w:tcW w:w="533" w:type="dxa"/>
            <w:vMerge/>
          </w:tcPr>
          <w:p w:rsidR="00784176" w:rsidRPr="00AF7178" w:rsidRDefault="007841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202,2</w:t>
            </w:r>
          </w:p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84176" w:rsidRPr="00AF7178" w:rsidTr="00AF7178">
        <w:trPr>
          <w:trHeight w:val="347"/>
        </w:trPr>
        <w:tc>
          <w:tcPr>
            <w:tcW w:w="533" w:type="dxa"/>
            <w:vMerge/>
          </w:tcPr>
          <w:p w:rsidR="00784176" w:rsidRPr="00AF7178" w:rsidRDefault="007841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84176" w:rsidRPr="00AF7178" w:rsidRDefault="00784176" w:rsidP="00136E33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3500,0</w:t>
            </w:r>
          </w:p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84176" w:rsidRPr="00AF7178" w:rsidTr="00AF7178">
        <w:trPr>
          <w:trHeight w:val="347"/>
        </w:trPr>
        <w:tc>
          <w:tcPr>
            <w:tcW w:w="533" w:type="dxa"/>
            <w:vMerge/>
          </w:tcPr>
          <w:p w:rsidR="00784176" w:rsidRPr="00AF7178" w:rsidRDefault="007841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327,0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Часть жилого дома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24,00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06F76" w:rsidRPr="00AF7178" w:rsidTr="00AF7178">
        <w:trPr>
          <w:trHeight w:val="347"/>
        </w:trPr>
        <w:tc>
          <w:tcPr>
            <w:tcW w:w="533" w:type="dxa"/>
            <w:vMerge w:val="restart"/>
          </w:tcPr>
          <w:p w:rsidR="00306F76" w:rsidRPr="00AF7178" w:rsidRDefault="00306F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Хозин</w:t>
            </w:r>
            <w:proofErr w:type="spellEnd"/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Г.Ф.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2005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221890,19</w:t>
            </w:r>
          </w:p>
        </w:tc>
        <w:tc>
          <w:tcPr>
            <w:tcW w:w="850" w:type="dxa"/>
          </w:tcPr>
          <w:p w:rsidR="00306F76" w:rsidRPr="00AF7178" w:rsidRDefault="00306F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84176" w:rsidRPr="00AF7178" w:rsidTr="00AF7178">
        <w:trPr>
          <w:trHeight w:val="347"/>
        </w:trPr>
        <w:tc>
          <w:tcPr>
            <w:tcW w:w="533" w:type="dxa"/>
            <w:vMerge/>
          </w:tcPr>
          <w:p w:rsidR="00784176" w:rsidRPr="00AF7178" w:rsidRDefault="007841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85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76" w:rsidRPr="00AF7178" w:rsidRDefault="00784176" w:rsidP="00136E33">
            <w:pPr>
              <w:pStyle w:val="aa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4 2010 </w:t>
            </w:r>
            <w:proofErr w:type="spell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.,  (индивидуальная)</w:t>
            </w: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359839,50</w:t>
            </w:r>
          </w:p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(в т. ч. з/ </w:t>
            </w:r>
            <w:proofErr w:type="gramStart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F7178">
              <w:rPr>
                <w:rFonts w:ascii="Times New Roman" w:hAnsi="Times New Roman" w:cs="Times New Roman"/>
                <w:sz w:val="20"/>
                <w:szCs w:val="20"/>
              </w:rPr>
              <w:t xml:space="preserve"> за совмещение)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84176" w:rsidRPr="00AF7178" w:rsidTr="00784176">
        <w:trPr>
          <w:trHeight w:val="345"/>
        </w:trPr>
        <w:tc>
          <w:tcPr>
            <w:tcW w:w="533" w:type="dxa"/>
            <w:vMerge/>
          </w:tcPr>
          <w:p w:rsidR="00784176" w:rsidRPr="00AF7178" w:rsidRDefault="00784176" w:rsidP="0006663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F7178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176" w:rsidRPr="00AF7178" w:rsidRDefault="00784176" w:rsidP="00136E33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652350" w:rsidRPr="00F8012E" w:rsidRDefault="00652350" w:rsidP="0065235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52350" w:rsidRPr="00F8012E" w:rsidSect="008053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33" w:rsidRDefault="00284833" w:rsidP="009E109B">
      <w:pPr>
        <w:spacing w:after="0" w:line="240" w:lineRule="auto"/>
      </w:pPr>
      <w:r>
        <w:separator/>
      </w:r>
    </w:p>
  </w:endnote>
  <w:endnote w:type="continuationSeparator" w:id="0">
    <w:p w:rsidR="00284833" w:rsidRDefault="00284833" w:rsidP="009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33" w:rsidRDefault="00284833" w:rsidP="009E109B">
      <w:pPr>
        <w:spacing w:after="0" w:line="240" w:lineRule="auto"/>
      </w:pPr>
      <w:r>
        <w:separator/>
      </w:r>
    </w:p>
  </w:footnote>
  <w:footnote w:type="continuationSeparator" w:id="0">
    <w:p w:rsidR="00284833" w:rsidRDefault="00284833" w:rsidP="009E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43C3"/>
    <w:multiLevelType w:val="hybridMultilevel"/>
    <w:tmpl w:val="C9C8A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B05CFC"/>
    <w:multiLevelType w:val="hybridMultilevel"/>
    <w:tmpl w:val="04AA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55CCA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34298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50"/>
    <w:rsid w:val="0000599D"/>
    <w:rsid w:val="00023BD8"/>
    <w:rsid w:val="00023D56"/>
    <w:rsid w:val="00037749"/>
    <w:rsid w:val="00045A50"/>
    <w:rsid w:val="000511A8"/>
    <w:rsid w:val="0005157B"/>
    <w:rsid w:val="00054B2B"/>
    <w:rsid w:val="00055604"/>
    <w:rsid w:val="000577B7"/>
    <w:rsid w:val="000637A4"/>
    <w:rsid w:val="00064955"/>
    <w:rsid w:val="00066633"/>
    <w:rsid w:val="00070E4E"/>
    <w:rsid w:val="00073964"/>
    <w:rsid w:val="00077544"/>
    <w:rsid w:val="00083887"/>
    <w:rsid w:val="00094593"/>
    <w:rsid w:val="00096983"/>
    <w:rsid w:val="000A4A5D"/>
    <w:rsid w:val="000A64CF"/>
    <w:rsid w:val="000B4D8C"/>
    <w:rsid w:val="000C14BB"/>
    <w:rsid w:val="000C7A44"/>
    <w:rsid w:val="000D4E67"/>
    <w:rsid w:val="000E7DC3"/>
    <w:rsid w:val="000F0A07"/>
    <w:rsid w:val="000F6B2B"/>
    <w:rsid w:val="00101717"/>
    <w:rsid w:val="001046DE"/>
    <w:rsid w:val="00112C67"/>
    <w:rsid w:val="00122AA7"/>
    <w:rsid w:val="001235BF"/>
    <w:rsid w:val="00130800"/>
    <w:rsid w:val="0013326F"/>
    <w:rsid w:val="00133542"/>
    <w:rsid w:val="00136E33"/>
    <w:rsid w:val="00145784"/>
    <w:rsid w:val="00145E45"/>
    <w:rsid w:val="00153ED7"/>
    <w:rsid w:val="00161B5F"/>
    <w:rsid w:val="00165D29"/>
    <w:rsid w:val="00177072"/>
    <w:rsid w:val="00184E4A"/>
    <w:rsid w:val="00192C5E"/>
    <w:rsid w:val="00195B7C"/>
    <w:rsid w:val="001A3040"/>
    <w:rsid w:val="001A52C6"/>
    <w:rsid w:val="001B2096"/>
    <w:rsid w:val="001B2173"/>
    <w:rsid w:val="001D0580"/>
    <w:rsid w:val="001E1C93"/>
    <w:rsid w:val="001E7E82"/>
    <w:rsid w:val="001F1106"/>
    <w:rsid w:val="001F4E02"/>
    <w:rsid w:val="001F5C24"/>
    <w:rsid w:val="00206A9E"/>
    <w:rsid w:val="0021566F"/>
    <w:rsid w:val="00220BA8"/>
    <w:rsid w:val="002445DD"/>
    <w:rsid w:val="0024774D"/>
    <w:rsid w:val="00256A1D"/>
    <w:rsid w:val="002577F8"/>
    <w:rsid w:val="00261003"/>
    <w:rsid w:val="00282C46"/>
    <w:rsid w:val="00284833"/>
    <w:rsid w:val="002864A8"/>
    <w:rsid w:val="00286E7D"/>
    <w:rsid w:val="00294322"/>
    <w:rsid w:val="00296454"/>
    <w:rsid w:val="002A40AE"/>
    <w:rsid w:val="002A75EA"/>
    <w:rsid w:val="002A7975"/>
    <w:rsid w:val="002C3AFF"/>
    <w:rsid w:val="002C5B34"/>
    <w:rsid w:val="002C73FA"/>
    <w:rsid w:val="002D2B5E"/>
    <w:rsid w:val="002E0C9F"/>
    <w:rsid w:val="002E3968"/>
    <w:rsid w:val="002F19EB"/>
    <w:rsid w:val="0030090E"/>
    <w:rsid w:val="00301FF3"/>
    <w:rsid w:val="00303630"/>
    <w:rsid w:val="00306F76"/>
    <w:rsid w:val="00321F22"/>
    <w:rsid w:val="003265FC"/>
    <w:rsid w:val="00327A89"/>
    <w:rsid w:val="00330A49"/>
    <w:rsid w:val="00330DBE"/>
    <w:rsid w:val="00334EC2"/>
    <w:rsid w:val="0034145D"/>
    <w:rsid w:val="003610E0"/>
    <w:rsid w:val="00363E6E"/>
    <w:rsid w:val="00377CE5"/>
    <w:rsid w:val="003943DF"/>
    <w:rsid w:val="003A0E38"/>
    <w:rsid w:val="003A232D"/>
    <w:rsid w:val="003A3727"/>
    <w:rsid w:val="003A68BA"/>
    <w:rsid w:val="003B146B"/>
    <w:rsid w:val="003B2F21"/>
    <w:rsid w:val="003B76CF"/>
    <w:rsid w:val="003D098F"/>
    <w:rsid w:val="003D12B7"/>
    <w:rsid w:val="003D47F6"/>
    <w:rsid w:val="003D6A4E"/>
    <w:rsid w:val="003D72A6"/>
    <w:rsid w:val="003E66E6"/>
    <w:rsid w:val="003F5EF7"/>
    <w:rsid w:val="00400293"/>
    <w:rsid w:val="0040197B"/>
    <w:rsid w:val="00403B2E"/>
    <w:rsid w:val="00410AE1"/>
    <w:rsid w:val="004133D1"/>
    <w:rsid w:val="00422323"/>
    <w:rsid w:val="00430E65"/>
    <w:rsid w:val="004410CF"/>
    <w:rsid w:val="00451C86"/>
    <w:rsid w:val="00452B40"/>
    <w:rsid w:val="00456C12"/>
    <w:rsid w:val="004634C0"/>
    <w:rsid w:val="004713BF"/>
    <w:rsid w:val="0048103E"/>
    <w:rsid w:val="00497D70"/>
    <w:rsid w:val="004A1867"/>
    <w:rsid w:val="004A319D"/>
    <w:rsid w:val="004A51E5"/>
    <w:rsid w:val="004B070B"/>
    <w:rsid w:val="004B6D24"/>
    <w:rsid w:val="004C700B"/>
    <w:rsid w:val="004D7E0B"/>
    <w:rsid w:val="004E5A78"/>
    <w:rsid w:val="004E7AD6"/>
    <w:rsid w:val="004F459D"/>
    <w:rsid w:val="004F4817"/>
    <w:rsid w:val="00503250"/>
    <w:rsid w:val="0051394F"/>
    <w:rsid w:val="00514E50"/>
    <w:rsid w:val="00523B85"/>
    <w:rsid w:val="00533971"/>
    <w:rsid w:val="005344D2"/>
    <w:rsid w:val="00541B08"/>
    <w:rsid w:val="00544E7B"/>
    <w:rsid w:val="005569FB"/>
    <w:rsid w:val="00563BCD"/>
    <w:rsid w:val="00565E4E"/>
    <w:rsid w:val="00570016"/>
    <w:rsid w:val="005708EE"/>
    <w:rsid w:val="00574351"/>
    <w:rsid w:val="00576FCB"/>
    <w:rsid w:val="0058615A"/>
    <w:rsid w:val="005959CF"/>
    <w:rsid w:val="005B2D0B"/>
    <w:rsid w:val="005B3334"/>
    <w:rsid w:val="005C12F9"/>
    <w:rsid w:val="005D6DE6"/>
    <w:rsid w:val="005E7F61"/>
    <w:rsid w:val="005F49BA"/>
    <w:rsid w:val="00601B99"/>
    <w:rsid w:val="00601C54"/>
    <w:rsid w:val="00602701"/>
    <w:rsid w:val="00603192"/>
    <w:rsid w:val="00621808"/>
    <w:rsid w:val="00641280"/>
    <w:rsid w:val="00645204"/>
    <w:rsid w:val="00650438"/>
    <w:rsid w:val="00652350"/>
    <w:rsid w:val="006535BE"/>
    <w:rsid w:val="006617B8"/>
    <w:rsid w:val="00663247"/>
    <w:rsid w:val="00667B66"/>
    <w:rsid w:val="006725DA"/>
    <w:rsid w:val="00672B72"/>
    <w:rsid w:val="00675240"/>
    <w:rsid w:val="0068260F"/>
    <w:rsid w:val="00684C06"/>
    <w:rsid w:val="006903D2"/>
    <w:rsid w:val="0069264C"/>
    <w:rsid w:val="00697FAF"/>
    <w:rsid w:val="006A7FDD"/>
    <w:rsid w:val="006E2CBE"/>
    <w:rsid w:val="006F0699"/>
    <w:rsid w:val="006F20DD"/>
    <w:rsid w:val="006F6010"/>
    <w:rsid w:val="007037CE"/>
    <w:rsid w:val="00703E7F"/>
    <w:rsid w:val="007106C8"/>
    <w:rsid w:val="007170CD"/>
    <w:rsid w:val="00724B63"/>
    <w:rsid w:val="00725515"/>
    <w:rsid w:val="007257E5"/>
    <w:rsid w:val="007303FA"/>
    <w:rsid w:val="00742CF7"/>
    <w:rsid w:val="00746049"/>
    <w:rsid w:val="0074619B"/>
    <w:rsid w:val="00746BB7"/>
    <w:rsid w:val="00755728"/>
    <w:rsid w:val="007569B7"/>
    <w:rsid w:val="007578A4"/>
    <w:rsid w:val="00762E7A"/>
    <w:rsid w:val="007639D9"/>
    <w:rsid w:val="0076683D"/>
    <w:rsid w:val="007727A7"/>
    <w:rsid w:val="0078305A"/>
    <w:rsid w:val="00784176"/>
    <w:rsid w:val="0078591A"/>
    <w:rsid w:val="00786614"/>
    <w:rsid w:val="00786E55"/>
    <w:rsid w:val="00794093"/>
    <w:rsid w:val="007A592B"/>
    <w:rsid w:val="007B37A4"/>
    <w:rsid w:val="007D04F3"/>
    <w:rsid w:val="007E0C09"/>
    <w:rsid w:val="007E328A"/>
    <w:rsid w:val="007F695A"/>
    <w:rsid w:val="00805317"/>
    <w:rsid w:val="00814B07"/>
    <w:rsid w:val="00815475"/>
    <w:rsid w:val="008167E0"/>
    <w:rsid w:val="0082605F"/>
    <w:rsid w:val="008315CE"/>
    <w:rsid w:val="00846042"/>
    <w:rsid w:val="00846204"/>
    <w:rsid w:val="00846CF9"/>
    <w:rsid w:val="00847275"/>
    <w:rsid w:val="00853C9F"/>
    <w:rsid w:val="00864624"/>
    <w:rsid w:val="0086617E"/>
    <w:rsid w:val="00873881"/>
    <w:rsid w:val="0088026F"/>
    <w:rsid w:val="00885117"/>
    <w:rsid w:val="0089082A"/>
    <w:rsid w:val="0089303C"/>
    <w:rsid w:val="008955EE"/>
    <w:rsid w:val="0089754E"/>
    <w:rsid w:val="008A242A"/>
    <w:rsid w:val="008A7C6D"/>
    <w:rsid w:val="008B5B1F"/>
    <w:rsid w:val="008C223B"/>
    <w:rsid w:val="008C32C7"/>
    <w:rsid w:val="008D7E94"/>
    <w:rsid w:val="008E450A"/>
    <w:rsid w:val="008E610C"/>
    <w:rsid w:val="008F714B"/>
    <w:rsid w:val="00900B06"/>
    <w:rsid w:val="00901475"/>
    <w:rsid w:val="00920555"/>
    <w:rsid w:val="0092465C"/>
    <w:rsid w:val="009322E0"/>
    <w:rsid w:val="00950774"/>
    <w:rsid w:val="00953C02"/>
    <w:rsid w:val="0096484A"/>
    <w:rsid w:val="00964B98"/>
    <w:rsid w:val="00967F40"/>
    <w:rsid w:val="00972658"/>
    <w:rsid w:val="009769C2"/>
    <w:rsid w:val="0098679A"/>
    <w:rsid w:val="00993967"/>
    <w:rsid w:val="009A14A3"/>
    <w:rsid w:val="009A20A0"/>
    <w:rsid w:val="009A27F1"/>
    <w:rsid w:val="009A7304"/>
    <w:rsid w:val="009C6D4A"/>
    <w:rsid w:val="009D54B2"/>
    <w:rsid w:val="009D649A"/>
    <w:rsid w:val="009D7EA9"/>
    <w:rsid w:val="009D7F43"/>
    <w:rsid w:val="009E109B"/>
    <w:rsid w:val="009E2A8D"/>
    <w:rsid w:val="009E3477"/>
    <w:rsid w:val="009E64C9"/>
    <w:rsid w:val="009E7EA3"/>
    <w:rsid w:val="009F1AA2"/>
    <w:rsid w:val="00A01AD5"/>
    <w:rsid w:val="00A03FEC"/>
    <w:rsid w:val="00A111E5"/>
    <w:rsid w:val="00A22737"/>
    <w:rsid w:val="00A25D9B"/>
    <w:rsid w:val="00A34CDB"/>
    <w:rsid w:val="00A448F4"/>
    <w:rsid w:val="00A52282"/>
    <w:rsid w:val="00A63052"/>
    <w:rsid w:val="00A636E5"/>
    <w:rsid w:val="00A67723"/>
    <w:rsid w:val="00A7433B"/>
    <w:rsid w:val="00A7761E"/>
    <w:rsid w:val="00A805E0"/>
    <w:rsid w:val="00A84CDD"/>
    <w:rsid w:val="00A879B5"/>
    <w:rsid w:val="00A90DFF"/>
    <w:rsid w:val="00AA4489"/>
    <w:rsid w:val="00AA65A3"/>
    <w:rsid w:val="00AB5BCB"/>
    <w:rsid w:val="00AB6BA6"/>
    <w:rsid w:val="00AC17C5"/>
    <w:rsid w:val="00AC46DD"/>
    <w:rsid w:val="00AC5B83"/>
    <w:rsid w:val="00AD33A9"/>
    <w:rsid w:val="00AD3615"/>
    <w:rsid w:val="00AD5AE1"/>
    <w:rsid w:val="00AE0190"/>
    <w:rsid w:val="00AE0E83"/>
    <w:rsid w:val="00AE4750"/>
    <w:rsid w:val="00AE5A1B"/>
    <w:rsid w:val="00AF193C"/>
    <w:rsid w:val="00AF20C5"/>
    <w:rsid w:val="00AF20F2"/>
    <w:rsid w:val="00AF2921"/>
    <w:rsid w:val="00AF62E0"/>
    <w:rsid w:val="00AF7178"/>
    <w:rsid w:val="00B1020F"/>
    <w:rsid w:val="00B178A5"/>
    <w:rsid w:val="00B2683C"/>
    <w:rsid w:val="00B27974"/>
    <w:rsid w:val="00B44270"/>
    <w:rsid w:val="00B445A6"/>
    <w:rsid w:val="00B517CE"/>
    <w:rsid w:val="00B531CA"/>
    <w:rsid w:val="00B55E90"/>
    <w:rsid w:val="00B6249C"/>
    <w:rsid w:val="00B76F70"/>
    <w:rsid w:val="00B93172"/>
    <w:rsid w:val="00BA4470"/>
    <w:rsid w:val="00BA478C"/>
    <w:rsid w:val="00BA655C"/>
    <w:rsid w:val="00BB6A35"/>
    <w:rsid w:val="00BC1355"/>
    <w:rsid w:val="00BC2297"/>
    <w:rsid w:val="00BC264B"/>
    <w:rsid w:val="00C036C6"/>
    <w:rsid w:val="00C2691F"/>
    <w:rsid w:val="00C273EF"/>
    <w:rsid w:val="00C4622C"/>
    <w:rsid w:val="00C50241"/>
    <w:rsid w:val="00C50F40"/>
    <w:rsid w:val="00C568CE"/>
    <w:rsid w:val="00C575B1"/>
    <w:rsid w:val="00C62EEA"/>
    <w:rsid w:val="00C678BA"/>
    <w:rsid w:val="00C72A8B"/>
    <w:rsid w:val="00C81E3C"/>
    <w:rsid w:val="00C87103"/>
    <w:rsid w:val="00C93DAE"/>
    <w:rsid w:val="00CA0F69"/>
    <w:rsid w:val="00CB5865"/>
    <w:rsid w:val="00CB58C4"/>
    <w:rsid w:val="00CC258F"/>
    <w:rsid w:val="00CC51F8"/>
    <w:rsid w:val="00CC728A"/>
    <w:rsid w:val="00CD33CB"/>
    <w:rsid w:val="00CD6B81"/>
    <w:rsid w:val="00CE5A27"/>
    <w:rsid w:val="00D1620E"/>
    <w:rsid w:val="00D222BD"/>
    <w:rsid w:val="00D23522"/>
    <w:rsid w:val="00D25205"/>
    <w:rsid w:val="00D32655"/>
    <w:rsid w:val="00D360A2"/>
    <w:rsid w:val="00D41872"/>
    <w:rsid w:val="00D44AED"/>
    <w:rsid w:val="00D53768"/>
    <w:rsid w:val="00D5467A"/>
    <w:rsid w:val="00D634EE"/>
    <w:rsid w:val="00D72995"/>
    <w:rsid w:val="00D73EEF"/>
    <w:rsid w:val="00D8115D"/>
    <w:rsid w:val="00D918BE"/>
    <w:rsid w:val="00D923D8"/>
    <w:rsid w:val="00DA41D6"/>
    <w:rsid w:val="00DA5B26"/>
    <w:rsid w:val="00DB6816"/>
    <w:rsid w:val="00DB68B2"/>
    <w:rsid w:val="00DC029E"/>
    <w:rsid w:val="00DC0B24"/>
    <w:rsid w:val="00DC2A2B"/>
    <w:rsid w:val="00DD1A86"/>
    <w:rsid w:val="00DD2F3D"/>
    <w:rsid w:val="00DE01F7"/>
    <w:rsid w:val="00DE258A"/>
    <w:rsid w:val="00DE3EF3"/>
    <w:rsid w:val="00DE61C6"/>
    <w:rsid w:val="00DF0242"/>
    <w:rsid w:val="00DF07E2"/>
    <w:rsid w:val="00DF1EAC"/>
    <w:rsid w:val="00DF22E9"/>
    <w:rsid w:val="00DF5B70"/>
    <w:rsid w:val="00DF7880"/>
    <w:rsid w:val="00E0014F"/>
    <w:rsid w:val="00E011DA"/>
    <w:rsid w:val="00E04FED"/>
    <w:rsid w:val="00E07D81"/>
    <w:rsid w:val="00E33091"/>
    <w:rsid w:val="00E43467"/>
    <w:rsid w:val="00E44763"/>
    <w:rsid w:val="00E50198"/>
    <w:rsid w:val="00E56820"/>
    <w:rsid w:val="00E70C9E"/>
    <w:rsid w:val="00E70F32"/>
    <w:rsid w:val="00E710A6"/>
    <w:rsid w:val="00E80728"/>
    <w:rsid w:val="00E86CE4"/>
    <w:rsid w:val="00E90E00"/>
    <w:rsid w:val="00E912E1"/>
    <w:rsid w:val="00EA4DD7"/>
    <w:rsid w:val="00EA773A"/>
    <w:rsid w:val="00EB1C01"/>
    <w:rsid w:val="00EC3AA3"/>
    <w:rsid w:val="00EE1BEC"/>
    <w:rsid w:val="00EE4BE0"/>
    <w:rsid w:val="00EE69C4"/>
    <w:rsid w:val="00EE71B9"/>
    <w:rsid w:val="00EE7ED4"/>
    <w:rsid w:val="00EF5D45"/>
    <w:rsid w:val="00EF631C"/>
    <w:rsid w:val="00F0035E"/>
    <w:rsid w:val="00F044A9"/>
    <w:rsid w:val="00F1259F"/>
    <w:rsid w:val="00F231B9"/>
    <w:rsid w:val="00F305CB"/>
    <w:rsid w:val="00F35434"/>
    <w:rsid w:val="00F36CCE"/>
    <w:rsid w:val="00F377AE"/>
    <w:rsid w:val="00F4102F"/>
    <w:rsid w:val="00F57ECB"/>
    <w:rsid w:val="00F6315E"/>
    <w:rsid w:val="00F67361"/>
    <w:rsid w:val="00F70BC0"/>
    <w:rsid w:val="00F75418"/>
    <w:rsid w:val="00F756CB"/>
    <w:rsid w:val="00F7658F"/>
    <w:rsid w:val="00F8012E"/>
    <w:rsid w:val="00F827C6"/>
    <w:rsid w:val="00F82B46"/>
    <w:rsid w:val="00F85447"/>
    <w:rsid w:val="00FA21C7"/>
    <w:rsid w:val="00FA37CE"/>
    <w:rsid w:val="00FC449C"/>
    <w:rsid w:val="00FC6E8D"/>
    <w:rsid w:val="00FD0405"/>
    <w:rsid w:val="00FD14E3"/>
    <w:rsid w:val="00FD1EDB"/>
    <w:rsid w:val="00FD3214"/>
    <w:rsid w:val="00FD549E"/>
    <w:rsid w:val="00FD5F1F"/>
    <w:rsid w:val="00FE0994"/>
    <w:rsid w:val="00FE09CF"/>
    <w:rsid w:val="00FE21FE"/>
    <w:rsid w:val="00FE6177"/>
    <w:rsid w:val="00FE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0666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5">
    <w:name w:val="Без интервала5"/>
    <w:rsid w:val="0006663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0666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5">
    <w:name w:val="Без интервала5"/>
    <w:rsid w:val="0006663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3492-8984-445D-BDCE-13B284F8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8985</Words>
  <Characters>51217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Бичурин</dc:creator>
  <cp:lastModifiedBy>Павел Бичурин</cp:lastModifiedBy>
  <cp:revision>2</cp:revision>
  <dcterms:created xsi:type="dcterms:W3CDTF">2016-05-04T06:51:00Z</dcterms:created>
  <dcterms:modified xsi:type="dcterms:W3CDTF">2016-05-04T06:51:00Z</dcterms:modified>
</cp:coreProperties>
</file>