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Сведения о доходах, расходах,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об имуществе и обязательствах имущественного характера</w:t>
      </w:r>
    </w:p>
    <w:p w:rsidR="00B978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за период с 1 января 201</w:t>
      </w:r>
      <w:r w:rsidR="003F21C6">
        <w:rPr>
          <w:rFonts w:ascii="Times New Roman" w:hAnsi="Times New Roman" w:cs="Times New Roman"/>
          <w:sz w:val="18"/>
          <w:szCs w:val="18"/>
        </w:rPr>
        <w:t>5</w:t>
      </w:r>
      <w:r w:rsidRPr="00541C8A">
        <w:rPr>
          <w:rFonts w:ascii="Times New Roman" w:hAnsi="Times New Roman" w:cs="Times New Roman"/>
          <w:sz w:val="18"/>
          <w:szCs w:val="18"/>
        </w:rPr>
        <w:t xml:space="preserve"> г. по 31 декабря 201</w:t>
      </w:r>
      <w:r w:rsidR="003F21C6">
        <w:rPr>
          <w:rFonts w:ascii="Times New Roman" w:hAnsi="Times New Roman" w:cs="Times New Roman"/>
          <w:sz w:val="18"/>
          <w:szCs w:val="18"/>
        </w:rPr>
        <w:t>5</w:t>
      </w:r>
      <w:r w:rsidRPr="00541C8A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541C8A" w:rsidRPr="00541C8A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лиц</w:t>
      </w:r>
      <w:r w:rsidR="00562238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замещающих </w:t>
      </w:r>
      <w:r w:rsidR="00BD4141">
        <w:rPr>
          <w:rFonts w:ascii="Times New Roman" w:hAnsi="Times New Roman" w:cs="Times New Roman"/>
          <w:sz w:val="18"/>
          <w:szCs w:val="18"/>
        </w:rPr>
        <w:t>муниципальные</w:t>
      </w:r>
      <w:r>
        <w:rPr>
          <w:rFonts w:ascii="Times New Roman" w:hAnsi="Times New Roman" w:cs="Times New Roman"/>
          <w:sz w:val="18"/>
          <w:szCs w:val="18"/>
        </w:rPr>
        <w:t xml:space="preserve"> должности и </w:t>
      </w:r>
      <w:r w:rsidR="00BD4141">
        <w:rPr>
          <w:rFonts w:ascii="Times New Roman" w:hAnsi="Times New Roman" w:cs="Times New Roman"/>
          <w:sz w:val="18"/>
          <w:szCs w:val="18"/>
        </w:rPr>
        <w:t>должности муниципальной службы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D4141">
        <w:rPr>
          <w:rFonts w:ascii="Times New Roman" w:hAnsi="Times New Roman" w:cs="Times New Roman"/>
          <w:sz w:val="18"/>
          <w:szCs w:val="18"/>
        </w:rPr>
        <w:t>администрации поселения Первомайское в</w:t>
      </w:r>
      <w:r>
        <w:rPr>
          <w:rFonts w:ascii="Times New Roman" w:hAnsi="Times New Roman" w:cs="Times New Roman"/>
          <w:sz w:val="18"/>
          <w:szCs w:val="18"/>
        </w:rPr>
        <w:t xml:space="preserve"> город</w:t>
      </w:r>
      <w:r w:rsidR="00BD4141">
        <w:rPr>
          <w:rFonts w:ascii="Times New Roman" w:hAnsi="Times New Roman" w:cs="Times New Roman"/>
          <w:sz w:val="18"/>
          <w:szCs w:val="18"/>
        </w:rPr>
        <w:t>е</w:t>
      </w:r>
      <w:r>
        <w:rPr>
          <w:rFonts w:ascii="Times New Roman" w:hAnsi="Times New Roman" w:cs="Times New Roman"/>
          <w:sz w:val="18"/>
          <w:szCs w:val="18"/>
        </w:rPr>
        <w:t xml:space="preserve"> Москв</w:t>
      </w:r>
      <w:r w:rsidR="00BD4141">
        <w:rPr>
          <w:rFonts w:ascii="Times New Roman" w:hAnsi="Times New Roman" w:cs="Times New Roman"/>
          <w:sz w:val="18"/>
          <w:szCs w:val="18"/>
        </w:rPr>
        <w:t>е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300"/>
        <w:gridCol w:w="1701"/>
        <w:gridCol w:w="1276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843"/>
      </w:tblGrid>
      <w:tr w:rsidR="00B9786F" w:rsidRPr="00541C8A" w:rsidTr="00BD4141">
        <w:trPr>
          <w:tblCellSpacing w:w="5" w:type="nil"/>
        </w:trPr>
        <w:tc>
          <w:tcPr>
            <w:tcW w:w="544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300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</w:tcPr>
          <w:p w:rsidR="00B9786F" w:rsidRPr="00541C8A" w:rsidRDefault="00B9786F" w:rsidP="003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доход  (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1843" w:type="dxa"/>
            <w:vMerge w:val="restart"/>
          </w:tcPr>
          <w:p w:rsidR="00B9786F" w:rsidRPr="00541C8A" w:rsidRDefault="00B9786F" w:rsidP="003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сделка  (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B9786F" w:rsidRPr="00541C8A" w:rsidTr="00BD4141">
        <w:trPr>
          <w:tblCellSpacing w:w="5" w:type="nil"/>
        </w:trPr>
        <w:tc>
          <w:tcPr>
            <w:tcW w:w="544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1624AC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36" w:rsidRPr="00541C8A" w:rsidTr="00BD4141">
        <w:trPr>
          <w:tblCellSpacing w:w="5" w:type="nil"/>
        </w:trPr>
        <w:tc>
          <w:tcPr>
            <w:tcW w:w="544" w:type="dxa"/>
          </w:tcPr>
          <w:p w:rsidR="004F4936" w:rsidRPr="002E0011" w:rsidRDefault="004F493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00" w:type="dxa"/>
          </w:tcPr>
          <w:p w:rsidR="004F4936" w:rsidRPr="00541C8A" w:rsidRDefault="00BD414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Чевычалов Виктор Николаевич</w:t>
            </w:r>
          </w:p>
        </w:tc>
        <w:tc>
          <w:tcPr>
            <w:tcW w:w="1701" w:type="dxa"/>
          </w:tcPr>
          <w:p w:rsidR="004F4936" w:rsidRPr="00541C8A" w:rsidRDefault="0015686B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Вр.и.п</w:t>
            </w:r>
            <w:r w:rsidR="00BD4141">
              <w:rPr>
                <w:rFonts w:ascii="Times New Roman" w:hAnsi="Times New Roman" w:cs="Times New Roman"/>
                <w:sz w:val="18"/>
                <w:szCs w:val="18"/>
              </w:rPr>
              <w:t>. Главы администрации</w:t>
            </w:r>
          </w:p>
        </w:tc>
        <w:tc>
          <w:tcPr>
            <w:tcW w:w="1276" w:type="dxa"/>
          </w:tcPr>
          <w:p w:rsidR="004F4936" w:rsidRPr="00541C8A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F4936" w:rsidRPr="00541C8A" w:rsidRDefault="00177D95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4F4936" w:rsidRPr="00541C8A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1332" w:type="dxa"/>
          </w:tcPr>
          <w:p w:rsidR="004F4936" w:rsidRPr="00541C8A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4F4936" w:rsidRPr="00541C8A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4F4936" w:rsidRPr="00541C8A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F4936" w:rsidRPr="00541C8A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4F4936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7D95" w:rsidRPr="00177D95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proofErr w:type="spellEnd"/>
          </w:p>
        </w:tc>
        <w:tc>
          <w:tcPr>
            <w:tcW w:w="1199" w:type="dxa"/>
          </w:tcPr>
          <w:p w:rsidR="004F4936" w:rsidRPr="00541C8A" w:rsidRDefault="004A5E9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3478886,87</w:t>
            </w:r>
          </w:p>
        </w:tc>
        <w:tc>
          <w:tcPr>
            <w:tcW w:w="1843" w:type="dxa"/>
            <w:vMerge w:val="restart"/>
          </w:tcPr>
          <w:p w:rsidR="004F4936" w:rsidRPr="004F4936" w:rsidRDefault="001624A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177D95" w:rsidRPr="00541C8A" w:rsidTr="00BD4141">
        <w:trPr>
          <w:tblCellSpacing w:w="5" w:type="nil"/>
        </w:trPr>
        <w:tc>
          <w:tcPr>
            <w:tcW w:w="544" w:type="dxa"/>
          </w:tcPr>
          <w:p w:rsidR="00177D95" w:rsidRPr="002E0011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177D95" w:rsidRPr="00541C8A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77D95" w:rsidRPr="00177D95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Домохозяйка</w:t>
            </w:r>
          </w:p>
        </w:tc>
        <w:tc>
          <w:tcPr>
            <w:tcW w:w="1276" w:type="dxa"/>
          </w:tcPr>
          <w:p w:rsidR="00177D95" w:rsidRPr="00541C8A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77D95" w:rsidRPr="00541C8A" w:rsidRDefault="00177D95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177D95" w:rsidRPr="00541C8A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332" w:type="dxa"/>
          </w:tcPr>
          <w:p w:rsidR="00177D95" w:rsidRPr="00541C8A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177D95" w:rsidRPr="00541C8A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177D95" w:rsidRPr="00541C8A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77D95" w:rsidRPr="00541C8A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177D95" w:rsidRPr="00222AEF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177D95" w:rsidRPr="001624AC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/>
          </w:tcPr>
          <w:p w:rsidR="00177D95" w:rsidRPr="00541C8A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98E" w:rsidRPr="00541C8A" w:rsidTr="00BD4141">
        <w:trPr>
          <w:tblCellSpacing w:w="5" w:type="nil"/>
        </w:trPr>
        <w:tc>
          <w:tcPr>
            <w:tcW w:w="544" w:type="dxa"/>
          </w:tcPr>
          <w:p w:rsidR="009B198E" w:rsidRPr="002E0011" w:rsidRDefault="009B198E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00" w:type="dxa"/>
          </w:tcPr>
          <w:p w:rsidR="009B198E" w:rsidRDefault="009B198E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Судьбин Борис Юрьевич</w:t>
            </w:r>
          </w:p>
        </w:tc>
        <w:tc>
          <w:tcPr>
            <w:tcW w:w="1701" w:type="dxa"/>
          </w:tcPr>
          <w:p w:rsidR="009B198E" w:rsidRPr="00BD4141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</w:t>
            </w:r>
            <w:r w:rsidR="009B198E">
              <w:rPr>
                <w:rFonts w:ascii="Times New Roman" w:hAnsi="Times New Roman" w:cs="Times New Roman"/>
                <w:sz w:val="18"/>
                <w:szCs w:val="18"/>
              </w:rPr>
              <w:t>аместитель Главы администрации</w:t>
            </w:r>
          </w:p>
        </w:tc>
        <w:tc>
          <w:tcPr>
            <w:tcW w:w="1276" w:type="dxa"/>
          </w:tcPr>
          <w:p w:rsidR="00172A62" w:rsidRPr="00172A62" w:rsidRDefault="00172A62" w:rsidP="002E001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172A62" w:rsidRDefault="00172A62" w:rsidP="002E001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9B198E" w:rsidRDefault="00172A62" w:rsidP="002E001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172A62" w:rsidRPr="00172A62" w:rsidRDefault="00172A62" w:rsidP="002E001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B198E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98E" w:rsidRDefault="00F20CD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="00172A62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1332" w:type="dxa"/>
          </w:tcPr>
          <w:p w:rsidR="009B198E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9B198E" w:rsidRP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9B198E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B198E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9B198E" w:rsidRP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199" w:type="dxa"/>
          </w:tcPr>
          <w:p w:rsidR="009B198E" w:rsidRPr="00F20CDD" w:rsidRDefault="00F20CD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2958420,21</w:t>
            </w:r>
          </w:p>
        </w:tc>
        <w:tc>
          <w:tcPr>
            <w:tcW w:w="1843" w:type="dxa"/>
            <w:vMerge w:val="restart"/>
          </w:tcPr>
          <w:p w:rsidR="009B198E" w:rsidRPr="00541C8A" w:rsidRDefault="003277C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9B198E" w:rsidRPr="00541C8A" w:rsidTr="00BD4141">
        <w:trPr>
          <w:tblCellSpacing w:w="5" w:type="nil"/>
        </w:trPr>
        <w:tc>
          <w:tcPr>
            <w:tcW w:w="544" w:type="dxa"/>
          </w:tcPr>
          <w:p w:rsidR="009B198E" w:rsidRPr="002E0011" w:rsidRDefault="009B198E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9B198E" w:rsidRDefault="009B198E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B198E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276" w:type="dxa"/>
          </w:tcPr>
          <w:p w:rsidR="009B198E" w:rsidRDefault="00B54F0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B198E" w:rsidRDefault="00B54F0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9B198E" w:rsidRDefault="00B54F0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1332" w:type="dxa"/>
          </w:tcPr>
          <w:p w:rsidR="009B198E" w:rsidRDefault="00B54F0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9B198E" w:rsidRDefault="00B54F0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9B198E" w:rsidRDefault="00B54F0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B198E" w:rsidRDefault="00B54F0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9B198E" w:rsidRDefault="00B54F0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9B198E" w:rsidRDefault="00F20CD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657548,53</w:t>
            </w:r>
          </w:p>
        </w:tc>
        <w:tc>
          <w:tcPr>
            <w:tcW w:w="1843" w:type="dxa"/>
            <w:vMerge/>
          </w:tcPr>
          <w:p w:rsidR="009B198E" w:rsidRPr="00541C8A" w:rsidRDefault="009B198E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D6F" w:rsidRPr="00541C8A" w:rsidTr="00BD4141">
        <w:trPr>
          <w:tblCellSpacing w:w="5" w:type="nil"/>
        </w:trPr>
        <w:tc>
          <w:tcPr>
            <w:tcW w:w="544" w:type="dxa"/>
          </w:tcPr>
          <w:p w:rsidR="00183D6F" w:rsidRPr="002E0011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300" w:type="dxa"/>
          </w:tcPr>
          <w:p w:rsidR="00183D6F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Сергеев Сергей Геннадьевич</w:t>
            </w:r>
          </w:p>
        </w:tc>
        <w:tc>
          <w:tcPr>
            <w:tcW w:w="1701" w:type="dxa"/>
          </w:tcPr>
          <w:p w:rsidR="00183D6F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183D6F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183D6F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183D6F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183D6F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183D6F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183D6F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:rsidR="00183D6F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183D6F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183D6F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1997970,15</w:t>
            </w:r>
          </w:p>
        </w:tc>
        <w:tc>
          <w:tcPr>
            <w:tcW w:w="1843" w:type="dxa"/>
          </w:tcPr>
          <w:p w:rsidR="00183D6F" w:rsidRPr="00541C8A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9B198E" w:rsidRPr="00541C8A" w:rsidTr="00BD4141">
        <w:trPr>
          <w:tblCellSpacing w:w="5" w:type="nil"/>
        </w:trPr>
        <w:tc>
          <w:tcPr>
            <w:tcW w:w="544" w:type="dxa"/>
          </w:tcPr>
          <w:p w:rsidR="009B198E" w:rsidRPr="002E0011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300" w:type="dxa"/>
          </w:tcPr>
          <w:p w:rsidR="009B198E" w:rsidRPr="00BD4141" w:rsidRDefault="009B198E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4141">
              <w:rPr>
                <w:rFonts w:ascii="Times New Roman" w:hAnsi="Times New Roman" w:cs="Times New Roman"/>
                <w:sz w:val="18"/>
                <w:szCs w:val="18"/>
              </w:rPr>
              <w:t>Слободяник</w:t>
            </w:r>
            <w:proofErr w:type="spellEnd"/>
            <w:r w:rsidRPr="00BD4141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Николаевна</w:t>
            </w:r>
          </w:p>
        </w:tc>
        <w:tc>
          <w:tcPr>
            <w:tcW w:w="1701" w:type="dxa"/>
          </w:tcPr>
          <w:p w:rsidR="009B198E" w:rsidRPr="009B198E" w:rsidRDefault="009B198E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183D6F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финансово-экономического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отдела, главный бухгалтер</w:t>
            </w:r>
          </w:p>
        </w:tc>
        <w:tc>
          <w:tcPr>
            <w:tcW w:w="1276" w:type="dxa"/>
          </w:tcPr>
          <w:p w:rsidR="009B198E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5682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682" w:rsidRPr="00035682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9B198E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5682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682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682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9B198E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035682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682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682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32" w:type="dxa"/>
          </w:tcPr>
          <w:p w:rsidR="009B198E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5682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682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682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9B198E" w:rsidRPr="006C0BE4" w:rsidRDefault="006C0BE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9B198E" w:rsidRDefault="006C0BE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276" w:type="dxa"/>
          </w:tcPr>
          <w:p w:rsidR="009B198E" w:rsidRDefault="006C0BE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9B198E" w:rsidRDefault="006C0BE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9B198E" w:rsidRPr="00183D6F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2923731,75</w:t>
            </w:r>
          </w:p>
        </w:tc>
        <w:tc>
          <w:tcPr>
            <w:tcW w:w="1843" w:type="dxa"/>
          </w:tcPr>
          <w:p w:rsidR="009B198E" w:rsidRPr="00F20CDD" w:rsidRDefault="003277C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  <w:r w:rsidR="00F20CD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BD4141" w:rsidRPr="00541C8A" w:rsidTr="00BD4141">
        <w:trPr>
          <w:tblCellSpacing w:w="5" w:type="nil"/>
        </w:trPr>
        <w:tc>
          <w:tcPr>
            <w:tcW w:w="544" w:type="dxa"/>
          </w:tcPr>
          <w:p w:rsidR="00BD4141" w:rsidRPr="002E0011" w:rsidRDefault="003277C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300" w:type="dxa"/>
          </w:tcPr>
          <w:p w:rsidR="00BD4141" w:rsidRPr="00BD4141" w:rsidRDefault="00BD4141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141">
              <w:rPr>
                <w:rFonts w:ascii="Times New Roman" w:hAnsi="Times New Roman" w:cs="Times New Roman"/>
                <w:sz w:val="18"/>
                <w:szCs w:val="18"/>
              </w:rPr>
              <w:t>Ломтева Татьяна Александровна</w:t>
            </w:r>
          </w:p>
        </w:tc>
        <w:tc>
          <w:tcPr>
            <w:tcW w:w="1701" w:type="dxa"/>
          </w:tcPr>
          <w:p w:rsidR="00BD4141" w:rsidRPr="00F56FDA" w:rsidRDefault="00F56FDA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F20CDD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финансово-экономического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76" w:type="dxa"/>
          </w:tcPr>
          <w:p w:rsidR="00BD4141" w:rsidRDefault="00FC10A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D4141" w:rsidRDefault="00FC10A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BD4141" w:rsidRDefault="00FC10A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1332" w:type="dxa"/>
          </w:tcPr>
          <w:p w:rsidR="00BD4141" w:rsidRDefault="00FC10A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BD4141" w:rsidRDefault="00FC10A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BD4141" w:rsidRDefault="00FC10A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D4141" w:rsidRDefault="00FC10A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BD4141" w:rsidRPr="00F20CDD" w:rsidRDefault="00F20CD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amry</w:t>
            </w:r>
            <w:proofErr w:type="spellEnd"/>
          </w:p>
        </w:tc>
        <w:tc>
          <w:tcPr>
            <w:tcW w:w="1199" w:type="dxa"/>
          </w:tcPr>
          <w:p w:rsidR="00BD4141" w:rsidRPr="00F20CDD" w:rsidRDefault="00F20CD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2288086</w:t>
            </w:r>
          </w:p>
        </w:tc>
        <w:tc>
          <w:tcPr>
            <w:tcW w:w="1843" w:type="dxa"/>
          </w:tcPr>
          <w:p w:rsidR="00BD4141" w:rsidRPr="00541C8A" w:rsidRDefault="003277C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BD4141" w:rsidRPr="00541C8A" w:rsidTr="00BD4141">
        <w:trPr>
          <w:tblCellSpacing w:w="5" w:type="nil"/>
        </w:trPr>
        <w:tc>
          <w:tcPr>
            <w:tcW w:w="544" w:type="dxa"/>
          </w:tcPr>
          <w:p w:rsidR="00BD4141" w:rsidRPr="002E0011" w:rsidRDefault="003277C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300" w:type="dxa"/>
          </w:tcPr>
          <w:p w:rsidR="00BD4141" w:rsidRPr="00BD4141" w:rsidRDefault="00BD4141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141">
              <w:rPr>
                <w:rFonts w:ascii="Times New Roman" w:hAnsi="Times New Roman" w:cs="Times New Roman"/>
                <w:sz w:val="18"/>
                <w:szCs w:val="18"/>
              </w:rPr>
              <w:t>Киселёва Ирина Николаевна</w:t>
            </w:r>
          </w:p>
        </w:tc>
        <w:tc>
          <w:tcPr>
            <w:tcW w:w="1701" w:type="dxa"/>
          </w:tcPr>
          <w:p w:rsidR="00BD4141" w:rsidRPr="00F56FDA" w:rsidRDefault="00F56FDA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="004A5E92">
              <w:rPr>
                <w:rFonts w:ascii="Times New Roman" w:hAnsi="Times New Roman" w:cs="Times New Roman"/>
                <w:sz w:val="18"/>
                <w:szCs w:val="18"/>
              </w:rPr>
              <w:t>финансово-экономического отдела</w:t>
            </w:r>
          </w:p>
        </w:tc>
        <w:tc>
          <w:tcPr>
            <w:tcW w:w="1276" w:type="dxa"/>
          </w:tcPr>
          <w:p w:rsidR="00BD414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Хоз. блок</w:t>
            </w:r>
          </w:p>
        </w:tc>
        <w:tc>
          <w:tcPr>
            <w:tcW w:w="1560" w:type="dxa"/>
          </w:tcPr>
          <w:p w:rsidR="00BD414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BD414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1930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332" w:type="dxa"/>
          </w:tcPr>
          <w:p w:rsidR="00BD414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BD414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BD414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D414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BD4141" w:rsidRP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Volksvagen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Caravella</w:t>
            </w:r>
            <w:proofErr w:type="spellEnd"/>
          </w:p>
        </w:tc>
        <w:tc>
          <w:tcPr>
            <w:tcW w:w="1199" w:type="dxa"/>
          </w:tcPr>
          <w:p w:rsidR="00BD4141" w:rsidRPr="004A5E92" w:rsidRDefault="004A5E9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1459206,19</w:t>
            </w:r>
          </w:p>
        </w:tc>
        <w:tc>
          <w:tcPr>
            <w:tcW w:w="1843" w:type="dxa"/>
          </w:tcPr>
          <w:p w:rsidR="00BD4141" w:rsidRPr="00541C8A" w:rsidRDefault="003277C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BD4141" w:rsidRPr="00541C8A" w:rsidTr="00BD4141">
        <w:trPr>
          <w:tblCellSpacing w:w="5" w:type="nil"/>
        </w:trPr>
        <w:tc>
          <w:tcPr>
            <w:tcW w:w="544" w:type="dxa"/>
          </w:tcPr>
          <w:p w:rsidR="00BD4141" w:rsidRPr="002E0011" w:rsidRDefault="003277C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300" w:type="dxa"/>
          </w:tcPr>
          <w:p w:rsidR="00BD4141" w:rsidRPr="00BD4141" w:rsidRDefault="00BD4141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4141">
              <w:rPr>
                <w:rFonts w:ascii="Times New Roman" w:hAnsi="Times New Roman" w:cs="Times New Roman"/>
                <w:sz w:val="18"/>
                <w:szCs w:val="18"/>
              </w:rPr>
              <w:t>Кондрахина</w:t>
            </w:r>
            <w:proofErr w:type="spellEnd"/>
            <w:r w:rsidRPr="00BD4141">
              <w:rPr>
                <w:rFonts w:ascii="Times New Roman" w:hAnsi="Times New Roman" w:cs="Times New Roman"/>
                <w:sz w:val="18"/>
                <w:szCs w:val="18"/>
              </w:rPr>
              <w:t xml:space="preserve"> Надежда Владимировна</w:t>
            </w:r>
          </w:p>
        </w:tc>
        <w:tc>
          <w:tcPr>
            <w:tcW w:w="1701" w:type="dxa"/>
          </w:tcPr>
          <w:p w:rsidR="00BD4141" w:rsidRPr="00F56FDA" w:rsidRDefault="00F56FDA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="004A5E92">
              <w:rPr>
                <w:rFonts w:ascii="Times New Roman" w:hAnsi="Times New Roman" w:cs="Times New Roman"/>
                <w:sz w:val="18"/>
                <w:szCs w:val="18"/>
              </w:rPr>
              <w:t>финансово-экономического отдела</w:t>
            </w:r>
          </w:p>
        </w:tc>
        <w:tc>
          <w:tcPr>
            <w:tcW w:w="1276" w:type="dxa"/>
          </w:tcPr>
          <w:p w:rsidR="00BD4141" w:rsidRDefault="00D1444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BD4141" w:rsidRDefault="00D1444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BD4141" w:rsidRDefault="00D1444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BD4141" w:rsidRDefault="00D1444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BD4141" w:rsidRDefault="00D1444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BD4141" w:rsidRDefault="00D1444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76" w:type="dxa"/>
          </w:tcPr>
          <w:p w:rsidR="00BD4141" w:rsidRDefault="00D1444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BD4141" w:rsidRDefault="0078467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4672" w:rsidRDefault="0078467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</w:p>
          <w:p w:rsidR="00784672" w:rsidRPr="00784672" w:rsidRDefault="0078467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Micra</w:t>
            </w:r>
            <w:proofErr w:type="spellEnd"/>
          </w:p>
        </w:tc>
        <w:tc>
          <w:tcPr>
            <w:tcW w:w="1199" w:type="dxa"/>
          </w:tcPr>
          <w:p w:rsidR="00BD4141" w:rsidRDefault="004A5E9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1399876</w:t>
            </w:r>
          </w:p>
        </w:tc>
        <w:tc>
          <w:tcPr>
            <w:tcW w:w="1843" w:type="dxa"/>
          </w:tcPr>
          <w:p w:rsidR="00BD4141" w:rsidRPr="00541C8A" w:rsidRDefault="003277C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EC3267" w:rsidRPr="00541C8A" w:rsidTr="00BD4141">
        <w:trPr>
          <w:tblCellSpacing w:w="5" w:type="nil"/>
        </w:trPr>
        <w:tc>
          <w:tcPr>
            <w:tcW w:w="544" w:type="dxa"/>
          </w:tcPr>
          <w:p w:rsidR="00EC3267" w:rsidRPr="002E0011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300" w:type="dxa"/>
          </w:tcPr>
          <w:p w:rsidR="00EC3267" w:rsidRPr="00BD4141" w:rsidRDefault="00EC3267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141">
              <w:rPr>
                <w:rFonts w:ascii="Times New Roman" w:hAnsi="Times New Roman" w:cs="Times New Roman"/>
                <w:sz w:val="18"/>
                <w:szCs w:val="18"/>
              </w:rPr>
              <w:t>Никифоров Иван Александрович</w:t>
            </w:r>
          </w:p>
        </w:tc>
        <w:tc>
          <w:tcPr>
            <w:tcW w:w="1701" w:type="dxa"/>
          </w:tcPr>
          <w:p w:rsidR="00EC3267" w:rsidRPr="00F56FDA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финансово-экономического отдела</w:t>
            </w:r>
          </w:p>
        </w:tc>
        <w:tc>
          <w:tcPr>
            <w:tcW w:w="1276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32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EC3267" w:rsidRDefault="00EC3267" w:rsidP="002E0011">
            <w:pPr>
              <w:jc w:val="center"/>
            </w:pPr>
            <w:r w:rsidRPr="008C44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EC3267" w:rsidRDefault="00EC3267" w:rsidP="002E0011">
            <w:pPr>
              <w:jc w:val="center"/>
            </w:pPr>
            <w:r w:rsidRPr="008C44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1966142,32</w:t>
            </w:r>
          </w:p>
        </w:tc>
        <w:tc>
          <w:tcPr>
            <w:tcW w:w="1843" w:type="dxa"/>
          </w:tcPr>
          <w:p w:rsidR="00EC3267" w:rsidRPr="00541C8A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BD4141" w:rsidRPr="00541C8A" w:rsidTr="00BD4141">
        <w:trPr>
          <w:tblCellSpacing w:w="5" w:type="nil"/>
        </w:trPr>
        <w:tc>
          <w:tcPr>
            <w:tcW w:w="544" w:type="dxa"/>
          </w:tcPr>
          <w:p w:rsidR="00BD4141" w:rsidRPr="002E0011" w:rsidRDefault="003277C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300" w:type="dxa"/>
          </w:tcPr>
          <w:p w:rsidR="00BD4141" w:rsidRPr="00BD4141" w:rsidRDefault="00BD4141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141">
              <w:rPr>
                <w:rFonts w:ascii="Times New Roman" w:hAnsi="Times New Roman" w:cs="Times New Roman"/>
                <w:sz w:val="18"/>
                <w:szCs w:val="18"/>
              </w:rPr>
              <w:t>Смирнова Анастасия Игоревна</w:t>
            </w:r>
          </w:p>
        </w:tc>
        <w:tc>
          <w:tcPr>
            <w:tcW w:w="1701" w:type="dxa"/>
          </w:tcPr>
          <w:p w:rsidR="00BD4141" w:rsidRPr="00F56FDA" w:rsidRDefault="00F56FDA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="00EC3267">
              <w:rPr>
                <w:rFonts w:ascii="Times New Roman" w:hAnsi="Times New Roman" w:cs="Times New Roman"/>
                <w:sz w:val="18"/>
                <w:szCs w:val="18"/>
              </w:rPr>
              <w:t>финансово-экономического отдела</w:t>
            </w:r>
          </w:p>
        </w:tc>
        <w:tc>
          <w:tcPr>
            <w:tcW w:w="1276" w:type="dxa"/>
          </w:tcPr>
          <w:p w:rsidR="00BD4141" w:rsidRDefault="00BB279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BD4141" w:rsidRDefault="00BB279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BD4141" w:rsidRDefault="00BB279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BD4141" w:rsidRDefault="00BB279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BD4141" w:rsidRDefault="00BB279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BD4141" w:rsidRDefault="00BB279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EC3267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1276" w:type="dxa"/>
          </w:tcPr>
          <w:p w:rsidR="00BD4141" w:rsidRDefault="00BB279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BD4141" w:rsidRDefault="00BB279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D4141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206358,30</w:t>
            </w:r>
          </w:p>
        </w:tc>
        <w:tc>
          <w:tcPr>
            <w:tcW w:w="1843" w:type="dxa"/>
          </w:tcPr>
          <w:p w:rsidR="00BD4141" w:rsidRPr="00541C8A" w:rsidRDefault="00BB279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EC3267" w:rsidRPr="00541C8A" w:rsidTr="00BD4141">
        <w:trPr>
          <w:tblCellSpacing w:w="5" w:type="nil"/>
        </w:trPr>
        <w:tc>
          <w:tcPr>
            <w:tcW w:w="544" w:type="dxa"/>
          </w:tcPr>
          <w:p w:rsidR="00EC3267" w:rsidRPr="002E0011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300" w:type="dxa"/>
          </w:tcPr>
          <w:p w:rsidR="00EC3267" w:rsidRPr="00F56FDA" w:rsidRDefault="00EC3267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6FDA">
              <w:rPr>
                <w:rFonts w:ascii="Times New Roman" w:hAnsi="Times New Roman" w:cs="Times New Roman"/>
                <w:sz w:val="18"/>
                <w:szCs w:val="18"/>
              </w:rPr>
              <w:t>Банкратова</w:t>
            </w:r>
            <w:proofErr w:type="spellEnd"/>
            <w:r w:rsidRPr="00F56FDA">
              <w:rPr>
                <w:rFonts w:ascii="Times New Roman" w:hAnsi="Times New Roman" w:cs="Times New Roman"/>
                <w:sz w:val="18"/>
                <w:szCs w:val="18"/>
              </w:rPr>
              <w:t xml:space="preserve"> Юлия Михайловна</w:t>
            </w:r>
          </w:p>
        </w:tc>
        <w:tc>
          <w:tcPr>
            <w:tcW w:w="1701" w:type="dxa"/>
          </w:tcPr>
          <w:p w:rsidR="00EC3267" w:rsidRPr="00F56FDA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муниципального заказа и дорожной деятельности</w:t>
            </w:r>
          </w:p>
        </w:tc>
        <w:tc>
          <w:tcPr>
            <w:tcW w:w="1276" w:type="dxa"/>
          </w:tcPr>
          <w:p w:rsidR="00EC3267" w:rsidRDefault="00EC3267" w:rsidP="002E0011">
            <w:pPr>
              <w:jc w:val="center"/>
            </w:pPr>
            <w:r w:rsidRPr="006077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EC3267" w:rsidRDefault="00EC3267" w:rsidP="002E0011">
            <w:pPr>
              <w:jc w:val="center"/>
            </w:pPr>
            <w:r w:rsidRPr="006077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EC3267" w:rsidRDefault="00EC3267" w:rsidP="002E0011">
            <w:pPr>
              <w:jc w:val="center"/>
            </w:pPr>
            <w:r w:rsidRPr="006077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EC3267" w:rsidRDefault="00EC3267" w:rsidP="002E0011">
            <w:pPr>
              <w:jc w:val="center"/>
            </w:pPr>
            <w:r w:rsidRPr="006077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76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2121933,73</w:t>
            </w:r>
          </w:p>
        </w:tc>
        <w:tc>
          <w:tcPr>
            <w:tcW w:w="1843" w:type="dxa"/>
            <w:vMerge w:val="restart"/>
          </w:tcPr>
          <w:p w:rsidR="00EC3267" w:rsidRPr="00541C8A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F61A7D" w:rsidRPr="00541C8A" w:rsidTr="00BD4141">
        <w:trPr>
          <w:tblCellSpacing w:w="5" w:type="nil"/>
        </w:trPr>
        <w:tc>
          <w:tcPr>
            <w:tcW w:w="544" w:type="dxa"/>
          </w:tcPr>
          <w:p w:rsidR="00F61A7D" w:rsidRPr="002E0011" w:rsidRDefault="00F61A7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F61A7D" w:rsidRPr="00F56FDA" w:rsidRDefault="00F61A7D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F61A7D" w:rsidRDefault="001C74A9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водитель</w:t>
            </w:r>
          </w:p>
        </w:tc>
        <w:tc>
          <w:tcPr>
            <w:tcW w:w="1276" w:type="dxa"/>
          </w:tcPr>
          <w:p w:rsidR="00F61A7D" w:rsidRDefault="001C74A9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F61A7D" w:rsidRDefault="001C74A9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F61A7D" w:rsidRDefault="001C74A9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F61A7D" w:rsidRDefault="001C74A9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F61A7D" w:rsidRDefault="001C74A9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F61A7D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76" w:type="dxa"/>
          </w:tcPr>
          <w:p w:rsidR="00F61A7D" w:rsidRDefault="001C74A9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F61A7D" w:rsidRDefault="001C74A9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74A9" w:rsidRPr="001C74A9" w:rsidRDefault="001C74A9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x 60</w:t>
            </w:r>
          </w:p>
        </w:tc>
        <w:tc>
          <w:tcPr>
            <w:tcW w:w="1199" w:type="dxa"/>
          </w:tcPr>
          <w:p w:rsidR="00F61A7D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418557,41</w:t>
            </w:r>
          </w:p>
        </w:tc>
        <w:tc>
          <w:tcPr>
            <w:tcW w:w="1843" w:type="dxa"/>
            <w:vMerge/>
          </w:tcPr>
          <w:p w:rsidR="00F61A7D" w:rsidRPr="00541C8A" w:rsidRDefault="00F61A7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3267" w:rsidRPr="00541C8A" w:rsidTr="00BD4141">
        <w:trPr>
          <w:tblCellSpacing w:w="5" w:type="nil"/>
        </w:trPr>
        <w:tc>
          <w:tcPr>
            <w:tcW w:w="544" w:type="dxa"/>
          </w:tcPr>
          <w:p w:rsidR="00EC3267" w:rsidRPr="002E0011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EC3267" w:rsidRPr="00F56FDA" w:rsidRDefault="00EC3267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ученик</w:t>
            </w:r>
          </w:p>
        </w:tc>
        <w:tc>
          <w:tcPr>
            <w:tcW w:w="1276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76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/>
          </w:tcPr>
          <w:p w:rsidR="00EC3267" w:rsidRPr="00541C8A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ADC" w:rsidRPr="00541C8A" w:rsidTr="00BD4141">
        <w:trPr>
          <w:tblCellSpacing w:w="5" w:type="nil"/>
        </w:trPr>
        <w:tc>
          <w:tcPr>
            <w:tcW w:w="544" w:type="dxa"/>
          </w:tcPr>
          <w:p w:rsidR="00331ADC" w:rsidRPr="002E0011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300" w:type="dxa"/>
          </w:tcPr>
          <w:p w:rsidR="00331ADC" w:rsidRDefault="00331ADC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Жуков Михаил Александрович</w:t>
            </w:r>
          </w:p>
        </w:tc>
        <w:tc>
          <w:tcPr>
            <w:tcW w:w="1701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ЖКХ, благоустройству и имущественным отношениям</w:t>
            </w:r>
          </w:p>
        </w:tc>
        <w:tc>
          <w:tcPr>
            <w:tcW w:w="1276" w:type="dxa"/>
          </w:tcPr>
          <w:p w:rsidR="00331ADC" w:rsidRDefault="00331ADC" w:rsidP="002E0011">
            <w:pPr>
              <w:jc w:val="center"/>
            </w:pPr>
            <w:r w:rsidRPr="00831A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331ADC" w:rsidRDefault="00331ADC" w:rsidP="002E0011">
            <w:pPr>
              <w:jc w:val="center"/>
            </w:pPr>
            <w:r w:rsidRPr="00831A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331ADC" w:rsidRDefault="00331ADC" w:rsidP="002E0011">
            <w:pPr>
              <w:jc w:val="center"/>
            </w:pPr>
            <w:r w:rsidRPr="00831A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331ADC" w:rsidRDefault="00331ADC" w:rsidP="002E0011">
            <w:pPr>
              <w:jc w:val="center"/>
            </w:pPr>
            <w:r w:rsidRPr="00831A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331ADC" w:rsidRDefault="00331ADC" w:rsidP="002E0011">
            <w:pPr>
              <w:jc w:val="center"/>
            </w:pPr>
            <w:r w:rsidRPr="00831A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331ADC" w:rsidRDefault="00331ADC" w:rsidP="002E0011">
            <w:pPr>
              <w:jc w:val="center"/>
            </w:pPr>
            <w:r w:rsidRPr="00831A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31ADC" w:rsidRDefault="00331ADC" w:rsidP="002E0011">
            <w:pPr>
              <w:jc w:val="center"/>
            </w:pPr>
            <w:r w:rsidRPr="00831A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331ADC" w:rsidRDefault="00331ADC" w:rsidP="002E0011">
            <w:pPr>
              <w:jc w:val="center"/>
            </w:pPr>
            <w:r w:rsidRPr="00831A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1526293,77</w:t>
            </w:r>
          </w:p>
        </w:tc>
        <w:tc>
          <w:tcPr>
            <w:tcW w:w="1843" w:type="dxa"/>
          </w:tcPr>
          <w:p w:rsidR="00331ADC" w:rsidRPr="00541C8A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331ADC" w:rsidRPr="00541C8A" w:rsidTr="00BD4141">
        <w:trPr>
          <w:tblCellSpacing w:w="5" w:type="nil"/>
        </w:trPr>
        <w:tc>
          <w:tcPr>
            <w:tcW w:w="544" w:type="dxa"/>
          </w:tcPr>
          <w:p w:rsidR="00331ADC" w:rsidRPr="002E0011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300" w:type="dxa"/>
          </w:tcPr>
          <w:p w:rsidR="00331ADC" w:rsidRPr="00F56FDA" w:rsidRDefault="00331ADC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6FDA">
              <w:rPr>
                <w:rFonts w:ascii="Times New Roman" w:hAnsi="Times New Roman" w:cs="Times New Roman"/>
                <w:sz w:val="18"/>
                <w:szCs w:val="18"/>
              </w:rPr>
              <w:t>Арцыбасова</w:t>
            </w:r>
            <w:proofErr w:type="spellEnd"/>
            <w:r w:rsidRPr="00F56FDA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Юрьевна</w:t>
            </w:r>
          </w:p>
        </w:tc>
        <w:tc>
          <w:tcPr>
            <w:tcW w:w="1701" w:type="dxa"/>
          </w:tcPr>
          <w:p w:rsidR="00331ADC" w:rsidRPr="00F56FDA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ЖКХ, благоустройству и имущественным отношениям</w:t>
            </w:r>
          </w:p>
        </w:tc>
        <w:tc>
          <w:tcPr>
            <w:tcW w:w="1276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32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1893262,33</w:t>
            </w:r>
          </w:p>
        </w:tc>
        <w:tc>
          <w:tcPr>
            <w:tcW w:w="1843" w:type="dxa"/>
          </w:tcPr>
          <w:p w:rsidR="00331ADC" w:rsidRPr="00541C8A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331ADC" w:rsidRPr="00541C8A" w:rsidTr="00BD4141">
        <w:trPr>
          <w:tblCellSpacing w:w="5" w:type="nil"/>
        </w:trPr>
        <w:tc>
          <w:tcPr>
            <w:tcW w:w="544" w:type="dxa"/>
          </w:tcPr>
          <w:p w:rsidR="00331ADC" w:rsidRPr="002E0011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300" w:type="dxa"/>
          </w:tcPr>
          <w:p w:rsidR="00331ADC" w:rsidRPr="00F56FDA" w:rsidRDefault="00331ADC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DA">
              <w:rPr>
                <w:rFonts w:ascii="Times New Roman" w:hAnsi="Times New Roman" w:cs="Times New Roman"/>
                <w:sz w:val="18"/>
                <w:szCs w:val="18"/>
              </w:rPr>
              <w:t>Трофимова Марина Юрьевна</w:t>
            </w:r>
          </w:p>
        </w:tc>
        <w:tc>
          <w:tcPr>
            <w:tcW w:w="1701" w:type="dxa"/>
          </w:tcPr>
          <w:p w:rsidR="00331ADC" w:rsidRPr="00F56FDA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ЖКХ, благоустройству и имущественным отношениям</w:t>
            </w:r>
          </w:p>
        </w:tc>
        <w:tc>
          <w:tcPr>
            <w:tcW w:w="1276" w:type="dxa"/>
          </w:tcPr>
          <w:p w:rsidR="00331ADC" w:rsidRPr="00DA3707" w:rsidRDefault="00331ADC" w:rsidP="002E001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707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331ADC" w:rsidRPr="00DA3707" w:rsidRDefault="00331ADC" w:rsidP="002E001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331ADC" w:rsidRPr="00DA3707" w:rsidRDefault="00331ADC" w:rsidP="002E001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707">
              <w:rPr>
                <w:rFonts w:ascii="Times New Roman" w:hAnsi="Times New Roman" w:cs="Times New Roman"/>
                <w:bCs/>
                <w:sz w:val="18"/>
                <w:szCs w:val="18"/>
              </w:rPr>
              <w:t>128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332" w:type="dxa"/>
          </w:tcPr>
          <w:p w:rsidR="00331ADC" w:rsidRPr="00DA3707" w:rsidRDefault="00331ADC" w:rsidP="002E001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707">
              <w:rPr>
                <w:rFonts w:ascii="Times New Roman" w:hAnsi="Times New Roman" w:cs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276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1396854</w:t>
            </w:r>
          </w:p>
        </w:tc>
        <w:tc>
          <w:tcPr>
            <w:tcW w:w="1843" w:type="dxa"/>
          </w:tcPr>
          <w:p w:rsidR="00331ADC" w:rsidRPr="00541C8A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331ADC" w:rsidRPr="00541C8A" w:rsidTr="00BD4141">
        <w:trPr>
          <w:tblCellSpacing w:w="5" w:type="nil"/>
        </w:trPr>
        <w:tc>
          <w:tcPr>
            <w:tcW w:w="544" w:type="dxa"/>
          </w:tcPr>
          <w:p w:rsidR="00331ADC" w:rsidRPr="002E0011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300" w:type="dxa"/>
          </w:tcPr>
          <w:p w:rsidR="00331ADC" w:rsidRPr="00F56FDA" w:rsidRDefault="00331ADC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DA">
              <w:rPr>
                <w:rFonts w:ascii="Times New Roman" w:hAnsi="Times New Roman" w:cs="Times New Roman"/>
                <w:sz w:val="18"/>
                <w:szCs w:val="18"/>
              </w:rPr>
              <w:t>Смирнов Андрей Анатольевич</w:t>
            </w:r>
          </w:p>
        </w:tc>
        <w:tc>
          <w:tcPr>
            <w:tcW w:w="1701" w:type="dxa"/>
          </w:tcPr>
          <w:p w:rsidR="00331ADC" w:rsidRPr="00F56FDA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ЖКХ, благоустройству и имущественным отношениям</w:t>
            </w:r>
          </w:p>
        </w:tc>
        <w:tc>
          <w:tcPr>
            <w:tcW w:w="1276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331ADC" w:rsidRP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</w:t>
            </w:r>
          </w:p>
        </w:tc>
        <w:tc>
          <w:tcPr>
            <w:tcW w:w="1276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331ADC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</w:p>
          <w:p w:rsidR="00077A32" w:rsidRP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Mokka</w:t>
            </w:r>
            <w:proofErr w:type="spellEnd"/>
          </w:p>
        </w:tc>
        <w:tc>
          <w:tcPr>
            <w:tcW w:w="1199" w:type="dxa"/>
          </w:tcPr>
          <w:p w:rsidR="00331ADC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1316533,95</w:t>
            </w:r>
          </w:p>
        </w:tc>
        <w:tc>
          <w:tcPr>
            <w:tcW w:w="1843" w:type="dxa"/>
          </w:tcPr>
          <w:p w:rsidR="00331ADC" w:rsidRPr="00541C8A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077A32" w:rsidRPr="00541C8A" w:rsidTr="00BD4141">
        <w:trPr>
          <w:tblCellSpacing w:w="5" w:type="nil"/>
        </w:trPr>
        <w:tc>
          <w:tcPr>
            <w:tcW w:w="544" w:type="dxa"/>
          </w:tcPr>
          <w:p w:rsidR="00077A32" w:rsidRPr="002E0011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00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0" w:type="dxa"/>
          </w:tcPr>
          <w:p w:rsidR="00077A32" w:rsidRPr="00F56FDA" w:rsidRDefault="00077A32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DA">
              <w:rPr>
                <w:rFonts w:ascii="Times New Roman" w:hAnsi="Times New Roman" w:cs="Times New Roman"/>
                <w:sz w:val="18"/>
                <w:szCs w:val="18"/>
              </w:rPr>
              <w:t>Будагов Артур Робертович</w:t>
            </w:r>
          </w:p>
        </w:tc>
        <w:tc>
          <w:tcPr>
            <w:tcW w:w="1701" w:type="dxa"/>
          </w:tcPr>
          <w:p w:rsidR="00077A32" w:rsidRPr="00F56FDA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муниципального заказа и дорожной деятельности</w:t>
            </w:r>
          </w:p>
        </w:tc>
        <w:tc>
          <w:tcPr>
            <w:tcW w:w="1276" w:type="dxa"/>
          </w:tcPr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077A32" w:rsidRDefault="00077A32" w:rsidP="002E0011">
            <w:pPr>
              <w:jc w:val="center"/>
            </w:pPr>
            <w:r w:rsidRPr="00DC7AC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077A32" w:rsidRDefault="00077A32" w:rsidP="002E0011">
            <w:pPr>
              <w:jc w:val="center"/>
            </w:pPr>
            <w:r w:rsidRPr="00DC7AC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077A32" w:rsidRDefault="00077A32" w:rsidP="002E0011">
            <w:pPr>
              <w:jc w:val="center"/>
            </w:pPr>
            <w:r w:rsidRPr="00DC7AC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077A32" w:rsidRPr="00E62308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199" w:type="dxa"/>
          </w:tcPr>
          <w:p w:rsidR="00077A32" w:rsidRP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1859230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</w:t>
            </w:r>
          </w:p>
        </w:tc>
        <w:tc>
          <w:tcPr>
            <w:tcW w:w="1843" w:type="dxa"/>
          </w:tcPr>
          <w:p w:rsidR="00077A32" w:rsidRPr="00541C8A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331ADC" w:rsidRPr="00541C8A" w:rsidTr="00BD4141">
        <w:trPr>
          <w:tblCellSpacing w:w="5" w:type="nil"/>
        </w:trPr>
        <w:tc>
          <w:tcPr>
            <w:tcW w:w="544" w:type="dxa"/>
          </w:tcPr>
          <w:p w:rsidR="00331ADC" w:rsidRPr="002E0011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00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0" w:type="dxa"/>
          </w:tcPr>
          <w:p w:rsidR="00331ADC" w:rsidRPr="00F56FDA" w:rsidRDefault="00331ADC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Сыраев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Константин Анатольевич</w:t>
            </w:r>
          </w:p>
        </w:tc>
        <w:tc>
          <w:tcPr>
            <w:tcW w:w="1701" w:type="dxa"/>
          </w:tcPr>
          <w:p w:rsidR="00331ADC" w:rsidRPr="00F56FDA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ЖКХ, имущественным отношениям и муниципальному</w:t>
            </w:r>
          </w:p>
        </w:tc>
        <w:tc>
          <w:tcPr>
            <w:tcW w:w="1276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276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331ADC" w:rsidRDefault="005E62A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1296119,35</w:t>
            </w:r>
          </w:p>
        </w:tc>
        <w:tc>
          <w:tcPr>
            <w:tcW w:w="1843" w:type="dxa"/>
          </w:tcPr>
          <w:p w:rsidR="00331ADC" w:rsidRPr="00541C8A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331ADC" w:rsidRPr="00541C8A" w:rsidTr="00BD4141">
        <w:trPr>
          <w:tblCellSpacing w:w="5" w:type="nil"/>
        </w:trPr>
        <w:tc>
          <w:tcPr>
            <w:tcW w:w="544" w:type="dxa"/>
          </w:tcPr>
          <w:p w:rsidR="00331ADC" w:rsidRPr="002E0011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00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0" w:type="dxa"/>
          </w:tcPr>
          <w:p w:rsidR="00331ADC" w:rsidRPr="00595E04" w:rsidRDefault="00331ADC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E04">
              <w:rPr>
                <w:rFonts w:ascii="Times New Roman" w:hAnsi="Times New Roman" w:cs="Times New Roman"/>
                <w:sz w:val="18"/>
                <w:szCs w:val="18"/>
              </w:rPr>
              <w:t>Даниловская Елена Сергеевна</w:t>
            </w:r>
          </w:p>
        </w:tc>
        <w:tc>
          <w:tcPr>
            <w:tcW w:w="1701" w:type="dxa"/>
          </w:tcPr>
          <w:p w:rsidR="00331ADC" w:rsidRPr="00F56FDA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</w:t>
            </w:r>
            <w:r w:rsidR="00077A32">
              <w:rPr>
                <w:rFonts w:ascii="Times New Roman" w:hAnsi="Times New Roman" w:cs="Times New Roman"/>
                <w:sz w:val="18"/>
                <w:szCs w:val="18"/>
              </w:rPr>
              <w:t>организационным и кадровым вопросам</w:t>
            </w:r>
          </w:p>
        </w:tc>
        <w:tc>
          <w:tcPr>
            <w:tcW w:w="1276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76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331ADC" w:rsidRPr="00292DC7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99" w:type="dxa"/>
          </w:tcPr>
          <w:p w:rsidR="00331ADC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2038098,67</w:t>
            </w:r>
          </w:p>
        </w:tc>
        <w:tc>
          <w:tcPr>
            <w:tcW w:w="1843" w:type="dxa"/>
            <w:vMerge w:val="restart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A32" w:rsidRPr="00541C8A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Ипотечный кредит</w:t>
            </w:r>
          </w:p>
        </w:tc>
      </w:tr>
      <w:tr w:rsidR="00331ADC" w:rsidRPr="00541C8A" w:rsidTr="00BD4141">
        <w:trPr>
          <w:tblCellSpacing w:w="5" w:type="nil"/>
        </w:trPr>
        <w:tc>
          <w:tcPr>
            <w:tcW w:w="544" w:type="dxa"/>
          </w:tcPr>
          <w:p w:rsidR="00331ADC" w:rsidRPr="002E0011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331ADC" w:rsidRPr="005E62AC" w:rsidRDefault="00331ADC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A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331ADC" w:rsidRPr="005E62A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AC">
              <w:rPr>
                <w:rFonts w:ascii="Times New Roman" w:hAnsi="Times New Roman" w:cs="Times New Roman"/>
                <w:sz w:val="18"/>
                <w:szCs w:val="18"/>
              </w:rPr>
              <w:t>Менеджер</w:t>
            </w:r>
            <w:r w:rsidR="005E62AC" w:rsidRPr="005E62AC">
              <w:rPr>
                <w:rFonts w:ascii="Times New Roman" w:hAnsi="Times New Roman" w:cs="Times New Roman"/>
                <w:sz w:val="18"/>
                <w:szCs w:val="18"/>
              </w:rPr>
              <w:t xml:space="preserve"> по продажам ООО «</w:t>
            </w:r>
            <w:proofErr w:type="spellStart"/>
            <w:r w:rsidR="005E62AC" w:rsidRPr="005E62AC">
              <w:rPr>
                <w:rFonts w:ascii="Times New Roman" w:hAnsi="Times New Roman" w:cs="Times New Roman"/>
                <w:sz w:val="18"/>
                <w:szCs w:val="18"/>
              </w:rPr>
              <w:t>Борисхофф</w:t>
            </w:r>
            <w:proofErr w:type="spellEnd"/>
            <w:r w:rsidR="005E62AC" w:rsidRPr="005E62A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331ADC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31AD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31ADC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31AD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331ADC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331ADC" w:rsidRPr="003F21C6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1ADC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Passat</w:t>
            </w: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31ADC" w:rsidRPr="00292DC7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99" w:type="dxa"/>
          </w:tcPr>
          <w:p w:rsidR="00331ADC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664941,37</w:t>
            </w:r>
          </w:p>
        </w:tc>
        <w:tc>
          <w:tcPr>
            <w:tcW w:w="1843" w:type="dxa"/>
            <w:vMerge/>
          </w:tcPr>
          <w:p w:rsidR="00331ADC" w:rsidRPr="00541C8A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6A6" w:rsidRPr="00541C8A" w:rsidTr="00BD4141">
        <w:trPr>
          <w:tblCellSpacing w:w="5" w:type="nil"/>
        </w:trPr>
        <w:tc>
          <w:tcPr>
            <w:tcW w:w="544" w:type="dxa"/>
          </w:tcPr>
          <w:p w:rsidR="000F56A6" w:rsidRPr="002E0011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0F56A6" w:rsidRPr="00595E04" w:rsidRDefault="000F56A6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ученик</w:t>
            </w:r>
          </w:p>
        </w:tc>
        <w:tc>
          <w:tcPr>
            <w:tcW w:w="1276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76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/>
          </w:tcPr>
          <w:p w:rsidR="000F56A6" w:rsidRPr="00541C8A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6A6" w:rsidRPr="00541C8A" w:rsidTr="00BD4141">
        <w:trPr>
          <w:tblCellSpacing w:w="5" w:type="nil"/>
        </w:trPr>
        <w:tc>
          <w:tcPr>
            <w:tcW w:w="544" w:type="dxa"/>
          </w:tcPr>
          <w:p w:rsidR="000F56A6" w:rsidRPr="002E0011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300" w:type="dxa"/>
          </w:tcPr>
          <w:p w:rsidR="000F56A6" w:rsidRPr="00595E04" w:rsidRDefault="000F56A6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E04">
              <w:rPr>
                <w:rFonts w:ascii="Times New Roman" w:hAnsi="Times New Roman" w:cs="Times New Roman"/>
                <w:sz w:val="18"/>
                <w:szCs w:val="18"/>
              </w:rPr>
              <w:t>Царёва Марина Геннадьевна</w:t>
            </w:r>
          </w:p>
        </w:tc>
        <w:tc>
          <w:tcPr>
            <w:tcW w:w="1701" w:type="dxa"/>
          </w:tcPr>
          <w:p w:rsidR="000F56A6" w:rsidRPr="00F56FDA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организационным и кадровым вопросам</w:t>
            </w:r>
          </w:p>
        </w:tc>
        <w:tc>
          <w:tcPr>
            <w:tcW w:w="1276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332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0F56A6" w:rsidRP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2018361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,57</w:t>
            </w:r>
          </w:p>
        </w:tc>
        <w:tc>
          <w:tcPr>
            <w:tcW w:w="1843" w:type="dxa"/>
          </w:tcPr>
          <w:p w:rsidR="000F56A6" w:rsidRPr="00541C8A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0F56A6" w:rsidRPr="00541C8A" w:rsidTr="00BD4141">
        <w:trPr>
          <w:tblCellSpacing w:w="5" w:type="nil"/>
        </w:trPr>
        <w:tc>
          <w:tcPr>
            <w:tcW w:w="544" w:type="dxa"/>
          </w:tcPr>
          <w:p w:rsidR="000F56A6" w:rsidRPr="002E0011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300" w:type="dxa"/>
          </w:tcPr>
          <w:p w:rsidR="000F56A6" w:rsidRPr="00595E04" w:rsidRDefault="000F56A6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5E04">
              <w:rPr>
                <w:rFonts w:ascii="Times New Roman" w:hAnsi="Times New Roman" w:cs="Times New Roman"/>
                <w:sz w:val="18"/>
                <w:szCs w:val="18"/>
              </w:rPr>
              <w:t>Сиркина</w:t>
            </w:r>
            <w:proofErr w:type="spellEnd"/>
            <w:r w:rsidRPr="00595E04">
              <w:rPr>
                <w:rFonts w:ascii="Times New Roman" w:hAnsi="Times New Roman" w:cs="Times New Roman"/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1701" w:type="dxa"/>
          </w:tcPr>
          <w:p w:rsidR="000F56A6" w:rsidRPr="00F56FDA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организационным и кадровым вопросам</w:t>
            </w:r>
          </w:p>
        </w:tc>
        <w:tc>
          <w:tcPr>
            <w:tcW w:w="1276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76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1393874,93</w:t>
            </w:r>
          </w:p>
        </w:tc>
        <w:tc>
          <w:tcPr>
            <w:tcW w:w="1843" w:type="dxa"/>
          </w:tcPr>
          <w:p w:rsidR="000F56A6" w:rsidRPr="00541C8A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C55B21" w:rsidRPr="00541C8A" w:rsidTr="00BD4141">
        <w:trPr>
          <w:tblCellSpacing w:w="5" w:type="nil"/>
        </w:trPr>
        <w:tc>
          <w:tcPr>
            <w:tcW w:w="544" w:type="dxa"/>
          </w:tcPr>
          <w:p w:rsidR="00C55B21" w:rsidRPr="002E001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300" w:type="dxa"/>
          </w:tcPr>
          <w:p w:rsidR="00C55B21" w:rsidRPr="00595E04" w:rsidRDefault="00C55B21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E04">
              <w:rPr>
                <w:rFonts w:ascii="Times New Roman" w:hAnsi="Times New Roman" w:cs="Times New Roman"/>
                <w:sz w:val="18"/>
                <w:szCs w:val="18"/>
              </w:rPr>
              <w:t>Яшина Анастасия Валерьевна</w:t>
            </w:r>
          </w:p>
        </w:tc>
        <w:tc>
          <w:tcPr>
            <w:tcW w:w="1701" w:type="dxa"/>
          </w:tcPr>
          <w:p w:rsidR="00C55B21" w:rsidRPr="00F56FDA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организационным и кадровым вопросам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32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C55B21" w:rsidRDefault="0093490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55B21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9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1269278,79</w:t>
            </w:r>
          </w:p>
        </w:tc>
        <w:tc>
          <w:tcPr>
            <w:tcW w:w="1843" w:type="dxa"/>
          </w:tcPr>
          <w:p w:rsidR="00C55B21" w:rsidRPr="00541C8A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8C0484" w:rsidRPr="00541C8A" w:rsidTr="00BD4141">
        <w:trPr>
          <w:tblCellSpacing w:w="5" w:type="nil"/>
        </w:trPr>
        <w:tc>
          <w:tcPr>
            <w:tcW w:w="544" w:type="dxa"/>
          </w:tcPr>
          <w:p w:rsidR="008C0484" w:rsidRPr="002E0011" w:rsidRDefault="008C048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300" w:type="dxa"/>
          </w:tcPr>
          <w:p w:rsidR="008C0484" w:rsidRPr="00595E04" w:rsidRDefault="008C0484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Шляхов Артур Олегович</w:t>
            </w:r>
          </w:p>
        </w:tc>
        <w:tc>
          <w:tcPr>
            <w:tcW w:w="1701" w:type="dxa"/>
          </w:tcPr>
          <w:p w:rsidR="008C0484" w:rsidRPr="00F56FDA" w:rsidRDefault="008C048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организационным и кадровым вопросам</w:t>
            </w:r>
          </w:p>
        </w:tc>
        <w:tc>
          <w:tcPr>
            <w:tcW w:w="1276" w:type="dxa"/>
          </w:tcPr>
          <w:p w:rsidR="008C0484" w:rsidRDefault="008C0484" w:rsidP="002E0011">
            <w:pPr>
              <w:jc w:val="center"/>
            </w:pPr>
            <w:r w:rsidRPr="00CA16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8C0484" w:rsidRDefault="008C0484" w:rsidP="002E0011">
            <w:pPr>
              <w:jc w:val="center"/>
            </w:pPr>
            <w:r w:rsidRPr="00CA16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8C0484" w:rsidRDefault="008C0484" w:rsidP="002E0011">
            <w:pPr>
              <w:jc w:val="center"/>
            </w:pPr>
            <w:r w:rsidRPr="00CA16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8C0484" w:rsidRDefault="008C0484" w:rsidP="002E0011">
            <w:pPr>
              <w:jc w:val="center"/>
            </w:pPr>
            <w:r w:rsidRPr="00CA16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8C0484" w:rsidRDefault="008C048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8C0484" w:rsidRDefault="008C048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276" w:type="dxa"/>
          </w:tcPr>
          <w:p w:rsidR="008C0484" w:rsidRDefault="008C048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8C0484" w:rsidRDefault="008C048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8C0484" w:rsidRDefault="008C048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1009540,54</w:t>
            </w:r>
          </w:p>
        </w:tc>
        <w:tc>
          <w:tcPr>
            <w:tcW w:w="1843" w:type="dxa"/>
          </w:tcPr>
          <w:p w:rsidR="008C0484" w:rsidRPr="00541C8A" w:rsidRDefault="008C048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C55B21" w:rsidRPr="00541C8A" w:rsidTr="00BD4141">
        <w:trPr>
          <w:tblCellSpacing w:w="5" w:type="nil"/>
        </w:trPr>
        <w:tc>
          <w:tcPr>
            <w:tcW w:w="544" w:type="dxa"/>
          </w:tcPr>
          <w:p w:rsidR="00C55B21" w:rsidRPr="002E001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300" w:type="dxa"/>
          </w:tcPr>
          <w:p w:rsidR="00C55B21" w:rsidRPr="00595E04" w:rsidRDefault="00C55B21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E04">
              <w:rPr>
                <w:rFonts w:ascii="Times New Roman" w:hAnsi="Times New Roman" w:cs="Times New Roman"/>
                <w:sz w:val="18"/>
                <w:szCs w:val="18"/>
              </w:rPr>
              <w:t>Шляхов Олег Евгеньевич</w:t>
            </w:r>
          </w:p>
        </w:tc>
        <w:tc>
          <w:tcPr>
            <w:tcW w:w="1701" w:type="dxa"/>
          </w:tcPr>
          <w:p w:rsidR="00C55B21" w:rsidRDefault="00C55B21" w:rsidP="002E001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684C66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службы</w:t>
            </w:r>
            <w:r w:rsidRPr="00684C66">
              <w:rPr>
                <w:rFonts w:ascii="Times New Roman" w:hAnsi="Times New Roman" w:cs="Times New Roman"/>
                <w:sz w:val="18"/>
                <w:szCs w:val="18"/>
              </w:rPr>
              <w:t xml:space="preserve"> по делопроизводству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1611365,46</w:t>
            </w:r>
          </w:p>
        </w:tc>
        <w:tc>
          <w:tcPr>
            <w:tcW w:w="1843" w:type="dxa"/>
          </w:tcPr>
          <w:p w:rsidR="00C55B21" w:rsidRPr="00541C8A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C55B21" w:rsidRPr="00541C8A" w:rsidTr="00BD4141">
        <w:trPr>
          <w:tblCellSpacing w:w="5" w:type="nil"/>
        </w:trPr>
        <w:tc>
          <w:tcPr>
            <w:tcW w:w="544" w:type="dxa"/>
          </w:tcPr>
          <w:p w:rsidR="00C55B21" w:rsidRPr="002E001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C0484" w:rsidRPr="002E00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0" w:type="dxa"/>
          </w:tcPr>
          <w:p w:rsidR="00C55B21" w:rsidRPr="00595E04" w:rsidRDefault="00C55B21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E04">
              <w:rPr>
                <w:rFonts w:ascii="Times New Roman" w:hAnsi="Times New Roman" w:cs="Times New Roman"/>
                <w:sz w:val="18"/>
                <w:szCs w:val="18"/>
              </w:rPr>
              <w:t>Знаменский Сергей Константинович</w:t>
            </w:r>
          </w:p>
        </w:tc>
        <w:tc>
          <w:tcPr>
            <w:tcW w:w="1701" w:type="dxa"/>
          </w:tcPr>
          <w:p w:rsidR="00C55B21" w:rsidRDefault="00C55B21" w:rsidP="002E0011">
            <w:pPr>
              <w:jc w:val="center"/>
            </w:pPr>
            <w:r w:rsidRPr="00684C66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службы по </w:t>
            </w:r>
            <w:r w:rsidRPr="00684C66">
              <w:rPr>
                <w:rFonts w:ascii="Times New Roman" w:hAnsi="Times New Roman" w:cs="Times New Roman"/>
                <w:sz w:val="18"/>
                <w:szCs w:val="18"/>
              </w:rPr>
              <w:t>делопроизводству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C55B21" w:rsidRPr="00253E44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530D</w:t>
            </w:r>
          </w:p>
        </w:tc>
        <w:tc>
          <w:tcPr>
            <w:tcW w:w="119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1367292,09</w:t>
            </w:r>
          </w:p>
        </w:tc>
        <w:tc>
          <w:tcPr>
            <w:tcW w:w="1843" w:type="dxa"/>
          </w:tcPr>
          <w:p w:rsidR="00C55B21" w:rsidRPr="00541C8A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C55B21" w:rsidRPr="00541C8A" w:rsidTr="00BD4141">
        <w:trPr>
          <w:tblCellSpacing w:w="5" w:type="nil"/>
        </w:trPr>
        <w:tc>
          <w:tcPr>
            <w:tcW w:w="544" w:type="dxa"/>
          </w:tcPr>
          <w:p w:rsidR="00C55B21" w:rsidRPr="002E001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8C0484" w:rsidRPr="002E00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0" w:type="dxa"/>
          </w:tcPr>
          <w:p w:rsidR="00C55B21" w:rsidRPr="00595E04" w:rsidRDefault="00C55B21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5E04">
              <w:rPr>
                <w:rFonts w:ascii="Times New Roman" w:hAnsi="Times New Roman" w:cs="Times New Roman"/>
                <w:sz w:val="18"/>
                <w:szCs w:val="18"/>
              </w:rPr>
              <w:t>Куренёва</w:t>
            </w:r>
            <w:proofErr w:type="spellEnd"/>
            <w:r w:rsidRPr="00595E04">
              <w:rPr>
                <w:rFonts w:ascii="Times New Roman" w:hAnsi="Times New Roman" w:cs="Times New Roman"/>
                <w:sz w:val="18"/>
                <w:szCs w:val="18"/>
              </w:rPr>
              <w:t xml:space="preserve"> Елена Петровна</w:t>
            </w:r>
          </w:p>
        </w:tc>
        <w:tc>
          <w:tcPr>
            <w:tcW w:w="1701" w:type="dxa"/>
          </w:tcPr>
          <w:p w:rsidR="00C55B21" w:rsidRDefault="008C0484" w:rsidP="002E001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сектора по правовым вопросам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8C048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332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C55B21" w:rsidRDefault="008C048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2100730,25</w:t>
            </w:r>
          </w:p>
        </w:tc>
        <w:tc>
          <w:tcPr>
            <w:tcW w:w="1843" w:type="dxa"/>
          </w:tcPr>
          <w:p w:rsidR="00C55B21" w:rsidRPr="00541C8A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C55B21" w:rsidRPr="00541C8A" w:rsidTr="00BD4141">
        <w:trPr>
          <w:tblCellSpacing w:w="5" w:type="nil"/>
        </w:trPr>
        <w:tc>
          <w:tcPr>
            <w:tcW w:w="544" w:type="dxa"/>
          </w:tcPr>
          <w:p w:rsidR="00C55B21" w:rsidRPr="002E001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C0484" w:rsidRPr="002E00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0" w:type="dxa"/>
          </w:tcPr>
          <w:p w:rsidR="00C55B21" w:rsidRPr="00FA09C9" w:rsidRDefault="00C55B21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9C9">
              <w:rPr>
                <w:rFonts w:ascii="Times New Roman" w:hAnsi="Times New Roman" w:cs="Times New Roman"/>
                <w:sz w:val="18"/>
                <w:szCs w:val="18"/>
              </w:rPr>
              <w:t>Толочина Юлия Викторовна</w:t>
            </w:r>
          </w:p>
        </w:tc>
        <w:tc>
          <w:tcPr>
            <w:tcW w:w="1701" w:type="dxa"/>
          </w:tcPr>
          <w:p w:rsidR="00C55B21" w:rsidRPr="00F56FDA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</w:t>
            </w:r>
            <w:r w:rsidR="008C0484">
              <w:rPr>
                <w:rFonts w:ascii="Times New Roman" w:hAnsi="Times New Roman" w:cs="Times New Roman"/>
                <w:sz w:val="18"/>
                <w:szCs w:val="18"/>
              </w:rPr>
              <w:t xml:space="preserve">социальным вопросам, </w:t>
            </w:r>
            <w:proofErr w:type="gramStart"/>
            <w:r w:rsidR="008C0484">
              <w:rPr>
                <w:rFonts w:ascii="Times New Roman" w:hAnsi="Times New Roman" w:cs="Times New Roman"/>
                <w:sz w:val="18"/>
                <w:szCs w:val="18"/>
              </w:rPr>
              <w:t>культуре,  спорту</w:t>
            </w:r>
            <w:proofErr w:type="gramEnd"/>
            <w:r w:rsidR="008C0484">
              <w:rPr>
                <w:rFonts w:ascii="Times New Roman" w:hAnsi="Times New Roman" w:cs="Times New Roman"/>
                <w:sz w:val="18"/>
                <w:szCs w:val="18"/>
              </w:rPr>
              <w:t>, молодежной политике и потребительскому рынку</w:t>
            </w:r>
          </w:p>
        </w:tc>
        <w:tc>
          <w:tcPr>
            <w:tcW w:w="1276" w:type="dxa"/>
          </w:tcPr>
          <w:p w:rsidR="00C55B21" w:rsidRPr="00172A62" w:rsidRDefault="00C55B21" w:rsidP="002E001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C55B21" w:rsidRDefault="00C55B21" w:rsidP="002E001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:rsidR="00C55B21" w:rsidRPr="00172A62" w:rsidRDefault="00C55B21" w:rsidP="002E001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2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5B21" w:rsidRPr="00172A62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Chevrolet</w:t>
            </w:r>
            <w:proofErr w:type="spellEnd"/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Aveo</w:t>
            </w:r>
            <w:proofErr w:type="spellEnd"/>
          </w:p>
        </w:tc>
        <w:tc>
          <w:tcPr>
            <w:tcW w:w="1199" w:type="dxa"/>
          </w:tcPr>
          <w:p w:rsidR="00C55B21" w:rsidRDefault="008C048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2350562,78</w:t>
            </w:r>
          </w:p>
        </w:tc>
        <w:tc>
          <w:tcPr>
            <w:tcW w:w="1843" w:type="dxa"/>
          </w:tcPr>
          <w:p w:rsidR="00C55B21" w:rsidRPr="00541C8A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C55B21" w:rsidRPr="00541C8A" w:rsidTr="00BD4141">
        <w:trPr>
          <w:tblCellSpacing w:w="5" w:type="nil"/>
        </w:trPr>
        <w:tc>
          <w:tcPr>
            <w:tcW w:w="544" w:type="dxa"/>
          </w:tcPr>
          <w:p w:rsidR="00C55B21" w:rsidRPr="002E001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06765" w:rsidRPr="002E00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0" w:type="dxa"/>
          </w:tcPr>
          <w:p w:rsidR="00C55B21" w:rsidRPr="00FA09C9" w:rsidRDefault="00C55B21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09C9">
              <w:rPr>
                <w:rFonts w:ascii="Times New Roman" w:hAnsi="Times New Roman" w:cs="Times New Roman"/>
                <w:sz w:val="18"/>
                <w:szCs w:val="18"/>
              </w:rPr>
              <w:t>Татаренкова</w:t>
            </w:r>
            <w:proofErr w:type="spellEnd"/>
            <w:r w:rsidRPr="00FA09C9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Сергеевна</w:t>
            </w:r>
          </w:p>
        </w:tc>
        <w:tc>
          <w:tcPr>
            <w:tcW w:w="1701" w:type="dxa"/>
          </w:tcPr>
          <w:p w:rsidR="00C55B21" w:rsidRPr="00F56FDA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8C0484">
              <w:rPr>
                <w:rFonts w:ascii="Times New Roman" w:hAnsi="Times New Roman" w:cs="Times New Roman"/>
                <w:sz w:val="18"/>
                <w:szCs w:val="18"/>
              </w:rPr>
              <w:t xml:space="preserve">отдела по социальным вопросам, </w:t>
            </w:r>
            <w:proofErr w:type="gramStart"/>
            <w:r w:rsidR="008C0484">
              <w:rPr>
                <w:rFonts w:ascii="Times New Roman" w:hAnsi="Times New Roman" w:cs="Times New Roman"/>
                <w:sz w:val="18"/>
                <w:szCs w:val="18"/>
              </w:rPr>
              <w:t>культуре,  спорту</w:t>
            </w:r>
            <w:proofErr w:type="gramEnd"/>
            <w:r w:rsidR="008C0484">
              <w:rPr>
                <w:rFonts w:ascii="Times New Roman" w:hAnsi="Times New Roman" w:cs="Times New Roman"/>
                <w:sz w:val="18"/>
                <w:szCs w:val="18"/>
              </w:rPr>
              <w:t>, молодежной политике и потребительскому рынку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55B21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1332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C55B21" w:rsidRDefault="0090062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2172459,54</w:t>
            </w:r>
          </w:p>
        </w:tc>
        <w:tc>
          <w:tcPr>
            <w:tcW w:w="1843" w:type="dxa"/>
          </w:tcPr>
          <w:p w:rsidR="00C55B21" w:rsidRPr="00541C8A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C55B21" w:rsidRPr="00541C8A" w:rsidTr="00BD4141">
        <w:trPr>
          <w:tblCellSpacing w:w="5" w:type="nil"/>
        </w:trPr>
        <w:tc>
          <w:tcPr>
            <w:tcW w:w="544" w:type="dxa"/>
          </w:tcPr>
          <w:p w:rsidR="00C55B21" w:rsidRPr="002E001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06765" w:rsidRPr="002E00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0" w:type="dxa"/>
          </w:tcPr>
          <w:p w:rsidR="00C55B21" w:rsidRPr="00FA09C9" w:rsidRDefault="00C55B21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Данилевский Александр Владимирович</w:t>
            </w:r>
          </w:p>
        </w:tc>
        <w:tc>
          <w:tcPr>
            <w:tcW w:w="1701" w:type="dxa"/>
          </w:tcPr>
          <w:p w:rsidR="00C55B21" w:rsidRPr="00F56FDA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="00E06765">
              <w:rPr>
                <w:rFonts w:ascii="Times New Roman" w:hAnsi="Times New Roman" w:cs="Times New Roman"/>
                <w:sz w:val="18"/>
                <w:szCs w:val="18"/>
              </w:rPr>
              <w:t xml:space="preserve">отдела по социальным вопросам, </w:t>
            </w:r>
            <w:proofErr w:type="gramStart"/>
            <w:r w:rsidR="00E06765">
              <w:rPr>
                <w:rFonts w:ascii="Times New Roman" w:hAnsi="Times New Roman" w:cs="Times New Roman"/>
                <w:sz w:val="18"/>
                <w:szCs w:val="18"/>
              </w:rPr>
              <w:t>культуре,  спорту</w:t>
            </w:r>
            <w:proofErr w:type="gramEnd"/>
            <w:r w:rsidR="00E06765">
              <w:rPr>
                <w:rFonts w:ascii="Times New Roman" w:hAnsi="Times New Roman" w:cs="Times New Roman"/>
                <w:sz w:val="18"/>
                <w:szCs w:val="18"/>
              </w:rPr>
              <w:t>, молодежной политике и потребительскому рынку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C55B21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332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C55B21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1515782,24</w:t>
            </w:r>
          </w:p>
        </w:tc>
        <w:tc>
          <w:tcPr>
            <w:tcW w:w="1843" w:type="dxa"/>
          </w:tcPr>
          <w:p w:rsidR="00C55B21" w:rsidRPr="00541C8A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E364B6" w:rsidRPr="00541C8A" w:rsidTr="00BD4141">
        <w:trPr>
          <w:tblCellSpacing w:w="5" w:type="nil"/>
        </w:trPr>
        <w:tc>
          <w:tcPr>
            <w:tcW w:w="544" w:type="dxa"/>
          </w:tcPr>
          <w:p w:rsidR="00E364B6" w:rsidRPr="002E0011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300" w:type="dxa"/>
          </w:tcPr>
          <w:p w:rsidR="00E364B6" w:rsidRDefault="00E364B6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Курганкина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701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социальным вопросам,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культуре,  спорту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молодежной политике и потребительскому рынку</w:t>
            </w:r>
          </w:p>
        </w:tc>
        <w:tc>
          <w:tcPr>
            <w:tcW w:w="1276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64B6" w:rsidRDefault="00CA41BE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bookmarkStart w:id="0" w:name="_GoBack"/>
            <w:bookmarkEnd w:id="0"/>
          </w:p>
        </w:tc>
        <w:tc>
          <w:tcPr>
            <w:tcW w:w="1219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332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891328,31</w:t>
            </w:r>
          </w:p>
        </w:tc>
        <w:tc>
          <w:tcPr>
            <w:tcW w:w="1843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C55B21" w:rsidRPr="00541C8A" w:rsidTr="00BD4141">
        <w:trPr>
          <w:tblCellSpacing w:w="5" w:type="nil"/>
        </w:trPr>
        <w:tc>
          <w:tcPr>
            <w:tcW w:w="544" w:type="dxa"/>
          </w:tcPr>
          <w:p w:rsidR="00C55B21" w:rsidRPr="002E001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364B6" w:rsidRPr="002E001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0" w:type="dxa"/>
          </w:tcPr>
          <w:p w:rsidR="00C55B21" w:rsidRPr="00F61A7D" w:rsidRDefault="00C55B21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A7D">
              <w:rPr>
                <w:rFonts w:ascii="Times New Roman" w:hAnsi="Times New Roman" w:cs="Times New Roman"/>
                <w:sz w:val="18"/>
                <w:szCs w:val="18"/>
              </w:rPr>
              <w:t>Тужилкин</w:t>
            </w:r>
            <w:proofErr w:type="spellEnd"/>
            <w:r w:rsidRPr="00F61A7D">
              <w:rPr>
                <w:rFonts w:ascii="Times New Roman" w:hAnsi="Times New Roman" w:cs="Times New Roman"/>
                <w:sz w:val="18"/>
                <w:szCs w:val="18"/>
              </w:rPr>
              <w:t xml:space="preserve"> Владислав Николаевич</w:t>
            </w:r>
          </w:p>
        </w:tc>
        <w:tc>
          <w:tcPr>
            <w:tcW w:w="1701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E364B6">
              <w:rPr>
                <w:rFonts w:ascii="Times New Roman" w:hAnsi="Times New Roman" w:cs="Times New Roman"/>
                <w:sz w:val="18"/>
                <w:szCs w:val="18"/>
              </w:rPr>
              <w:t xml:space="preserve">сектора по ГО,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ЧС и мобилизационной </w:t>
            </w:r>
            <w:r w:rsidR="00E364B6">
              <w:rPr>
                <w:rFonts w:ascii="Times New Roman" w:hAnsi="Times New Roman" w:cs="Times New Roman"/>
                <w:sz w:val="18"/>
                <w:szCs w:val="18"/>
              </w:rPr>
              <w:t>работе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1332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5B21" w:rsidRPr="00AC4684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Murano</w:t>
            </w:r>
          </w:p>
        </w:tc>
        <w:tc>
          <w:tcPr>
            <w:tcW w:w="1199" w:type="dxa"/>
          </w:tcPr>
          <w:p w:rsidR="00C55B21" w:rsidRPr="00AC4684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2303216, 67</w:t>
            </w:r>
          </w:p>
        </w:tc>
        <w:tc>
          <w:tcPr>
            <w:tcW w:w="1843" w:type="dxa"/>
          </w:tcPr>
          <w:p w:rsidR="00C55B21" w:rsidRPr="00541C8A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E364B6" w:rsidRPr="00541C8A" w:rsidTr="00BD4141">
        <w:trPr>
          <w:tblCellSpacing w:w="5" w:type="nil"/>
        </w:trPr>
        <w:tc>
          <w:tcPr>
            <w:tcW w:w="544" w:type="dxa"/>
          </w:tcPr>
          <w:p w:rsidR="00E364B6" w:rsidRPr="002E0011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E364B6" w:rsidRPr="00F61A7D" w:rsidRDefault="00E364B6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домохозяйка</w:t>
            </w:r>
          </w:p>
        </w:tc>
        <w:tc>
          <w:tcPr>
            <w:tcW w:w="1276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1276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765" w:rsidRPr="00541C8A" w:rsidTr="00BD4141">
        <w:trPr>
          <w:tblCellSpacing w:w="5" w:type="nil"/>
        </w:trPr>
        <w:tc>
          <w:tcPr>
            <w:tcW w:w="544" w:type="dxa"/>
          </w:tcPr>
          <w:p w:rsidR="00E06765" w:rsidRPr="002E0011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E06765" w:rsidRPr="002E00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0" w:type="dxa"/>
          </w:tcPr>
          <w:p w:rsidR="00E06765" w:rsidRPr="00F61A7D" w:rsidRDefault="00E06765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A7D">
              <w:rPr>
                <w:rFonts w:ascii="Times New Roman" w:hAnsi="Times New Roman" w:cs="Times New Roman"/>
                <w:sz w:val="18"/>
                <w:szCs w:val="18"/>
              </w:rPr>
              <w:t>Сницар</w:t>
            </w:r>
            <w:proofErr w:type="spellEnd"/>
            <w:r w:rsidRPr="00F61A7D">
              <w:rPr>
                <w:rFonts w:ascii="Times New Roman" w:hAnsi="Times New Roman" w:cs="Times New Roman"/>
                <w:sz w:val="18"/>
                <w:szCs w:val="18"/>
              </w:rPr>
              <w:t xml:space="preserve"> Валерий Николаевич</w:t>
            </w:r>
          </w:p>
        </w:tc>
        <w:tc>
          <w:tcPr>
            <w:tcW w:w="1701" w:type="dxa"/>
          </w:tcPr>
          <w:p w:rsidR="00E06765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сектора по ГО, ЧС и мобилизационной работе</w:t>
            </w:r>
          </w:p>
        </w:tc>
        <w:tc>
          <w:tcPr>
            <w:tcW w:w="1276" w:type="dxa"/>
          </w:tcPr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1276" w:type="dxa"/>
          </w:tcPr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E06765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1202752,52</w:t>
            </w:r>
          </w:p>
        </w:tc>
        <w:tc>
          <w:tcPr>
            <w:tcW w:w="1843" w:type="dxa"/>
          </w:tcPr>
          <w:p w:rsidR="00E06765" w:rsidRPr="00541C8A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18233D" w:rsidRPr="00541C8A" w:rsidTr="00BD4141">
        <w:trPr>
          <w:tblCellSpacing w:w="5" w:type="nil"/>
        </w:trPr>
        <w:tc>
          <w:tcPr>
            <w:tcW w:w="544" w:type="dxa"/>
          </w:tcPr>
          <w:p w:rsidR="0018233D" w:rsidRPr="002E0011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300" w:type="dxa"/>
          </w:tcPr>
          <w:p w:rsidR="0018233D" w:rsidRPr="00F61A7D" w:rsidRDefault="0018233D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Карпушин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Леонид Владимирович</w:t>
            </w:r>
          </w:p>
        </w:tc>
        <w:tc>
          <w:tcPr>
            <w:tcW w:w="1701" w:type="dxa"/>
          </w:tcPr>
          <w:p w:rsidR="0018233D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по ГО, ЧС и мобилизационной работе</w:t>
            </w:r>
          </w:p>
        </w:tc>
        <w:tc>
          <w:tcPr>
            <w:tcW w:w="1276" w:type="dxa"/>
          </w:tcPr>
          <w:p w:rsidR="0018233D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8233D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18233D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332" w:type="dxa"/>
          </w:tcPr>
          <w:p w:rsidR="0018233D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18233D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18233D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8233D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18233D" w:rsidRPr="0018233D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233D" w:rsidRPr="0018233D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</w:p>
        </w:tc>
        <w:tc>
          <w:tcPr>
            <w:tcW w:w="1199" w:type="dxa"/>
          </w:tcPr>
          <w:p w:rsidR="0018233D" w:rsidRPr="0018233D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1108800,30</w:t>
            </w:r>
          </w:p>
        </w:tc>
        <w:tc>
          <w:tcPr>
            <w:tcW w:w="1843" w:type="dxa"/>
          </w:tcPr>
          <w:p w:rsidR="0018233D" w:rsidRPr="00541C8A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C55B21" w:rsidRPr="00541C8A" w:rsidTr="00BD4141">
        <w:trPr>
          <w:tblCellSpacing w:w="5" w:type="nil"/>
        </w:trPr>
        <w:tc>
          <w:tcPr>
            <w:tcW w:w="544" w:type="dxa"/>
          </w:tcPr>
          <w:p w:rsidR="00C55B21" w:rsidRPr="002E001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8233D" w:rsidRPr="002E00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0" w:type="dxa"/>
          </w:tcPr>
          <w:p w:rsidR="00C55B21" w:rsidRPr="00F61A7D" w:rsidRDefault="0018233D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Александрова Светлана Юрьевна</w:t>
            </w:r>
          </w:p>
        </w:tc>
        <w:tc>
          <w:tcPr>
            <w:tcW w:w="1701" w:type="dxa"/>
          </w:tcPr>
          <w:p w:rsidR="00C55B21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муниципального заказа и дорожной деятельности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C55B2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C55B2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22,36</w:t>
            </w:r>
          </w:p>
        </w:tc>
        <w:tc>
          <w:tcPr>
            <w:tcW w:w="1332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2E0011" w:rsidRPr="0018233D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5B21" w:rsidRP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99" w:type="dxa"/>
          </w:tcPr>
          <w:p w:rsidR="00C55B21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1090196,64</w:t>
            </w:r>
          </w:p>
        </w:tc>
        <w:tc>
          <w:tcPr>
            <w:tcW w:w="1843" w:type="dxa"/>
          </w:tcPr>
          <w:p w:rsidR="00C55B21" w:rsidRPr="00541C8A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2E0011" w:rsidRPr="00541C8A" w:rsidTr="00BD4141">
        <w:trPr>
          <w:tblCellSpacing w:w="5" w:type="nil"/>
        </w:trPr>
        <w:tc>
          <w:tcPr>
            <w:tcW w:w="544" w:type="dxa"/>
          </w:tcPr>
          <w:p w:rsidR="002E0011" w:rsidRP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</w:t>
            </w: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0" w:type="dxa"/>
          </w:tcPr>
          <w:p w:rsidR="002E0011" w:rsidRDefault="002E0011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Сазонова Лилия Михайловна</w:t>
            </w:r>
          </w:p>
        </w:tc>
        <w:tc>
          <w:tcPr>
            <w:tcW w:w="1701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по правовым вопросам</w:t>
            </w:r>
          </w:p>
        </w:tc>
        <w:tc>
          <w:tcPr>
            <w:tcW w:w="1276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332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1488948,54</w:t>
            </w:r>
          </w:p>
        </w:tc>
        <w:tc>
          <w:tcPr>
            <w:tcW w:w="1843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2E0011" w:rsidRPr="00541C8A" w:rsidTr="00BD4141">
        <w:trPr>
          <w:tblCellSpacing w:w="5" w:type="nil"/>
        </w:trPr>
        <w:tc>
          <w:tcPr>
            <w:tcW w:w="544" w:type="dxa"/>
          </w:tcPr>
          <w:p w:rsidR="002E0011" w:rsidRP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300" w:type="dxa"/>
          </w:tcPr>
          <w:p w:rsidR="002E0011" w:rsidRDefault="002E0011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Семиженко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Игорьевна</w:t>
            </w:r>
            <w:proofErr w:type="spellEnd"/>
          </w:p>
        </w:tc>
        <w:tc>
          <w:tcPr>
            <w:tcW w:w="1701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службы по обеспечению деятельности Совета Депутатов</w:t>
            </w:r>
          </w:p>
        </w:tc>
        <w:tc>
          <w:tcPr>
            <w:tcW w:w="1276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32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1204203,56</w:t>
            </w:r>
          </w:p>
        </w:tc>
        <w:tc>
          <w:tcPr>
            <w:tcW w:w="1843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</w:tbl>
    <w:p w:rsidR="00B9786F" w:rsidRDefault="00B9786F" w:rsidP="002E0011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sectPr w:rsidR="00B9786F" w:rsidSect="00B978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26C47"/>
    <w:rsid w:val="00035682"/>
    <w:rsid w:val="00077A32"/>
    <w:rsid w:val="000F56A6"/>
    <w:rsid w:val="0015686B"/>
    <w:rsid w:val="001624AC"/>
    <w:rsid w:val="00172A62"/>
    <w:rsid w:val="00177D95"/>
    <w:rsid w:val="0018233D"/>
    <w:rsid w:val="00183D6F"/>
    <w:rsid w:val="001A1E0E"/>
    <w:rsid w:val="001C74A9"/>
    <w:rsid w:val="00222AEF"/>
    <w:rsid w:val="00253E44"/>
    <w:rsid w:val="00292DC7"/>
    <w:rsid w:val="002E0011"/>
    <w:rsid w:val="003277C0"/>
    <w:rsid w:val="00331ADC"/>
    <w:rsid w:val="0038239A"/>
    <w:rsid w:val="003F21C6"/>
    <w:rsid w:val="004A5E92"/>
    <w:rsid w:val="004F4936"/>
    <w:rsid w:val="00541C8A"/>
    <w:rsid w:val="00541D3C"/>
    <w:rsid w:val="00562238"/>
    <w:rsid w:val="00595E04"/>
    <w:rsid w:val="005E62AC"/>
    <w:rsid w:val="006C0BE4"/>
    <w:rsid w:val="006E7654"/>
    <w:rsid w:val="00784672"/>
    <w:rsid w:val="0079255A"/>
    <w:rsid w:val="008A2D7C"/>
    <w:rsid w:val="008C0484"/>
    <w:rsid w:val="00900627"/>
    <w:rsid w:val="0093490F"/>
    <w:rsid w:val="0095047C"/>
    <w:rsid w:val="009B198E"/>
    <w:rsid w:val="009C40C0"/>
    <w:rsid w:val="00A44173"/>
    <w:rsid w:val="00AB34D8"/>
    <w:rsid w:val="00AC4684"/>
    <w:rsid w:val="00B02E2A"/>
    <w:rsid w:val="00B37667"/>
    <w:rsid w:val="00B47387"/>
    <w:rsid w:val="00B54F02"/>
    <w:rsid w:val="00B9786F"/>
    <w:rsid w:val="00BB2790"/>
    <w:rsid w:val="00BD4141"/>
    <w:rsid w:val="00C55B21"/>
    <w:rsid w:val="00C86779"/>
    <w:rsid w:val="00CA41BE"/>
    <w:rsid w:val="00CF37A4"/>
    <w:rsid w:val="00D14444"/>
    <w:rsid w:val="00DA3707"/>
    <w:rsid w:val="00E06765"/>
    <w:rsid w:val="00E14D53"/>
    <w:rsid w:val="00E364B6"/>
    <w:rsid w:val="00E62308"/>
    <w:rsid w:val="00EC3267"/>
    <w:rsid w:val="00F20CDD"/>
    <w:rsid w:val="00F56FDA"/>
    <w:rsid w:val="00F61A7D"/>
    <w:rsid w:val="00F71A71"/>
    <w:rsid w:val="00FA09C9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806D0-F9AD-424A-986E-AECDA7A0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StarkovaMV</dc:creator>
  <cp:keywords/>
  <dc:description/>
  <cp:lastModifiedBy>Пользователь Windows</cp:lastModifiedBy>
  <cp:revision>9</cp:revision>
  <dcterms:created xsi:type="dcterms:W3CDTF">2016-05-02T08:19:00Z</dcterms:created>
  <dcterms:modified xsi:type="dcterms:W3CDTF">2016-05-06T11:07:00Z</dcterms:modified>
</cp:coreProperties>
</file>