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1842"/>
        <w:gridCol w:w="1975"/>
        <w:gridCol w:w="2064"/>
        <w:gridCol w:w="2107"/>
        <w:gridCol w:w="2174"/>
      </w:tblGrid>
      <w:tr w:rsidR="004E3D50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EF199E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581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2758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BA21E9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5B1D05" w:rsidP="007930DB">
            <w:r w:rsidRPr="005B1D05">
              <w:t xml:space="preserve">Косенкова </w:t>
            </w:r>
            <w:r>
              <w:t>Людмила Владленовна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244BB8" w:rsidP="003F48CE">
            <w:r w:rsidRPr="00244BB8">
              <w:t xml:space="preserve">Начальник отдела 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EEC" w:rsidRDefault="00F36EEC" w:rsidP="00F36EEC">
            <w:r>
              <w:t>Квартира</w:t>
            </w:r>
          </w:p>
          <w:p w:rsidR="00B759B8" w:rsidRPr="00747E72" w:rsidRDefault="00F36EEC" w:rsidP="00EF199E">
            <w:r>
              <w:t>(</w:t>
            </w:r>
            <w:r w:rsidR="00EF199E" w:rsidRPr="00EF199E">
              <w:t xml:space="preserve">индивидуальная </w:t>
            </w:r>
            <w:r w:rsidR="00EF199E">
              <w:t>собственность</w:t>
            </w:r>
            <w:r>
              <w:t>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C23595" w:rsidP="00800ED2">
            <w:pPr>
              <w:jc w:val="center"/>
            </w:pPr>
            <w:r>
              <w:t>91,60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DE2414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746EFB" w:rsidP="00800ED2">
            <w:pPr>
              <w:jc w:val="center"/>
            </w:pPr>
            <w:r>
              <w:t>615699,84</w:t>
            </w:r>
          </w:p>
          <w:p w:rsidR="007F7C64" w:rsidRPr="00747E72" w:rsidRDefault="007F7C64" w:rsidP="00800ED2">
            <w:pPr>
              <w:jc w:val="center"/>
            </w:pPr>
          </w:p>
        </w:tc>
      </w:tr>
      <w:tr w:rsidR="00244BB8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244BB8" w:rsidP="007930DB">
            <w:r>
              <w:t>Супруг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Pr="00244BB8" w:rsidRDefault="00244BB8" w:rsidP="007930DB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A3F" w:rsidRDefault="001E45F2" w:rsidP="002C0A3F">
            <w:r w:rsidRPr="001E45F2">
              <w:t>Квартира</w:t>
            </w:r>
          </w:p>
          <w:p w:rsidR="001E45F2" w:rsidRPr="00747E72" w:rsidRDefault="001E45F2" w:rsidP="002C0A3F">
            <w:r>
              <w:t>(безвозмездное пользование)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A3F" w:rsidRDefault="002C0A3F" w:rsidP="00800ED2">
            <w:pPr>
              <w:jc w:val="center"/>
            </w:pPr>
          </w:p>
          <w:p w:rsidR="002C0A3F" w:rsidRDefault="00C23595" w:rsidP="00800ED2">
            <w:pPr>
              <w:jc w:val="center"/>
            </w:pPr>
            <w:r>
              <w:t>91,60</w:t>
            </w: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BA21E9" w:rsidP="000212A4">
            <w:pPr>
              <w:jc w:val="center"/>
            </w:pPr>
            <w:r w:rsidRPr="00BA21E9">
              <w:t>Россия</w:t>
            </w: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414" w:rsidRPr="005B1D05" w:rsidRDefault="00DE2414" w:rsidP="00DE2414">
            <w:pPr>
              <w:jc w:val="center"/>
            </w:pPr>
            <w:r>
              <w:t xml:space="preserve">Легковой автомобиль </w:t>
            </w:r>
            <w:proofErr w:type="spellStart"/>
            <w:r w:rsidR="00E65E58">
              <w:t>Hyundai</w:t>
            </w:r>
            <w:proofErr w:type="spellEnd"/>
            <w:r w:rsidR="00E65E58">
              <w:t xml:space="preserve"> </w:t>
            </w:r>
            <w:proofErr w:type="spellStart"/>
            <w:r w:rsidR="00E65E58">
              <w:t>Matrix</w:t>
            </w:r>
            <w:proofErr w:type="spellEnd"/>
            <w:r w:rsidR="00E65E58">
              <w:t>, 2008</w:t>
            </w:r>
            <w:r w:rsidRPr="00DE2414">
              <w:t xml:space="preserve"> </w:t>
            </w:r>
          </w:p>
          <w:p w:rsidR="00DE2414" w:rsidRDefault="00DE2414" w:rsidP="00DE2414">
            <w:pPr>
              <w:jc w:val="center"/>
            </w:pPr>
            <w:r w:rsidRPr="005B1D05">
              <w:t>(индивидуальная  собственность)</w:t>
            </w:r>
          </w:p>
          <w:p w:rsidR="00033163" w:rsidRPr="005B1D05" w:rsidRDefault="00033163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4815A8" w:rsidP="00800ED2">
            <w:pPr>
              <w:jc w:val="center"/>
            </w:pPr>
            <w:r>
              <w:t>176000,98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05944"/>
    <w:rsid w:val="000212A4"/>
    <w:rsid w:val="00033163"/>
    <w:rsid w:val="000875EE"/>
    <w:rsid w:val="001E45F2"/>
    <w:rsid w:val="00233D81"/>
    <w:rsid w:val="00244BB8"/>
    <w:rsid w:val="002C0A3F"/>
    <w:rsid w:val="0033066B"/>
    <w:rsid w:val="00364792"/>
    <w:rsid w:val="003F48CE"/>
    <w:rsid w:val="00430D60"/>
    <w:rsid w:val="004815A8"/>
    <w:rsid w:val="00494049"/>
    <w:rsid w:val="004E3D50"/>
    <w:rsid w:val="00576071"/>
    <w:rsid w:val="005B1D05"/>
    <w:rsid w:val="00624E03"/>
    <w:rsid w:val="00637B19"/>
    <w:rsid w:val="007350DD"/>
    <w:rsid w:val="00746EFB"/>
    <w:rsid w:val="00760919"/>
    <w:rsid w:val="007F7C64"/>
    <w:rsid w:val="00800ED2"/>
    <w:rsid w:val="00827581"/>
    <w:rsid w:val="00840FA9"/>
    <w:rsid w:val="008B4A99"/>
    <w:rsid w:val="008E06ED"/>
    <w:rsid w:val="0096024B"/>
    <w:rsid w:val="00992D57"/>
    <w:rsid w:val="009F2F7E"/>
    <w:rsid w:val="009F714B"/>
    <w:rsid w:val="00A406FC"/>
    <w:rsid w:val="00A64686"/>
    <w:rsid w:val="00AF7547"/>
    <w:rsid w:val="00B472F5"/>
    <w:rsid w:val="00B759B8"/>
    <w:rsid w:val="00BA21E9"/>
    <w:rsid w:val="00C2112D"/>
    <w:rsid w:val="00C23595"/>
    <w:rsid w:val="00CC006D"/>
    <w:rsid w:val="00CF19F9"/>
    <w:rsid w:val="00D22B56"/>
    <w:rsid w:val="00D65F07"/>
    <w:rsid w:val="00DE2414"/>
    <w:rsid w:val="00E65E58"/>
    <w:rsid w:val="00EF199E"/>
    <w:rsid w:val="00F23371"/>
    <w:rsid w:val="00F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28</cp:revision>
  <cp:lastPrinted>2016-03-29T06:01:00Z</cp:lastPrinted>
  <dcterms:created xsi:type="dcterms:W3CDTF">2016-03-23T06:53:00Z</dcterms:created>
  <dcterms:modified xsi:type="dcterms:W3CDTF">2016-04-27T06:15:00Z</dcterms:modified>
</cp:coreProperties>
</file>